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BEF48D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21F75">
        <w:rPr>
          <w:rFonts w:asciiTheme="minorBidi" w:hAnsiTheme="minorBidi"/>
          <w:sz w:val="28"/>
          <w:szCs w:val="28"/>
        </w:rPr>
        <w:t xml:space="preserve"> Rachel Amon </w:t>
      </w:r>
    </w:p>
    <w:p w14:paraId="485B6F49" w14:textId="54D9C44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21F75">
        <w:rPr>
          <w:rFonts w:asciiTheme="minorBidi" w:hAnsiTheme="minorBidi"/>
          <w:sz w:val="28"/>
          <w:szCs w:val="28"/>
        </w:rPr>
        <w:t>253</w:t>
      </w:r>
      <w:r w:rsidR="00A879FA">
        <w:rPr>
          <w:rFonts w:asciiTheme="minorBidi" w:hAnsiTheme="minorBidi"/>
          <w:sz w:val="28"/>
          <w:szCs w:val="28"/>
        </w:rPr>
        <w:t>22</w:t>
      </w:r>
      <w:r w:rsidR="00621F75">
        <w:rPr>
          <w:rFonts w:asciiTheme="minorBidi" w:hAnsiTheme="minorBidi"/>
          <w:sz w:val="28"/>
          <w:szCs w:val="28"/>
        </w:rPr>
        <w:t>72</w:t>
      </w:r>
    </w:p>
    <w:p w14:paraId="3C1E7A20" w14:textId="56D6C99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21F75">
        <w:rPr>
          <w:rFonts w:asciiTheme="minorBidi" w:hAnsiTheme="minorBidi"/>
          <w:sz w:val="28"/>
          <w:szCs w:val="28"/>
        </w:rPr>
        <w:t>LCHS4001</w:t>
      </w:r>
    </w:p>
    <w:p w14:paraId="4EEB2DA3" w14:textId="578A812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21F75">
        <w:rPr>
          <w:rFonts w:asciiTheme="minorBidi" w:hAnsiTheme="minorBidi"/>
          <w:sz w:val="28"/>
          <w:szCs w:val="28"/>
        </w:rPr>
        <w:t>Academic and Employabil</w:t>
      </w:r>
      <w:r w:rsidR="00EC2D8E">
        <w:rPr>
          <w:rFonts w:asciiTheme="minorBidi" w:hAnsiTheme="minorBidi"/>
          <w:sz w:val="28"/>
          <w:szCs w:val="28"/>
        </w:rPr>
        <w:t xml:space="preserve">ity Skills </w:t>
      </w:r>
    </w:p>
    <w:p w14:paraId="112342CB" w14:textId="703A303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C2D8E">
        <w:rPr>
          <w:rFonts w:asciiTheme="minorBidi" w:hAnsiTheme="minorBidi"/>
          <w:sz w:val="28"/>
          <w:szCs w:val="28"/>
        </w:rPr>
        <w:t>Oluwadamilola Tayo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35D7A5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B462E">
        <w:rPr>
          <w:rFonts w:asciiTheme="minorBidi" w:hAnsiTheme="minorBidi"/>
          <w:sz w:val="28"/>
          <w:szCs w:val="28"/>
        </w:rPr>
        <w:t>10</w:t>
      </w:r>
      <w:r w:rsidR="00227FD0">
        <w:rPr>
          <w:rFonts w:asciiTheme="minorBidi" w:hAnsiTheme="minorBidi"/>
          <w:sz w:val="28"/>
          <w:szCs w:val="28"/>
        </w:rPr>
        <w:t>/04/2026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7AC73881" w:rsidR="00C55451" w:rsidRPr="007270CF" w:rsidRDefault="00C55451" w:rsidP="004355AA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5A608CE6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77C8927" w:rsidR="00FE136A" w:rsidRPr="0013528A" w:rsidRDefault="000211BF" w:rsidP="0013528A">
            <w:pPr>
              <w:pStyle w:val="NormalWeb"/>
              <w:spacing w:line="300" w:lineRule="atLeast"/>
              <w:rPr>
                <w:rFonts w:asciiTheme="minorHAnsi" w:hAnsiTheme="minorHAnsi" w:cstheme="minorHAnsi"/>
                <w:b/>
                <w:bCs/>
              </w:rPr>
            </w:pPr>
            <w:r w:rsidRPr="0013528A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 xml:space="preserve">I will use the Driscoll reflection method to analyse my work. The research process was effective, as I was able to find the job role </w:t>
            </w:r>
            <w:r w:rsidR="0013528A" w:rsidRPr="0013528A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>information,</w:t>
            </w:r>
            <w:r w:rsidRPr="0013528A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 xml:space="preserve"> I needed online to begin my findings. Once I became familiar with the task, the work progressed well. I found that navigating </w:t>
            </w:r>
            <w:r w:rsidR="00A0050F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 xml:space="preserve">the different </w:t>
            </w:r>
            <w:r w:rsidRPr="0013528A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 xml:space="preserve">websites was straightforward, and I now feel more confident using a range of sources to support my research. The CRAAP test was particularly helpful, </w:t>
            </w:r>
            <w:r w:rsidR="00A0050F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>because</w:t>
            </w:r>
            <w:r w:rsidRPr="0013528A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 xml:space="preserve"> I had not encountered this method</w:t>
            </w:r>
            <w:r w:rsidR="00E44648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 xml:space="preserve"> of evaluating</w:t>
            </w:r>
            <w:r w:rsidRPr="0013528A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 xml:space="preserve"> before and</w:t>
            </w:r>
            <w:r w:rsidR="00022BA4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 xml:space="preserve"> I was able to</w:t>
            </w:r>
            <w:r w:rsidRPr="0013528A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 xml:space="preserve"> better evaluate the </w:t>
            </w:r>
            <w:r w:rsidR="001D72C1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>credibility</w:t>
            </w:r>
            <w:r w:rsidRPr="0013528A">
              <w:rPr>
                <w:rStyle w:val="Strong"/>
                <w:rFonts w:asciiTheme="minorHAnsi" w:hAnsiTheme="minorHAnsi" w:cstheme="minorHAnsi"/>
                <w:b w:val="0"/>
                <w:bCs w:val="0"/>
              </w:rPr>
              <w:t xml:space="preserve"> of my sources.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9EFEBC0" w:rsidR="00FE136A" w:rsidRPr="00627ACC" w:rsidRDefault="00303C2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did not pre</w:t>
            </w:r>
            <w:r w:rsidR="004A73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are very well for my presentation b</w:t>
            </w:r>
            <w:r w:rsidR="001A60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ecause I failed to prioritise </w:t>
            </w:r>
            <w:r w:rsidR="004A73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time</w:t>
            </w:r>
            <w:r w:rsidR="00C870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2D01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can say I was confident </w:t>
            </w:r>
            <w:r w:rsidR="004A28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during my </w:t>
            </w:r>
            <w:r w:rsidR="00952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04A28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527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 I did not do a good job memorising all my</w:t>
            </w:r>
            <w:r w:rsidR="00F67C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 and relied on my notes</w:t>
            </w:r>
            <w:r w:rsidR="00640F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0AF4321" w:rsidR="00FE136A" w:rsidRPr="00627ACC" w:rsidRDefault="0095441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of the challenges I </w:t>
            </w:r>
            <w:r w:rsidR="00A479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faced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</w:t>
            </w:r>
            <w:r w:rsidR="00042A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maintaining a healthy</w:t>
            </w:r>
            <w:r w:rsidR="003D5B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</w:t>
            </w:r>
            <w:r w:rsidR="005F6C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-</w:t>
            </w:r>
            <w:r w:rsidR="003D5B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life balance</w:t>
            </w:r>
            <w:r w:rsidR="00E231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D375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675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E231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plan to </w:t>
            </w:r>
            <w:r w:rsidR="001675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improve this </w:t>
            </w:r>
            <w:r w:rsidR="004355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by </w:t>
            </w:r>
            <w:r w:rsidR="00E231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setting</w:t>
            </w:r>
            <w:r w:rsidR="008A17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clear</w:t>
            </w:r>
            <w:r w:rsidR="00D14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775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priorit</w:t>
            </w:r>
            <w:r w:rsidR="008A17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ies and better manage</w:t>
            </w:r>
            <w:r w:rsidR="000775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challenges I </w:t>
            </w:r>
            <w:r w:rsidR="006F2C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encountered.</w:t>
            </w:r>
            <w:r w:rsidR="009532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475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Another challenge I faced was </w:t>
            </w:r>
            <w:r w:rsidR="004803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effectively communicating </w:t>
            </w:r>
            <w:r w:rsidR="00276E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without </w:t>
            </w:r>
            <w:r w:rsidR="00CE3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</w:t>
            </w:r>
            <w:r w:rsidR="00D97A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ying on</w:t>
            </w:r>
            <w:r w:rsidR="00276E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0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276E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notes</w:t>
            </w:r>
            <w:r w:rsidR="00834B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 </w:t>
            </w:r>
            <w:r w:rsidR="00171F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did not engage with my audience enough while presenting</w:t>
            </w:r>
            <w:r w:rsidR="009538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B0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FE3F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can </w:t>
            </w:r>
            <w:r w:rsidR="00B029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overcome this challenge </w:t>
            </w:r>
            <w:r w:rsidR="001004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future by practicin</w:t>
            </w:r>
            <w:r w:rsidR="00285B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</w:t>
            </w:r>
            <w:r w:rsidR="00B024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97A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</w:t>
            </w:r>
            <w:r w:rsidR="00F84A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becoming familiar with </w:t>
            </w:r>
            <w:r w:rsidR="006F64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words.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617508E" w:rsidR="00FE136A" w:rsidRPr="00627ACC" w:rsidRDefault="00E70E4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163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action to improve are attending all my </w:t>
            </w:r>
            <w:r w:rsidR="00765E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future </w:t>
            </w:r>
            <w:r w:rsidR="007163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classes so I don’t miss any valuable </w:t>
            </w:r>
            <w:r w:rsidR="00765E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</w:t>
            </w:r>
            <w:r w:rsidR="003674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being taught</w:t>
            </w:r>
            <w:r w:rsidR="00765E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</w:t>
            </w:r>
            <w:r w:rsidR="009779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improve my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478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ability </w:t>
            </w:r>
            <w:r w:rsidR="004128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E91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14B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effective</w:t>
            </w:r>
            <w:r w:rsidR="00E91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ly</w:t>
            </w:r>
            <w:r w:rsidR="00314B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575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</w:t>
            </w:r>
            <w:r w:rsidR="00E91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structure</w:t>
            </w:r>
            <w:r w:rsidR="00983D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</w:t>
            </w:r>
            <w:r w:rsidR="00E91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 by using methods </w:t>
            </w:r>
            <w:r w:rsidR="007777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such as</w:t>
            </w:r>
            <w:r w:rsidR="00E91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TEEL</w:t>
            </w:r>
            <w:r w:rsidR="005F20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447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improve my </w:t>
            </w:r>
            <w:r w:rsidR="003370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ability to use the CRAAP method to assess my wor</w:t>
            </w:r>
            <w:r w:rsidR="001F53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</w:t>
            </w:r>
            <w:r w:rsidR="00BD39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making sure it is credible </w:t>
            </w:r>
            <w:r w:rsidR="00C950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academic assignments</w:t>
            </w:r>
            <w:r w:rsidR="00820C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F1247DE" w:rsidR="00FE136A" w:rsidRPr="008D5471" w:rsidRDefault="008D5471" w:rsidP="005B56B8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8D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C71B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next </w:t>
            </w:r>
            <w:r w:rsidRPr="008D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steps I need to take to prepare for Task 3 are to familiarise myself with the UWTSD Library, as I will need to</w:t>
            </w:r>
            <w:r w:rsidR="003E02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</w:t>
            </w:r>
            <w:r w:rsidRPr="008D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access </w:t>
            </w:r>
            <w:r w:rsidR="003E02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</w:t>
            </w:r>
            <w:r w:rsidRPr="008D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academic and peer</w:t>
            </w:r>
            <w:r w:rsidRPr="008D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noBreakHyphen/>
              <w:t xml:space="preserve">reviewed </w:t>
            </w:r>
            <w:r w:rsidR="00A81B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material</w:t>
            </w:r>
            <w:r w:rsidRPr="008D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support my</w:t>
            </w:r>
            <w:r w:rsidR="00FC20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1200</w:t>
            </w:r>
            <w:r w:rsidR="004411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structured</w:t>
            </w:r>
            <w:r w:rsidR="00FC20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academic</w:t>
            </w:r>
            <w:r w:rsidRPr="008D54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report.</w:t>
            </w:r>
            <w:r w:rsidR="00B645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776194" w14:textId="77777777" w:rsidR="00211E8C" w:rsidRDefault="00211E8C" w:rsidP="003C7C97">
      <w:pPr>
        <w:spacing w:after="0" w:line="240" w:lineRule="auto"/>
      </w:pPr>
      <w:r>
        <w:separator/>
      </w:r>
    </w:p>
  </w:endnote>
  <w:endnote w:type="continuationSeparator" w:id="0">
    <w:p w14:paraId="45C98E43" w14:textId="77777777" w:rsidR="00211E8C" w:rsidRDefault="00211E8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F5E422" w14:textId="77777777" w:rsidR="00211E8C" w:rsidRDefault="00211E8C" w:rsidP="003C7C97">
      <w:pPr>
        <w:spacing w:after="0" w:line="240" w:lineRule="auto"/>
      </w:pPr>
      <w:r>
        <w:separator/>
      </w:r>
    </w:p>
  </w:footnote>
  <w:footnote w:type="continuationSeparator" w:id="0">
    <w:p w14:paraId="65E1D3F0" w14:textId="77777777" w:rsidR="00211E8C" w:rsidRDefault="00211E8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83C"/>
    <w:rsid w:val="00010ADC"/>
    <w:rsid w:val="000211BF"/>
    <w:rsid w:val="00022BA4"/>
    <w:rsid w:val="00022C42"/>
    <w:rsid w:val="00027B15"/>
    <w:rsid w:val="00030A05"/>
    <w:rsid w:val="000324AC"/>
    <w:rsid w:val="00042AD6"/>
    <w:rsid w:val="00070818"/>
    <w:rsid w:val="000775BB"/>
    <w:rsid w:val="0008238F"/>
    <w:rsid w:val="00082EC6"/>
    <w:rsid w:val="00085388"/>
    <w:rsid w:val="000905EB"/>
    <w:rsid w:val="00095114"/>
    <w:rsid w:val="000C605B"/>
    <w:rsid w:val="000D41DC"/>
    <w:rsid w:val="000D5DCB"/>
    <w:rsid w:val="001004E6"/>
    <w:rsid w:val="00107498"/>
    <w:rsid w:val="00125D37"/>
    <w:rsid w:val="00127C1A"/>
    <w:rsid w:val="00131229"/>
    <w:rsid w:val="0013528A"/>
    <w:rsid w:val="00142F0E"/>
    <w:rsid w:val="00150D81"/>
    <w:rsid w:val="00153A35"/>
    <w:rsid w:val="00155F22"/>
    <w:rsid w:val="00166CEB"/>
    <w:rsid w:val="001675E0"/>
    <w:rsid w:val="00171F24"/>
    <w:rsid w:val="00184A9A"/>
    <w:rsid w:val="001947DF"/>
    <w:rsid w:val="001A2264"/>
    <w:rsid w:val="001A604F"/>
    <w:rsid w:val="001B22BB"/>
    <w:rsid w:val="001B462E"/>
    <w:rsid w:val="001B619C"/>
    <w:rsid w:val="001B7404"/>
    <w:rsid w:val="001C2E10"/>
    <w:rsid w:val="001D1D3C"/>
    <w:rsid w:val="001D28EA"/>
    <w:rsid w:val="001D72C1"/>
    <w:rsid w:val="001E6E05"/>
    <w:rsid w:val="001F532D"/>
    <w:rsid w:val="00211E8C"/>
    <w:rsid w:val="002205D4"/>
    <w:rsid w:val="00222C3A"/>
    <w:rsid w:val="00226D31"/>
    <w:rsid w:val="00227FD0"/>
    <w:rsid w:val="00236401"/>
    <w:rsid w:val="002370CE"/>
    <w:rsid w:val="00242974"/>
    <w:rsid w:val="00264023"/>
    <w:rsid w:val="00265A32"/>
    <w:rsid w:val="00276E00"/>
    <w:rsid w:val="002770A1"/>
    <w:rsid w:val="00285BFD"/>
    <w:rsid w:val="002976D4"/>
    <w:rsid w:val="002A5577"/>
    <w:rsid w:val="002B4AA4"/>
    <w:rsid w:val="002C4ABC"/>
    <w:rsid w:val="002D0123"/>
    <w:rsid w:val="002E71BA"/>
    <w:rsid w:val="002F5066"/>
    <w:rsid w:val="00300665"/>
    <w:rsid w:val="00303C2A"/>
    <w:rsid w:val="00310245"/>
    <w:rsid w:val="00314BDC"/>
    <w:rsid w:val="00316C95"/>
    <w:rsid w:val="0031752A"/>
    <w:rsid w:val="0032723F"/>
    <w:rsid w:val="0033703E"/>
    <w:rsid w:val="003458DB"/>
    <w:rsid w:val="003523D3"/>
    <w:rsid w:val="00352769"/>
    <w:rsid w:val="00360CCE"/>
    <w:rsid w:val="003640CC"/>
    <w:rsid w:val="00364C35"/>
    <w:rsid w:val="0036744C"/>
    <w:rsid w:val="0038207E"/>
    <w:rsid w:val="00382362"/>
    <w:rsid w:val="00385D13"/>
    <w:rsid w:val="00396F60"/>
    <w:rsid w:val="003A51D6"/>
    <w:rsid w:val="003B07BA"/>
    <w:rsid w:val="003B125E"/>
    <w:rsid w:val="003C7B4B"/>
    <w:rsid w:val="003C7C97"/>
    <w:rsid w:val="003D5B80"/>
    <w:rsid w:val="003E0284"/>
    <w:rsid w:val="00403933"/>
    <w:rsid w:val="00406B8D"/>
    <w:rsid w:val="00410068"/>
    <w:rsid w:val="00412863"/>
    <w:rsid w:val="0041618E"/>
    <w:rsid w:val="0042295C"/>
    <w:rsid w:val="00426EEC"/>
    <w:rsid w:val="004355AA"/>
    <w:rsid w:val="0044112E"/>
    <w:rsid w:val="00443B8A"/>
    <w:rsid w:val="004466C3"/>
    <w:rsid w:val="004552CE"/>
    <w:rsid w:val="00462006"/>
    <w:rsid w:val="00462FE1"/>
    <w:rsid w:val="004712B3"/>
    <w:rsid w:val="00472C18"/>
    <w:rsid w:val="004763EC"/>
    <w:rsid w:val="00480345"/>
    <w:rsid w:val="00481FF7"/>
    <w:rsid w:val="004A1E76"/>
    <w:rsid w:val="004A2892"/>
    <w:rsid w:val="004A731F"/>
    <w:rsid w:val="004B60AB"/>
    <w:rsid w:val="004B6EC6"/>
    <w:rsid w:val="004C5C47"/>
    <w:rsid w:val="004D584F"/>
    <w:rsid w:val="004F6B01"/>
    <w:rsid w:val="00500295"/>
    <w:rsid w:val="00501AAF"/>
    <w:rsid w:val="00511B01"/>
    <w:rsid w:val="00514C4F"/>
    <w:rsid w:val="005258B9"/>
    <w:rsid w:val="00527AFA"/>
    <w:rsid w:val="005419DA"/>
    <w:rsid w:val="0054336E"/>
    <w:rsid w:val="005444AD"/>
    <w:rsid w:val="00553D49"/>
    <w:rsid w:val="005678AC"/>
    <w:rsid w:val="005709B1"/>
    <w:rsid w:val="00572B3B"/>
    <w:rsid w:val="005836D2"/>
    <w:rsid w:val="00587C58"/>
    <w:rsid w:val="0059088F"/>
    <w:rsid w:val="00594E8E"/>
    <w:rsid w:val="005A032E"/>
    <w:rsid w:val="005A6A76"/>
    <w:rsid w:val="005A7FD4"/>
    <w:rsid w:val="005B1A84"/>
    <w:rsid w:val="005B56B8"/>
    <w:rsid w:val="005D1AF9"/>
    <w:rsid w:val="005D5457"/>
    <w:rsid w:val="005E2699"/>
    <w:rsid w:val="005E44B5"/>
    <w:rsid w:val="005F00F7"/>
    <w:rsid w:val="005F200A"/>
    <w:rsid w:val="005F6C44"/>
    <w:rsid w:val="00612DEA"/>
    <w:rsid w:val="00614572"/>
    <w:rsid w:val="00614AED"/>
    <w:rsid w:val="00621F75"/>
    <w:rsid w:val="006232DF"/>
    <w:rsid w:val="00631F2E"/>
    <w:rsid w:val="006368C5"/>
    <w:rsid w:val="00636DEB"/>
    <w:rsid w:val="00640F15"/>
    <w:rsid w:val="006457C0"/>
    <w:rsid w:val="00647893"/>
    <w:rsid w:val="00652BB7"/>
    <w:rsid w:val="00653E17"/>
    <w:rsid w:val="00661758"/>
    <w:rsid w:val="0067612C"/>
    <w:rsid w:val="00676FEB"/>
    <w:rsid w:val="006912C4"/>
    <w:rsid w:val="006A42B8"/>
    <w:rsid w:val="006A5CFC"/>
    <w:rsid w:val="006C5138"/>
    <w:rsid w:val="006C689B"/>
    <w:rsid w:val="006E005C"/>
    <w:rsid w:val="006E4DF1"/>
    <w:rsid w:val="006E6EE5"/>
    <w:rsid w:val="006F0029"/>
    <w:rsid w:val="006F2C97"/>
    <w:rsid w:val="006F64ED"/>
    <w:rsid w:val="007049D0"/>
    <w:rsid w:val="00707BF9"/>
    <w:rsid w:val="007105D9"/>
    <w:rsid w:val="007125F1"/>
    <w:rsid w:val="007138EF"/>
    <w:rsid w:val="0071631D"/>
    <w:rsid w:val="00722C8A"/>
    <w:rsid w:val="007270CF"/>
    <w:rsid w:val="0075223B"/>
    <w:rsid w:val="007632A9"/>
    <w:rsid w:val="00765EBA"/>
    <w:rsid w:val="00772C6A"/>
    <w:rsid w:val="00772FB7"/>
    <w:rsid w:val="00774092"/>
    <w:rsid w:val="007777D7"/>
    <w:rsid w:val="00782830"/>
    <w:rsid w:val="0078664A"/>
    <w:rsid w:val="007B0F6D"/>
    <w:rsid w:val="007C62C3"/>
    <w:rsid w:val="007D25AA"/>
    <w:rsid w:val="007F0873"/>
    <w:rsid w:val="00805726"/>
    <w:rsid w:val="00815117"/>
    <w:rsid w:val="00820C65"/>
    <w:rsid w:val="00834B1D"/>
    <w:rsid w:val="008451C4"/>
    <w:rsid w:val="008520F8"/>
    <w:rsid w:val="00855F34"/>
    <w:rsid w:val="00873676"/>
    <w:rsid w:val="00877F74"/>
    <w:rsid w:val="008826B6"/>
    <w:rsid w:val="008A17ED"/>
    <w:rsid w:val="008A6A8F"/>
    <w:rsid w:val="008B0B22"/>
    <w:rsid w:val="008B20AA"/>
    <w:rsid w:val="008C1D32"/>
    <w:rsid w:val="008C2A47"/>
    <w:rsid w:val="008C31A3"/>
    <w:rsid w:val="008C38DA"/>
    <w:rsid w:val="008C58B0"/>
    <w:rsid w:val="008C591B"/>
    <w:rsid w:val="008D5471"/>
    <w:rsid w:val="0090013E"/>
    <w:rsid w:val="00911784"/>
    <w:rsid w:val="0092183F"/>
    <w:rsid w:val="00926458"/>
    <w:rsid w:val="00933720"/>
    <w:rsid w:val="009475CE"/>
    <w:rsid w:val="00952799"/>
    <w:rsid w:val="00953242"/>
    <w:rsid w:val="00953858"/>
    <w:rsid w:val="00954413"/>
    <w:rsid w:val="00955086"/>
    <w:rsid w:val="00957562"/>
    <w:rsid w:val="00962578"/>
    <w:rsid w:val="00964A29"/>
    <w:rsid w:val="009779AE"/>
    <w:rsid w:val="00980055"/>
    <w:rsid w:val="00983D64"/>
    <w:rsid w:val="009944B9"/>
    <w:rsid w:val="009A3890"/>
    <w:rsid w:val="009A3B0C"/>
    <w:rsid w:val="009C7E52"/>
    <w:rsid w:val="009D6BCD"/>
    <w:rsid w:val="009D7C68"/>
    <w:rsid w:val="009E4934"/>
    <w:rsid w:val="009E5B27"/>
    <w:rsid w:val="009F40A7"/>
    <w:rsid w:val="009F5CE6"/>
    <w:rsid w:val="00A0050F"/>
    <w:rsid w:val="00A035CD"/>
    <w:rsid w:val="00A142C3"/>
    <w:rsid w:val="00A4477E"/>
    <w:rsid w:val="00A479EB"/>
    <w:rsid w:val="00A50E80"/>
    <w:rsid w:val="00A513B0"/>
    <w:rsid w:val="00A53B31"/>
    <w:rsid w:val="00A63F7F"/>
    <w:rsid w:val="00A667CE"/>
    <w:rsid w:val="00A706B5"/>
    <w:rsid w:val="00A75042"/>
    <w:rsid w:val="00A774BC"/>
    <w:rsid w:val="00A81BF9"/>
    <w:rsid w:val="00A82678"/>
    <w:rsid w:val="00A879FA"/>
    <w:rsid w:val="00A946CB"/>
    <w:rsid w:val="00AA77C8"/>
    <w:rsid w:val="00AA7CD2"/>
    <w:rsid w:val="00AC7BE2"/>
    <w:rsid w:val="00AD22A7"/>
    <w:rsid w:val="00AE35BF"/>
    <w:rsid w:val="00B02411"/>
    <w:rsid w:val="00B02932"/>
    <w:rsid w:val="00B1067E"/>
    <w:rsid w:val="00B64530"/>
    <w:rsid w:val="00B77A5D"/>
    <w:rsid w:val="00B81790"/>
    <w:rsid w:val="00B81BBC"/>
    <w:rsid w:val="00B9510B"/>
    <w:rsid w:val="00BB432E"/>
    <w:rsid w:val="00BC61A6"/>
    <w:rsid w:val="00BD03D5"/>
    <w:rsid w:val="00BD1831"/>
    <w:rsid w:val="00BD39ED"/>
    <w:rsid w:val="00C2461F"/>
    <w:rsid w:val="00C25582"/>
    <w:rsid w:val="00C3215E"/>
    <w:rsid w:val="00C45272"/>
    <w:rsid w:val="00C47770"/>
    <w:rsid w:val="00C55451"/>
    <w:rsid w:val="00C71026"/>
    <w:rsid w:val="00C71B98"/>
    <w:rsid w:val="00C75856"/>
    <w:rsid w:val="00C85A7C"/>
    <w:rsid w:val="00C870A6"/>
    <w:rsid w:val="00C9504E"/>
    <w:rsid w:val="00C95214"/>
    <w:rsid w:val="00C971FF"/>
    <w:rsid w:val="00CC3F59"/>
    <w:rsid w:val="00CC7065"/>
    <w:rsid w:val="00CD4774"/>
    <w:rsid w:val="00CE3681"/>
    <w:rsid w:val="00CF7A32"/>
    <w:rsid w:val="00D005DB"/>
    <w:rsid w:val="00D0603D"/>
    <w:rsid w:val="00D1049F"/>
    <w:rsid w:val="00D10AAF"/>
    <w:rsid w:val="00D146B5"/>
    <w:rsid w:val="00D15D56"/>
    <w:rsid w:val="00D27540"/>
    <w:rsid w:val="00D3751F"/>
    <w:rsid w:val="00D4006B"/>
    <w:rsid w:val="00D40D7A"/>
    <w:rsid w:val="00D64A0D"/>
    <w:rsid w:val="00D750B4"/>
    <w:rsid w:val="00D81C18"/>
    <w:rsid w:val="00D8461A"/>
    <w:rsid w:val="00D91B72"/>
    <w:rsid w:val="00D95CAF"/>
    <w:rsid w:val="00D97A2D"/>
    <w:rsid w:val="00DB60B6"/>
    <w:rsid w:val="00DC1CC6"/>
    <w:rsid w:val="00DF7F61"/>
    <w:rsid w:val="00E03C06"/>
    <w:rsid w:val="00E041BC"/>
    <w:rsid w:val="00E067A8"/>
    <w:rsid w:val="00E12B35"/>
    <w:rsid w:val="00E13924"/>
    <w:rsid w:val="00E153FE"/>
    <w:rsid w:val="00E15FD5"/>
    <w:rsid w:val="00E16B3E"/>
    <w:rsid w:val="00E1725A"/>
    <w:rsid w:val="00E231B1"/>
    <w:rsid w:val="00E33758"/>
    <w:rsid w:val="00E347D9"/>
    <w:rsid w:val="00E41202"/>
    <w:rsid w:val="00E44648"/>
    <w:rsid w:val="00E53E5E"/>
    <w:rsid w:val="00E54ABF"/>
    <w:rsid w:val="00E64325"/>
    <w:rsid w:val="00E673C5"/>
    <w:rsid w:val="00E67967"/>
    <w:rsid w:val="00E70E4C"/>
    <w:rsid w:val="00E82723"/>
    <w:rsid w:val="00E91961"/>
    <w:rsid w:val="00EA29A5"/>
    <w:rsid w:val="00EB25A7"/>
    <w:rsid w:val="00EB3DF8"/>
    <w:rsid w:val="00EC107C"/>
    <w:rsid w:val="00EC2D8E"/>
    <w:rsid w:val="00EC7EBE"/>
    <w:rsid w:val="00EC7FD2"/>
    <w:rsid w:val="00ED5964"/>
    <w:rsid w:val="00F05D35"/>
    <w:rsid w:val="00F1711E"/>
    <w:rsid w:val="00F1720B"/>
    <w:rsid w:val="00F36ADC"/>
    <w:rsid w:val="00F40E6C"/>
    <w:rsid w:val="00F502EF"/>
    <w:rsid w:val="00F54E8D"/>
    <w:rsid w:val="00F57943"/>
    <w:rsid w:val="00F605C6"/>
    <w:rsid w:val="00F635F3"/>
    <w:rsid w:val="00F64F84"/>
    <w:rsid w:val="00F6785B"/>
    <w:rsid w:val="00F67C21"/>
    <w:rsid w:val="00F82DC0"/>
    <w:rsid w:val="00F84AA4"/>
    <w:rsid w:val="00F907DF"/>
    <w:rsid w:val="00F915D6"/>
    <w:rsid w:val="00FA78C8"/>
    <w:rsid w:val="00FB1A73"/>
    <w:rsid w:val="00FB7AFB"/>
    <w:rsid w:val="00FC20F1"/>
    <w:rsid w:val="00FC2B7A"/>
    <w:rsid w:val="00FC4932"/>
    <w:rsid w:val="00FD3207"/>
    <w:rsid w:val="00FD5275"/>
    <w:rsid w:val="00FE0F74"/>
    <w:rsid w:val="00FE136A"/>
    <w:rsid w:val="00FE1F13"/>
    <w:rsid w:val="00FE3F16"/>
    <w:rsid w:val="00FF0A8C"/>
    <w:rsid w:val="00FF1F31"/>
    <w:rsid w:val="00FF2B0A"/>
    <w:rsid w:val="00FF5D06"/>
    <w:rsid w:val="00FF7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8A6A8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A6A8F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A6A8F"/>
    <w:rPr>
      <w:rFonts w:ascii="Segoe UI" w:hAnsi="Segoe UI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A6A8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A6A8F"/>
    <w:rPr>
      <w:rFonts w:ascii="Segoe UI" w:hAnsi="Segoe UI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558</TotalTime>
  <Pages>3</Pages>
  <Words>361</Words>
  <Characters>1760</Characters>
  <Application>Microsoft Office Word</Application>
  <DocSecurity>0</DocSecurity>
  <Lines>26</Lines>
  <Paragraphs>6</Paragraphs>
  <ScaleCrop>false</ScaleCrop>
  <Company>University of Wales Trinity Saint David</Company>
  <LinksUpToDate>false</LinksUpToDate>
  <CharactersWithSpaces>2115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rachel amon</cp:lastModifiedBy>
  <cp:revision>201</cp:revision>
  <dcterms:created xsi:type="dcterms:W3CDTF">2026-03-17T14:29:00Z</dcterms:created>
  <dcterms:modified xsi:type="dcterms:W3CDTF">2026-04-07T19:22:00Z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