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DDD8002" w:rsidP="4DDD8002" w:rsidRDefault="4DDD8002" w14:paraId="1E3BCE88" w14:textId="10C6CE8E">
      <w:pPr>
        <w:spacing w:after="160" w:line="259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DD8002" w:rsidR="4DDD800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Link video elfen 2: </w:t>
      </w:r>
    </w:p>
    <w:p w:rsidR="4DDD8002" w:rsidP="4DDD8002" w:rsidRDefault="4DDD8002" w14:paraId="18899579" w14:textId="1D0660EA">
      <w:pPr>
        <w:pStyle w:val="Normal"/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</w:pPr>
      <w:hyperlink r:id="R9fc47f27d6ea49a5">
        <w:r w:rsidRPr="4DDD8002" w:rsidR="4DDD8002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https://uowtsd-my.sharepoint.com/:v:/g/personal/1902029_student_uwtsd_ac_uk/EeLKbtxJPvREklw8-EwPkSABReCFEvRb_v5-Qb_hba2RBA?e=KNxyKo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8DCD3EC"/>
  <w15:docId w15:val="{4d234157-ce51-4863-84ea-eb340824263e}"/>
  <w:rsids>
    <w:rsidRoot w:val="18DCD3EC"/>
    <w:rsid w:val="18DCD3EC"/>
    <w:rsid w:val="4DDD800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902029_student_uwtsd_ac_uk/EeLKbtxJPvREklw8-EwPkSABReCFEvRb_v5-Qb_hba2RBA?e=KNxyKo" TargetMode="External" Id="R9fc47f27d6ea49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Jones (1902029)</dc:creator>
  <keywords/>
  <dc:description/>
  <lastModifiedBy>Anna Jones (1902029)</lastModifiedBy>
  <revision>2</revision>
  <dcterms:created xsi:type="dcterms:W3CDTF">2019-11-07T12:54:14.1652584Z</dcterms:created>
  <dcterms:modified xsi:type="dcterms:W3CDTF">2019-11-07T12:55:17.4333216Z</dcterms:modified>
</coreProperties>
</file>