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66998" w:rsidRPr="00051755" w:rsidRDefault="00F76A4C" w:rsidP="002D4212">
      <w:r>
        <w:rPr>
          <w:noProof/>
          <w:lang w:eastAsia="en-GB"/>
        </w:rPr>
        <w:drawing>
          <wp:anchor distT="0" distB="0" distL="114300" distR="114300" simplePos="0" relativeHeight="251658240" behindDoc="0" locked="0" layoutInCell="1" allowOverlap="1">
            <wp:simplePos x="0" y="0"/>
            <wp:positionH relativeFrom="column">
              <wp:posOffset>0</wp:posOffset>
            </wp:positionH>
            <wp:positionV relativeFrom="paragraph">
              <wp:posOffset>0</wp:posOffset>
            </wp:positionV>
            <wp:extent cx="5731510" cy="5731510"/>
            <wp:effectExtent l="0" t="0" r="254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ind map AS1.png"/>
                    <pic:cNvPicPr/>
                  </pic:nvPicPr>
                  <pic:blipFill>
                    <a:blip r:embed="rId7">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14:sizeRelH relativeFrom="page">
              <wp14:pctWidth>0</wp14:pctWidth>
            </wp14:sizeRelH>
            <wp14:sizeRelV relativeFrom="page">
              <wp14:pctHeight>0</wp14:pctHeight>
            </wp14:sizeRelV>
          </wp:anchor>
        </w:drawing>
      </w:r>
      <w:r>
        <w:t xml:space="preserve">Source: </w:t>
      </w:r>
      <w:hyperlink r:id="rId8" w:history="1">
        <w:r w:rsidRPr="00D83AB1">
          <w:rPr>
            <w:rStyle w:val="Hyperlink"/>
          </w:rPr>
          <w:t>http://www.bbc.co.uk/news/articles/cm2701py5npo</w:t>
        </w:r>
      </w:hyperlink>
      <w:r>
        <w:t xml:space="preserve"> (19/05/2025) By Elliot Deady</w:t>
      </w:r>
    </w:p>
    <w:p w:rsidR="002D4212" w:rsidRPr="005E24FC" w:rsidRDefault="002D4212" w:rsidP="002D4212">
      <w:pPr>
        <w:rPr>
          <w:b/>
          <w:bCs/>
        </w:rPr>
      </w:pPr>
    </w:p>
    <w:p w:rsidR="002D4212" w:rsidRPr="00424B54" w:rsidRDefault="002D4212" w:rsidP="002D4212">
      <w:r>
        <w:t>The main idea is that</w:t>
      </w:r>
      <w:r w:rsidR="000D398C">
        <w:t xml:space="preserve"> social media platforms such as TikTok and Instagram can ha</w:t>
      </w:r>
      <w:r w:rsidR="00C3608F">
        <w:t xml:space="preserve">ve a huge </w:t>
      </w:r>
      <w:r w:rsidR="000D398C">
        <w:t>positive impact on a business. The article explains how businesses can become popular through viral videos and online trends helping them attract more customers, increase sales, and gain recognition beyond their local area. It shows that social media has become a powerful marketing tool that can turn small businesses into well-known brands almost overnight.</w:t>
      </w:r>
    </w:p>
    <w:p w:rsidR="002D4212" w:rsidRDefault="002D4212" w:rsidP="002D4212">
      <w:r>
        <w:t xml:space="preserve">One key point is </w:t>
      </w:r>
      <w:r w:rsidR="000D398C">
        <w:t>that viral social media content can significantly increase the number of customers visiting a business. For example, Honywood Sandwich Shop in Basildon became popular after videos of its burger were shared online. As a result, people were wi</w:t>
      </w:r>
      <w:r w:rsidR="00C3608F">
        <w:t>lling to travel</w:t>
      </w:r>
      <w:r w:rsidR="000D398C">
        <w:t xml:space="preserve"> several hours just to visit the s</w:t>
      </w:r>
      <w:r w:rsidR="00C3608F">
        <w:t>hop and try the food for themselves.</w:t>
      </w:r>
      <w:r>
        <w:t xml:space="preserve"> </w:t>
      </w:r>
    </w:p>
    <w:p w:rsidR="002D4212" w:rsidRPr="00424B54" w:rsidRDefault="000D398C" w:rsidP="002D4212">
      <w:r>
        <w:t xml:space="preserve">Another Key point is that social media provides businesses with free advertising. The article </w:t>
      </w:r>
      <w:r w:rsidR="000C1666">
        <w:t>explains</w:t>
      </w:r>
      <w:r>
        <w:t xml:space="preserve"> that customers often create and share </w:t>
      </w:r>
      <w:r w:rsidR="000C1666">
        <w:t xml:space="preserve">content about products they enjoy, which helps businesses reach larger audiences without paying for expensive marketing campaigns. Business such as Binley </w:t>
      </w:r>
      <w:r w:rsidR="000C1666">
        <w:lastRenderedPageBreak/>
        <w:t>Mega Chippy, Spudman and Merchants Fish and Chip Shop all benefited from people posting videos online.</w:t>
      </w:r>
    </w:p>
    <w:p w:rsidR="002D4212" w:rsidRPr="00424B54" w:rsidRDefault="000C1666" w:rsidP="002D4212">
      <w:r>
        <w:t>The most important part of the text is the example of Honywood Sandwich S</w:t>
      </w:r>
      <w:r w:rsidR="00C3608F">
        <w:t xml:space="preserve">hop. It </w:t>
      </w:r>
      <w:r>
        <w:t xml:space="preserve">clearly demonstrates the direct impact social media can have on a business. The shop is located on an industrial estate, which </w:t>
      </w:r>
      <w:r w:rsidR="00C3608F">
        <w:t xml:space="preserve">demonstrates </w:t>
      </w:r>
      <w:r>
        <w:t xml:space="preserve">it would normally rely on local customers. However, after videos of its chicken burger went viral, customers began traveling </w:t>
      </w:r>
      <w:r w:rsidR="00C3608F">
        <w:t>from far away to visit</w:t>
      </w:r>
      <w:r>
        <w:t>. This example shows how social media can help businesses reach people they would never normally attract and increase their sales dramatically.</w:t>
      </w:r>
    </w:p>
    <w:p w:rsidR="002D4212" w:rsidRPr="00C3608F" w:rsidRDefault="00C3608F" w:rsidP="002D4212">
      <w:r>
        <w:t xml:space="preserve">The thing that was most unclear to me was I was not sure </w:t>
      </w:r>
      <w:r w:rsidR="00424B54">
        <w:t xml:space="preserve">how long the success from social media lasts. The article explains how businesses can become popular very quickly after going viral, but it does not provide much information about whether these businesses continue to attract customers once the online trend has ended. I would like to know more about how businesses maintain their success after receiving attention on social </w:t>
      </w:r>
      <w:r>
        <w:t>media and the impact is has on their long term opportunities for retaining loyal customers.</w:t>
      </w:r>
    </w:p>
    <w:p w:rsidR="002D4212" w:rsidRPr="00424B54" w:rsidRDefault="00C3608F" w:rsidP="002D4212">
      <w:pPr>
        <w:rPr>
          <w:bCs/>
        </w:rPr>
      </w:pPr>
      <w:r>
        <w:rPr>
          <w:bCs/>
        </w:rPr>
        <w:t xml:space="preserve">This article has shown </w:t>
      </w:r>
      <w:r w:rsidR="00424B54">
        <w:rPr>
          <w:bCs/>
        </w:rPr>
        <w:t>me that social media is one of the most effective ways for businesses to attract customers, increase sales, and build a strong reputation in today’s digital world.</w:t>
      </w:r>
    </w:p>
    <w:p w:rsidR="002D4212" w:rsidRPr="005E24FC" w:rsidRDefault="002D4212" w:rsidP="002D4212">
      <w:r w:rsidRPr="005E24FC">
        <w:t>The hardest part wa</w:t>
      </w:r>
      <w:r>
        <w:t>s</w:t>
      </w:r>
      <w:r w:rsidR="00424B54">
        <w:t xml:space="preserve"> selecting the most important information because the article includes several different example of businesses that had benefited from social media. Each example showed a different way that online platforms can help businesses grow, so it was necessary to compare the examples and decide which points were the most significant.</w:t>
      </w:r>
      <w:bookmarkStart w:id="0" w:name="_GoBack"/>
      <w:bookmarkEnd w:id="0"/>
    </w:p>
    <w:p w:rsidR="002D4212" w:rsidRPr="002D4212" w:rsidRDefault="002D4212" w:rsidP="002D4212"/>
    <w:p w:rsidR="002D4212" w:rsidRPr="002D4212" w:rsidRDefault="002D4212" w:rsidP="002D4212"/>
    <w:p w:rsidR="002D4212" w:rsidRPr="002D4212" w:rsidRDefault="002D4212" w:rsidP="002D4212"/>
    <w:p w:rsidR="002D4212" w:rsidRPr="002D4212" w:rsidRDefault="002D4212" w:rsidP="002D4212"/>
    <w:p w:rsidR="002D4212" w:rsidRPr="002D4212" w:rsidRDefault="002D4212" w:rsidP="002D4212"/>
    <w:p w:rsidR="002D4212" w:rsidRPr="002D4212" w:rsidRDefault="002D4212" w:rsidP="002D4212"/>
    <w:p w:rsidR="002D4212" w:rsidRPr="002D4212" w:rsidRDefault="002D4212" w:rsidP="002D4212"/>
    <w:p w:rsidR="002D4212" w:rsidRPr="002D4212" w:rsidRDefault="002D4212" w:rsidP="002D4212"/>
    <w:p w:rsidR="002D4212" w:rsidRPr="002D4212" w:rsidRDefault="002D4212" w:rsidP="002D4212"/>
    <w:p w:rsidR="002D4212" w:rsidRPr="002D4212" w:rsidRDefault="002D4212" w:rsidP="002D4212"/>
    <w:p w:rsidR="002D4212" w:rsidRPr="002D4212" w:rsidRDefault="002D4212" w:rsidP="002D4212"/>
    <w:p w:rsidR="002D4212" w:rsidRPr="002D4212" w:rsidRDefault="002D4212" w:rsidP="002D4212"/>
    <w:p w:rsidR="00FE33CD" w:rsidRPr="002D4212" w:rsidRDefault="00FE33CD" w:rsidP="002D4212"/>
    <w:sectPr w:rsidR="00FE33CD" w:rsidRPr="002D421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F172A" w:rsidRDefault="004F172A" w:rsidP="002D4212">
      <w:pPr>
        <w:spacing w:after="0" w:line="240" w:lineRule="auto"/>
      </w:pPr>
      <w:r>
        <w:separator/>
      </w:r>
    </w:p>
  </w:endnote>
  <w:endnote w:type="continuationSeparator" w:id="0">
    <w:p w:rsidR="004F172A" w:rsidRDefault="004F172A" w:rsidP="002D42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F172A" w:rsidRDefault="004F172A" w:rsidP="002D4212">
      <w:pPr>
        <w:spacing w:after="0" w:line="240" w:lineRule="auto"/>
      </w:pPr>
      <w:r>
        <w:separator/>
      </w:r>
    </w:p>
  </w:footnote>
  <w:footnote w:type="continuationSeparator" w:id="0">
    <w:p w:rsidR="004F172A" w:rsidRDefault="004F172A" w:rsidP="002D421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D4212" w:rsidRDefault="002D4212">
    <w:pPr>
      <w:pStyle w:val="Header"/>
    </w:pPr>
    <w:r>
      <w:t>AS1- Academic Skills                                                                                                           Alex Kelly-Phillips</w:t>
    </w:r>
  </w:p>
  <w:p w:rsidR="002D4212" w:rsidRDefault="002D4212">
    <w:pPr>
      <w:pStyle w:val="Header"/>
    </w:pPr>
    <w:r>
      <w:t xml:space="preserve">                                                                                                                                                2536139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1E0F"/>
    <w:rsid w:val="00051755"/>
    <w:rsid w:val="000C1666"/>
    <w:rsid w:val="000D398C"/>
    <w:rsid w:val="002D4212"/>
    <w:rsid w:val="00366998"/>
    <w:rsid w:val="00424B54"/>
    <w:rsid w:val="004F172A"/>
    <w:rsid w:val="00571E0F"/>
    <w:rsid w:val="008D79D6"/>
    <w:rsid w:val="00C3608F"/>
    <w:rsid w:val="00D706A8"/>
    <w:rsid w:val="00E33AD5"/>
    <w:rsid w:val="00F76A4C"/>
    <w:rsid w:val="00FE3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A343D6D-5C8A-46FD-8F0B-FE788C65D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42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212"/>
  </w:style>
  <w:style w:type="paragraph" w:styleId="Footer">
    <w:name w:val="footer"/>
    <w:basedOn w:val="Normal"/>
    <w:link w:val="FooterChar"/>
    <w:uiPriority w:val="99"/>
    <w:unhideWhenUsed/>
    <w:rsid w:val="002D42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212"/>
  </w:style>
  <w:style w:type="character" w:styleId="Hyperlink">
    <w:name w:val="Hyperlink"/>
    <w:basedOn w:val="DefaultParagraphFont"/>
    <w:uiPriority w:val="99"/>
    <w:unhideWhenUsed/>
    <w:rsid w:val="00F76A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articles/cm2701py5npo"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EE30FB-122D-4113-881D-7F0516C415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2</Pages>
  <Words>437</Words>
  <Characters>2491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2026-06-02T15:49:00Z</dcterms:created>
  <dcterms:modified xsi:type="dcterms:W3CDTF">2026-06-07T13:57:00Z</dcterms:modified>
</cp:coreProperties>
</file>