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66EC9" w14:textId="7B4F88DD" w:rsidR="008B2401" w:rsidRPr="00521763" w:rsidRDefault="00685027" w:rsidP="00521763">
      <w:pPr>
        <w:jc w:val="center"/>
        <w:rPr>
          <w:b/>
          <w:bCs/>
          <w:sz w:val="40"/>
          <w:szCs w:val="40"/>
          <w:u w:val="single"/>
        </w:rPr>
      </w:pPr>
      <w:r w:rsidRPr="00521763">
        <w:rPr>
          <w:b/>
          <w:bCs/>
          <w:sz w:val="40"/>
          <w:szCs w:val="40"/>
          <w:u w:val="single"/>
        </w:rPr>
        <w:t>Airbnb report</w:t>
      </w:r>
    </w:p>
    <w:p w14:paraId="554E2600" w14:textId="23FF2C6C" w:rsidR="00685027" w:rsidRPr="00521763" w:rsidRDefault="00685027" w:rsidP="00521763">
      <w:pPr>
        <w:jc w:val="center"/>
        <w:rPr>
          <w:b/>
          <w:bCs/>
          <w:sz w:val="40"/>
          <w:szCs w:val="40"/>
          <w:u w:val="single"/>
        </w:rPr>
      </w:pPr>
      <w:r w:rsidRPr="00521763">
        <w:rPr>
          <w:b/>
          <w:bCs/>
          <w:sz w:val="40"/>
          <w:szCs w:val="40"/>
          <w:u w:val="single"/>
        </w:rPr>
        <w:t>By Ebony Goddard 1910397</w:t>
      </w:r>
    </w:p>
    <w:p w14:paraId="589AE12E" w14:textId="77777777" w:rsidR="00685027" w:rsidRPr="00521763" w:rsidRDefault="00685027" w:rsidP="00521763">
      <w:pPr>
        <w:jc w:val="center"/>
        <w:rPr>
          <w:b/>
          <w:bCs/>
          <w:sz w:val="40"/>
          <w:szCs w:val="40"/>
          <w:u w:val="single"/>
        </w:rPr>
      </w:pPr>
      <w:r w:rsidRPr="00521763">
        <w:rPr>
          <w:b/>
          <w:bCs/>
          <w:sz w:val="40"/>
          <w:szCs w:val="40"/>
          <w:u w:val="single"/>
        </w:rPr>
        <w:t>Rosine mullings</w:t>
      </w:r>
    </w:p>
    <w:p w14:paraId="0F57E874" w14:textId="35428F41" w:rsidR="00685027" w:rsidRPr="00521763" w:rsidRDefault="00521763" w:rsidP="00521763">
      <w:pPr>
        <w:jc w:val="center"/>
        <w:rPr>
          <w:b/>
          <w:bCs/>
          <w:sz w:val="40"/>
          <w:szCs w:val="40"/>
          <w:u w:val="single"/>
        </w:rPr>
      </w:pPr>
      <w:r w:rsidRPr="00521763">
        <w:rPr>
          <w:b/>
          <w:bCs/>
          <w:sz w:val="40"/>
          <w:szCs w:val="40"/>
          <w:u w:val="single"/>
        </w:rPr>
        <w:t>Bmsp6002</w:t>
      </w:r>
    </w:p>
    <w:p w14:paraId="38643311" w14:textId="77777777" w:rsidR="008B2401" w:rsidRDefault="008B2401" w:rsidP="10E3AE58">
      <w:pPr>
        <w:rPr>
          <w:b/>
          <w:bCs/>
          <w:u w:val="single"/>
        </w:rPr>
      </w:pPr>
    </w:p>
    <w:p w14:paraId="04A11533" w14:textId="77777777" w:rsidR="008B2401" w:rsidRDefault="008B2401" w:rsidP="10E3AE58">
      <w:pPr>
        <w:rPr>
          <w:b/>
          <w:bCs/>
          <w:u w:val="single"/>
        </w:rPr>
      </w:pPr>
    </w:p>
    <w:p w14:paraId="317861A8" w14:textId="77777777" w:rsidR="008B2401" w:rsidRDefault="008B2401" w:rsidP="10E3AE58">
      <w:pPr>
        <w:rPr>
          <w:b/>
          <w:bCs/>
          <w:u w:val="single"/>
        </w:rPr>
      </w:pPr>
    </w:p>
    <w:p w14:paraId="30577277" w14:textId="77777777" w:rsidR="008B2401" w:rsidRDefault="008B2401" w:rsidP="10E3AE58">
      <w:pPr>
        <w:rPr>
          <w:b/>
          <w:bCs/>
          <w:u w:val="single"/>
        </w:rPr>
      </w:pPr>
    </w:p>
    <w:p w14:paraId="2D62D3FF" w14:textId="77777777" w:rsidR="00521763" w:rsidRDefault="00521763" w:rsidP="10E3AE58">
      <w:pPr>
        <w:rPr>
          <w:b/>
          <w:bCs/>
          <w:u w:val="single"/>
        </w:rPr>
      </w:pPr>
    </w:p>
    <w:p w14:paraId="127236B3" w14:textId="10732BC5" w:rsidR="008B2401" w:rsidRDefault="008B2401" w:rsidP="10E3AE58">
      <w:pPr>
        <w:rPr>
          <w:b/>
          <w:bCs/>
          <w:u w:val="single"/>
        </w:rPr>
      </w:pPr>
      <w:r>
        <w:rPr>
          <w:b/>
          <w:bCs/>
          <w:u w:val="single"/>
        </w:rPr>
        <w:t>Contents</w:t>
      </w:r>
    </w:p>
    <w:p w14:paraId="70AD5AB8" w14:textId="4062627D" w:rsidR="008B2401" w:rsidRDefault="008B2401" w:rsidP="008B2401">
      <w:pPr>
        <w:pStyle w:val="ListParagraph"/>
        <w:numPr>
          <w:ilvl w:val="0"/>
          <w:numId w:val="3"/>
        </w:numPr>
        <w:rPr>
          <w:b/>
          <w:bCs/>
          <w:u w:val="single"/>
        </w:rPr>
      </w:pPr>
      <w:r>
        <w:rPr>
          <w:b/>
          <w:bCs/>
          <w:u w:val="single"/>
        </w:rPr>
        <w:t xml:space="preserve">Introduction </w:t>
      </w:r>
    </w:p>
    <w:p w14:paraId="19691A7F" w14:textId="682648FE" w:rsidR="008B2401" w:rsidRDefault="008B2401" w:rsidP="008B2401">
      <w:pPr>
        <w:pStyle w:val="ListParagraph"/>
        <w:numPr>
          <w:ilvl w:val="0"/>
          <w:numId w:val="3"/>
        </w:numPr>
        <w:rPr>
          <w:b/>
          <w:bCs/>
          <w:u w:val="single"/>
        </w:rPr>
      </w:pPr>
      <w:r>
        <w:rPr>
          <w:b/>
          <w:bCs/>
          <w:u w:val="single"/>
        </w:rPr>
        <w:t>What is Airbnb</w:t>
      </w:r>
    </w:p>
    <w:p w14:paraId="6EE0FC96" w14:textId="50A78538" w:rsidR="008B2401" w:rsidRDefault="008B2401" w:rsidP="008B2401">
      <w:pPr>
        <w:pStyle w:val="ListParagraph"/>
        <w:numPr>
          <w:ilvl w:val="0"/>
          <w:numId w:val="3"/>
        </w:numPr>
        <w:rPr>
          <w:b/>
          <w:bCs/>
          <w:u w:val="single"/>
        </w:rPr>
      </w:pPr>
      <w:r>
        <w:rPr>
          <w:b/>
          <w:bCs/>
          <w:u w:val="single"/>
        </w:rPr>
        <w:t>Airbnb landscape</w:t>
      </w:r>
    </w:p>
    <w:p w14:paraId="45AE9BEC" w14:textId="140AD362" w:rsidR="008B2401" w:rsidRDefault="008B2401" w:rsidP="008B2401">
      <w:pPr>
        <w:pStyle w:val="ListParagraph"/>
        <w:numPr>
          <w:ilvl w:val="0"/>
          <w:numId w:val="3"/>
        </w:numPr>
        <w:rPr>
          <w:b/>
          <w:bCs/>
          <w:u w:val="single"/>
        </w:rPr>
      </w:pPr>
      <w:r>
        <w:rPr>
          <w:b/>
          <w:bCs/>
          <w:u w:val="single"/>
        </w:rPr>
        <w:t xml:space="preserve">Airbnb’s business model canvas </w:t>
      </w:r>
    </w:p>
    <w:p w14:paraId="7E5C01AF" w14:textId="250F446E" w:rsidR="008B2401" w:rsidRPr="00685027" w:rsidRDefault="008B2401" w:rsidP="008B2401">
      <w:pPr>
        <w:pStyle w:val="ListParagraph"/>
        <w:numPr>
          <w:ilvl w:val="0"/>
          <w:numId w:val="4"/>
        </w:numPr>
        <w:rPr>
          <w:b/>
          <w:bCs/>
        </w:rPr>
      </w:pPr>
      <w:r w:rsidRPr="00685027">
        <w:rPr>
          <w:b/>
          <w:bCs/>
        </w:rPr>
        <w:t xml:space="preserve">Key partners </w:t>
      </w:r>
    </w:p>
    <w:p w14:paraId="55C0F20C" w14:textId="49312E07" w:rsidR="008B2401" w:rsidRPr="00685027" w:rsidRDefault="008B2401" w:rsidP="008B2401">
      <w:pPr>
        <w:pStyle w:val="ListParagraph"/>
        <w:numPr>
          <w:ilvl w:val="0"/>
          <w:numId w:val="4"/>
        </w:numPr>
        <w:rPr>
          <w:b/>
          <w:bCs/>
        </w:rPr>
      </w:pPr>
      <w:r w:rsidRPr="00685027">
        <w:rPr>
          <w:b/>
          <w:bCs/>
        </w:rPr>
        <w:t>Key activities</w:t>
      </w:r>
    </w:p>
    <w:p w14:paraId="7EBFAC90" w14:textId="2EF6CFBE" w:rsidR="008B2401" w:rsidRPr="00685027" w:rsidRDefault="008B2401" w:rsidP="008B2401">
      <w:pPr>
        <w:pStyle w:val="ListParagraph"/>
        <w:numPr>
          <w:ilvl w:val="0"/>
          <w:numId w:val="4"/>
        </w:numPr>
        <w:rPr>
          <w:b/>
          <w:bCs/>
        </w:rPr>
      </w:pPr>
      <w:r w:rsidRPr="00685027">
        <w:rPr>
          <w:b/>
          <w:bCs/>
        </w:rPr>
        <w:t xml:space="preserve">Value proposition </w:t>
      </w:r>
    </w:p>
    <w:p w14:paraId="4D8C809E" w14:textId="6EB02887" w:rsidR="008B2401" w:rsidRPr="00685027" w:rsidRDefault="008B2401" w:rsidP="008B2401">
      <w:pPr>
        <w:pStyle w:val="ListParagraph"/>
        <w:numPr>
          <w:ilvl w:val="0"/>
          <w:numId w:val="4"/>
        </w:numPr>
        <w:rPr>
          <w:b/>
          <w:bCs/>
        </w:rPr>
      </w:pPr>
      <w:r w:rsidRPr="00685027">
        <w:rPr>
          <w:b/>
          <w:bCs/>
        </w:rPr>
        <w:t>Customer relationships</w:t>
      </w:r>
    </w:p>
    <w:p w14:paraId="770FC5F1" w14:textId="32B4F5CD" w:rsidR="008B2401" w:rsidRPr="00685027" w:rsidRDefault="008B2401" w:rsidP="008B2401">
      <w:pPr>
        <w:pStyle w:val="ListParagraph"/>
        <w:numPr>
          <w:ilvl w:val="0"/>
          <w:numId w:val="4"/>
        </w:numPr>
        <w:rPr>
          <w:b/>
          <w:bCs/>
        </w:rPr>
      </w:pPr>
      <w:r w:rsidRPr="00685027">
        <w:rPr>
          <w:b/>
          <w:bCs/>
        </w:rPr>
        <w:t xml:space="preserve">Customer segments </w:t>
      </w:r>
    </w:p>
    <w:p w14:paraId="634679E9" w14:textId="5C97564B" w:rsidR="008B2401" w:rsidRPr="00685027" w:rsidRDefault="008B2401" w:rsidP="008B2401">
      <w:pPr>
        <w:pStyle w:val="ListParagraph"/>
        <w:numPr>
          <w:ilvl w:val="0"/>
          <w:numId w:val="4"/>
        </w:numPr>
        <w:rPr>
          <w:b/>
          <w:bCs/>
        </w:rPr>
      </w:pPr>
      <w:r w:rsidRPr="00685027">
        <w:rPr>
          <w:b/>
          <w:bCs/>
        </w:rPr>
        <w:t>Cost structure</w:t>
      </w:r>
    </w:p>
    <w:p w14:paraId="34D66DF6" w14:textId="6C85832B" w:rsidR="008B2401" w:rsidRPr="00685027" w:rsidRDefault="008B2401" w:rsidP="008B2401">
      <w:pPr>
        <w:pStyle w:val="ListParagraph"/>
        <w:numPr>
          <w:ilvl w:val="0"/>
          <w:numId w:val="4"/>
        </w:numPr>
        <w:rPr>
          <w:b/>
          <w:bCs/>
        </w:rPr>
      </w:pPr>
      <w:r w:rsidRPr="00685027">
        <w:rPr>
          <w:b/>
          <w:bCs/>
        </w:rPr>
        <w:t xml:space="preserve">Key resources </w:t>
      </w:r>
    </w:p>
    <w:p w14:paraId="590606CD" w14:textId="232B8E00" w:rsidR="008B2401" w:rsidRPr="00685027" w:rsidRDefault="008B2401" w:rsidP="008B2401">
      <w:pPr>
        <w:pStyle w:val="ListParagraph"/>
        <w:numPr>
          <w:ilvl w:val="0"/>
          <w:numId w:val="4"/>
        </w:numPr>
        <w:rPr>
          <w:b/>
          <w:bCs/>
        </w:rPr>
      </w:pPr>
      <w:r w:rsidRPr="00685027">
        <w:rPr>
          <w:b/>
          <w:bCs/>
        </w:rPr>
        <w:t>Channels</w:t>
      </w:r>
    </w:p>
    <w:p w14:paraId="0DCD4784" w14:textId="41430C9B" w:rsidR="008B2401" w:rsidRPr="00685027" w:rsidRDefault="008B2401" w:rsidP="008B2401">
      <w:pPr>
        <w:pStyle w:val="ListParagraph"/>
        <w:numPr>
          <w:ilvl w:val="0"/>
          <w:numId w:val="4"/>
        </w:numPr>
        <w:rPr>
          <w:b/>
          <w:bCs/>
        </w:rPr>
      </w:pPr>
      <w:r w:rsidRPr="00685027">
        <w:rPr>
          <w:b/>
          <w:bCs/>
        </w:rPr>
        <w:t>Revenue stream</w:t>
      </w:r>
    </w:p>
    <w:p w14:paraId="44475F40" w14:textId="6A716182" w:rsidR="008B2401" w:rsidRDefault="008B2401" w:rsidP="008B2401">
      <w:pPr>
        <w:pStyle w:val="ListParagraph"/>
        <w:numPr>
          <w:ilvl w:val="0"/>
          <w:numId w:val="3"/>
        </w:numPr>
        <w:rPr>
          <w:b/>
          <w:bCs/>
          <w:u w:val="single"/>
        </w:rPr>
      </w:pPr>
      <w:r>
        <w:rPr>
          <w:b/>
          <w:bCs/>
          <w:u w:val="single"/>
        </w:rPr>
        <w:t xml:space="preserve">Strategic formulation framework </w:t>
      </w:r>
    </w:p>
    <w:p w14:paraId="1AB6B5F5" w14:textId="04B36849" w:rsidR="008B2401" w:rsidRDefault="008B2401" w:rsidP="008B2401">
      <w:pPr>
        <w:pStyle w:val="ListParagraph"/>
        <w:numPr>
          <w:ilvl w:val="0"/>
          <w:numId w:val="3"/>
        </w:numPr>
        <w:rPr>
          <w:b/>
          <w:bCs/>
          <w:u w:val="single"/>
        </w:rPr>
      </w:pPr>
      <w:r>
        <w:rPr>
          <w:b/>
          <w:bCs/>
          <w:u w:val="single"/>
        </w:rPr>
        <w:t>Grande strategi</w:t>
      </w:r>
      <w:r w:rsidR="00685027">
        <w:rPr>
          <w:b/>
          <w:bCs/>
          <w:u w:val="single"/>
        </w:rPr>
        <w:t>c matrix</w:t>
      </w:r>
    </w:p>
    <w:p w14:paraId="71B464F3" w14:textId="07FFFF3D" w:rsidR="00685027" w:rsidRDefault="00685027" w:rsidP="008B2401">
      <w:pPr>
        <w:pStyle w:val="ListParagraph"/>
        <w:numPr>
          <w:ilvl w:val="0"/>
          <w:numId w:val="3"/>
        </w:numPr>
        <w:rPr>
          <w:b/>
          <w:bCs/>
          <w:u w:val="single"/>
        </w:rPr>
      </w:pPr>
      <w:r>
        <w:rPr>
          <w:b/>
          <w:bCs/>
          <w:u w:val="single"/>
        </w:rPr>
        <w:t xml:space="preserve">Tools and systems </w:t>
      </w:r>
    </w:p>
    <w:p w14:paraId="02EF8DD2" w14:textId="3239FA08" w:rsidR="00685027" w:rsidRDefault="00685027" w:rsidP="008B2401">
      <w:pPr>
        <w:pStyle w:val="ListParagraph"/>
        <w:numPr>
          <w:ilvl w:val="0"/>
          <w:numId w:val="3"/>
        </w:numPr>
        <w:rPr>
          <w:b/>
          <w:bCs/>
          <w:u w:val="single"/>
        </w:rPr>
      </w:pPr>
      <w:r>
        <w:rPr>
          <w:b/>
          <w:bCs/>
          <w:u w:val="single"/>
        </w:rPr>
        <w:t xml:space="preserve">Conclusion </w:t>
      </w:r>
    </w:p>
    <w:p w14:paraId="7539E1F7" w14:textId="1D180521" w:rsidR="00685027" w:rsidRDefault="00685027" w:rsidP="008B2401">
      <w:pPr>
        <w:pStyle w:val="ListParagraph"/>
        <w:numPr>
          <w:ilvl w:val="0"/>
          <w:numId w:val="3"/>
        </w:numPr>
        <w:rPr>
          <w:b/>
          <w:bCs/>
          <w:u w:val="single"/>
        </w:rPr>
      </w:pPr>
      <w:r>
        <w:rPr>
          <w:b/>
          <w:bCs/>
          <w:u w:val="single"/>
        </w:rPr>
        <w:t>References</w:t>
      </w:r>
    </w:p>
    <w:p w14:paraId="03A21F48" w14:textId="77777777" w:rsidR="00685027" w:rsidRPr="008B2401" w:rsidRDefault="00685027" w:rsidP="00685027">
      <w:pPr>
        <w:pStyle w:val="ListParagraph"/>
        <w:rPr>
          <w:b/>
          <w:bCs/>
          <w:u w:val="single"/>
        </w:rPr>
      </w:pPr>
    </w:p>
    <w:p w14:paraId="15A7CC14" w14:textId="77777777" w:rsidR="008B2401" w:rsidRDefault="008B2401" w:rsidP="10E3AE58">
      <w:pPr>
        <w:rPr>
          <w:b/>
          <w:bCs/>
          <w:u w:val="single"/>
        </w:rPr>
      </w:pPr>
    </w:p>
    <w:p w14:paraId="5BFA314E" w14:textId="77777777" w:rsidR="008B2401" w:rsidRDefault="008B2401" w:rsidP="10E3AE58">
      <w:pPr>
        <w:rPr>
          <w:b/>
          <w:bCs/>
          <w:u w:val="single"/>
        </w:rPr>
      </w:pPr>
    </w:p>
    <w:p w14:paraId="1544FD71" w14:textId="77777777" w:rsidR="008B2401" w:rsidRDefault="008B2401" w:rsidP="10E3AE58">
      <w:pPr>
        <w:rPr>
          <w:b/>
          <w:bCs/>
          <w:u w:val="single"/>
        </w:rPr>
      </w:pPr>
    </w:p>
    <w:p w14:paraId="43F7FCC5" w14:textId="77777777" w:rsidR="008B2401" w:rsidRDefault="008B2401" w:rsidP="10E3AE58">
      <w:pPr>
        <w:rPr>
          <w:b/>
          <w:bCs/>
          <w:u w:val="single"/>
        </w:rPr>
      </w:pPr>
    </w:p>
    <w:p w14:paraId="3A5326D7" w14:textId="77777777" w:rsidR="008B2401" w:rsidRDefault="008B2401" w:rsidP="10E3AE58">
      <w:pPr>
        <w:rPr>
          <w:b/>
          <w:bCs/>
          <w:u w:val="single"/>
        </w:rPr>
      </w:pPr>
    </w:p>
    <w:p w14:paraId="35362406" w14:textId="77777777" w:rsidR="008B2401" w:rsidRDefault="008B2401" w:rsidP="10E3AE58">
      <w:pPr>
        <w:rPr>
          <w:b/>
          <w:bCs/>
          <w:u w:val="single"/>
        </w:rPr>
      </w:pPr>
    </w:p>
    <w:p w14:paraId="635239F6" w14:textId="557E8BF3" w:rsidR="57BBDE7F" w:rsidRDefault="57BBDE7F" w:rsidP="10E3AE58">
      <w:pPr>
        <w:rPr>
          <w:b/>
          <w:bCs/>
          <w:u w:val="single"/>
        </w:rPr>
      </w:pPr>
      <w:r w:rsidRPr="10E3AE58">
        <w:rPr>
          <w:b/>
          <w:bCs/>
          <w:u w:val="single"/>
        </w:rPr>
        <w:lastRenderedPageBreak/>
        <w:t>Introduction</w:t>
      </w:r>
      <w:r w:rsidRPr="10E3AE58">
        <w:rPr>
          <w:b/>
          <w:bCs/>
        </w:rPr>
        <w:t xml:space="preserve"> </w:t>
      </w:r>
    </w:p>
    <w:p w14:paraId="21A4B07F" w14:textId="7DE85A09" w:rsidR="57BBDE7F" w:rsidRDefault="57BBDE7F" w:rsidP="10E3AE58">
      <w:r>
        <w:t xml:space="preserve">For this assignment I will be critically </w:t>
      </w:r>
      <w:r w:rsidR="4017BB15">
        <w:t>analysing</w:t>
      </w:r>
      <w:r>
        <w:t xml:space="preserve"> </w:t>
      </w:r>
      <w:r w:rsidR="7C44B2D8">
        <w:t>Airbnb</w:t>
      </w:r>
      <w:r>
        <w:t>, looking into how the systems work what the positives and negatives are of an organ</w:t>
      </w:r>
      <w:r w:rsidR="5326FAB7">
        <w:t xml:space="preserve">ization like </w:t>
      </w:r>
      <w:r w:rsidR="4E86CC84">
        <w:t>Airbnb</w:t>
      </w:r>
      <w:r w:rsidR="5326FAB7">
        <w:t xml:space="preserve">, how they have digitally disrupted the </w:t>
      </w:r>
      <w:r w:rsidR="45FA1F57">
        <w:t>hospitality</w:t>
      </w:r>
      <w:r w:rsidR="5326FAB7">
        <w:t xml:space="preserve"> </w:t>
      </w:r>
      <w:r w:rsidR="5BC6C4F4">
        <w:t>industry.</w:t>
      </w:r>
      <w:r w:rsidR="00776E62">
        <w:t xml:space="preserve"> I will look at their mission statement and what the main goal of the </w:t>
      </w:r>
      <w:r w:rsidR="00357836">
        <w:t>organisation future is this will provide a deeper understanding of the organisation and how they have grown so large in recent years, I will also include a breakdown of their business model canvas and support knowledge to each segment to understand the detail of the platform structure. I will also apply the strategic formulation and what that does for a business within that I will apply the grand strategic matrix to Airbnb and their position on the grid</w:t>
      </w:r>
      <w:r w:rsidR="00AC034D">
        <w:t xml:space="preserve"> and how successful they have now become and then to finish off I will look at tools and systems used by Airbnb and what importance they have for the company’s platform.</w:t>
      </w:r>
    </w:p>
    <w:p w14:paraId="4A84BF0F" w14:textId="49F3662D" w:rsidR="0C6DADC9" w:rsidRDefault="0C6DADC9" w:rsidP="10E3AE58">
      <w:pPr>
        <w:rPr>
          <w:b/>
          <w:bCs/>
          <w:u w:val="single"/>
        </w:rPr>
      </w:pPr>
      <w:r w:rsidRPr="10E3AE58">
        <w:rPr>
          <w:b/>
          <w:bCs/>
          <w:u w:val="single"/>
        </w:rPr>
        <w:t>What</w:t>
      </w:r>
      <w:r w:rsidR="22A7AFB9" w:rsidRPr="10E3AE58">
        <w:rPr>
          <w:b/>
          <w:bCs/>
          <w:u w:val="single"/>
        </w:rPr>
        <w:t xml:space="preserve"> is Airbnb? </w:t>
      </w:r>
    </w:p>
    <w:p w14:paraId="1FC6DA4A" w14:textId="01833B2A" w:rsidR="0C6DADC9" w:rsidRDefault="0C6DADC9" w:rsidP="10E3AE58">
      <w:r>
        <w:t xml:space="preserve">Airbnb is a website </w:t>
      </w:r>
      <w:r w:rsidR="785609E2">
        <w:t>which is designed for</w:t>
      </w:r>
      <w:r>
        <w:t xml:space="preserve"> </w:t>
      </w:r>
      <w:r w:rsidR="5A5EB218">
        <w:t>peer-to-peer</w:t>
      </w:r>
      <w:r>
        <w:t xml:space="preserve"> </w:t>
      </w:r>
      <w:r w:rsidR="0EC5F4DF">
        <w:t>accommodation</w:t>
      </w:r>
      <w:r>
        <w:t xml:space="preserve"> it is something which has grown in the travel </w:t>
      </w:r>
      <w:r w:rsidR="3EFB39C3">
        <w:t>industries</w:t>
      </w:r>
      <w:r>
        <w:t xml:space="preserve">, </w:t>
      </w:r>
      <w:r w:rsidR="1F39D4C2">
        <w:t>travellers</w:t>
      </w:r>
      <w:r>
        <w:t xml:space="preserve"> and gaining greater ex</w:t>
      </w:r>
      <w:r w:rsidR="23FE6F2F">
        <w:t>periences into the culture of where they are visitin</w:t>
      </w:r>
      <w:r w:rsidR="6C05DEDE">
        <w:t xml:space="preserve">g this gives a more homely character to their travel, they can either share within a family household by renting a room or a spare bed or </w:t>
      </w:r>
      <w:r w:rsidR="1BB9CCE7">
        <w:t xml:space="preserve">an </w:t>
      </w:r>
      <w:r w:rsidR="626BA027">
        <w:t>unoccupied</w:t>
      </w:r>
      <w:r w:rsidR="1BB9CCE7">
        <w:t xml:space="preserve"> apartment or house this provides income for the property owners at a cheaper price for the travellers.</w:t>
      </w:r>
      <w:r w:rsidR="564E97C5">
        <w:t xml:space="preserve"> </w:t>
      </w:r>
    </w:p>
    <w:p w14:paraId="028E6444" w14:textId="093BDAB6" w:rsidR="564E97C5" w:rsidRDefault="564E97C5" w:rsidP="10E3AE58">
      <w:r>
        <w:t>As an organization Airbnb had targeted a growing idea and created the platform, Airbnb has income which comes fr</w:t>
      </w:r>
      <w:r w:rsidR="36FAEF14">
        <w:t xml:space="preserve">om the host which is the renter or property provider and the traveller, they consume more from the host than the traveller as this engages more travellers to use their platform, </w:t>
      </w:r>
      <w:r w:rsidR="759FD445">
        <w:t xml:space="preserve">Airbnb has a great deal of income from each </w:t>
      </w:r>
      <w:proofErr w:type="gramStart"/>
      <w:r w:rsidR="759FD445">
        <w:t>booking</w:t>
      </w:r>
      <w:proofErr w:type="gramEnd"/>
      <w:r w:rsidR="759FD445">
        <w:t xml:space="preserve"> but the</w:t>
      </w:r>
      <w:r w:rsidR="55F2BA9B">
        <w:t>y</w:t>
      </w:r>
      <w:r w:rsidR="759FD445">
        <w:t xml:space="preserve"> do provide stability to both parties within the booking.</w:t>
      </w:r>
    </w:p>
    <w:p w14:paraId="54DC20DD" w14:textId="77777777" w:rsidR="00521763" w:rsidRDefault="4F5FC2C1" w:rsidP="10E3AE58">
      <w:r>
        <w:t>They provide profiles with reviews from previous booking</w:t>
      </w:r>
      <w:r w:rsidR="418E27DA">
        <w:t>s this provides the host with an idea of who will be using their home also an idea of wh</w:t>
      </w:r>
      <w:r w:rsidR="1AFE3631">
        <w:t>o the traveller is staying with or what type of property they are staying at they also provide insurance cover for damages to the host and cover to travellers for any cancellations</w:t>
      </w:r>
      <w:r w:rsidR="7A50A8C9">
        <w:t>, there is a lot of positives to a platform like Airbnb and it has grown with lots of travellers finding cheaper travell</w:t>
      </w:r>
      <w:r w:rsidR="38F58DFB">
        <w:t>ing options.</w:t>
      </w:r>
    </w:p>
    <w:p w14:paraId="22B584E2" w14:textId="164AF66B" w:rsidR="4AA3C37D" w:rsidRDefault="4AA3C37D" w:rsidP="10E3AE58">
      <w:r w:rsidRPr="10E3AE58">
        <w:rPr>
          <w:b/>
          <w:bCs/>
          <w:u w:val="single"/>
        </w:rPr>
        <w:t>Airbnb landscape</w:t>
      </w:r>
    </w:p>
    <w:p w14:paraId="7B088988" w14:textId="158C18DE" w:rsidR="53658F2B" w:rsidRDefault="53658F2B" w:rsidP="10E3AE58">
      <w:r>
        <w:t>Airbnb is a forward-thinking company that has developed at a rate that no one could have predicted; in fact, it has been labelled the world's fastest-growing travel website! It has transformed the travel paradigm in a new direction, allowing consumers to participate in the sharing economy while also lowering travel prices.</w:t>
      </w:r>
      <w:r w:rsidR="77B8C89D">
        <w:t xml:space="preserve"> (H Stainton, 2021)</w:t>
      </w:r>
    </w:p>
    <w:p w14:paraId="60488517" w14:textId="637E7DB0" w:rsidR="38063F2F" w:rsidRDefault="38063F2F" w:rsidP="10E3AE58">
      <w:r>
        <w:t>The sharing economy is a business concept that allows customers to participate in the creation or consumption of goods and services. This kind of sharing is common on digital platforms like online groups and applications.</w:t>
      </w:r>
    </w:p>
    <w:p w14:paraId="2AC9A7A2" w14:textId="06053742" w:rsidR="38063F2F" w:rsidRDefault="38063F2F" w:rsidP="10E3AE58">
      <w:r>
        <w:t>You may be a part of the sharing economy if you do freelance work. Even if you do not, the sharing economy might have a budgetary impact on you. (</w:t>
      </w:r>
      <w:proofErr w:type="spellStart"/>
      <w:proofErr w:type="gramStart"/>
      <w:r>
        <w:t>R.lake</w:t>
      </w:r>
      <w:proofErr w:type="spellEnd"/>
      <w:proofErr w:type="gramEnd"/>
      <w:r>
        <w:t xml:space="preserve">. </w:t>
      </w:r>
      <w:r w:rsidR="5937FEB8">
        <w:t>2021)</w:t>
      </w:r>
    </w:p>
    <w:p w14:paraId="0D63F683" w14:textId="2CA927D2" w:rsidR="5EAF9C67" w:rsidRDefault="5EAF9C67" w:rsidP="10E3AE58">
      <w:r>
        <w:t xml:space="preserve">When we think of a sharing economy and its </w:t>
      </w:r>
      <w:r w:rsidR="02895874">
        <w:t>main</w:t>
      </w:r>
      <w:r>
        <w:t xml:space="preserve"> aim is the service or exchange of goods between pe</w:t>
      </w:r>
      <w:r w:rsidR="16EDEB35">
        <w:t>rsons for free or a fee</w:t>
      </w:r>
      <w:r w:rsidR="4EA2714C">
        <w:t>, on an online platform or website, Airbnb fits directly into the sharing economy which is also something which is growing in a new direction fast</w:t>
      </w:r>
      <w:r w:rsidR="27203EB1">
        <w:t xml:space="preserve">. </w:t>
      </w:r>
    </w:p>
    <w:p w14:paraId="7F087202" w14:textId="1FB7F88A" w:rsidR="27203EB1" w:rsidRDefault="27203EB1" w:rsidP="10E3AE58">
      <w:r>
        <w:t xml:space="preserve">Do you think the sharing economy is a positive thing or a negative thing? We may ask ourselves, </w:t>
      </w:r>
      <w:proofErr w:type="spellStart"/>
      <w:r>
        <w:t>its</w:t>
      </w:r>
      <w:proofErr w:type="spellEnd"/>
      <w:r>
        <w:t xml:space="preserve"> not for everyone especially when we look at </w:t>
      </w:r>
      <w:r w:rsidR="597C293C">
        <w:t xml:space="preserve">Airbnb’s mission </w:t>
      </w:r>
      <w:r w:rsidR="535E7F9C">
        <w:t xml:space="preserve">which is to have the feeling of home </w:t>
      </w:r>
      <w:r w:rsidR="535E7F9C">
        <w:lastRenderedPageBreak/>
        <w:t>anywhere and truly feeling like home</w:t>
      </w:r>
      <w:r w:rsidR="3F7E1EFD">
        <w:t xml:space="preserve">. (V. Team, 2022) </w:t>
      </w:r>
      <w:r w:rsidR="6357DB09">
        <w:t xml:space="preserve">would sharing in someone </w:t>
      </w:r>
      <w:proofErr w:type="spellStart"/>
      <w:r w:rsidR="5458AAC6">
        <w:t>Elses</w:t>
      </w:r>
      <w:proofErr w:type="spellEnd"/>
      <w:r w:rsidR="6357DB09">
        <w:t xml:space="preserve"> home actually make you feel at home </w:t>
      </w:r>
      <w:r w:rsidR="601D734A">
        <w:t>it is</w:t>
      </w:r>
      <w:r w:rsidR="6357DB09">
        <w:t xml:space="preserve"> a mission statement </w:t>
      </w:r>
      <w:r w:rsidR="7C689E7A">
        <w:t>which</w:t>
      </w:r>
      <w:r w:rsidR="6357DB09">
        <w:t xml:space="preserve"> is </w:t>
      </w:r>
      <w:r w:rsidR="1B9629D7">
        <w:t>quite misleading</w:t>
      </w:r>
      <w:r w:rsidR="3C42C5C2">
        <w:t xml:space="preserve">, truly feeling at home when travelling or taking a holiday </w:t>
      </w:r>
      <w:r w:rsidR="27352906">
        <w:t>somewhere</w:t>
      </w:r>
      <w:r w:rsidR="3C42C5C2">
        <w:t xml:space="preserve"> sharing with other families in their home or renting someone's </w:t>
      </w:r>
      <w:r w:rsidR="6BB984E7">
        <w:t>accommodation</w:t>
      </w:r>
      <w:r w:rsidR="3C42C5C2">
        <w:t xml:space="preserve"> </w:t>
      </w:r>
      <w:r w:rsidR="59316AD2">
        <w:t>would never have that true feeling unless it was yours, but the aim of the statement has a meaning which has drawn a</w:t>
      </w:r>
      <w:r w:rsidR="12FD8FF8">
        <w:t xml:space="preserve"> </w:t>
      </w:r>
      <w:r w:rsidR="59316AD2">
        <w:t>lot of people onto th</w:t>
      </w:r>
      <w:r w:rsidR="2C3AEAF5">
        <w:t xml:space="preserve">eir platform </w:t>
      </w:r>
      <w:r w:rsidR="2355791B">
        <w:t xml:space="preserve">and to use their services, </w:t>
      </w:r>
      <w:r w:rsidR="36D74C04">
        <w:t xml:space="preserve">I think it has its positives and negatives but </w:t>
      </w:r>
      <w:r w:rsidR="30F4E7C2">
        <w:t>it's</w:t>
      </w:r>
      <w:r w:rsidR="36D74C04">
        <w:t xml:space="preserve"> mostly down to personal preference.</w:t>
      </w:r>
    </w:p>
    <w:p w14:paraId="3979607E" w14:textId="0FE137C7" w:rsidR="757C3135" w:rsidRDefault="757C3135" w:rsidP="10E3AE58">
      <w:r>
        <w:t xml:space="preserve">Airbnb has a lot of different competitors with the same idea but different, </w:t>
      </w:r>
      <w:proofErr w:type="gramStart"/>
      <w:r w:rsidR="5A3EBB08">
        <w:t xml:space="preserve">booking.com,  </w:t>
      </w:r>
      <w:r w:rsidR="60A5516C">
        <w:t>TripAdvisor</w:t>
      </w:r>
      <w:proofErr w:type="gramEnd"/>
      <w:r w:rsidR="5A3EBB08">
        <w:t xml:space="preserve">, </w:t>
      </w:r>
      <w:r w:rsidR="3FF7C405">
        <w:t>E</w:t>
      </w:r>
      <w:r w:rsidR="5A3EBB08">
        <w:t xml:space="preserve">xpedia, </w:t>
      </w:r>
      <w:r w:rsidR="472AD952">
        <w:t xml:space="preserve">trip.com </w:t>
      </w:r>
      <w:r w:rsidR="09ADBA4A">
        <w:t>are a few of the main competitors they all match up recommended searches and provide rooms, apartments, lodges, holiday h</w:t>
      </w:r>
      <w:r w:rsidR="5788856B">
        <w:t>omes for the holiday makes these short lettings have become more popular in recent years</w:t>
      </w:r>
      <w:r w:rsidR="15857B6F">
        <w:t>. There are many more online platforms competing bu</w:t>
      </w:r>
      <w:r w:rsidR="74D7EE07">
        <w:t>t</w:t>
      </w:r>
      <w:r w:rsidR="15857B6F">
        <w:t xml:space="preserve"> where </w:t>
      </w:r>
      <w:r w:rsidR="670FE6BD">
        <w:t>A</w:t>
      </w:r>
      <w:r w:rsidR="15857B6F">
        <w:t>irbnb differs is it offers an experie</w:t>
      </w:r>
      <w:r w:rsidR="28B69CC3">
        <w:t>n</w:t>
      </w:r>
      <w:r w:rsidR="15857B6F">
        <w:t xml:space="preserve">ce within the </w:t>
      </w:r>
      <w:r w:rsidR="542A60A0">
        <w:t xml:space="preserve">holiday </w:t>
      </w:r>
      <w:r w:rsidR="18B1AA14">
        <w:t>booking;</w:t>
      </w:r>
      <w:r w:rsidR="542A60A0">
        <w:t xml:space="preserve"> people are attracted to the </w:t>
      </w:r>
      <w:r w:rsidR="5932445E">
        <w:t>cultural</w:t>
      </w:r>
      <w:r w:rsidR="12CF45D2">
        <w:t xml:space="preserve"> experiences.</w:t>
      </w:r>
    </w:p>
    <w:p w14:paraId="06C228E8" w14:textId="7A3A56EA" w:rsidR="0D135D57" w:rsidRDefault="0D135D57" w:rsidP="10E3AE58">
      <w:pPr>
        <w:rPr>
          <w:b/>
          <w:bCs/>
          <w:u w:val="single"/>
        </w:rPr>
      </w:pPr>
      <w:r w:rsidRPr="10E3AE58">
        <w:rPr>
          <w:b/>
          <w:bCs/>
          <w:u w:val="single"/>
        </w:rPr>
        <w:t>Business model canvas</w:t>
      </w:r>
      <w:r w:rsidRPr="10E3AE58">
        <w:rPr>
          <w:b/>
          <w:bCs/>
        </w:rPr>
        <w:t xml:space="preserve"> </w:t>
      </w:r>
    </w:p>
    <w:tbl>
      <w:tblPr>
        <w:tblStyle w:val="TableGrid"/>
        <w:tblW w:w="0" w:type="auto"/>
        <w:tblLayout w:type="fixed"/>
        <w:tblLook w:val="06A0" w:firstRow="1" w:lastRow="0" w:firstColumn="1" w:lastColumn="0" w:noHBand="1" w:noVBand="1"/>
      </w:tblPr>
      <w:tblGrid>
        <w:gridCol w:w="1815"/>
        <w:gridCol w:w="1791"/>
        <w:gridCol w:w="1803"/>
        <w:gridCol w:w="2520"/>
        <w:gridCol w:w="1200"/>
      </w:tblGrid>
      <w:tr w:rsidR="10E3AE58" w14:paraId="52F405A5" w14:textId="77777777" w:rsidTr="10E3AE58">
        <w:tc>
          <w:tcPr>
            <w:tcW w:w="1815" w:type="dxa"/>
          </w:tcPr>
          <w:p w14:paraId="66AA6DB0" w14:textId="66A7DD21" w:rsidR="521ED8EC" w:rsidRDefault="521ED8EC" w:rsidP="10E3AE58">
            <w:r>
              <w:t>Key partners</w:t>
            </w:r>
          </w:p>
        </w:tc>
        <w:tc>
          <w:tcPr>
            <w:tcW w:w="1791" w:type="dxa"/>
          </w:tcPr>
          <w:p w14:paraId="3D218706" w14:textId="088D063C" w:rsidR="521ED8EC" w:rsidRDefault="521ED8EC" w:rsidP="10E3AE58">
            <w:r>
              <w:t xml:space="preserve">Key activities </w:t>
            </w:r>
          </w:p>
        </w:tc>
        <w:tc>
          <w:tcPr>
            <w:tcW w:w="1803" w:type="dxa"/>
          </w:tcPr>
          <w:p w14:paraId="47B40DD9" w14:textId="5307901D" w:rsidR="521ED8EC" w:rsidRDefault="521ED8EC" w:rsidP="10E3AE58">
            <w:r>
              <w:t>Value proposition</w:t>
            </w:r>
          </w:p>
        </w:tc>
        <w:tc>
          <w:tcPr>
            <w:tcW w:w="2520" w:type="dxa"/>
          </w:tcPr>
          <w:p w14:paraId="437874A4" w14:textId="40CE0ACF" w:rsidR="521ED8EC" w:rsidRDefault="521ED8EC" w:rsidP="10E3AE58">
            <w:r>
              <w:t>Customer relationships</w:t>
            </w:r>
          </w:p>
        </w:tc>
        <w:tc>
          <w:tcPr>
            <w:tcW w:w="1200" w:type="dxa"/>
          </w:tcPr>
          <w:p w14:paraId="51C6C0AA" w14:textId="4F62AC89" w:rsidR="521ED8EC" w:rsidRDefault="521ED8EC" w:rsidP="10E3AE58">
            <w:r>
              <w:t>Customer segments</w:t>
            </w:r>
          </w:p>
        </w:tc>
      </w:tr>
      <w:tr w:rsidR="10E3AE58" w14:paraId="7043F790" w14:textId="77777777" w:rsidTr="10E3AE58">
        <w:trPr>
          <w:trHeight w:val="2595"/>
        </w:trPr>
        <w:tc>
          <w:tcPr>
            <w:tcW w:w="1815" w:type="dxa"/>
          </w:tcPr>
          <w:p w14:paraId="3F8B38A8" w14:textId="046F8761" w:rsidR="0630286E" w:rsidRDefault="0630286E" w:rsidP="10E3AE58">
            <w:r>
              <w:t>Hosts</w:t>
            </w:r>
          </w:p>
          <w:p w14:paraId="7313EB88" w14:textId="10AC44BE" w:rsidR="10E3AE58" w:rsidRDefault="10E3AE58" w:rsidP="10E3AE58"/>
          <w:p w14:paraId="4D459028" w14:textId="171A5107" w:rsidR="0630286E" w:rsidRDefault="0630286E" w:rsidP="10E3AE58">
            <w:r>
              <w:t>Hotel owners</w:t>
            </w:r>
          </w:p>
          <w:p w14:paraId="1BB34C83" w14:textId="314E1E66" w:rsidR="10E3AE58" w:rsidRDefault="10E3AE58" w:rsidP="10E3AE58"/>
          <w:p w14:paraId="338D0DD9" w14:textId="669D4E37" w:rsidR="0630286E" w:rsidRDefault="0630286E" w:rsidP="10E3AE58">
            <w:r>
              <w:t>Rental managers</w:t>
            </w:r>
          </w:p>
          <w:p w14:paraId="23694062" w14:textId="60ED6DD9" w:rsidR="10E3AE58" w:rsidRDefault="10E3AE58" w:rsidP="10E3AE58"/>
          <w:p w14:paraId="6D1DF191" w14:textId="41519C22" w:rsidR="0630286E" w:rsidRDefault="0630286E" w:rsidP="10E3AE58">
            <w:r>
              <w:t>Insurance companies</w:t>
            </w:r>
          </w:p>
          <w:p w14:paraId="7118FFEB" w14:textId="25576815" w:rsidR="10E3AE58" w:rsidRDefault="10E3AE58" w:rsidP="10E3AE58"/>
          <w:p w14:paraId="66396898" w14:textId="198B5849" w:rsidR="0630286E" w:rsidRDefault="0630286E" w:rsidP="10E3AE58">
            <w:r>
              <w:t>Photographers</w:t>
            </w:r>
          </w:p>
          <w:p w14:paraId="7AEF814E" w14:textId="51E7DD57" w:rsidR="10E3AE58" w:rsidRDefault="10E3AE58" w:rsidP="10E3AE58"/>
          <w:p w14:paraId="304C1C46" w14:textId="0AFA366D" w:rsidR="0630286E" w:rsidRDefault="0630286E" w:rsidP="10E3AE58">
            <w:r>
              <w:t>investors</w:t>
            </w:r>
          </w:p>
        </w:tc>
        <w:tc>
          <w:tcPr>
            <w:tcW w:w="1791" w:type="dxa"/>
          </w:tcPr>
          <w:p w14:paraId="0B3894EF" w14:textId="66F83999" w:rsidR="0630286E" w:rsidRDefault="0630286E" w:rsidP="10E3AE58">
            <w:r>
              <w:t>Development and maintenance of the platform</w:t>
            </w:r>
          </w:p>
          <w:p w14:paraId="38C17ADC" w14:textId="386956BB" w:rsidR="10E3AE58" w:rsidRDefault="10E3AE58" w:rsidP="10E3AE58"/>
          <w:p w14:paraId="73C38FF5" w14:textId="117157C1" w:rsidR="0630286E" w:rsidRDefault="0630286E" w:rsidP="10E3AE58">
            <w:r>
              <w:t xml:space="preserve">Sales and marketing </w:t>
            </w:r>
          </w:p>
          <w:p w14:paraId="034F4F73" w14:textId="1182AAD2" w:rsidR="10E3AE58" w:rsidRDefault="10E3AE58" w:rsidP="10E3AE58"/>
          <w:p w14:paraId="34737CAC" w14:textId="6D0A2085" w:rsidR="0630286E" w:rsidRDefault="0630286E" w:rsidP="10E3AE58">
            <w:r>
              <w:t xml:space="preserve">Security </w:t>
            </w:r>
            <w:r w:rsidR="00685027">
              <w:t>information</w:t>
            </w:r>
            <w:r>
              <w:t xml:space="preserve"> </w:t>
            </w:r>
          </w:p>
        </w:tc>
        <w:tc>
          <w:tcPr>
            <w:tcW w:w="1803" w:type="dxa"/>
          </w:tcPr>
          <w:p w14:paraId="76263A2A" w14:textId="4AA4F0EC" w:rsidR="0630286E" w:rsidRDefault="0630286E" w:rsidP="10E3AE58">
            <w:pPr>
              <w:spacing w:line="259" w:lineRule="auto"/>
            </w:pPr>
            <w:r w:rsidRPr="10E3AE58">
              <w:rPr>
                <w:b/>
                <w:bCs/>
                <w:u w:val="single"/>
              </w:rPr>
              <w:t>Hosts</w:t>
            </w:r>
          </w:p>
          <w:p w14:paraId="6C628ED3" w14:textId="4AA5DBD9" w:rsidR="0630286E" w:rsidRDefault="0630286E" w:rsidP="10E3AE58">
            <w:pPr>
              <w:spacing w:line="259" w:lineRule="auto"/>
            </w:pPr>
            <w:r>
              <w:t>Earn money</w:t>
            </w:r>
          </w:p>
          <w:p w14:paraId="0AF1146C" w14:textId="65475459" w:rsidR="10E3AE58" w:rsidRDefault="10E3AE58" w:rsidP="10E3AE58">
            <w:pPr>
              <w:spacing w:line="259" w:lineRule="auto"/>
            </w:pPr>
          </w:p>
          <w:p w14:paraId="6294C4AC" w14:textId="7813F9FF" w:rsidR="0630286E" w:rsidRDefault="0630286E" w:rsidP="10E3AE58">
            <w:pPr>
              <w:spacing w:line="259" w:lineRule="auto"/>
            </w:pPr>
            <w:r>
              <w:t>Provide safety and insurances</w:t>
            </w:r>
          </w:p>
          <w:p w14:paraId="6B7515D7" w14:textId="27A251B7" w:rsidR="0630286E" w:rsidRDefault="0630286E" w:rsidP="10E3AE58">
            <w:pPr>
              <w:spacing w:line="259" w:lineRule="auto"/>
              <w:rPr>
                <w:b/>
                <w:bCs/>
                <w:u w:val="single"/>
              </w:rPr>
            </w:pPr>
            <w:r w:rsidRPr="10E3AE58">
              <w:rPr>
                <w:b/>
                <w:bCs/>
                <w:u w:val="single"/>
              </w:rPr>
              <w:t>Travellers</w:t>
            </w:r>
          </w:p>
          <w:p w14:paraId="7FFC0FE5" w14:textId="259A3B41" w:rsidR="0630286E" w:rsidRDefault="0630286E" w:rsidP="10E3AE58">
            <w:pPr>
              <w:spacing w:line="259" w:lineRule="auto"/>
              <w:rPr>
                <w:b/>
                <w:bCs/>
                <w:u w:val="single"/>
              </w:rPr>
            </w:pPr>
            <w:r>
              <w:t xml:space="preserve">Save money </w:t>
            </w:r>
          </w:p>
          <w:p w14:paraId="1CD21127" w14:textId="6DB988A5" w:rsidR="10E3AE58" w:rsidRDefault="10E3AE58" w:rsidP="10E3AE58">
            <w:pPr>
              <w:spacing w:line="259" w:lineRule="auto"/>
            </w:pPr>
          </w:p>
          <w:p w14:paraId="1313BD6B" w14:textId="31921894" w:rsidR="0630286E" w:rsidRDefault="0630286E" w:rsidP="10E3AE58">
            <w:pPr>
              <w:spacing w:line="259" w:lineRule="auto"/>
            </w:pPr>
            <w:r>
              <w:t xml:space="preserve">Choose your stay cation </w:t>
            </w:r>
          </w:p>
          <w:p w14:paraId="56D776D7" w14:textId="3F8E9C42" w:rsidR="10E3AE58" w:rsidRDefault="10E3AE58" w:rsidP="10E3AE58">
            <w:pPr>
              <w:spacing w:line="259" w:lineRule="auto"/>
            </w:pPr>
          </w:p>
          <w:p w14:paraId="7B5F3A7F" w14:textId="33328895" w:rsidR="0630286E" w:rsidRDefault="0630286E" w:rsidP="10E3AE58">
            <w:pPr>
              <w:spacing w:line="259" w:lineRule="auto"/>
            </w:pPr>
            <w:r>
              <w:t xml:space="preserve">Payment safety by </w:t>
            </w:r>
            <w:r w:rsidR="00685027">
              <w:t>A</w:t>
            </w:r>
            <w:r>
              <w:t>irbnb</w:t>
            </w:r>
          </w:p>
          <w:p w14:paraId="62A383CD" w14:textId="7A361B81" w:rsidR="10E3AE58" w:rsidRDefault="10E3AE58" w:rsidP="10E3AE58">
            <w:pPr>
              <w:spacing w:line="259" w:lineRule="auto"/>
            </w:pPr>
          </w:p>
        </w:tc>
        <w:tc>
          <w:tcPr>
            <w:tcW w:w="2520" w:type="dxa"/>
          </w:tcPr>
          <w:p w14:paraId="37A40726" w14:textId="4E70C1A2" w:rsidR="0630286E" w:rsidRDefault="0630286E" w:rsidP="10E3AE58">
            <w:r>
              <w:t xml:space="preserve">Self-service and personalised recommendations </w:t>
            </w:r>
          </w:p>
          <w:p w14:paraId="42E84A60" w14:textId="1F3B0DE4" w:rsidR="10E3AE58" w:rsidRDefault="10E3AE58" w:rsidP="10E3AE58"/>
          <w:p w14:paraId="0AB6128D" w14:textId="1E9ECA22" w:rsidR="10E3AE58" w:rsidRDefault="10E3AE58" w:rsidP="10E3AE58"/>
          <w:p w14:paraId="0D21A51D" w14:textId="59221831" w:rsidR="0630286E" w:rsidRDefault="0630286E" w:rsidP="10E3AE58">
            <w:r>
              <w:t>Customer support</w:t>
            </w:r>
          </w:p>
          <w:p w14:paraId="7E745051" w14:textId="711E9DF8" w:rsidR="10E3AE58" w:rsidRDefault="10E3AE58" w:rsidP="10E3AE58"/>
        </w:tc>
        <w:tc>
          <w:tcPr>
            <w:tcW w:w="1200" w:type="dxa"/>
          </w:tcPr>
          <w:p w14:paraId="66A9BD31" w14:textId="11BE3D0B" w:rsidR="7339C979" w:rsidRDefault="7339C979" w:rsidP="10E3AE58">
            <w:r>
              <w:t>Hosts</w:t>
            </w:r>
          </w:p>
          <w:p w14:paraId="4FA16E76" w14:textId="4F6228F5" w:rsidR="7339C979" w:rsidRDefault="7339C979" w:rsidP="10E3AE58">
            <w:r>
              <w:t>travellers</w:t>
            </w:r>
          </w:p>
        </w:tc>
      </w:tr>
      <w:tr w:rsidR="10E3AE58" w14:paraId="690E2D97" w14:textId="77777777" w:rsidTr="10E3AE58">
        <w:tc>
          <w:tcPr>
            <w:tcW w:w="1815" w:type="dxa"/>
          </w:tcPr>
          <w:p w14:paraId="1B768904" w14:textId="717010C0" w:rsidR="521ED8EC" w:rsidRDefault="521ED8EC" w:rsidP="10E3AE58">
            <w:r>
              <w:t>Cost structures</w:t>
            </w:r>
          </w:p>
        </w:tc>
        <w:tc>
          <w:tcPr>
            <w:tcW w:w="1791" w:type="dxa"/>
          </w:tcPr>
          <w:p w14:paraId="714AD14B" w14:textId="304B9329" w:rsidR="521ED8EC" w:rsidRDefault="521ED8EC" w:rsidP="10E3AE58">
            <w:r>
              <w:t>Key resources</w:t>
            </w:r>
          </w:p>
        </w:tc>
        <w:tc>
          <w:tcPr>
            <w:tcW w:w="1803" w:type="dxa"/>
          </w:tcPr>
          <w:p w14:paraId="537AE572" w14:textId="4B501A37" w:rsidR="521ED8EC" w:rsidRDefault="521ED8EC" w:rsidP="10E3AE58">
            <w:r>
              <w:t>channels</w:t>
            </w:r>
          </w:p>
        </w:tc>
        <w:tc>
          <w:tcPr>
            <w:tcW w:w="2520" w:type="dxa"/>
          </w:tcPr>
          <w:p w14:paraId="750860AE" w14:textId="2308FCA8" w:rsidR="521ED8EC" w:rsidRDefault="521ED8EC" w:rsidP="10E3AE58">
            <w:r>
              <w:t>Revenue stream</w:t>
            </w:r>
          </w:p>
        </w:tc>
        <w:tc>
          <w:tcPr>
            <w:tcW w:w="1200" w:type="dxa"/>
          </w:tcPr>
          <w:p w14:paraId="1FEF8973" w14:textId="7EFF1E4A" w:rsidR="10E3AE58" w:rsidRDefault="10E3AE58" w:rsidP="10E3AE58"/>
        </w:tc>
      </w:tr>
      <w:tr w:rsidR="10E3AE58" w14:paraId="57C2CB9D" w14:textId="77777777" w:rsidTr="10E3AE58">
        <w:trPr>
          <w:trHeight w:val="2040"/>
        </w:trPr>
        <w:tc>
          <w:tcPr>
            <w:tcW w:w="1815" w:type="dxa"/>
          </w:tcPr>
          <w:p w14:paraId="10245C24" w14:textId="3B2ED16E" w:rsidR="18FB0844" w:rsidRDefault="18FB0844" w:rsidP="10E3AE58">
            <w:r>
              <w:t>Technology platform</w:t>
            </w:r>
          </w:p>
          <w:p w14:paraId="522E18C5" w14:textId="00D73F8A" w:rsidR="10E3AE58" w:rsidRDefault="10E3AE58" w:rsidP="10E3AE58"/>
          <w:p w14:paraId="579CF617" w14:textId="6344C063" w:rsidR="18FB0844" w:rsidRDefault="18FB0844" w:rsidP="10E3AE58">
            <w:r>
              <w:t xml:space="preserve">Marketing and customer support </w:t>
            </w:r>
          </w:p>
          <w:p w14:paraId="569A2085" w14:textId="3A9EEF48" w:rsidR="10E3AE58" w:rsidRDefault="10E3AE58" w:rsidP="10E3AE58"/>
          <w:p w14:paraId="0AF91DC1" w14:textId="5F956A94" w:rsidR="18FB0844" w:rsidRDefault="18FB0844" w:rsidP="10E3AE58">
            <w:r>
              <w:t xml:space="preserve">Employees </w:t>
            </w:r>
          </w:p>
        </w:tc>
        <w:tc>
          <w:tcPr>
            <w:tcW w:w="1791" w:type="dxa"/>
          </w:tcPr>
          <w:p w14:paraId="5CD26384" w14:textId="360AA29B" w:rsidR="18FB0844" w:rsidRDefault="18FB0844" w:rsidP="10E3AE58">
            <w:r>
              <w:t>Listed properties</w:t>
            </w:r>
          </w:p>
          <w:p w14:paraId="69A90988" w14:textId="57972FDA" w:rsidR="10E3AE58" w:rsidRDefault="10E3AE58" w:rsidP="10E3AE58"/>
          <w:p w14:paraId="7BE4EDDD" w14:textId="283DA275" w:rsidR="18FB0844" w:rsidRDefault="18FB0844" w:rsidP="10E3AE58">
            <w:r>
              <w:t xml:space="preserve">The main platform for </w:t>
            </w:r>
            <w:r w:rsidR="00685027">
              <w:t>A</w:t>
            </w:r>
            <w:r>
              <w:t xml:space="preserve">irbnb </w:t>
            </w:r>
          </w:p>
        </w:tc>
        <w:tc>
          <w:tcPr>
            <w:tcW w:w="1803" w:type="dxa"/>
          </w:tcPr>
          <w:p w14:paraId="40640431" w14:textId="5FD7F0B5" w:rsidR="18FB0844" w:rsidRDefault="18FB0844" w:rsidP="10E3AE58">
            <w:r>
              <w:t>Airbnb app</w:t>
            </w:r>
          </w:p>
          <w:p w14:paraId="1232C933" w14:textId="6EFB3FC3" w:rsidR="10E3AE58" w:rsidRDefault="10E3AE58" w:rsidP="10E3AE58"/>
          <w:p w14:paraId="159AC4C9" w14:textId="5296C994" w:rsidR="18FB0844" w:rsidRDefault="18FB0844" w:rsidP="10E3AE58">
            <w:r>
              <w:t xml:space="preserve">Airbnb website </w:t>
            </w:r>
          </w:p>
        </w:tc>
        <w:tc>
          <w:tcPr>
            <w:tcW w:w="2520" w:type="dxa"/>
          </w:tcPr>
          <w:p w14:paraId="6329DB8B" w14:textId="0B0C620B" w:rsidR="4AD6A84A" w:rsidRDefault="4AD6A84A" w:rsidP="10E3AE58">
            <w:r>
              <w:t xml:space="preserve">Airbnb takes a percentage on each booking </w:t>
            </w:r>
          </w:p>
          <w:p w14:paraId="46FA1A0E" w14:textId="3117218B" w:rsidR="10E3AE58" w:rsidRDefault="10E3AE58" w:rsidP="10E3AE58"/>
          <w:p w14:paraId="063D349F" w14:textId="648739CF" w:rsidR="4AD6A84A" w:rsidRDefault="4AD6A84A" w:rsidP="10E3AE58">
            <w:r>
              <w:t>Hosts 3-5%</w:t>
            </w:r>
          </w:p>
          <w:p w14:paraId="342872B5" w14:textId="7BC2C4C8" w:rsidR="4AD6A84A" w:rsidRDefault="4AD6A84A" w:rsidP="10E3AE58">
            <w:r>
              <w:t>Travellers 0-20%</w:t>
            </w:r>
          </w:p>
        </w:tc>
        <w:tc>
          <w:tcPr>
            <w:tcW w:w="1200" w:type="dxa"/>
          </w:tcPr>
          <w:p w14:paraId="0E064260" w14:textId="7EFF1E4A" w:rsidR="10E3AE58" w:rsidRDefault="10E3AE58" w:rsidP="10E3AE58"/>
        </w:tc>
      </w:tr>
    </w:tbl>
    <w:p w14:paraId="788F9875" w14:textId="076532F7" w:rsidR="10E3AE58" w:rsidRDefault="10E3AE58" w:rsidP="10E3AE58"/>
    <w:p w14:paraId="53417DB4" w14:textId="1F69E17A" w:rsidR="456A3D10" w:rsidRPr="00685027" w:rsidRDefault="456A3D10" w:rsidP="10E3AE58">
      <w:pPr>
        <w:rPr>
          <w:b/>
          <w:bCs/>
        </w:rPr>
      </w:pPr>
      <w:r w:rsidRPr="00685027">
        <w:rPr>
          <w:b/>
          <w:bCs/>
        </w:rPr>
        <w:t xml:space="preserve">Key partners </w:t>
      </w:r>
    </w:p>
    <w:p w14:paraId="17BAC294" w14:textId="0D03068B" w:rsidR="4AD6A84A" w:rsidRDefault="4AD6A84A" w:rsidP="10E3AE58">
      <w:r>
        <w:t xml:space="preserve">Airbnb has six main key partners these partners help the platform to reach its potential, hosts provide the property listings for the platform </w:t>
      </w:r>
      <w:r w:rsidR="3570E1A3">
        <w:t xml:space="preserve">the main hosts are hotel managers with spare rooms to let out </w:t>
      </w:r>
      <w:proofErr w:type="gramStart"/>
      <w:r w:rsidR="00685027">
        <w:t>As</w:t>
      </w:r>
      <w:proofErr w:type="gramEnd"/>
      <w:r w:rsidR="00685027">
        <w:t xml:space="preserve"> well</w:t>
      </w:r>
      <w:r w:rsidR="3570E1A3">
        <w:t xml:space="preserve"> as individuals with vacant properties, insurance </w:t>
      </w:r>
      <w:r w:rsidR="005EC17B">
        <w:t>companies provide protection for hosts and travellers, photographers take images to provide the platform with its mark</w:t>
      </w:r>
      <w:r w:rsidR="5FB13413">
        <w:t>e</w:t>
      </w:r>
      <w:r w:rsidR="005EC17B">
        <w:t>ting images</w:t>
      </w:r>
      <w:r w:rsidR="7B4DCA81">
        <w:t xml:space="preserve">, and the main </w:t>
      </w:r>
      <w:r w:rsidR="5557AF74">
        <w:t>character</w:t>
      </w:r>
      <w:r w:rsidR="7B4DCA81">
        <w:t xml:space="preserve"> the investors </w:t>
      </w:r>
      <w:r w:rsidR="6B754E64">
        <w:t>they have put their money into building Airbnb platform</w:t>
      </w:r>
    </w:p>
    <w:p w14:paraId="2F29D5D6" w14:textId="419BD0C6" w:rsidR="6F265D5E" w:rsidRPr="00685027" w:rsidRDefault="6F265D5E" w:rsidP="10E3AE58">
      <w:pPr>
        <w:rPr>
          <w:b/>
          <w:bCs/>
        </w:rPr>
      </w:pPr>
      <w:r w:rsidRPr="00685027">
        <w:rPr>
          <w:b/>
          <w:bCs/>
        </w:rPr>
        <w:lastRenderedPageBreak/>
        <w:t xml:space="preserve">Key </w:t>
      </w:r>
      <w:r w:rsidR="073B50E7" w:rsidRPr="00685027">
        <w:rPr>
          <w:b/>
          <w:bCs/>
        </w:rPr>
        <w:t>activities</w:t>
      </w:r>
      <w:r w:rsidRPr="00685027">
        <w:rPr>
          <w:b/>
          <w:bCs/>
        </w:rPr>
        <w:t xml:space="preserve"> </w:t>
      </w:r>
    </w:p>
    <w:p w14:paraId="44DA1465" w14:textId="21ABA38E" w:rsidR="6F265D5E" w:rsidRDefault="6F265D5E" w:rsidP="10E3AE58">
      <w:r>
        <w:t>Their main activity is to make sure the platform is maintained and up to date, including new hosts and rentals, kee</w:t>
      </w:r>
      <w:r w:rsidR="6943F91C">
        <w:t>ping an eye on sales, managing marketing to keep sales up, and keeping their customers information secure for payments or b</w:t>
      </w:r>
      <w:r w:rsidR="748BBFDC">
        <w:t xml:space="preserve">ooking details, to give customers peace of mind when using the platform </w:t>
      </w:r>
    </w:p>
    <w:p w14:paraId="701BD234" w14:textId="02174C53" w:rsidR="227788FD" w:rsidRPr="00685027" w:rsidRDefault="227788FD" w:rsidP="10E3AE58">
      <w:pPr>
        <w:rPr>
          <w:b/>
          <w:bCs/>
        </w:rPr>
      </w:pPr>
      <w:r w:rsidRPr="00685027">
        <w:rPr>
          <w:b/>
          <w:bCs/>
        </w:rPr>
        <w:t xml:space="preserve">Value proposition </w:t>
      </w:r>
    </w:p>
    <w:p w14:paraId="43D9B86A" w14:textId="5CED267D" w:rsidR="227788FD" w:rsidRDefault="227788FD" w:rsidP="10E3AE58">
      <w:r>
        <w:t>Airbnb value proposition is quite straight forward their main goal is to provide hosts with extra income, usi</w:t>
      </w:r>
      <w:r w:rsidR="1ECC124D">
        <w:t xml:space="preserve">ng a safe online platform providing security through insurance cover so the hosts have peace of mind, and they want to provide travellers with an experience at a cheaper </w:t>
      </w:r>
      <w:r w:rsidR="00685027">
        <w:t>low-cost</w:t>
      </w:r>
      <w:r w:rsidR="1ECC124D">
        <w:t xml:space="preserve"> price </w:t>
      </w:r>
      <w:r w:rsidR="5D70F77E">
        <w:t>again, providing safety for the traveller all safety checks are carried out before any booking is secured</w:t>
      </w:r>
      <w:r w:rsidR="15B02068">
        <w:t>. (</w:t>
      </w:r>
      <w:proofErr w:type="spellStart"/>
      <w:proofErr w:type="gramStart"/>
      <w:r w:rsidR="15B02068">
        <w:t>D.Periera</w:t>
      </w:r>
      <w:proofErr w:type="spellEnd"/>
      <w:proofErr w:type="gramEnd"/>
      <w:r w:rsidR="15B02068">
        <w:t>, 2021)</w:t>
      </w:r>
    </w:p>
    <w:p w14:paraId="373FEA0E" w14:textId="7B9FB6C5" w:rsidR="5D70F77E" w:rsidRPr="00685027" w:rsidRDefault="5D70F77E" w:rsidP="10E3AE58">
      <w:pPr>
        <w:rPr>
          <w:b/>
          <w:bCs/>
        </w:rPr>
      </w:pPr>
      <w:r w:rsidRPr="00685027">
        <w:rPr>
          <w:b/>
          <w:bCs/>
        </w:rPr>
        <w:t xml:space="preserve">Customer relationships </w:t>
      </w:r>
    </w:p>
    <w:p w14:paraId="63F0F0E7" w14:textId="08B60E72" w:rsidR="71D424BB" w:rsidRDefault="71D424BB" w:rsidP="10E3AE58">
      <w:r>
        <w:t xml:space="preserve">Their customer relationship is a self-service one they do offer customer support, </w:t>
      </w:r>
      <w:r w:rsidR="44DD9CAE">
        <w:t xml:space="preserve">and provide personalized recommendations on individual profiles to </w:t>
      </w:r>
      <w:r w:rsidR="68B758BA">
        <w:t xml:space="preserve">create a match booking or experiences everyone is looking for </w:t>
      </w:r>
    </w:p>
    <w:p w14:paraId="7B3475D4" w14:textId="48CD36E8" w:rsidR="42276711" w:rsidRPr="00685027" w:rsidRDefault="42276711" w:rsidP="10E3AE58">
      <w:pPr>
        <w:rPr>
          <w:b/>
          <w:bCs/>
        </w:rPr>
      </w:pPr>
      <w:r w:rsidRPr="00685027">
        <w:rPr>
          <w:b/>
          <w:bCs/>
        </w:rPr>
        <w:t xml:space="preserve">Customer segments </w:t>
      </w:r>
    </w:p>
    <w:p w14:paraId="440BAB56" w14:textId="7CF550A6" w:rsidR="42276711" w:rsidRDefault="42276711" w:rsidP="10E3AE58">
      <w:r>
        <w:t>The main segments of Airbnb platforms are their hosts and travellers, keeping this area limi</w:t>
      </w:r>
      <w:r w:rsidR="00CC4C43">
        <w:t>ted lowers cost and provides a personalized platform for both parties</w:t>
      </w:r>
    </w:p>
    <w:p w14:paraId="785A032E" w14:textId="7C6E5CD6" w:rsidR="00CC4C43" w:rsidRPr="00685027" w:rsidRDefault="00CC4C43" w:rsidP="10E3AE58">
      <w:pPr>
        <w:rPr>
          <w:b/>
          <w:bCs/>
        </w:rPr>
      </w:pPr>
      <w:r w:rsidRPr="00685027">
        <w:rPr>
          <w:b/>
          <w:bCs/>
        </w:rPr>
        <w:t xml:space="preserve">Cost structure </w:t>
      </w:r>
    </w:p>
    <w:p w14:paraId="61CEE33B" w14:textId="728FE578" w:rsidR="15A27FDE" w:rsidRDefault="15A27FDE" w:rsidP="10E3AE58">
      <w:r>
        <w:t>The cost structure of Airbnb involves investments in all the company's primary activities and resources, as well as its channels, which include software maintenance and development, marketing, salaries, customer acquisition, insurance, credit card fees, legal, and administrative expenditures.</w:t>
      </w:r>
    </w:p>
    <w:p w14:paraId="3DDA3CCB" w14:textId="6499E56F" w:rsidR="15A27FDE" w:rsidRPr="00685027" w:rsidRDefault="15A27FDE" w:rsidP="10E3AE58">
      <w:pPr>
        <w:rPr>
          <w:b/>
          <w:bCs/>
        </w:rPr>
      </w:pPr>
      <w:r w:rsidRPr="00685027">
        <w:rPr>
          <w:b/>
          <w:bCs/>
        </w:rPr>
        <w:t xml:space="preserve">Key resources </w:t>
      </w:r>
    </w:p>
    <w:p w14:paraId="291F6770" w14:textId="20EC4364" w:rsidR="55C55F1C" w:rsidRDefault="55C55F1C" w:rsidP="10E3AE58">
      <w:r>
        <w:t>The platform and mobile app themselves (initially), the material created by the partners (both the accessible properties and the assessments and reviews), Airbnb's human resources, and its algorithm are among the company's core resources.</w:t>
      </w:r>
      <w:r w:rsidR="2A14B329">
        <w:t xml:space="preserve"> (D. Pereira, 2021)</w:t>
      </w:r>
    </w:p>
    <w:p w14:paraId="2A10FCF0" w14:textId="6745A15D" w:rsidR="19471C7C" w:rsidRPr="00685027" w:rsidRDefault="19471C7C" w:rsidP="10E3AE58">
      <w:pPr>
        <w:rPr>
          <w:b/>
          <w:bCs/>
        </w:rPr>
      </w:pPr>
      <w:r w:rsidRPr="00685027">
        <w:rPr>
          <w:b/>
          <w:bCs/>
        </w:rPr>
        <w:t>Channels</w:t>
      </w:r>
    </w:p>
    <w:p w14:paraId="5422818A" w14:textId="50F35F4B" w:rsidR="19471C7C" w:rsidRDefault="19471C7C" w:rsidP="10E3AE58">
      <w:r>
        <w:t>What are the avenues through which Airbnb can communicate with its hosts and guests? The website and the app are its key channels. In addition, the company makes use of social media, digital marketing, an affiliate model, and, of course, word of mouth.</w:t>
      </w:r>
    </w:p>
    <w:p w14:paraId="107E70CC" w14:textId="7355C01B" w:rsidR="19471C7C" w:rsidRPr="00685027" w:rsidRDefault="19471C7C" w:rsidP="10E3AE58">
      <w:pPr>
        <w:rPr>
          <w:b/>
          <w:bCs/>
        </w:rPr>
      </w:pPr>
      <w:r w:rsidRPr="00685027">
        <w:rPr>
          <w:b/>
          <w:bCs/>
        </w:rPr>
        <w:t xml:space="preserve">Revenue stream </w:t>
      </w:r>
    </w:p>
    <w:p w14:paraId="780E0700" w14:textId="598F5BDA" w:rsidR="19471C7C" w:rsidRDefault="19471C7C" w:rsidP="10E3AE58">
      <w:r>
        <w:t>Airbnb earns it revenue by taking a percentage of their bookings, they take a percentage from both parties the hosts pay betw</w:t>
      </w:r>
      <w:r w:rsidR="57EC01AD">
        <w:t>een 3-5% of each booking and the traveller pays between 0-20% of each booking the travellers pay more f</w:t>
      </w:r>
      <w:r w:rsidR="6F7CC313">
        <w:t>or their experience but the actual booking itself is still cheaper than anywhere else.</w:t>
      </w:r>
      <w:r w:rsidR="23AE1CC5">
        <w:t xml:space="preserve"> (D. Pereira, 2021)</w:t>
      </w:r>
    </w:p>
    <w:p w14:paraId="28FB0B8C" w14:textId="38C0A402" w:rsidR="6F7CC313" w:rsidRDefault="6F7CC313" w:rsidP="10E3AE58">
      <w:r>
        <w:t xml:space="preserve">As we can see </w:t>
      </w:r>
      <w:r w:rsidR="4C19000F">
        <w:t>Airbnb</w:t>
      </w:r>
      <w:r>
        <w:t xml:space="preserve"> business model canvas in detail, there has been a lot of thought put into the structure of the platform, it has been made </w:t>
      </w:r>
      <w:r w:rsidR="26DA4B6A">
        <w:t>amazingly simple</w:t>
      </w:r>
      <w:r>
        <w:t xml:space="preserve"> </w:t>
      </w:r>
      <w:r w:rsidR="0D741ADE">
        <w:t xml:space="preserve">and to the point of what is expected from their platform, by reducing complications </w:t>
      </w:r>
      <w:r w:rsidR="480C0AF3">
        <w:t>this</w:t>
      </w:r>
      <w:r w:rsidR="0D741ADE">
        <w:t xml:space="preserve"> is how a platform like </w:t>
      </w:r>
      <w:r w:rsidR="2945EFD7">
        <w:t>Airbnb</w:t>
      </w:r>
      <w:r w:rsidR="0D741ADE">
        <w:t xml:space="preserve"> has grown </w:t>
      </w:r>
      <w:r w:rsidR="6CC68D76">
        <w:t>in success and has become more recognizable through time.</w:t>
      </w:r>
    </w:p>
    <w:p w14:paraId="602EB072" w14:textId="7337A793" w:rsidR="00C847A5" w:rsidRDefault="00824897" w:rsidP="10E3AE58">
      <w:pPr>
        <w:rPr>
          <w:b/>
          <w:bCs/>
          <w:u w:val="single"/>
        </w:rPr>
      </w:pPr>
      <w:r>
        <w:rPr>
          <w:b/>
          <w:bCs/>
          <w:u w:val="single"/>
        </w:rPr>
        <w:lastRenderedPageBreak/>
        <w:t>Strategic formulation frameworks</w:t>
      </w:r>
    </w:p>
    <w:p w14:paraId="3924A56B" w14:textId="2900AC61" w:rsidR="00824897" w:rsidRDefault="00824897" w:rsidP="10E3AE58">
      <w:r w:rsidRPr="00824897">
        <w:t>The process through which an organisation picks the most appropriate courses of action to achieve its set goals is known as strategy formulation. This process is critical to a company's success because it establishes a framework for the actions that will result in the desired outcomes. All personnel should be aware of the organization's aims, mission, and purpose, hence strategic plans should be conveyed to everyone. When developing a strategy, a business must consider the changing environment and be prepared for any changes that may arise. A strategic plan also allows a company to assess its resources, manage expenditures, and decide the best strategy for optimising return on investment (return on investment).</w:t>
      </w:r>
      <w:r w:rsidR="004849C7">
        <w:t xml:space="preserve"> (S. Foundation, 2013)</w:t>
      </w:r>
    </w:p>
    <w:p w14:paraId="155E142E" w14:textId="77777777" w:rsidR="00BD26DB" w:rsidRDefault="00BD26DB" w:rsidP="00BD26DB">
      <w:r>
        <w:t>A corporation that does not take the effort to prepare a strategic plan will be unable to provide direction and concentration to its employees. An organisation that does not have a fixed strategy will find itself being reactive rather than proactive in the face of business conditions; it will be dealing with unanticipated constraints as they develop, and it will be at a competitive disadvantage.</w:t>
      </w:r>
    </w:p>
    <w:p w14:paraId="3D05DD55" w14:textId="61C1805C" w:rsidR="00BD26DB" w:rsidRDefault="00BD26DB" w:rsidP="00BD26DB">
      <w:r>
        <w:t>For effective execution, a specified set of six actions is required for strategy formulation. These are the steps:</w:t>
      </w:r>
    </w:p>
    <w:p w14:paraId="576624E9" w14:textId="665A95D8" w:rsidR="00E216FF" w:rsidRDefault="00E216FF" w:rsidP="00E216FF">
      <w:pPr>
        <w:pStyle w:val="ListParagraph"/>
        <w:numPr>
          <w:ilvl w:val="0"/>
          <w:numId w:val="2"/>
        </w:numPr>
      </w:pPr>
      <w:r>
        <w:t>To describe the company</w:t>
      </w:r>
    </w:p>
    <w:p w14:paraId="3C337E53" w14:textId="161D8580" w:rsidR="00E216FF" w:rsidRDefault="00E216FF" w:rsidP="00E216FF">
      <w:pPr>
        <w:pStyle w:val="ListParagraph"/>
        <w:numPr>
          <w:ilvl w:val="0"/>
          <w:numId w:val="2"/>
        </w:numPr>
      </w:pPr>
      <w:r>
        <w:t xml:space="preserve">Describe the mission statement </w:t>
      </w:r>
    </w:p>
    <w:p w14:paraId="15A3E901" w14:textId="093B13D5" w:rsidR="00E216FF" w:rsidRDefault="00E216FF" w:rsidP="00E216FF">
      <w:pPr>
        <w:pStyle w:val="ListParagraph"/>
        <w:numPr>
          <w:ilvl w:val="0"/>
          <w:numId w:val="2"/>
        </w:numPr>
      </w:pPr>
      <w:r>
        <w:t>Describe the objectives</w:t>
      </w:r>
    </w:p>
    <w:p w14:paraId="12436363" w14:textId="2D41021C" w:rsidR="00E216FF" w:rsidRDefault="00E216FF" w:rsidP="00E216FF">
      <w:pPr>
        <w:pStyle w:val="ListParagraph"/>
        <w:numPr>
          <w:ilvl w:val="0"/>
          <w:numId w:val="2"/>
        </w:numPr>
      </w:pPr>
      <w:r>
        <w:t>Describe the competitive strategy</w:t>
      </w:r>
    </w:p>
    <w:p w14:paraId="31FAA74B" w14:textId="182E0B91" w:rsidR="00E216FF" w:rsidRDefault="00E216FF" w:rsidP="00E216FF">
      <w:pPr>
        <w:pStyle w:val="ListParagraph"/>
        <w:numPr>
          <w:ilvl w:val="0"/>
          <w:numId w:val="2"/>
        </w:numPr>
      </w:pPr>
      <w:r>
        <w:t>Action strategies</w:t>
      </w:r>
    </w:p>
    <w:p w14:paraId="3CE87701" w14:textId="313E09C7" w:rsidR="00E216FF" w:rsidRDefault="00E216FF" w:rsidP="00E216FF">
      <w:pPr>
        <w:pStyle w:val="ListParagraph"/>
        <w:numPr>
          <w:ilvl w:val="0"/>
          <w:numId w:val="2"/>
        </w:numPr>
      </w:pPr>
      <w:r>
        <w:t>Review progress</w:t>
      </w:r>
    </w:p>
    <w:p w14:paraId="2490B0D1" w14:textId="5C1B65AA" w:rsidR="00E216FF" w:rsidRDefault="00E216FF" w:rsidP="10E3AE58">
      <w:r w:rsidRPr="00E216FF">
        <w:t>A strategic plan is a dynamic document that evolves and changes as circumstances change. If a company understands that it must be continually aware of the business world around it and adapt to the changes that will surely occur, it will be able to adapt and adjust its strategies to achieve maximum success.</w:t>
      </w:r>
      <w:r w:rsidR="004849C7">
        <w:t xml:space="preserve"> (S. Foundation, 2013)</w:t>
      </w:r>
    </w:p>
    <w:p w14:paraId="79DA6EA8" w14:textId="77777777" w:rsidR="0086789F" w:rsidRDefault="0086789F" w:rsidP="10E3AE58">
      <w:pPr>
        <w:rPr>
          <w:b/>
          <w:bCs/>
          <w:u w:val="single"/>
        </w:rPr>
      </w:pPr>
    </w:p>
    <w:p w14:paraId="245B89B8" w14:textId="6DCFEB91" w:rsidR="10E3AE58" w:rsidRPr="00E216FF" w:rsidRDefault="00A131E4" w:rsidP="10E3AE58">
      <w:r w:rsidRPr="00A131E4">
        <w:rPr>
          <w:b/>
          <w:bCs/>
          <w:u w:val="single"/>
        </w:rPr>
        <w:t>Grand strategy matrix</w:t>
      </w:r>
    </w:p>
    <w:p w14:paraId="32F71971" w14:textId="1CDDF010" w:rsidR="00F95DA2" w:rsidRDefault="00F95DA2" w:rsidP="004849C7">
      <w:pPr>
        <w:rPr>
          <w:b/>
          <w:bCs/>
          <w:u w:val="single"/>
        </w:rPr>
      </w:pPr>
      <w:r>
        <w:rPr>
          <w:b/>
          <w:bCs/>
          <w:u w:val="single"/>
        </w:rPr>
        <w:t>Rapid market growth</w:t>
      </w:r>
    </w:p>
    <w:tbl>
      <w:tblPr>
        <w:tblStyle w:val="TableGrid"/>
        <w:tblW w:w="0" w:type="auto"/>
        <w:tblInd w:w="1980" w:type="dxa"/>
        <w:tblLook w:val="04A0" w:firstRow="1" w:lastRow="0" w:firstColumn="1" w:lastColumn="0" w:noHBand="0" w:noVBand="1"/>
      </w:tblPr>
      <w:tblGrid>
        <w:gridCol w:w="2528"/>
        <w:gridCol w:w="2433"/>
      </w:tblGrid>
      <w:tr w:rsidR="004849C7" w14:paraId="470BA198" w14:textId="77777777" w:rsidTr="004849C7">
        <w:trPr>
          <w:trHeight w:val="1679"/>
        </w:trPr>
        <w:tc>
          <w:tcPr>
            <w:tcW w:w="2528" w:type="dxa"/>
          </w:tcPr>
          <w:p w14:paraId="4BC45958" w14:textId="77777777" w:rsidR="004849C7" w:rsidRDefault="004849C7" w:rsidP="004849C7">
            <w:pPr>
              <w:jc w:val="center"/>
              <w:rPr>
                <w:b/>
                <w:bCs/>
                <w:u w:val="single"/>
              </w:rPr>
            </w:pPr>
          </w:p>
          <w:p w14:paraId="2CE40535" w14:textId="77777777" w:rsidR="004849C7" w:rsidRDefault="004849C7" w:rsidP="004849C7">
            <w:pPr>
              <w:jc w:val="center"/>
              <w:rPr>
                <w:b/>
                <w:bCs/>
                <w:u w:val="single"/>
              </w:rPr>
            </w:pPr>
          </w:p>
          <w:p w14:paraId="559F22C0" w14:textId="77777777" w:rsidR="004849C7" w:rsidRDefault="004849C7" w:rsidP="004849C7">
            <w:pPr>
              <w:jc w:val="center"/>
              <w:rPr>
                <w:b/>
                <w:bCs/>
                <w:u w:val="single"/>
              </w:rPr>
            </w:pPr>
          </w:p>
          <w:p w14:paraId="39F39285" w14:textId="77777777" w:rsidR="004849C7" w:rsidRDefault="004849C7" w:rsidP="004849C7">
            <w:pPr>
              <w:jc w:val="center"/>
              <w:rPr>
                <w:b/>
                <w:bCs/>
                <w:u w:val="single"/>
              </w:rPr>
            </w:pPr>
          </w:p>
          <w:p w14:paraId="15627251" w14:textId="77777777" w:rsidR="004849C7" w:rsidRDefault="004849C7" w:rsidP="004849C7">
            <w:pPr>
              <w:jc w:val="center"/>
              <w:rPr>
                <w:b/>
                <w:bCs/>
                <w:u w:val="single"/>
              </w:rPr>
            </w:pPr>
          </w:p>
          <w:p w14:paraId="3C35EABE" w14:textId="6948914C" w:rsidR="004849C7" w:rsidRDefault="004849C7" w:rsidP="004849C7">
            <w:pPr>
              <w:rPr>
                <w:b/>
                <w:bCs/>
                <w:u w:val="single"/>
              </w:rPr>
            </w:pPr>
            <w:r>
              <w:rPr>
                <w:b/>
                <w:bCs/>
                <w:u w:val="single"/>
              </w:rPr>
              <w:t>Weak competitive</w:t>
            </w:r>
          </w:p>
        </w:tc>
        <w:tc>
          <w:tcPr>
            <w:tcW w:w="2433" w:type="dxa"/>
          </w:tcPr>
          <w:p w14:paraId="00CDC7C7" w14:textId="77777777" w:rsidR="004849C7" w:rsidRDefault="004849C7" w:rsidP="004849C7">
            <w:pPr>
              <w:jc w:val="center"/>
              <w:rPr>
                <w:b/>
                <w:bCs/>
                <w:u w:val="single"/>
              </w:rPr>
            </w:pPr>
          </w:p>
          <w:p w14:paraId="4F558D0F" w14:textId="77777777" w:rsidR="004849C7" w:rsidRDefault="004849C7" w:rsidP="004849C7">
            <w:pPr>
              <w:jc w:val="center"/>
              <w:rPr>
                <w:b/>
                <w:bCs/>
                <w:u w:val="single"/>
              </w:rPr>
            </w:pPr>
          </w:p>
          <w:p w14:paraId="5446AA47" w14:textId="23D9046F" w:rsidR="004849C7" w:rsidRDefault="004849C7" w:rsidP="004849C7">
            <w:pPr>
              <w:jc w:val="center"/>
              <w:rPr>
                <w:b/>
                <w:bCs/>
                <w:u w:val="single"/>
              </w:rPr>
            </w:pPr>
            <w:r>
              <w:rPr>
                <w:b/>
                <w:bCs/>
                <w:u w:val="single"/>
              </w:rPr>
              <w:t>Airbnb</w:t>
            </w:r>
          </w:p>
          <w:p w14:paraId="1CDFB406" w14:textId="77777777" w:rsidR="004849C7" w:rsidRDefault="004849C7" w:rsidP="004849C7">
            <w:pPr>
              <w:jc w:val="center"/>
              <w:rPr>
                <w:b/>
                <w:bCs/>
                <w:u w:val="single"/>
              </w:rPr>
            </w:pPr>
          </w:p>
          <w:p w14:paraId="17B03587" w14:textId="77777777" w:rsidR="004849C7" w:rsidRDefault="004849C7" w:rsidP="004849C7">
            <w:pPr>
              <w:jc w:val="center"/>
              <w:rPr>
                <w:b/>
                <w:bCs/>
                <w:u w:val="single"/>
              </w:rPr>
            </w:pPr>
          </w:p>
          <w:p w14:paraId="7B7B5F80" w14:textId="552C103A" w:rsidR="004849C7" w:rsidRDefault="004849C7" w:rsidP="004849C7">
            <w:pPr>
              <w:rPr>
                <w:b/>
                <w:bCs/>
                <w:u w:val="single"/>
              </w:rPr>
            </w:pPr>
            <w:r>
              <w:rPr>
                <w:b/>
                <w:bCs/>
                <w:u w:val="single"/>
              </w:rPr>
              <w:t>Strong competitive</w:t>
            </w:r>
          </w:p>
        </w:tc>
      </w:tr>
      <w:tr w:rsidR="004849C7" w14:paraId="7E80F884" w14:textId="77777777" w:rsidTr="004849C7">
        <w:trPr>
          <w:trHeight w:val="2094"/>
        </w:trPr>
        <w:tc>
          <w:tcPr>
            <w:tcW w:w="2528" w:type="dxa"/>
          </w:tcPr>
          <w:p w14:paraId="244313DF" w14:textId="77777777" w:rsidR="004849C7" w:rsidRDefault="004849C7" w:rsidP="004849C7">
            <w:pPr>
              <w:jc w:val="center"/>
              <w:rPr>
                <w:b/>
                <w:bCs/>
                <w:u w:val="single"/>
              </w:rPr>
            </w:pPr>
          </w:p>
        </w:tc>
        <w:tc>
          <w:tcPr>
            <w:tcW w:w="2433" w:type="dxa"/>
          </w:tcPr>
          <w:p w14:paraId="3C5E08B6" w14:textId="77777777" w:rsidR="004849C7" w:rsidRDefault="004849C7" w:rsidP="004849C7">
            <w:pPr>
              <w:jc w:val="center"/>
              <w:rPr>
                <w:b/>
                <w:bCs/>
                <w:u w:val="single"/>
              </w:rPr>
            </w:pPr>
          </w:p>
        </w:tc>
      </w:tr>
    </w:tbl>
    <w:p w14:paraId="09A41261" w14:textId="094F5EB9" w:rsidR="00F95DA2" w:rsidRPr="00F95DA2" w:rsidRDefault="00F95DA2" w:rsidP="004849C7">
      <w:pPr>
        <w:rPr>
          <w:b/>
          <w:bCs/>
          <w:u w:val="single"/>
        </w:rPr>
      </w:pPr>
      <w:r>
        <w:rPr>
          <w:b/>
          <w:bCs/>
          <w:noProof/>
          <w:u w:val="single"/>
        </w:rPr>
        <mc:AlternateContent>
          <mc:Choice Requires="wpi">
            <w:drawing>
              <wp:anchor distT="0" distB="0" distL="114300" distR="114300" simplePos="0" relativeHeight="251663360" behindDoc="0" locked="0" layoutInCell="1" allowOverlap="1" wp14:anchorId="26F5615E" wp14:editId="1E0D83CC">
                <wp:simplePos x="0" y="0"/>
                <wp:positionH relativeFrom="column">
                  <wp:posOffset>6267450</wp:posOffset>
                </wp:positionH>
                <wp:positionV relativeFrom="paragraph">
                  <wp:posOffset>3380970</wp:posOffset>
                </wp:positionV>
                <wp:extent cx="360" cy="360"/>
                <wp:effectExtent l="38100" t="38100" r="57150" b="57150"/>
                <wp:wrapNone/>
                <wp:docPr id="11" name="Ink 11"/>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5A290E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92.8pt;margin-top:265.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VSLb2LoBAABdBAAAEAAAAAAAAAAAAAAAAADQAwAAZHJzL2luay9pbmsx&#10;LnhtbFBLAQItABQABgAIAAAAIQDv/kKA5AAAAAsBAAAPAAAAAAAAAAAAAAAAALgFAABkcnMvZG93&#10;bnJldi54bWxQSwECLQAUAAYACAAAACEAeRi8nb8AAAAhAQAAGQAAAAAAAAAAAAAAAADJBgAAZHJz&#10;L19yZWxzL2Uyb0RvYy54bWwucmVsc1BLBQYAAAAABgAGAHgBAAC/BwAAAAA=&#10;">
                <v:imagedata r:id="rId8" o:title=""/>
              </v:shape>
            </w:pict>
          </mc:Fallback>
        </mc:AlternateContent>
      </w:r>
      <w:r w:rsidRPr="00F95DA2">
        <w:rPr>
          <w:b/>
          <w:bCs/>
          <w:u w:val="single"/>
        </w:rPr>
        <w:t>Slow market growth</w:t>
      </w:r>
    </w:p>
    <w:p w14:paraId="15D95289" w14:textId="5F4445D7" w:rsidR="10E3AE58" w:rsidRDefault="10E3AE58" w:rsidP="10E3AE58">
      <w:pPr>
        <w:rPr>
          <w:b/>
          <w:bCs/>
          <w:u w:val="single"/>
        </w:rPr>
      </w:pPr>
    </w:p>
    <w:p w14:paraId="317CC13E" w14:textId="48148569" w:rsidR="006540B2" w:rsidRDefault="0003783D" w:rsidP="10E3AE58">
      <w:r w:rsidRPr="0003783D">
        <w:t>Paul Joseph DiMaggio, an American business theorist, invented the grand strategy matrix in 1980. The matrix, which first published in the Strategic Management Journal, was designed to help managers make strategic decisions. The grand strategy matrix assists businesses in developing viable alternative strategies depending on their competitive position and industry growth.</w:t>
      </w:r>
      <w:r w:rsidR="006540B2">
        <w:t xml:space="preserve"> (G. </w:t>
      </w:r>
      <w:proofErr w:type="spellStart"/>
      <w:r w:rsidR="006540B2">
        <w:t>Cufano</w:t>
      </w:r>
      <w:proofErr w:type="spellEnd"/>
      <w:r w:rsidR="006540B2">
        <w:t xml:space="preserve">, 2020) </w:t>
      </w:r>
      <w:r w:rsidR="006540B2" w:rsidRPr="006540B2">
        <w:t>Later, business strategists adopted the strategy, believing it to be effective for any company operating at the very beginning or very end of the industry life cycle.</w:t>
      </w:r>
      <w:r w:rsidR="00991404">
        <w:t xml:space="preserve"> </w:t>
      </w:r>
      <w:proofErr w:type="gramStart"/>
      <w:r w:rsidR="00991404" w:rsidRPr="00991404">
        <w:t>In reality, the</w:t>
      </w:r>
      <w:proofErr w:type="gramEnd"/>
      <w:r w:rsidR="00991404" w:rsidRPr="00991404">
        <w:t xml:space="preserve"> grand strategy matrix offers viable strategic possibilities for practically any company, independent of industry, size, or stage of life cycle.</w:t>
      </w:r>
      <w:r w:rsidR="00991404">
        <w:t xml:space="preserve"> (G. </w:t>
      </w:r>
      <w:proofErr w:type="spellStart"/>
      <w:r w:rsidR="00991404">
        <w:t>Cufano</w:t>
      </w:r>
      <w:proofErr w:type="spellEnd"/>
      <w:r w:rsidR="00991404">
        <w:t>, 2020)</w:t>
      </w:r>
    </w:p>
    <w:p w14:paraId="564EF6CB" w14:textId="52512243" w:rsidR="00991404" w:rsidRDefault="00991404" w:rsidP="00991404">
      <w:r>
        <w:t>The grand strategy matrix is a graph with four quadrants, as you can see above, with competitive position depicted on the x-axis, with poor competitiveness on the left side and strong competitiveness on the right side. Market growth is depicted on the y-axis, with rapid growth at the top and slow growth at the bottom of the matrix.</w:t>
      </w:r>
    </w:p>
    <w:p w14:paraId="0D9C3F28" w14:textId="736EA5CB" w:rsidR="00014200" w:rsidRDefault="00014200" w:rsidP="00991404">
      <w:r w:rsidRPr="00014200">
        <w:t>Airbnb's primary generic strategy is a combination of differentiation and cost leadership. Airbnb's Business - to - business strategy is distinct from traditional company models in that it provides value for both parties while also filling a market demand and supply imbalance.</w:t>
      </w:r>
    </w:p>
    <w:p w14:paraId="76DB4259" w14:textId="6750F3D3" w:rsidR="008B69B1" w:rsidRDefault="008B69B1" w:rsidP="00991404">
      <w:r w:rsidRPr="008B69B1">
        <w:t xml:space="preserve">Airbnb key element for the sustainable advantage is applied technology. Airbnb evidently poses a great threat to its competitors by generating software ranked in the top ten most creative mobile applications in </w:t>
      </w:r>
      <w:r w:rsidRPr="008B69B1">
        <w:t>the</w:t>
      </w:r>
      <w:r w:rsidRPr="008B69B1">
        <w:t xml:space="preserve"> world. When it comes to cost leadership, the company may obtain high revenue at low costs because to its application technology, which allows transactions to be done effortlessly using a mobile app and a website.  This is clearly demonstrated by $1 billion in revenues made in 2013 due to this strategy </w:t>
      </w:r>
      <w:r w:rsidRPr="008B69B1">
        <w:t>in</w:t>
      </w:r>
      <w:r w:rsidRPr="008B69B1">
        <w:t xml:space="preserve"> contrast to hotel companies, while a considerable </w:t>
      </w:r>
      <w:proofErr w:type="gramStart"/>
      <w:r w:rsidRPr="008B69B1">
        <w:t>amount</w:t>
      </w:r>
      <w:proofErr w:type="gramEnd"/>
      <w:r w:rsidRPr="008B69B1">
        <w:t xml:space="preserve"> of capitals needs to spend on variable and fixed capabilities</w:t>
      </w:r>
      <w:r>
        <w:t xml:space="preserve"> (T. Mabu, 2018)</w:t>
      </w:r>
    </w:p>
    <w:p w14:paraId="27A6E675" w14:textId="3422313A" w:rsidR="00B11AE0" w:rsidRDefault="00B11AE0" w:rsidP="00991404">
      <w:r w:rsidRPr="00B11AE0">
        <w:t>Furthermore, developing a grand matrix strategy allows the organisation to assess its ability to grow and expand in the market. The matrix is built on two key elements: market growth and competitive positioning. These two elements form a four-quadrant matrix in which the company can exist. Based on the current situation of the business, the matrix can be modified to represent the best strategy possibilities.</w:t>
      </w:r>
      <w:r>
        <w:t xml:space="preserve"> (T. Mabu, 2018)</w:t>
      </w:r>
    </w:p>
    <w:p w14:paraId="1EC748ED" w14:textId="660CFBF7" w:rsidR="00B11AE0" w:rsidRDefault="00C847A5" w:rsidP="00991404">
      <w:r w:rsidRPr="00C847A5">
        <w:t>Airbnb appears to be in a good strategic position, as it is located in Quadrant I of the Grand Strategy Matrix. The first quadrant is about a corporation that is thriving due to significant market growth. It is recommended that if you are in this advantageous position, you concentrate on present markets, such as market penetration or market development. Diversification, on the other hand, is the ideal solution to recommend in this scenario because it can lessen the risk associated with the slim product line.</w:t>
      </w:r>
      <w:r>
        <w:t xml:space="preserve"> (T. Mabu, 2018)</w:t>
      </w:r>
    </w:p>
    <w:p w14:paraId="33861502" w14:textId="77777777" w:rsidR="00991404" w:rsidRPr="00F95DA2" w:rsidRDefault="00991404" w:rsidP="10E3AE58"/>
    <w:p w14:paraId="6539A986" w14:textId="66E58E37" w:rsidR="10E3AE58" w:rsidRDefault="00922421" w:rsidP="10E3AE58">
      <w:pPr>
        <w:rPr>
          <w:b/>
          <w:bCs/>
          <w:u w:val="single"/>
        </w:rPr>
      </w:pPr>
      <w:r>
        <w:rPr>
          <w:b/>
          <w:bCs/>
          <w:u w:val="single"/>
        </w:rPr>
        <w:t>Tools and systems</w:t>
      </w:r>
    </w:p>
    <w:p w14:paraId="311E2999" w14:textId="6FB1F00D" w:rsidR="003F428A" w:rsidRDefault="00922421" w:rsidP="003F428A">
      <w:r>
        <w:t xml:space="preserve">When looking </w:t>
      </w:r>
      <w:r w:rsidR="00DD303F">
        <w:t>at how big Airbnb’s online platform is, you would need a lot of background systems to make an online platform so simple to use as a customer and for the organisation. This is called a technology stack where there are multiple systems combined to make up the foundations for a successful online platform.</w:t>
      </w:r>
      <w:r w:rsidR="00321D30">
        <w:t xml:space="preserve"> </w:t>
      </w:r>
      <w:r w:rsidR="003F428A">
        <w:t xml:space="preserve">The main characters that make up </w:t>
      </w:r>
      <w:r w:rsidR="00321D30">
        <w:t>A</w:t>
      </w:r>
      <w:r w:rsidR="003F428A">
        <w:t>irbnb</w:t>
      </w:r>
      <w:r w:rsidR="00321D30">
        <w:t>’</w:t>
      </w:r>
      <w:r w:rsidR="003F428A">
        <w:t xml:space="preserve">s systems are, </w:t>
      </w:r>
      <w:r w:rsidR="003F428A">
        <w:t xml:space="preserve">Ruby and </w:t>
      </w:r>
      <w:r w:rsidR="003F428A">
        <w:t>JavaScript</w:t>
      </w:r>
      <w:r w:rsidR="003F428A">
        <w:t xml:space="preserve"> are two programming languages.</w:t>
      </w:r>
      <w:r w:rsidR="003F428A">
        <w:t xml:space="preserve"> Ruby on rails is the framework, this framework is well known for its incredible abilities to accelerate development, as a result it lowers expenses and time to market.</w:t>
      </w:r>
    </w:p>
    <w:p w14:paraId="7776D9F1" w14:textId="5C0EE5F1" w:rsidR="00321D30" w:rsidRDefault="00321D30" w:rsidP="00321D30">
      <w:r>
        <w:lastRenderedPageBreak/>
        <w:t>React is a JavaScript framework. React, a JavaScript UI toolkit, is a versatile and efficient way to create slick user interfaces.</w:t>
      </w:r>
      <w:r>
        <w:t xml:space="preserve"> </w:t>
      </w:r>
      <w:r>
        <w:t xml:space="preserve">Nginx is a web server. Nginx is a robust HTTP and proxy server that ensures Airbnb's security and scalability while also speeding up content delivery. Nginx is used by internet industry titans such as Instagram, Netflix, and Zappos, in addition to </w:t>
      </w:r>
      <w:r>
        <w:t>Airbnb. Redis</w:t>
      </w:r>
      <w:r>
        <w:t xml:space="preserve"> is a key-value storage system. Redis is a key-value database with a scalable caching technology.</w:t>
      </w:r>
    </w:p>
    <w:p w14:paraId="42982804" w14:textId="6316A6CD" w:rsidR="00321D30" w:rsidRDefault="00321D30" w:rsidP="00321D30">
      <w:r>
        <w:t xml:space="preserve">These are just a few of the main character systems used in a large platform like Airbnb, each system chosen was designed to lower costs, and apply simplicity to their platform </w:t>
      </w:r>
      <w:r w:rsidR="00776E62">
        <w:t>that way they can target all kinds of people of all ages, the detail implemented into their platform and thought has pushed the organisation to be an online success.</w:t>
      </w:r>
    </w:p>
    <w:p w14:paraId="7709EC86" w14:textId="4DCC3F2B" w:rsidR="00776E62" w:rsidRPr="00776E62" w:rsidRDefault="00776E62" w:rsidP="00321D30">
      <w:pPr>
        <w:rPr>
          <w:b/>
          <w:bCs/>
          <w:u w:val="single"/>
        </w:rPr>
      </w:pPr>
      <w:r w:rsidRPr="00776E62">
        <w:rPr>
          <w:b/>
          <w:bCs/>
          <w:u w:val="single"/>
        </w:rPr>
        <w:t>Conclusion</w:t>
      </w:r>
    </w:p>
    <w:p w14:paraId="76902542" w14:textId="6E955858" w:rsidR="10E3AE58" w:rsidRPr="00776E62" w:rsidRDefault="00AC034D" w:rsidP="10E3AE58">
      <w:r>
        <w:t xml:space="preserve">To conclude Airbnb is a </w:t>
      </w:r>
      <w:r w:rsidR="00CE5388">
        <w:t>million-dollar</w:t>
      </w:r>
      <w:r>
        <w:t xml:space="preserve"> online platform, it is a successful organisation and has worked its way to a new level, there has been a lot of planning into the main platform with the chosen technology stack to apply simplicity for all its users, Airbnb has earnt itself a good position on the grand strategy matrix to allow confidence that they are a striving success</w:t>
      </w:r>
      <w:r w:rsidR="00CE5388">
        <w:t>. When looking at strategic formulation Airbnb has incorporated a lot of strategic formulation to be able to evolve and boost their income and usage with many databased clients continually using the platform. Airbnb’s business model canvas is also made simple keeping it personalized for peer-to-peer usage, lessens the risk factors with other potential risks covered, looking at the main findings I feel Airbnb will continue to succeed in the future and bring us a new way to holiday.</w:t>
      </w:r>
    </w:p>
    <w:p w14:paraId="340A8145" w14:textId="4B1347CC" w:rsidR="5D290C78" w:rsidRDefault="5D290C78" w:rsidP="10E3AE58">
      <w:pPr>
        <w:rPr>
          <w:b/>
          <w:bCs/>
          <w:u w:val="single"/>
        </w:rPr>
      </w:pPr>
      <w:r w:rsidRPr="10E3AE58">
        <w:rPr>
          <w:b/>
          <w:bCs/>
          <w:u w:val="single"/>
        </w:rPr>
        <w:t>References</w:t>
      </w:r>
    </w:p>
    <w:p w14:paraId="6BA5D9CA" w14:textId="6596591B" w:rsidR="79A05FDD" w:rsidRDefault="79A05FDD" w:rsidP="10E3AE58">
      <w:pPr>
        <w:rPr>
          <w:rFonts w:ascii="Calibri" w:eastAsia="Calibri" w:hAnsi="Calibri" w:cs="Calibri"/>
        </w:rPr>
      </w:pPr>
      <w:r>
        <w:t xml:space="preserve">Daniel Pereira, august 2021 </w:t>
      </w:r>
      <w:hyperlink r:id="rId9" w:anchor=":~:text=%20Airbnb%20business%20model%20canvas%20%201%20Customer,development%20and%20maintenance%20of%20the%20platform...%20More%20">
        <w:r w:rsidRPr="10E3AE58">
          <w:rPr>
            <w:rStyle w:val="Hyperlink"/>
            <w:rFonts w:ascii="Calibri" w:eastAsia="Calibri" w:hAnsi="Calibri" w:cs="Calibri"/>
          </w:rPr>
          <w:t>Airbnb Business Model Canvas (businessmodelanalyst.com)</w:t>
        </w:r>
      </w:hyperlink>
    </w:p>
    <w:p w14:paraId="141786D9" w14:textId="06A99ADB" w:rsidR="0C1D5B5F" w:rsidRDefault="0C1D5B5F" w:rsidP="10E3AE58">
      <w:pPr>
        <w:rPr>
          <w:rFonts w:ascii="Calibri" w:eastAsia="Calibri" w:hAnsi="Calibri" w:cs="Calibri"/>
        </w:rPr>
      </w:pPr>
      <w:r w:rsidRPr="10E3AE58">
        <w:rPr>
          <w:rFonts w:ascii="Calibri" w:eastAsia="Calibri" w:hAnsi="Calibri" w:cs="Calibri"/>
        </w:rPr>
        <w:t xml:space="preserve">Hayley Stainton, sept 2021 </w:t>
      </w:r>
      <w:hyperlink r:id="rId10">
        <w:r w:rsidRPr="10E3AE58">
          <w:rPr>
            <w:rStyle w:val="Hyperlink"/>
            <w:rFonts w:ascii="Calibri" w:eastAsia="Calibri" w:hAnsi="Calibri" w:cs="Calibri"/>
          </w:rPr>
          <w:t>Airbnb explained: What is it, how does it work and is it safe? - Tourism Teacher</w:t>
        </w:r>
      </w:hyperlink>
    </w:p>
    <w:p w14:paraId="610A8906" w14:textId="5AF977C8" w:rsidR="6A6229BA" w:rsidRDefault="6A6229BA" w:rsidP="10E3AE58">
      <w:pPr>
        <w:rPr>
          <w:rFonts w:ascii="Calibri" w:eastAsia="Calibri" w:hAnsi="Calibri" w:cs="Calibri"/>
        </w:rPr>
      </w:pPr>
      <w:r w:rsidRPr="10E3AE58">
        <w:rPr>
          <w:rFonts w:ascii="Calibri" w:eastAsia="Calibri" w:hAnsi="Calibri" w:cs="Calibri"/>
        </w:rPr>
        <w:t xml:space="preserve">Rebecca lake, November 2021 </w:t>
      </w:r>
      <w:hyperlink r:id="rId11">
        <w:r w:rsidRPr="10E3AE58">
          <w:rPr>
            <w:rStyle w:val="Hyperlink"/>
            <w:rFonts w:ascii="Calibri" w:eastAsia="Calibri" w:hAnsi="Calibri" w:cs="Calibri"/>
          </w:rPr>
          <w:t>What Is the Sharing Economy? (thebalance.com)</w:t>
        </w:r>
      </w:hyperlink>
    </w:p>
    <w:p w14:paraId="44538ACA" w14:textId="666D9658" w:rsidR="602BAC64" w:rsidRDefault="602BAC64" w:rsidP="10E3AE58">
      <w:pPr>
        <w:rPr>
          <w:rStyle w:val="Hyperlink"/>
          <w:rFonts w:ascii="Calibri" w:eastAsia="Calibri" w:hAnsi="Calibri" w:cs="Calibri"/>
        </w:rPr>
      </w:pPr>
      <w:r w:rsidRPr="10E3AE58">
        <w:rPr>
          <w:rFonts w:ascii="Calibri" w:eastAsia="Calibri" w:hAnsi="Calibri" w:cs="Calibri"/>
        </w:rPr>
        <w:t xml:space="preserve">Vision team, 2022 </w:t>
      </w:r>
      <w:hyperlink r:id="rId12" w:anchor=":~:text=Airbnb%20Mission%20Statement%20and%20Vision%20Statement%20Analysis%202021,home%2C%20where%20you%20...%203%20Vision%20Statement.%20">
        <w:r w:rsidRPr="10E3AE58">
          <w:rPr>
            <w:rStyle w:val="Hyperlink"/>
            <w:rFonts w:ascii="Calibri" w:eastAsia="Calibri" w:hAnsi="Calibri" w:cs="Calibri"/>
          </w:rPr>
          <w:t>Airbnb Mission Statement And Vision Statement Analysis 2022 (visionarybusinessperson.com)</w:t>
        </w:r>
      </w:hyperlink>
    </w:p>
    <w:p w14:paraId="152DA09D" w14:textId="20C99EFD" w:rsidR="0003783D" w:rsidRDefault="0003783D" w:rsidP="10E3AE58">
      <w:r w:rsidRPr="006540B2">
        <w:rPr>
          <w:rStyle w:val="Hyperlink"/>
          <w:rFonts w:ascii="Calibri" w:eastAsia="Calibri" w:hAnsi="Calibri" w:cs="Calibri"/>
          <w:color w:val="000000" w:themeColor="text1"/>
          <w:u w:val="none"/>
        </w:rPr>
        <w:t xml:space="preserve">Gennaro </w:t>
      </w:r>
      <w:proofErr w:type="spellStart"/>
      <w:r w:rsidR="006540B2" w:rsidRPr="006540B2">
        <w:rPr>
          <w:rStyle w:val="Hyperlink"/>
          <w:rFonts w:ascii="Calibri" w:eastAsia="Calibri" w:hAnsi="Calibri" w:cs="Calibri"/>
          <w:color w:val="000000" w:themeColor="text1"/>
          <w:u w:val="none"/>
        </w:rPr>
        <w:t>C</w:t>
      </w:r>
      <w:r w:rsidRPr="006540B2">
        <w:rPr>
          <w:rStyle w:val="Hyperlink"/>
          <w:rFonts w:ascii="Calibri" w:eastAsia="Calibri" w:hAnsi="Calibri" w:cs="Calibri"/>
          <w:color w:val="000000" w:themeColor="text1"/>
          <w:u w:val="none"/>
        </w:rPr>
        <w:t>u</w:t>
      </w:r>
      <w:r w:rsidR="006540B2" w:rsidRPr="006540B2">
        <w:rPr>
          <w:rStyle w:val="Hyperlink"/>
          <w:rFonts w:ascii="Calibri" w:eastAsia="Calibri" w:hAnsi="Calibri" w:cs="Calibri"/>
          <w:color w:val="000000" w:themeColor="text1"/>
          <w:u w:val="none"/>
        </w:rPr>
        <w:t>fano</w:t>
      </w:r>
      <w:proofErr w:type="spellEnd"/>
      <w:r w:rsidR="006540B2" w:rsidRPr="006540B2">
        <w:rPr>
          <w:rStyle w:val="Hyperlink"/>
          <w:rFonts w:ascii="Calibri" w:eastAsia="Calibri" w:hAnsi="Calibri" w:cs="Calibri"/>
          <w:color w:val="000000" w:themeColor="text1"/>
          <w:u w:val="none"/>
        </w:rPr>
        <w:t>, 2020</w:t>
      </w:r>
      <w:r w:rsidR="006540B2">
        <w:rPr>
          <w:rStyle w:val="Hyperlink"/>
          <w:rFonts w:ascii="Calibri" w:eastAsia="Calibri" w:hAnsi="Calibri" w:cs="Calibri"/>
          <w:color w:val="000000" w:themeColor="text1"/>
          <w:u w:val="none"/>
        </w:rPr>
        <w:t xml:space="preserve"> </w:t>
      </w:r>
      <w:hyperlink r:id="rId13" w:anchor=":~:text=The%20grand%20strategy%20matrix%20consists%20of%20a%20graph,weak%20competitiveness%20and%20the%20right%20side%20strong%20competitiveness." w:history="1">
        <w:r w:rsidR="006540B2" w:rsidRPr="006540B2">
          <w:rPr>
            <w:color w:val="0000FF"/>
            <w:u w:val="single"/>
          </w:rPr>
          <w:t xml:space="preserve">What Is The Grand Strategy Matrix? The Grand Strategy Matrix </w:t>
        </w:r>
        <w:proofErr w:type="gramStart"/>
        <w:r w:rsidR="006540B2" w:rsidRPr="006540B2">
          <w:rPr>
            <w:color w:val="0000FF"/>
            <w:u w:val="single"/>
          </w:rPr>
          <w:t>In</w:t>
        </w:r>
        <w:proofErr w:type="gramEnd"/>
        <w:r w:rsidR="006540B2" w:rsidRPr="006540B2">
          <w:rPr>
            <w:color w:val="0000FF"/>
            <w:u w:val="single"/>
          </w:rPr>
          <w:t xml:space="preserve"> A Nutshell - </w:t>
        </w:r>
        <w:proofErr w:type="spellStart"/>
        <w:r w:rsidR="006540B2" w:rsidRPr="006540B2">
          <w:rPr>
            <w:color w:val="0000FF"/>
            <w:u w:val="single"/>
          </w:rPr>
          <w:t>FourWeekMBA</w:t>
        </w:r>
        <w:proofErr w:type="spellEnd"/>
      </w:hyperlink>
    </w:p>
    <w:p w14:paraId="71E525B3" w14:textId="2BBCC74B" w:rsidR="006540B2" w:rsidRDefault="00987BEA" w:rsidP="10E3AE58">
      <w:r>
        <w:rPr>
          <w:rFonts w:ascii="Calibri" w:eastAsia="Calibri" w:hAnsi="Calibri" w:cs="Calibri"/>
          <w:color w:val="000000" w:themeColor="text1"/>
        </w:rPr>
        <w:t xml:space="preserve">Thu </w:t>
      </w:r>
      <w:proofErr w:type="spellStart"/>
      <w:r>
        <w:rPr>
          <w:rFonts w:ascii="Calibri" w:eastAsia="Calibri" w:hAnsi="Calibri" w:cs="Calibri"/>
          <w:color w:val="000000" w:themeColor="text1"/>
        </w:rPr>
        <w:t>mabu</w:t>
      </w:r>
      <w:proofErr w:type="spellEnd"/>
      <w:r>
        <w:rPr>
          <w:rFonts w:ascii="Calibri" w:eastAsia="Calibri" w:hAnsi="Calibri" w:cs="Calibri"/>
          <w:color w:val="000000" w:themeColor="text1"/>
        </w:rPr>
        <w:t>, 2018</w:t>
      </w:r>
      <w:r w:rsidR="00F82853">
        <w:rPr>
          <w:rFonts w:ascii="Calibri" w:eastAsia="Calibri" w:hAnsi="Calibri" w:cs="Calibri"/>
          <w:color w:val="000000" w:themeColor="text1"/>
        </w:rPr>
        <w:t xml:space="preserve"> </w:t>
      </w:r>
      <w:hyperlink r:id="rId14" w:history="1">
        <w:r w:rsidR="00F82853" w:rsidRPr="00F82853">
          <w:rPr>
            <w:color w:val="0000FF"/>
            <w:u w:val="single"/>
          </w:rPr>
          <w:t>Airbnb Strategy Analysis [poegkjdzzq2l] (vbook.pub)</w:t>
        </w:r>
      </w:hyperlink>
    </w:p>
    <w:p w14:paraId="043644A4" w14:textId="2FA03787" w:rsidR="00F82853" w:rsidRDefault="00824897" w:rsidP="10E3AE58">
      <w:r>
        <w:rPr>
          <w:rFonts w:ascii="Calibri" w:eastAsia="Calibri" w:hAnsi="Calibri" w:cs="Calibri"/>
          <w:color w:val="000000" w:themeColor="text1"/>
        </w:rPr>
        <w:t xml:space="preserve">Sailor foundation, 2013 </w:t>
      </w:r>
      <w:hyperlink r:id="rId15" w:history="1">
        <w:r w:rsidRPr="00824897">
          <w:rPr>
            <w:color w:val="0000FF"/>
            <w:u w:val="single"/>
          </w:rPr>
          <w:t>4 (saylor.org)</w:t>
        </w:r>
      </w:hyperlink>
    </w:p>
    <w:p w14:paraId="307F06E4" w14:textId="255F4FAF" w:rsidR="00776E62" w:rsidRPr="006540B2" w:rsidRDefault="00776E62" w:rsidP="10E3AE58">
      <w:pPr>
        <w:rPr>
          <w:rFonts w:ascii="Calibri" w:eastAsia="Calibri" w:hAnsi="Calibri" w:cs="Calibri"/>
          <w:color w:val="000000" w:themeColor="text1"/>
        </w:rPr>
      </w:pPr>
      <w:r>
        <w:t xml:space="preserve">Julia Tokareva, 2018  </w:t>
      </w:r>
      <w:hyperlink r:id="rId16" w:history="1">
        <w:r w:rsidRPr="00776E62">
          <w:rPr>
            <w:color w:val="0000FF"/>
            <w:u w:val="single"/>
          </w:rPr>
          <w:t>What Technology Stack Does Airbnb Use? (forbes.com)</w:t>
        </w:r>
      </w:hyperlink>
    </w:p>
    <w:sectPr w:rsidR="00776E62" w:rsidRPr="006540B2">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19021" w14:textId="77777777" w:rsidR="00B83B09" w:rsidRDefault="00B83B09" w:rsidP="00D82306">
      <w:pPr>
        <w:spacing w:after="0" w:line="240" w:lineRule="auto"/>
      </w:pPr>
      <w:r>
        <w:separator/>
      </w:r>
    </w:p>
  </w:endnote>
  <w:endnote w:type="continuationSeparator" w:id="0">
    <w:p w14:paraId="58530427" w14:textId="77777777" w:rsidR="00B83B09" w:rsidRDefault="00B83B09" w:rsidP="00D82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3A7BC" w14:textId="77777777" w:rsidR="00D82306" w:rsidRDefault="00D823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23825" w14:textId="77777777" w:rsidR="00D82306" w:rsidRPr="00D82306" w:rsidRDefault="00D82306">
    <w:pPr>
      <w:pStyle w:val="Footer"/>
      <w:rPr>
        <w:color w:val="000000" w:themeColor="text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8EB77" w14:textId="77777777" w:rsidR="00D82306" w:rsidRDefault="00D82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065CD" w14:textId="77777777" w:rsidR="00B83B09" w:rsidRDefault="00B83B09" w:rsidP="00D82306">
      <w:pPr>
        <w:spacing w:after="0" w:line="240" w:lineRule="auto"/>
      </w:pPr>
      <w:r>
        <w:separator/>
      </w:r>
    </w:p>
  </w:footnote>
  <w:footnote w:type="continuationSeparator" w:id="0">
    <w:p w14:paraId="3FC3363B" w14:textId="77777777" w:rsidR="00B83B09" w:rsidRDefault="00B83B09" w:rsidP="00D82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7D1AF" w14:textId="77777777" w:rsidR="00D82306" w:rsidRDefault="00D823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6CF30" w14:textId="77777777" w:rsidR="00D82306" w:rsidRDefault="00D823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543AE" w14:textId="77777777" w:rsidR="00D82306" w:rsidRDefault="00D82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86B"/>
    <w:multiLevelType w:val="hybridMultilevel"/>
    <w:tmpl w:val="E9F04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9119FF"/>
    <w:multiLevelType w:val="hybridMultilevel"/>
    <w:tmpl w:val="EB3AAD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50A0877"/>
    <w:multiLevelType w:val="hybridMultilevel"/>
    <w:tmpl w:val="BC64F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FA6D19"/>
    <w:multiLevelType w:val="hybridMultilevel"/>
    <w:tmpl w:val="3E34A8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183D87"/>
    <w:multiLevelType w:val="hybridMultilevel"/>
    <w:tmpl w:val="2FB0F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7E125B"/>
    <w:multiLevelType w:val="hybridMultilevel"/>
    <w:tmpl w:val="D7324D36"/>
    <w:lvl w:ilvl="0" w:tplc="75AE103E">
      <w:start w:val="1"/>
      <w:numFmt w:val="bullet"/>
      <w:lvlText w:val=""/>
      <w:lvlJc w:val="left"/>
      <w:pPr>
        <w:ind w:left="720" w:hanging="360"/>
      </w:pPr>
      <w:rPr>
        <w:rFonts w:ascii="Symbol" w:hAnsi="Symbol" w:hint="default"/>
      </w:rPr>
    </w:lvl>
    <w:lvl w:ilvl="1" w:tplc="56E86F08">
      <w:start w:val="1"/>
      <w:numFmt w:val="bullet"/>
      <w:lvlText w:val="o"/>
      <w:lvlJc w:val="left"/>
      <w:pPr>
        <w:ind w:left="1440" w:hanging="360"/>
      </w:pPr>
      <w:rPr>
        <w:rFonts w:ascii="Courier New" w:hAnsi="Courier New" w:hint="default"/>
      </w:rPr>
    </w:lvl>
    <w:lvl w:ilvl="2" w:tplc="29F60610">
      <w:start w:val="1"/>
      <w:numFmt w:val="bullet"/>
      <w:lvlText w:val=""/>
      <w:lvlJc w:val="left"/>
      <w:pPr>
        <w:ind w:left="2160" w:hanging="360"/>
      </w:pPr>
      <w:rPr>
        <w:rFonts w:ascii="Wingdings" w:hAnsi="Wingdings" w:hint="default"/>
      </w:rPr>
    </w:lvl>
    <w:lvl w:ilvl="3" w:tplc="D556DA28">
      <w:start w:val="1"/>
      <w:numFmt w:val="bullet"/>
      <w:lvlText w:val=""/>
      <w:lvlJc w:val="left"/>
      <w:pPr>
        <w:ind w:left="2880" w:hanging="360"/>
      </w:pPr>
      <w:rPr>
        <w:rFonts w:ascii="Symbol" w:hAnsi="Symbol" w:hint="default"/>
      </w:rPr>
    </w:lvl>
    <w:lvl w:ilvl="4" w:tplc="CA887DC0">
      <w:start w:val="1"/>
      <w:numFmt w:val="bullet"/>
      <w:lvlText w:val="o"/>
      <w:lvlJc w:val="left"/>
      <w:pPr>
        <w:ind w:left="3600" w:hanging="360"/>
      </w:pPr>
      <w:rPr>
        <w:rFonts w:ascii="Courier New" w:hAnsi="Courier New" w:hint="default"/>
      </w:rPr>
    </w:lvl>
    <w:lvl w:ilvl="5" w:tplc="AE9AF57E">
      <w:start w:val="1"/>
      <w:numFmt w:val="bullet"/>
      <w:lvlText w:val=""/>
      <w:lvlJc w:val="left"/>
      <w:pPr>
        <w:ind w:left="4320" w:hanging="360"/>
      </w:pPr>
      <w:rPr>
        <w:rFonts w:ascii="Wingdings" w:hAnsi="Wingdings" w:hint="default"/>
      </w:rPr>
    </w:lvl>
    <w:lvl w:ilvl="6" w:tplc="9B4AEBE0">
      <w:start w:val="1"/>
      <w:numFmt w:val="bullet"/>
      <w:lvlText w:val=""/>
      <w:lvlJc w:val="left"/>
      <w:pPr>
        <w:ind w:left="5040" w:hanging="360"/>
      </w:pPr>
      <w:rPr>
        <w:rFonts w:ascii="Symbol" w:hAnsi="Symbol" w:hint="default"/>
      </w:rPr>
    </w:lvl>
    <w:lvl w:ilvl="7" w:tplc="A51EDE72">
      <w:start w:val="1"/>
      <w:numFmt w:val="bullet"/>
      <w:lvlText w:val="o"/>
      <w:lvlJc w:val="left"/>
      <w:pPr>
        <w:ind w:left="5760" w:hanging="360"/>
      </w:pPr>
      <w:rPr>
        <w:rFonts w:ascii="Courier New" w:hAnsi="Courier New" w:hint="default"/>
      </w:rPr>
    </w:lvl>
    <w:lvl w:ilvl="8" w:tplc="6B121922">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7A4970"/>
    <w:rsid w:val="00014200"/>
    <w:rsid w:val="0003783D"/>
    <w:rsid w:val="00070593"/>
    <w:rsid w:val="00261145"/>
    <w:rsid w:val="00321D30"/>
    <w:rsid w:val="00357836"/>
    <w:rsid w:val="003F428A"/>
    <w:rsid w:val="004849C7"/>
    <w:rsid w:val="00521763"/>
    <w:rsid w:val="005EC17B"/>
    <w:rsid w:val="006540B2"/>
    <w:rsid w:val="00685027"/>
    <w:rsid w:val="00776E62"/>
    <w:rsid w:val="00824897"/>
    <w:rsid w:val="0086789F"/>
    <w:rsid w:val="008B2401"/>
    <w:rsid w:val="008B69B1"/>
    <w:rsid w:val="00922421"/>
    <w:rsid w:val="00987BEA"/>
    <w:rsid w:val="00991404"/>
    <w:rsid w:val="00995528"/>
    <w:rsid w:val="00A131E4"/>
    <w:rsid w:val="00A329D1"/>
    <w:rsid w:val="00AC034D"/>
    <w:rsid w:val="00B11AE0"/>
    <w:rsid w:val="00B83B09"/>
    <w:rsid w:val="00BD26DB"/>
    <w:rsid w:val="00C847A5"/>
    <w:rsid w:val="00CC4C43"/>
    <w:rsid w:val="00CE5388"/>
    <w:rsid w:val="00D82306"/>
    <w:rsid w:val="00DD303F"/>
    <w:rsid w:val="00E216FF"/>
    <w:rsid w:val="00EA6034"/>
    <w:rsid w:val="00F82853"/>
    <w:rsid w:val="00F95DA2"/>
    <w:rsid w:val="023EFA32"/>
    <w:rsid w:val="02895874"/>
    <w:rsid w:val="03941658"/>
    <w:rsid w:val="03C95CEB"/>
    <w:rsid w:val="05BA08E4"/>
    <w:rsid w:val="0630286E"/>
    <w:rsid w:val="06513EA6"/>
    <w:rsid w:val="073B50E7"/>
    <w:rsid w:val="07ED0F07"/>
    <w:rsid w:val="081C455A"/>
    <w:rsid w:val="085BD32E"/>
    <w:rsid w:val="0888F672"/>
    <w:rsid w:val="092AB584"/>
    <w:rsid w:val="097A9B65"/>
    <w:rsid w:val="09ADBA4A"/>
    <w:rsid w:val="09F7A38F"/>
    <w:rsid w:val="0A24C6D3"/>
    <w:rsid w:val="0A746CD4"/>
    <w:rsid w:val="0A7CA25B"/>
    <w:rsid w:val="0ABB73A8"/>
    <w:rsid w:val="0AC685E5"/>
    <w:rsid w:val="0BAC9C4D"/>
    <w:rsid w:val="0C103D35"/>
    <w:rsid w:val="0C1D5B5F"/>
    <w:rsid w:val="0C574409"/>
    <w:rsid w:val="0C6DADC9"/>
    <w:rsid w:val="0D135D57"/>
    <w:rsid w:val="0D741ADE"/>
    <w:rsid w:val="0DAC0D96"/>
    <w:rsid w:val="0DE7B639"/>
    <w:rsid w:val="0DFE26A7"/>
    <w:rsid w:val="0E6F83A0"/>
    <w:rsid w:val="0EC5F4DF"/>
    <w:rsid w:val="0ED6C8FF"/>
    <w:rsid w:val="0F83869A"/>
    <w:rsid w:val="10E3AE58"/>
    <w:rsid w:val="111F56FB"/>
    <w:rsid w:val="112AB52C"/>
    <w:rsid w:val="116C4608"/>
    <w:rsid w:val="121BDDD1"/>
    <w:rsid w:val="12CF45D2"/>
    <w:rsid w:val="12FD8FF8"/>
    <w:rsid w:val="13891C1E"/>
    <w:rsid w:val="152DA1D7"/>
    <w:rsid w:val="15857B6F"/>
    <w:rsid w:val="15A27FDE"/>
    <w:rsid w:val="15B02068"/>
    <w:rsid w:val="16EDEB35"/>
    <w:rsid w:val="17A1E436"/>
    <w:rsid w:val="17EF82E1"/>
    <w:rsid w:val="18B1AA14"/>
    <w:rsid w:val="18FB0844"/>
    <w:rsid w:val="19471C7C"/>
    <w:rsid w:val="19BCB383"/>
    <w:rsid w:val="1AFE3631"/>
    <w:rsid w:val="1B9629D7"/>
    <w:rsid w:val="1BB9CCE7"/>
    <w:rsid w:val="1C59B870"/>
    <w:rsid w:val="1D5909EE"/>
    <w:rsid w:val="1E4D25F5"/>
    <w:rsid w:val="1ECC124D"/>
    <w:rsid w:val="1F39D4C2"/>
    <w:rsid w:val="20DA9B49"/>
    <w:rsid w:val="21140136"/>
    <w:rsid w:val="21F2FC82"/>
    <w:rsid w:val="221317C2"/>
    <w:rsid w:val="227788FD"/>
    <w:rsid w:val="22A7AFB9"/>
    <w:rsid w:val="22F5B6E3"/>
    <w:rsid w:val="2355791B"/>
    <w:rsid w:val="23AE1CC5"/>
    <w:rsid w:val="23FE6F2F"/>
    <w:rsid w:val="2480673E"/>
    <w:rsid w:val="26DA4B6A"/>
    <w:rsid w:val="26DE6D93"/>
    <w:rsid w:val="27203EB1"/>
    <w:rsid w:val="27352906"/>
    <w:rsid w:val="27B80800"/>
    <w:rsid w:val="27E00D54"/>
    <w:rsid w:val="28B69CC3"/>
    <w:rsid w:val="291F131B"/>
    <w:rsid w:val="2945EFD7"/>
    <w:rsid w:val="2962B558"/>
    <w:rsid w:val="2A14B329"/>
    <w:rsid w:val="2ABAE37C"/>
    <w:rsid w:val="2BA0D1AB"/>
    <w:rsid w:val="2C3AEAF5"/>
    <w:rsid w:val="2C56B3DD"/>
    <w:rsid w:val="2CC88110"/>
    <w:rsid w:val="2DF2843E"/>
    <w:rsid w:val="2DF724D4"/>
    <w:rsid w:val="2E21A845"/>
    <w:rsid w:val="2E36267B"/>
    <w:rsid w:val="30F4E7C2"/>
    <w:rsid w:val="312A2500"/>
    <w:rsid w:val="32449719"/>
    <w:rsid w:val="33B9B854"/>
    <w:rsid w:val="34DA78C9"/>
    <w:rsid w:val="3570E1A3"/>
    <w:rsid w:val="36D74C04"/>
    <w:rsid w:val="36FAEF14"/>
    <w:rsid w:val="38063F2F"/>
    <w:rsid w:val="381BA445"/>
    <w:rsid w:val="38E46D87"/>
    <w:rsid w:val="38F58DFB"/>
    <w:rsid w:val="3980C6A8"/>
    <w:rsid w:val="3A1C1FB7"/>
    <w:rsid w:val="3A393890"/>
    <w:rsid w:val="3A4FA8FE"/>
    <w:rsid w:val="3BABA1DC"/>
    <w:rsid w:val="3C42C5C2"/>
    <w:rsid w:val="3E46C3BB"/>
    <w:rsid w:val="3EFB39C3"/>
    <w:rsid w:val="3F7E1EFD"/>
    <w:rsid w:val="3FF0082C"/>
    <w:rsid w:val="3FF7C405"/>
    <w:rsid w:val="4017BB15"/>
    <w:rsid w:val="40A87A14"/>
    <w:rsid w:val="418BD88D"/>
    <w:rsid w:val="418E27DA"/>
    <w:rsid w:val="42276711"/>
    <w:rsid w:val="434E7DD6"/>
    <w:rsid w:val="44B6053F"/>
    <w:rsid w:val="44DD9CAE"/>
    <w:rsid w:val="456A3D10"/>
    <w:rsid w:val="45D75410"/>
    <w:rsid w:val="45FA1F57"/>
    <w:rsid w:val="472AD952"/>
    <w:rsid w:val="47D442B2"/>
    <w:rsid w:val="480C0AF3"/>
    <w:rsid w:val="487A4970"/>
    <w:rsid w:val="4892126A"/>
    <w:rsid w:val="490EF4D2"/>
    <w:rsid w:val="4945D69C"/>
    <w:rsid w:val="49F47CDE"/>
    <w:rsid w:val="4A2DE2CB"/>
    <w:rsid w:val="4AA3C37D"/>
    <w:rsid w:val="4AAAC533"/>
    <w:rsid w:val="4AD6A84A"/>
    <w:rsid w:val="4B8568E5"/>
    <w:rsid w:val="4C19000F"/>
    <w:rsid w:val="4CDC37BF"/>
    <w:rsid w:val="4D213946"/>
    <w:rsid w:val="4DC8C897"/>
    <w:rsid w:val="4E438436"/>
    <w:rsid w:val="4E86CC84"/>
    <w:rsid w:val="4EA2714C"/>
    <w:rsid w:val="4EA8F719"/>
    <w:rsid w:val="4F5FC2C1"/>
    <w:rsid w:val="5080AF02"/>
    <w:rsid w:val="521ED8EC"/>
    <w:rsid w:val="52636E90"/>
    <w:rsid w:val="5326FAB7"/>
    <w:rsid w:val="535E7F9C"/>
    <w:rsid w:val="53658F2B"/>
    <w:rsid w:val="53907ACA"/>
    <w:rsid w:val="542A60A0"/>
    <w:rsid w:val="5458AAC6"/>
    <w:rsid w:val="54DC3767"/>
    <w:rsid w:val="552C4B2B"/>
    <w:rsid w:val="5557AF74"/>
    <w:rsid w:val="559B0F52"/>
    <w:rsid w:val="55C55F1C"/>
    <w:rsid w:val="55F2BA9B"/>
    <w:rsid w:val="563100F4"/>
    <w:rsid w:val="564E97C5"/>
    <w:rsid w:val="56C81B8C"/>
    <w:rsid w:val="5788856B"/>
    <w:rsid w:val="57A701A8"/>
    <w:rsid w:val="57BBDE7F"/>
    <w:rsid w:val="57EC01AD"/>
    <w:rsid w:val="57F25402"/>
    <w:rsid w:val="58D2B014"/>
    <w:rsid w:val="59316AD2"/>
    <w:rsid w:val="5932445E"/>
    <w:rsid w:val="5937FEB8"/>
    <w:rsid w:val="597C293C"/>
    <w:rsid w:val="5A3EBB08"/>
    <w:rsid w:val="5A5EB218"/>
    <w:rsid w:val="5BC6C4F4"/>
    <w:rsid w:val="5C43C6B8"/>
    <w:rsid w:val="5D28DA28"/>
    <w:rsid w:val="5D290C78"/>
    <w:rsid w:val="5D70F77E"/>
    <w:rsid w:val="5E619586"/>
    <w:rsid w:val="5EAF9C67"/>
    <w:rsid w:val="5F41F198"/>
    <w:rsid w:val="5F5B19F5"/>
    <w:rsid w:val="5FB13413"/>
    <w:rsid w:val="5FFD65E7"/>
    <w:rsid w:val="601D734A"/>
    <w:rsid w:val="602BAC64"/>
    <w:rsid w:val="6047528D"/>
    <w:rsid w:val="606EF4B6"/>
    <w:rsid w:val="60A5516C"/>
    <w:rsid w:val="61993648"/>
    <w:rsid w:val="626BA027"/>
    <w:rsid w:val="6292BAB7"/>
    <w:rsid w:val="6357DB09"/>
    <w:rsid w:val="635E7856"/>
    <w:rsid w:val="63DD7742"/>
    <w:rsid w:val="64FA48B7"/>
    <w:rsid w:val="651AC3B0"/>
    <w:rsid w:val="654A5C7B"/>
    <w:rsid w:val="65C4D4EF"/>
    <w:rsid w:val="66E62CDC"/>
    <w:rsid w:val="670FE6BD"/>
    <w:rsid w:val="6760A550"/>
    <w:rsid w:val="68B758BA"/>
    <w:rsid w:val="68F0C164"/>
    <w:rsid w:val="68FC75B1"/>
    <w:rsid w:val="6943F91C"/>
    <w:rsid w:val="69EE34D3"/>
    <w:rsid w:val="6A6229BA"/>
    <w:rsid w:val="6B34C4F5"/>
    <w:rsid w:val="6B754E64"/>
    <w:rsid w:val="6BB984E7"/>
    <w:rsid w:val="6C05DEDE"/>
    <w:rsid w:val="6C286226"/>
    <w:rsid w:val="6CC68D76"/>
    <w:rsid w:val="6CEC323F"/>
    <w:rsid w:val="6DCFE6D4"/>
    <w:rsid w:val="6E5A08FF"/>
    <w:rsid w:val="6EB007F4"/>
    <w:rsid w:val="6F265D5E"/>
    <w:rsid w:val="6F5253E6"/>
    <w:rsid w:val="6F7CC313"/>
    <w:rsid w:val="6FB5A7CE"/>
    <w:rsid w:val="6FEF0DBB"/>
    <w:rsid w:val="6FF5D960"/>
    <w:rsid w:val="707A034B"/>
    <w:rsid w:val="71078796"/>
    <w:rsid w:val="7151782F"/>
    <w:rsid w:val="718ADE1C"/>
    <w:rsid w:val="71D424BB"/>
    <w:rsid w:val="7215D3AC"/>
    <w:rsid w:val="7339C979"/>
    <w:rsid w:val="743F2858"/>
    <w:rsid w:val="748BBFDC"/>
    <w:rsid w:val="74D7EE07"/>
    <w:rsid w:val="757C3135"/>
    <w:rsid w:val="759FD445"/>
    <w:rsid w:val="75EB0717"/>
    <w:rsid w:val="7624E952"/>
    <w:rsid w:val="7677779C"/>
    <w:rsid w:val="76CB6CF1"/>
    <w:rsid w:val="7704F793"/>
    <w:rsid w:val="77B8C89D"/>
    <w:rsid w:val="77C0B9B3"/>
    <w:rsid w:val="785609E2"/>
    <w:rsid w:val="7922A7D9"/>
    <w:rsid w:val="79A05FDD"/>
    <w:rsid w:val="79AF185E"/>
    <w:rsid w:val="7A33E84C"/>
    <w:rsid w:val="7A50A8C9"/>
    <w:rsid w:val="7ADEF333"/>
    <w:rsid w:val="7B4DCA81"/>
    <w:rsid w:val="7BCFB8AD"/>
    <w:rsid w:val="7C44B2D8"/>
    <w:rsid w:val="7C689E7A"/>
    <w:rsid w:val="7CD23159"/>
    <w:rsid w:val="7D6B890E"/>
    <w:rsid w:val="7E2BCADB"/>
    <w:rsid w:val="7F07596F"/>
    <w:rsid w:val="7F697253"/>
    <w:rsid w:val="7F78C100"/>
    <w:rsid w:val="7FB26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A4970"/>
  <w15:chartTrackingRefBased/>
  <w15:docId w15:val="{1CCCAF79-D0E9-481E-A47C-286FA429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D82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306"/>
  </w:style>
  <w:style w:type="paragraph" w:styleId="Footer">
    <w:name w:val="footer"/>
    <w:basedOn w:val="Normal"/>
    <w:link w:val="FooterChar"/>
    <w:uiPriority w:val="99"/>
    <w:unhideWhenUsed/>
    <w:rsid w:val="00D82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306"/>
  </w:style>
  <w:style w:type="paragraph" w:styleId="ListParagraph">
    <w:name w:val="List Paragraph"/>
    <w:basedOn w:val="Normal"/>
    <w:uiPriority w:val="34"/>
    <w:qFormat/>
    <w:rsid w:val="00E216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ourweekmba.com/grand-strategy-matrix/"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customXml" Target="ink/ink1.xml"/><Relationship Id="rId12" Type="http://schemas.openxmlformats.org/officeDocument/2006/relationships/hyperlink" Target="https://visionarybusinessperson.com/airbnb-mission-statement-vision-statement-analysi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orbes.com/sites/quora/2018/02/20/what-technology-stack-does-airbnb-use/?sh=29e59a504025"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alance.com/what-is-the-sharing-economy-518889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ources.saylor.org/wwwresources/archived/site/wp-content/uploads/2013/02/BUS208-7.3.1.1-Strategy-Formulation-FINAL.pdf" TargetMode="External"/><Relationship Id="rId23" Type="http://schemas.openxmlformats.org/officeDocument/2006/relationships/fontTable" Target="fontTable.xml"/><Relationship Id="rId10" Type="http://schemas.openxmlformats.org/officeDocument/2006/relationships/hyperlink" Target="https://tourismteacher.com/airbnb-explaine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usinessmodelanalyst.com/airbnb-business-model/" TargetMode="External"/><Relationship Id="rId14" Type="http://schemas.openxmlformats.org/officeDocument/2006/relationships/hyperlink" Target="https://vbook.pub/documents/airbnb-strategy-analysis-poegkjdzzq2l" TargetMode="External"/><Relationship Id="rId22" Type="http://schemas.openxmlformats.org/officeDocument/2006/relationships/footer" Target="footer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0T18:30:11.365"/>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7</Pages>
  <Words>2685</Words>
  <Characters>15307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Jade Goddard (1910397)</dc:creator>
  <cp:keywords/>
  <dc:description/>
  <cp:lastModifiedBy>Ebony Jade Goddard (1910397)</cp:lastModifiedBy>
  <cp:revision>7</cp:revision>
  <dcterms:created xsi:type="dcterms:W3CDTF">2022-01-08T18:14:00Z</dcterms:created>
  <dcterms:modified xsi:type="dcterms:W3CDTF">2022-01-10T22:14:00Z</dcterms:modified>
</cp:coreProperties>
</file>