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AABE24" w14:textId="77777777" w:rsidR="00762263" w:rsidRPr="00B77CEB" w:rsidRDefault="00762263" w:rsidP="00762263">
      <w:pPr>
        <w:rPr>
          <w:b/>
          <w:bCs/>
        </w:rPr>
      </w:pPr>
      <w:r>
        <w:t xml:space="preserve">                                                             </w:t>
      </w:r>
      <w:r w:rsidRPr="00B77CEB">
        <w:rPr>
          <w:b/>
          <w:bCs/>
        </w:rPr>
        <w:t>PERSONAL DEVELOPMENT PLAN</w:t>
      </w:r>
    </w:p>
    <w:p w14:paraId="464D29CB" w14:textId="77777777" w:rsidR="00762263" w:rsidRDefault="00762263" w:rsidP="00762263"/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1271"/>
        <w:gridCol w:w="3237"/>
        <w:gridCol w:w="2575"/>
        <w:gridCol w:w="2693"/>
      </w:tblGrid>
      <w:tr w:rsidR="00762263" w14:paraId="4E1F7167" w14:textId="77777777" w:rsidTr="009516D6">
        <w:tc>
          <w:tcPr>
            <w:tcW w:w="1271" w:type="dxa"/>
          </w:tcPr>
          <w:p w14:paraId="19492BDD" w14:textId="77777777" w:rsidR="00762263" w:rsidRDefault="00762263" w:rsidP="009516D6"/>
          <w:p w14:paraId="27246BF8" w14:textId="77777777" w:rsidR="00762263" w:rsidRPr="00B77CEB" w:rsidRDefault="00762263" w:rsidP="009516D6">
            <w:pPr>
              <w:rPr>
                <w:b/>
                <w:bCs/>
              </w:rPr>
            </w:pPr>
            <w:r>
              <w:t xml:space="preserve"> </w:t>
            </w:r>
            <w:r w:rsidRPr="00B77CEB">
              <w:rPr>
                <w:b/>
                <w:bCs/>
              </w:rPr>
              <w:t>NAME</w:t>
            </w:r>
          </w:p>
          <w:p w14:paraId="3B4EC2CA" w14:textId="77777777" w:rsidR="00762263" w:rsidRDefault="00762263" w:rsidP="009516D6"/>
        </w:tc>
        <w:tc>
          <w:tcPr>
            <w:tcW w:w="3237" w:type="dxa"/>
          </w:tcPr>
          <w:p w14:paraId="579393FA" w14:textId="77777777" w:rsidR="00762263" w:rsidRDefault="00762263" w:rsidP="009516D6"/>
        </w:tc>
        <w:tc>
          <w:tcPr>
            <w:tcW w:w="2575" w:type="dxa"/>
          </w:tcPr>
          <w:p w14:paraId="53A0BA6E" w14:textId="77777777" w:rsidR="00762263" w:rsidRPr="00B77CEB" w:rsidRDefault="00762263" w:rsidP="009516D6">
            <w:pPr>
              <w:rPr>
                <w:b/>
                <w:bCs/>
              </w:rPr>
            </w:pPr>
            <w:r w:rsidRPr="00B77CEB">
              <w:rPr>
                <w:b/>
                <w:bCs/>
              </w:rPr>
              <w:t>Target Job/career</w:t>
            </w:r>
          </w:p>
          <w:p w14:paraId="581CFB48" w14:textId="58F53A1B" w:rsidR="00762263" w:rsidRDefault="00762263" w:rsidP="009516D6">
            <w:r w:rsidRPr="00B77CEB">
              <w:rPr>
                <w:b/>
                <w:bCs/>
              </w:rPr>
              <w:t xml:space="preserve">Example: </w:t>
            </w:r>
            <w:r w:rsidRPr="00241D65">
              <w:rPr>
                <w:i/>
                <w:iCs/>
              </w:rPr>
              <w:t>Teacher, Manager</w:t>
            </w:r>
            <w:r>
              <w:rPr>
                <w:i/>
                <w:iCs/>
              </w:rPr>
              <w:t>,</w:t>
            </w:r>
            <w:r w:rsidRPr="00241D65">
              <w:rPr>
                <w:i/>
                <w:iCs/>
              </w:rPr>
              <w:t xml:space="preserve"> </w:t>
            </w:r>
            <w:r w:rsidR="008E0B1D">
              <w:rPr>
                <w:i/>
                <w:iCs/>
              </w:rPr>
              <w:t>Nurse</w:t>
            </w:r>
          </w:p>
        </w:tc>
        <w:tc>
          <w:tcPr>
            <w:tcW w:w="2693" w:type="dxa"/>
          </w:tcPr>
          <w:p w14:paraId="6AE0D384" w14:textId="77777777" w:rsidR="00762263" w:rsidRDefault="00762263" w:rsidP="009516D6"/>
        </w:tc>
      </w:tr>
    </w:tbl>
    <w:p w14:paraId="35EA4942" w14:textId="77777777" w:rsidR="008C5C67" w:rsidRDefault="008C5C67" w:rsidP="00762263">
      <w:pPr>
        <w:rPr>
          <w:b/>
          <w:bCs/>
          <w:i/>
          <w:iCs/>
        </w:rPr>
      </w:pPr>
    </w:p>
    <w:p w14:paraId="38BCA789" w14:textId="6D5F68D3" w:rsidR="00762263" w:rsidRPr="008C5C67" w:rsidRDefault="008C5C67" w:rsidP="00762263">
      <w:pPr>
        <w:rPr>
          <w:b/>
          <w:bCs/>
        </w:rPr>
      </w:pPr>
      <w:r w:rsidRPr="008C5C67">
        <w:rPr>
          <w:b/>
          <w:bCs/>
        </w:rPr>
        <w:t>S</w:t>
      </w:r>
      <w:r w:rsidR="00762263" w:rsidRPr="008C5C67">
        <w:rPr>
          <w:b/>
          <w:bCs/>
        </w:rPr>
        <w:t>kills I need for my target job</w:t>
      </w: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2357"/>
        <w:gridCol w:w="1595"/>
        <w:gridCol w:w="1906"/>
        <w:gridCol w:w="2130"/>
        <w:gridCol w:w="1788"/>
      </w:tblGrid>
      <w:tr w:rsidR="008E0B1D" w14:paraId="3B3114F1" w14:textId="77777777" w:rsidTr="008E0B1D">
        <w:tc>
          <w:tcPr>
            <w:tcW w:w="2357" w:type="dxa"/>
          </w:tcPr>
          <w:p w14:paraId="7C6E2F25" w14:textId="477D215E" w:rsidR="008E0B1D" w:rsidRPr="008E0B1D" w:rsidRDefault="008E0B1D" w:rsidP="00762263">
            <w:pPr>
              <w:rPr>
                <w:b/>
                <w:bCs/>
              </w:rPr>
            </w:pPr>
            <w:r>
              <w:rPr>
                <w:b/>
                <w:bCs/>
              </w:rPr>
              <w:t>What skills do I need?</w:t>
            </w:r>
          </w:p>
        </w:tc>
        <w:tc>
          <w:tcPr>
            <w:tcW w:w="1595" w:type="dxa"/>
          </w:tcPr>
          <w:p w14:paraId="2A13A0BE" w14:textId="554EFE95" w:rsidR="008E0B1D" w:rsidRPr="008E0B1D" w:rsidRDefault="008E0B1D" w:rsidP="00762263">
            <w:r>
              <w:t>How will I get them?</w:t>
            </w:r>
          </w:p>
        </w:tc>
        <w:tc>
          <w:tcPr>
            <w:tcW w:w="1906" w:type="dxa"/>
          </w:tcPr>
          <w:p w14:paraId="4E0A6E11" w14:textId="0EAD79B1" w:rsidR="008E0B1D" w:rsidRPr="008E0B1D" w:rsidRDefault="008E0B1D" w:rsidP="00762263">
            <w:r>
              <w:t>Resources or support needed to gain these skills</w:t>
            </w:r>
          </w:p>
        </w:tc>
        <w:tc>
          <w:tcPr>
            <w:tcW w:w="2130" w:type="dxa"/>
          </w:tcPr>
          <w:p w14:paraId="012D623D" w14:textId="1B2667F7" w:rsidR="008E0B1D" w:rsidRPr="008E0B1D" w:rsidRDefault="008E0B1D" w:rsidP="00762263">
            <w:r>
              <w:t>Barriers to achieving/developing these skills</w:t>
            </w:r>
          </w:p>
        </w:tc>
        <w:tc>
          <w:tcPr>
            <w:tcW w:w="1788" w:type="dxa"/>
          </w:tcPr>
          <w:p w14:paraId="451E6C64" w14:textId="3BE4A458" w:rsidR="008E0B1D" w:rsidRPr="008E0B1D" w:rsidRDefault="008E0B1D" w:rsidP="00762263">
            <w:r>
              <w:t>Target timeline for gaining these skills (</w:t>
            </w:r>
            <w:r w:rsidR="00EC31E0">
              <w:t>how much time is needed to</w:t>
            </w:r>
            <w:r>
              <w:t xml:space="preserve"> reac</w:t>
            </w:r>
            <w:r w:rsidR="00EC31E0">
              <w:t>h</w:t>
            </w:r>
            <w:r>
              <w:t xml:space="preserve"> this goal?)</w:t>
            </w:r>
          </w:p>
        </w:tc>
      </w:tr>
      <w:tr w:rsidR="004E2BDE" w14:paraId="6E946DE1" w14:textId="77777777" w:rsidTr="008E0B1D">
        <w:tc>
          <w:tcPr>
            <w:tcW w:w="2357" w:type="dxa"/>
          </w:tcPr>
          <w:p w14:paraId="4B760CB2" w14:textId="3488706D" w:rsidR="004E2BDE" w:rsidRDefault="004E2BDE" w:rsidP="00762263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>1.</w:t>
            </w:r>
          </w:p>
          <w:p w14:paraId="2FD74CF4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  <w:p w14:paraId="04F05CA8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  <w:p w14:paraId="12564B6A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  <w:p w14:paraId="45ACB85F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  <w:p w14:paraId="77F4D806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  <w:p w14:paraId="1613949E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  <w:p w14:paraId="11F26671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  <w:p w14:paraId="6CF551FA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</w:tc>
        <w:tc>
          <w:tcPr>
            <w:tcW w:w="1595" w:type="dxa"/>
          </w:tcPr>
          <w:p w14:paraId="1A56D364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</w:tc>
        <w:tc>
          <w:tcPr>
            <w:tcW w:w="1906" w:type="dxa"/>
          </w:tcPr>
          <w:p w14:paraId="0FF868A4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</w:tc>
        <w:tc>
          <w:tcPr>
            <w:tcW w:w="2130" w:type="dxa"/>
          </w:tcPr>
          <w:p w14:paraId="47D30FBA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</w:tc>
        <w:tc>
          <w:tcPr>
            <w:tcW w:w="1788" w:type="dxa"/>
          </w:tcPr>
          <w:p w14:paraId="070F3C99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</w:tc>
      </w:tr>
      <w:tr w:rsidR="004E2BDE" w14:paraId="7E3DF7C6" w14:textId="77777777" w:rsidTr="008E0B1D">
        <w:tc>
          <w:tcPr>
            <w:tcW w:w="2357" w:type="dxa"/>
          </w:tcPr>
          <w:p w14:paraId="0040ABDA" w14:textId="51DB105F" w:rsidR="004E2BDE" w:rsidRDefault="004E2BDE" w:rsidP="00762263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>2.</w:t>
            </w:r>
          </w:p>
          <w:p w14:paraId="3A0E7E84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  <w:p w14:paraId="16DFD91B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  <w:p w14:paraId="0B9A7069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  <w:p w14:paraId="609F6901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  <w:p w14:paraId="469232FA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  <w:p w14:paraId="1BE08179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  <w:p w14:paraId="6ABBDAA2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  <w:p w14:paraId="1EF3950B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  <w:p w14:paraId="4F4848B3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</w:tc>
        <w:tc>
          <w:tcPr>
            <w:tcW w:w="1595" w:type="dxa"/>
          </w:tcPr>
          <w:p w14:paraId="2319CD87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</w:tc>
        <w:tc>
          <w:tcPr>
            <w:tcW w:w="1906" w:type="dxa"/>
          </w:tcPr>
          <w:p w14:paraId="2FEE66FF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</w:tc>
        <w:tc>
          <w:tcPr>
            <w:tcW w:w="2130" w:type="dxa"/>
          </w:tcPr>
          <w:p w14:paraId="67F20BE4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</w:tc>
        <w:tc>
          <w:tcPr>
            <w:tcW w:w="1788" w:type="dxa"/>
          </w:tcPr>
          <w:p w14:paraId="4BBF2011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</w:tc>
      </w:tr>
      <w:tr w:rsidR="004E2BDE" w14:paraId="3801F4F1" w14:textId="77777777" w:rsidTr="008E0B1D">
        <w:tc>
          <w:tcPr>
            <w:tcW w:w="2357" w:type="dxa"/>
          </w:tcPr>
          <w:p w14:paraId="5F367555" w14:textId="67C2EAD9" w:rsidR="004E2BDE" w:rsidRDefault="004E2BDE" w:rsidP="00762263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>3.</w:t>
            </w:r>
          </w:p>
          <w:p w14:paraId="0375ACFB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  <w:p w14:paraId="5EDB6A81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  <w:p w14:paraId="4EFA6419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  <w:p w14:paraId="631F754A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  <w:p w14:paraId="5C20AEC0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  <w:p w14:paraId="73BD9CB1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  <w:p w14:paraId="133AF557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  <w:p w14:paraId="2A5771B3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</w:tc>
        <w:tc>
          <w:tcPr>
            <w:tcW w:w="1595" w:type="dxa"/>
          </w:tcPr>
          <w:p w14:paraId="77B1A2C9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</w:tc>
        <w:tc>
          <w:tcPr>
            <w:tcW w:w="1906" w:type="dxa"/>
          </w:tcPr>
          <w:p w14:paraId="74BEF326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</w:tc>
        <w:tc>
          <w:tcPr>
            <w:tcW w:w="2130" w:type="dxa"/>
          </w:tcPr>
          <w:p w14:paraId="5C82FC01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</w:tc>
        <w:tc>
          <w:tcPr>
            <w:tcW w:w="1788" w:type="dxa"/>
          </w:tcPr>
          <w:p w14:paraId="280A8E4D" w14:textId="77777777" w:rsidR="004E2BDE" w:rsidRDefault="004E2BDE" w:rsidP="00762263">
            <w:pPr>
              <w:rPr>
                <w:b/>
                <w:bCs/>
                <w:i/>
                <w:iCs/>
              </w:rPr>
            </w:pPr>
          </w:p>
        </w:tc>
      </w:tr>
    </w:tbl>
    <w:p w14:paraId="4EB89966" w14:textId="77777777" w:rsidR="00762263" w:rsidRPr="00241D65" w:rsidRDefault="00762263" w:rsidP="00762263">
      <w:pPr>
        <w:rPr>
          <w:b/>
          <w:bCs/>
          <w:i/>
          <w:iCs/>
        </w:rPr>
      </w:pPr>
    </w:p>
    <w:sectPr w:rsidR="00762263" w:rsidRPr="00241D65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F80EC6" w14:textId="77777777" w:rsidR="004472DD" w:rsidRDefault="004472DD" w:rsidP="00762263">
      <w:pPr>
        <w:spacing w:after="0" w:line="240" w:lineRule="auto"/>
      </w:pPr>
      <w:r>
        <w:separator/>
      </w:r>
    </w:p>
  </w:endnote>
  <w:endnote w:type="continuationSeparator" w:id="0">
    <w:p w14:paraId="28D91B43" w14:textId="77777777" w:rsidR="004472DD" w:rsidRDefault="004472DD" w:rsidP="007622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64D174" w14:textId="77777777" w:rsidR="004472DD" w:rsidRDefault="004472DD" w:rsidP="00762263">
      <w:pPr>
        <w:spacing w:after="0" w:line="240" w:lineRule="auto"/>
      </w:pPr>
      <w:r>
        <w:separator/>
      </w:r>
    </w:p>
  </w:footnote>
  <w:footnote w:type="continuationSeparator" w:id="0">
    <w:p w14:paraId="4CBA84EF" w14:textId="77777777" w:rsidR="004472DD" w:rsidRDefault="004472DD" w:rsidP="0076226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270AE81" w14:textId="77777777" w:rsidR="00762263" w:rsidRDefault="00762263">
    <w:pPr>
      <w:pStyle w:val="Header"/>
    </w:pPr>
  </w:p>
  <w:p w14:paraId="55FD7A9C" w14:textId="77777777" w:rsidR="00762263" w:rsidRDefault="0076226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2263"/>
    <w:rsid w:val="00370F78"/>
    <w:rsid w:val="004472DD"/>
    <w:rsid w:val="004E2BDE"/>
    <w:rsid w:val="00664317"/>
    <w:rsid w:val="0067618D"/>
    <w:rsid w:val="00762263"/>
    <w:rsid w:val="008C5C67"/>
    <w:rsid w:val="008E0B1D"/>
    <w:rsid w:val="00EC31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D3783"/>
  <w15:chartTrackingRefBased/>
  <w15:docId w15:val="{946F857C-E475-44BD-9B67-A7837F9A9E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62263"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62263"/>
    <w:pPr>
      <w:spacing w:after="0" w:line="240" w:lineRule="auto"/>
    </w:pPr>
    <w:rPr>
      <w:kern w:val="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622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2263"/>
    <w:rPr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7622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2263"/>
    <w:rPr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68</Words>
  <Characters>392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Beharry</dc:creator>
  <cp:keywords/>
  <dc:description/>
  <cp:lastModifiedBy>Farah Wiita</cp:lastModifiedBy>
  <cp:revision>2</cp:revision>
  <dcterms:created xsi:type="dcterms:W3CDTF">2025-02-10T13:24:00Z</dcterms:created>
  <dcterms:modified xsi:type="dcterms:W3CDTF">2025-02-10T13:24:00Z</dcterms:modified>
</cp:coreProperties>
</file>