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BB0DD5" w14:textId="7289D864" w:rsidR="0051785C" w:rsidRDefault="0020384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7ABB0DD6" wp14:editId="0DD4343A">
                <wp:simplePos x="0" y="0"/>
                <wp:positionH relativeFrom="margin">
                  <wp:posOffset>38100</wp:posOffset>
                </wp:positionH>
                <wp:positionV relativeFrom="paragraph">
                  <wp:posOffset>1619250</wp:posOffset>
                </wp:positionV>
                <wp:extent cx="4276725" cy="291465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6725" cy="2914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38716" w14:textId="44B36674" w:rsidR="00983A2E" w:rsidRPr="00A57F6F" w:rsidRDefault="00983A2E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Earlier </w:t>
                            </w:r>
                            <w:r w:rsidR="0020384B" w:rsidRPr="00A57F6F">
                              <w:rPr>
                                <w:sz w:val="28"/>
                                <w:szCs w:val="28"/>
                              </w:rPr>
                              <w:t>Independent</w:t>
                            </w: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 project Support.</w:t>
                            </w:r>
                          </w:p>
                          <w:p w14:paraId="518F5068" w14:textId="101994B7" w:rsidR="00983A2E" w:rsidRPr="00A57F6F" w:rsidRDefault="00983A2E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>Industry engagement in the field.</w:t>
                            </w:r>
                          </w:p>
                          <w:p w14:paraId="0D143A0F" w14:textId="0303C92E" w:rsidR="00983A2E" w:rsidRPr="00A57F6F" w:rsidRDefault="00983A2E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>Cleanliness in higher use areas</w:t>
                            </w:r>
                            <w:r w:rsidR="0020384B" w:rsidRPr="00A57F6F">
                              <w:rPr>
                                <w:sz w:val="28"/>
                                <w:szCs w:val="28"/>
                              </w:rPr>
                              <w:t xml:space="preserve"> so students feel safe when on campus. </w:t>
                            </w:r>
                          </w:p>
                          <w:p w14:paraId="43499C5D" w14:textId="7C543C55" w:rsidR="0020384B" w:rsidRPr="00A57F6F" w:rsidRDefault="0020384B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>Mental health support.</w:t>
                            </w:r>
                          </w:p>
                          <w:p w14:paraId="6F58F2C4" w14:textId="15AD5F6E" w:rsidR="0020384B" w:rsidRDefault="0020384B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>Two assignment deadlines on same day.</w:t>
                            </w:r>
                          </w:p>
                          <w:p w14:paraId="3732AE77" w14:textId="5C2CD0E5" w:rsidR="00362ED8" w:rsidRPr="00A57F6F" w:rsidRDefault="00362ED8" w:rsidP="00983A2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Provide extra experiences </w:t>
                            </w:r>
                          </w:p>
                          <w:p w14:paraId="7ABB0DDD" w14:textId="77777777" w:rsidR="005530F4" w:rsidRPr="005530F4" w:rsidRDefault="005530F4" w:rsidP="005530F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BB0DDE" w14:textId="77777777" w:rsidR="005530F4" w:rsidRDefault="005530F4" w:rsidP="005530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B0D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pt;margin-top:127.5pt;width:336.75pt;height:229.5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" filled="f" stroked="f">
                <v:textbox>
                  <w:txbxContent>
                    <w:p w14:paraId="4BD38716" w14:textId="44B36674" w:rsidR="00983A2E" w:rsidRPr="00A57F6F" w:rsidRDefault="00983A2E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 xml:space="preserve">Earlier </w:t>
                      </w:r>
                      <w:r w:rsidR="0020384B" w:rsidRPr="00A57F6F">
                        <w:rPr>
                          <w:sz w:val="28"/>
                          <w:szCs w:val="28"/>
                        </w:rPr>
                        <w:t>Independent</w:t>
                      </w:r>
                      <w:r w:rsidRPr="00A57F6F">
                        <w:rPr>
                          <w:sz w:val="28"/>
                          <w:szCs w:val="28"/>
                        </w:rPr>
                        <w:t xml:space="preserve"> project Support.</w:t>
                      </w:r>
                    </w:p>
                    <w:p w14:paraId="518F5068" w14:textId="101994B7" w:rsidR="00983A2E" w:rsidRPr="00A57F6F" w:rsidRDefault="00983A2E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>Industry engagement in the field.</w:t>
                      </w:r>
                    </w:p>
                    <w:p w14:paraId="0D143A0F" w14:textId="0303C92E" w:rsidR="00983A2E" w:rsidRPr="00A57F6F" w:rsidRDefault="00983A2E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>Cleanliness in higher use areas</w:t>
                      </w:r>
                      <w:r w:rsidR="0020384B" w:rsidRPr="00A57F6F">
                        <w:rPr>
                          <w:sz w:val="28"/>
                          <w:szCs w:val="28"/>
                        </w:rPr>
                        <w:t xml:space="preserve"> so students feel safe when on campus. </w:t>
                      </w:r>
                    </w:p>
                    <w:p w14:paraId="43499C5D" w14:textId="7C543C55" w:rsidR="0020384B" w:rsidRPr="00A57F6F" w:rsidRDefault="0020384B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>Mental health support.</w:t>
                      </w:r>
                    </w:p>
                    <w:p w14:paraId="6F58F2C4" w14:textId="15AD5F6E" w:rsidR="0020384B" w:rsidRDefault="0020384B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>Two assignment deadlines on same day.</w:t>
                      </w:r>
                    </w:p>
                    <w:p w14:paraId="3732AE77" w14:textId="5C2CD0E5" w:rsidR="00362ED8" w:rsidRPr="00A57F6F" w:rsidRDefault="00362ED8" w:rsidP="00983A2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Provide extra experiences </w:t>
                      </w:r>
                    </w:p>
                    <w:p w14:paraId="7ABB0DDD" w14:textId="77777777" w:rsidR="005530F4" w:rsidRPr="005530F4" w:rsidRDefault="005530F4" w:rsidP="005530F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ABB0DDE" w14:textId="77777777" w:rsidR="005530F4" w:rsidRDefault="005530F4" w:rsidP="005530F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ABB0DD8" wp14:editId="35873288">
                <wp:simplePos x="0" y="0"/>
                <wp:positionH relativeFrom="margin">
                  <wp:align>right</wp:align>
                </wp:positionH>
                <wp:positionV relativeFrom="paragraph">
                  <wp:posOffset>2981325</wp:posOffset>
                </wp:positionV>
                <wp:extent cx="5591175" cy="25431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2543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04E42" w14:textId="16BCD3BA" w:rsidR="00983A2E" w:rsidRPr="00A57F6F" w:rsidRDefault="00983A2E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Provided </w:t>
                            </w:r>
                            <w:r w:rsidR="0020384B" w:rsidRPr="00A57F6F">
                              <w:rPr>
                                <w:sz w:val="28"/>
                                <w:szCs w:val="28"/>
                              </w:rPr>
                              <w:t>earlier Independent</w:t>
                            </w: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 Project Support.</w:t>
                            </w:r>
                          </w:p>
                          <w:p w14:paraId="406AE348" w14:textId="6EC86A65" w:rsidR="00983A2E" w:rsidRPr="00A57F6F" w:rsidRDefault="00983A2E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>Margam Activity Day.</w:t>
                            </w:r>
                          </w:p>
                          <w:p w14:paraId="6EE3BC33" w14:textId="7C942677" w:rsidR="00983A2E" w:rsidRPr="00A57F6F" w:rsidRDefault="0020384B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Extra cleaning so students feel safe when on Campus or at the LC. </w:t>
                            </w:r>
                          </w:p>
                          <w:p w14:paraId="5A948AEE" w14:textId="6113BCD0" w:rsidR="0020384B" w:rsidRPr="00A57F6F" w:rsidRDefault="0020384B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Extra sessions and emergency contact via student services. </w:t>
                            </w:r>
                          </w:p>
                          <w:p w14:paraId="1D43C603" w14:textId="3E56CB24" w:rsidR="0020384B" w:rsidRDefault="0020384B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A57F6F">
                              <w:rPr>
                                <w:sz w:val="28"/>
                                <w:szCs w:val="28"/>
                              </w:rPr>
                              <w:t xml:space="preserve">Gave the weekend to differentiate and added time management content. </w:t>
                            </w:r>
                          </w:p>
                          <w:p w14:paraId="22BBF7C6" w14:textId="79B4C0D0" w:rsidR="00362ED8" w:rsidRPr="00A57F6F" w:rsidRDefault="00362ED8" w:rsidP="00983A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School visits and technical training from NGB. </w:t>
                            </w:r>
                          </w:p>
                          <w:p w14:paraId="7ABB0DE0" w14:textId="77777777" w:rsidR="005530F4" w:rsidRPr="005530F4" w:rsidRDefault="005530F4" w:rsidP="005530F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14:paraId="7ABB0DE1" w14:textId="77777777" w:rsidR="005530F4" w:rsidRDefault="005530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BB0DD8" id="_x0000_s1027" type="#_x0000_t202" style="position:absolute;margin-left:389.05pt;margin-top:234.75pt;width:440.25pt;height:200.25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" filled="f" stroked="f">
                <v:textbox>
                  <w:txbxContent>
                    <w:p w14:paraId="6B804E42" w14:textId="16BCD3BA" w:rsidR="00983A2E" w:rsidRPr="00A57F6F" w:rsidRDefault="00983A2E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 xml:space="preserve">Provided </w:t>
                      </w:r>
                      <w:r w:rsidR="0020384B" w:rsidRPr="00A57F6F">
                        <w:rPr>
                          <w:sz w:val="28"/>
                          <w:szCs w:val="28"/>
                        </w:rPr>
                        <w:t>earlier Independent</w:t>
                      </w:r>
                      <w:r w:rsidRPr="00A57F6F">
                        <w:rPr>
                          <w:sz w:val="28"/>
                          <w:szCs w:val="28"/>
                        </w:rPr>
                        <w:t xml:space="preserve"> Project Support.</w:t>
                      </w:r>
                    </w:p>
                    <w:p w14:paraId="406AE348" w14:textId="6EC86A65" w:rsidR="00983A2E" w:rsidRPr="00A57F6F" w:rsidRDefault="00983A2E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>Margam Activity Day.</w:t>
                      </w:r>
                    </w:p>
                    <w:p w14:paraId="6EE3BC33" w14:textId="7C942677" w:rsidR="00983A2E" w:rsidRPr="00A57F6F" w:rsidRDefault="0020384B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 xml:space="preserve">Extra cleaning so students feel safe when on Campus or at the LC. </w:t>
                      </w:r>
                    </w:p>
                    <w:p w14:paraId="5A948AEE" w14:textId="6113BCD0" w:rsidR="0020384B" w:rsidRPr="00A57F6F" w:rsidRDefault="0020384B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 xml:space="preserve">Extra sessions and emergency contact via student services. </w:t>
                      </w:r>
                    </w:p>
                    <w:p w14:paraId="1D43C603" w14:textId="3E56CB24" w:rsidR="0020384B" w:rsidRDefault="0020384B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 w:rsidRPr="00A57F6F">
                        <w:rPr>
                          <w:sz w:val="28"/>
                          <w:szCs w:val="28"/>
                        </w:rPr>
                        <w:t xml:space="preserve">Gave the weekend to differentiate and added time management content. </w:t>
                      </w:r>
                    </w:p>
                    <w:p w14:paraId="22BBF7C6" w14:textId="79B4C0D0" w:rsidR="00362ED8" w:rsidRPr="00A57F6F" w:rsidRDefault="00362ED8" w:rsidP="00983A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School visits and technical training from NGB. </w:t>
                      </w:r>
                    </w:p>
                    <w:p w14:paraId="7ABB0DE0" w14:textId="77777777" w:rsidR="005530F4" w:rsidRPr="005530F4" w:rsidRDefault="005530F4" w:rsidP="005530F4">
                      <w:pPr>
                        <w:rPr>
                          <w:sz w:val="32"/>
                          <w:szCs w:val="32"/>
                        </w:rPr>
                      </w:pPr>
                    </w:p>
                    <w:p w14:paraId="7ABB0DE1" w14:textId="77777777" w:rsidR="005530F4" w:rsidRDefault="005530F4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71040" behindDoc="1" locked="0" layoutInCell="1" allowOverlap="1" wp14:anchorId="2B0A30ED" wp14:editId="7E9A7030">
            <wp:simplePos x="0" y="0"/>
            <wp:positionH relativeFrom="margin">
              <wp:align>right</wp:align>
            </wp:positionH>
            <wp:positionV relativeFrom="paragraph">
              <wp:posOffset>-942975</wp:posOffset>
            </wp:positionV>
            <wp:extent cx="10696575" cy="757530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YouSaidWeDid-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753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785C" w:rsidSect="001F68CD">
      <w:pgSz w:w="16838" w:h="11906" w:orient="landscape"/>
      <w:pgMar w:top="1440" w:right="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442DF6"/>
    <w:multiLevelType w:val="hybridMultilevel"/>
    <w:tmpl w:val="FE8A79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0510F"/>
    <w:multiLevelType w:val="hybridMultilevel"/>
    <w:tmpl w:val="DF22D6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8607B"/>
    <w:multiLevelType w:val="hybridMultilevel"/>
    <w:tmpl w:val="43C8A3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B1BB9"/>
    <w:multiLevelType w:val="hybridMultilevel"/>
    <w:tmpl w:val="5B485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7827859">
    <w:abstractNumId w:val="1"/>
  </w:num>
  <w:num w:numId="2" w16cid:durableId="1704089">
    <w:abstractNumId w:val="3"/>
  </w:num>
  <w:num w:numId="3" w16cid:durableId="652028493">
    <w:abstractNumId w:val="2"/>
  </w:num>
  <w:num w:numId="4" w16cid:durableId="603266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A03"/>
    <w:rsid w:val="00020AE0"/>
    <w:rsid w:val="000319B0"/>
    <w:rsid w:val="00055664"/>
    <w:rsid w:val="00062A60"/>
    <w:rsid w:val="000640F9"/>
    <w:rsid w:val="00065338"/>
    <w:rsid w:val="0009185B"/>
    <w:rsid w:val="00094339"/>
    <w:rsid w:val="000A1A66"/>
    <w:rsid w:val="000B61A5"/>
    <w:rsid w:val="000D10CF"/>
    <w:rsid w:val="00110CBB"/>
    <w:rsid w:val="001142D2"/>
    <w:rsid w:val="00136DCC"/>
    <w:rsid w:val="00142857"/>
    <w:rsid w:val="0014708A"/>
    <w:rsid w:val="00156378"/>
    <w:rsid w:val="0018060A"/>
    <w:rsid w:val="00192EAF"/>
    <w:rsid w:val="001C2121"/>
    <w:rsid w:val="001C2DD7"/>
    <w:rsid w:val="001C4ED3"/>
    <w:rsid w:val="001D0202"/>
    <w:rsid w:val="001E1704"/>
    <w:rsid w:val="001F4654"/>
    <w:rsid w:val="001F68CD"/>
    <w:rsid w:val="0020384B"/>
    <w:rsid w:val="002045A6"/>
    <w:rsid w:val="0021099F"/>
    <w:rsid w:val="00235CCA"/>
    <w:rsid w:val="00280C7E"/>
    <w:rsid w:val="002B1131"/>
    <w:rsid w:val="002B6EBF"/>
    <w:rsid w:val="002C2A26"/>
    <w:rsid w:val="002C5E2C"/>
    <w:rsid w:val="002D015D"/>
    <w:rsid w:val="0032665A"/>
    <w:rsid w:val="00352EB7"/>
    <w:rsid w:val="00357261"/>
    <w:rsid w:val="00362ED8"/>
    <w:rsid w:val="00377503"/>
    <w:rsid w:val="00391D90"/>
    <w:rsid w:val="003B2A5B"/>
    <w:rsid w:val="003C0602"/>
    <w:rsid w:val="003D4A59"/>
    <w:rsid w:val="003D4DB4"/>
    <w:rsid w:val="003D555D"/>
    <w:rsid w:val="003F3A71"/>
    <w:rsid w:val="00416C50"/>
    <w:rsid w:val="00425F1C"/>
    <w:rsid w:val="004352E4"/>
    <w:rsid w:val="004407B8"/>
    <w:rsid w:val="004561F1"/>
    <w:rsid w:val="00466EC6"/>
    <w:rsid w:val="0046723A"/>
    <w:rsid w:val="00491C6F"/>
    <w:rsid w:val="00491E71"/>
    <w:rsid w:val="004A211D"/>
    <w:rsid w:val="004A2744"/>
    <w:rsid w:val="004D5473"/>
    <w:rsid w:val="004F62C5"/>
    <w:rsid w:val="005163B3"/>
    <w:rsid w:val="0051785C"/>
    <w:rsid w:val="00541E90"/>
    <w:rsid w:val="00543840"/>
    <w:rsid w:val="005530F4"/>
    <w:rsid w:val="00562034"/>
    <w:rsid w:val="0056451D"/>
    <w:rsid w:val="0058265C"/>
    <w:rsid w:val="005C1792"/>
    <w:rsid w:val="005C70BB"/>
    <w:rsid w:val="005D564D"/>
    <w:rsid w:val="00610E9E"/>
    <w:rsid w:val="00631E8E"/>
    <w:rsid w:val="00633A91"/>
    <w:rsid w:val="00636773"/>
    <w:rsid w:val="0065423C"/>
    <w:rsid w:val="00660C3F"/>
    <w:rsid w:val="00672F52"/>
    <w:rsid w:val="0068659A"/>
    <w:rsid w:val="006869CA"/>
    <w:rsid w:val="006A05C6"/>
    <w:rsid w:val="006A4A0A"/>
    <w:rsid w:val="006B7F1A"/>
    <w:rsid w:val="00703028"/>
    <w:rsid w:val="00741388"/>
    <w:rsid w:val="0075325F"/>
    <w:rsid w:val="007709ED"/>
    <w:rsid w:val="007915B2"/>
    <w:rsid w:val="00793F58"/>
    <w:rsid w:val="00797B56"/>
    <w:rsid w:val="007C0A03"/>
    <w:rsid w:val="007C4687"/>
    <w:rsid w:val="007C5839"/>
    <w:rsid w:val="007D2F2B"/>
    <w:rsid w:val="007E75B7"/>
    <w:rsid w:val="00815A5C"/>
    <w:rsid w:val="00820302"/>
    <w:rsid w:val="00853FDC"/>
    <w:rsid w:val="008558EE"/>
    <w:rsid w:val="00870979"/>
    <w:rsid w:val="00884873"/>
    <w:rsid w:val="0089308A"/>
    <w:rsid w:val="008B3CAC"/>
    <w:rsid w:val="008D4B02"/>
    <w:rsid w:val="008E5B12"/>
    <w:rsid w:val="00966A21"/>
    <w:rsid w:val="00983A2E"/>
    <w:rsid w:val="00993F91"/>
    <w:rsid w:val="0099568C"/>
    <w:rsid w:val="009A18ED"/>
    <w:rsid w:val="009A1CE0"/>
    <w:rsid w:val="009B0783"/>
    <w:rsid w:val="009C67ED"/>
    <w:rsid w:val="009C69DD"/>
    <w:rsid w:val="00A021C4"/>
    <w:rsid w:val="00A16ED5"/>
    <w:rsid w:val="00A248B8"/>
    <w:rsid w:val="00A331A1"/>
    <w:rsid w:val="00A47246"/>
    <w:rsid w:val="00A57F6F"/>
    <w:rsid w:val="00A83C85"/>
    <w:rsid w:val="00A91273"/>
    <w:rsid w:val="00A97DA4"/>
    <w:rsid w:val="00AB6CB5"/>
    <w:rsid w:val="00AF005C"/>
    <w:rsid w:val="00AF0819"/>
    <w:rsid w:val="00B0354F"/>
    <w:rsid w:val="00B27BBD"/>
    <w:rsid w:val="00B830FE"/>
    <w:rsid w:val="00B84767"/>
    <w:rsid w:val="00B93699"/>
    <w:rsid w:val="00BA3DB3"/>
    <w:rsid w:val="00BA4BA2"/>
    <w:rsid w:val="00BA685F"/>
    <w:rsid w:val="00BC10F4"/>
    <w:rsid w:val="00C055BA"/>
    <w:rsid w:val="00C1039B"/>
    <w:rsid w:val="00C138DE"/>
    <w:rsid w:val="00C32D16"/>
    <w:rsid w:val="00C43B65"/>
    <w:rsid w:val="00C66563"/>
    <w:rsid w:val="00C67EC7"/>
    <w:rsid w:val="00C826A7"/>
    <w:rsid w:val="00C92BAF"/>
    <w:rsid w:val="00CC2E37"/>
    <w:rsid w:val="00CC4C5A"/>
    <w:rsid w:val="00CD131A"/>
    <w:rsid w:val="00D14643"/>
    <w:rsid w:val="00D25363"/>
    <w:rsid w:val="00D33AA8"/>
    <w:rsid w:val="00D61D65"/>
    <w:rsid w:val="00D626AF"/>
    <w:rsid w:val="00DA5C7F"/>
    <w:rsid w:val="00DD296B"/>
    <w:rsid w:val="00DF63CB"/>
    <w:rsid w:val="00E11327"/>
    <w:rsid w:val="00E33AAB"/>
    <w:rsid w:val="00E51AFB"/>
    <w:rsid w:val="00E7144C"/>
    <w:rsid w:val="00E7738C"/>
    <w:rsid w:val="00E81525"/>
    <w:rsid w:val="00E91CC5"/>
    <w:rsid w:val="00E92C44"/>
    <w:rsid w:val="00EA4A5F"/>
    <w:rsid w:val="00EB2B38"/>
    <w:rsid w:val="00EB39AA"/>
    <w:rsid w:val="00EC3016"/>
    <w:rsid w:val="00ED3E4D"/>
    <w:rsid w:val="00F22F22"/>
    <w:rsid w:val="00F35EC1"/>
    <w:rsid w:val="00F502D4"/>
    <w:rsid w:val="00F51F25"/>
    <w:rsid w:val="00F57690"/>
    <w:rsid w:val="00F75AFE"/>
    <w:rsid w:val="00F922D1"/>
    <w:rsid w:val="00F92332"/>
    <w:rsid w:val="00F960DD"/>
    <w:rsid w:val="00FA4E6E"/>
    <w:rsid w:val="00FA4ED3"/>
    <w:rsid w:val="00F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B0DD5"/>
  <w15:chartTrackingRefBased/>
  <w15:docId w15:val="{16613196-FEA6-4D8D-86CA-E66CD497E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0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30F4"/>
    <w:rPr>
      <w:color w:val="808080"/>
    </w:rPr>
  </w:style>
  <w:style w:type="paragraph" w:styleId="ListParagraph">
    <w:name w:val="List Paragraph"/>
    <w:basedOn w:val="Normal"/>
    <w:uiPriority w:val="34"/>
    <w:qFormat/>
    <w:rsid w:val="00983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F94943C897AA4093C67797446DCA90" ma:contentTypeVersion="2" ma:contentTypeDescription="Create a new document." ma:contentTypeScope="" ma:versionID="d76f5b5d0940a62c17bbd1b3f1c9e6ff">
  <xsd:schema xmlns:xsd="http://www.w3.org/2001/XMLSchema" xmlns:xs="http://www.w3.org/2001/XMLSchema" xmlns:p="http://schemas.microsoft.com/office/2006/metadata/properties" xmlns:ns2="691fa0ea-5269-49d8-bc9b-4cb4ccfe6a3d" targetNamespace="http://schemas.microsoft.com/office/2006/metadata/properties" ma:root="true" ma:fieldsID="c64da4b3729300e6a34d694d9f6919c1" ns2:_="">
    <xsd:import namespace="691fa0ea-5269-49d8-bc9b-4cb4ccfe6a3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fa0ea-5269-49d8-bc9b-4cb4ccfe6a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35E502D-4265-4931-A014-F9FD0AAC51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C5916-C35D-473D-8A67-035C1D4B6B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AFC3DF0-E7E9-4E72-9B35-202845702E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1fa0ea-5269-49d8-bc9b-4cb4ccfe6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Lewis Pearson</dc:creator>
  <cp:keywords/>
  <dc:description/>
  <cp:lastModifiedBy>Andrew Thomas</cp:lastModifiedBy>
  <cp:revision>2</cp:revision>
  <dcterms:created xsi:type="dcterms:W3CDTF">2024-12-04T14:04:00Z</dcterms:created>
  <dcterms:modified xsi:type="dcterms:W3CDTF">2024-12-04T14:04:00Z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0x010100E8F94943C897AA4093C67797446DCA90</vt:lpwstr>
  </property>
</Properties>
</file>