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556545" w14:textId="257BD394" w:rsidR="00DD6607" w:rsidRDefault="00DD6607">
      <w:pPr>
        <w:rPr>
          <w:sz w:val="32"/>
          <w:szCs w:val="32"/>
        </w:rPr>
      </w:pPr>
      <w:r>
        <w:rPr>
          <w:sz w:val="32"/>
          <w:szCs w:val="32"/>
        </w:rPr>
        <w:t xml:space="preserve">Part A  </w:t>
      </w:r>
      <w:hyperlink r:id="rId4" w:history="1">
        <w:r w:rsidR="000D7DCE" w:rsidRPr="006A73FA">
          <w:rPr>
            <w:rStyle w:val="Hyperlink"/>
            <w:sz w:val="32"/>
            <w:szCs w:val="32"/>
          </w:rPr>
          <w:t>https://youtu.be/o-5ie4rAplM</w:t>
        </w:r>
      </w:hyperlink>
      <w:r w:rsidR="000D7DCE">
        <w:rPr>
          <w:sz w:val="32"/>
          <w:szCs w:val="32"/>
        </w:rPr>
        <w:t xml:space="preserve"> </w:t>
      </w:r>
    </w:p>
    <w:p w14:paraId="14E2F5BA" w14:textId="77777777" w:rsidR="00DD6607" w:rsidRDefault="00DD6607">
      <w:pPr>
        <w:rPr>
          <w:sz w:val="32"/>
          <w:szCs w:val="32"/>
        </w:rPr>
      </w:pPr>
    </w:p>
    <w:p w14:paraId="7A8632AA" w14:textId="73BA17C8" w:rsidR="006928B6" w:rsidRPr="00B75252" w:rsidRDefault="00DD6607">
      <w:pPr>
        <w:rPr>
          <w:sz w:val="32"/>
          <w:szCs w:val="32"/>
        </w:rPr>
      </w:pPr>
      <w:r>
        <w:rPr>
          <w:sz w:val="32"/>
          <w:szCs w:val="32"/>
        </w:rPr>
        <w:t>Part B</w:t>
      </w:r>
      <w:r>
        <w:rPr>
          <w:sz w:val="32"/>
          <w:szCs w:val="32"/>
        </w:rPr>
        <w:t xml:space="preserve">  </w:t>
      </w:r>
      <w:hyperlink r:id="rId5" w:history="1">
        <w:r w:rsidRPr="006A73FA">
          <w:rPr>
            <w:rStyle w:val="Hyperlink"/>
            <w:sz w:val="32"/>
            <w:szCs w:val="32"/>
          </w:rPr>
          <w:t>https://youtu.be/kcvYLnCzas0</w:t>
        </w:r>
      </w:hyperlink>
      <w:r w:rsidR="00CE4319">
        <w:rPr>
          <w:sz w:val="32"/>
          <w:szCs w:val="32"/>
        </w:rPr>
        <w:t xml:space="preserve"> </w:t>
      </w:r>
    </w:p>
    <w:p w14:paraId="72AC3752" w14:textId="3FCCC358" w:rsidR="00B75252" w:rsidRDefault="00B75252"/>
    <w:p w14:paraId="2D6ECCE1" w14:textId="34502ADB" w:rsidR="00B75252" w:rsidRDefault="000D7DCE">
      <w:r>
        <w:t>These are both URL link for Assignment 2 Part A and B</w:t>
      </w:r>
    </w:p>
    <w:p w14:paraId="47346F8F" w14:textId="4C2463B3" w:rsidR="00C57A5A" w:rsidRDefault="00C57A5A">
      <w:r>
        <w:t>I have really enjoyed this model to the max.</w:t>
      </w:r>
    </w:p>
    <w:sectPr w:rsidR="00C57A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5252"/>
    <w:rsid w:val="000D7DCE"/>
    <w:rsid w:val="006928B6"/>
    <w:rsid w:val="00B75252"/>
    <w:rsid w:val="00C57A5A"/>
    <w:rsid w:val="00CE4319"/>
    <w:rsid w:val="00DD66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7D30B8"/>
  <w15:chartTrackingRefBased/>
  <w15:docId w15:val="{61E11097-E255-4113-8FF5-61B5012E6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52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52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youtu.be/kcvYLnCzas0" TargetMode="External"/><Relationship Id="rId4" Type="http://schemas.openxmlformats.org/officeDocument/2006/relationships/hyperlink" Target="https://youtu.be/o-5ie4rApl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913</TotalTime>
  <Pages>1</Pages>
  <Words>39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nii</dc:creator>
  <cp:keywords/>
  <dc:description/>
  <cp:lastModifiedBy>nathan nii</cp:lastModifiedBy>
  <cp:revision>3</cp:revision>
  <dcterms:created xsi:type="dcterms:W3CDTF">2020-08-09T07:38:00Z</dcterms:created>
  <dcterms:modified xsi:type="dcterms:W3CDTF">2020-08-09T22:57:00Z</dcterms:modified>
</cp:coreProperties>
</file>