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574E5" w14:textId="77777777" w:rsidR="00AF4EDC" w:rsidRPr="00AF4EDC" w:rsidRDefault="00AF4EDC" w:rsidP="00AF4EDC">
      <w:r w:rsidRPr="00AF4EDC">
        <w:t>Greenwood Garden Centre is open to members of the public. On a busy Saturday afternoon, Clara visits the garden centre to buy plants. Near the entrance to one of the greenhouses, staff had been watering plants and some water had collected on the tiled floor, making it slippery. Earlier that morning, an employee noticed the water but became busy serving customers and did not clean it up or place a warning sign in the area.</w:t>
      </w:r>
    </w:p>
    <w:p w14:paraId="2BA254CE" w14:textId="77777777" w:rsidR="00AF4EDC" w:rsidRPr="00AF4EDC" w:rsidRDefault="00AF4EDC" w:rsidP="00AF4EDC">
      <w:r w:rsidRPr="00AF4EDC">
        <w:t>As Clara walks towards the greenhouse, she slips on the wet floor and falls, suffering a broken wrist. Clara states that she was walking normally and had not noticed the water before she fell. The manager later confirms that no warning signs had been placed near the hazard and that the water had been present for at least 45 minutes before the accident.</w:t>
      </w:r>
    </w:p>
    <w:p w14:paraId="0D9C24A0" w14:textId="77777777" w:rsidR="00AF4EDC" w:rsidRPr="00AF4EDC" w:rsidRDefault="00AF4EDC" w:rsidP="00AF4EDC">
      <w:r w:rsidRPr="00AF4EDC">
        <w:t>Clara wishes to bring a claim against Greenwood Garden Centre for the injuries she suffered.</w:t>
      </w:r>
    </w:p>
    <w:p w14:paraId="215388C1" w14:textId="77777777" w:rsidR="00191D3B" w:rsidRDefault="00191D3B"/>
    <w:sectPr w:rsidR="0019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EDC"/>
    <w:rsid w:val="00191D3B"/>
    <w:rsid w:val="00274D30"/>
    <w:rsid w:val="00336B9F"/>
    <w:rsid w:val="004B1EBE"/>
    <w:rsid w:val="0058700A"/>
    <w:rsid w:val="00AF4EDC"/>
    <w:rsid w:val="00FB3914"/>
    <w:rsid w:val="00FE7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CAEAC"/>
  <w15:chartTrackingRefBased/>
  <w15:docId w15:val="{CB6B04F9-31E3-4AE7-B3E3-D4E58738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E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E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E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E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E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E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E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E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E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E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E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E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E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E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E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E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E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EDC"/>
    <w:rPr>
      <w:rFonts w:eastAsiaTheme="majorEastAsia" w:cstheme="majorBidi"/>
      <w:color w:val="272727" w:themeColor="text1" w:themeTint="D8"/>
    </w:rPr>
  </w:style>
  <w:style w:type="paragraph" w:styleId="Title">
    <w:name w:val="Title"/>
    <w:basedOn w:val="Normal"/>
    <w:next w:val="Normal"/>
    <w:link w:val="TitleChar"/>
    <w:uiPriority w:val="10"/>
    <w:qFormat/>
    <w:rsid w:val="00AF4E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E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E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E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EDC"/>
    <w:pPr>
      <w:spacing w:before="160"/>
      <w:jc w:val="center"/>
    </w:pPr>
    <w:rPr>
      <w:i/>
      <w:iCs/>
      <w:color w:val="404040" w:themeColor="text1" w:themeTint="BF"/>
    </w:rPr>
  </w:style>
  <w:style w:type="character" w:customStyle="1" w:styleId="QuoteChar">
    <w:name w:val="Quote Char"/>
    <w:basedOn w:val="DefaultParagraphFont"/>
    <w:link w:val="Quote"/>
    <w:uiPriority w:val="29"/>
    <w:rsid w:val="00AF4EDC"/>
    <w:rPr>
      <w:i/>
      <w:iCs/>
      <w:color w:val="404040" w:themeColor="text1" w:themeTint="BF"/>
    </w:rPr>
  </w:style>
  <w:style w:type="paragraph" w:styleId="ListParagraph">
    <w:name w:val="List Paragraph"/>
    <w:basedOn w:val="Normal"/>
    <w:uiPriority w:val="34"/>
    <w:qFormat/>
    <w:rsid w:val="00AF4EDC"/>
    <w:pPr>
      <w:ind w:left="720"/>
      <w:contextualSpacing/>
    </w:pPr>
  </w:style>
  <w:style w:type="character" w:styleId="IntenseEmphasis">
    <w:name w:val="Intense Emphasis"/>
    <w:basedOn w:val="DefaultParagraphFont"/>
    <w:uiPriority w:val="21"/>
    <w:qFormat/>
    <w:rsid w:val="00AF4EDC"/>
    <w:rPr>
      <w:i/>
      <w:iCs/>
      <w:color w:val="0F4761" w:themeColor="accent1" w:themeShade="BF"/>
    </w:rPr>
  </w:style>
  <w:style w:type="paragraph" w:styleId="IntenseQuote">
    <w:name w:val="Intense Quote"/>
    <w:basedOn w:val="Normal"/>
    <w:next w:val="Normal"/>
    <w:link w:val="IntenseQuoteChar"/>
    <w:uiPriority w:val="30"/>
    <w:qFormat/>
    <w:rsid w:val="00AF4E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EDC"/>
    <w:rPr>
      <w:i/>
      <w:iCs/>
      <w:color w:val="0F4761" w:themeColor="accent1" w:themeShade="BF"/>
    </w:rPr>
  </w:style>
  <w:style w:type="character" w:styleId="IntenseReference">
    <w:name w:val="Intense Reference"/>
    <w:basedOn w:val="DefaultParagraphFont"/>
    <w:uiPriority w:val="32"/>
    <w:qFormat/>
    <w:rsid w:val="00AF4ED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130</Words>
  <Characters>745</Characters>
  <Application>Microsoft Office Word</Application>
  <DocSecurity>0</DocSecurity>
  <Lines>6</Lines>
  <Paragraphs>1</Paragraphs>
  <ScaleCrop>false</ScaleCrop>
  <Company>University of Wales Trinity Saint David</Company>
  <LinksUpToDate>false</LinksUpToDate>
  <CharactersWithSpaces>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2026-10-20T13:28:00Z</dcterms:created>
  <dcterms:modified xsi:type="dcterms:W3CDTF">2026-10-20T13:28:00Z</dcterms:modified>
</cp:coreProperties>
</file>