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4D05F0" w14:textId="77777777" w:rsidR="00667466" w:rsidRPr="005F41B4" w:rsidRDefault="00667466" w:rsidP="005F41B4">
      <w:pPr>
        <w:pStyle w:val="Heading1"/>
        <w:shd w:val="clear" w:color="auto" w:fill="DEEAF6" w:themeFill="accent1" w:themeFillTint="33"/>
        <w:ind w:right="-426"/>
        <w:jc w:val="center"/>
        <w:rPr>
          <w:sz w:val="32"/>
        </w:rPr>
      </w:pPr>
      <w:r w:rsidRPr="005F41B4">
        <w:rPr>
          <w:sz w:val="32"/>
        </w:rPr>
        <w:t>Information sheet for PNC checks</w:t>
      </w:r>
    </w:p>
    <w:p w14:paraId="68E99D01" w14:textId="77777777" w:rsidR="00667466" w:rsidRDefault="00667466">
      <w:pPr>
        <w:rPr>
          <w:b/>
        </w:rPr>
      </w:pPr>
    </w:p>
    <w:p w14:paraId="653920E1" w14:textId="77777777" w:rsidR="00667466" w:rsidRDefault="00667466">
      <w:pPr>
        <w:rPr>
          <w:b/>
        </w:rPr>
      </w:pPr>
    </w:p>
    <w:p w14:paraId="5BAF38B2" w14:textId="77777777" w:rsidR="008461B9" w:rsidRPr="0068644B" w:rsidRDefault="008461B9" w:rsidP="008461B9">
      <w:pPr>
        <w:autoSpaceDE w:val="0"/>
        <w:autoSpaceDN w:val="0"/>
        <w:adjustRightInd w:val="0"/>
        <w:rPr>
          <w:rFonts w:ascii="Arial" w:hAnsi="Arial"/>
          <w:b/>
          <w:sz w:val="28"/>
          <w:szCs w:val="28"/>
        </w:rPr>
      </w:pPr>
      <w:r w:rsidRPr="0068644B">
        <w:rPr>
          <w:rFonts w:ascii="Arial" w:hAnsi="Arial"/>
          <w:b/>
          <w:sz w:val="28"/>
          <w:szCs w:val="28"/>
        </w:rPr>
        <w:t>Silver Audi Estate, CP55 NDM</w:t>
      </w:r>
    </w:p>
    <w:p w14:paraId="6C1EE026" w14:textId="77777777" w:rsidR="00667466" w:rsidRDefault="00667466">
      <w:pPr>
        <w:pStyle w:val="Heading1"/>
        <w:autoSpaceDE w:val="0"/>
        <w:autoSpaceDN w:val="0"/>
        <w:adjustRightInd w:val="0"/>
        <w:rPr>
          <w:b w:val="0"/>
        </w:rPr>
      </w:pPr>
      <w:r>
        <w:rPr>
          <w:b w:val="0"/>
        </w:rPr>
        <w:t>No trace suspect or stolen</w:t>
      </w:r>
    </w:p>
    <w:p w14:paraId="778A09B0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Keeper: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ab/>
        <w:t xml:space="preserve">John OWEN </w:t>
      </w:r>
    </w:p>
    <w:p w14:paraId="05A296C2" w14:textId="77777777" w:rsidR="00667466" w:rsidRDefault="00667466">
      <w:pPr>
        <w:ind w:left="720" w:firstLine="720"/>
        <w:rPr>
          <w:rFonts w:ascii="Arial" w:hAnsi="Arial"/>
          <w:sz w:val="2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16 East Home Street</w:t>
          </w:r>
        </w:smartTag>
      </w:smartTag>
      <w:r>
        <w:rPr>
          <w:rFonts w:ascii="Arial" w:hAnsi="Arial"/>
          <w:sz w:val="28"/>
        </w:rPr>
        <w:t xml:space="preserve">, Brough Ferry </w:t>
      </w:r>
    </w:p>
    <w:p w14:paraId="497E40A8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4XZ</w:t>
      </w:r>
    </w:p>
    <w:p w14:paraId="0B833F02" w14:textId="3E634828" w:rsidR="00667466" w:rsidRDefault="00667466">
      <w:pPr>
        <w:pStyle w:val="Heading3"/>
      </w:pPr>
      <w:r>
        <w:t>VEL expired marker</w:t>
      </w:r>
    </w:p>
    <w:p w14:paraId="01D404F2" w14:textId="77777777" w:rsidR="005F41B4" w:rsidRPr="005F41B4" w:rsidRDefault="005F41B4" w:rsidP="005F41B4">
      <w:pPr>
        <w:pBdr>
          <w:bottom w:val="single" w:sz="4" w:space="1" w:color="auto"/>
        </w:pBdr>
      </w:pPr>
    </w:p>
    <w:p w14:paraId="32091071" w14:textId="77777777" w:rsidR="005F41B4" w:rsidRPr="005F41B4" w:rsidRDefault="005F41B4" w:rsidP="005F41B4"/>
    <w:p w14:paraId="4BB96672" w14:textId="77777777" w:rsidR="008461B9" w:rsidRPr="0068644B" w:rsidRDefault="008461B9" w:rsidP="008461B9">
      <w:pPr>
        <w:autoSpaceDE w:val="0"/>
        <w:autoSpaceDN w:val="0"/>
        <w:adjustRightInd w:val="0"/>
        <w:rPr>
          <w:rFonts w:ascii="Arial" w:hAnsi="Arial"/>
          <w:b/>
          <w:sz w:val="28"/>
          <w:szCs w:val="28"/>
        </w:rPr>
      </w:pPr>
      <w:r w:rsidRPr="0068644B">
        <w:rPr>
          <w:rFonts w:ascii="Arial" w:hAnsi="Arial"/>
          <w:b/>
          <w:sz w:val="28"/>
          <w:szCs w:val="28"/>
        </w:rPr>
        <w:t>Blue Jaguar XJS, PG54 MWW</w:t>
      </w:r>
    </w:p>
    <w:p w14:paraId="229BF0AB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 suspect or stolen</w:t>
      </w:r>
    </w:p>
    <w:p w14:paraId="536C8E03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Keeper: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ab/>
        <w:t xml:space="preserve">Donna KWEMBE </w:t>
      </w:r>
    </w:p>
    <w:p w14:paraId="0690E448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27 East Home Street</w:t>
          </w:r>
        </w:smartTag>
      </w:smartTag>
      <w:r>
        <w:rPr>
          <w:rFonts w:ascii="Arial" w:hAnsi="Arial"/>
          <w:sz w:val="28"/>
        </w:rPr>
        <w:t xml:space="preserve">, Brough Ferry </w:t>
      </w:r>
    </w:p>
    <w:p w14:paraId="7F9253CD" w14:textId="09BB4E39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4XZ</w:t>
      </w:r>
    </w:p>
    <w:p w14:paraId="71B4A663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473FDB4C" w14:textId="1D59666E" w:rsidR="005F41B4" w:rsidRDefault="005F41B4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</w:p>
    <w:p w14:paraId="15D33DFA" w14:textId="77777777" w:rsidR="00667466" w:rsidRDefault="00667466">
      <w:pPr>
        <w:autoSpaceDE w:val="0"/>
        <w:autoSpaceDN w:val="0"/>
        <w:adjustRightInd w:val="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Brian </w:t>
      </w:r>
      <w:r>
        <w:rPr>
          <w:rFonts w:ascii="Arial" w:hAnsi="Arial"/>
          <w:b/>
          <w:caps/>
          <w:sz w:val="28"/>
        </w:rPr>
        <w:t>Martin</w:t>
      </w:r>
      <w:r>
        <w:rPr>
          <w:rFonts w:ascii="Arial" w:hAnsi="Arial"/>
          <w:b/>
          <w:sz w:val="28"/>
        </w:rPr>
        <w:t>, date of birth 27 March 1964, white male.</w:t>
      </w:r>
    </w:p>
    <w:p w14:paraId="63FD5983" w14:textId="4547761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</w:t>
      </w:r>
    </w:p>
    <w:p w14:paraId="618A277F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095FF18D" w14:textId="7B068C76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40C26479" w14:textId="77777777" w:rsidR="00667466" w:rsidRDefault="00667466">
      <w:pPr>
        <w:pStyle w:val="Heading1"/>
        <w:autoSpaceDE w:val="0"/>
        <w:autoSpaceDN w:val="0"/>
        <w:adjustRightInd w:val="0"/>
      </w:pPr>
      <w:r>
        <w:t xml:space="preserve">Mary </w:t>
      </w:r>
      <w:r>
        <w:rPr>
          <w:caps/>
        </w:rPr>
        <w:t>Connor</w:t>
      </w:r>
      <w:r w:rsidR="006B16C8">
        <w:t>, date of birth 3 July 199</w:t>
      </w:r>
      <w:r>
        <w:t>8, white female</w:t>
      </w:r>
    </w:p>
    <w:p w14:paraId="7C953CE9" w14:textId="5FDDB411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</w:t>
      </w:r>
    </w:p>
    <w:p w14:paraId="5751D747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044EB760" w14:textId="0C1A167F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5ADD93BF" w14:textId="77777777" w:rsidR="00667466" w:rsidRDefault="00667466">
      <w:pPr>
        <w:pStyle w:val="Heading1"/>
        <w:autoSpaceDE w:val="0"/>
        <w:autoSpaceDN w:val="0"/>
        <w:adjustRightInd w:val="0"/>
      </w:pPr>
      <w:r>
        <w:t>Black Rang</w:t>
      </w:r>
      <w:r w:rsidR="00DE3516">
        <w:t>e Rover, registration number WX6</w:t>
      </w:r>
      <w:r>
        <w:t>6DDP</w:t>
      </w:r>
    </w:p>
    <w:p w14:paraId="0179F73C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 suspect or stolen</w:t>
      </w:r>
    </w:p>
    <w:p w14:paraId="3F0E5B0A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Keeper: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ab/>
        <w:t xml:space="preserve">Douglas MATHESON </w:t>
      </w:r>
    </w:p>
    <w:p w14:paraId="24C768DA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5 </w:t>
      </w:r>
      <w:smartTag w:uri="urn:schemas-microsoft-com:office:smarttags" w:element="place">
        <w:r>
          <w:rPr>
            <w:rFonts w:ascii="Arial" w:hAnsi="Arial"/>
            <w:sz w:val="28"/>
          </w:rPr>
          <w:t>Douglas</w:t>
        </w:r>
      </w:smartTag>
      <w:r>
        <w:rPr>
          <w:rFonts w:ascii="Arial" w:hAnsi="Arial"/>
          <w:sz w:val="28"/>
        </w:rPr>
        <w:t xml:space="preserve"> Terrace, Brough Ferry </w:t>
      </w:r>
    </w:p>
    <w:p w14:paraId="110E2673" w14:textId="52DC54A9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4JD</w:t>
      </w:r>
    </w:p>
    <w:p w14:paraId="69A8C1B7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66E5C68B" w14:textId="79BC963B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17FEA840" w14:textId="77777777" w:rsidR="00667466" w:rsidRDefault="00DE3516">
      <w:pPr>
        <w:pStyle w:val="Heading1"/>
        <w:autoSpaceDE w:val="0"/>
        <w:autoSpaceDN w:val="0"/>
        <w:adjustRightInd w:val="0"/>
      </w:pPr>
      <w:r>
        <w:t>Red Kia Sportage</w:t>
      </w:r>
      <w:r w:rsidR="00667466">
        <w:t>, Registration number W401XTH</w:t>
      </w:r>
    </w:p>
    <w:p w14:paraId="1F896C5B" w14:textId="77777777" w:rsidR="00667466" w:rsidRDefault="00667466">
      <w:pPr>
        <w:pStyle w:val="Heading2"/>
      </w:pPr>
      <w:r>
        <w:t>No trace suspect or stolen</w:t>
      </w:r>
    </w:p>
    <w:p w14:paraId="760E8F02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Keeper: 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sz w:val="28"/>
        </w:rPr>
        <w:t xml:space="preserve">William WHITE </w:t>
      </w:r>
    </w:p>
    <w:p w14:paraId="27914986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2 Brown Street</w:t>
          </w:r>
        </w:smartTag>
      </w:smartTag>
      <w:r>
        <w:rPr>
          <w:rFonts w:ascii="Arial" w:hAnsi="Arial"/>
          <w:sz w:val="28"/>
        </w:rPr>
        <w:t xml:space="preserve">, Brough Ferry </w:t>
      </w:r>
    </w:p>
    <w:p w14:paraId="0BBE4EA8" w14:textId="026800EF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1OC</w:t>
      </w:r>
    </w:p>
    <w:p w14:paraId="6AF87E61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1EDC469E" w14:textId="0A1C8005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038DEF19" w14:textId="77777777" w:rsidR="00667466" w:rsidRDefault="00667466">
      <w:pPr>
        <w:autoSpaceDE w:val="0"/>
        <w:autoSpaceDN w:val="0"/>
        <w:adjustRightInd w:val="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lastRenderedPageBreak/>
        <w:t xml:space="preserve">Anna Jane </w:t>
      </w:r>
      <w:r>
        <w:rPr>
          <w:rFonts w:ascii="Arial" w:hAnsi="Arial"/>
          <w:b/>
          <w:caps/>
          <w:sz w:val="28"/>
        </w:rPr>
        <w:t>McBride</w:t>
      </w:r>
      <w:r>
        <w:rPr>
          <w:rFonts w:ascii="Arial" w:hAnsi="Arial"/>
          <w:b/>
          <w:sz w:val="28"/>
        </w:rPr>
        <w:t>, date of birth 6</w:t>
      </w:r>
      <w:r>
        <w:rPr>
          <w:rFonts w:ascii="Arial" w:hAnsi="Arial"/>
          <w:b/>
          <w:sz w:val="28"/>
          <w:vertAlign w:val="superscript"/>
        </w:rPr>
        <w:t>th</w:t>
      </w:r>
      <w:r w:rsidR="00DE3516">
        <w:rPr>
          <w:rFonts w:ascii="Arial" w:hAnsi="Arial"/>
          <w:b/>
          <w:sz w:val="28"/>
        </w:rPr>
        <w:t xml:space="preserve"> June 199</w:t>
      </w:r>
      <w:r>
        <w:rPr>
          <w:rFonts w:ascii="Arial" w:hAnsi="Arial"/>
          <w:b/>
          <w:sz w:val="28"/>
        </w:rPr>
        <w:t>4 white female</w:t>
      </w:r>
    </w:p>
    <w:p w14:paraId="771A416F" w14:textId="77777777" w:rsidR="00667466" w:rsidRDefault="00667466">
      <w:pPr>
        <w:pStyle w:val="BodyText"/>
      </w:pPr>
      <w:r>
        <w:t xml:space="preserve">Not currently wanted, missing or disqualified. </w:t>
      </w:r>
    </w:p>
    <w:p w14:paraId="454D37BC" w14:textId="77777777" w:rsidR="00667466" w:rsidRDefault="00667466">
      <w:pPr>
        <w:pStyle w:val="BodyText"/>
      </w:pPr>
      <w:r>
        <w:rPr>
          <w:b/>
        </w:rPr>
        <w:t>LKA:</w:t>
      </w:r>
      <w:r>
        <w:t xml:space="preserve"> </w:t>
      </w:r>
      <w:r>
        <w:tab/>
      </w:r>
      <w:smartTag w:uri="urn:schemas-microsoft-com:office:smarttags" w:element="Street">
        <w:smartTag w:uri="urn:schemas-microsoft-com:office:smarttags" w:element="address">
          <w:r>
            <w:t>5 Bath Street</w:t>
          </w:r>
        </w:smartTag>
      </w:smartTag>
      <w:r>
        <w:t xml:space="preserve">, Brough Ferry, </w:t>
      </w:r>
    </w:p>
    <w:p w14:paraId="3E5FFD3D" w14:textId="77777777" w:rsidR="00667466" w:rsidRDefault="00667466">
      <w:pPr>
        <w:pStyle w:val="BodyText"/>
        <w:ind w:left="720" w:firstLine="720"/>
      </w:pPr>
      <w:r>
        <w:t>SF19 8JM</w:t>
      </w:r>
    </w:p>
    <w:p w14:paraId="0382F41E" w14:textId="77777777" w:rsidR="00667466" w:rsidRDefault="00667466">
      <w:pPr>
        <w:pStyle w:val="Heading2"/>
      </w:pPr>
      <w:r>
        <w:rPr>
          <w:b/>
        </w:rPr>
        <w:t>Previous convictions:</w:t>
      </w:r>
      <w:r>
        <w:t xml:space="preserve"> </w:t>
      </w:r>
      <w:r>
        <w:tab/>
        <w:t xml:space="preserve">Theft, </w:t>
      </w:r>
    </w:p>
    <w:p w14:paraId="51DBC60A" w14:textId="77777777" w:rsidR="00667466" w:rsidRDefault="00667466">
      <w:pPr>
        <w:pStyle w:val="Heading2"/>
        <w:ind w:left="2880" w:firstLine="720"/>
      </w:pPr>
      <w:r>
        <w:t xml:space="preserve">Criminal Damage, </w:t>
      </w:r>
    </w:p>
    <w:p w14:paraId="77494EBD" w14:textId="77777777" w:rsidR="00667466" w:rsidRDefault="00667466">
      <w:pPr>
        <w:pStyle w:val="Heading2"/>
        <w:ind w:left="2880" w:firstLine="720"/>
      </w:pPr>
      <w:r>
        <w:t>TWOC</w:t>
      </w:r>
    </w:p>
    <w:p w14:paraId="525E9215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11171F5A" w14:textId="77777777" w:rsidR="00667466" w:rsidRDefault="00667466">
      <w:pPr>
        <w:pStyle w:val="Heading1"/>
        <w:autoSpaceDE w:val="0"/>
        <w:autoSpaceDN w:val="0"/>
        <w:adjustRightInd w:val="0"/>
      </w:pPr>
      <w:r>
        <w:t xml:space="preserve">Jo </w:t>
      </w:r>
      <w:r>
        <w:rPr>
          <w:caps/>
        </w:rPr>
        <w:t>Zahoranszky</w:t>
      </w:r>
      <w:r w:rsidR="00DE3516">
        <w:t>, date of birth 30 January 2000</w:t>
      </w:r>
      <w:r>
        <w:t>, white female</w:t>
      </w:r>
    </w:p>
    <w:p w14:paraId="3F1A6C81" w14:textId="7B59AFF8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</w:t>
      </w:r>
    </w:p>
    <w:p w14:paraId="3AC0B162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73C15C2A" w14:textId="5A1539DD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5BF9A626" w14:textId="77777777" w:rsidR="00667466" w:rsidRDefault="00DE3516">
      <w:pPr>
        <w:pStyle w:val="Heading2"/>
        <w:rPr>
          <w:b/>
        </w:rPr>
      </w:pPr>
      <w:r>
        <w:rPr>
          <w:b/>
        </w:rPr>
        <w:t>Blue Renault Clio</w:t>
      </w:r>
      <w:r w:rsidR="00667466">
        <w:rPr>
          <w:b/>
        </w:rPr>
        <w:t>, registration number</w:t>
      </w:r>
      <w:r>
        <w:rPr>
          <w:b/>
        </w:rPr>
        <w:t xml:space="preserve"> K276 JIN</w:t>
      </w:r>
    </w:p>
    <w:p w14:paraId="1367F96B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 suspect or stolen</w:t>
      </w:r>
    </w:p>
    <w:p w14:paraId="16D829C8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Keeper: 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sz w:val="28"/>
        </w:rPr>
        <w:t xml:space="preserve">Karen OWEN </w:t>
      </w:r>
    </w:p>
    <w:p w14:paraId="7DC7A210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16 East Home Street</w:t>
          </w:r>
        </w:smartTag>
      </w:smartTag>
      <w:r>
        <w:rPr>
          <w:rFonts w:ascii="Arial" w:hAnsi="Arial"/>
          <w:sz w:val="28"/>
        </w:rPr>
        <w:t xml:space="preserve">, Brough Ferry </w:t>
      </w:r>
    </w:p>
    <w:p w14:paraId="6EA139CB" w14:textId="7CE284ED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4XZ</w:t>
      </w:r>
    </w:p>
    <w:p w14:paraId="19127DD9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3A3315DC" w14:textId="0D61D2D9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54DA6F2A" w14:textId="77777777" w:rsidR="00667466" w:rsidRDefault="00667466">
      <w:pPr>
        <w:pStyle w:val="Heading1"/>
        <w:autoSpaceDE w:val="0"/>
        <w:autoSpaceDN w:val="0"/>
        <w:adjustRightInd w:val="0"/>
      </w:pPr>
      <w:r>
        <w:t xml:space="preserve">Black motorcycle, Honda 750cc, registration number </w:t>
      </w:r>
      <w:r w:rsidR="008461B9" w:rsidRPr="008461B9">
        <w:rPr>
          <w:szCs w:val="28"/>
        </w:rPr>
        <w:t>KK07 FNR</w:t>
      </w:r>
    </w:p>
    <w:p w14:paraId="5AE77AB8" w14:textId="77777777" w:rsidR="00667466" w:rsidRDefault="00667466">
      <w:pPr>
        <w:autoSpaceDE w:val="0"/>
        <w:autoSpaceDN w:val="0"/>
        <w:adjustRightInd w:val="0"/>
        <w:ind w:left="2880" w:hanging="288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Suspect Marker!</w:t>
      </w:r>
      <w:r>
        <w:rPr>
          <w:rFonts w:ascii="Arial" w:hAnsi="Arial"/>
          <w:sz w:val="28"/>
        </w:rPr>
        <w:tab/>
        <w:t xml:space="preserve">Vehicle believed to be involved in an armed robbery in </w:t>
      </w:r>
      <w:proofErr w:type="spellStart"/>
      <w:r>
        <w:rPr>
          <w:rFonts w:ascii="Arial" w:hAnsi="Arial"/>
          <w:sz w:val="28"/>
        </w:rPr>
        <w:t>Shottick</w:t>
      </w:r>
      <w:proofErr w:type="spellEnd"/>
      <w:r>
        <w:rPr>
          <w:rFonts w:ascii="Arial" w:hAnsi="Arial"/>
          <w:sz w:val="28"/>
        </w:rPr>
        <w:t xml:space="preserve"> on 3</w:t>
      </w:r>
      <w:r>
        <w:rPr>
          <w:rFonts w:ascii="Arial" w:hAnsi="Arial"/>
          <w:sz w:val="28"/>
          <w:vertAlign w:val="superscript"/>
        </w:rPr>
        <w:t>rd</w:t>
      </w:r>
      <w:r>
        <w:rPr>
          <w:rFonts w:ascii="Arial" w:hAnsi="Arial"/>
          <w:sz w:val="28"/>
        </w:rPr>
        <w:t xml:space="preserve"> January. Sightings only. </w:t>
      </w:r>
      <w:r>
        <w:rPr>
          <w:rFonts w:ascii="Arial" w:hAnsi="Arial"/>
          <w:b/>
          <w:sz w:val="28"/>
        </w:rPr>
        <w:t>DO NOT APPROACH THE RIDER.</w:t>
      </w:r>
    </w:p>
    <w:p w14:paraId="7D5BC439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4483C7AD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Keeper: 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sz w:val="28"/>
        </w:rPr>
        <w:t>Martin Harding</w:t>
      </w:r>
    </w:p>
    <w:p w14:paraId="0E901330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7 Luke Place</w:t>
          </w:r>
        </w:smartTag>
      </w:smartTag>
    </w:p>
    <w:p w14:paraId="483CDC06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>Brough Ferry</w:t>
      </w:r>
    </w:p>
    <w:p w14:paraId="61D1A5DF" w14:textId="4AF6561C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>SF19 9MH</w:t>
      </w:r>
    </w:p>
    <w:p w14:paraId="675255FF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42D55818" w14:textId="7572AA25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0DA162C5" w14:textId="77777777" w:rsidR="00667466" w:rsidRDefault="00667466">
      <w:pPr>
        <w:pStyle w:val="Heading1"/>
        <w:autoSpaceDE w:val="0"/>
        <w:autoSpaceDN w:val="0"/>
        <w:adjustRightInd w:val="0"/>
      </w:pPr>
      <w:r>
        <w:t>Howard S</w:t>
      </w:r>
      <w:r w:rsidR="00DE3516">
        <w:t>ingh, date of birth 14 March 197</w:t>
      </w:r>
      <w:r>
        <w:t>4, black male</w:t>
      </w:r>
    </w:p>
    <w:p w14:paraId="0356CF13" w14:textId="69540EBC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</w:t>
      </w:r>
    </w:p>
    <w:p w14:paraId="58C6261A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3452C586" w14:textId="5CBA1211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43D87ED0" w14:textId="77777777" w:rsidR="005F41B4" w:rsidRDefault="005F41B4">
      <w:pPr>
        <w:autoSpaceDE w:val="0"/>
        <w:autoSpaceDN w:val="0"/>
        <w:adjustRightInd w:val="0"/>
        <w:rPr>
          <w:rFonts w:ascii="Arial" w:hAnsi="Arial"/>
          <w:b/>
          <w:sz w:val="28"/>
        </w:rPr>
      </w:pPr>
    </w:p>
    <w:p w14:paraId="1ED3405A" w14:textId="77777777" w:rsidR="005F41B4" w:rsidRDefault="005F41B4">
      <w:pPr>
        <w:autoSpaceDE w:val="0"/>
        <w:autoSpaceDN w:val="0"/>
        <w:adjustRightInd w:val="0"/>
        <w:rPr>
          <w:rFonts w:ascii="Arial" w:hAnsi="Arial"/>
          <w:b/>
          <w:sz w:val="28"/>
        </w:rPr>
      </w:pPr>
    </w:p>
    <w:p w14:paraId="41FF0C35" w14:textId="77777777" w:rsidR="005F41B4" w:rsidRDefault="005F41B4">
      <w:pPr>
        <w:autoSpaceDE w:val="0"/>
        <w:autoSpaceDN w:val="0"/>
        <w:adjustRightInd w:val="0"/>
        <w:rPr>
          <w:rFonts w:ascii="Arial" w:hAnsi="Arial"/>
          <w:b/>
          <w:sz w:val="28"/>
        </w:rPr>
      </w:pPr>
    </w:p>
    <w:p w14:paraId="17CE618D" w14:textId="77777777" w:rsidR="005F41B4" w:rsidRDefault="005F41B4">
      <w:pPr>
        <w:autoSpaceDE w:val="0"/>
        <w:autoSpaceDN w:val="0"/>
        <w:adjustRightInd w:val="0"/>
        <w:rPr>
          <w:rFonts w:ascii="Arial" w:hAnsi="Arial"/>
          <w:b/>
          <w:sz w:val="28"/>
        </w:rPr>
      </w:pPr>
    </w:p>
    <w:p w14:paraId="6A0F4C02" w14:textId="77777777" w:rsidR="005F41B4" w:rsidRDefault="005F41B4">
      <w:pPr>
        <w:autoSpaceDE w:val="0"/>
        <w:autoSpaceDN w:val="0"/>
        <w:adjustRightInd w:val="0"/>
        <w:rPr>
          <w:rFonts w:ascii="Arial" w:hAnsi="Arial"/>
          <w:b/>
          <w:sz w:val="28"/>
        </w:rPr>
      </w:pPr>
    </w:p>
    <w:p w14:paraId="6670734E" w14:textId="638114FE" w:rsidR="00667466" w:rsidRDefault="00667466">
      <w:pPr>
        <w:autoSpaceDE w:val="0"/>
        <w:autoSpaceDN w:val="0"/>
        <w:adjustRightInd w:val="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lastRenderedPageBreak/>
        <w:t xml:space="preserve">Wayne </w:t>
      </w:r>
      <w:proofErr w:type="spellStart"/>
      <w:r>
        <w:rPr>
          <w:rFonts w:ascii="Arial" w:hAnsi="Arial"/>
          <w:b/>
          <w:sz w:val="28"/>
        </w:rPr>
        <w:t>Tinsdale</w:t>
      </w:r>
      <w:proofErr w:type="spellEnd"/>
      <w:r>
        <w:rPr>
          <w:rFonts w:ascii="Arial" w:hAnsi="Arial"/>
          <w:b/>
          <w:sz w:val="28"/>
        </w:rPr>
        <w:t>, date of birth 1</w:t>
      </w:r>
      <w:r>
        <w:rPr>
          <w:rFonts w:ascii="Arial" w:hAnsi="Arial"/>
          <w:b/>
          <w:sz w:val="28"/>
          <w:vertAlign w:val="superscript"/>
        </w:rPr>
        <w:t>st</w:t>
      </w:r>
      <w:r w:rsidR="00DE3516">
        <w:rPr>
          <w:rFonts w:ascii="Arial" w:hAnsi="Arial"/>
          <w:b/>
          <w:sz w:val="28"/>
        </w:rPr>
        <w:t xml:space="preserve"> January 2003</w:t>
      </w:r>
      <w:r>
        <w:rPr>
          <w:rFonts w:ascii="Arial" w:hAnsi="Arial"/>
          <w:b/>
          <w:sz w:val="28"/>
        </w:rPr>
        <w:t>, white male</w:t>
      </w:r>
    </w:p>
    <w:p w14:paraId="03045813" w14:textId="77777777" w:rsidR="00667466" w:rsidRDefault="00667466">
      <w:pPr>
        <w:pStyle w:val="BodyText"/>
      </w:pPr>
      <w:r>
        <w:t xml:space="preserve">Not currently wanted, missing or disqualified. </w:t>
      </w:r>
    </w:p>
    <w:p w14:paraId="58B3711F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LKA: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ab/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16 Lawrence Street</w:t>
          </w:r>
        </w:smartTag>
      </w:smartTag>
      <w:r>
        <w:rPr>
          <w:rFonts w:ascii="Arial" w:hAnsi="Arial"/>
          <w:sz w:val="28"/>
        </w:rPr>
        <w:t xml:space="preserve">, </w:t>
      </w:r>
    </w:p>
    <w:p w14:paraId="77079025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Brough Ferry </w:t>
      </w:r>
    </w:p>
    <w:p w14:paraId="7831E322" w14:textId="77777777" w:rsidR="00667466" w:rsidRDefault="00667466">
      <w:pPr>
        <w:autoSpaceDE w:val="0"/>
        <w:autoSpaceDN w:val="0"/>
        <w:adjustRightInd w:val="0"/>
        <w:ind w:left="144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2JS</w:t>
      </w:r>
    </w:p>
    <w:p w14:paraId="31164B9B" w14:textId="77777777" w:rsidR="005F41B4" w:rsidRDefault="00667466">
      <w:pPr>
        <w:autoSpaceDE w:val="0"/>
        <w:autoSpaceDN w:val="0"/>
        <w:adjustRightInd w:val="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Information marker: ASBO in place, not to frequent the Camperdown Estate area</w:t>
      </w:r>
    </w:p>
    <w:p w14:paraId="2CE38DC2" w14:textId="4657CB12" w:rsidR="00667466" w:rsidRDefault="00667466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 </w:t>
      </w:r>
    </w:p>
    <w:p w14:paraId="30C20F70" w14:textId="67E3CC9B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1FD70BDD" w14:textId="77777777" w:rsidR="00667466" w:rsidRDefault="00667466">
      <w:pPr>
        <w:pStyle w:val="Heading1"/>
        <w:autoSpaceDE w:val="0"/>
        <w:autoSpaceDN w:val="0"/>
        <w:adjustRightInd w:val="0"/>
      </w:pPr>
      <w:r>
        <w:t>White Lorry</w:t>
      </w:r>
      <w:r w:rsidR="00DE3516">
        <w:t>, Volvo, registration number T18 ZFY</w:t>
      </w:r>
    </w:p>
    <w:p w14:paraId="17EEDE67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 suspect or stolen</w:t>
      </w:r>
    </w:p>
    <w:p w14:paraId="41D6C2F9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Keeper: 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sz w:val="28"/>
        </w:rPr>
        <w:t xml:space="preserve">Sandford Delivery Service, </w:t>
      </w:r>
    </w:p>
    <w:p w14:paraId="6702B514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Unit 10 – 12 Bracken Brae Industrial Estate, </w:t>
      </w:r>
    </w:p>
    <w:p w14:paraId="6DE9AC4F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Brough Ferry </w:t>
      </w:r>
    </w:p>
    <w:p w14:paraId="3884500E" w14:textId="432E96B5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5QP</w:t>
      </w:r>
    </w:p>
    <w:p w14:paraId="647BC2AC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46FFFE94" w14:textId="3F5F3986" w:rsidR="00667466" w:rsidRDefault="00667466">
      <w:pPr>
        <w:pStyle w:val="Heading1"/>
        <w:autoSpaceDE w:val="0"/>
        <w:autoSpaceDN w:val="0"/>
        <w:adjustRightInd w:val="0"/>
      </w:pPr>
    </w:p>
    <w:p w14:paraId="65D65745" w14:textId="77777777" w:rsidR="00667466" w:rsidRDefault="00DE3516">
      <w:pPr>
        <w:pStyle w:val="Heading1"/>
        <w:autoSpaceDE w:val="0"/>
        <w:autoSpaceDN w:val="0"/>
        <w:adjustRightInd w:val="0"/>
      </w:pPr>
      <w:r>
        <w:t xml:space="preserve">Blue Vauxhall </w:t>
      </w:r>
      <w:proofErr w:type="spellStart"/>
      <w:r>
        <w:t>Zafira</w:t>
      </w:r>
      <w:proofErr w:type="spellEnd"/>
      <w:r w:rsidR="00667466">
        <w:t>, registration number C</w:t>
      </w:r>
      <w:r>
        <w:t>U52 PWE</w:t>
      </w:r>
    </w:p>
    <w:p w14:paraId="6ADED44C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 suspect or stolen</w:t>
      </w:r>
    </w:p>
    <w:p w14:paraId="01834679" w14:textId="77777777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Keeper: </w:t>
      </w:r>
      <w:r>
        <w:rPr>
          <w:rFonts w:ascii="Arial" w:hAnsi="Arial"/>
          <w:b/>
          <w:sz w:val="28"/>
        </w:rPr>
        <w:tab/>
      </w:r>
      <w:proofErr w:type="spellStart"/>
      <w:r>
        <w:rPr>
          <w:rFonts w:ascii="Arial" w:hAnsi="Arial"/>
          <w:sz w:val="28"/>
        </w:rPr>
        <w:t>Neema</w:t>
      </w:r>
      <w:proofErr w:type="spellEnd"/>
      <w:r>
        <w:rPr>
          <w:rFonts w:ascii="Arial" w:hAnsi="Arial"/>
          <w:sz w:val="28"/>
        </w:rPr>
        <w:t xml:space="preserve"> SASHEKALA </w:t>
      </w:r>
    </w:p>
    <w:p w14:paraId="243341F0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6 Castle Street</w:t>
          </w:r>
        </w:smartTag>
      </w:smartTag>
      <w:r>
        <w:rPr>
          <w:rFonts w:ascii="Arial" w:hAnsi="Arial"/>
          <w:sz w:val="28"/>
        </w:rPr>
        <w:t xml:space="preserve">, Brough Ferry </w:t>
      </w:r>
    </w:p>
    <w:p w14:paraId="5D754D95" w14:textId="77777777" w:rsidR="00667466" w:rsidRDefault="00667466">
      <w:pPr>
        <w:autoSpaceDE w:val="0"/>
        <w:autoSpaceDN w:val="0"/>
        <w:adjustRightInd w:val="0"/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4KW</w:t>
      </w:r>
    </w:p>
    <w:p w14:paraId="782E37B6" w14:textId="77777777" w:rsidR="00667466" w:rsidRDefault="00667466">
      <w:pPr>
        <w:pStyle w:val="Heading1"/>
        <w:autoSpaceDE w:val="0"/>
        <w:autoSpaceDN w:val="0"/>
        <w:adjustRightInd w:val="0"/>
      </w:pPr>
      <w:r>
        <w:t>Mohammed Hussain, date of birth 7 July 1981, black male</w:t>
      </w:r>
    </w:p>
    <w:p w14:paraId="201C3CE7" w14:textId="394605C9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</w:t>
      </w:r>
    </w:p>
    <w:p w14:paraId="4E58C044" w14:textId="77777777" w:rsidR="005F41B4" w:rsidRDefault="005F41B4" w:rsidP="005F41B4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/>
          <w:sz w:val="28"/>
        </w:rPr>
      </w:pPr>
    </w:p>
    <w:p w14:paraId="76592017" w14:textId="7AE834FF" w:rsidR="00667466" w:rsidRDefault="00667466">
      <w:pPr>
        <w:autoSpaceDE w:val="0"/>
        <w:autoSpaceDN w:val="0"/>
        <w:adjustRightInd w:val="0"/>
        <w:rPr>
          <w:rFonts w:ascii="Arial" w:hAnsi="Arial"/>
          <w:sz w:val="28"/>
        </w:rPr>
      </w:pPr>
    </w:p>
    <w:p w14:paraId="75C21663" w14:textId="77777777" w:rsidR="00667466" w:rsidRDefault="00667466">
      <w:pPr>
        <w:autoSpaceDE w:val="0"/>
        <w:autoSpaceDN w:val="0"/>
        <w:adjustRightInd w:val="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Paul </w:t>
      </w:r>
      <w:proofErr w:type="spellStart"/>
      <w:r>
        <w:rPr>
          <w:rFonts w:ascii="Arial" w:hAnsi="Arial"/>
          <w:b/>
          <w:sz w:val="28"/>
        </w:rPr>
        <w:t>Livermoor</w:t>
      </w:r>
      <w:proofErr w:type="spellEnd"/>
      <w:r>
        <w:rPr>
          <w:rFonts w:ascii="Arial" w:hAnsi="Arial"/>
          <w:b/>
          <w:sz w:val="28"/>
        </w:rPr>
        <w:t>, date of birth 13</w:t>
      </w:r>
      <w:r>
        <w:rPr>
          <w:rFonts w:ascii="Arial" w:hAnsi="Arial"/>
          <w:b/>
          <w:sz w:val="28"/>
          <w:vertAlign w:val="superscript"/>
        </w:rPr>
        <w:t>th</w:t>
      </w:r>
      <w:r w:rsidR="00DE3516">
        <w:rPr>
          <w:rFonts w:ascii="Arial" w:hAnsi="Arial"/>
          <w:b/>
          <w:sz w:val="28"/>
        </w:rPr>
        <w:t xml:space="preserve"> February 1996</w:t>
      </w:r>
      <w:r>
        <w:rPr>
          <w:rFonts w:ascii="Arial" w:hAnsi="Arial"/>
          <w:b/>
          <w:sz w:val="28"/>
        </w:rPr>
        <w:t>, white male</w:t>
      </w:r>
    </w:p>
    <w:p w14:paraId="31E1BD9D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Is on record not currently wanted missing or disqualified. </w:t>
      </w:r>
    </w:p>
    <w:p w14:paraId="3C340E5F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LKA: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ab/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16 Seafield Road</w:t>
          </w:r>
        </w:smartTag>
      </w:smartTag>
      <w:r>
        <w:rPr>
          <w:rFonts w:ascii="Arial" w:hAnsi="Arial"/>
          <w:sz w:val="28"/>
        </w:rPr>
        <w:t xml:space="preserve">, </w:t>
      </w:r>
    </w:p>
    <w:p w14:paraId="3418204A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Brough Ferry </w:t>
      </w:r>
    </w:p>
    <w:p w14:paraId="1C9B7F31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5HE</w:t>
      </w:r>
    </w:p>
    <w:p w14:paraId="146B3925" w14:textId="77777777" w:rsidR="00667466" w:rsidRDefault="00667466">
      <w:pPr>
        <w:pStyle w:val="Heading2"/>
        <w:autoSpaceDE/>
        <w:autoSpaceDN/>
        <w:adjustRightInd/>
      </w:pPr>
      <w:r>
        <w:rPr>
          <w:b/>
        </w:rPr>
        <w:t>Previous convictions:</w:t>
      </w:r>
      <w:r>
        <w:t xml:space="preserve"> </w:t>
      </w:r>
      <w:r>
        <w:tab/>
        <w:t>Theft</w:t>
      </w:r>
    </w:p>
    <w:p w14:paraId="707BF8B6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>Criminal Damage</w:t>
      </w:r>
    </w:p>
    <w:p w14:paraId="5F0147C4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>Burglary</w:t>
      </w:r>
    </w:p>
    <w:p w14:paraId="4F2B088A" w14:textId="77777777" w:rsidR="00667466" w:rsidRDefault="00667466" w:rsidP="005F41B4">
      <w:pPr>
        <w:pBdr>
          <w:bottom w:val="single" w:sz="4" w:space="1" w:color="auto"/>
        </w:pBdr>
        <w:rPr>
          <w:rFonts w:ascii="Arial" w:hAnsi="Arial"/>
          <w:sz w:val="28"/>
        </w:rPr>
      </w:pPr>
    </w:p>
    <w:p w14:paraId="40F363E9" w14:textId="3DD4DF26" w:rsidR="00667466" w:rsidRDefault="00667466">
      <w:pPr>
        <w:rPr>
          <w:rFonts w:ascii="Arial" w:hAnsi="Arial"/>
          <w:b/>
          <w:sz w:val="28"/>
        </w:rPr>
      </w:pPr>
    </w:p>
    <w:p w14:paraId="45C8F2F1" w14:textId="77777777" w:rsidR="005F41B4" w:rsidRDefault="005F41B4">
      <w:pPr>
        <w:rPr>
          <w:rFonts w:ascii="Arial" w:hAnsi="Arial"/>
          <w:b/>
          <w:sz w:val="28"/>
        </w:rPr>
      </w:pPr>
    </w:p>
    <w:p w14:paraId="7632F1A6" w14:textId="77777777" w:rsidR="005F41B4" w:rsidRDefault="005F41B4">
      <w:pPr>
        <w:rPr>
          <w:rFonts w:ascii="Arial" w:hAnsi="Arial"/>
          <w:b/>
          <w:sz w:val="28"/>
        </w:rPr>
      </w:pPr>
    </w:p>
    <w:p w14:paraId="4FAD2A5F" w14:textId="77777777" w:rsidR="005F41B4" w:rsidRDefault="005F41B4">
      <w:pPr>
        <w:rPr>
          <w:rFonts w:ascii="Arial" w:hAnsi="Arial"/>
          <w:b/>
          <w:sz w:val="28"/>
        </w:rPr>
      </w:pPr>
    </w:p>
    <w:p w14:paraId="544CA9F3" w14:textId="1B6D6AF6" w:rsidR="00667466" w:rsidRDefault="00DE3516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lastRenderedPageBreak/>
        <w:t>Red Renault</w:t>
      </w:r>
      <w:r w:rsidR="00667466">
        <w:rPr>
          <w:rFonts w:ascii="Arial" w:hAnsi="Arial"/>
          <w:b/>
          <w:sz w:val="28"/>
        </w:rPr>
        <w:t xml:space="preserve"> van, registration number </w:t>
      </w:r>
      <w:r>
        <w:rPr>
          <w:rFonts w:ascii="Arial" w:hAnsi="Arial"/>
          <w:b/>
          <w:sz w:val="28"/>
          <w:szCs w:val="28"/>
        </w:rPr>
        <w:t>RJ</w:t>
      </w:r>
      <w:r w:rsidR="008461B9">
        <w:rPr>
          <w:rFonts w:ascii="Arial" w:hAnsi="Arial"/>
          <w:b/>
          <w:sz w:val="28"/>
          <w:szCs w:val="28"/>
        </w:rPr>
        <w:t>0</w:t>
      </w:r>
      <w:r>
        <w:rPr>
          <w:rFonts w:ascii="Arial" w:hAnsi="Arial"/>
          <w:b/>
          <w:sz w:val="28"/>
          <w:szCs w:val="28"/>
        </w:rPr>
        <w:t>8</w:t>
      </w:r>
      <w:r w:rsidR="008461B9" w:rsidRPr="0068644B">
        <w:rPr>
          <w:rFonts w:ascii="Arial" w:hAnsi="Arial"/>
          <w:b/>
          <w:sz w:val="28"/>
          <w:szCs w:val="28"/>
        </w:rPr>
        <w:t xml:space="preserve"> FRM</w:t>
      </w:r>
    </w:p>
    <w:p w14:paraId="1C20B3FC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 suspect or stolen</w:t>
      </w:r>
    </w:p>
    <w:p w14:paraId="2DA582D2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Keeper: 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sz w:val="28"/>
        </w:rPr>
        <w:t xml:space="preserve">Ferry Press </w:t>
      </w:r>
    </w:p>
    <w:p w14:paraId="41987593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unit 3 &amp; 4 Bracken Brae Industrial Estate, </w:t>
      </w:r>
    </w:p>
    <w:p w14:paraId="10E36697" w14:textId="77777777" w:rsidR="00667466" w:rsidRDefault="00667466">
      <w:pPr>
        <w:ind w:left="144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Brough Ferry </w:t>
      </w:r>
    </w:p>
    <w:p w14:paraId="7EE36EB1" w14:textId="3527B223" w:rsidR="00667466" w:rsidRDefault="00667466">
      <w:pPr>
        <w:ind w:left="144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5QP</w:t>
      </w:r>
    </w:p>
    <w:p w14:paraId="4EE9B97D" w14:textId="77777777" w:rsidR="005F41B4" w:rsidRDefault="005F41B4" w:rsidP="005F41B4">
      <w:pPr>
        <w:pBdr>
          <w:bottom w:val="single" w:sz="4" w:space="1" w:color="auto"/>
        </w:pBdr>
        <w:rPr>
          <w:rFonts w:ascii="Arial" w:hAnsi="Arial"/>
          <w:sz w:val="28"/>
        </w:rPr>
      </w:pPr>
    </w:p>
    <w:p w14:paraId="761A7336" w14:textId="413F5188" w:rsidR="00667466" w:rsidRDefault="00667466">
      <w:pPr>
        <w:rPr>
          <w:rFonts w:ascii="Arial" w:hAnsi="Arial"/>
          <w:sz w:val="28"/>
        </w:rPr>
      </w:pPr>
    </w:p>
    <w:p w14:paraId="6FC2C2A5" w14:textId="77777777" w:rsidR="00667466" w:rsidRDefault="00667466">
      <w:pPr>
        <w:pStyle w:val="Heading1"/>
      </w:pPr>
      <w:r>
        <w:t>Black BMW 5 series, registration number X1KND</w:t>
      </w:r>
    </w:p>
    <w:p w14:paraId="1DB220AA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No trace suspect or stolen</w:t>
      </w:r>
    </w:p>
    <w:p w14:paraId="559BE2D0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Keeper: 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sz w:val="28"/>
        </w:rPr>
        <w:t xml:space="preserve">KND Construction Company Ltd., </w:t>
      </w:r>
    </w:p>
    <w:p w14:paraId="58592339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Block C KND Buildings,</w:t>
      </w:r>
    </w:p>
    <w:p w14:paraId="6EA91D7E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Bracken Brae Industrial Estate</w:t>
      </w:r>
    </w:p>
    <w:p w14:paraId="68DD582B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Brough Ferry </w:t>
      </w:r>
    </w:p>
    <w:p w14:paraId="141DCA15" w14:textId="1F5F1A4B" w:rsidR="005F41B4" w:rsidRDefault="00667466" w:rsidP="005F41B4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5QP</w:t>
      </w:r>
    </w:p>
    <w:p w14:paraId="1E80844B" w14:textId="77777777" w:rsidR="005F41B4" w:rsidRDefault="005F41B4" w:rsidP="005F41B4">
      <w:pPr>
        <w:pBdr>
          <w:bottom w:val="single" w:sz="4" w:space="1" w:color="auto"/>
        </w:pBdr>
        <w:rPr>
          <w:rFonts w:ascii="Arial" w:hAnsi="Arial"/>
          <w:sz w:val="28"/>
        </w:rPr>
      </w:pPr>
    </w:p>
    <w:p w14:paraId="37244A9B" w14:textId="55DE34F6" w:rsidR="00667466" w:rsidRDefault="00667466" w:rsidP="005F41B4">
      <w:pPr>
        <w:ind w:left="720" w:firstLine="720"/>
        <w:rPr>
          <w:rFonts w:ascii="Arial" w:hAnsi="Arial"/>
          <w:sz w:val="28"/>
        </w:rPr>
      </w:pPr>
    </w:p>
    <w:p w14:paraId="064EFF98" w14:textId="77777777" w:rsidR="00667466" w:rsidRDefault="00667466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Mario </w:t>
      </w:r>
      <w:proofErr w:type="spellStart"/>
      <w:r>
        <w:rPr>
          <w:rFonts w:ascii="Arial" w:hAnsi="Arial"/>
          <w:b/>
          <w:sz w:val="28"/>
        </w:rPr>
        <w:t>Pasalaqua</w:t>
      </w:r>
      <w:proofErr w:type="spellEnd"/>
      <w:r>
        <w:rPr>
          <w:rFonts w:ascii="Arial" w:hAnsi="Arial"/>
          <w:b/>
          <w:sz w:val="28"/>
        </w:rPr>
        <w:t>, date of birth 17</w:t>
      </w:r>
      <w:r>
        <w:rPr>
          <w:rFonts w:ascii="Arial" w:hAnsi="Arial"/>
          <w:b/>
          <w:sz w:val="28"/>
          <w:vertAlign w:val="superscript"/>
        </w:rPr>
        <w:t>th</w:t>
      </w:r>
      <w:r w:rsidR="00DE3516">
        <w:rPr>
          <w:rFonts w:ascii="Arial" w:hAnsi="Arial"/>
          <w:b/>
          <w:sz w:val="28"/>
        </w:rPr>
        <w:t xml:space="preserve"> April 1995</w:t>
      </w:r>
      <w:r>
        <w:rPr>
          <w:rFonts w:ascii="Arial" w:hAnsi="Arial"/>
          <w:b/>
          <w:sz w:val="28"/>
        </w:rPr>
        <w:t>, white male</w:t>
      </w:r>
    </w:p>
    <w:p w14:paraId="1FB0112F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 xml:space="preserve">Information marker; </w:t>
      </w:r>
      <w:r>
        <w:rPr>
          <w:rFonts w:ascii="Arial" w:hAnsi="Arial"/>
          <w:sz w:val="28"/>
        </w:rPr>
        <w:t xml:space="preserve">Person shown as wanted. Absent Without Leave from the Coldstream Guards, Chelsea Barracks,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sz w:val="28"/>
            </w:rPr>
            <w:t>London</w:t>
          </w:r>
        </w:smartTag>
      </w:smartTag>
      <w:r>
        <w:rPr>
          <w:rFonts w:ascii="Arial" w:hAnsi="Arial"/>
          <w:sz w:val="28"/>
        </w:rPr>
        <w:t xml:space="preserve">. </w:t>
      </w:r>
    </w:p>
    <w:p w14:paraId="408FFCEF" w14:textId="77777777" w:rsidR="00667466" w:rsidRDefault="00667466">
      <w:pPr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LKA: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z w:val="28"/>
        </w:rPr>
        <w:tab/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sz w:val="28"/>
            </w:rPr>
            <w:t>1 David Street</w:t>
          </w:r>
        </w:smartTag>
      </w:smartTag>
      <w:r>
        <w:rPr>
          <w:rFonts w:ascii="Arial" w:hAnsi="Arial"/>
          <w:sz w:val="28"/>
        </w:rPr>
        <w:t xml:space="preserve">, </w:t>
      </w:r>
    </w:p>
    <w:p w14:paraId="6EE733E3" w14:textId="77777777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Brough Ferry </w:t>
      </w:r>
    </w:p>
    <w:p w14:paraId="36BE8E37" w14:textId="435FEAF1" w:rsidR="00667466" w:rsidRDefault="00667466">
      <w:pPr>
        <w:ind w:left="720"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SF19 0HP</w:t>
      </w:r>
    </w:p>
    <w:p w14:paraId="51C4F425" w14:textId="77777777" w:rsidR="005F41B4" w:rsidRDefault="005F41B4" w:rsidP="005F41B4">
      <w:pPr>
        <w:pBdr>
          <w:bottom w:val="single" w:sz="4" w:space="1" w:color="auto"/>
        </w:pBdr>
        <w:rPr>
          <w:rFonts w:ascii="Arial" w:hAnsi="Arial"/>
          <w:sz w:val="28"/>
        </w:rPr>
      </w:pPr>
    </w:p>
    <w:p w14:paraId="4762AC78" w14:textId="77777777" w:rsidR="00667466" w:rsidRDefault="00667466">
      <w:pPr>
        <w:rPr>
          <w:rFonts w:ascii="Arial" w:hAnsi="Arial"/>
          <w:sz w:val="28"/>
        </w:rPr>
      </w:pPr>
    </w:p>
    <w:sectPr w:rsidR="00667466" w:rsidSect="00DE35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797" w:bottom="851" w:left="179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AA043E" w14:textId="77777777" w:rsidR="00DE3516" w:rsidRDefault="00DE3516" w:rsidP="00DE3516">
      <w:r>
        <w:separator/>
      </w:r>
    </w:p>
  </w:endnote>
  <w:endnote w:type="continuationSeparator" w:id="0">
    <w:p w14:paraId="115722D8" w14:textId="77777777" w:rsidR="00DE3516" w:rsidRDefault="00DE3516" w:rsidP="00DE3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A10EC" w14:textId="77777777" w:rsidR="00DE3516" w:rsidRDefault="00C5117E" w:rsidP="00C5117E">
    <w:pPr>
      <w:pStyle w:val="Footer"/>
      <w:rPr>
        <w:color w:val="000000"/>
        <w:sz w:val="17"/>
      </w:rPr>
    </w:pPr>
    <w:bookmarkStart w:id="2" w:name="TITUS1FooterEvenPages"/>
    <w:r>
      <w:rPr>
        <w:color w:val="000000"/>
        <w:sz w:val="17"/>
      </w:rPr>
      <w:t> </w:t>
    </w:r>
  </w:p>
  <w:bookmarkEnd w:id="2"/>
  <w:p w14:paraId="5D780A6B" w14:textId="77777777" w:rsidR="00C5117E" w:rsidRPr="00C5117E" w:rsidRDefault="00C5117E" w:rsidP="00C5117E">
    <w:pPr>
      <w:pStyle w:val="Footer"/>
      <w:rPr>
        <w:rFonts w:ascii="Calibri" w:hAnsi="Calibri" w:cs="Calibri"/>
      </w:rPr>
    </w:pPr>
    <w:r w:rsidRPr="00C5117E">
      <w:rPr>
        <w:rFonts w:ascii="Calibri" w:hAnsi="Calibri" w:cs="Calibri"/>
      </w:rPr>
      <w:t>SN3514                                                                 Version 2.0</w:t>
    </w:r>
  </w:p>
  <w:p w14:paraId="61349F28" w14:textId="77777777" w:rsidR="00C5117E" w:rsidRPr="00C5117E" w:rsidRDefault="00C5117E" w:rsidP="00C5117E">
    <w:pPr>
      <w:pStyle w:val="Footer"/>
      <w:rPr>
        <w:rFonts w:ascii="Calibri" w:hAnsi="Calibri" w:cs="Calibri"/>
      </w:rPr>
    </w:pPr>
    <w:r w:rsidRPr="00C5117E">
      <w:rPr>
        <w:rFonts w:ascii="Calibri" w:hAnsi="Calibri" w:cs="Calibri"/>
      </w:rPr>
      <w:t>July 2021</w:t>
    </w:r>
  </w:p>
  <w:p w14:paraId="3ACABE23" w14:textId="77777777" w:rsidR="00DE3516" w:rsidRDefault="00DE35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E9ABB" w14:textId="77777777" w:rsidR="00DE3516" w:rsidRDefault="00C5117E" w:rsidP="00C5117E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14:paraId="4322DA8A" w14:textId="77777777" w:rsidR="00C5117E" w:rsidRPr="00C5117E" w:rsidRDefault="00C5117E" w:rsidP="00C5117E">
    <w:pPr>
      <w:pStyle w:val="Footer"/>
      <w:rPr>
        <w:rFonts w:ascii="Calibri" w:hAnsi="Calibri" w:cs="Calibri"/>
      </w:rPr>
    </w:pPr>
    <w:r w:rsidRPr="00C5117E">
      <w:rPr>
        <w:rFonts w:ascii="Calibri" w:hAnsi="Calibri" w:cs="Calibri"/>
      </w:rPr>
      <w:t>SN3514                                                                 Version 2.0</w:t>
    </w:r>
  </w:p>
  <w:p w14:paraId="2B26BB79" w14:textId="77777777" w:rsidR="00C5117E" w:rsidRPr="00C5117E" w:rsidRDefault="00C5117E" w:rsidP="00C5117E">
    <w:pPr>
      <w:pStyle w:val="Footer"/>
      <w:rPr>
        <w:rFonts w:ascii="Calibri" w:hAnsi="Calibri" w:cs="Calibri"/>
      </w:rPr>
    </w:pPr>
    <w:r w:rsidRPr="00C5117E">
      <w:rPr>
        <w:rFonts w:ascii="Calibri" w:hAnsi="Calibri" w:cs="Calibri"/>
      </w:rPr>
      <w:t>July 2021</w:t>
    </w:r>
  </w:p>
  <w:p w14:paraId="07F2D48C" w14:textId="77777777" w:rsidR="00DE3516" w:rsidRDefault="00DE35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3AC84C" w14:textId="77777777" w:rsidR="00DE3516" w:rsidRDefault="00C5117E" w:rsidP="00C5117E">
    <w:pPr>
      <w:pStyle w:val="Footer"/>
      <w:rPr>
        <w:color w:val="000000"/>
        <w:sz w:val="17"/>
      </w:rPr>
    </w:pPr>
    <w:bookmarkStart w:id="5" w:name="TITUS1FooterFirstPage"/>
    <w:r>
      <w:rPr>
        <w:color w:val="000000"/>
        <w:sz w:val="17"/>
      </w:rPr>
      <w:t> </w:t>
    </w:r>
  </w:p>
  <w:bookmarkEnd w:id="5"/>
  <w:p w14:paraId="7422C5FA" w14:textId="77777777" w:rsidR="00DE3516" w:rsidRPr="00C5117E" w:rsidRDefault="00C5117E">
    <w:pPr>
      <w:pStyle w:val="Footer"/>
      <w:rPr>
        <w:rFonts w:ascii="Calibri" w:hAnsi="Calibri" w:cs="Calibri"/>
      </w:rPr>
    </w:pPr>
    <w:r w:rsidRPr="00C5117E">
      <w:rPr>
        <w:rFonts w:ascii="Calibri" w:hAnsi="Calibri" w:cs="Calibri"/>
      </w:rPr>
      <w:t>SN3514                                                                 Version 2.0</w:t>
    </w:r>
  </w:p>
  <w:p w14:paraId="75120BC4" w14:textId="77777777" w:rsidR="00C5117E" w:rsidRPr="00C5117E" w:rsidRDefault="00C5117E">
    <w:pPr>
      <w:pStyle w:val="Footer"/>
      <w:rPr>
        <w:rFonts w:ascii="Calibri" w:hAnsi="Calibri" w:cs="Calibri"/>
      </w:rPr>
    </w:pPr>
    <w:r w:rsidRPr="00C5117E">
      <w:rPr>
        <w:rFonts w:ascii="Calibri" w:hAnsi="Calibri" w:cs="Calibri"/>
      </w:rPr>
      <w:t>July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23EB31" w14:textId="77777777" w:rsidR="00DE3516" w:rsidRDefault="00DE3516" w:rsidP="00DE3516">
      <w:r>
        <w:separator/>
      </w:r>
    </w:p>
  </w:footnote>
  <w:footnote w:type="continuationSeparator" w:id="0">
    <w:p w14:paraId="3A05F7A3" w14:textId="77777777" w:rsidR="00DE3516" w:rsidRDefault="00DE3516" w:rsidP="00DE3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09C87" w14:textId="77777777" w:rsidR="00C5117E" w:rsidRDefault="00C5117E" w:rsidP="00C5117E">
    <w:pPr>
      <w:pStyle w:val="Header"/>
      <w:rPr>
        <w:color w:val="000000"/>
        <w:sz w:val="17"/>
      </w:rPr>
    </w:pPr>
    <w:bookmarkStart w:id="0" w:name="TITUS1HeaderEvenPages"/>
    <w:r w:rsidRPr="00C5117E">
      <w:rPr>
        <w:color w:val="000000"/>
        <w:sz w:val="17"/>
      </w:rPr>
      <w:t> </w:t>
    </w:r>
  </w:p>
  <w:bookmarkEnd w:id="0"/>
  <w:p w14:paraId="1E71E78C" w14:textId="77777777" w:rsidR="00C5117E" w:rsidRDefault="00C5117E" w:rsidP="00C5117E">
    <w:pPr>
      <w:pStyle w:val="Header"/>
    </w:pPr>
  </w:p>
  <w:p w14:paraId="12CCAD1F" w14:textId="77777777" w:rsidR="00DE3516" w:rsidRDefault="00DE35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4A288" w14:textId="77777777" w:rsidR="00DE3516" w:rsidRDefault="00C5117E" w:rsidP="00C5117E">
    <w:pPr>
      <w:pStyle w:val="Header"/>
      <w:rPr>
        <w:color w:val="000000"/>
        <w:sz w:val="17"/>
      </w:rPr>
    </w:pPr>
    <w:bookmarkStart w:id="1" w:name="TITUS1HeaderPrimary"/>
    <w:r>
      <w:rPr>
        <w:color w:val="000000"/>
        <w:sz w:val="17"/>
      </w:rPr>
      <w:t> </w:t>
    </w:r>
  </w:p>
  <w:bookmarkEnd w:id="1"/>
  <w:p w14:paraId="5C8C1FCF" w14:textId="77777777" w:rsidR="00DE3516" w:rsidRDefault="00DE35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AA985" w14:textId="77777777" w:rsidR="00C5117E" w:rsidRPr="00C5117E" w:rsidRDefault="00C5117E" w:rsidP="00C5117E">
    <w:pPr>
      <w:pStyle w:val="Header"/>
      <w:rPr>
        <w:rFonts w:ascii="Calibri" w:hAnsi="Calibri" w:cs="Calibri"/>
        <w:color w:val="000000"/>
        <w:sz w:val="17"/>
      </w:rPr>
    </w:pPr>
    <w:bookmarkStart w:id="4" w:name="TITUS1HeaderFirstPage"/>
    <w:r w:rsidRPr="00C5117E">
      <w:rPr>
        <w:rFonts w:ascii="Calibri" w:hAnsi="Calibri" w:cs="Calibri"/>
        <w:color w:val="000000"/>
        <w:sz w:val="17"/>
      </w:rPr>
      <w:t> </w:t>
    </w:r>
  </w:p>
  <w:bookmarkEnd w:id="4"/>
  <w:p w14:paraId="07F6255E" w14:textId="77777777" w:rsidR="00C5117E" w:rsidRPr="00C5117E" w:rsidRDefault="00C5117E" w:rsidP="00C5117E">
    <w:pPr>
      <w:pStyle w:val="Header"/>
      <w:jc w:val="center"/>
      <w:rPr>
        <w:rFonts w:ascii="Calibri" w:hAnsi="Calibri" w:cs="Calibri"/>
        <w:b/>
        <w:color w:val="FF0000"/>
      </w:rPr>
    </w:pPr>
    <w:r w:rsidRPr="00C5117E">
      <w:rPr>
        <w:rFonts w:ascii="Calibri" w:hAnsi="Calibri" w:cs="Calibri"/>
        <w:b/>
        <w:color w:val="FF0000"/>
      </w:rPr>
      <w:t>OFFICIAL SWYDDOGOL</w:t>
    </w:r>
  </w:p>
  <w:p w14:paraId="090436A8" w14:textId="77777777" w:rsidR="00DE3516" w:rsidRDefault="00DE35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466"/>
    <w:rsid w:val="0037705F"/>
    <w:rsid w:val="005F41B4"/>
    <w:rsid w:val="00667466"/>
    <w:rsid w:val="006B16C8"/>
    <w:rsid w:val="008461B9"/>
    <w:rsid w:val="00C47541"/>
    <w:rsid w:val="00C5117E"/>
    <w:rsid w:val="00DE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7169"/>
    <o:shapelayout v:ext="edit">
      <o:idmap v:ext="edit" data="1"/>
    </o:shapelayout>
  </w:shapeDefaults>
  <w:decimalSymbol w:val="."/>
  <w:listSeparator w:val=","/>
  <w14:docId w14:val="46041024"/>
  <w15:chartTrackingRefBased/>
  <w15:docId w15:val="{5563099D-F7EE-41F0-87B7-8529A67E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pPr>
      <w:keepNext/>
      <w:autoSpaceDE w:val="0"/>
      <w:autoSpaceDN w:val="0"/>
      <w:adjustRightInd w:val="0"/>
      <w:outlineLvl w:val="1"/>
    </w:pPr>
    <w:rPr>
      <w:rFonts w:ascii="Arial" w:hAnsi="Arial"/>
      <w:sz w:val="28"/>
    </w:rPr>
  </w:style>
  <w:style w:type="paragraph" w:styleId="Heading3">
    <w:name w:val="heading 3"/>
    <w:basedOn w:val="Normal"/>
    <w:next w:val="Normal"/>
    <w:qFormat/>
    <w:pPr>
      <w:keepNext/>
      <w:ind w:left="720" w:firstLine="720"/>
      <w:outlineLvl w:val="2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autoSpaceDE w:val="0"/>
      <w:autoSpaceDN w:val="0"/>
      <w:adjustRightInd w:val="0"/>
    </w:pPr>
    <w:rPr>
      <w:rFonts w:ascii="Arial" w:hAnsi="Arial"/>
      <w:sz w:val="28"/>
    </w:rPr>
  </w:style>
  <w:style w:type="paragraph" w:styleId="BalloonText">
    <w:name w:val="Balloon Text"/>
    <w:basedOn w:val="Normal"/>
    <w:link w:val="BalloonTextChar"/>
    <w:rsid w:val="00C475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4754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DE35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3516"/>
  </w:style>
  <w:style w:type="paragraph" w:styleId="Footer">
    <w:name w:val="footer"/>
    <w:basedOn w:val="Normal"/>
    <w:link w:val="FooterChar"/>
    <w:rsid w:val="00DE35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3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436</Words>
  <Characters>2487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White BMW, registration number B372 VAR</vt:lpstr>
    </vt:vector>
  </TitlesOfParts>
  <Company>South Wales Police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White BMW, registration number B372 VAR</dc:title>
  <dc:subject/>
  <dc:creator>swp2649</dc:creator>
  <cp:keywords/>
  <cp:lastModifiedBy>Williams,Amelia swp54949</cp:lastModifiedBy>
  <cp:revision>2</cp:revision>
  <cp:lastPrinted>2015-04-23T07:35:00Z</cp:lastPrinted>
  <dcterms:created xsi:type="dcterms:W3CDTF">2021-07-16T08:09:00Z</dcterms:created>
  <dcterms:modified xsi:type="dcterms:W3CDTF">2021-07-16T08:09:00Z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efa71bee-ab0c-4414-aaed-4f357e28d650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2021-07-16T08:08:59Z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287bc809-9949-479f-90b7-5908aaf4f3f9</vt:lpwstr>
  </property>
  <property fmtid="{D5CDD505-2E9C-101B-9397-08002B2CF9AE}" pid="13" name="MSIP_Label_66cf8fe5-b7b7-4df7-b38d-1c61ac2f6639_ContentBits">
    <vt:lpwstr>0</vt:lpwstr>
  </property>
</Properties>
</file>