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7507ED4" w:rsidR="007905EF" w:rsidRDefault="007905EF" w:rsidP="00C877D0">
      <w:pPr>
        <w:spacing w:line="240" w:lineRule="auto"/>
        <w:rPr>
          <w:b/>
          <w:bCs/>
          <w:sz w:val="28"/>
          <w:szCs w:val="28"/>
          <w:u w:val="single"/>
        </w:rPr>
      </w:pPr>
      <w:r>
        <w:rPr>
          <w:b/>
          <w:bCs/>
          <w:sz w:val="28"/>
          <w:szCs w:val="28"/>
          <w:u w:val="single"/>
        </w:rPr>
        <w:t>Name:</w:t>
      </w:r>
      <w:r w:rsidR="00182276">
        <w:rPr>
          <w:b/>
          <w:bCs/>
          <w:sz w:val="28"/>
          <w:szCs w:val="28"/>
          <w:u w:val="single"/>
        </w:rPr>
        <w:t xml:space="preserve"> Aled Phillips</w:t>
      </w:r>
      <w:r>
        <w:rPr>
          <w:b/>
          <w:bCs/>
          <w:sz w:val="28"/>
          <w:szCs w:val="28"/>
          <w:u w:val="single"/>
        </w:rPr>
        <w:t>_________________________________</w:t>
      </w:r>
    </w:p>
    <w:p w14:paraId="5DBFD942" w14:textId="77777777" w:rsidR="007905EF" w:rsidRDefault="007905EF" w:rsidP="00C877D0">
      <w:pPr>
        <w:spacing w:line="240" w:lineRule="auto"/>
        <w:rPr>
          <w:b/>
          <w:bCs/>
          <w:sz w:val="28"/>
          <w:szCs w:val="28"/>
          <w:u w:val="single"/>
        </w:rPr>
      </w:pPr>
    </w:p>
    <w:p w14:paraId="79336382" w14:textId="4550594C" w:rsidR="007905EF" w:rsidRDefault="007905EF" w:rsidP="00C877D0">
      <w:pPr>
        <w:spacing w:line="240" w:lineRule="auto"/>
        <w:rPr>
          <w:b/>
          <w:bCs/>
          <w:sz w:val="28"/>
          <w:szCs w:val="28"/>
          <w:u w:val="single"/>
        </w:rPr>
      </w:pPr>
      <w:r>
        <w:rPr>
          <w:b/>
          <w:bCs/>
          <w:sz w:val="28"/>
          <w:szCs w:val="28"/>
          <w:u w:val="single"/>
        </w:rPr>
        <w:t>Student Number:</w:t>
      </w:r>
      <w:r w:rsidR="00182276">
        <w:rPr>
          <w:b/>
          <w:bCs/>
          <w:sz w:val="28"/>
          <w:szCs w:val="28"/>
          <w:u w:val="single"/>
        </w:rPr>
        <w:t xml:space="preserve"> 2507188</w:t>
      </w:r>
      <w:r>
        <w:rPr>
          <w:b/>
          <w:bCs/>
          <w:sz w:val="28"/>
          <w:szCs w:val="28"/>
          <w:u w:val="single"/>
        </w:rPr>
        <w:t xml:space="preserve"> ________________________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w:t>
      </w:r>
      <w:proofErr w:type="gramStart"/>
      <w:r w:rsidR="0042112D">
        <w:t>a number of</w:t>
      </w:r>
      <w:proofErr w:type="gramEnd"/>
      <w:r w:rsidR="0042112D">
        <w:t xml:space="preserve"> different ways and demonstrate different features</w:t>
      </w:r>
      <w:r>
        <w:t>.</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04E5AD15" w14:textId="63AB3E6C" w:rsidR="00182276" w:rsidRDefault="00182276" w:rsidP="00D5395D">
      <w:pPr>
        <w:spacing w:after="160"/>
        <w:rPr>
          <w:u w:val="single"/>
        </w:rPr>
      </w:pPr>
      <w:r>
        <w:rPr>
          <w:u w:val="single"/>
        </w:rPr>
        <w:t xml:space="preserve">Difficulty: </w:t>
      </w:r>
    </w:p>
    <w:p w14:paraId="376D3812" w14:textId="4D2C8927" w:rsidR="00182276" w:rsidRDefault="00182276" w:rsidP="00182276">
      <w:pPr>
        <w:pStyle w:val="ListParagraph"/>
        <w:numPr>
          <w:ilvl w:val="0"/>
          <w:numId w:val="6"/>
        </w:numPr>
        <w:spacing w:after="160"/>
      </w:pPr>
      <w:r>
        <w:t>Enter 4</w:t>
      </w:r>
    </w:p>
    <w:p w14:paraId="6959D133" w14:textId="485358A3" w:rsidR="00182276" w:rsidRDefault="00182276" w:rsidP="00182276">
      <w:pPr>
        <w:pStyle w:val="ListParagraph"/>
        <w:numPr>
          <w:ilvl w:val="0"/>
          <w:numId w:val="6"/>
        </w:numPr>
        <w:spacing w:after="160"/>
      </w:pPr>
      <w:r>
        <w:t>Enter 0</w:t>
      </w:r>
    </w:p>
    <w:p w14:paraId="6726DBFC" w14:textId="14122C83" w:rsidR="00182276" w:rsidRDefault="00182276" w:rsidP="00182276">
      <w:pPr>
        <w:pStyle w:val="ListParagraph"/>
        <w:numPr>
          <w:ilvl w:val="0"/>
          <w:numId w:val="6"/>
        </w:numPr>
        <w:spacing w:after="160"/>
      </w:pPr>
      <w:r>
        <w:t>Enter b</w:t>
      </w:r>
    </w:p>
    <w:p w14:paraId="41BFBB46" w14:textId="5929470E" w:rsidR="00182276" w:rsidRDefault="00182276" w:rsidP="00182276">
      <w:pPr>
        <w:spacing w:after="160"/>
        <w:rPr>
          <w:u w:val="single"/>
        </w:rPr>
      </w:pPr>
      <w:r>
        <w:rPr>
          <w:u w:val="single"/>
        </w:rPr>
        <w:t xml:space="preserve">Guesses </w:t>
      </w:r>
    </w:p>
    <w:p w14:paraId="1B3000D7" w14:textId="529C96D4" w:rsidR="00182276" w:rsidRDefault="00182276" w:rsidP="00182276">
      <w:pPr>
        <w:pStyle w:val="ListParagraph"/>
        <w:numPr>
          <w:ilvl w:val="0"/>
          <w:numId w:val="6"/>
        </w:numPr>
        <w:spacing w:after="160"/>
      </w:pPr>
      <w:r>
        <w:t>Enter 1</w:t>
      </w:r>
    </w:p>
    <w:p w14:paraId="7B4399F8" w14:textId="41D906DF" w:rsidR="00182276" w:rsidRDefault="00182276" w:rsidP="00182276">
      <w:pPr>
        <w:pStyle w:val="ListParagraph"/>
        <w:numPr>
          <w:ilvl w:val="0"/>
          <w:numId w:val="6"/>
        </w:numPr>
        <w:spacing w:after="160"/>
      </w:pPr>
      <w:r>
        <w:t>Enter 15</w:t>
      </w:r>
    </w:p>
    <w:p w14:paraId="7B16BFBC" w14:textId="462F1E62" w:rsidR="00182276" w:rsidRDefault="00182276" w:rsidP="00182276">
      <w:pPr>
        <w:pStyle w:val="ListParagraph"/>
        <w:numPr>
          <w:ilvl w:val="0"/>
          <w:numId w:val="6"/>
        </w:numPr>
        <w:spacing w:after="160"/>
      </w:pPr>
      <w:r>
        <w:t>Enter -4</w:t>
      </w:r>
    </w:p>
    <w:p w14:paraId="526D9EA4" w14:textId="04580631" w:rsidR="00182276" w:rsidRDefault="00182276" w:rsidP="00182276">
      <w:pPr>
        <w:pStyle w:val="ListParagraph"/>
        <w:numPr>
          <w:ilvl w:val="0"/>
          <w:numId w:val="6"/>
        </w:numPr>
        <w:spacing w:after="160"/>
      </w:pPr>
      <w:r>
        <w:t>Enter 100</w:t>
      </w:r>
    </w:p>
    <w:p w14:paraId="4BA8BDA9" w14:textId="6F5E99A3" w:rsidR="00182276" w:rsidRDefault="00182276" w:rsidP="00182276">
      <w:pPr>
        <w:pStyle w:val="ListParagraph"/>
        <w:numPr>
          <w:ilvl w:val="0"/>
          <w:numId w:val="6"/>
        </w:numPr>
        <w:spacing w:after="160"/>
      </w:pPr>
      <w:r>
        <w:t>Enter x</w:t>
      </w:r>
    </w:p>
    <w:p w14:paraId="48B5C4C9" w14:textId="78CD0796" w:rsidR="007542C3" w:rsidRDefault="007542C3" w:rsidP="00182276">
      <w:pPr>
        <w:pStyle w:val="ListParagraph"/>
        <w:numPr>
          <w:ilvl w:val="0"/>
          <w:numId w:val="6"/>
        </w:numPr>
        <w:spacing w:after="160"/>
      </w:pPr>
      <w:r>
        <w:t>Enter multiple guesses in a row</w:t>
      </w:r>
    </w:p>
    <w:p w14:paraId="365A0491" w14:textId="4EE640B6" w:rsidR="00182276" w:rsidRDefault="00182276" w:rsidP="00182276">
      <w:pPr>
        <w:pStyle w:val="ListParagraph"/>
        <w:numPr>
          <w:ilvl w:val="0"/>
          <w:numId w:val="6"/>
        </w:numPr>
        <w:spacing w:after="160"/>
      </w:pPr>
      <w:r>
        <w:t>Enter the same guess twice in a row</w:t>
      </w:r>
    </w:p>
    <w:p w14:paraId="750A7572" w14:textId="564077EA" w:rsidR="00182276" w:rsidRDefault="00182276" w:rsidP="00182276">
      <w:pPr>
        <w:spacing w:after="160"/>
        <w:rPr>
          <w:u w:val="single"/>
        </w:rPr>
      </w:pPr>
      <w:r>
        <w:rPr>
          <w:u w:val="single"/>
        </w:rPr>
        <w:t>Final Outputs</w:t>
      </w:r>
    </w:p>
    <w:p w14:paraId="32148424" w14:textId="6EB6CFAA" w:rsidR="00182276" w:rsidRDefault="00182276" w:rsidP="00182276">
      <w:pPr>
        <w:pStyle w:val="ListParagraph"/>
        <w:numPr>
          <w:ilvl w:val="0"/>
          <w:numId w:val="6"/>
        </w:numPr>
        <w:spacing w:after="160"/>
      </w:pPr>
      <w:r>
        <w:t>Show a user win</w:t>
      </w:r>
    </w:p>
    <w:p w14:paraId="008C0D00" w14:textId="19C2BA78" w:rsidR="00182276" w:rsidRDefault="00182276" w:rsidP="00182276">
      <w:pPr>
        <w:pStyle w:val="ListParagraph"/>
        <w:numPr>
          <w:ilvl w:val="0"/>
          <w:numId w:val="6"/>
        </w:numPr>
        <w:spacing w:after="160"/>
      </w:pPr>
      <w:r>
        <w:t xml:space="preserve">Show </w:t>
      </w:r>
      <w:r w:rsidR="00D451B0">
        <w:t xml:space="preserve">the </w:t>
      </w:r>
      <w:r>
        <w:t xml:space="preserve">user running out of lives </w:t>
      </w:r>
    </w:p>
    <w:p w14:paraId="75AEB340" w14:textId="6C44DA40" w:rsidR="00182276" w:rsidRPr="00182276" w:rsidRDefault="007542C3" w:rsidP="00182276">
      <w:pPr>
        <w:pStyle w:val="ListParagraph"/>
        <w:numPr>
          <w:ilvl w:val="0"/>
          <w:numId w:val="6"/>
        </w:numPr>
        <w:spacing w:after="160"/>
      </w:pPr>
      <w:r>
        <w:t>Show the user winning on their last life</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8989"/>
      </w:tblGrid>
      <w:tr w:rsidR="00D5395D" w14:paraId="292C9482" w14:textId="77777777" w:rsidTr="00E02DF0">
        <w:trPr>
          <w:trHeight w:val="617"/>
        </w:trPr>
        <w:tc>
          <w:tcPr>
            <w:tcW w:w="8989" w:type="dxa"/>
          </w:tcPr>
          <w:p w14:paraId="0843FBC4" w14:textId="739EBD72" w:rsidR="00D5395D" w:rsidRDefault="00D5395D" w:rsidP="00E02DF0">
            <w:r>
              <w:t>Test:</w:t>
            </w:r>
            <w:r w:rsidR="00FE5723">
              <w:t xml:space="preserve"> </w:t>
            </w:r>
            <w:proofErr w:type="spellStart"/>
            <w:r w:rsidR="00FE5723">
              <w:t>i</w:t>
            </w:r>
            <w:proofErr w:type="spellEnd"/>
            <w:r w:rsidR="00FE5723">
              <w:t>. Enter 4</w:t>
            </w:r>
          </w:p>
          <w:p w14:paraId="331E36E4" w14:textId="77777777" w:rsidR="00D5395D" w:rsidRDefault="00D5395D" w:rsidP="00E02DF0">
            <w:pPr>
              <w:pStyle w:val="ListParagraph"/>
            </w:pP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23D0242B" w14:textId="77777777" w:rsidR="00FE5723" w:rsidRDefault="00FE5723" w:rsidP="00E02DF0"/>
          <w:p w14:paraId="689156CC" w14:textId="66AF387D" w:rsidR="00D5395D" w:rsidRDefault="00FE5723" w:rsidP="00E02DF0">
            <w:r>
              <w:rPr>
                <w:noProof/>
              </w:rPr>
              <w:drawing>
                <wp:inline distT="0" distB="0" distL="0" distR="0" wp14:anchorId="6B16FAF5" wp14:editId="3E4A12E7">
                  <wp:extent cx="2263336" cy="1501270"/>
                  <wp:effectExtent l="0" t="0" r="3810" b="3810"/>
                  <wp:docPr id="35217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72465" name="Picture 352172465"/>
                          <pic:cNvPicPr/>
                        </pic:nvPicPr>
                        <pic:blipFill>
                          <a:blip r:embed="rId7">
                            <a:extLst>
                              <a:ext uri="{28A0092B-C50C-407E-A947-70E740481C1C}">
                                <a14:useLocalDpi xmlns:a14="http://schemas.microsoft.com/office/drawing/2010/main" val="0"/>
                              </a:ext>
                            </a:extLst>
                          </a:blip>
                          <a:stretch>
                            <a:fillRect/>
                          </a:stretch>
                        </pic:blipFill>
                        <pic:spPr>
                          <a:xfrm>
                            <a:off x="0" y="0"/>
                            <a:ext cx="2263336" cy="1501270"/>
                          </a:xfrm>
                          <a:prstGeom prst="rect">
                            <a:avLst/>
                          </a:prstGeom>
                        </pic:spPr>
                      </pic:pic>
                    </a:graphicData>
                  </a:graphic>
                </wp:inline>
              </w:drawing>
            </w:r>
          </w:p>
        </w:tc>
      </w:tr>
      <w:tr w:rsidR="00D5395D" w14:paraId="48E79D97" w14:textId="77777777" w:rsidTr="00E02DF0">
        <w:trPr>
          <w:trHeight w:val="688"/>
        </w:trPr>
        <w:tc>
          <w:tcPr>
            <w:tcW w:w="8989" w:type="dxa"/>
          </w:tcPr>
          <w:p w14:paraId="0158E891" w14:textId="77777777" w:rsidR="00D5395D" w:rsidRDefault="00D5395D" w:rsidP="00E02DF0">
            <w:r>
              <w:lastRenderedPageBreak/>
              <w:t xml:space="preserve">Result: Did the programme behave as expected </w:t>
            </w:r>
            <w:proofErr w:type="spellStart"/>
            <w:r>
              <w:t>ie</w:t>
            </w:r>
            <w:proofErr w:type="spellEnd"/>
            <w:r>
              <w:t xml:space="preserve"> syntactically and logically correct? </w:t>
            </w:r>
          </w:p>
          <w:p w14:paraId="5DDEFDC1" w14:textId="62BAC038" w:rsidR="00D5395D" w:rsidRDefault="00D5395D" w:rsidP="00FE5723">
            <w:r>
              <w:t>YES</w:t>
            </w:r>
            <w:r w:rsidR="00FE5723">
              <w:t xml:space="preserve"> – The programme accepted the valid input (Very Hard difficulty), limiting the number of lives to 3, and mov</w:t>
            </w:r>
            <w:r w:rsidR="00740662">
              <w:t>ing</w:t>
            </w:r>
            <w:r w:rsidR="00FE5723">
              <w:t xml:space="preserve"> on to the guessing stage of the game. </w:t>
            </w:r>
          </w:p>
          <w:p w14:paraId="4EB9AB6E" w14:textId="77777777" w:rsidR="00D5395D" w:rsidRDefault="00D5395D" w:rsidP="00E02DF0"/>
          <w:p w14:paraId="43F27E64" w14:textId="77777777" w:rsidR="00D5395D" w:rsidRDefault="00D5395D" w:rsidP="00E02DF0">
            <w:r>
              <w:t xml:space="preserve"> </w:t>
            </w:r>
          </w:p>
        </w:tc>
      </w:tr>
    </w:tbl>
    <w:p w14:paraId="78958CD5"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8989"/>
      </w:tblGrid>
      <w:tr w:rsidR="00FE5723" w14:paraId="58CA963D" w14:textId="77777777" w:rsidTr="00192984">
        <w:trPr>
          <w:trHeight w:val="617"/>
        </w:trPr>
        <w:tc>
          <w:tcPr>
            <w:tcW w:w="8989" w:type="dxa"/>
          </w:tcPr>
          <w:p w14:paraId="2FDCCBF4" w14:textId="5FA4F5CF" w:rsidR="00FE5723" w:rsidRDefault="00FE5723" w:rsidP="00192984">
            <w:r>
              <w:t>Test:</w:t>
            </w:r>
            <w:r>
              <w:t xml:space="preserve"> ii. Enter 0</w:t>
            </w:r>
          </w:p>
          <w:p w14:paraId="44890D28" w14:textId="77777777" w:rsidR="00FE5723" w:rsidRDefault="00FE5723" w:rsidP="00192984">
            <w:pPr>
              <w:pStyle w:val="ListParagraph"/>
            </w:pPr>
          </w:p>
        </w:tc>
      </w:tr>
      <w:tr w:rsidR="00FE5723" w14:paraId="6F61A7C8" w14:textId="77777777" w:rsidTr="00192984">
        <w:trPr>
          <w:trHeight w:val="2782"/>
        </w:trPr>
        <w:tc>
          <w:tcPr>
            <w:tcW w:w="8989" w:type="dxa"/>
          </w:tcPr>
          <w:p w14:paraId="6EF292C6" w14:textId="77777777" w:rsidR="00FE5723" w:rsidRDefault="00FE5723" w:rsidP="00192984">
            <w:r>
              <w:t>Screenshot(s) of output:</w:t>
            </w:r>
          </w:p>
          <w:p w14:paraId="6AF5B65B" w14:textId="0C00071A" w:rsidR="00FE5723" w:rsidRDefault="00FE5723" w:rsidP="00192984">
            <w:r>
              <w:rPr>
                <w:noProof/>
              </w:rPr>
              <w:drawing>
                <wp:inline distT="0" distB="0" distL="0" distR="0" wp14:anchorId="781D2138" wp14:editId="279DC7A7">
                  <wp:extent cx="2263336" cy="1691787"/>
                  <wp:effectExtent l="0" t="0" r="3810" b="3810"/>
                  <wp:docPr id="11806339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633956" name="Picture 1180633956"/>
                          <pic:cNvPicPr/>
                        </pic:nvPicPr>
                        <pic:blipFill>
                          <a:blip r:embed="rId8">
                            <a:extLst>
                              <a:ext uri="{28A0092B-C50C-407E-A947-70E740481C1C}">
                                <a14:useLocalDpi xmlns:a14="http://schemas.microsoft.com/office/drawing/2010/main" val="0"/>
                              </a:ext>
                            </a:extLst>
                          </a:blip>
                          <a:stretch>
                            <a:fillRect/>
                          </a:stretch>
                        </pic:blipFill>
                        <pic:spPr>
                          <a:xfrm>
                            <a:off x="0" y="0"/>
                            <a:ext cx="2263336" cy="1691787"/>
                          </a:xfrm>
                          <a:prstGeom prst="rect">
                            <a:avLst/>
                          </a:prstGeom>
                        </pic:spPr>
                      </pic:pic>
                    </a:graphicData>
                  </a:graphic>
                </wp:inline>
              </w:drawing>
            </w:r>
          </w:p>
        </w:tc>
      </w:tr>
      <w:tr w:rsidR="00FE5723" w14:paraId="1D5AAE84" w14:textId="77777777" w:rsidTr="00192984">
        <w:trPr>
          <w:trHeight w:val="688"/>
        </w:trPr>
        <w:tc>
          <w:tcPr>
            <w:tcW w:w="8989" w:type="dxa"/>
          </w:tcPr>
          <w:p w14:paraId="106EA510"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19B9BC2F" w14:textId="32952071" w:rsidR="00FE5723" w:rsidRDefault="00FE5723" w:rsidP="00FE5723">
            <w:r>
              <w:t>YES</w:t>
            </w:r>
            <w:r>
              <w:t xml:space="preserve"> – The programme recognised that “0” is not one of the four valid inputs and requests that the user enter again before moving on to the next steps.</w:t>
            </w:r>
          </w:p>
          <w:p w14:paraId="05751F29" w14:textId="77777777" w:rsidR="00FE5723" w:rsidRDefault="00FE5723" w:rsidP="00192984"/>
          <w:p w14:paraId="79391154" w14:textId="77777777" w:rsidR="00FE5723" w:rsidRDefault="00FE5723" w:rsidP="00192984">
            <w:r>
              <w:t xml:space="preserve"> </w:t>
            </w:r>
          </w:p>
        </w:tc>
      </w:tr>
    </w:tbl>
    <w:p w14:paraId="4A342777" w14:textId="77777777" w:rsidR="00FE5723" w:rsidRDefault="00FE5723" w:rsidP="00D5395D"/>
    <w:tbl>
      <w:tblPr>
        <w:tblStyle w:val="TableGrid"/>
        <w:tblW w:w="0" w:type="auto"/>
        <w:tblLook w:val="04A0" w:firstRow="1" w:lastRow="0" w:firstColumn="1" w:lastColumn="0" w:noHBand="0" w:noVBand="1"/>
      </w:tblPr>
      <w:tblGrid>
        <w:gridCol w:w="8989"/>
      </w:tblGrid>
      <w:tr w:rsidR="00FE5723" w14:paraId="0B6F7C6A" w14:textId="77777777" w:rsidTr="00192984">
        <w:trPr>
          <w:trHeight w:val="617"/>
        </w:trPr>
        <w:tc>
          <w:tcPr>
            <w:tcW w:w="8989" w:type="dxa"/>
          </w:tcPr>
          <w:p w14:paraId="4DDAD3A0" w14:textId="5EB84EDD" w:rsidR="00FE5723" w:rsidRDefault="00FE5723" w:rsidP="00192984">
            <w:r>
              <w:t>Test:</w:t>
            </w:r>
            <w:r>
              <w:t xml:space="preserve"> iii. Enter b</w:t>
            </w:r>
          </w:p>
          <w:p w14:paraId="5EF58155" w14:textId="77777777" w:rsidR="00FE5723" w:rsidRDefault="00FE5723" w:rsidP="00192984">
            <w:pPr>
              <w:pStyle w:val="ListParagraph"/>
            </w:pPr>
          </w:p>
        </w:tc>
      </w:tr>
      <w:tr w:rsidR="00FE5723" w14:paraId="20FE95B8" w14:textId="77777777" w:rsidTr="00192984">
        <w:trPr>
          <w:trHeight w:val="2782"/>
        </w:trPr>
        <w:tc>
          <w:tcPr>
            <w:tcW w:w="8989" w:type="dxa"/>
          </w:tcPr>
          <w:p w14:paraId="4F049C83" w14:textId="77777777" w:rsidR="00FE5723" w:rsidRDefault="00FE5723" w:rsidP="00192984">
            <w:r>
              <w:t>Screenshot(s) of output:</w:t>
            </w:r>
          </w:p>
          <w:p w14:paraId="7EF53BA8" w14:textId="2556BE44" w:rsidR="00FE5723" w:rsidRDefault="00FE5723" w:rsidP="00192984">
            <w:r>
              <w:rPr>
                <w:noProof/>
              </w:rPr>
              <w:drawing>
                <wp:inline distT="0" distB="0" distL="0" distR="0" wp14:anchorId="0BCDF379" wp14:editId="350797B8">
                  <wp:extent cx="2232853" cy="1653683"/>
                  <wp:effectExtent l="0" t="0" r="0" b="3810"/>
                  <wp:docPr id="12787423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42394" name="Picture 1278742394"/>
                          <pic:cNvPicPr/>
                        </pic:nvPicPr>
                        <pic:blipFill>
                          <a:blip r:embed="rId9">
                            <a:extLst>
                              <a:ext uri="{28A0092B-C50C-407E-A947-70E740481C1C}">
                                <a14:useLocalDpi xmlns:a14="http://schemas.microsoft.com/office/drawing/2010/main" val="0"/>
                              </a:ext>
                            </a:extLst>
                          </a:blip>
                          <a:stretch>
                            <a:fillRect/>
                          </a:stretch>
                        </pic:blipFill>
                        <pic:spPr>
                          <a:xfrm>
                            <a:off x="0" y="0"/>
                            <a:ext cx="2232853" cy="1653683"/>
                          </a:xfrm>
                          <a:prstGeom prst="rect">
                            <a:avLst/>
                          </a:prstGeom>
                        </pic:spPr>
                      </pic:pic>
                    </a:graphicData>
                  </a:graphic>
                </wp:inline>
              </w:drawing>
            </w:r>
          </w:p>
        </w:tc>
      </w:tr>
      <w:tr w:rsidR="00FE5723" w14:paraId="5C020E38" w14:textId="77777777" w:rsidTr="00192984">
        <w:trPr>
          <w:trHeight w:val="688"/>
        </w:trPr>
        <w:tc>
          <w:tcPr>
            <w:tcW w:w="8989" w:type="dxa"/>
          </w:tcPr>
          <w:p w14:paraId="61C266B8"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05E4CEA9" w14:textId="7C69AFA7" w:rsidR="00FE5723" w:rsidRDefault="00FE5723" w:rsidP="00FE5723">
            <w:r>
              <w:t>YES</w:t>
            </w:r>
            <w:r>
              <w:t xml:space="preserve"> – The programme recognised that “b” is not one of the four valid inputs and again asks the user to repeat the step and enter another value. In this case, </w:t>
            </w:r>
            <w:r w:rsidR="0084132F">
              <w:t xml:space="preserve">as the user input is passed through an </w:t>
            </w:r>
            <w:proofErr w:type="gramStart"/>
            <w:r w:rsidR="0084132F">
              <w:t>int(</w:t>
            </w:r>
            <w:proofErr w:type="gramEnd"/>
            <w:r w:rsidR="0084132F">
              <w:t xml:space="preserve">) function, entering a string has the potential to crash the game with a Value Error. This has been averted by using a try/except block so that the programme continues to run </w:t>
            </w:r>
            <w:r w:rsidR="00740662">
              <w:t>without</w:t>
            </w:r>
            <w:r w:rsidR="0084132F">
              <w:t xml:space="preserve"> crashing.</w:t>
            </w:r>
          </w:p>
          <w:p w14:paraId="35D8CB90" w14:textId="77777777" w:rsidR="00FE5723" w:rsidRDefault="00FE5723" w:rsidP="00192984"/>
          <w:p w14:paraId="5906268E" w14:textId="77777777" w:rsidR="00FE5723" w:rsidRDefault="00FE5723" w:rsidP="00192984">
            <w:r>
              <w:t xml:space="preserve"> </w:t>
            </w:r>
          </w:p>
        </w:tc>
      </w:tr>
    </w:tbl>
    <w:p w14:paraId="1837650A" w14:textId="77777777" w:rsidR="00FE5723" w:rsidRDefault="00FE5723" w:rsidP="00D5395D"/>
    <w:tbl>
      <w:tblPr>
        <w:tblStyle w:val="TableGrid"/>
        <w:tblW w:w="0" w:type="auto"/>
        <w:tblLook w:val="04A0" w:firstRow="1" w:lastRow="0" w:firstColumn="1" w:lastColumn="0" w:noHBand="0" w:noVBand="1"/>
      </w:tblPr>
      <w:tblGrid>
        <w:gridCol w:w="9016"/>
      </w:tblGrid>
      <w:tr w:rsidR="00FE5723" w14:paraId="2D02DB07" w14:textId="77777777" w:rsidTr="00192984">
        <w:trPr>
          <w:trHeight w:val="617"/>
        </w:trPr>
        <w:tc>
          <w:tcPr>
            <w:tcW w:w="8989" w:type="dxa"/>
          </w:tcPr>
          <w:p w14:paraId="202BDD24" w14:textId="46549B8D" w:rsidR="00FE5723" w:rsidRDefault="00FE5723" w:rsidP="00192984">
            <w:r>
              <w:t>Test:</w:t>
            </w:r>
            <w:r w:rsidR="0084132F">
              <w:t xml:space="preserve"> iv. Enter 1</w:t>
            </w:r>
          </w:p>
          <w:p w14:paraId="4DCF83DF" w14:textId="77777777" w:rsidR="00FE5723" w:rsidRDefault="00FE5723" w:rsidP="00192984">
            <w:pPr>
              <w:pStyle w:val="ListParagraph"/>
            </w:pPr>
          </w:p>
        </w:tc>
      </w:tr>
      <w:tr w:rsidR="00FE5723" w14:paraId="3B6464A1" w14:textId="77777777" w:rsidTr="00192984">
        <w:trPr>
          <w:trHeight w:val="2782"/>
        </w:trPr>
        <w:tc>
          <w:tcPr>
            <w:tcW w:w="8989" w:type="dxa"/>
          </w:tcPr>
          <w:p w14:paraId="61996D4A" w14:textId="77777777" w:rsidR="00FE5723" w:rsidRDefault="00FE5723" w:rsidP="00192984">
            <w:r>
              <w:lastRenderedPageBreak/>
              <w:t>Screenshot(s) of output:</w:t>
            </w:r>
          </w:p>
          <w:p w14:paraId="5602903D" w14:textId="6A295FD9" w:rsidR="00FE5723" w:rsidRDefault="00FE5723" w:rsidP="00192984">
            <w:r>
              <w:rPr>
                <w:noProof/>
              </w:rPr>
              <w:drawing>
                <wp:inline distT="0" distB="0" distL="0" distR="0" wp14:anchorId="220DC20D" wp14:editId="2F65A9A1">
                  <wp:extent cx="5725160" cy="1574165"/>
                  <wp:effectExtent l="0" t="0" r="8890" b="6985"/>
                  <wp:docPr id="7538236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1574165"/>
                          </a:xfrm>
                          <a:prstGeom prst="rect">
                            <a:avLst/>
                          </a:prstGeom>
                          <a:noFill/>
                          <a:ln>
                            <a:noFill/>
                          </a:ln>
                        </pic:spPr>
                      </pic:pic>
                    </a:graphicData>
                  </a:graphic>
                </wp:inline>
              </w:drawing>
            </w:r>
          </w:p>
        </w:tc>
      </w:tr>
      <w:tr w:rsidR="00FE5723" w14:paraId="39BA9242" w14:textId="77777777" w:rsidTr="00192984">
        <w:trPr>
          <w:trHeight w:val="688"/>
        </w:trPr>
        <w:tc>
          <w:tcPr>
            <w:tcW w:w="8989" w:type="dxa"/>
          </w:tcPr>
          <w:p w14:paraId="1575409E"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0A580E23" w14:textId="76EEDEFC" w:rsidR="00FE5723" w:rsidRDefault="00FE5723" w:rsidP="0084132F">
            <w:r>
              <w:t>YES</w:t>
            </w:r>
            <w:r w:rsidR="0084132F">
              <w:t xml:space="preserve"> – The programme accepts the valid guess and marks </w:t>
            </w:r>
            <w:r w:rsidR="00740662">
              <w:t>the position</w:t>
            </w:r>
            <w:r w:rsidR="0084132F">
              <w:t xml:space="preserve"> off on the map, presenting the current map of guesses to the user. In this case, the guess was not correct, so the position was marked with a 7 and a random “wrong guess” comment has also been retrieved from the established list and displayed to the user. </w:t>
            </w:r>
          </w:p>
          <w:p w14:paraId="6F2318BF" w14:textId="77777777" w:rsidR="00FE5723" w:rsidRDefault="00FE5723" w:rsidP="00192984"/>
          <w:p w14:paraId="307954E5" w14:textId="77777777" w:rsidR="00FE5723" w:rsidRDefault="00FE5723" w:rsidP="00192984">
            <w:r>
              <w:t xml:space="preserve"> </w:t>
            </w:r>
          </w:p>
        </w:tc>
      </w:tr>
    </w:tbl>
    <w:p w14:paraId="28A21CBF" w14:textId="77777777" w:rsidR="00FE5723" w:rsidRDefault="00FE5723" w:rsidP="00D5395D"/>
    <w:tbl>
      <w:tblPr>
        <w:tblStyle w:val="TableGrid"/>
        <w:tblW w:w="0" w:type="auto"/>
        <w:tblLook w:val="04A0" w:firstRow="1" w:lastRow="0" w:firstColumn="1" w:lastColumn="0" w:noHBand="0" w:noVBand="1"/>
      </w:tblPr>
      <w:tblGrid>
        <w:gridCol w:w="8989"/>
      </w:tblGrid>
      <w:tr w:rsidR="00FE5723" w14:paraId="7513CDDF" w14:textId="77777777" w:rsidTr="00192984">
        <w:trPr>
          <w:trHeight w:val="617"/>
        </w:trPr>
        <w:tc>
          <w:tcPr>
            <w:tcW w:w="8989" w:type="dxa"/>
          </w:tcPr>
          <w:p w14:paraId="6E359E1B" w14:textId="7AEA2A7D" w:rsidR="00FE5723" w:rsidRDefault="00FE5723" w:rsidP="00192984">
            <w:r>
              <w:t>Test:</w:t>
            </w:r>
            <w:r w:rsidR="0084132F">
              <w:t xml:space="preserve"> v. Enter 15</w:t>
            </w:r>
          </w:p>
          <w:p w14:paraId="19FF6008" w14:textId="77777777" w:rsidR="00FE5723" w:rsidRDefault="00FE5723" w:rsidP="00192984">
            <w:pPr>
              <w:pStyle w:val="ListParagraph"/>
            </w:pPr>
          </w:p>
        </w:tc>
      </w:tr>
      <w:tr w:rsidR="00FE5723" w14:paraId="7727BF87" w14:textId="77777777" w:rsidTr="00192984">
        <w:trPr>
          <w:trHeight w:val="2782"/>
        </w:trPr>
        <w:tc>
          <w:tcPr>
            <w:tcW w:w="8989" w:type="dxa"/>
          </w:tcPr>
          <w:p w14:paraId="13CDE258" w14:textId="77777777" w:rsidR="00FE5723" w:rsidRDefault="00FE5723" w:rsidP="00192984">
            <w:r>
              <w:t>Screenshot(s) of output:</w:t>
            </w:r>
          </w:p>
          <w:p w14:paraId="5C710709" w14:textId="4A44B757" w:rsidR="00FE5723" w:rsidRDefault="00FE5723" w:rsidP="00192984">
            <w:r>
              <w:rPr>
                <w:noProof/>
              </w:rPr>
              <w:drawing>
                <wp:inline distT="0" distB="0" distL="0" distR="0" wp14:anchorId="09C10F3D" wp14:editId="27462D4D">
                  <wp:extent cx="3021330" cy="1677670"/>
                  <wp:effectExtent l="0" t="0" r="7620" b="0"/>
                  <wp:docPr id="2742751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1330" cy="1677670"/>
                          </a:xfrm>
                          <a:prstGeom prst="rect">
                            <a:avLst/>
                          </a:prstGeom>
                          <a:noFill/>
                          <a:ln>
                            <a:noFill/>
                          </a:ln>
                        </pic:spPr>
                      </pic:pic>
                    </a:graphicData>
                  </a:graphic>
                </wp:inline>
              </w:drawing>
            </w:r>
          </w:p>
        </w:tc>
      </w:tr>
      <w:tr w:rsidR="00FE5723" w14:paraId="36B3EC0A" w14:textId="77777777" w:rsidTr="00192984">
        <w:trPr>
          <w:trHeight w:val="688"/>
        </w:trPr>
        <w:tc>
          <w:tcPr>
            <w:tcW w:w="8989" w:type="dxa"/>
          </w:tcPr>
          <w:p w14:paraId="4AEBA763"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42FA2D75" w14:textId="5C92F9A2" w:rsidR="00FE5723" w:rsidRDefault="00FE5723" w:rsidP="0084132F">
            <w:r>
              <w:t>YES</w:t>
            </w:r>
            <w:r w:rsidR="0084132F">
              <w:t xml:space="preserve"> – The programme recognises the input as valid, even though it is on the high boundary of the acceptable range (0-15). As with the previous example, the map is updated and displayed, along with a random comment.  </w:t>
            </w:r>
          </w:p>
          <w:p w14:paraId="12AECC6E" w14:textId="77777777" w:rsidR="00FE5723" w:rsidRDefault="00FE5723" w:rsidP="00192984"/>
          <w:p w14:paraId="56E55327" w14:textId="77777777" w:rsidR="00FE5723" w:rsidRDefault="00FE5723" w:rsidP="00192984">
            <w:r>
              <w:t xml:space="preserve"> </w:t>
            </w:r>
          </w:p>
        </w:tc>
      </w:tr>
    </w:tbl>
    <w:p w14:paraId="52983FEE" w14:textId="77777777" w:rsidR="00FE5723" w:rsidRDefault="00FE5723" w:rsidP="00D5395D"/>
    <w:tbl>
      <w:tblPr>
        <w:tblStyle w:val="TableGrid"/>
        <w:tblW w:w="0" w:type="auto"/>
        <w:tblLook w:val="04A0" w:firstRow="1" w:lastRow="0" w:firstColumn="1" w:lastColumn="0" w:noHBand="0" w:noVBand="1"/>
      </w:tblPr>
      <w:tblGrid>
        <w:gridCol w:w="8989"/>
      </w:tblGrid>
      <w:tr w:rsidR="00FE5723" w14:paraId="7904BCA8" w14:textId="77777777" w:rsidTr="00192984">
        <w:trPr>
          <w:trHeight w:val="617"/>
        </w:trPr>
        <w:tc>
          <w:tcPr>
            <w:tcW w:w="8989" w:type="dxa"/>
          </w:tcPr>
          <w:p w14:paraId="35D96BDF" w14:textId="53969406" w:rsidR="00FE5723" w:rsidRDefault="00FE5723" w:rsidP="00192984">
            <w:r>
              <w:t>Test:</w:t>
            </w:r>
            <w:r w:rsidR="0084132F">
              <w:t xml:space="preserve"> vi. Enter - 4</w:t>
            </w:r>
          </w:p>
          <w:p w14:paraId="710C1EC1" w14:textId="77777777" w:rsidR="00FE5723" w:rsidRDefault="00FE5723" w:rsidP="00192984">
            <w:pPr>
              <w:pStyle w:val="ListParagraph"/>
            </w:pPr>
          </w:p>
        </w:tc>
      </w:tr>
      <w:tr w:rsidR="00FE5723" w14:paraId="3FC0C83C" w14:textId="77777777" w:rsidTr="00192984">
        <w:trPr>
          <w:trHeight w:val="2782"/>
        </w:trPr>
        <w:tc>
          <w:tcPr>
            <w:tcW w:w="8989" w:type="dxa"/>
          </w:tcPr>
          <w:p w14:paraId="45C6849F" w14:textId="77777777" w:rsidR="00FE5723" w:rsidRDefault="00FE5723" w:rsidP="00192984">
            <w:r>
              <w:t>Screenshot(s) of output:</w:t>
            </w:r>
          </w:p>
          <w:p w14:paraId="6BDAB0E2" w14:textId="3B2755C8" w:rsidR="00FE5723" w:rsidRDefault="00FE5723" w:rsidP="00192984">
            <w:r>
              <w:rPr>
                <w:noProof/>
              </w:rPr>
              <w:drawing>
                <wp:inline distT="0" distB="0" distL="0" distR="0" wp14:anchorId="0B001C68" wp14:editId="63186D56">
                  <wp:extent cx="2496820" cy="914400"/>
                  <wp:effectExtent l="0" t="0" r="0" b="0"/>
                  <wp:docPr id="14653158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96820" cy="914400"/>
                          </a:xfrm>
                          <a:prstGeom prst="rect">
                            <a:avLst/>
                          </a:prstGeom>
                          <a:noFill/>
                          <a:ln>
                            <a:noFill/>
                          </a:ln>
                        </pic:spPr>
                      </pic:pic>
                    </a:graphicData>
                  </a:graphic>
                </wp:inline>
              </w:drawing>
            </w:r>
          </w:p>
        </w:tc>
      </w:tr>
      <w:tr w:rsidR="00FE5723" w14:paraId="6FA1D536" w14:textId="77777777" w:rsidTr="00192984">
        <w:trPr>
          <w:trHeight w:val="688"/>
        </w:trPr>
        <w:tc>
          <w:tcPr>
            <w:tcW w:w="8989" w:type="dxa"/>
          </w:tcPr>
          <w:p w14:paraId="61CE82A2" w14:textId="77777777" w:rsidR="00FE5723" w:rsidRDefault="00FE5723" w:rsidP="00192984">
            <w:r>
              <w:lastRenderedPageBreak/>
              <w:t xml:space="preserve">Result: Did the programme behave as expected </w:t>
            </w:r>
            <w:proofErr w:type="spellStart"/>
            <w:r>
              <w:t>ie</w:t>
            </w:r>
            <w:proofErr w:type="spellEnd"/>
            <w:r>
              <w:t xml:space="preserve"> syntactically and logically correct? </w:t>
            </w:r>
          </w:p>
          <w:p w14:paraId="6E3299E4" w14:textId="40687C8A" w:rsidR="00FE5723" w:rsidRDefault="00FE5723" w:rsidP="0084132F">
            <w:r>
              <w:t>YES</w:t>
            </w:r>
            <w:r w:rsidR="0084132F">
              <w:t xml:space="preserve"> – The programme recognises that the input is out of the acceptable range and presents a message to the user, prompting them to guess again to continue the game. This was achieved with the use of a while loop in the </w:t>
            </w:r>
            <w:proofErr w:type="spellStart"/>
            <w:proofErr w:type="gramStart"/>
            <w:r w:rsidR="0084132F">
              <w:t>enterguess</w:t>
            </w:r>
            <w:proofErr w:type="spellEnd"/>
            <w:r w:rsidR="0084132F">
              <w:t>(</w:t>
            </w:r>
            <w:proofErr w:type="gramEnd"/>
            <w:r w:rsidR="0084132F">
              <w:t xml:space="preserve">) function. </w:t>
            </w:r>
          </w:p>
          <w:p w14:paraId="2646BE89" w14:textId="77777777" w:rsidR="00FE5723" w:rsidRDefault="00FE5723" w:rsidP="00192984"/>
          <w:p w14:paraId="0308473E" w14:textId="77777777" w:rsidR="00FE5723" w:rsidRDefault="00FE5723" w:rsidP="00192984">
            <w:r>
              <w:t xml:space="preserve"> </w:t>
            </w:r>
          </w:p>
        </w:tc>
      </w:tr>
    </w:tbl>
    <w:p w14:paraId="22EE8AAE" w14:textId="77777777" w:rsidR="00FE5723" w:rsidRDefault="00FE5723" w:rsidP="00D5395D"/>
    <w:tbl>
      <w:tblPr>
        <w:tblStyle w:val="TableGrid"/>
        <w:tblW w:w="0" w:type="auto"/>
        <w:tblLook w:val="04A0" w:firstRow="1" w:lastRow="0" w:firstColumn="1" w:lastColumn="0" w:noHBand="0" w:noVBand="1"/>
      </w:tblPr>
      <w:tblGrid>
        <w:gridCol w:w="8989"/>
      </w:tblGrid>
      <w:tr w:rsidR="00FE5723" w14:paraId="44DE4AE4" w14:textId="77777777" w:rsidTr="00192984">
        <w:trPr>
          <w:trHeight w:val="617"/>
        </w:trPr>
        <w:tc>
          <w:tcPr>
            <w:tcW w:w="8989" w:type="dxa"/>
          </w:tcPr>
          <w:p w14:paraId="344B06F5" w14:textId="6E87B3D1" w:rsidR="00FE5723" w:rsidRDefault="00FE5723" w:rsidP="00192984">
            <w:r>
              <w:t>Test:</w:t>
            </w:r>
            <w:r w:rsidR="0084132F">
              <w:t xml:space="preserve"> Enter 100</w:t>
            </w:r>
          </w:p>
          <w:p w14:paraId="3D56C55D" w14:textId="77777777" w:rsidR="00FE5723" w:rsidRDefault="00FE5723" w:rsidP="00192984">
            <w:pPr>
              <w:pStyle w:val="ListParagraph"/>
            </w:pPr>
          </w:p>
        </w:tc>
      </w:tr>
      <w:tr w:rsidR="00FE5723" w14:paraId="62983624" w14:textId="77777777" w:rsidTr="00192984">
        <w:trPr>
          <w:trHeight w:val="2782"/>
        </w:trPr>
        <w:tc>
          <w:tcPr>
            <w:tcW w:w="8989" w:type="dxa"/>
          </w:tcPr>
          <w:p w14:paraId="1EEBD8F5" w14:textId="77777777" w:rsidR="00FE5723" w:rsidRDefault="00FE5723" w:rsidP="00192984">
            <w:r>
              <w:t>Screenshot(s) of output:</w:t>
            </w:r>
          </w:p>
          <w:p w14:paraId="58EEF775" w14:textId="70456D7C" w:rsidR="00FE5723" w:rsidRDefault="00FE5723" w:rsidP="00192984">
            <w:r>
              <w:rPr>
                <w:noProof/>
              </w:rPr>
              <w:drawing>
                <wp:inline distT="0" distB="0" distL="0" distR="0" wp14:anchorId="31A94B6C" wp14:editId="16E87E64">
                  <wp:extent cx="2560320" cy="779145"/>
                  <wp:effectExtent l="0" t="0" r="0" b="1905"/>
                  <wp:docPr id="15785686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60320" cy="779145"/>
                          </a:xfrm>
                          <a:prstGeom prst="rect">
                            <a:avLst/>
                          </a:prstGeom>
                          <a:noFill/>
                          <a:ln>
                            <a:noFill/>
                          </a:ln>
                        </pic:spPr>
                      </pic:pic>
                    </a:graphicData>
                  </a:graphic>
                </wp:inline>
              </w:drawing>
            </w:r>
          </w:p>
        </w:tc>
      </w:tr>
      <w:tr w:rsidR="00FE5723" w14:paraId="32C0330B" w14:textId="77777777" w:rsidTr="00192984">
        <w:trPr>
          <w:trHeight w:val="688"/>
        </w:trPr>
        <w:tc>
          <w:tcPr>
            <w:tcW w:w="8989" w:type="dxa"/>
          </w:tcPr>
          <w:p w14:paraId="0461FFD6"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7B4922AD" w14:textId="032EF866" w:rsidR="00FE5723" w:rsidRDefault="00FE5723" w:rsidP="0084132F">
            <w:r>
              <w:t>YES</w:t>
            </w:r>
            <w:r w:rsidR="0084132F">
              <w:t xml:space="preserve"> – Again, the programme recognises that the user input is outside of the acceptable range and prompts them to enter another guess. </w:t>
            </w:r>
          </w:p>
          <w:p w14:paraId="3FC44181" w14:textId="77777777" w:rsidR="00FE5723" w:rsidRDefault="00FE5723" w:rsidP="00192984"/>
          <w:p w14:paraId="6711D90A" w14:textId="77777777" w:rsidR="00FE5723" w:rsidRDefault="00FE5723" w:rsidP="00192984">
            <w:r>
              <w:t xml:space="preserve"> </w:t>
            </w:r>
          </w:p>
        </w:tc>
      </w:tr>
    </w:tbl>
    <w:p w14:paraId="2134435E" w14:textId="77777777" w:rsidR="00FE5723" w:rsidRDefault="00FE5723" w:rsidP="00D5395D"/>
    <w:tbl>
      <w:tblPr>
        <w:tblStyle w:val="TableGrid"/>
        <w:tblW w:w="0" w:type="auto"/>
        <w:tblLook w:val="04A0" w:firstRow="1" w:lastRow="0" w:firstColumn="1" w:lastColumn="0" w:noHBand="0" w:noVBand="1"/>
      </w:tblPr>
      <w:tblGrid>
        <w:gridCol w:w="8989"/>
      </w:tblGrid>
      <w:tr w:rsidR="00FE5723" w14:paraId="3E21C717" w14:textId="77777777" w:rsidTr="00192984">
        <w:trPr>
          <w:trHeight w:val="617"/>
        </w:trPr>
        <w:tc>
          <w:tcPr>
            <w:tcW w:w="8989" w:type="dxa"/>
          </w:tcPr>
          <w:p w14:paraId="6D091EE6" w14:textId="2A8D03ED" w:rsidR="00FE5723" w:rsidRDefault="00FE5723" w:rsidP="00192984">
            <w:r>
              <w:t>Test:</w:t>
            </w:r>
            <w:r w:rsidR="0084132F">
              <w:t xml:space="preserve"> viii. Enter x</w:t>
            </w:r>
          </w:p>
          <w:p w14:paraId="11F34EC6" w14:textId="77777777" w:rsidR="00FE5723" w:rsidRDefault="00FE5723" w:rsidP="00192984">
            <w:pPr>
              <w:pStyle w:val="ListParagraph"/>
            </w:pPr>
          </w:p>
        </w:tc>
      </w:tr>
      <w:tr w:rsidR="00FE5723" w14:paraId="51A0F67C" w14:textId="77777777" w:rsidTr="00192984">
        <w:trPr>
          <w:trHeight w:val="2782"/>
        </w:trPr>
        <w:tc>
          <w:tcPr>
            <w:tcW w:w="8989" w:type="dxa"/>
          </w:tcPr>
          <w:p w14:paraId="30DF89EF" w14:textId="77777777" w:rsidR="00FE5723" w:rsidRDefault="00FE5723" w:rsidP="00192984">
            <w:r>
              <w:t>Screenshot(s) of output:</w:t>
            </w:r>
          </w:p>
          <w:p w14:paraId="0ABB61BB" w14:textId="1204C505" w:rsidR="00FE5723" w:rsidRDefault="00FE5723" w:rsidP="00192984">
            <w:r>
              <w:rPr>
                <w:noProof/>
              </w:rPr>
              <w:drawing>
                <wp:inline distT="0" distB="0" distL="0" distR="0" wp14:anchorId="768AC792" wp14:editId="08F09EB2">
                  <wp:extent cx="2480945" cy="858520"/>
                  <wp:effectExtent l="0" t="0" r="0" b="0"/>
                  <wp:docPr id="2802066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80945" cy="858520"/>
                          </a:xfrm>
                          <a:prstGeom prst="rect">
                            <a:avLst/>
                          </a:prstGeom>
                          <a:noFill/>
                          <a:ln>
                            <a:noFill/>
                          </a:ln>
                        </pic:spPr>
                      </pic:pic>
                    </a:graphicData>
                  </a:graphic>
                </wp:inline>
              </w:drawing>
            </w:r>
          </w:p>
        </w:tc>
      </w:tr>
      <w:tr w:rsidR="00FE5723" w14:paraId="08BE77F2" w14:textId="77777777" w:rsidTr="00192984">
        <w:trPr>
          <w:trHeight w:val="688"/>
        </w:trPr>
        <w:tc>
          <w:tcPr>
            <w:tcW w:w="8989" w:type="dxa"/>
          </w:tcPr>
          <w:p w14:paraId="271CCBB0"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682290CA" w14:textId="09CDDA6D" w:rsidR="00FE5723" w:rsidRDefault="00FE5723" w:rsidP="00913193">
            <w:r>
              <w:t>YES</w:t>
            </w:r>
            <w:r w:rsidR="00913193">
              <w:t xml:space="preserve"> – Similar to test ii. entering a string value</w:t>
            </w:r>
            <w:r w:rsidR="00740662">
              <w:t xml:space="preserve"> here</w:t>
            </w:r>
            <w:r w:rsidR="00913193">
              <w:t xml:space="preserve"> has the potential to cause a Value Error, however, with another try/except block in the </w:t>
            </w:r>
            <w:proofErr w:type="spellStart"/>
            <w:proofErr w:type="gramStart"/>
            <w:r w:rsidR="00913193">
              <w:t>enterguess</w:t>
            </w:r>
            <w:proofErr w:type="spellEnd"/>
            <w:r w:rsidR="00913193">
              <w:t>(</w:t>
            </w:r>
            <w:proofErr w:type="gramEnd"/>
            <w:r w:rsidR="00913193">
              <w:t>) function, this is averted and the user is prompted to enter another guess.</w:t>
            </w:r>
          </w:p>
          <w:p w14:paraId="1119731F" w14:textId="77777777" w:rsidR="00FE5723" w:rsidRDefault="00FE5723" w:rsidP="00192984"/>
          <w:p w14:paraId="186228A8" w14:textId="77777777" w:rsidR="00FE5723" w:rsidRDefault="00FE5723" w:rsidP="00192984">
            <w:r>
              <w:t xml:space="preserve"> </w:t>
            </w:r>
          </w:p>
        </w:tc>
      </w:tr>
    </w:tbl>
    <w:p w14:paraId="659968A9" w14:textId="77777777" w:rsidR="00FE5723" w:rsidRDefault="00FE5723" w:rsidP="00D5395D"/>
    <w:p w14:paraId="065BFF4E" w14:textId="77777777" w:rsidR="00FE5723" w:rsidRDefault="00FE5723" w:rsidP="00D5395D"/>
    <w:p w14:paraId="3CF5E2B3" w14:textId="77777777" w:rsidR="00FE5723" w:rsidRDefault="00FE5723" w:rsidP="00D5395D"/>
    <w:p w14:paraId="5E728B0B" w14:textId="77777777" w:rsidR="00FE5723" w:rsidRDefault="00FE5723" w:rsidP="00D5395D"/>
    <w:tbl>
      <w:tblPr>
        <w:tblStyle w:val="TableGrid"/>
        <w:tblW w:w="0" w:type="auto"/>
        <w:tblLook w:val="04A0" w:firstRow="1" w:lastRow="0" w:firstColumn="1" w:lastColumn="0" w:noHBand="0" w:noVBand="1"/>
      </w:tblPr>
      <w:tblGrid>
        <w:gridCol w:w="9016"/>
      </w:tblGrid>
      <w:tr w:rsidR="00FE5723" w14:paraId="1138F6D3" w14:textId="77777777" w:rsidTr="00192984">
        <w:trPr>
          <w:trHeight w:val="617"/>
        </w:trPr>
        <w:tc>
          <w:tcPr>
            <w:tcW w:w="8989" w:type="dxa"/>
          </w:tcPr>
          <w:p w14:paraId="4951075E" w14:textId="05E4089C" w:rsidR="00FE5723" w:rsidRDefault="00FE5723" w:rsidP="00192984">
            <w:r>
              <w:t>Test:</w:t>
            </w:r>
            <w:r w:rsidR="00913193">
              <w:t xml:space="preserve"> ix. Enter multiple guesses in a row </w:t>
            </w:r>
          </w:p>
          <w:p w14:paraId="4494882D" w14:textId="77777777" w:rsidR="00FE5723" w:rsidRDefault="00FE5723" w:rsidP="00192984">
            <w:pPr>
              <w:pStyle w:val="ListParagraph"/>
            </w:pPr>
          </w:p>
        </w:tc>
      </w:tr>
      <w:tr w:rsidR="00FE5723" w14:paraId="7FBC9330" w14:textId="77777777" w:rsidTr="00192984">
        <w:trPr>
          <w:trHeight w:val="2782"/>
        </w:trPr>
        <w:tc>
          <w:tcPr>
            <w:tcW w:w="8989" w:type="dxa"/>
          </w:tcPr>
          <w:p w14:paraId="5161B346" w14:textId="77777777" w:rsidR="00FE5723" w:rsidRDefault="00FE5723" w:rsidP="00192984">
            <w:r>
              <w:lastRenderedPageBreak/>
              <w:t>Screenshot(s) of output:</w:t>
            </w:r>
          </w:p>
          <w:p w14:paraId="2C276E3B" w14:textId="7BEEF81F" w:rsidR="00FE5723" w:rsidRDefault="00FE5723" w:rsidP="00192984">
            <w:r>
              <w:rPr>
                <w:noProof/>
              </w:rPr>
              <w:drawing>
                <wp:inline distT="0" distB="0" distL="0" distR="0" wp14:anchorId="3D2C203E" wp14:editId="62FC1643">
                  <wp:extent cx="5725160" cy="4222115"/>
                  <wp:effectExtent l="0" t="0" r="8890" b="6985"/>
                  <wp:docPr id="15471266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4222115"/>
                          </a:xfrm>
                          <a:prstGeom prst="rect">
                            <a:avLst/>
                          </a:prstGeom>
                          <a:noFill/>
                          <a:ln>
                            <a:noFill/>
                          </a:ln>
                        </pic:spPr>
                      </pic:pic>
                    </a:graphicData>
                  </a:graphic>
                </wp:inline>
              </w:drawing>
            </w:r>
          </w:p>
        </w:tc>
      </w:tr>
      <w:tr w:rsidR="00FE5723" w14:paraId="5AA82580" w14:textId="77777777" w:rsidTr="00192984">
        <w:trPr>
          <w:trHeight w:val="688"/>
        </w:trPr>
        <w:tc>
          <w:tcPr>
            <w:tcW w:w="8989" w:type="dxa"/>
          </w:tcPr>
          <w:p w14:paraId="00679CC4"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5891741F" w14:textId="4CE58322" w:rsidR="00FE5723" w:rsidRDefault="00FE5723" w:rsidP="00913193">
            <w:r>
              <w:t>YES</w:t>
            </w:r>
            <w:r w:rsidR="00913193">
              <w:t xml:space="preserve"> – This test shows that each time a guess is entered by the user, the map is correctly updated and </w:t>
            </w:r>
            <w:r w:rsidR="00740662">
              <w:t xml:space="preserve">the “7” </w:t>
            </w:r>
            <w:r w:rsidR="00913193">
              <w:t xml:space="preserve">remains present in the correct position throughout the rest of the game, as intended. This was achieved by returning the variable “guess” from the </w:t>
            </w:r>
            <w:proofErr w:type="spellStart"/>
            <w:proofErr w:type="gramStart"/>
            <w:r w:rsidR="00913193">
              <w:t>enterguess</w:t>
            </w:r>
            <w:proofErr w:type="spellEnd"/>
            <w:r w:rsidR="00913193">
              <w:t>(</w:t>
            </w:r>
            <w:proofErr w:type="gramEnd"/>
            <w:r w:rsidR="00913193">
              <w:t>)</w:t>
            </w:r>
            <w:r w:rsidR="00740662">
              <w:t xml:space="preserve"> to the </w:t>
            </w:r>
            <w:proofErr w:type="gramStart"/>
            <w:r w:rsidR="00740662">
              <w:t>main(</w:t>
            </w:r>
            <w:proofErr w:type="gramEnd"/>
            <w:r w:rsidR="00740662">
              <w:t>)</w:t>
            </w:r>
            <w:r w:rsidR="00913193">
              <w:t xml:space="preserve"> function and passing it as an argument in the </w:t>
            </w:r>
            <w:proofErr w:type="spellStart"/>
            <w:proofErr w:type="gramStart"/>
            <w:r w:rsidR="00913193">
              <w:t>checkanswer</w:t>
            </w:r>
            <w:proofErr w:type="spellEnd"/>
            <w:r w:rsidR="00913193">
              <w:t>(</w:t>
            </w:r>
            <w:proofErr w:type="gramEnd"/>
            <w:r w:rsidR="00913193">
              <w:t>) function. If the guess is incorrect, the “</w:t>
            </w:r>
            <w:proofErr w:type="spellStart"/>
            <w:r w:rsidR="00913193">
              <w:t>user_map</w:t>
            </w:r>
            <w:proofErr w:type="spellEnd"/>
            <w:r w:rsidR="00913193">
              <w:t>” list is updated with a “7” at the index of the user</w:t>
            </w:r>
            <w:r w:rsidR="00740662">
              <w:t>’s</w:t>
            </w:r>
            <w:r w:rsidR="00913193">
              <w:t xml:space="preserve"> guess.   </w:t>
            </w:r>
          </w:p>
          <w:p w14:paraId="5F20B575" w14:textId="77777777" w:rsidR="00FE5723" w:rsidRDefault="00FE5723" w:rsidP="00192984"/>
          <w:p w14:paraId="04DE2E70" w14:textId="77777777" w:rsidR="00FE5723" w:rsidRDefault="00FE5723" w:rsidP="00192984">
            <w:r>
              <w:t xml:space="preserve"> </w:t>
            </w:r>
          </w:p>
        </w:tc>
      </w:tr>
    </w:tbl>
    <w:p w14:paraId="00D908F2" w14:textId="77777777" w:rsidR="00FE5723" w:rsidRDefault="00FE5723" w:rsidP="00D5395D"/>
    <w:tbl>
      <w:tblPr>
        <w:tblStyle w:val="TableGrid"/>
        <w:tblW w:w="0" w:type="auto"/>
        <w:tblLook w:val="04A0" w:firstRow="1" w:lastRow="0" w:firstColumn="1" w:lastColumn="0" w:noHBand="0" w:noVBand="1"/>
      </w:tblPr>
      <w:tblGrid>
        <w:gridCol w:w="8989"/>
      </w:tblGrid>
      <w:tr w:rsidR="00FE5723" w14:paraId="4B3C7F4F" w14:textId="77777777" w:rsidTr="00192984">
        <w:trPr>
          <w:trHeight w:val="617"/>
        </w:trPr>
        <w:tc>
          <w:tcPr>
            <w:tcW w:w="8989" w:type="dxa"/>
          </w:tcPr>
          <w:p w14:paraId="2138D4D4" w14:textId="159164F7" w:rsidR="00FE5723" w:rsidRDefault="00FE5723" w:rsidP="00192984">
            <w:r>
              <w:t>Test:</w:t>
            </w:r>
            <w:r w:rsidR="00913193">
              <w:t xml:space="preserve"> x. Enter the same guess twice in a row</w:t>
            </w:r>
          </w:p>
          <w:p w14:paraId="1C49833D" w14:textId="77777777" w:rsidR="00FE5723" w:rsidRDefault="00FE5723" w:rsidP="00192984">
            <w:pPr>
              <w:pStyle w:val="ListParagraph"/>
            </w:pPr>
          </w:p>
        </w:tc>
      </w:tr>
      <w:tr w:rsidR="00FE5723" w14:paraId="76F8E1D5" w14:textId="77777777" w:rsidTr="00192984">
        <w:trPr>
          <w:trHeight w:val="2782"/>
        </w:trPr>
        <w:tc>
          <w:tcPr>
            <w:tcW w:w="8989" w:type="dxa"/>
          </w:tcPr>
          <w:p w14:paraId="6AECC81C" w14:textId="77777777" w:rsidR="00FE5723" w:rsidRDefault="00FE5723" w:rsidP="00192984">
            <w:r>
              <w:t>Screenshot(s) of output:</w:t>
            </w:r>
          </w:p>
          <w:p w14:paraId="18C5CA91" w14:textId="689C2AB9" w:rsidR="00FE5723" w:rsidRDefault="00FE5723" w:rsidP="00192984">
            <w:r>
              <w:rPr>
                <w:noProof/>
              </w:rPr>
              <w:drawing>
                <wp:inline distT="0" distB="0" distL="0" distR="0" wp14:anchorId="705218B3" wp14:editId="7DCE2631">
                  <wp:extent cx="2973705" cy="2083435"/>
                  <wp:effectExtent l="0" t="0" r="0" b="0"/>
                  <wp:docPr id="343324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73705" cy="2083435"/>
                          </a:xfrm>
                          <a:prstGeom prst="rect">
                            <a:avLst/>
                          </a:prstGeom>
                          <a:noFill/>
                          <a:ln>
                            <a:noFill/>
                          </a:ln>
                        </pic:spPr>
                      </pic:pic>
                    </a:graphicData>
                  </a:graphic>
                </wp:inline>
              </w:drawing>
            </w:r>
          </w:p>
        </w:tc>
      </w:tr>
      <w:tr w:rsidR="00FE5723" w14:paraId="689BA329" w14:textId="77777777" w:rsidTr="00192984">
        <w:trPr>
          <w:trHeight w:val="688"/>
        </w:trPr>
        <w:tc>
          <w:tcPr>
            <w:tcW w:w="8989" w:type="dxa"/>
          </w:tcPr>
          <w:p w14:paraId="44FC9B52" w14:textId="77777777" w:rsidR="00FE5723" w:rsidRDefault="00FE5723" w:rsidP="00192984">
            <w:r>
              <w:lastRenderedPageBreak/>
              <w:t xml:space="preserve">Result: Did the programme behave as expected </w:t>
            </w:r>
            <w:proofErr w:type="spellStart"/>
            <w:r>
              <w:t>ie</w:t>
            </w:r>
            <w:proofErr w:type="spellEnd"/>
            <w:r>
              <w:t xml:space="preserve"> syntactically and logically correct? </w:t>
            </w:r>
          </w:p>
          <w:p w14:paraId="62F61C4B" w14:textId="77777777" w:rsidR="00913193" w:rsidRDefault="00FE5723" w:rsidP="00913193">
            <w:r>
              <w:t>YES</w:t>
            </w:r>
            <w:r w:rsidR="00913193">
              <w:t xml:space="preserve"> – In order to avoid the user making the same guess multiple times (skewing their scores/ lives), the following </w:t>
            </w:r>
            <w:proofErr w:type="spellStart"/>
            <w:r w:rsidR="00913193">
              <w:t>elif</w:t>
            </w:r>
            <w:proofErr w:type="spellEnd"/>
            <w:r w:rsidR="00913193">
              <w:t xml:space="preserve"> statement was added to the existing code in the </w:t>
            </w:r>
            <w:proofErr w:type="spellStart"/>
            <w:proofErr w:type="gramStart"/>
            <w:r w:rsidR="00913193">
              <w:t>enterguess</w:t>
            </w:r>
            <w:proofErr w:type="spellEnd"/>
            <w:r w:rsidR="00913193">
              <w:t>(</w:t>
            </w:r>
            <w:proofErr w:type="gramEnd"/>
            <w:r w:rsidR="00913193">
              <w:t xml:space="preserve">) function: </w:t>
            </w:r>
            <w:r w:rsidR="00913193">
              <w:br/>
            </w:r>
          </w:p>
          <w:p w14:paraId="0A4518DD" w14:textId="77777777" w:rsidR="00913193" w:rsidRPr="00913193" w:rsidRDefault="00913193" w:rsidP="00913193">
            <w:proofErr w:type="spellStart"/>
            <w:r w:rsidRPr="00913193">
              <w:t>elif</w:t>
            </w:r>
            <w:proofErr w:type="spellEnd"/>
            <w:r w:rsidRPr="00913193">
              <w:t xml:space="preserve"> </w:t>
            </w:r>
            <w:proofErr w:type="spellStart"/>
            <w:r w:rsidRPr="00913193">
              <w:t>user_map</w:t>
            </w:r>
            <w:proofErr w:type="spellEnd"/>
            <w:r w:rsidRPr="00913193">
              <w:t>[guess] == 7:</w:t>
            </w:r>
            <w:r w:rsidRPr="00913193">
              <w:br/>
              <w:t xml:space="preserve">    </w:t>
            </w:r>
            <w:proofErr w:type="gramStart"/>
            <w:r w:rsidRPr="00913193">
              <w:t>print(</w:t>
            </w:r>
            <w:proofErr w:type="gramEnd"/>
            <w:r w:rsidRPr="00913193">
              <w:t>"Don't dig in the same place twice! Try again.")</w:t>
            </w:r>
          </w:p>
          <w:p w14:paraId="101E1759" w14:textId="77777777" w:rsidR="00913193" w:rsidRDefault="00913193" w:rsidP="00913193"/>
          <w:p w14:paraId="16694E68" w14:textId="38D9BD4B" w:rsidR="00FE5723" w:rsidRDefault="00913193" w:rsidP="00913193">
            <w:r>
              <w:t>This is within a while loop and does not set the flag to 1, meaning that the error message is correctly presented and the user is prompted to enter again before proceeding. Also, the “</w:t>
            </w:r>
            <w:proofErr w:type="spellStart"/>
            <w:r>
              <w:t>number_of_guesses</w:t>
            </w:r>
            <w:proofErr w:type="spellEnd"/>
            <w:r>
              <w:t xml:space="preserve">” and “lives” variables are not changed in this block of code, meaning that a double guess will not be counted as a turn and, therefore, will not affect the scoring system of the game. </w:t>
            </w:r>
          </w:p>
          <w:p w14:paraId="60F19B82" w14:textId="77777777" w:rsidR="00FE5723" w:rsidRDefault="00FE5723" w:rsidP="00192984"/>
          <w:p w14:paraId="2FE7BF1E" w14:textId="77777777" w:rsidR="00FE5723" w:rsidRDefault="00FE5723" w:rsidP="00192984">
            <w:r>
              <w:t xml:space="preserve"> </w:t>
            </w:r>
          </w:p>
        </w:tc>
      </w:tr>
    </w:tbl>
    <w:p w14:paraId="6BC8B841" w14:textId="77777777" w:rsidR="00FE5723" w:rsidRDefault="00FE5723" w:rsidP="00D5395D"/>
    <w:tbl>
      <w:tblPr>
        <w:tblStyle w:val="TableGrid"/>
        <w:tblW w:w="0" w:type="auto"/>
        <w:tblLook w:val="04A0" w:firstRow="1" w:lastRow="0" w:firstColumn="1" w:lastColumn="0" w:noHBand="0" w:noVBand="1"/>
      </w:tblPr>
      <w:tblGrid>
        <w:gridCol w:w="8989"/>
      </w:tblGrid>
      <w:tr w:rsidR="00FE5723" w14:paraId="2FBA9766" w14:textId="77777777" w:rsidTr="00192984">
        <w:trPr>
          <w:trHeight w:val="617"/>
        </w:trPr>
        <w:tc>
          <w:tcPr>
            <w:tcW w:w="8989" w:type="dxa"/>
          </w:tcPr>
          <w:p w14:paraId="0E5187BC" w14:textId="2AB59486" w:rsidR="00FE5723" w:rsidRDefault="00FE5723" w:rsidP="00192984">
            <w:r>
              <w:t>Test:</w:t>
            </w:r>
            <w:r w:rsidR="00913193">
              <w:t xml:space="preserve"> xi. Show a user win</w:t>
            </w:r>
          </w:p>
          <w:p w14:paraId="68D0DCFC" w14:textId="77777777" w:rsidR="00FE5723" w:rsidRDefault="00FE5723" w:rsidP="00192984">
            <w:pPr>
              <w:pStyle w:val="ListParagraph"/>
            </w:pPr>
          </w:p>
        </w:tc>
      </w:tr>
      <w:tr w:rsidR="00FE5723" w14:paraId="497ED873" w14:textId="77777777" w:rsidTr="00192984">
        <w:trPr>
          <w:trHeight w:val="2782"/>
        </w:trPr>
        <w:tc>
          <w:tcPr>
            <w:tcW w:w="8989" w:type="dxa"/>
          </w:tcPr>
          <w:p w14:paraId="244EF474" w14:textId="77777777" w:rsidR="00FE5723" w:rsidRDefault="00FE5723" w:rsidP="00192984">
            <w:r>
              <w:t>Screenshot(s) of output:</w:t>
            </w:r>
          </w:p>
          <w:p w14:paraId="0404DC2A" w14:textId="1CE653D9" w:rsidR="00FE5723" w:rsidRDefault="00FE5723" w:rsidP="00192984">
            <w:r>
              <w:rPr>
                <w:noProof/>
              </w:rPr>
              <w:drawing>
                <wp:inline distT="0" distB="0" distL="0" distR="0" wp14:anchorId="6D690ACA" wp14:editId="28D56091">
                  <wp:extent cx="2830830" cy="2043430"/>
                  <wp:effectExtent l="0" t="0" r="7620" b="0"/>
                  <wp:docPr id="3593807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30830" cy="2043430"/>
                          </a:xfrm>
                          <a:prstGeom prst="rect">
                            <a:avLst/>
                          </a:prstGeom>
                          <a:noFill/>
                          <a:ln>
                            <a:noFill/>
                          </a:ln>
                        </pic:spPr>
                      </pic:pic>
                    </a:graphicData>
                  </a:graphic>
                </wp:inline>
              </w:drawing>
            </w:r>
          </w:p>
        </w:tc>
      </w:tr>
      <w:tr w:rsidR="00FE5723" w14:paraId="7AD8A196" w14:textId="77777777" w:rsidTr="00192984">
        <w:trPr>
          <w:trHeight w:val="688"/>
        </w:trPr>
        <w:tc>
          <w:tcPr>
            <w:tcW w:w="8989" w:type="dxa"/>
          </w:tcPr>
          <w:p w14:paraId="22429F87"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35965026" w14:textId="6369F55B" w:rsidR="00FE5723" w:rsidRDefault="00FE5723" w:rsidP="00913193">
            <w:r>
              <w:t>YES</w:t>
            </w:r>
            <w:r w:rsidR="00913193">
              <w:t xml:space="preserve"> – In this test, the user guessed the correct location of the treasure</w:t>
            </w:r>
            <w:r w:rsidR="00D451B0">
              <w:t>. The spot is marked with a “1” rather than a “7”, the victory message is displayed and the game is terminated. The number of guesses is also displayed at the bottom of the screen, as a running total has been stored in the “</w:t>
            </w:r>
            <w:proofErr w:type="spellStart"/>
            <w:r w:rsidR="00D451B0">
              <w:t>number_of_guesses</w:t>
            </w:r>
            <w:proofErr w:type="spellEnd"/>
            <w:r w:rsidR="00D451B0">
              <w:t xml:space="preserve">” variable throughout the game. </w:t>
            </w:r>
          </w:p>
          <w:p w14:paraId="628D8FE1" w14:textId="77777777" w:rsidR="00FE5723" w:rsidRDefault="00FE5723" w:rsidP="00192984"/>
          <w:p w14:paraId="6BD58EEA" w14:textId="77777777" w:rsidR="00FE5723" w:rsidRDefault="00FE5723" w:rsidP="00192984">
            <w:r>
              <w:t xml:space="preserve"> </w:t>
            </w:r>
          </w:p>
        </w:tc>
      </w:tr>
    </w:tbl>
    <w:p w14:paraId="110ADBEB" w14:textId="77777777" w:rsidR="00FE5723" w:rsidRDefault="00FE5723" w:rsidP="00D5395D"/>
    <w:p w14:paraId="28E5F4AF" w14:textId="77777777" w:rsidR="00740662" w:rsidRDefault="00740662" w:rsidP="00D5395D"/>
    <w:p w14:paraId="2DE627D3" w14:textId="77777777" w:rsidR="00740662" w:rsidRDefault="00740662" w:rsidP="00D5395D"/>
    <w:p w14:paraId="21D067DC" w14:textId="77777777" w:rsidR="00740662" w:rsidRDefault="00740662" w:rsidP="00D5395D"/>
    <w:p w14:paraId="089AE0DD" w14:textId="77777777" w:rsidR="00740662" w:rsidRDefault="00740662" w:rsidP="00D5395D"/>
    <w:p w14:paraId="7E67B32F" w14:textId="77777777" w:rsidR="00740662" w:rsidRDefault="00740662" w:rsidP="00D5395D"/>
    <w:p w14:paraId="46718117" w14:textId="77777777" w:rsidR="00740662" w:rsidRDefault="00740662" w:rsidP="00D5395D"/>
    <w:p w14:paraId="38499651" w14:textId="77777777" w:rsidR="00740662" w:rsidRDefault="00740662" w:rsidP="00D5395D"/>
    <w:p w14:paraId="1627096F" w14:textId="77777777" w:rsidR="00740662" w:rsidRDefault="00740662" w:rsidP="00D5395D"/>
    <w:p w14:paraId="3C8E7E37" w14:textId="77777777" w:rsidR="00740662" w:rsidRDefault="00740662" w:rsidP="00D5395D"/>
    <w:p w14:paraId="527D261A" w14:textId="77777777" w:rsidR="00740662" w:rsidRDefault="00740662" w:rsidP="00D5395D"/>
    <w:p w14:paraId="6F3142B1" w14:textId="77777777" w:rsidR="00740662" w:rsidRDefault="00740662" w:rsidP="00D5395D"/>
    <w:tbl>
      <w:tblPr>
        <w:tblStyle w:val="TableGrid"/>
        <w:tblW w:w="0" w:type="auto"/>
        <w:tblLook w:val="04A0" w:firstRow="1" w:lastRow="0" w:firstColumn="1" w:lastColumn="0" w:noHBand="0" w:noVBand="1"/>
      </w:tblPr>
      <w:tblGrid>
        <w:gridCol w:w="8989"/>
      </w:tblGrid>
      <w:tr w:rsidR="00FE5723" w14:paraId="70093D77" w14:textId="77777777" w:rsidTr="00192984">
        <w:trPr>
          <w:trHeight w:val="617"/>
        </w:trPr>
        <w:tc>
          <w:tcPr>
            <w:tcW w:w="8989" w:type="dxa"/>
          </w:tcPr>
          <w:p w14:paraId="68A390FF" w14:textId="7B47C903" w:rsidR="00FE5723" w:rsidRDefault="00FE5723" w:rsidP="00192984">
            <w:r>
              <w:lastRenderedPageBreak/>
              <w:t>Test:</w:t>
            </w:r>
            <w:r w:rsidR="00D451B0">
              <w:t xml:space="preserve"> xii. Show the user running out of lives </w:t>
            </w:r>
          </w:p>
          <w:p w14:paraId="65FE838A" w14:textId="77777777" w:rsidR="00FE5723" w:rsidRDefault="00FE5723" w:rsidP="00192984">
            <w:pPr>
              <w:pStyle w:val="ListParagraph"/>
            </w:pPr>
          </w:p>
        </w:tc>
      </w:tr>
      <w:tr w:rsidR="00FE5723" w14:paraId="181EC0DD" w14:textId="77777777" w:rsidTr="00192984">
        <w:trPr>
          <w:trHeight w:val="2782"/>
        </w:trPr>
        <w:tc>
          <w:tcPr>
            <w:tcW w:w="8989" w:type="dxa"/>
          </w:tcPr>
          <w:p w14:paraId="2D87F37F" w14:textId="77777777" w:rsidR="00FE5723" w:rsidRDefault="00FE5723" w:rsidP="00192984">
            <w:r>
              <w:t>Screenshot(s) of output:</w:t>
            </w:r>
          </w:p>
          <w:p w14:paraId="53950CF4" w14:textId="202EFA47" w:rsidR="00FE5723" w:rsidRDefault="00C65D32" w:rsidP="00192984">
            <w:r>
              <w:rPr>
                <w:noProof/>
              </w:rPr>
              <w:drawing>
                <wp:inline distT="0" distB="0" distL="0" distR="0" wp14:anchorId="45443975" wp14:editId="3D27B5BB">
                  <wp:extent cx="4214225" cy="4709568"/>
                  <wp:effectExtent l="0" t="0" r="0" b="0"/>
                  <wp:docPr id="14298273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27337" name="Picture 1429827337"/>
                          <pic:cNvPicPr/>
                        </pic:nvPicPr>
                        <pic:blipFill>
                          <a:blip r:embed="rId18">
                            <a:extLst>
                              <a:ext uri="{28A0092B-C50C-407E-A947-70E740481C1C}">
                                <a14:useLocalDpi xmlns:a14="http://schemas.microsoft.com/office/drawing/2010/main" val="0"/>
                              </a:ext>
                            </a:extLst>
                          </a:blip>
                          <a:stretch>
                            <a:fillRect/>
                          </a:stretch>
                        </pic:blipFill>
                        <pic:spPr>
                          <a:xfrm>
                            <a:off x="0" y="0"/>
                            <a:ext cx="4214225" cy="4709568"/>
                          </a:xfrm>
                          <a:prstGeom prst="rect">
                            <a:avLst/>
                          </a:prstGeom>
                        </pic:spPr>
                      </pic:pic>
                    </a:graphicData>
                  </a:graphic>
                </wp:inline>
              </w:drawing>
            </w:r>
          </w:p>
        </w:tc>
      </w:tr>
      <w:tr w:rsidR="00FE5723" w14:paraId="53E07000" w14:textId="77777777" w:rsidTr="00192984">
        <w:trPr>
          <w:trHeight w:val="688"/>
        </w:trPr>
        <w:tc>
          <w:tcPr>
            <w:tcW w:w="8989" w:type="dxa"/>
          </w:tcPr>
          <w:p w14:paraId="6ED9980D"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57167D2E" w14:textId="32E33EE0" w:rsidR="00FE5723" w:rsidRDefault="00FE5723" w:rsidP="00D451B0">
            <w:r>
              <w:t>YES</w:t>
            </w:r>
            <w:r w:rsidR="00D451B0">
              <w:t xml:space="preserve"> – In the results of this test, the user entered the difficulty level 4 (3 lives). After three unsuccessful guesses, the programme correctly terminates and presents a </w:t>
            </w:r>
            <w:r w:rsidR="00740662">
              <w:t>“</w:t>
            </w:r>
            <w:r w:rsidR="00D451B0">
              <w:t>game over</w:t>
            </w:r>
            <w:r w:rsidR="00740662">
              <w:t>”</w:t>
            </w:r>
            <w:r w:rsidR="00D451B0">
              <w:t xml:space="preserve"> message to the user. This was achieved with the use of a simple if statement in the </w:t>
            </w:r>
            <w:proofErr w:type="spellStart"/>
            <w:proofErr w:type="gramStart"/>
            <w:r w:rsidR="00D451B0">
              <w:t>checkanswer</w:t>
            </w:r>
            <w:proofErr w:type="spellEnd"/>
            <w:r w:rsidR="00D451B0">
              <w:t>(</w:t>
            </w:r>
            <w:proofErr w:type="gramEnd"/>
            <w:r w:rsidR="00D451B0">
              <w:t>) function. For each valid guess, the number of lives is reduced by 1 until the “</w:t>
            </w:r>
            <w:r w:rsidR="00740662">
              <w:t>lives</w:t>
            </w:r>
            <w:r w:rsidR="00D451B0">
              <w:t>” variable reaches 0</w:t>
            </w:r>
            <w:r w:rsidR="00740662">
              <w:t xml:space="preserve"> and the game ends</w:t>
            </w:r>
            <w:r w:rsidR="00D451B0">
              <w:t xml:space="preserve">.  </w:t>
            </w:r>
          </w:p>
          <w:p w14:paraId="14CD42AD" w14:textId="77777777" w:rsidR="00FE5723" w:rsidRDefault="00FE5723" w:rsidP="00192984"/>
          <w:p w14:paraId="2183AF15" w14:textId="77777777" w:rsidR="00FE5723" w:rsidRDefault="00FE5723" w:rsidP="00192984">
            <w:r>
              <w:t xml:space="preserve"> </w:t>
            </w:r>
          </w:p>
        </w:tc>
      </w:tr>
    </w:tbl>
    <w:p w14:paraId="02B87F0C" w14:textId="77777777" w:rsidR="00FE5723" w:rsidRDefault="00FE5723" w:rsidP="00D5395D"/>
    <w:p w14:paraId="3B48DA57" w14:textId="77777777" w:rsidR="00740662" w:rsidRDefault="00740662" w:rsidP="00D5395D"/>
    <w:p w14:paraId="47289EE7" w14:textId="77777777" w:rsidR="00740662" w:rsidRDefault="00740662" w:rsidP="00D5395D"/>
    <w:p w14:paraId="46B2D518" w14:textId="77777777" w:rsidR="00740662" w:rsidRDefault="00740662" w:rsidP="00D5395D"/>
    <w:p w14:paraId="55BD661A" w14:textId="77777777" w:rsidR="00740662" w:rsidRDefault="00740662" w:rsidP="00D5395D"/>
    <w:p w14:paraId="2FC05635" w14:textId="77777777" w:rsidR="00740662" w:rsidRDefault="00740662" w:rsidP="00D5395D"/>
    <w:p w14:paraId="2B08E005" w14:textId="77777777" w:rsidR="00740662" w:rsidRDefault="00740662" w:rsidP="00D5395D"/>
    <w:p w14:paraId="67926854" w14:textId="77777777" w:rsidR="00740662" w:rsidRDefault="00740662" w:rsidP="00D5395D"/>
    <w:p w14:paraId="3DC039A8" w14:textId="77777777" w:rsidR="00740662" w:rsidRDefault="00740662" w:rsidP="00D5395D"/>
    <w:p w14:paraId="00D6560A" w14:textId="77777777" w:rsidR="00740662" w:rsidRDefault="00740662" w:rsidP="00D5395D"/>
    <w:tbl>
      <w:tblPr>
        <w:tblStyle w:val="TableGrid"/>
        <w:tblW w:w="0" w:type="auto"/>
        <w:tblLook w:val="04A0" w:firstRow="1" w:lastRow="0" w:firstColumn="1" w:lastColumn="0" w:noHBand="0" w:noVBand="1"/>
      </w:tblPr>
      <w:tblGrid>
        <w:gridCol w:w="8989"/>
      </w:tblGrid>
      <w:tr w:rsidR="00FE5723" w14:paraId="6D62543C" w14:textId="77777777" w:rsidTr="00192984">
        <w:trPr>
          <w:trHeight w:val="617"/>
        </w:trPr>
        <w:tc>
          <w:tcPr>
            <w:tcW w:w="8989" w:type="dxa"/>
          </w:tcPr>
          <w:p w14:paraId="424CFCE7" w14:textId="4B26AD4F" w:rsidR="00FE5723" w:rsidRDefault="00FE5723" w:rsidP="00192984">
            <w:r>
              <w:lastRenderedPageBreak/>
              <w:t>Test:</w:t>
            </w:r>
            <w:r w:rsidR="00D451B0">
              <w:t xml:space="preserve"> xiii. Show the user winning on their last life</w:t>
            </w:r>
          </w:p>
          <w:p w14:paraId="1E8EF539" w14:textId="77777777" w:rsidR="00FE5723" w:rsidRDefault="00FE5723" w:rsidP="00192984">
            <w:pPr>
              <w:pStyle w:val="ListParagraph"/>
            </w:pPr>
          </w:p>
        </w:tc>
      </w:tr>
      <w:tr w:rsidR="00FE5723" w14:paraId="20F91871" w14:textId="77777777" w:rsidTr="00192984">
        <w:trPr>
          <w:trHeight w:val="2782"/>
        </w:trPr>
        <w:tc>
          <w:tcPr>
            <w:tcW w:w="8989" w:type="dxa"/>
          </w:tcPr>
          <w:p w14:paraId="70467B67" w14:textId="77777777" w:rsidR="00FE5723" w:rsidRDefault="00FE5723" w:rsidP="00192984">
            <w:r>
              <w:t>Screenshot(s) of output:</w:t>
            </w:r>
          </w:p>
          <w:p w14:paraId="5AF91720" w14:textId="371ED1C1" w:rsidR="00FE5723" w:rsidRDefault="00FE5723" w:rsidP="00192984">
            <w:r>
              <w:rPr>
                <w:noProof/>
              </w:rPr>
              <w:drawing>
                <wp:inline distT="0" distB="0" distL="0" distR="0" wp14:anchorId="33E5AFA7" wp14:editId="430F2582">
                  <wp:extent cx="4547870" cy="5064760"/>
                  <wp:effectExtent l="0" t="0" r="5080" b="2540"/>
                  <wp:docPr id="177987249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47870" cy="5064760"/>
                          </a:xfrm>
                          <a:prstGeom prst="rect">
                            <a:avLst/>
                          </a:prstGeom>
                          <a:noFill/>
                          <a:ln>
                            <a:noFill/>
                          </a:ln>
                        </pic:spPr>
                      </pic:pic>
                    </a:graphicData>
                  </a:graphic>
                </wp:inline>
              </w:drawing>
            </w:r>
          </w:p>
        </w:tc>
      </w:tr>
      <w:tr w:rsidR="00FE5723" w14:paraId="039FD74E" w14:textId="77777777" w:rsidTr="00192984">
        <w:trPr>
          <w:trHeight w:val="688"/>
        </w:trPr>
        <w:tc>
          <w:tcPr>
            <w:tcW w:w="8989" w:type="dxa"/>
          </w:tcPr>
          <w:p w14:paraId="0F2B7D85" w14:textId="77777777" w:rsidR="00FE5723" w:rsidRDefault="00FE5723" w:rsidP="00192984">
            <w:r>
              <w:t xml:space="preserve">Result: Did the programme behave as expected </w:t>
            </w:r>
            <w:proofErr w:type="spellStart"/>
            <w:r>
              <w:t>ie</w:t>
            </w:r>
            <w:proofErr w:type="spellEnd"/>
            <w:r>
              <w:t xml:space="preserve"> syntactically and logically correct? </w:t>
            </w:r>
          </w:p>
          <w:p w14:paraId="763AC6ED" w14:textId="3A104FF5" w:rsidR="00FE5723" w:rsidRDefault="00FE5723" w:rsidP="00D451B0">
            <w:r>
              <w:t>YES</w:t>
            </w:r>
            <w:r w:rsidR="00D451B0">
              <w:t xml:space="preserve"> – In this test, the user entered a difficulty level of 4 again, meaning the number of lives was set to 3. </w:t>
            </w:r>
            <w:r w:rsidR="00740662">
              <w:t>After</w:t>
            </w:r>
            <w:r w:rsidR="00D451B0">
              <w:t xml:space="preserve"> two incorrect guesses were entered, the third guess the user</w:t>
            </w:r>
            <w:r w:rsidR="00740662">
              <w:t xml:space="preserve"> made</w:t>
            </w:r>
            <w:r w:rsidR="00D451B0">
              <w:t xml:space="preserve"> was correct. As a boundary case, this test was designed to confirm that the correct output was displayed, namely the “win” output, rather than the “Out of lives” output. As you can see from the results, the programme has displayed the “win” message and map, as designed.</w:t>
            </w:r>
          </w:p>
          <w:p w14:paraId="5CDC87EA" w14:textId="77777777" w:rsidR="00D451B0" w:rsidRDefault="00D451B0" w:rsidP="00D451B0"/>
          <w:p w14:paraId="0EFC1FA3" w14:textId="01039A53" w:rsidR="00D451B0" w:rsidRDefault="00D451B0" w:rsidP="00D451B0">
            <w:r>
              <w:t xml:space="preserve">N.B. Beneath the user input for </w:t>
            </w:r>
            <w:r w:rsidR="00740662">
              <w:t xml:space="preserve">the </w:t>
            </w:r>
            <w:r>
              <w:t>difficulty</w:t>
            </w:r>
            <w:r w:rsidR="00740662">
              <w:t xml:space="preserve"> level</w:t>
            </w:r>
            <w:r>
              <w:t>, the correct position of the treasure</w:t>
            </w:r>
            <w:r w:rsidR="00F64BC1">
              <w:t xml:space="preserve"> (3)</w:t>
            </w:r>
            <w:r>
              <w:t xml:space="preserve"> is displayed. This was </w:t>
            </w:r>
            <w:r w:rsidR="00F64BC1">
              <w:t xml:space="preserve">for ease of </w:t>
            </w:r>
            <w:proofErr w:type="gramStart"/>
            <w:r w:rsidR="00F64BC1">
              <w:t>testing</w:t>
            </w:r>
            <w:proofErr w:type="gramEnd"/>
            <w:r w:rsidR="00F64BC1">
              <w:t xml:space="preserve"> and th</w:t>
            </w:r>
            <w:r w:rsidR="00740662">
              <w:t>is</w:t>
            </w:r>
            <w:r w:rsidR="00F64BC1">
              <w:t xml:space="preserve"> simple </w:t>
            </w:r>
            <w:proofErr w:type="gramStart"/>
            <w:r w:rsidR="00F64BC1">
              <w:t>print(</w:t>
            </w:r>
            <w:proofErr w:type="gramEnd"/>
            <w:r w:rsidR="00F64BC1">
              <w:t xml:space="preserve">) line will be removed from the final code. </w:t>
            </w:r>
          </w:p>
          <w:p w14:paraId="47EE693C" w14:textId="77777777" w:rsidR="00FE5723" w:rsidRDefault="00FE5723" w:rsidP="00192984"/>
          <w:p w14:paraId="2047F572" w14:textId="77777777" w:rsidR="00FE5723" w:rsidRDefault="00FE5723" w:rsidP="00192984">
            <w:r>
              <w:t xml:space="preserve"> </w:t>
            </w:r>
          </w:p>
        </w:tc>
      </w:tr>
    </w:tbl>
    <w:p w14:paraId="1C48C590" w14:textId="220DB3D4" w:rsidR="00D5395D" w:rsidRDefault="00D5395D" w:rsidP="00D5395D">
      <w:r>
        <w:br w:type="page"/>
      </w:r>
    </w:p>
    <w:p w14:paraId="2ECFD44B" w14:textId="77777777" w:rsidR="00D5395D" w:rsidRDefault="00D5395D" w:rsidP="00D5395D">
      <w:pPr>
        <w:spacing w:line="240" w:lineRule="auto"/>
      </w:pPr>
      <w:r>
        <w:lastRenderedPageBreak/>
        <w:t>Final code:</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65700505" w14:textId="77777777" w:rsidR="00C65D32" w:rsidRPr="00C65D32" w:rsidRDefault="00C65D32" w:rsidP="00C65D32">
            <w:r w:rsidRPr="00C65D32">
              <w:t>## improvements ##</w:t>
            </w:r>
            <w:r w:rsidRPr="00C65D32">
              <w:br/>
            </w:r>
            <w:r w:rsidRPr="00C65D32">
              <w:br/>
              <w:t># Score count</w:t>
            </w:r>
            <w:r w:rsidRPr="00C65D32">
              <w:br/>
              <w:t># Randomised answer</w:t>
            </w:r>
            <w:r w:rsidRPr="00C65D32">
              <w:br/>
              <w:t># Separated into functions</w:t>
            </w:r>
            <w:r w:rsidRPr="00C65D32">
              <w:br/>
              <w:t># Validated for out of range entries and Value Errors</w:t>
            </w:r>
            <w:r w:rsidRPr="00C65D32">
              <w:br/>
              <w:t># Grid layout</w:t>
            </w:r>
            <w:r w:rsidRPr="00C65D32">
              <w:br/>
              <w:t># A list of random comments from the Captain when an incorrect guess is given</w:t>
            </w:r>
            <w:r w:rsidRPr="00C65D32">
              <w:br/>
              <w:t># A difficulty system to limit the number of lives the player has</w:t>
            </w:r>
            <w:r w:rsidRPr="00C65D32">
              <w:br/>
              <w:t># If the user guesses the same number twice, this does not count towards their final score</w:t>
            </w:r>
            <w:r w:rsidRPr="00C65D32">
              <w:br/>
            </w:r>
            <w:r w:rsidRPr="00C65D32">
              <w:br/>
              <w:t>import random</w:t>
            </w:r>
            <w:r w:rsidRPr="00C65D32">
              <w:br/>
            </w:r>
            <w:r w:rsidRPr="00C65D32">
              <w:br/>
              <w:t>map = [0,0,0,0,0,0,0,0,0,0,0,0,0,0,0,0,]</w:t>
            </w:r>
            <w:r w:rsidRPr="00C65D32">
              <w:br/>
            </w:r>
            <w:proofErr w:type="spellStart"/>
            <w:r w:rsidRPr="00C65D32">
              <w:t>user_map</w:t>
            </w:r>
            <w:proofErr w:type="spellEnd"/>
            <w:r w:rsidRPr="00C65D32">
              <w:t xml:space="preserve"> = [0,0,0,0,0,0,0,0,0,0,0,0,0,0,0,0,]</w:t>
            </w:r>
            <w:r w:rsidRPr="00C65D32">
              <w:br/>
            </w:r>
            <w:proofErr w:type="spellStart"/>
            <w:r w:rsidRPr="00C65D32">
              <w:t>pirate_taunts</w:t>
            </w:r>
            <w:proofErr w:type="spellEnd"/>
            <w:r w:rsidRPr="00C65D32">
              <w:t xml:space="preserve"> = ["Hahaha! Ye thought it'd be there?! Hopeless!",</w:t>
            </w:r>
            <w:r w:rsidRPr="00C65D32">
              <w:br/>
              <w:t xml:space="preserve">                 "Arr, I hope ye like digging lad, this might take a while!",</w:t>
            </w:r>
            <w:r w:rsidRPr="00C65D32">
              <w:br/>
              <w:t xml:space="preserve">                 "Come on, put </w:t>
            </w:r>
            <w:proofErr w:type="spellStart"/>
            <w:r w:rsidRPr="00C65D32">
              <w:t>yer</w:t>
            </w:r>
            <w:proofErr w:type="spellEnd"/>
            <w:r w:rsidRPr="00C65D32">
              <w:t xml:space="preserve"> back into it!",</w:t>
            </w:r>
            <w:r w:rsidRPr="00C65D32">
              <w:br/>
              <w:t xml:space="preserve">                 "Take </w:t>
            </w:r>
            <w:proofErr w:type="spellStart"/>
            <w:r w:rsidRPr="00C65D32">
              <w:t>yer</w:t>
            </w:r>
            <w:proofErr w:type="spellEnd"/>
            <w:r w:rsidRPr="00C65D32">
              <w:t xml:space="preserve"> time, Captain BORE-</w:t>
            </w:r>
            <w:proofErr w:type="spellStart"/>
            <w:r w:rsidRPr="00C65D32">
              <w:t>gan</w:t>
            </w:r>
            <w:proofErr w:type="spellEnd"/>
            <w:r w:rsidRPr="00C65D32">
              <w:t>!",</w:t>
            </w:r>
            <w:r w:rsidRPr="00C65D32">
              <w:br/>
              <w:t xml:space="preserve">                 "Wrong again! If ye don't find it soon I WILL TURNER-round and leave ye here!", ]</w:t>
            </w:r>
            <w:r w:rsidRPr="00C65D32">
              <w:br/>
              <w:t>answer = 0</w:t>
            </w:r>
            <w:r w:rsidRPr="00C65D32">
              <w:br/>
            </w:r>
            <w:proofErr w:type="spellStart"/>
            <w:r w:rsidRPr="00C65D32">
              <w:t>score_count</w:t>
            </w:r>
            <w:proofErr w:type="spellEnd"/>
            <w:r w:rsidRPr="00C65D32">
              <w:t xml:space="preserve"> = 0</w:t>
            </w:r>
            <w:r w:rsidRPr="00C65D32">
              <w:br/>
            </w:r>
            <w:proofErr w:type="spellStart"/>
            <w:r w:rsidRPr="00C65D32">
              <w:t>number_of_guesses</w:t>
            </w:r>
            <w:proofErr w:type="spellEnd"/>
            <w:r w:rsidRPr="00C65D32">
              <w:t xml:space="preserve"> = 0</w:t>
            </w:r>
            <w:r w:rsidRPr="00C65D32">
              <w:br/>
            </w:r>
            <w:r w:rsidRPr="00C65D32">
              <w:br/>
              <w:t xml:space="preserve">def </w:t>
            </w:r>
            <w:proofErr w:type="spellStart"/>
            <w:r w:rsidRPr="00C65D32">
              <w:t>randomiseanswer</w:t>
            </w:r>
            <w:proofErr w:type="spellEnd"/>
            <w:r w:rsidRPr="00C65D32">
              <w:t>():</w:t>
            </w:r>
            <w:r w:rsidRPr="00C65D32">
              <w:br/>
              <w:t xml:space="preserve">    </w:t>
            </w:r>
            <w:proofErr w:type="spellStart"/>
            <w:r w:rsidRPr="00C65D32">
              <w:t>random_number</w:t>
            </w:r>
            <w:proofErr w:type="spellEnd"/>
            <w:r w:rsidRPr="00C65D32">
              <w:t xml:space="preserve"> = </w:t>
            </w:r>
            <w:proofErr w:type="spellStart"/>
            <w:r w:rsidRPr="00C65D32">
              <w:t>random.randint</w:t>
            </w:r>
            <w:proofErr w:type="spellEnd"/>
            <w:r w:rsidRPr="00C65D32">
              <w:t>(0,15)</w:t>
            </w:r>
            <w:r w:rsidRPr="00C65D32">
              <w:br/>
              <w:t xml:space="preserve">    map[</w:t>
            </w:r>
            <w:proofErr w:type="spellStart"/>
            <w:r w:rsidRPr="00C65D32">
              <w:t>random_number</w:t>
            </w:r>
            <w:proofErr w:type="spellEnd"/>
            <w:r w:rsidRPr="00C65D32">
              <w:t>] = 1</w:t>
            </w:r>
            <w:r w:rsidRPr="00C65D32">
              <w:br/>
              <w:t xml:space="preserve">    return </w:t>
            </w:r>
            <w:proofErr w:type="spellStart"/>
            <w:r w:rsidRPr="00C65D32">
              <w:t>random_number</w:t>
            </w:r>
            <w:proofErr w:type="spellEnd"/>
            <w:r w:rsidRPr="00C65D32">
              <w:br/>
            </w:r>
            <w:r w:rsidRPr="00C65D32">
              <w:br/>
              <w:t xml:space="preserve">def </w:t>
            </w:r>
            <w:proofErr w:type="spellStart"/>
            <w:r w:rsidRPr="00C65D32">
              <w:t>choosedifficulty</w:t>
            </w:r>
            <w:proofErr w:type="spellEnd"/>
            <w:r w:rsidRPr="00C65D32">
              <w:t>():</w:t>
            </w:r>
            <w:r w:rsidRPr="00C65D32">
              <w:br/>
              <w:t xml:space="preserve">    print("1 - Easy(10 lives)")</w:t>
            </w:r>
            <w:r w:rsidRPr="00C65D32">
              <w:br/>
              <w:t xml:space="preserve">    print("2 - Medium(7 lives)")</w:t>
            </w:r>
            <w:r w:rsidRPr="00C65D32">
              <w:br/>
              <w:t xml:space="preserve">    print("3 - Hard(5 lives)")</w:t>
            </w:r>
            <w:r w:rsidRPr="00C65D32">
              <w:br/>
              <w:t xml:space="preserve">    print("4 - Very Hard(3 lives)")</w:t>
            </w:r>
            <w:r w:rsidRPr="00C65D32">
              <w:br/>
              <w:t xml:space="preserve">    print("Choose your difficulty:")</w:t>
            </w:r>
            <w:r w:rsidRPr="00C65D32">
              <w:br/>
              <w:t xml:space="preserve">    flag = 0</w:t>
            </w:r>
            <w:r w:rsidRPr="00C65D32">
              <w:br/>
              <w:t xml:space="preserve">    while flag == 0:</w:t>
            </w:r>
            <w:r w:rsidRPr="00C65D32">
              <w:br/>
              <w:t xml:space="preserve">        try:</w:t>
            </w:r>
            <w:r w:rsidRPr="00C65D32">
              <w:br/>
              <w:t xml:space="preserve">            difficulty = int(input())</w:t>
            </w:r>
            <w:r w:rsidRPr="00C65D32">
              <w:br/>
              <w:t xml:space="preserve">            if difficulty == 1:</w:t>
            </w:r>
            <w:r w:rsidRPr="00C65D32">
              <w:br/>
              <w:t xml:space="preserve">                flag = 1</w:t>
            </w:r>
            <w:r w:rsidRPr="00C65D32">
              <w:br/>
              <w:t xml:space="preserve">                return 10</w:t>
            </w:r>
            <w:r w:rsidRPr="00C65D32">
              <w:br/>
              <w:t xml:space="preserve">            </w:t>
            </w:r>
            <w:proofErr w:type="spellStart"/>
            <w:r w:rsidRPr="00C65D32">
              <w:t>elif</w:t>
            </w:r>
            <w:proofErr w:type="spellEnd"/>
            <w:r w:rsidRPr="00C65D32">
              <w:t xml:space="preserve"> difficulty == 2:</w:t>
            </w:r>
            <w:r w:rsidRPr="00C65D32">
              <w:br/>
              <w:t xml:space="preserve">                flag = 1</w:t>
            </w:r>
            <w:r w:rsidRPr="00C65D32">
              <w:br/>
              <w:t xml:space="preserve">                return 7</w:t>
            </w:r>
            <w:r w:rsidRPr="00C65D32">
              <w:br/>
              <w:t xml:space="preserve">            </w:t>
            </w:r>
            <w:proofErr w:type="spellStart"/>
            <w:r w:rsidRPr="00C65D32">
              <w:t>elif</w:t>
            </w:r>
            <w:proofErr w:type="spellEnd"/>
            <w:r w:rsidRPr="00C65D32">
              <w:t xml:space="preserve"> difficulty == 3:</w:t>
            </w:r>
            <w:r w:rsidRPr="00C65D32">
              <w:br/>
              <w:t xml:space="preserve">                flag = 1</w:t>
            </w:r>
            <w:r w:rsidRPr="00C65D32">
              <w:br/>
              <w:t xml:space="preserve">                return 5</w:t>
            </w:r>
            <w:r w:rsidRPr="00C65D32">
              <w:br/>
              <w:t xml:space="preserve">            </w:t>
            </w:r>
            <w:proofErr w:type="spellStart"/>
            <w:r w:rsidRPr="00C65D32">
              <w:t>elif</w:t>
            </w:r>
            <w:proofErr w:type="spellEnd"/>
            <w:r w:rsidRPr="00C65D32">
              <w:t xml:space="preserve"> difficulty == 4:</w:t>
            </w:r>
            <w:r w:rsidRPr="00C65D32">
              <w:br/>
            </w:r>
            <w:r w:rsidRPr="00C65D32">
              <w:lastRenderedPageBreak/>
              <w:t xml:space="preserve">                flag = 1</w:t>
            </w:r>
            <w:r w:rsidRPr="00C65D32">
              <w:br/>
              <w:t xml:space="preserve">                return 3</w:t>
            </w:r>
            <w:r w:rsidRPr="00C65D32">
              <w:br/>
              <w:t xml:space="preserve">            else:</w:t>
            </w:r>
            <w:r w:rsidRPr="00C65D32">
              <w:br/>
              <w:t xml:space="preserve">                print("Enter a valid difficulty: (1-4)")</w:t>
            </w:r>
            <w:r w:rsidRPr="00C65D32">
              <w:br/>
              <w:t xml:space="preserve">        except </w:t>
            </w:r>
            <w:proofErr w:type="spellStart"/>
            <w:r w:rsidRPr="00C65D32">
              <w:t>ValueError</w:t>
            </w:r>
            <w:proofErr w:type="spellEnd"/>
            <w:r w:rsidRPr="00C65D32">
              <w:t>:</w:t>
            </w:r>
            <w:r w:rsidRPr="00C65D32">
              <w:br/>
              <w:t xml:space="preserve">            print("Enter a valid difficulty: (1-4)")</w:t>
            </w:r>
            <w:r w:rsidRPr="00C65D32">
              <w:br/>
            </w:r>
            <w:r w:rsidRPr="00C65D32">
              <w:br/>
              <w:t xml:space="preserve">def </w:t>
            </w:r>
            <w:proofErr w:type="spellStart"/>
            <w:r w:rsidRPr="00C65D32">
              <w:t>printmap</w:t>
            </w:r>
            <w:proofErr w:type="spellEnd"/>
            <w:r w:rsidRPr="00C65D32">
              <w:t>():</w:t>
            </w:r>
            <w:r w:rsidRPr="00C65D32">
              <w:br/>
              <w:t xml:space="preserve">    for row in range(4):</w:t>
            </w:r>
            <w:r w:rsidRPr="00C65D32">
              <w:br/>
              <w:t xml:space="preserve">        for column in range(4):</w:t>
            </w:r>
            <w:r w:rsidRPr="00C65D32">
              <w:br/>
              <w:t xml:space="preserve">            print(f"{</w:t>
            </w:r>
            <w:proofErr w:type="spellStart"/>
            <w:r w:rsidRPr="00C65D32">
              <w:t>user_map</w:t>
            </w:r>
            <w:proofErr w:type="spellEnd"/>
            <w:r w:rsidRPr="00C65D32">
              <w:t>[row * 4 + column]} ", end="")</w:t>
            </w:r>
            <w:r w:rsidRPr="00C65D32">
              <w:br/>
              <w:t xml:space="preserve">        print()</w:t>
            </w:r>
            <w:r w:rsidRPr="00C65D32">
              <w:br/>
            </w:r>
            <w:r w:rsidRPr="00C65D32">
              <w:br/>
            </w:r>
            <w:r w:rsidRPr="00C65D32">
              <w:br/>
              <w:t xml:space="preserve">def </w:t>
            </w:r>
            <w:proofErr w:type="spellStart"/>
            <w:r w:rsidRPr="00C65D32">
              <w:t>enterguess</w:t>
            </w:r>
            <w:proofErr w:type="spellEnd"/>
            <w:r w:rsidRPr="00C65D32">
              <w:t>():</w:t>
            </w:r>
            <w:r w:rsidRPr="00C65D32">
              <w:br/>
              <w:t xml:space="preserve">    flag = 0</w:t>
            </w:r>
            <w:r w:rsidRPr="00C65D32">
              <w:br/>
              <w:t xml:space="preserve">    while flag == 0:</w:t>
            </w:r>
            <w:r w:rsidRPr="00C65D32">
              <w:br/>
              <w:t xml:space="preserve">        try:</w:t>
            </w:r>
            <w:r w:rsidRPr="00C65D32">
              <w:br/>
              <w:t xml:space="preserve">            print("Enter a position (0-15): ")</w:t>
            </w:r>
            <w:r w:rsidRPr="00C65D32">
              <w:br/>
              <w:t xml:space="preserve">            guess = int(input())</w:t>
            </w:r>
            <w:r w:rsidRPr="00C65D32">
              <w:br/>
              <w:t xml:space="preserve">            if guess &lt; 0 or guess &gt; 15:</w:t>
            </w:r>
            <w:r w:rsidRPr="00C65D32">
              <w:br/>
              <w:t xml:space="preserve">                print("Sorry invalid number, please try again.")</w:t>
            </w:r>
            <w:r w:rsidRPr="00C65D32">
              <w:br/>
              <w:t xml:space="preserve">            </w:t>
            </w:r>
            <w:proofErr w:type="spellStart"/>
            <w:r w:rsidRPr="00C65D32">
              <w:t>elif</w:t>
            </w:r>
            <w:proofErr w:type="spellEnd"/>
            <w:r w:rsidRPr="00C65D32">
              <w:t xml:space="preserve"> </w:t>
            </w:r>
            <w:proofErr w:type="spellStart"/>
            <w:r w:rsidRPr="00C65D32">
              <w:t>user_map</w:t>
            </w:r>
            <w:proofErr w:type="spellEnd"/>
            <w:r w:rsidRPr="00C65D32">
              <w:t>[guess] == 7:</w:t>
            </w:r>
            <w:r w:rsidRPr="00C65D32">
              <w:br/>
              <w:t xml:space="preserve">                print("Don't dig in the same place twice! Try again.")</w:t>
            </w:r>
            <w:r w:rsidRPr="00C65D32">
              <w:br/>
              <w:t xml:space="preserve">            else:</w:t>
            </w:r>
            <w:r w:rsidRPr="00C65D32">
              <w:br/>
              <w:t xml:space="preserve">                flag = 1</w:t>
            </w:r>
            <w:r w:rsidRPr="00C65D32">
              <w:br/>
              <w:t xml:space="preserve">                return guess</w:t>
            </w:r>
            <w:r w:rsidRPr="00C65D32">
              <w:br/>
              <w:t xml:space="preserve">        except </w:t>
            </w:r>
            <w:proofErr w:type="spellStart"/>
            <w:r w:rsidRPr="00C65D32">
              <w:t>ValueError</w:t>
            </w:r>
            <w:proofErr w:type="spellEnd"/>
            <w:r w:rsidRPr="00C65D32">
              <w:t>:</w:t>
            </w:r>
            <w:r w:rsidRPr="00C65D32">
              <w:br/>
              <w:t xml:space="preserve">            </w:t>
            </w:r>
            <w:proofErr w:type="gramStart"/>
            <w:r w:rsidRPr="00C65D32">
              <w:t>print(</w:t>
            </w:r>
            <w:proofErr w:type="gramEnd"/>
            <w:r w:rsidRPr="00C65D32">
              <w:t>"Sorry invalid number, please try again.")</w:t>
            </w:r>
            <w:r w:rsidRPr="00C65D32">
              <w:br/>
            </w:r>
            <w:r w:rsidRPr="00C65D32">
              <w:br/>
              <w:t xml:space="preserve">def </w:t>
            </w:r>
            <w:proofErr w:type="spellStart"/>
            <w:r w:rsidRPr="00C65D32">
              <w:t>checkanswer</w:t>
            </w:r>
            <w:proofErr w:type="spellEnd"/>
            <w:r w:rsidRPr="00C65D32">
              <w:t>(guess):</w:t>
            </w:r>
            <w:r w:rsidRPr="00C65D32">
              <w:br/>
              <w:t xml:space="preserve">    global </w:t>
            </w:r>
            <w:proofErr w:type="spellStart"/>
            <w:r w:rsidRPr="00C65D32">
              <w:t>score_count</w:t>
            </w:r>
            <w:proofErr w:type="spellEnd"/>
            <w:r w:rsidRPr="00C65D32">
              <w:br/>
              <w:t xml:space="preserve">    global </w:t>
            </w:r>
            <w:proofErr w:type="spellStart"/>
            <w:r w:rsidRPr="00C65D32">
              <w:t>number_of_guesses</w:t>
            </w:r>
            <w:proofErr w:type="spellEnd"/>
            <w:r w:rsidRPr="00C65D32">
              <w:br/>
              <w:t xml:space="preserve">    global lives</w:t>
            </w:r>
            <w:r w:rsidRPr="00C65D32">
              <w:br/>
            </w:r>
            <w:r w:rsidRPr="00C65D32">
              <w:br/>
              <w:t xml:space="preserve">    if guess == answer:</w:t>
            </w:r>
            <w:r w:rsidRPr="00C65D32">
              <w:br/>
              <w:t xml:space="preserve">        </w:t>
            </w:r>
            <w:proofErr w:type="gramStart"/>
            <w:r w:rsidRPr="00C65D32">
              <w:t>print(</w:t>
            </w:r>
            <w:proofErr w:type="gramEnd"/>
            <w:r w:rsidRPr="00C65D32">
              <w:t>"Good job! You guessed the treasure spot!")</w:t>
            </w:r>
            <w:r w:rsidRPr="00C65D32">
              <w:br/>
              <w:t xml:space="preserve">        print("Captain Anchor: Pfft, beginner's luck!")</w:t>
            </w:r>
            <w:r w:rsidRPr="00C65D32">
              <w:br/>
              <w:t xml:space="preserve">        </w:t>
            </w:r>
            <w:proofErr w:type="spellStart"/>
            <w:r w:rsidRPr="00C65D32">
              <w:t>user_map</w:t>
            </w:r>
            <w:proofErr w:type="spellEnd"/>
            <w:r w:rsidRPr="00C65D32">
              <w:t>[guess] = 1</w:t>
            </w:r>
            <w:r w:rsidRPr="00C65D32">
              <w:br/>
              <w:t xml:space="preserve">        </w:t>
            </w:r>
            <w:proofErr w:type="spellStart"/>
            <w:r w:rsidRPr="00C65D32">
              <w:t>printmap</w:t>
            </w:r>
            <w:proofErr w:type="spellEnd"/>
            <w:r w:rsidRPr="00C65D32">
              <w:t>()</w:t>
            </w:r>
            <w:r w:rsidRPr="00C65D32">
              <w:br/>
              <w:t xml:space="preserve">        </w:t>
            </w:r>
            <w:proofErr w:type="spellStart"/>
            <w:r w:rsidRPr="00C65D32">
              <w:t>score_count</w:t>
            </w:r>
            <w:proofErr w:type="spellEnd"/>
            <w:r w:rsidRPr="00C65D32">
              <w:t xml:space="preserve"> += 1</w:t>
            </w:r>
            <w:r w:rsidRPr="00C65D32">
              <w:br/>
              <w:t xml:space="preserve">        </w:t>
            </w:r>
            <w:proofErr w:type="spellStart"/>
            <w:r w:rsidRPr="00C65D32">
              <w:t>number_of_guesses</w:t>
            </w:r>
            <w:proofErr w:type="spellEnd"/>
            <w:r w:rsidRPr="00C65D32">
              <w:t xml:space="preserve"> += 1</w:t>
            </w:r>
            <w:r w:rsidRPr="00C65D32">
              <w:br/>
              <w:t xml:space="preserve">    else:</w:t>
            </w:r>
            <w:r w:rsidRPr="00C65D32">
              <w:br/>
              <w:t xml:space="preserve">        lives -= 1</w:t>
            </w:r>
            <w:r w:rsidRPr="00C65D32">
              <w:br/>
              <w:t xml:space="preserve">        print("No treasure!")</w:t>
            </w:r>
            <w:r w:rsidRPr="00C65D32">
              <w:br/>
              <w:t xml:space="preserve">        print(</w:t>
            </w:r>
            <w:proofErr w:type="spellStart"/>
            <w:r w:rsidRPr="00C65D32">
              <w:t>f"Captain</w:t>
            </w:r>
            <w:proofErr w:type="spellEnd"/>
            <w:r w:rsidRPr="00C65D32">
              <w:t xml:space="preserve"> Anchor: {</w:t>
            </w:r>
            <w:proofErr w:type="spellStart"/>
            <w:r w:rsidRPr="00C65D32">
              <w:t>random.choice</w:t>
            </w:r>
            <w:proofErr w:type="spellEnd"/>
            <w:r w:rsidRPr="00C65D32">
              <w:t>(</w:t>
            </w:r>
            <w:proofErr w:type="spellStart"/>
            <w:r w:rsidRPr="00C65D32">
              <w:t>pirate_taunts</w:t>
            </w:r>
            <w:proofErr w:type="spellEnd"/>
            <w:r w:rsidRPr="00C65D32">
              <w:t>)}")</w:t>
            </w:r>
            <w:r w:rsidRPr="00C65D32">
              <w:br/>
              <w:t xml:space="preserve">        </w:t>
            </w:r>
            <w:proofErr w:type="spellStart"/>
            <w:r w:rsidRPr="00C65D32">
              <w:t>user_map</w:t>
            </w:r>
            <w:proofErr w:type="spellEnd"/>
            <w:r w:rsidRPr="00C65D32">
              <w:t>[guess] = 7</w:t>
            </w:r>
            <w:r w:rsidRPr="00C65D32">
              <w:br/>
              <w:t xml:space="preserve">        </w:t>
            </w:r>
            <w:proofErr w:type="spellStart"/>
            <w:r w:rsidRPr="00C65D32">
              <w:t>printmap</w:t>
            </w:r>
            <w:proofErr w:type="spellEnd"/>
            <w:r w:rsidRPr="00C65D32">
              <w:t>()</w:t>
            </w:r>
            <w:r w:rsidRPr="00C65D32">
              <w:br/>
              <w:t xml:space="preserve">        </w:t>
            </w:r>
            <w:proofErr w:type="spellStart"/>
            <w:r w:rsidRPr="00C65D32">
              <w:t>number_of_guesses</w:t>
            </w:r>
            <w:proofErr w:type="spellEnd"/>
            <w:r w:rsidRPr="00C65D32">
              <w:t xml:space="preserve"> += 1</w:t>
            </w:r>
            <w:r w:rsidRPr="00C65D32">
              <w:br/>
              <w:t xml:space="preserve">        if lives == 0:</w:t>
            </w:r>
            <w:r w:rsidRPr="00C65D32">
              <w:br/>
              <w:t xml:space="preserve">            print("You're too late! Another pirate crew has come to take your treasure!")</w:t>
            </w:r>
            <w:r w:rsidRPr="00C65D32">
              <w:br/>
            </w:r>
            <w:r w:rsidRPr="00C65D32">
              <w:lastRenderedPageBreak/>
              <w:t xml:space="preserve">            print("Game over!")</w:t>
            </w:r>
            <w:r w:rsidRPr="00C65D32">
              <w:br/>
              <w:t xml:space="preserve">            exit()</w:t>
            </w:r>
            <w:r w:rsidRPr="00C65D32">
              <w:br/>
            </w:r>
            <w:r w:rsidRPr="00C65D32">
              <w:br/>
              <w:t>def main():</w:t>
            </w:r>
            <w:r w:rsidRPr="00C65D32">
              <w:br/>
              <w:t xml:space="preserve">    global answer</w:t>
            </w:r>
            <w:r w:rsidRPr="00C65D32">
              <w:br/>
              <w:t xml:space="preserve">    global lives</w:t>
            </w:r>
            <w:r w:rsidRPr="00C65D32">
              <w:br/>
              <w:t xml:space="preserve">    </w:t>
            </w:r>
            <w:proofErr w:type="spellStart"/>
            <w:r w:rsidRPr="00C65D32">
              <w:t>randomiseanswer</w:t>
            </w:r>
            <w:proofErr w:type="spellEnd"/>
            <w:r w:rsidRPr="00C65D32">
              <w:t>()</w:t>
            </w:r>
            <w:r w:rsidRPr="00C65D32">
              <w:br/>
              <w:t xml:space="preserve">    lives = </w:t>
            </w:r>
            <w:proofErr w:type="spellStart"/>
            <w:r w:rsidRPr="00C65D32">
              <w:t>choosedifficulty</w:t>
            </w:r>
            <w:proofErr w:type="spellEnd"/>
            <w:r w:rsidRPr="00C65D32">
              <w:t>()</w:t>
            </w:r>
            <w:r w:rsidRPr="00C65D32">
              <w:br/>
              <w:t xml:space="preserve">    answer = </w:t>
            </w:r>
            <w:proofErr w:type="spellStart"/>
            <w:r w:rsidRPr="00C65D32">
              <w:t>randomiseanswer</w:t>
            </w:r>
            <w:proofErr w:type="spellEnd"/>
            <w:r w:rsidRPr="00C65D32">
              <w:t>()</w:t>
            </w:r>
            <w:r w:rsidRPr="00C65D32">
              <w:br/>
              <w:t xml:space="preserve">    flag = 0</w:t>
            </w:r>
            <w:r w:rsidRPr="00C65D32">
              <w:br/>
              <w:t xml:space="preserve">    while flag == 0:</w:t>
            </w:r>
            <w:r w:rsidRPr="00C65D32">
              <w:br/>
              <w:t xml:space="preserve">        guess = </w:t>
            </w:r>
            <w:proofErr w:type="spellStart"/>
            <w:r w:rsidRPr="00C65D32">
              <w:t>enterguess</w:t>
            </w:r>
            <w:proofErr w:type="spellEnd"/>
            <w:r w:rsidRPr="00C65D32">
              <w:t>()</w:t>
            </w:r>
            <w:r w:rsidRPr="00C65D32">
              <w:br/>
              <w:t xml:space="preserve">        </w:t>
            </w:r>
            <w:proofErr w:type="spellStart"/>
            <w:r w:rsidRPr="00C65D32">
              <w:t>checkanswer</w:t>
            </w:r>
            <w:proofErr w:type="spellEnd"/>
            <w:r w:rsidRPr="00C65D32">
              <w:t>(guess)</w:t>
            </w:r>
            <w:r w:rsidRPr="00C65D32">
              <w:br/>
              <w:t xml:space="preserve">        if </w:t>
            </w:r>
            <w:proofErr w:type="spellStart"/>
            <w:r w:rsidRPr="00C65D32">
              <w:t>score_count</w:t>
            </w:r>
            <w:proofErr w:type="spellEnd"/>
            <w:r w:rsidRPr="00C65D32">
              <w:t xml:space="preserve"> == 1:</w:t>
            </w:r>
            <w:r w:rsidRPr="00C65D32">
              <w:br/>
              <w:t xml:space="preserve">            flag = 1</w:t>
            </w:r>
            <w:r w:rsidRPr="00C65D32">
              <w:br/>
            </w:r>
            <w:r w:rsidRPr="00C65D32">
              <w:br/>
              <w:t>print("Welcome to the treasure hunt...")</w:t>
            </w:r>
            <w:r w:rsidRPr="00C65D32">
              <w:br/>
              <w:t>print("Make a guess and find the treasure!")</w:t>
            </w:r>
            <w:r w:rsidRPr="00C65D32">
              <w:br/>
            </w:r>
            <w:r w:rsidRPr="00C65D32">
              <w:br/>
              <w:t>main()</w:t>
            </w:r>
            <w:r w:rsidRPr="00C65D32">
              <w:br/>
            </w:r>
            <w:r w:rsidRPr="00C65D32">
              <w:br/>
              <w:t>print(</w:t>
            </w:r>
            <w:proofErr w:type="spellStart"/>
            <w:r w:rsidRPr="00C65D32">
              <w:t>f"It</w:t>
            </w:r>
            <w:proofErr w:type="spellEnd"/>
            <w:r w:rsidRPr="00C65D32">
              <w:t xml:space="preserve"> took you {</w:t>
            </w:r>
            <w:proofErr w:type="spellStart"/>
            <w:r w:rsidRPr="00C65D32">
              <w:t>number_of_guesses</w:t>
            </w:r>
            <w:proofErr w:type="spellEnd"/>
            <w:r w:rsidRPr="00C65D32">
              <w:t>} guesses to get the treasure!")</w:t>
            </w:r>
          </w:p>
          <w:p w14:paraId="58CDF757" w14:textId="77777777" w:rsidR="00D5395D" w:rsidRDefault="00D5395D" w:rsidP="00C65D32"/>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52FF2" w14:textId="77777777" w:rsidR="00BE7FFE" w:rsidRDefault="00BE7FFE" w:rsidP="005428D0">
      <w:pPr>
        <w:spacing w:line="240" w:lineRule="auto"/>
      </w:pPr>
      <w:r>
        <w:separator/>
      </w:r>
    </w:p>
  </w:endnote>
  <w:endnote w:type="continuationSeparator" w:id="0">
    <w:p w14:paraId="0F7AB060" w14:textId="77777777" w:rsidR="00BE7FFE" w:rsidRDefault="00BE7FFE"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09DBA" w14:textId="77777777" w:rsidR="00BE7FFE" w:rsidRDefault="00BE7FFE" w:rsidP="005428D0">
      <w:pPr>
        <w:spacing w:line="240" w:lineRule="auto"/>
      </w:pPr>
      <w:r>
        <w:separator/>
      </w:r>
    </w:p>
  </w:footnote>
  <w:footnote w:type="continuationSeparator" w:id="0">
    <w:p w14:paraId="504544DC" w14:textId="77777777" w:rsidR="00BE7FFE" w:rsidRDefault="00BE7FFE"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5732DF"/>
    <w:multiLevelType w:val="hybridMultilevel"/>
    <w:tmpl w:val="16285560"/>
    <w:lvl w:ilvl="0" w:tplc="46BE43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235663"/>
    <w:multiLevelType w:val="hybridMultilevel"/>
    <w:tmpl w:val="4516B792"/>
    <w:lvl w:ilvl="0" w:tplc="DC183B0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4"/>
  </w:num>
  <w:num w:numId="2" w16cid:durableId="52780183">
    <w:abstractNumId w:val="3"/>
  </w:num>
  <w:num w:numId="3" w16cid:durableId="1662931534">
    <w:abstractNumId w:val="1"/>
  </w:num>
  <w:num w:numId="4" w16cid:durableId="1063019175">
    <w:abstractNumId w:val="6"/>
  </w:num>
  <w:num w:numId="5" w16cid:durableId="646476523">
    <w:abstractNumId w:val="5"/>
  </w:num>
  <w:num w:numId="6" w16cid:durableId="260837943">
    <w:abstractNumId w:val="2"/>
  </w:num>
  <w:num w:numId="7" w16cid:durableId="2115854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25E1"/>
    <w:rsid w:val="0005304C"/>
    <w:rsid w:val="00054422"/>
    <w:rsid w:val="000605D8"/>
    <w:rsid w:val="00077E3B"/>
    <w:rsid w:val="00084216"/>
    <w:rsid w:val="000913E2"/>
    <w:rsid w:val="00094B9A"/>
    <w:rsid w:val="000A22CB"/>
    <w:rsid w:val="000C0CE1"/>
    <w:rsid w:val="000C6EC9"/>
    <w:rsid w:val="000D20EC"/>
    <w:rsid w:val="000D48BD"/>
    <w:rsid w:val="000D5EDE"/>
    <w:rsid w:val="000F109C"/>
    <w:rsid w:val="00113B0B"/>
    <w:rsid w:val="00116D56"/>
    <w:rsid w:val="001303BE"/>
    <w:rsid w:val="0013440D"/>
    <w:rsid w:val="00150111"/>
    <w:rsid w:val="00162A6F"/>
    <w:rsid w:val="00182276"/>
    <w:rsid w:val="0018480B"/>
    <w:rsid w:val="00193E31"/>
    <w:rsid w:val="0019764D"/>
    <w:rsid w:val="001B314F"/>
    <w:rsid w:val="001C3474"/>
    <w:rsid w:val="001C3892"/>
    <w:rsid w:val="001E6AD0"/>
    <w:rsid w:val="001F64F2"/>
    <w:rsid w:val="00210E4B"/>
    <w:rsid w:val="002412C7"/>
    <w:rsid w:val="002515F6"/>
    <w:rsid w:val="002A0039"/>
    <w:rsid w:val="002D351C"/>
    <w:rsid w:val="002E084F"/>
    <w:rsid w:val="0030259E"/>
    <w:rsid w:val="0030588E"/>
    <w:rsid w:val="0033435A"/>
    <w:rsid w:val="00335B03"/>
    <w:rsid w:val="00350FDC"/>
    <w:rsid w:val="00370243"/>
    <w:rsid w:val="00370427"/>
    <w:rsid w:val="00390397"/>
    <w:rsid w:val="003B1817"/>
    <w:rsid w:val="003B6E8D"/>
    <w:rsid w:val="003C12E5"/>
    <w:rsid w:val="003C4792"/>
    <w:rsid w:val="003E2646"/>
    <w:rsid w:val="003E348E"/>
    <w:rsid w:val="00406C36"/>
    <w:rsid w:val="0042112D"/>
    <w:rsid w:val="004274AC"/>
    <w:rsid w:val="0045178F"/>
    <w:rsid w:val="004552E6"/>
    <w:rsid w:val="00486B93"/>
    <w:rsid w:val="00486FE7"/>
    <w:rsid w:val="004B3CD9"/>
    <w:rsid w:val="004C4758"/>
    <w:rsid w:val="004E36E1"/>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7B01"/>
    <w:rsid w:val="005B2853"/>
    <w:rsid w:val="005B4D9F"/>
    <w:rsid w:val="005D7D34"/>
    <w:rsid w:val="005F2879"/>
    <w:rsid w:val="005F4C12"/>
    <w:rsid w:val="0061148B"/>
    <w:rsid w:val="00617006"/>
    <w:rsid w:val="006357B5"/>
    <w:rsid w:val="006359F1"/>
    <w:rsid w:val="006658F2"/>
    <w:rsid w:val="006900CC"/>
    <w:rsid w:val="00694EF7"/>
    <w:rsid w:val="006A04EC"/>
    <w:rsid w:val="006B6D4C"/>
    <w:rsid w:val="006C368F"/>
    <w:rsid w:val="006C71FE"/>
    <w:rsid w:val="006E65E0"/>
    <w:rsid w:val="007220C4"/>
    <w:rsid w:val="00726B12"/>
    <w:rsid w:val="00740662"/>
    <w:rsid w:val="00751D33"/>
    <w:rsid w:val="0075423D"/>
    <w:rsid w:val="007542C3"/>
    <w:rsid w:val="00760135"/>
    <w:rsid w:val="0076192E"/>
    <w:rsid w:val="00763772"/>
    <w:rsid w:val="00766F1D"/>
    <w:rsid w:val="00785292"/>
    <w:rsid w:val="00786C73"/>
    <w:rsid w:val="007905EF"/>
    <w:rsid w:val="007A6E31"/>
    <w:rsid w:val="007B06E1"/>
    <w:rsid w:val="007C443F"/>
    <w:rsid w:val="007F6054"/>
    <w:rsid w:val="00812CDD"/>
    <w:rsid w:val="008218C6"/>
    <w:rsid w:val="0083125A"/>
    <w:rsid w:val="0084132F"/>
    <w:rsid w:val="00850E86"/>
    <w:rsid w:val="00872DA3"/>
    <w:rsid w:val="0088767B"/>
    <w:rsid w:val="008F5AF3"/>
    <w:rsid w:val="00913193"/>
    <w:rsid w:val="009166A3"/>
    <w:rsid w:val="0093075E"/>
    <w:rsid w:val="00935D38"/>
    <w:rsid w:val="00946C65"/>
    <w:rsid w:val="009509A9"/>
    <w:rsid w:val="00957564"/>
    <w:rsid w:val="00966D9E"/>
    <w:rsid w:val="009723E0"/>
    <w:rsid w:val="009752A6"/>
    <w:rsid w:val="00977FB6"/>
    <w:rsid w:val="00993502"/>
    <w:rsid w:val="009E2C64"/>
    <w:rsid w:val="009E5790"/>
    <w:rsid w:val="009F7A2F"/>
    <w:rsid w:val="00A0125D"/>
    <w:rsid w:val="00A01A51"/>
    <w:rsid w:val="00A450FD"/>
    <w:rsid w:val="00A47767"/>
    <w:rsid w:val="00A57CD3"/>
    <w:rsid w:val="00A77C78"/>
    <w:rsid w:val="00A91B02"/>
    <w:rsid w:val="00AA1398"/>
    <w:rsid w:val="00AC2ECD"/>
    <w:rsid w:val="00AF2DE6"/>
    <w:rsid w:val="00AF7053"/>
    <w:rsid w:val="00B00133"/>
    <w:rsid w:val="00B031D5"/>
    <w:rsid w:val="00B0673C"/>
    <w:rsid w:val="00B077C6"/>
    <w:rsid w:val="00B3094E"/>
    <w:rsid w:val="00B3728E"/>
    <w:rsid w:val="00B449AE"/>
    <w:rsid w:val="00B831B4"/>
    <w:rsid w:val="00B85584"/>
    <w:rsid w:val="00B908EA"/>
    <w:rsid w:val="00BA75C1"/>
    <w:rsid w:val="00BC2D0F"/>
    <w:rsid w:val="00BD634A"/>
    <w:rsid w:val="00BE7FFE"/>
    <w:rsid w:val="00BF2032"/>
    <w:rsid w:val="00C13A87"/>
    <w:rsid w:val="00C162D4"/>
    <w:rsid w:val="00C3483F"/>
    <w:rsid w:val="00C4044D"/>
    <w:rsid w:val="00C57808"/>
    <w:rsid w:val="00C65D32"/>
    <w:rsid w:val="00C70AFC"/>
    <w:rsid w:val="00C877D0"/>
    <w:rsid w:val="00C95D91"/>
    <w:rsid w:val="00CD23E8"/>
    <w:rsid w:val="00D13A1E"/>
    <w:rsid w:val="00D17F46"/>
    <w:rsid w:val="00D43CBE"/>
    <w:rsid w:val="00D451B0"/>
    <w:rsid w:val="00D4622C"/>
    <w:rsid w:val="00D5395D"/>
    <w:rsid w:val="00D6124C"/>
    <w:rsid w:val="00D7060E"/>
    <w:rsid w:val="00D913CC"/>
    <w:rsid w:val="00D96D9C"/>
    <w:rsid w:val="00DA1D26"/>
    <w:rsid w:val="00DA66BB"/>
    <w:rsid w:val="00DB609F"/>
    <w:rsid w:val="00DF29C8"/>
    <w:rsid w:val="00E36EEE"/>
    <w:rsid w:val="00E52278"/>
    <w:rsid w:val="00E60269"/>
    <w:rsid w:val="00E804B4"/>
    <w:rsid w:val="00EA0363"/>
    <w:rsid w:val="00EA3EA9"/>
    <w:rsid w:val="00EA6154"/>
    <w:rsid w:val="00ED2A75"/>
    <w:rsid w:val="00EF55EA"/>
    <w:rsid w:val="00F009B1"/>
    <w:rsid w:val="00F17093"/>
    <w:rsid w:val="00F601DC"/>
    <w:rsid w:val="00F63AFC"/>
    <w:rsid w:val="00F64BC1"/>
    <w:rsid w:val="00F741CD"/>
    <w:rsid w:val="00F754C2"/>
    <w:rsid w:val="00F807F1"/>
    <w:rsid w:val="00F830CE"/>
    <w:rsid w:val="00F83E7C"/>
    <w:rsid w:val="00F87D1E"/>
    <w:rsid w:val="00FB06E6"/>
    <w:rsid w:val="00FC77F0"/>
    <w:rsid w:val="00FD48FF"/>
    <w:rsid w:val="00FD4DCE"/>
    <w:rsid w:val="00FE4898"/>
    <w:rsid w:val="00FE4A4E"/>
    <w:rsid w:val="00FE5723"/>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723"/>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1593</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aled phillips</cp:lastModifiedBy>
  <cp:revision>2</cp:revision>
  <dcterms:created xsi:type="dcterms:W3CDTF">2026-05-13T19:13:00Z</dcterms:created>
  <dcterms:modified xsi:type="dcterms:W3CDTF">2026-05-13T19:13:00Z</dcterms:modified>
</cp:coreProperties>
</file>