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0D2F0F">
      <w:r>
        <w:rPr>
          <w:noProof/>
          <w:lang w:eastAsia="en-GB"/>
        </w:rPr>
        <w:drawing>
          <wp:inline distT="0" distB="0" distL="0" distR="0">
            <wp:extent cx="5295900" cy="4299534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1861" cy="43124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>
      <w:bookmarkStart w:id="0" w:name="_GoBack"/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200025</wp:posOffset>
            </wp:positionH>
            <wp:positionV relativeFrom="paragraph">
              <wp:posOffset>0</wp:posOffset>
            </wp:positionV>
            <wp:extent cx="5219700" cy="7842250"/>
            <wp:effectExtent l="0" t="0" r="0" b="6350"/>
            <wp:wrapTight wrapText="bothSides">
              <wp:wrapPolygon edited="0">
                <wp:start x="0" y="0"/>
                <wp:lineTo x="0" y="21565"/>
                <wp:lineTo x="21521" y="21565"/>
                <wp:lineTo x="2152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9700" cy="784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4410075" cy="59055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0075" cy="590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4933950" cy="62674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3950" cy="626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4981575" cy="59340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593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5353050" cy="71723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3050" cy="7172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5343525" cy="71151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3525" cy="7115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5334000" cy="24003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/>
    <w:p w:rsidR="000D2F0F" w:rsidRDefault="000D2F0F">
      <w:r>
        <w:rPr>
          <w:noProof/>
          <w:lang w:eastAsia="en-GB"/>
        </w:rPr>
        <w:drawing>
          <wp:inline distT="0" distB="0" distL="0" distR="0">
            <wp:extent cx="4924425" cy="52959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4425" cy="529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4933950" cy="65627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3950" cy="6562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5343525" cy="75723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3525" cy="7572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/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5314950" cy="717232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4950" cy="7172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>
      <w:r>
        <w:rPr>
          <w:noProof/>
          <w:lang w:eastAsia="en-GB"/>
        </w:rPr>
        <w:lastRenderedPageBreak/>
        <w:drawing>
          <wp:inline distT="0" distB="0" distL="0" distR="0">
            <wp:extent cx="5314950" cy="414337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4950" cy="414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F0F" w:rsidRDefault="000D2F0F"/>
    <w:sectPr w:rsidR="000D2F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2F0F"/>
    <w:rsid w:val="000D2F0F"/>
    <w:rsid w:val="00270B52"/>
    <w:rsid w:val="00795EBB"/>
    <w:rsid w:val="007E0E4C"/>
    <w:rsid w:val="00FF5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52F8840-B280-41E7-8E84-95AA85B201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12</Pages>
  <Words>4</Words>
  <Characters>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1</cp:revision>
  <dcterms:created xsi:type="dcterms:W3CDTF">2018-04-30T07:32:00Z</dcterms:created>
  <dcterms:modified xsi:type="dcterms:W3CDTF">2018-04-30T07:45:00Z</dcterms:modified>
</cp:coreProperties>
</file>