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5869C8E" w:rsidP="3CB4B1E0" w:rsidRDefault="35869C8E" w14:paraId="7B6312CC" w14:textId="5B957894">
      <w:pPr>
        <w:jc w:val="left"/>
        <w:rPr>
          <w:rFonts w:ascii="Times New Roman" w:hAnsi="Times New Roman" w:eastAsia="Times New Roman" w:cs="Times New Roman"/>
          <w:sz w:val="40"/>
          <w:szCs w:val="40"/>
          <w:u w:val="single"/>
        </w:rPr>
      </w:pPr>
      <w:r w:rsidRPr="3CB4B1E0" w:rsidR="35869C8E">
        <w:rPr>
          <w:rFonts w:ascii="Times New Roman" w:hAnsi="Times New Roman" w:eastAsia="Times New Roman" w:cs="Times New Roman"/>
          <w:sz w:val="28"/>
          <w:szCs w:val="28"/>
          <w:u w:val="single"/>
        </w:rPr>
        <w:t>Luke Penhalagan – 2103261</w:t>
      </w:r>
    </w:p>
    <w:p w:rsidR="35869C8E" w:rsidP="3CB4B1E0" w:rsidRDefault="35869C8E" w14:paraId="7888D591" w14:textId="1A862DB7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3CB4B1E0" w:rsidR="35869C8E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Creative </w:t>
      </w:r>
      <w:r w:rsidRPr="3CB4B1E0" w:rsidR="35869C8E">
        <w:rPr>
          <w:rFonts w:ascii="Times New Roman" w:hAnsi="Times New Roman" w:eastAsia="Times New Roman" w:cs="Times New Roman"/>
          <w:sz w:val="28"/>
          <w:szCs w:val="28"/>
          <w:u w:val="single"/>
        </w:rPr>
        <w:t>Practice</w:t>
      </w:r>
      <w:r w:rsidRPr="3CB4B1E0" w:rsidR="35869C8E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4</w:t>
      </w:r>
    </w:p>
    <w:p xmlns:wp14="http://schemas.microsoft.com/office/word/2010/wordml" w:rsidP="3CB4B1E0" w14:paraId="2C078E63" wp14:textId="475ED84C">
      <w:pPr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  <w:r w:rsidRPr="3CB4B1E0" w:rsidR="049D51B7">
        <w:rPr>
          <w:rFonts w:ascii="Times New Roman" w:hAnsi="Times New Roman" w:eastAsia="Times New Roman" w:cs="Times New Roman"/>
          <w:sz w:val="40"/>
          <w:szCs w:val="40"/>
          <w:u w:val="single"/>
        </w:rPr>
        <w:t>Model Production Diary</w:t>
      </w:r>
    </w:p>
    <w:p w:rsidR="28F07DD9" w:rsidP="3CB4B1E0" w:rsidRDefault="28F07DD9" w14:paraId="76490A0B" w14:textId="604F3F1F">
      <w:pPr>
        <w:pStyle w:val="Normal"/>
        <w:jc w:val="left"/>
        <w:rPr>
          <w:rFonts w:ascii="Times New Roman" w:hAnsi="Times New Roman" w:eastAsia="Times New Roman" w:cs="Times New Roman"/>
          <w:sz w:val="40"/>
          <w:szCs w:val="40"/>
          <w:u w:val="single"/>
        </w:rPr>
      </w:pPr>
      <w:r w:rsidRPr="3CB4B1E0" w:rsidR="28F07DD9">
        <w:rPr>
          <w:rFonts w:ascii="Times New Roman" w:hAnsi="Times New Roman" w:eastAsia="Times New Roman" w:cs="Times New Roman"/>
          <w:sz w:val="32"/>
          <w:szCs w:val="32"/>
          <w:u w:val="single"/>
        </w:rPr>
        <w:t>Introduction and Inspiration</w:t>
      </w:r>
    </w:p>
    <w:p w:rsidR="049D51B7" w:rsidP="3CB4B1E0" w:rsidRDefault="049D51B7" w14:paraId="67CC9522" w14:textId="6FC00E0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CB4B1E0" w:rsidR="049D51B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For this assignment I decided to create a post-apocalyptic, armored car like what you would see in a Mad Max movie. </w:t>
      </w:r>
    </w:p>
    <w:p w:rsidR="5BB8BC1D" w:rsidP="3CB4B1E0" w:rsidRDefault="5BB8BC1D" w14:paraId="678586AD" w14:textId="49FD64E9">
      <w:pPr>
        <w:pStyle w:val="Normal"/>
        <w:jc w:val="left"/>
        <w:rPr>
          <w:rFonts w:ascii="Times New Roman" w:hAnsi="Times New Roman" w:eastAsia="Times New Roman" w:cs="Times New Roman"/>
        </w:rPr>
      </w:pPr>
      <w:r w:rsidR="5BB8BC1D">
        <w:drawing>
          <wp:inline wp14:editId="74708B40" wp14:anchorId="6256F735">
            <wp:extent cx="4572000" cy="1352550"/>
            <wp:effectExtent l="0" t="0" r="0" b="0"/>
            <wp:docPr id="1198962223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a4e2802ff447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B8BC1D" w:rsidP="3CB4B1E0" w:rsidRDefault="5BB8BC1D" w14:paraId="45AEC7E7" w14:textId="7269EF3A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5BB8BC1D">
        <w:rPr>
          <w:rFonts w:ascii="Times New Roman" w:hAnsi="Times New Roman" w:eastAsia="Times New Roman" w:cs="Times New Roman"/>
        </w:rPr>
        <w:t xml:space="preserve">Before doing any modelling, I made a quick mood board within Pinterest to get a good collection of inspiration for </w:t>
      </w:r>
      <w:r w:rsidRPr="3CB4B1E0" w:rsidR="1A5DA14F">
        <w:rPr>
          <w:rFonts w:ascii="Times New Roman" w:hAnsi="Times New Roman" w:eastAsia="Times New Roman" w:cs="Times New Roman"/>
        </w:rPr>
        <w:t xml:space="preserve">aspects of the model I could include. </w:t>
      </w:r>
    </w:p>
    <w:p w:rsidR="1A5DA14F" w:rsidP="3CB4B1E0" w:rsidRDefault="1A5DA14F" w14:paraId="2B2DEF72" w14:textId="54220341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  <w:u w:val="single"/>
        </w:rPr>
      </w:pPr>
      <w:r w:rsidRPr="3CB4B1E0" w:rsidR="1A5DA14F">
        <w:rPr>
          <w:rFonts w:ascii="Times New Roman" w:hAnsi="Times New Roman" w:eastAsia="Times New Roman" w:cs="Times New Roman"/>
          <w:sz w:val="32"/>
          <w:szCs w:val="32"/>
          <w:u w:val="single"/>
        </w:rPr>
        <w:t>Modelling</w:t>
      </w:r>
    </w:p>
    <w:p w:rsidR="049D51B7" w:rsidP="3CB4B1E0" w:rsidRDefault="049D51B7" w14:paraId="7804D5E0" w14:textId="2F90840E">
      <w:pPr>
        <w:pStyle w:val="Normal"/>
        <w:jc w:val="left"/>
        <w:rPr>
          <w:rFonts w:ascii="Times New Roman" w:hAnsi="Times New Roman" w:eastAsia="Times New Roman" w:cs="Times New Roman"/>
        </w:rPr>
      </w:pPr>
      <w:r w:rsidR="049D51B7">
        <w:drawing>
          <wp:inline wp14:editId="363D5859" wp14:anchorId="4CFD03B1">
            <wp:extent cx="4572000" cy="2876550"/>
            <wp:effectExtent l="0" t="0" r="0" b="0"/>
            <wp:docPr id="5924152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04608791c44d2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9D51B7" w:rsidP="3CB4B1E0" w:rsidRDefault="049D51B7" w14:paraId="29737D8E" w14:textId="36BCD263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049D51B7">
        <w:rPr>
          <w:rFonts w:ascii="Times New Roman" w:hAnsi="Times New Roman" w:eastAsia="Times New Roman" w:cs="Times New Roman"/>
        </w:rPr>
        <w:t>The first thing I had to do was begin the body of the car,</w:t>
      </w:r>
      <w:r w:rsidRPr="3CB4B1E0" w:rsidR="0CC4F6C2">
        <w:rPr>
          <w:rFonts w:ascii="Times New Roman" w:hAnsi="Times New Roman" w:eastAsia="Times New Roman" w:cs="Times New Roman"/>
        </w:rPr>
        <w:t xml:space="preserve"> The inspiration for the main chassis of the car </w:t>
      </w:r>
      <w:r w:rsidRPr="3CB4B1E0" w:rsidR="132B8D26">
        <w:rPr>
          <w:rFonts w:ascii="Times New Roman" w:hAnsi="Times New Roman" w:eastAsia="Times New Roman" w:cs="Times New Roman"/>
        </w:rPr>
        <w:t xml:space="preserve">was a Pontiac Firebird, I used a few different reference images to </w:t>
      </w:r>
      <w:r w:rsidRPr="3CB4B1E0" w:rsidR="2ABC4E8C">
        <w:rPr>
          <w:rFonts w:ascii="Times New Roman" w:hAnsi="Times New Roman" w:eastAsia="Times New Roman" w:cs="Times New Roman"/>
        </w:rPr>
        <w:t>allow me</w:t>
      </w:r>
      <w:r w:rsidRPr="3CB4B1E0" w:rsidR="132B8D26">
        <w:rPr>
          <w:rFonts w:ascii="Times New Roman" w:hAnsi="Times New Roman" w:eastAsia="Times New Roman" w:cs="Times New Roman"/>
        </w:rPr>
        <w:t xml:space="preserve"> to get as </w:t>
      </w:r>
      <w:r w:rsidRPr="3CB4B1E0" w:rsidR="7938E453">
        <w:rPr>
          <w:rFonts w:ascii="Times New Roman" w:hAnsi="Times New Roman" w:eastAsia="Times New Roman" w:cs="Times New Roman"/>
        </w:rPr>
        <w:t>accurate</w:t>
      </w:r>
      <w:r w:rsidRPr="3CB4B1E0" w:rsidR="132B8D26">
        <w:rPr>
          <w:rFonts w:ascii="Times New Roman" w:hAnsi="Times New Roman" w:eastAsia="Times New Roman" w:cs="Times New Roman"/>
        </w:rPr>
        <w:t xml:space="preserve"> an </w:t>
      </w:r>
      <w:r w:rsidRPr="3CB4B1E0" w:rsidR="3BBBC54B">
        <w:rPr>
          <w:rFonts w:ascii="Times New Roman" w:hAnsi="Times New Roman" w:eastAsia="Times New Roman" w:cs="Times New Roman"/>
        </w:rPr>
        <w:t>interpretation</w:t>
      </w:r>
      <w:r w:rsidRPr="3CB4B1E0" w:rsidR="7D02C9BC">
        <w:rPr>
          <w:rFonts w:ascii="Times New Roman" w:hAnsi="Times New Roman" w:eastAsia="Times New Roman" w:cs="Times New Roman"/>
        </w:rPr>
        <w:t xml:space="preserve"> I wanted. I wanted to have the main chassis based </w:t>
      </w:r>
      <w:r w:rsidRPr="3CB4B1E0" w:rsidR="48B3A656">
        <w:rPr>
          <w:rFonts w:ascii="Times New Roman" w:hAnsi="Times New Roman" w:eastAsia="Times New Roman" w:cs="Times New Roman"/>
        </w:rPr>
        <w:t>on</w:t>
      </w:r>
      <w:r w:rsidRPr="3CB4B1E0" w:rsidR="7D02C9BC">
        <w:rPr>
          <w:rFonts w:ascii="Times New Roman" w:hAnsi="Times New Roman" w:eastAsia="Times New Roman" w:cs="Times New Roman"/>
        </w:rPr>
        <w:t xml:space="preserve"> a real car as </w:t>
      </w:r>
      <w:r w:rsidRPr="3CB4B1E0" w:rsidR="5D183917">
        <w:rPr>
          <w:rFonts w:ascii="Times New Roman" w:hAnsi="Times New Roman" w:eastAsia="Times New Roman" w:cs="Times New Roman"/>
        </w:rPr>
        <w:t>it would ground the design and make it more believable</w:t>
      </w:r>
      <w:r w:rsidRPr="3CB4B1E0" w:rsidR="48B3A656">
        <w:rPr>
          <w:rFonts w:ascii="Times New Roman" w:hAnsi="Times New Roman" w:eastAsia="Times New Roman" w:cs="Times New Roman"/>
        </w:rPr>
        <w:t xml:space="preserve">. I started off with a basic cube </w:t>
      </w:r>
      <w:r w:rsidRPr="3CB4B1E0" w:rsidR="1640ECCF">
        <w:rPr>
          <w:rFonts w:ascii="Times New Roman" w:hAnsi="Times New Roman" w:eastAsia="Times New Roman" w:cs="Times New Roman"/>
        </w:rPr>
        <w:t>and through different extrusions and stretches ended up with the basic shape above.</w:t>
      </w:r>
      <w:r w:rsidRPr="3CB4B1E0" w:rsidR="20C437B3">
        <w:rPr>
          <w:rFonts w:ascii="Times New Roman" w:hAnsi="Times New Roman" w:eastAsia="Times New Roman" w:cs="Times New Roman"/>
        </w:rPr>
        <w:t xml:space="preserve"> </w:t>
      </w:r>
      <w:r w:rsidRPr="3CB4B1E0" w:rsidR="387C9DC2">
        <w:rPr>
          <w:rFonts w:ascii="Times New Roman" w:hAnsi="Times New Roman" w:eastAsia="Times New Roman" w:cs="Times New Roman"/>
        </w:rPr>
        <w:t xml:space="preserve">I also found an orthographic drawing of a Pontiac Firebird which I </w:t>
      </w:r>
      <w:r w:rsidRPr="3CB4B1E0" w:rsidR="1631B170">
        <w:rPr>
          <w:rFonts w:ascii="Times New Roman" w:hAnsi="Times New Roman" w:eastAsia="Times New Roman" w:cs="Times New Roman"/>
        </w:rPr>
        <w:t>utilized</w:t>
      </w:r>
      <w:r w:rsidRPr="3CB4B1E0" w:rsidR="1631B170">
        <w:rPr>
          <w:rFonts w:ascii="Times New Roman" w:hAnsi="Times New Roman" w:eastAsia="Times New Roman" w:cs="Times New Roman"/>
        </w:rPr>
        <w:t xml:space="preserve"> to get a more </w:t>
      </w:r>
      <w:r w:rsidRPr="3CB4B1E0" w:rsidR="1631B170">
        <w:rPr>
          <w:rFonts w:ascii="Times New Roman" w:hAnsi="Times New Roman" w:eastAsia="Times New Roman" w:cs="Times New Roman"/>
        </w:rPr>
        <w:t>accurate</w:t>
      </w:r>
      <w:r w:rsidRPr="3CB4B1E0" w:rsidR="1631B170">
        <w:rPr>
          <w:rFonts w:ascii="Times New Roman" w:hAnsi="Times New Roman" w:eastAsia="Times New Roman" w:cs="Times New Roman"/>
        </w:rPr>
        <w:t xml:space="preserve"> model. </w:t>
      </w:r>
      <w:r w:rsidRPr="3CB4B1E0" w:rsidR="53F49924">
        <w:rPr>
          <w:rFonts w:ascii="Times New Roman" w:hAnsi="Times New Roman" w:eastAsia="Times New Roman" w:cs="Times New Roman"/>
        </w:rPr>
        <w:t>To make symmetry easier, I chose to model half of the car for now and mirror it later.</w:t>
      </w:r>
    </w:p>
    <w:p w:rsidR="3D1BBBA1" w:rsidP="3CB4B1E0" w:rsidRDefault="3D1BBBA1" w14:paraId="76351493" w14:textId="0E112EFA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3D1BBBA1">
        <w:rPr>
          <w:rFonts w:ascii="Times New Roman" w:hAnsi="Times New Roman" w:eastAsia="Times New Roman" w:cs="Times New Roman"/>
        </w:rPr>
        <w:t xml:space="preserve">To get the holes for </w:t>
      </w:r>
      <w:r w:rsidRPr="3CB4B1E0" w:rsidR="5B243F2F">
        <w:rPr>
          <w:rFonts w:ascii="Times New Roman" w:hAnsi="Times New Roman" w:eastAsia="Times New Roman" w:cs="Times New Roman"/>
        </w:rPr>
        <w:t>t</w:t>
      </w:r>
      <w:r w:rsidRPr="3CB4B1E0" w:rsidR="0189C82F">
        <w:rPr>
          <w:rFonts w:ascii="Times New Roman" w:hAnsi="Times New Roman" w:eastAsia="Times New Roman" w:cs="Times New Roman"/>
        </w:rPr>
        <w:t>y</w:t>
      </w:r>
      <w:r w:rsidRPr="3CB4B1E0" w:rsidR="3D1BBBA1">
        <w:rPr>
          <w:rFonts w:ascii="Times New Roman" w:hAnsi="Times New Roman" w:eastAsia="Times New Roman" w:cs="Times New Roman"/>
        </w:rPr>
        <w:t>res</w:t>
      </w:r>
      <w:r w:rsidRPr="3CB4B1E0" w:rsidR="3D1BBBA1">
        <w:rPr>
          <w:rFonts w:ascii="Times New Roman" w:hAnsi="Times New Roman" w:eastAsia="Times New Roman" w:cs="Times New Roman"/>
        </w:rPr>
        <w:t xml:space="preserve"> I used the Boolean tool which allowed me to easily cut a semi-circular hole through the car </w:t>
      </w:r>
      <w:r w:rsidRPr="3CB4B1E0" w:rsidR="31681EE1">
        <w:rPr>
          <w:rFonts w:ascii="Times New Roman" w:hAnsi="Times New Roman" w:eastAsia="Times New Roman" w:cs="Times New Roman"/>
        </w:rPr>
        <w:t xml:space="preserve">for the </w:t>
      </w:r>
      <w:r w:rsidRPr="3CB4B1E0" w:rsidR="7D365452">
        <w:rPr>
          <w:rFonts w:ascii="Times New Roman" w:hAnsi="Times New Roman" w:eastAsia="Times New Roman" w:cs="Times New Roman"/>
        </w:rPr>
        <w:t>t</w:t>
      </w:r>
      <w:r w:rsidRPr="3CB4B1E0" w:rsidR="31681EE1">
        <w:rPr>
          <w:rFonts w:ascii="Times New Roman" w:hAnsi="Times New Roman" w:eastAsia="Times New Roman" w:cs="Times New Roman"/>
        </w:rPr>
        <w:t>yres</w:t>
      </w:r>
      <w:r w:rsidRPr="3CB4B1E0" w:rsidR="31681EE1">
        <w:rPr>
          <w:rFonts w:ascii="Times New Roman" w:hAnsi="Times New Roman" w:eastAsia="Times New Roman" w:cs="Times New Roman"/>
        </w:rPr>
        <w:t xml:space="preserve"> to go. I again used the orthographic drawing to try and get </w:t>
      </w:r>
      <w:r w:rsidRPr="3CB4B1E0" w:rsidR="31681EE1">
        <w:rPr>
          <w:rFonts w:ascii="Times New Roman" w:hAnsi="Times New Roman" w:eastAsia="Times New Roman" w:cs="Times New Roman"/>
        </w:rPr>
        <w:t>accurate</w:t>
      </w:r>
      <w:r w:rsidRPr="3CB4B1E0" w:rsidR="31681EE1">
        <w:rPr>
          <w:rFonts w:ascii="Times New Roman" w:hAnsi="Times New Roman" w:eastAsia="Times New Roman" w:cs="Times New Roman"/>
        </w:rPr>
        <w:t xml:space="preserve"> positioning of the </w:t>
      </w:r>
      <w:r w:rsidRPr="3CB4B1E0" w:rsidR="1B12F9DB">
        <w:rPr>
          <w:rFonts w:ascii="Times New Roman" w:hAnsi="Times New Roman" w:eastAsia="Times New Roman" w:cs="Times New Roman"/>
        </w:rPr>
        <w:t xml:space="preserve">wheels. </w:t>
      </w:r>
    </w:p>
    <w:p w:rsidR="1B12F9DB" w:rsidP="3CB4B1E0" w:rsidRDefault="1B12F9DB" w14:paraId="098BD0F0" w14:textId="65960055">
      <w:pPr>
        <w:pStyle w:val="Normal"/>
        <w:jc w:val="left"/>
        <w:rPr>
          <w:rFonts w:ascii="Times New Roman" w:hAnsi="Times New Roman" w:eastAsia="Times New Roman" w:cs="Times New Roman"/>
        </w:rPr>
      </w:pPr>
      <w:r w:rsidR="1B12F9DB">
        <w:drawing>
          <wp:inline wp14:editId="1F4C7850" wp14:anchorId="7D20FDE3">
            <wp:extent cx="3238500" cy="3638550"/>
            <wp:effectExtent l="0" t="0" r="0" b="0"/>
            <wp:docPr id="4311893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36a45e2b62746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12F9DB" w:rsidP="3CB4B1E0" w:rsidRDefault="1B12F9DB" w14:paraId="16F1B1DD" w14:textId="28B92F29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1B12F9DB">
        <w:rPr>
          <w:rFonts w:ascii="Times New Roman" w:hAnsi="Times New Roman" w:eastAsia="Times New Roman" w:cs="Times New Roman"/>
        </w:rPr>
        <w:t xml:space="preserve">The next step was to model some basic </w:t>
      </w:r>
      <w:r w:rsidRPr="3CB4B1E0" w:rsidR="1B12F9DB">
        <w:rPr>
          <w:rFonts w:ascii="Times New Roman" w:hAnsi="Times New Roman" w:eastAsia="Times New Roman" w:cs="Times New Roman"/>
        </w:rPr>
        <w:t>tyres</w:t>
      </w:r>
      <w:r w:rsidRPr="3CB4B1E0" w:rsidR="1B12F9DB">
        <w:rPr>
          <w:rFonts w:ascii="Times New Roman" w:hAnsi="Times New Roman" w:eastAsia="Times New Roman" w:cs="Times New Roman"/>
        </w:rPr>
        <w:t xml:space="preserve"> to place into the spaces, I did this before finishing the final details on the bo</w:t>
      </w:r>
      <w:r w:rsidRPr="3CB4B1E0" w:rsidR="079DC579">
        <w:rPr>
          <w:rFonts w:ascii="Times New Roman" w:hAnsi="Times New Roman" w:eastAsia="Times New Roman" w:cs="Times New Roman"/>
        </w:rPr>
        <w:t xml:space="preserve">dy of the car as I wanted to have a complete model that was </w:t>
      </w:r>
      <w:r w:rsidRPr="3CB4B1E0" w:rsidR="6D56CE75">
        <w:rPr>
          <w:rFonts w:ascii="Times New Roman" w:hAnsi="Times New Roman" w:eastAsia="Times New Roman" w:cs="Times New Roman"/>
        </w:rPr>
        <w:t>basic</w:t>
      </w:r>
      <w:r w:rsidRPr="3CB4B1E0" w:rsidR="079DC579">
        <w:rPr>
          <w:rFonts w:ascii="Times New Roman" w:hAnsi="Times New Roman" w:eastAsia="Times New Roman" w:cs="Times New Roman"/>
        </w:rPr>
        <w:t xml:space="preserve"> that I would then add details</w:t>
      </w:r>
      <w:r w:rsidRPr="3CB4B1E0" w:rsidR="73DEF5A6">
        <w:rPr>
          <w:rFonts w:ascii="Times New Roman" w:hAnsi="Times New Roman" w:eastAsia="Times New Roman" w:cs="Times New Roman"/>
        </w:rPr>
        <w:t xml:space="preserve"> </w:t>
      </w:r>
      <w:r w:rsidRPr="3CB4B1E0" w:rsidR="401701C5">
        <w:rPr>
          <w:rFonts w:ascii="Times New Roman" w:hAnsi="Times New Roman" w:eastAsia="Times New Roman" w:cs="Times New Roman"/>
        </w:rPr>
        <w:t>to</w:t>
      </w:r>
      <w:r w:rsidRPr="3CB4B1E0" w:rsidR="75BC56CF">
        <w:rPr>
          <w:rFonts w:ascii="Times New Roman" w:hAnsi="Times New Roman" w:eastAsia="Times New Roman" w:cs="Times New Roman"/>
        </w:rPr>
        <w:t xml:space="preserve"> as a whole</w:t>
      </w:r>
      <w:r w:rsidRPr="3CB4B1E0" w:rsidR="75BC56CF">
        <w:rPr>
          <w:rFonts w:ascii="Times New Roman" w:hAnsi="Times New Roman" w:eastAsia="Times New Roman" w:cs="Times New Roman"/>
        </w:rPr>
        <w:t xml:space="preserve">. I used the bevel tool to </w:t>
      </w:r>
      <w:r w:rsidRPr="3CB4B1E0" w:rsidR="179720E6">
        <w:rPr>
          <w:rFonts w:ascii="Times New Roman" w:hAnsi="Times New Roman" w:eastAsia="Times New Roman" w:cs="Times New Roman"/>
        </w:rPr>
        <w:t xml:space="preserve">give the </w:t>
      </w:r>
      <w:r w:rsidRPr="3CB4B1E0" w:rsidR="179720E6">
        <w:rPr>
          <w:rFonts w:ascii="Times New Roman" w:hAnsi="Times New Roman" w:eastAsia="Times New Roman" w:cs="Times New Roman"/>
        </w:rPr>
        <w:t>tyre</w:t>
      </w:r>
      <w:r w:rsidRPr="3CB4B1E0" w:rsidR="179720E6">
        <w:rPr>
          <w:rFonts w:ascii="Times New Roman" w:hAnsi="Times New Roman" w:eastAsia="Times New Roman" w:cs="Times New Roman"/>
        </w:rPr>
        <w:t xml:space="preserve"> a curve. </w:t>
      </w:r>
    </w:p>
    <w:p w:rsidR="0E7A54E5" w:rsidP="3CB4B1E0" w:rsidRDefault="0E7A54E5" w14:paraId="4C486777" w14:textId="3AFE0458">
      <w:pPr>
        <w:pStyle w:val="Normal"/>
        <w:jc w:val="left"/>
        <w:rPr>
          <w:rFonts w:ascii="Times New Roman" w:hAnsi="Times New Roman" w:eastAsia="Times New Roman" w:cs="Times New Roman"/>
        </w:rPr>
      </w:pPr>
      <w:r w:rsidR="0E7A54E5">
        <w:drawing>
          <wp:inline wp14:editId="4E079EA8" wp14:anchorId="112B2B1B">
            <wp:extent cx="5657850" cy="2935010"/>
            <wp:effectExtent l="0" t="0" r="0" b="0"/>
            <wp:docPr id="12587584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55f5827dc74d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93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7A54E5" w:rsidP="3CB4B1E0" w:rsidRDefault="0E7A54E5" w14:paraId="540577FE" w14:textId="12B286CB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0E7A54E5">
        <w:rPr>
          <w:rFonts w:ascii="Times New Roman" w:hAnsi="Times New Roman" w:eastAsia="Times New Roman" w:cs="Times New Roman"/>
        </w:rPr>
        <w:t xml:space="preserve">After the </w:t>
      </w:r>
      <w:r w:rsidRPr="3CB4B1E0" w:rsidR="0E7A54E5">
        <w:rPr>
          <w:rFonts w:ascii="Times New Roman" w:hAnsi="Times New Roman" w:eastAsia="Times New Roman" w:cs="Times New Roman"/>
        </w:rPr>
        <w:t>tyres</w:t>
      </w:r>
      <w:r w:rsidRPr="3CB4B1E0" w:rsidR="0E7A54E5">
        <w:rPr>
          <w:rFonts w:ascii="Times New Roman" w:hAnsi="Times New Roman" w:eastAsia="Times New Roman" w:cs="Times New Roman"/>
        </w:rPr>
        <w:t xml:space="preserve"> were </w:t>
      </w:r>
      <w:r w:rsidRPr="3CB4B1E0" w:rsidR="5385D07A">
        <w:rPr>
          <w:rFonts w:ascii="Times New Roman" w:hAnsi="Times New Roman" w:eastAsia="Times New Roman" w:cs="Times New Roman"/>
        </w:rPr>
        <w:t>complete,</w:t>
      </w:r>
      <w:r w:rsidRPr="3CB4B1E0" w:rsidR="0E7A54E5">
        <w:rPr>
          <w:rFonts w:ascii="Times New Roman" w:hAnsi="Times New Roman" w:eastAsia="Times New Roman" w:cs="Times New Roman"/>
        </w:rPr>
        <w:t xml:space="preserve"> </w:t>
      </w:r>
      <w:r w:rsidRPr="3CB4B1E0" w:rsidR="200E760B">
        <w:rPr>
          <w:rFonts w:ascii="Times New Roman" w:hAnsi="Times New Roman" w:eastAsia="Times New Roman" w:cs="Times New Roman"/>
        </w:rPr>
        <w:t>it was easy enough using the extrude tool, inserting edge loops and the basic move, rotate and scale tools.</w:t>
      </w:r>
      <w:r w:rsidRPr="3CB4B1E0" w:rsidR="122AB5AC">
        <w:rPr>
          <w:rFonts w:ascii="Times New Roman" w:hAnsi="Times New Roman" w:eastAsia="Times New Roman" w:cs="Times New Roman"/>
        </w:rPr>
        <w:t xml:space="preserve"> After the final details were complete, I duplicated the half,</w:t>
      </w:r>
      <w:r w:rsidRPr="3CB4B1E0" w:rsidR="717D2844">
        <w:rPr>
          <w:rFonts w:ascii="Times New Roman" w:hAnsi="Times New Roman" w:eastAsia="Times New Roman" w:cs="Times New Roman"/>
        </w:rPr>
        <w:t xml:space="preserve"> flipped the duplicate and combined the </w:t>
      </w:r>
      <w:r w:rsidRPr="3CB4B1E0" w:rsidR="2A3FA934">
        <w:rPr>
          <w:rFonts w:ascii="Times New Roman" w:hAnsi="Times New Roman" w:eastAsia="Times New Roman" w:cs="Times New Roman"/>
        </w:rPr>
        <w:t>meshes,</w:t>
      </w:r>
      <w:r w:rsidRPr="3CB4B1E0" w:rsidR="717D2844">
        <w:rPr>
          <w:rFonts w:ascii="Times New Roman" w:hAnsi="Times New Roman" w:eastAsia="Times New Roman" w:cs="Times New Roman"/>
        </w:rPr>
        <w:t xml:space="preserve"> making it one model.</w:t>
      </w:r>
    </w:p>
    <w:p w:rsidR="53FBC982" w:rsidP="3CB4B1E0" w:rsidRDefault="53FBC982" w14:paraId="7423A6BF" w14:textId="75941BBD">
      <w:pPr>
        <w:pStyle w:val="Normal"/>
        <w:jc w:val="left"/>
        <w:rPr>
          <w:rFonts w:ascii="Times New Roman" w:hAnsi="Times New Roman" w:eastAsia="Times New Roman" w:cs="Times New Roman"/>
        </w:rPr>
      </w:pPr>
      <w:r w:rsidR="53FBC982">
        <w:drawing>
          <wp:inline wp14:editId="27D3240D" wp14:anchorId="2C8EF77A">
            <wp:extent cx="5783661" cy="3409950"/>
            <wp:effectExtent l="0" t="0" r="0" b="0"/>
            <wp:docPr id="20076132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9c21ed2dd243b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3661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FBC982" w:rsidP="3CB4B1E0" w:rsidRDefault="53FBC982" w14:paraId="0D203FC8" w14:textId="510ECF25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53FBC982">
        <w:rPr>
          <w:rFonts w:ascii="Times New Roman" w:hAnsi="Times New Roman" w:eastAsia="Times New Roman" w:cs="Times New Roman"/>
        </w:rPr>
        <w:t xml:space="preserve">Now that the car was completed It was time to add some, </w:t>
      </w:r>
      <w:r w:rsidRPr="3CB4B1E0" w:rsidR="2773B408">
        <w:rPr>
          <w:rFonts w:ascii="Times New Roman" w:hAnsi="Times New Roman" w:eastAsia="Times New Roman" w:cs="Times New Roman"/>
        </w:rPr>
        <w:t>props,</w:t>
      </w:r>
      <w:r w:rsidRPr="3CB4B1E0" w:rsidR="53FBC982">
        <w:rPr>
          <w:rFonts w:ascii="Times New Roman" w:hAnsi="Times New Roman" w:eastAsia="Times New Roman" w:cs="Times New Roman"/>
        </w:rPr>
        <w:t xml:space="preserve"> and modifications to the vehicle</w:t>
      </w:r>
      <w:r w:rsidRPr="3CB4B1E0" w:rsidR="66629634">
        <w:rPr>
          <w:rFonts w:ascii="Times New Roman" w:hAnsi="Times New Roman" w:eastAsia="Times New Roman" w:cs="Times New Roman"/>
        </w:rPr>
        <w:t xml:space="preserve">, the first was the fuel barrel that is placed in the back of the car, in this improvised </w:t>
      </w:r>
      <w:r w:rsidRPr="3CB4B1E0" w:rsidR="06C626A1">
        <w:rPr>
          <w:rFonts w:ascii="Times New Roman" w:hAnsi="Times New Roman" w:eastAsia="Times New Roman" w:cs="Times New Roman"/>
        </w:rPr>
        <w:t>compartment that I decided to add to the model.</w:t>
      </w:r>
      <w:r w:rsidRPr="3CB4B1E0" w:rsidR="41B8361A">
        <w:rPr>
          <w:rFonts w:ascii="Times New Roman" w:hAnsi="Times New Roman" w:eastAsia="Times New Roman" w:cs="Times New Roman"/>
        </w:rPr>
        <w:t xml:space="preserve"> This was modelled </w:t>
      </w:r>
      <w:r w:rsidRPr="3CB4B1E0" w:rsidR="210AA8B3">
        <w:rPr>
          <w:rFonts w:ascii="Times New Roman" w:hAnsi="Times New Roman" w:eastAsia="Times New Roman" w:cs="Times New Roman"/>
        </w:rPr>
        <w:t>from</w:t>
      </w:r>
      <w:r w:rsidRPr="3CB4B1E0" w:rsidR="41B8361A">
        <w:rPr>
          <w:rFonts w:ascii="Times New Roman" w:hAnsi="Times New Roman" w:eastAsia="Times New Roman" w:cs="Times New Roman"/>
        </w:rPr>
        <w:t xml:space="preserve"> a cylinder and a couple of simple extrusions to make it more barrel-like. The idea is that someone would stand in the back of the car throwing projectiles at pursu</w:t>
      </w:r>
      <w:r w:rsidRPr="3CB4B1E0" w:rsidR="3AF1469C">
        <w:rPr>
          <w:rFonts w:ascii="Times New Roman" w:hAnsi="Times New Roman" w:eastAsia="Times New Roman" w:cs="Times New Roman"/>
        </w:rPr>
        <w:t>ers.</w:t>
      </w:r>
      <w:r w:rsidRPr="3CB4B1E0" w:rsidR="41CF48AA">
        <w:rPr>
          <w:rFonts w:ascii="Times New Roman" w:hAnsi="Times New Roman" w:eastAsia="Times New Roman" w:cs="Times New Roman"/>
        </w:rPr>
        <w:t xml:space="preserve"> I also added a chainmail like net to front of the car which has been used to cover up damages made to the hood of the vehicle</w:t>
      </w:r>
      <w:r w:rsidRPr="3CB4B1E0" w:rsidR="08B4AB48">
        <w:rPr>
          <w:rFonts w:ascii="Times New Roman" w:hAnsi="Times New Roman" w:eastAsia="Times New Roman" w:cs="Times New Roman"/>
        </w:rPr>
        <w:t xml:space="preserve">. </w:t>
      </w:r>
    </w:p>
    <w:p w:rsidR="3F473A6E" w:rsidP="3CB4B1E0" w:rsidRDefault="3F473A6E" w14:paraId="24CF5C7A" w14:textId="1E807F52">
      <w:pPr>
        <w:pStyle w:val="Normal"/>
        <w:jc w:val="left"/>
        <w:rPr>
          <w:rFonts w:ascii="Times New Roman" w:hAnsi="Times New Roman" w:eastAsia="Times New Roman" w:cs="Times New Roman"/>
        </w:rPr>
      </w:pPr>
      <w:r w:rsidR="3F473A6E">
        <w:drawing>
          <wp:inline wp14:editId="00B4AC1A" wp14:anchorId="2D9C0FDA">
            <wp:extent cx="5284520" cy="3390900"/>
            <wp:effectExtent l="0" t="0" r="0" b="0"/>
            <wp:docPr id="1654679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ed37bc9f674b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52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473A6E" w:rsidP="3CB4B1E0" w:rsidRDefault="3F473A6E" w14:paraId="01ACA2F0" w14:textId="0F45BF7E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3F473A6E">
        <w:rPr>
          <w:rFonts w:ascii="Times New Roman" w:hAnsi="Times New Roman" w:eastAsia="Times New Roman" w:cs="Times New Roman"/>
        </w:rPr>
        <w:t xml:space="preserve">The final modifications I added to the car was add a </w:t>
      </w:r>
      <w:r w:rsidRPr="3CB4B1E0" w:rsidR="3F473A6E">
        <w:rPr>
          <w:rFonts w:ascii="Times New Roman" w:hAnsi="Times New Roman" w:eastAsia="Times New Roman" w:cs="Times New Roman"/>
        </w:rPr>
        <w:t>selection</w:t>
      </w:r>
      <w:r w:rsidRPr="3CB4B1E0" w:rsidR="3F473A6E">
        <w:rPr>
          <w:rFonts w:ascii="Times New Roman" w:hAnsi="Times New Roman" w:eastAsia="Times New Roman" w:cs="Times New Roman"/>
        </w:rPr>
        <w:t xml:space="preserve"> of “Boom Sticks” in the back of the car</w:t>
      </w:r>
      <w:r w:rsidRPr="3CB4B1E0" w:rsidR="1F8CA7D3">
        <w:rPr>
          <w:rFonts w:ascii="Times New Roman" w:hAnsi="Times New Roman" w:eastAsia="Times New Roman" w:cs="Times New Roman"/>
        </w:rPr>
        <w:t xml:space="preserve">. </w:t>
      </w:r>
      <w:r w:rsidRPr="3CB4B1E0" w:rsidR="3F473A6E">
        <w:rPr>
          <w:rFonts w:ascii="Times New Roman" w:hAnsi="Times New Roman" w:eastAsia="Times New Roman" w:cs="Times New Roman"/>
        </w:rPr>
        <w:t xml:space="preserve">These are </w:t>
      </w:r>
      <w:r w:rsidRPr="3CB4B1E0" w:rsidR="256F0C15">
        <w:rPr>
          <w:rFonts w:ascii="Times New Roman" w:hAnsi="Times New Roman" w:eastAsia="Times New Roman" w:cs="Times New Roman"/>
        </w:rPr>
        <w:t>explosive</w:t>
      </w:r>
      <w:r w:rsidRPr="3CB4B1E0" w:rsidR="3F473A6E">
        <w:rPr>
          <w:rFonts w:ascii="Times New Roman" w:hAnsi="Times New Roman" w:eastAsia="Times New Roman" w:cs="Times New Roman"/>
        </w:rPr>
        <w:t xml:space="preserve"> spears that are thrown at pursuers</w:t>
      </w:r>
      <w:r w:rsidRPr="3CB4B1E0" w:rsidR="5282C2BB">
        <w:rPr>
          <w:rFonts w:ascii="Times New Roman" w:hAnsi="Times New Roman" w:eastAsia="Times New Roman" w:cs="Times New Roman"/>
        </w:rPr>
        <w:t xml:space="preserve"> and</w:t>
      </w:r>
      <w:r w:rsidRPr="3CB4B1E0" w:rsidR="3F473A6E">
        <w:rPr>
          <w:rFonts w:ascii="Times New Roman" w:hAnsi="Times New Roman" w:eastAsia="Times New Roman" w:cs="Times New Roman"/>
        </w:rPr>
        <w:t xml:space="preserve"> are </w:t>
      </w:r>
      <w:r w:rsidRPr="3CB4B1E0" w:rsidR="7D1C7D75">
        <w:rPr>
          <w:rFonts w:ascii="Times New Roman" w:hAnsi="Times New Roman" w:eastAsia="Times New Roman" w:cs="Times New Roman"/>
        </w:rPr>
        <w:t>featured</w:t>
      </w:r>
      <w:r w:rsidRPr="3CB4B1E0" w:rsidR="3F473A6E">
        <w:rPr>
          <w:rFonts w:ascii="Times New Roman" w:hAnsi="Times New Roman" w:eastAsia="Times New Roman" w:cs="Times New Roman"/>
        </w:rPr>
        <w:t xml:space="preserve"> in M</w:t>
      </w:r>
      <w:r w:rsidRPr="3CB4B1E0" w:rsidR="28A973D4">
        <w:rPr>
          <w:rFonts w:ascii="Times New Roman" w:hAnsi="Times New Roman" w:eastAsia="Times New Roman" w:cs="Times New Roman"/>
        </w:rPr>
        <w:t xml:space="preserve">ad Max: Fury </w:t>
      </w:r>
      <w:r w:rsidRPr="3CB4B1E0" w:rsidR="11C33E2F">
        <w:rPr>
          <w:rFonts w:ascii="Times New Roman" w:hAnsi="Times New Roman" w:eastAsia="Times New Roman" w:cs="Times New Roman"/>
        </w:rPr>
        <w:t>Road.</w:t>
      </w:r>
    </w:p>
    <w:p w:rsidR="11C33E2F" w:rsidP="3CB4B1E0" w:rsidRDefault="11C33E2F" w14:paraId="16F9D527" w14:textId="695B1356">
      <w:pPr>
        <w:pStyle w:val="Normal"/>
        <w:jc w:val="left"/>
        <w:rPr>
          <w:rFonts w:ascii="Times New Roman" w:hAnsi="Times New Roman" w:eastAsia="Times New Roman" w:cs="Times New Roman"/>
        </w:rPr>
      </w:pPr>
      <w:r w:rsidR="11C33E2F">
        <w:drawing>
          <wp:inline wp14:editId="115D6F72" wp14:anchorId="0F75CD88">
            <wp:extent cx="3876675" cy="4572000"/>
            <wp:effectExtent l="0" t="0" r="0" b="0"/>
            <wp:docPr id="9988840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83099a501e42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C33E2F" w:rsidP="3CB4B1E0" w:rsidRDefault="11C33E2F" w14:paraId="208F8F6B" w14:textId="0FC937E4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11C33E2F">
        <w:rPr>
          <w:rFonts w:ascii="Times New Roman" w:hAnsi="Times New Roman" w:eastAsia="Times New Roman" w:cs="Times New Roman"/>
        </w:rPr>
        <w:t xml:space="preserve">They were basic and made from a couple of cylinders that I manipulated into looking like they were volatile explosives. </w:t>
      </w:r>
      <w:r w:rsidRPr="3CB4B1E0" w:rsidR="359CFA3B">
        <w:rPr>
          <w:rFonts w:ascii="Times New Roman" w:hAnsi="Times New Roman" w:eastAsia="Times New Roman" w:cs="Times New Roman"/>
        </w:rPr>
        <w:t xml:space="preserve">The Dome placed at the end of the pole is supposed to mimic a “Trigger” that sets the </w:t>
      </w:r>
      <w:r w:rsidRPr="3CB4B1E0" w:rsidR="359CFA3B">
        <w:rPr>
          <w:rFonts w:ascii="Times New Roman" w:hAnsi="Times New Roman" w:eastAsia="Times New Roman" w:cs="Times New Roman"/>
        </w:rPr>
        <w:t>explosives</w:t>
      </w:r>
      <w:r w:rsidRPr="3CB4B1E0" w:rsidR="359CFA3B">
        <w:rPr>
          <w:rFonts w:ascii="Times New Roman" w:hAnsi="Times New Roman" w:eastAsia="Times New Roman" w:cs="Times New Roman"/>
        </w:rPr>
        <w:t xml:space="preserve"> off when it is pushed in. </w:t>
      </w:r>
    </w:p>
    <w:p w:rsidR="2C116590" w:rsidP="3CB4B1E0" w:rsidRDefault="2C116590" w14:paraId="4AAF95DB" w14:textId="6EE52988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2C116590">
        <w:rPr>
          <w:rFonts w:ascii="Times New Roman" w:hAnsi="Times New Roman" w:eastAsia="Times New Roman" w:cs="Times New Roman"/>
        </w:rPr>
        <w:t xml:space="preserve">After that I decided to </w:t>
      </w:r>
      <w:r w:rsidRPr="3CB4B1E0" w:rsidR="4168F31D">
        <w:rPr>
          <w:rFonts w:ascii="Times New Roman" w:hAnsi="Times New Roman" w:eastAsia="Times New Roman" w:cs="Times New Roman"/>
        </w:rPr>
        <w:t xml:space="preserve">make the vehicle look more suited for an off-road terrain, I did this by making the back </w:t>
      </w:r>
      <w:r w:rsidRPr="3CB4B1E0" w:rsidR="4168F31D">
        <w:rPr>
          <w:rFonts w:ascii="Times New Roman" w:hAnsi="Times New Roman" w:eastAsia="Times New Roman" w:cs="Times New Roman"/>
        </w:rPr>
        <w:t>tyres</w:t>
      </w:r>
      <w:r w:rsidRPr="3CB4B1E0" w:rsidR="4168F31D">
        <w:rPr>
          <w:rFonts w:ascii="Times New Roman" w:hAnsi="Times New Roman" w:eastAsia="Times New Roman" w:cs="Times New Roman"/>
        </w:rPr>
        <w:t xml:space="preserve"> bigger and have a more “off-</w:t>
      </w:r>
      <w:r w:rsidRPr="3CB4B1E0" w:rsidR="2721FC1A">
        <w:rPr>
          <w:rFonts w:ascii="Times New Roman" w:hAnsi="Times New Roman" w:eastAsia="Times New Roman" w:cs="Times New Roman"/>
        </w:rPr>
        <w:t>road“ look</w:t>
      </w:r>
      <w:r w:rsidRPr="3CB4B1E0" w:rsidR="4168F31D">
        <w:rPr>
          <w:rFonts w:ascii="Times New Roman" w:hAnsi="Times New Roman" w:eastAsia="Times New Roman" w:cs="Times New Roman"/>
        </w:rPr>
        <w:t xml:space="preserve"> to it with there being mo</w:t>
      </w:r>
      <w:r w:rsidRPr="3CB4B1E0" w:rsidR="27A3C72F">
        <w:rPr>
          <w:rFonts w:ascii="Times New Roman" w:hAnsi="Times New Roman" w:eastAsia="Times New Roman" w:cs="Times New Roman"/>
        </w:rPr>
        <w:t>re grips and ridges on them.</w:t>
      </w:r>
      <w:r w:rsidRPr="3CB4B1E0" w:rsidR="723F04F9">
        <w:rPr>
          <w:rFonts w:ascii="Times New Roman" w:hAnsi="Times New Roman" w:eastAsia="Times New Roman" w:cs="Times New Roman"/>
        </w:rPr>
        <w:t xml:space="preserve"> </w:t>
      </w:r>
      <w:r w:rsidRPr="3CB4B1E0" w:rsidR="08758B75">
        <w:rPr>
          <w:rFonts w:ascii="Times New Roman" w:hAnsi="Times New Roman" w:eastAsia="Times New Roman" w:cs="Times New Roman"/>
        </w:rPr>
        <w:t>I then had to rotate the car downwards at the front</w:t>
      </w:r>
      <w:r w:rsidRPr="3CB4B1E0" w:rsidR="2C4F4781">
        <w:rPr>
          <w:rFonts w:ascii="Times New Roman" w:hAnsi="Times New Roman" w:eastAsia="Times New Roman" w:cs="Times New Roman"/>
        </w:rPr>
        <w:t xml:space="preserve">. I kept the front </w:t>
      </w:r>
      <w:r w:rsidRPr="3CB4B1E0" w:rsidR="2C4F4781">
        <w:rPr>
          <w:rFonts w:ascii="Times New Roman" w:hAnsi="Times New Roman" w:eastAsia="Times New Roman" w:cs="Times New Roman"/>
        </w:rPr>
        <w:t>tyres</w:t>
      </w:r>
      <w:r w:rsidRPr="3CB4B1E0" w:rsidR="2C4F4781">
        <w:rPr>
          <w:rFonts w:ascii="Times New Roman" w:hAnsi="Times New Roman" w:eastAsia="Times New Roman" w:cs="Times New Roman"/>
        </w:rPr>
        <w:t xml:space="preserve"> smooth and small as if </w:t>
      </w:r>
      <w:r w:rsidRPr="3CB4B1E0" w:rsidR="2C4F4781">
        <w:rPr>
          <w:rFonts w:ascii="Times New Roman" w:hAnsi="Times New Roman" w:eastAsia="Times New Roman" w:cs="Times New Roman"/>
        </w:rPr>
        <w:t>they’d</w:t>
      </w:r>
      <w:r w:rsidRPr="3CB4B1E0" w:rsidR="2C4F4781">
        <w:rPr>
          <w:rFonts w:ascii="Times New Roman" w:hAnsi="Times New Roman" w:eastAsia="Times New Roman" w:cs="Times New Roman"/>
        </w:rPr>
        <w:t xml:space="preserve"> been taken from two </w:t>
      </w:r>
      <w:r w:rsidRPr="3CB4B1E0" w:rsidR="2C4F4781">
        <w:rPr>
          <w:rFonts w:ascii="Times New Roman" w:hAnsi="Times New Roman" w:eastAsia="Times New Roman" w:cs="Times New Roman"/>
        </w:rPr>
        <w:t>different</w:t>
      </w:r>
      <w:r w:rsidRPr="3CB4B1E0" w:rsidR="2C4F4781">
        <w:rPr>
          <w:rFonts w:ascii="Times New Roman" w:hAnsi="Times New Roman" w:eastAsia="Times New Roman" w:cs="Times New Roman"/>
        </w:rPr>
        <w:t xml:space="preserve"> wreckages. </w:t>
      </w:r>
    </w:p>
    <w:p w:rsidR="2C4F4781" w:rsidP="3CB4B1E0" w:rsidRDefault="2C4F4781" w14:paraId="097E4A64" w14:textId="1EAC37F2">
      <w:pPr>
        <w:pStyle w:val="Normal"/>
        <w:jc w:val="left"/>
        <w:rPr>
          <w:rFonts w:ascii="Times New Roman" w:hAnsi="Times New Roman" w:eastAsia="Times New Roman" w:cs="Times New Roman"/>
        </w:rPr>
      </w:pPr>
      <w:r w:rsidR="2C4F4781">
        <w:drawing>
          <wp:inline wp14:editId="3252636C" wp14:anchorId="75686957">
            <wp:extent cx="4572000" cy="3238500"/>
            <wp:effectExtent l="0" t="0" r="0" b="0"/>
            <wp:docPr id="6996376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2d2855d1d643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CDB6C2" w:rsidP="3CB4B1E0" w:rsidRDefault="48CDB6C2" w14:paraId="7F2F5E82" w14:textId="0AF0B60B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48CDB6C2">
        <w:rPr>
          <w:rFonts w:ascii="Times New Roman" w:hAnsi="Times New Roman" w:eastAsia="Times New Roman" w:cs="Times New Roman"/>
        </w:rPr>
        <w:t xml:space="preserve">I also added a big footstep and handlebars either side of the compartment at the back of the car. </w:t>
      </w:r>
      <w:r w:rsidRPr="3CB4B1E0" w:rsidR="5596A5D6">
        <w:rPr>
          <w:rFonts w:ascii="Times New Roman" w:hAnsi="Times New Roman" w:eastAsia="Times New Roman" w:cs="Times New Roman"/>
        </w:rPr>
        <w:t>To make the footsteps symmetrical I again modelled one side and then mirrored the other. The handlebars were made from separate cylinders that I then combined by</w:t>
      </w:r>
      <w:r w:rsidRPr="3CB4B1E0" w:rsidR="6015354D">
        <w:rPr>
          <w:rFonts w:ascii="Times New Roman" w:hAnsi="Times New Roman" w:eastAsia="Times New Roman" w:cs="Times New Roman"/>
        </w:rPr>
        <w:t xml:space="preserve"> using the “Target Weld Tool</w:t>
      </w:r>
      <w:r w:rsidRPr="3CB4B1E0" w:rsidR="6015354D">
        <w:rPr>
          <w:rFonts w:ascii="Times New Roman" w:hAnsi="Times New Roman" w:eastAsia="Times New Roman" w:cs="Times New Roman"/>
        </w:rPr>
        <w:t>”,</w:t>
      </w:r>
      <w:r w:rsidRPr="3CB4B1E0" w:rsidR="6015354D">
        <w:rPr>
          <w:rFonts w:ascii="Times New Roman" w:hAnsi="Times New Roman" w:eastAsia="Times New Roman" w:cs="Times New Roman"/>
        </w:rPr>
        <w:t xml:space="preserve"> after using this tool I went inside the cylinder and </w:t>
      </w:r>
      <w:r w:rsidRPr="3CB4B1E0" w:rsidR="6015354D">
        <w:rPr>
          <w:rFonts w:ascii="Times New Roman" w:hAnsi="Times New Roman" w:eastAsia="Times New Roman" w:cs="Times New Roman"/>
        </w:rPr>
        <w:t>deleted</w:t>
      </w:r>
      <w:r w:rsidRPr="3CB4B1E0" w:rsidR="6015354D">
        <w:rPr>
          <w:rFonts w:ascii="Times New Roman" w:hAnsi="Times New Roman" w:eastAsia="Times New Roman" w:cs="Times New Roman"/>
        </w:rPr>
        <w:t xml:space="preserve"> one of the faces to avoid </w:t>
      </w:r>
      <w:r w:rsidRPr="3CB4B1E0" w:rsidR="6015354D">
        <w:rPr>
          <w:rFonts w:ascii="Times New Roman" w:hAnsi="Times New Roman" w:eastAsia="Times New Roman" w:cs="Times New Roman"/>
        </w:rPr>
        <w:t>render</w:t>
      </w:r>
      <w:r w:rsidRPr="3CB4B1E0" w:rsidR="6015354D">
        <w:rPr>
          <w:rFonts w:ascii="Times New Roman" w:hAnsi="Times New Roman" w:eastAsia="Times New Roman" w:cs="Times New Roman"/>
        </w:rPr>
        <w:t xml:space="preserve"> issues</w:t>
      </w:r>
      <w:r w:rsidRPr="3CB4B1E0" w:rsidR="6015354D">
        <w:rPr>
          <w:rFonts w:ascii="Times New Roman" w:hAnsi="Times New Roman" w:eastAsia="Times New Roman" w:cs="Times New Roman"/>
        </w:rPr>
        <w:t xml:space="preserve">.  </w:t>
      </w:r>
      <w:r w:rsidRPr="3CB4B1E0" w:rsidR="6015354D">
        <w:rPr>
          <w:rFonts w:ascii="Times New Roman" w:hAnsi="Times New Roman" w:eastAsia="Times New Roman" w:cs="Times New Roman"/>
        </w:rPr>
        <w:t xml:space="preserve">I also </w:t>
      </w:r>
      <w:r w:rsidRPr="3CB4B1E0" w:rsidR="6015354D">
        <w:rPr>
          <w:rFonts w:ascii="Times New Roman" w:hAnsi="Times New Roman" w:eastAsia="Times New Roman" w:cs="Times New Roman"/>
        </w:rPr>
        <w:t>deleted</w:t>
      </w:r>
      <w:r w:rsidRPr="3CB4B1E0" w:rsidR="6015354D">
        <w:rPr>
          <w:rFonts w:ascii="Times New Roman" w:hAnsi="Times New Roman" w:eastAsia="Times New Roman" w:cs="Times New Roman"/>
        </w:rPr>
        <w:t xml:space="preserve"> the chair that was in</w:t>
      </w:r>
      <w:r w:rsidRPr="3CB4B1E0" w:rsidR="7D9DC46D">
        <w:rPr>
          <w:rFonts w:ascii="Times New Roman" w:hAnsi="Times New Roman" w:eastAsia="Times New Roman" w:cs="Times New Roman"/>
        </w:rPr>
        <w:t xml:space="preserve"> top of the car because I wanted to go a different direction. </w:t>
      </w:r>
    </w:p>
    <w:p w:rsidR="494E6486" w:rsidP="3CB4B1E0" w:rsidRDefault="494E6486" w14:paraId="4B2796BA" w14:textId="616FC217">
      <w:pPr>
        <w:pStyle w:val="Normal"/>
        <w:jc w:val="left"/>
        <w:rPr>
          <w:rFonts w:ascii="Times New Roman" w:hAnsi="Times New Roman" w:eastAsia="Times New Roman" w:cs="Times New Roman"/>
        </w:rPr>
      </w:pPr>
      <w:r w:rsidR="494E6486">
        <w:drawing>
          <wp:inline wp14:editId="7315A70F" wp14:anchorId="7B29E69A">
            <wp:extent cx="4572000" cy="3562350"/>
            <wp:effectExtent l="0" t="0" r="0" b="0"/>
            <wp:docPr id="20177653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dacef56f4347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4E6486" w:rsidP="3CB4B1E0" w:rsidRDefault="494E6486" w14:paraId="37D7FC79" w14:textId="0AD4567D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494E6486">
        <w:rPr>
          <w:rFonts w:ascii="Times New Roman" w:hAnsi="Times New Roman" w:eastAsia="Times New Roman" w:cs="Times New Roman"/>
        </w:rPr>
        <w:t xml:space="preserve">One thing I </w:t>
      </w:r>
      <w:r w:rsidRPr="3CB4B1E0" w:rsidR="494E6486">
        <w:rPr>
          <w:rFonts w:ascii="Times New Roman" w:hAnsi="Times New Roman" w:eastAsia="Times New Roman" w:cs="Times New Roman"/>
        </w:rPr>
        <w:t>didn’t</w:t>
      </w:r>
      <w:r w:rsidRPr="3CB4B1E0" w:rsidR="494E6486">
        <w:rPr>
          <w:rFonts w:ascii="Times New Roman" w:hAnsi="Times New Roman" w:eastAsia="Times New Roman" w:cs="Times New Roman"/>
        </w:rPr>
        <w:t xml:space="preserve"> like about the model at this point was that there were visible gaps around the </w:t>
      </w:r>
      <w:r w:rsidRPr="3CB4B1E0" w:rsidR="494E6486">
        <w:rPr>
          <w:rFonts w:ascii="Times New Roman" w:hAnsi="Times New Roman" w:eastAsia="Times New Roman" w:cs="Times New Roman"/>
        </w:rPr>
        <w:t>tyres</w:t>
      </w:r>
      <w:r w:rsidRPr="3CB4B1E0" w:rsidR="494E6486">
        <w:rPr>
          <w:rFonts w:ascii="Times New Roman" w:hAnsi="Times New Roman" w:eastAsia="Times New Roman" w:cs="Times New Roman"/>
        </w:rPr>
        <w:t xml:space="preserve"> that had no filling them</w:t>
      </w:r>
      <w:r w:rsidRPr="3CB4B1E0" w:rsidR="0784810E">
        <w:rPr>
          <w:rFonts w:ascii="Times New Roman" w:hAnsi="Times New Roman" w:eastAsia="Times New Roman" w:cs="Times New Roman"/>
        </w:rPr>
        <w:t xml:space="preserve">. To solve this, I added a suspension to the bottom of the car and fenders around the </w:t>
      </w:r>
      <w:r w:rsidRPr="3CB4B1E0" w:rsidR="0784810E">
        <w:rPr>
          <w:rFonts w:ascii="Times New Roman" w:hAnsi="Times New Roman" w:eastAsia="Times New Roman" w:cs="Times New Roman"/>
        </w:rPr>
        <w:t>tyres</w:t>
      </w:r>
      <w:r w:rsidRPr="3CB4B1E0" w:rsidR="0784810E">
        <w:rPr>
          <w:rFonts w:ascii="Times New Roman" w:hAnsi="Times New Roman" w:eastAsia="Times New Roman" w:cs="Times New Roman"/>
        </w:rPr>
        <w:t xml:space="preserve">. This made the area surrounding the </w:t>
      </w:r>
      <w:r w:rsidRPr="3CB4B1E0" w:rsidR="0784810E">
        <w:rPr>
          <w:rFonts w:ascii="Times New Roman" w:hAnsi="Times New Roman" w:eastAsia="Times New Roman" w:cs="Times New Roman"/>
        </w:rPr>
        <w:t>tyres</w:t>
      </w:r>
      <w:r w:rsidRPr="3CB4B1E0" w:rsidR="0784810E">
        <w:rPr>
          <w:rFonts w:ascii="Times New Roman" w:hAnsi="Times New Roman" w:eastAsia="Times New Roman" w:cs="Times New Roman"/>
        </w:rPr>
        <w:t xml:space="preserve"> more </w:t>
      </w:r>
      <w:r w:rsidRPr="3CB4B1E0" w:rsidR="5D35F583">
        <w:rPr>
          <w:rFonts w:ascii="Times New Roman" w:hAnsi="Times New Roman" w:eastAsia="Times New Roman" w:cs="Times New Roman"/>
        </w:rPr>
        <w:t>interesting</w:t>
      </w:r>
      <w:r w:rsidRPr="3CB4B1E0" w:rsidR="0784810E">
        <w:rPr>
          <w:rFonts w:ascii="Times New Roman" w:hAnsi="Times New Roman" w:eastAsia="Times New Roman" w:cs="Times New Roman"/>
        </w:rPr>
        <w:t xml:space="preserve"> to look at</w:t>
      </w:r>
      <w:r w:rsidRPr="3CB4B1E0" w:rsidR="52B05682">
        <w:rPr>
          <w:rFonts w:ascii="Times New Roman" w:hAnsi="Times New Roman" w:eastAsia="Times New Roman" w:cs="Times New Roman"/>
        </w:rPr>
        <w:t xml:space="preserve"> </w:t>
      </w:r>
      <w:r w:rsidRPr="3CB4B1E0" w:rsidR="34A59716">
        <w:rPr>
          <w:rFonts w:ascii="Times New Roman" w:hAnsi="Times New Roman" w:eastAsia="Times New Roman" w:cs="Times New Roman"/>
        </w:rPr>
        <w:t>whilst also making the bottom of the car realistic</w:t>
      </w:r>
      <w:r w:rsidRPr="3CB4B1E0" w:rsidR="50C23515">
        <w:rPr>
          <w:rFonts w:ascii="Times New Roman" w:hAnsi="Times New Roman" w:eastAsia="Times New Roman" w:cs="Times New Roman"/>
        </w:rPr>
        <w:t xml:space="preserve"> and interesting.</w:t>
      </w:r>
    </w:p>
    <w:p w:rsidR="50C23515" w:rsidP="3CB4B1E0" w:rsidRDefault="50C23515" w14:paraId="08C352EB" w14:textId="55A9AAE4">
      <w:pPr>
        <w:pStyle w:val="Normal"/>
        <w:jc w:val="left"/>
        <w:rPr>
          <w:rFonts w:ascii="Times New Roman" w:hAnsi="Times New Roman" w:eastAsia="Times New Roman" w:cs="Times New Roman"/>
        </w:rPr>
      </w:pPr>
      <w:r w:rsidR="50C23515">
        <w:drawing>
          <wp:inline wp14:editId="120B91E0" wp14:anchorId="46907A74">
            <wp:extent cx="5943600" cy="3727132"/>
            <wp:effectExtent l="0" t="0" r="0" b="0"/>
            <wp:docPr id="5885269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b158cc17554e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CB4B1E0" w:rsidR="50C23515">
        <w:rPr>
          <w:rFonts w:ascii="Times New Roman" w:hAnsi="Times New Roman" w:eastAsia="Times New Roman" w:cs="Times New Roman"/>
        </w:rPr>
        <w:t xml:space="preserve">After all </w:t>
      </w:r>
      <w:r w:rsidRPr="3CB4B1E0" w:rsidR="24BEA7D4">
        <w:rPr>
          <w:rFonts w:ascii="Times New Roman" w:hAnsi="Times New Roman" w:eastAsia="Times New Roman" w:cs="Times New Roman"/>
        </w:rPr>
        <w:t xml:space="preserve">that I still felt that </w:t>
      </w:r>
      <w:r w:rsidRPr="3CB4B1E0" w:rsidR="4B6402F5">
        <w:rPr>
          <w:rFonts w:ascii="Times New Roman" w:hAnsi="Times New Roman" w:eastAsia="Times New Roman" w:cs="Times New Roman"/>
        </w:rPr>
        <w:t>the model</w:t>
      </w:r>
      <w:r w:rsidRPr="3CB4B1E0" w:rsidR="50C23515">
        <w:rPr>
          <w:rFonts w:ascii="Times New Roman" w:hAnsi="Times New Roman" w:eastAsia="Times New Roman" w:cs="Times New Roman"/>
        </w:rPr>
        <w:t xml:space="preserve"> was quite empty, especially</w:t>
      </w:r>
      <w:r w:rsidRPr="3CB4B1E0" w:rsidR="1976E114">
        <w:rPr>
          <w:rFonts w:ascii="Times New Roman" w:hAnsi="Times New Roman" w:eastAsia="Times New Roman" w:cs="Times New Roman"/>
        </w:rPr>
        <w:t xml:space="preserve"> inside. This led me to model a machine gun and two seats to help </w:t>
      </w:r>
      <w:r w:rsidRPr="3CB4B1E0" w:rsidR="7D068767">
        <w:rPr>
          <w:rFonts w:ascii="Times New Roman" w:hAnsi="Times New Roman" w:eastAsia="Times New Roman" w:cs="Times New Roman"/>
        </w:rPr>
        <w:t>fill out</w:t>
      </w:r>
      <w:r w:rsidRPr="3CB4B1E0" w:rsidR="1976E114">
        <w:rPr>
          <w:rFonts w:ascii="Times New Roman" w:hAnsi="Times New Roman" w:eastAsia="Times New Roman" w:cs="Times New Roman"/>
        </w:rPr>
        <w:t xml:space="preserve"> the interior. </w:t>
      </w:r>
      <w:r w:rsidRPr="3CB4B1E0" w:rsidR="611872D8">
        <w:rPr>
          <w:rFonts w:ascii="Times New Roman" w:hAnsi="Times New Roman" w:eastAsia="Times New Roman" w:cs="Times New Roman"/>
        </w:rPr>
        <w:t>There were still some gaps that were that were visible when looking through the front of the car, but I kept these as it</w:t>
      </w:r>
      <w:r w:rsidRPr="3CB4B1E0" w:rsidR="5B91F11B">
        <w:rPr>
          <w:rFonts w:ascii="Times New Roman" w:hAnsi="Times New Roman" w:eastAsia="Times New Roman" w:cs="Times New Roman"/>
        </w:rPr>
        <w:t>.</w:t>
      </w:r>
    </w:p>
    <w:p w:rsidR="5B91F11B" w:rsidP="3CB4B1E0" w:rsidRDefault="5B91F11B" w14:paraId="04D2CFF4" w14:textId="355E08C3">
      <w:pPr>
        <w:pStyle w:val="Normal"/>
        <w:jc w:val="left"/>
        <w:rPr>
          <w:rFonts w:ascii="Times New Roman" w:hAnsi="Times New Roman" w:eastAsia="Times New Roman" w:cs="Times New Roman"/>
          <w:sz w:val="36"/>
          <w:szCs w:val="36"/>
          <w:u w:val="single"/>
        </w:rPr>
      </w:pPr>
      <w:r w:rsidRPr="3CB4B1E0" w:rsidR="5B91F11B">
        <w:rPr>
          <w:rFonts w:ascii="Times New Roman" w:hAnsi="Times New Roman" w:eastAsia="Times New Roman" w:cs="Times New Roman"/>
          <w:sz w:val="36"/>
          <w:szCs w:val="36"/>
          <w:u w:val="single"/>
        </w:rPr>
        <w:t>UV Mapping</w:t>
      </w:r>
      <w:r w:rsidRPr="3CB4B1E0" w:rsidR="61C115C3">
        <w:rPr>
          <w:rFonts w:ascii="Times New Roman" w:hAnsi="Times New Roman" w:eastAsia="Times New Roman" w:cs="Times New Roman"/>
          <w:sz w:val="36"/>
          <w:szCs w:val="36"/>
          <w:u w:val="single"/>
        </w:rPr>
        <w:t xml:space="preserve"> and Texturing</w:t>
      </w:r>
    </w:p>
    <w:p w:rsidR="5B91F11B" w:rsidP="3CB4B1E0" w:rsidRDefault="5B91F11B" w14:paraId="47FA005B" w14:textId="2AB39107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3CB4B1E0" w:rsidR="5B91F11B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Before adding </w:t>
      </w:r>
      <w:r w:rsidRPr="3CB4B1E0" w:rsidR="099B7E2E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textures to the models, I had to change the UVs and make them more useable within substance painter. </w:t>
      </w:r>
      <w:r w:rsidRPr="3CB4B1E0" w:rsidR="526155F0">
        <w:rPr>
          <w:rFonts w:ascii="Times New Roman" w:hAnsi="Times New Roman" w:eastAsia="Times New Roman" w:cs="Times New Roman"/>
          <w:sz w:val="22"/>
          <w:szCs w:val="22"/>
          <w:u w:val="none"/>
        </w:rPr>
        <w:t>To do this I opened the UV editor, pressed automate, which automaticall</w:t>
      </w:r>
      <w:r w:rsidRPr="3CB4B1E0" w:rsidR="31B3C889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y cut the polygons to what the program </w:t>
      </w:r>
      <w:r w:rsidRPr="3CB4B1E0" w:rsidR="720D595A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believes are the most logical points. I then would select “Layout” which would arrange the </w:t>
      </w:r>
      <w:r w:rsidRPr="3CB4B1E0" w:rsidR="720D595A">
        <w:rPr>
          <w:rFonts w:ascii="Times New Roman" w:hAnsi="Times New Roman" w:eastAsia="Times New Roman" w:cs="Times New Roman"/>
          <w:sz w:val="22"/>
          <w:szCs w:val="22"/>
          <w:u w:val="none"/>
        </w:rPr>
        <w:t>polygons</w:t>
      </w:r>
      <w:r w:rsidRPr="3CB4B1E0" w:rsidR="720D595A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to fill out the entire UV square. </w:t>
      </w:r>
    </w:p>
    <w:p w:rsidR="720D595A" w:rsidP="3CB4B1E0" w:rsidRDefault="720D595A" w14:paraId="78A0702E" w14:textId="32D96964">
      <w:pPr>
        <w:pStyle w:val="Normal"/>
        <w:jc w:val="left"/>
        <w:rPr>
          <w:rFonts w:ascii="Times New Roman" w:hAnsi="Times New Roman" w:eastAsia="Times New Roman" w:cs="Times New Roman"/>
        </w:rPr>
      </w:pPr>
      <w:r w:rsidR="720D595A">
        <w:drawing>
          <wp:inline wp14:editId="03EBDDE2" wp14:anchorId="49646F3A">
            <wp:extent cx="4572000" cy="3257550"/>
            <wp:effectExtent l="0" t="0" r="0" b="0"/>
            <wp:docPr id="2482971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59ad6ae6304a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0D595A" w:rsidP="3CB4B1E0" w:rsidRDefault="720D595A" w14:paraId="16F484CA" w14:textId="549C3881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720D595A">
        <w:rPr>
          <w:rFonts w:ascii="Times New Roman" w:hAnsi="Times New Roman" w:eastAsia="Times New Roman" w:cs="Times New Roman"/>
        </w:rPr>
        <w:t>This method worked on all my models</w:t>
      </w:r>
      <w:r w:rsidRPr="3CB4B1E0" w:rsidR="2795728B">
        <w:rPr>
          <w:rFonts w:ascii="Times New Roman" w:hAnsi="Times New Roman" w:eastAsia="Times New Roman" w:cs="Times New Roman"/>
        </w:rPr>
        <w:t xml:space="preserve"> with some I adjusted slightly due to overlapping UV lines which I simply fix using the cut tool and m</w:t>
      </w:r>
      <w:r w:rsidRPr="3CB4B1E0" w:rsidR="663A57BC">
        <w:rPr>
          <w:rFonts w:ascii="Times New Roman" w:hAnsi="Times New Roman" w:eastAsia="Times New Roman" w:cs="Times New Roman"/>
        </w:rPr>
        <w:t>o</w:t>
      </w:r>
      <w:r w:rsidRPr="3CB4B1E0" w:rsidR="2795728B">
        <w:rPr>
          <w:rFonts w:ascii="Times New Roman" w:hAnsi="Times New Roman" w:eastAsia="Times New Roman" w:cs="Times New Roman"/>
        </w:rPr>
        <w:t>ving the faces in the UV ed</w:t>
      </w:r>
      <w:r w:rsidRPr="3CB4B1E0" w:rsidR="11A48BBF">
        <w:rPr>
          <w:rFonts w:ascii="Times New Roman" w:hAnsi="Times New Roman" w:eastAsia="Times New Roman" w:cs="Times New Roman"/>
        </w:rPr>
        <w:t>itor.</w:t>
      </w:r>
      <w:r w:rsidRPr="3CB4B1E0" w:rsidR="272B94EA">
        <w:rPr>
          <w:rFonts w:ascii="Times New Roman" w:hAnsi="Times New Roman" w:eastAsia="Times New Roman" w:cs="Times New Roman"/>
        </w:rPr>
        <w:t xml:space="preserve"> Pictured above is the final UV for the main body of the car. </w:t>
      </w:r>
    </w:p>
    <w:p w:rsidR="26FF6877" w:rsidP="3CB4B1E0" w:rsidRDefault="26FF6877" w14:paraId="0FE8DC5B" w14:textId="757CA437">
      <w:pPr>
        <w:pStyle w:val="Normal"/>
        <w:jc w:val="left"/>
        <w:rPr>
          <w:rFonts w:ascii="Times New Roman" w:hAnsi="Times New Roman" w:eastAsia="Times New Roman" w:cs="Times New Roman"/>
        </w:rPr>
      </w:pPr>
      <w:r w:rsidR="26FF6877">
        <w:drawing>
          <wp:inline wp14:editId="2C48DB7A" wp14:anchorId="70E809B2">
            <wp:extent cx="4572000" cy="2486025"/>
            <wp:effectExtent l="0" t="0" r="0" b="0"/>
            <wp:docPr id="11256103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c7dbeb363f4a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FF6877" w:rsidP="3CB4B1E0" w:rsidRDefault="26FF6877" w14:paraId="308CAA68" w14:textId="2AE26A39">
      <w:pPr>
        <w:pStyle w:val="Normal"/>
        <w:jc w:val="left"/>
        <w:rPr>
          <w:rFonts w:ascii="Times New Roman" w:hAnsi="Times New Roman" w:eastAsia="Times New Roman" w:cs="Times New Roman"/>
        </w:rPr>
      </w:pPr>
      <w:r w:rsidRPr="3CB4B1E0" w:rsidR="26FF6877">
        <w:rPr>
          <w:rFonts w:ascii="Times New Roman" w:hAnsi="Times New Roman" w:eastAsia="Times New Roman" w:cs="Times New Roman"/>
        </w:rPr>
        <w:t xml:space="preserve">Once the Uvs were completed I exported the models as OBJ. Files and brought them into Substance Painter. </w:t>
      </w:r>
      <w:r w:rsidRPr="3CB4B1E0" w:rsidR="37DDD4DA">
        <w:rPr>
          <w:rFonts w:ascii="Times New Roman" w:hAnsi="Times New Roman" w:eastAsia="Times New Roman" w:cs="Times New Roman"/>
        </w:rPr>
        <w:t>The base material is a dark metalk that I then added a rust effect to so that it seemed aged or used. I also added some gold to the front, to sho</w:t>
      </w:r>
      <w:r w:rsidRPr="3CB4B1E0" w:rsidR="7A2BEA74">
        <w:rPr>
          <w:rFonts w:ascii="Times New Roman" w:hAnsi="Times New Roman" w:eastAsia="Times New Roman" w:cs="Times New Roman"/>
        </w:rPr>
        <w:t xml:space="preserve">w that whoever owns the car is </w:t>
      </w:r>
      <w:r w:rsidRPr="3CB4B1E0" w:rsidR="7A2BEA74">
        <w:rPr>
          <w:rFonts w:ascii="Times New Roman" w:hAnsi="Times New Roman" w:eastAsia="Times New Roman" w:cs="Times New Roman"/>
        </w:rPr>
        <w:t>very dangerous</w:t>
      </w:r>
      <w:r w:rsidRPr="3CB4B1E0" w:rsidR="7A2BEA74">
        <w:rPr>
          <w:rFonts w:ascii="Times New Roman" w:hAnsi="Times New Roman" w:eastAsia="Times New Roman" w:cs="Times New Roman"/>
        </w:rPr>
        <w:t xml:space="preserve"> as he has </w:t>
      </w:r>
      <w:r w:rsidRPr="3CB4B1E0" w:rsidR="7A2BEA74">
        <w:rPr>
          <w:rFonts w:ascii="Times New Roman" w:hAnsi="Times New Roman" w:eastAsia="Times New Roman" w:cs="Times New Roman"/>
        </w:rPr>
        <w:t>maintained</w:t>
      </w:r>
      <w:r w:rsidRPr="3CB4B1E0" w:rsidR="7A2BEA74">
        <w:rPr>
          <w:rFonts w:ascii="Times New Roman" w:hAnsi="Times New Roman" w:eastAsia="Times New Roman" w:cs="Times New Roman"/>
        </w:rPr>
        <w:t xml:space="preserve"> and uses a lot of valuable resources. I also made the compartment at the back steel as i</w:t>
      </w:r>
      <w:r w:rsidRPr="3CB4B1E0" w:rsidR="686F5436">
        <w:rPr>
          <w:rFonts w:ascii="Times New Roman" w:hAnsi="Times New Roman" w:eastAsia="Times New Roman" w:cs="Times New Roman"/>
        </w:rPr>
        <w:t>s</w:t>
      </w:r>
      <w:r w:rsidRPr="3CB4B1E0" w:rsidR="7A2BEA74">
        <w:rPr>
          <w:rFonts w:ascii="Times New Roman" w:hAnsi="Times New Roman" w:eastAsia="Times New Roman" w:cs="Times New Roman"/>
        </w:rPr>
        <w:t xml:space="preserve"> </w:t>
      </w:r>
      <w:bookmarkStart w:name="_Int_J0UWu9BR" w:id="534127220"/>
      <w:r w:rsidRPr="3CB4B1E0" w:rsidR="7A2BEA74">
        <w:rPr>
          <w:rFonts w:ascii="Times New Roman" w:hAnsi="Times New Roman" w:eastAsia="Times New Roman" w:cs="Times New Roman"/>
        </w:rPr>
        <w:t>it</w:t>
      </w:r>
      <w:bookmarkEnd w:id="534127220"/>
      <w:r w:rsidRPr="3CB4B1E0" w:rsidR="7A2BEA74">
        <w:rPr>
          <w:rFonts w:ascii="Times New Roman" w:hAnsi="Times New Roman" w:eastAsia="Times New Roman" w:cs="Times New Roman"/>
        </w:rPr>
        <w:t xml:space="preserve"> </w:t>
      </w:r>
      <w:r w:rsidRPr="3CB4B1E0" w:rsidR="68008B8C">
        <w:rPr>
          <w:rFonts w:ascii="Times New Roman" w:hAnsi="Times New Roman" w:eastAsia="Times New Roman" w:cs="Times New Roman"/>
        </w:rPr>
        <w:t xml:space="preserve">meant to luck improvised and </w:t>
      </w:r>
      <w:bookmarkStart w:name="_Int_9h4VLGYf" w:id="1952200463"/>
      <w:r w:rsidRPr="3CB4B1E0" w:rsidR="68008B8C">
        <w:rPr>
          <w:rFonts w:ascii="Times New Roman" w:hAnsi="Times New Roman" w:eastAsia="Times New Roman" w:cs="Times New Roman"/>
        </w:rPr>
        <w:t>and</w:t>
      </w:r>
      <w:bookmarkEnd w:id="1952200463"/>
      <w:r w:rsidRPr="3CB4B1E0" w:rsidR="68008B8C">
        <w:rPr>
          <w:rFonts w:ascii="Times New Roman" w:hAnsi="Times New Roman" w:eastAsia="Times New Roman" w:cs="Times New Roman"/>
        </w:rPr>
        <w:t xml:space="preserve"> simple</w:t>
      </w:r>
      <w:r w:rsidRPr="3CB4B1E0" w:rsidR="67DAAFA6">
        <w:rPr>
          <w:rFonts w:ascii="Times New Roman" w:hAnsi="Times New Roman" w:eastAsia="Times New Roman" w:cs="Times New Roman"/>
        </w:rPr>
        <w:t>.</w:t>
      </w:r>
      <w:r w:rsidRPr="3CB4B1E0" w:rsidR="68008B8C">
        <w:rPr>
          <w:rFonts w:ascii="Times New Roman" w:hAnsi="Times New Roman" w:eastAsia="Times New Roman" w:cs="Times New Roman"/>
        </w:rPr>
        <w:t xml:space="preserve"> </w:t>
      </w:r>
    </w:p>
    <w:p w:rsidR="5FD09061" w:rsidP="3CB4B1E0" w:rsidRDefault="5FD09061" w14:paraId="1CE6715B" w14:textId="2DDE967B">
      <w:pPr>
        <w:pStyle w:val="Normal"/>
        <w:jc w:val="left"/>
      </w:pPr>
      <w:r w:rsidR="5FD09061">
        <w:drawing>
          <wp:inline wp14:editId="0E0CD368" wp14:anchorId="22EBE2FC">
            <wp:extent cx="4572000" cy="3533775"/>
            <wp:effectExtent l="0" t="0" r="0" b="0"/>
            <wp:docPr id="1501319390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9895e3206442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B80ABB" w:rsidP="3CB4B1E0" w:rsidRDefault="0FB80ABB" w14:paraId="5151047B" w14:textId="5BC71B51">
      <w:pPr>
        <w:pStyle w:val="Normal"/>
        <w:jc w:val="left"/>
        <w:rPr>
          <w:sz w:val="22"/>
          <w:szCs w:val="22"/>
          <w:u w:val="none"/>
        </w:rPr>
      </w:pPr>
      <w:r w:rsidRPr="3CB4B1E0" w:rsidR="0FB80ABB">
        <w:rPr>
          <w:sz w:val="22"/>
          <w:szCs w:val="22"/>
          <w:u w:val="none"/>
        </w:rPr>
        <w:t>To make the steel seem this way I painted more steel over the edges to make it seem welded together.</w:t>
      </w:r>
      <w:r w:rsidRPr="3CB4B1E0" w:rsidR="6267140E">
        <w:rPr>
          <w:sz w:val="22"/>
          <w:szCs w:val="22"/>
          <w:u w:val="none"/>
        </w:rPr>
        <w:t xml:space="preserve"> One tool within substance painter allowed to fill-in individual polygons so I used this tool in combination with adding a black mask to add all these </w:t>
      </w:r>
      <w:r w:rsidRPr="3CB4B1E0" w:rsidR="75856DC2">
        <w:rPr>
          <w:sz w:val="22"/>
          <w:szCs w:val="22"/>
          <w:u w:val="none"/>
        </w:rPr>
        <w:t>varied materials</w:t>
      </w:r>
      <w:r w:rsidRPr="3CB4B1E0" w:rsidR="6267140E">
        <w:rPr>
          <w:sz w:val="22"/>
          <w:szCs w:val="22"/>
          <w:u w:val="none"/>
        </w:rPr>
        <w:t>. F</w:t>
      </w:r>
      <w:r w:rsidRPr="3CB4B1E0" w:rsidR="4EDE193F">
        <w:rPr>
          <w:sz w:val="22"/>
          <w:szCs w:val="22"/>
          <w:u w:val="none"/>
        </w:rPr>
        <w:t xml:space="preserve">or the rust I decreased the </w:t>
      </w:r>
      <w:r w:rsidRPr="3CB4B1E0" w:rsidR="11051E0F">
        <w:rPr>
          <w:sz w:val="22"/>
          <w:szCs w:val="22"/>
          <w:u w:val="none"/>
        </w:rPr>
        <w:t xml:space="preserve">opacity of the brush it </w:t>
      </w:r>
      <w:r w:rsidRPr="3CB4B1E0" w:rsidR="5B84353C">
        <w:rPr>
          <w:sz w:val="22"/>
          <w:szCs w:val="22"/>
          <w:u w:val="none"/>
        </w:rPr>
        <w:t>plastered</w:t>
      </w:r>
      <w:r w:rsidRPr="3CB4B1E0" w:rsidR="11051E0F">
        <w:rPr>
          <w:sz w:val="22"/>
          <w:szCs w:val="22"/>
          <w:u w:val="none"/>
        </w:rPr>
        <w:t xml:space="preserve"> it over most of them model making it </w:t>
      </w:r>
      <w:r w:rsidRPr="3CB4B1E0" w:rsidR="7A52A752">
        <w:rPr>
          <w:sz w:val="22"/>
          <w:szCs w:val="22"/>
          <w:u w:val="none"/>
        </w:rPr>
        <w:t>seem</w:t>
      </w:r>
      <w:r w:rsidRPr="3CB4B1E0" w:rsidR="11051E0F">
        <w:rPr>
          <w:sz w:val="22"/>
          <w:szCs w:val="22"/>
          <w:u w:val="none"/>
        </w:rPr>
        <w:t xml:space="preserve"> natural and not too harsh. I continued to use this method for the rest of my textures.</w:t>
      </w:r>
    </w:p>
    <w:p w:rsidR="6AE23974" w:rsidP="3CB4B1E0" w:rsidRDefault="6AE23974" w14:paraId="1327ED55" w14:textId="63DE46F0">
      <w:pPr>
        <w:pStyle w:val="Normal"/>
        <w:jc w:val="left"/>
      </w:pPr>
      <w:r w:rsidR="6AE23974">
        <w:drawing>
          <wp:inline wp14:editId="6BFFD603" wp14:anchorId="7EBACE06">
            <wp:extent cx="4572000" cy="3943350"/>
            <wp:effectExtent l="0" t="0" r="0" b="0"/>
            <wp:docPr id="6757626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e4694d74e947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05159F" w:rsidP="3CB4B1E0" w:rsidRDefault="3E05159F" w14:paraId="657DF691" w14:textId="7F29E9AE">
      <w:pPr>
        <w:pStyle w:val="Normal"/>
        <w:jc w:val="left"/>
        <w:rPr>
          <w:sz w:val="22"/>
          <w:szCs w:val="22"/>
          <w:u w:val="none"/>
        </w:rPr>
      </w:pPr>
      <w:r w:rsidRPr="3CB4B1E0" w:rsidR="3E05159F">
        <w:rPr>
          <w:sz w:val="22"/>
          <w:szCs w:val="22"/>
          <w:u w:val="none"/>
        </w:rPr>
        <w:t xml:space="preserve">After exporting the </w:t>
      </w:r>
      <w:r w:rsidRPr="3CB4B1E0" w:rsidR="21F92930">
        <w:rPr>
          <w:sz w:val="22"/>
          <w:szCs w:val="22"/>
          <w:u w:val="none"/>
        </w:rPr>
        <w:t>texture,</w:t>
      </w:r>
      <w:r w:rsidRPr="3CB4B1E0" w:rsidR="3E05159F">
        <w:rPr>
          <w:sz w:val="22"/>
          <w:szCs w:val="22"/>
          <w:u w:val="none"/>
        </w:rPr>
        <w:t xml:space="preserve"> I ran into a problem with the UV of the vehicle.  </w:t>
      </w:r>
      <w:r w:rsidRPr="3CB4B1E0" w:rsidR="096EBB46">
        <w:rPr>
          <w:sz w:val="22"/>
          <w:szCs w:val="22"/>
          <w:u w:val="none"/>
        </w:rPr>
        <w:t xml:space="preserve">Whenever I added a material to the model some of the faces turned black and were reversed for some reason. I tried reversing the individual </w:t>
      </w:r>
      <w:r w:rsidRPr="3CB4B1E0" w:rsidR="73F0CC5B">
        <w:rPr>
          <w:sz w:val="22"/>
          <w:szCs w:val="22"/>
          <w:u w:val="none"/>
        </w:rPr>
        <w:t>faces,</w:t>
      </w:r>
      <w:r w:rsidRPr="3CB4B1E0" w:rsidR="096EBB46">
        <w:rPr>
          <w:sz w:val="22"/>
          <w:szCs w:val="22"/>
          <w:u w:val="none"/>
        </w:rPr>
        <w:t xml:space="preserve"> but it </w:t>
      </w:r>
      <w:r w:rsidRPr="3CB4B1E0" w:rsidR="68ADB498">
        <w:rPr>
          <w:sz w:val="22"/>
          <w:szCs w:val="22"/>
          <w:u w:val="none"/>
        </w:rPr>
        <w:t>did not</w:t>
      </w:r>
      <w:r w:rsidRPr="3CB4B1E0" w:rsidR="096EBB46">
        <w:rPr>
          <w:sz w:val="22"/>
          <w:szCs w:val="22"/>
          <w:u w:val="none"/>
        </w:rPr>
        <w:t xml:space="preserve"> work. I had a h</w:t>
      </w:r>
      <w:r w:rsidRPr="3CB4B1E0" w:rsidR="35BAAFD4">
        <w:rPr>
          <w:sz w:val="22"/>
          <w:szCs w:val="22"/>
          <w:u w:val="none"/>
        </w:rPr>
        <w:t xml:space="preserve">unch that it was the fenders that caused the mesh to break so I went back to </w:t>
      </w:r>
      <w:r w:rsidRPr="3CB4B1E0" w:rsidR="35BAAFD4">
        <w:rPr>
          <w:sz w:val="22"/>
          <w:szCs w:val="22"/>
          <w:u w:val="none"/>
        </w:rPr>
        <w:t>a previous</w:t>
      </w:r>
      <w:r w:rsidRPr="3CB4B1E0" w:rsidR="35BAAFD4">
        <w:rPr>
          <w:sz w:val="22"/>
          <w:szCs w:val="22"/>
          <w:u w:val="none"/>
        </w:rPr>
        <w:t xml:space="preserve"> save without the fenders and replaced this mesh with that mesh. </w:t>
      </w:r>
      <w:r w:rsidRPr="3CB4B1E0" w:rsidR="5F8C399A">
        <w:rPr>
          <w:sz w:val="22"/>
          <w:szCs w:val="22"/>
          <w:u w:val="none"/>
        </w:rPr>
        <w:t xml:space="preserve">This worked and enabled me to add the texture. </w:t>
      </w:r>
      <w:r w:rsidRPr="3CB4B1E0" w:rsidR="1051F599">
        <w:rPr>
          <w:sz w:val="22"/>
          <w:szCs w:val="22"/>
          <w:u w:val="none"/>
        </w:rPr>
        <w:t xml:space="preserve">I then </w:t>
      </w:r>
      <w:r w:rsidRPr="3CB4B1E0" w:rsidR="37D5F17B">
        <w:rPr>
          <w:sz w:val="22"/>
          <w:szCs w:val="22"/>
          <w:u w:val="none"/>
        </w:rPr>
        <w:t>made the</w:t>
      </w:r>
      <w:r w:rsidRPr="3CB4B1E0" w:rsidR="1051F599">
        <w:rPr>
          <w:sz w:val="22"/>
          <w:szCs w:val="22"/>
          <w:u w:val="none"/>
        </w:rPr>
        <w:t xml:space="preserve"> fender again, and the texture remained working.</w:t>
      </w:r>
    </w:p>
    <w:p w:rsidR="5F8C399A" w:rsidP="3CB4B1E0" w:rsidRDefault="5F8C399A" w14:paraId="5133B4E5" w14:textId="1C5572CB">
      <w:pPr>
        <w:pStyle w:val="Normal"/>
        <w:jc w:val="left"/>
        <w:rPr>
          <w:sz w:val="22"/>
          <w:szCs w:val="22"/>
          <w:u w:val="none"/>
        </w:rPr>
      </w:pPr>
      <w:r w:rsidRPr="3CB4B1E0" w:rsidR="5F8C399A">
        <w:rPr>
          <w:sz w:val="22"/>
          <w:szCs w:val="22"/>
          <w:u w:val="none"/>
        </w:rPr>
        <w:t xml:space="preserve">Another issue I have faced was the UVS of the “Boom Sticks.” </w:t>
      </w:r>
      <w:r w:rsidRPr="3CB4B1E0" w:rsidR="771CFB00">
        <w:rPr>
          <w:sz w:val="22"/>
          <w:szCs w:val="22"/>
          <w:u w:val="none"/>
        </w:rPr>
        <w:t xml:space="preserve">The issue was I had already duplicated and rotated the spears before adding the texture. This meant that the automated UVs were never the same so textures </w:t>
      </w:r>
      <w:r w:rsidRPr="3CB4B1E0" w:rsidR="64F19C18">
        <w:rPr>
          <w:sz w:val="22"/>
          <w:szCs w:val="22"/>
          <w:u w:val="none"/>
        </w:rPr>
        <w:t>would not</w:t>
      </w:r>
      <w:r w:rsidRPr="3CB4B1E0" w:rsidR="771CFB00">
        <w:rPr>
          <w:sz w:val="22"/>
          <w:szCs w:val="22"/>
          <w:u w:val="none"/>
        </w:rPr>
        <w:t xml:space="preserve"> be </w:t>
      </w:r>
      <w:r w:rsidRPr="3CB4B1E0" w:rsidR="1D23A0C0">
        <w:rPr>
          <w:sz w:val="22"/>
          <w:szCs w:val="22"/>
          <w:u w:val="none"/>
        </w:rPr>
        <w:t xml:space="preserve">aligned properly with the model. It was an easy fix; I simply </w:t>
      </w:r>
      <w:r w:rsidRPr="3CB4B1E0" w:rsidR="1D23A0C0">
        <w:rPr>
          <w:sz w:val="22"/>
          <w:szCs w:val="22"/>
          <w:u w:val="none"/>
        </w:rPr>
        <w:t>deleted</w:t>
      </w:r>
      <w:r w:rsidRPr="3CB4B1E0" w:rsidR="1D23A0C0">
        <w:rPr>
          <w:sz w:val="22"/>
          <w:szCs w:val="22"/>
          <w:u w:val="none"/>
        </w:rPr>
        <w:t xml:space="preserve"> the duplicates and then re-duplicated it once I had already </w:t>
      </w:r>
      <w:r w:rsidRPr="3CB4B1E0" w:rsidR="2A9AAD0D">
        <w:rPr>
          <w:sz w:val="22"/>
          <w:szCs w:val="22"/>
          <w:u w:val="none"/>
        </w:rPr>
        <w:t>placed</w:t>
      </w:r>
      <w:r w:rsidRPr="3CB4B1E0" w:rsidR="1D23A0C0">
        <w:rPr>
          <w:sz w:val="22"/>
          <w:szCs w:val="22"/>
          <w:u w:val="none"/>
        </w:rPr>
        <w:t xml:space="preserve"> the textures upon them.</w:t>
      </w:r>
    </w:p>
    <w:p w:rsidR="7466C563" w:rsidP="3CB4B1E0" w:rsidRDefault="7466C563" w14:paraId="03DAAD68" w14:textId="26F2E9DA">
      <w:pPr>
        <w:pStyle w:val="Normal"/>
        <w:jc w:val="left"/>
      </w:pPr>
      <w:r w:rsidR="7466C563">
        <w:drawing>
          <wp:inline wp14:editId="716A0B6E" wp14:anchorId="6259C4CE">
            <wp:extent cx="3305175" cy="4572000"/>
            <wp:effectExtent l="0" t="0" r="0" b="0"/>
            <wp:docPr id="20545413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2db29e092a47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66C563" w:rsidP="3CB4B1E0" w:rsidRDefault="7466C563" w14:paraId="77C455C8" w14:textId="31D4FD0E">
      <w:pPr>
        <w:pStyle w:val="Normal"/>
        <w:jc w:val="left"/>
      </w:pPr>
      <w:r w:rsidR="7466C563">
        <w:rPr/>
        <w:t>You can see in this image that the texture does not align at all to the mesh as the UV</w:t>
      </w:r>
      <w:r w:rsidR="7466C563">
        <w:rPr/>
        <w:t xml:space="preserve"> </w:t>
      </w:r>
      <w:r w:rsidR="7466C563">
        <w:rPr/>
        <w:t>was different for this than the others.</w:t>
      </w:r>
    </w:p>
    <w:p w:rsidR="62D84AD6" w:rsidP="3CB4B1E0" w:rsidRDefault="62D84AD6" w14:paraId="1B57BD69" w14:textId="32C4F4DA">
      <w:pPr>
        <w:pStyle w:val="Normal"/>
        <w:jc w:val="left"/>
      </w:pPr>
      <w:r w:rsidR="62D84AD6">
        <w:drawing>
          <wp:inline wp14:editId="6CFA14E3" wp14:anchorId="5AC025B7">
            <wp:extent cx="4572000" cy="2486025"/>
            <wp:effectExtent l="0" t="0" r="0" b="0"/>
            <wp:docPr id="17144454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120359c4844fb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D84AD6" w:rsidP="3CB4B1E0" w:rsidRDefault="62D84AD6" w14:paraId="4D5A285C" w14:textId="77D1683A">
      <w:pPr>
        <w:pStyle w:val="Normal"/>
        <w:jc w:val="left"/>
      </w:pPr>
      <w:r w:rsidR="62D84AD6">
        <w:rPr/>
        <w:t xml:space="preserve">In this image you can see that the texture line up </w:t>
      </w:r>
      <w:r w:rsidR="62D84AD6">
        <w:rPr/>
        <w:t>properly</w:t>
      </w:r>
      <w:r w:rsidR="62D84AD6">
        <w:rPr/>
        <w:t xml:space="preserve"> with the meshes.</w:t>
      </w:r>
    </w:p>
    <w:p w:rsidR="4ADEE1B7" w:rsidP="3CB4B1E0" w:rsidRDefault="4ADEE1B7" w14:paraId="279F0915" w14:textId="25528BEA">
      <w:pPr>
        <w:pStyle w:val="Normal"/>
        <w:jc w:val="left"/>
      </w:pPr>
      <w:r w:rsidR="4ADEE1B7">
        <w:drawing>
          <wp:inline wp14:editId="5AF1F798" wp14:anchorId="7362F719">
            <wp:extent cx="6210300" cy="3131026"/>
            <wp:effectExtent l="0" t="0" r="0" b="0"/>
            <wp:docPr id="16517902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9d8d7840064f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13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DEE1B7" w:rsidP="3CB4B1E0" w:rsidRDefault="4ADEE1B7" w14:paraId="5B798B7A" w14:textId="50815667">
      <w:pPr>
        <w:pStyle w:val="Normal"/>
        <w:jc w:val="left"/>
      </w:pPr>
      <w:r w:rsidR="4ADEE1B7">
        <w:rPr/>
        <w:t xml:space="preserve">For the rest of textures, I used similar </w:t>
      </w:r>
      <w:r w:rsidR="29E3D3C1">
        <w:rPr/>
        <w:t xml:space="preserve">techniques to add “wear and tear” to the </w:t>
      </w:r>
      <w:r w:rsidR="3D022D75">
        <w:rPr/>
        <w:t>model</w:t>
      </w:r>
      <w:r w:rsidR="29E3D3C1">
        <w:rPr/>
        <w:t xml:space="preserve">. With the </w:t>
      </w:r>
      <w:r w:rsidR="29E3D3C1">
        <w:rPr/>
        <w:t>tyres</w:t>
      </w:r>
      <w:r w:rsidR="29E3D3C1">
        <w:rPr/>
        <w:t xml:space="preserve"> </w:t>
      </w:r>
      <w:r w:rsidR="0CCFCB99">
        <w:rPr/>
        <w:t>the rust material</w:t>
      </w:r>
      <w:r w:rsidR="29E3D3C1">
        <w:rPr/>
        <w:t xml:space="preserve"> also worked as a dirt</w:t>
      </w:r>
      <w:r w:rsidR="5630B8AB">
        <w:rPr/>
        <w:t>/</w:t>
      </w:r>
      <w:r w:rsidR="29E3D3C1">
        <w:rPr/>
        <w:t>s</w:t>
      </w:r>
      <w:r w:rsidR="29E3D3C1">
        <w:rPr/>
        <w:t xml:space="preserve">and effect so </w:t>
      </w:r>
      <w:r w:rsidR="3A6FDEC8">
        <w:rPr/>
        <w:t>added</w:t>
      </w:r>
      <w:r w:rsidR="116747ED">
        <w:rPr/>
        <w:t xml:space="preserve"> a thin layer of that over the wheels, whilst adding a damaged </w:t>
      </w:r>
      <w:r w:rsidR="74CADF44">
        <w:rPr/>
        <w:t>rubber effect underneath. For the suspension and footsteps, I allowed th</w:t>
      </w:r>
      <w:r w:rsidR="1EA33D5F">
        <w:rPr/>
        <w:t>em to look a lot more rusted as they would be less maintained and would take more damage. I then added</w:t>
      </w:r>
      <w:r w:rsidR="21CF6C04">
        <w:rPr/>
        <w:t xml:space="preserve"> </w:t>
      </w:r>
      <w:r w:rsidR="21CF6C04">
        <w:rPr/>
        <w:t>a</w:t>
      </w:r>
      <w:r w:rsidR="1EA33D5F">
        <w:rPr/>
        <w:t xml:space="preserve"> </w:t>
      </w:r>
      <w:r w:rsidR="1F875AD6">
        <w:rPr/>
        <w:t>glass</w:t>
      </w:r>
      <w:r w:rsidR="1EA33D5F">
        <w:rPr/>
        <w:t xml:space="preserve">/reflective </w:t>
      </w:r>
      <w:r w:rsidR="29EB041F">
        <w:rPr/>
        <w:t>material</w:t>
      </w:r>
      <w:r w:rsidR="1EA33D5F">
        <w:rPr/>
        <w:t xml:space="preserve"> to the </w:t>
      </w:r>
      <w:r w:rsidR="31D94A6B">
        <w:rPr/>
        <w:t>windows.</w:t>
      </w:r>
      <w:r w:rsidR="6AE4E95A">
        <w:rPr/>
        <w:t xml:space="preserve"> </w:t>
      </w:r>
    </w:p>
    <w:p w:rsidR="26E80749" w:rsidP="3CB4B1E0" w:rsidRDefault="26E80749" w14:paraId="784DA154" w14:textId="0D9B12DD">
      <w:pPr>
        <w:pStyle w:val="Normal"/>
        <w:jc w:val="left"/>
      </w:pPr>
      <w:r w:rsidR="26E80749">
        <w:drawing>
          <wp:inline wp14:editId="15C7922D" wp14:anchorId="6AD62E76">
            <wp:extent cx="4572000" cy="2571750"/>
            <wp:effectExtent l="0" t="0" r="0" b="0"/>
            <wp:docPr id="7355969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9120bd7a234e2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E80749" w:rsidP="3CB4B1E0" w:rsidRDefault="26E80749" w14:paraId="44AFDA52" w14:textId="44793B88">
      <w:pPr>
        <w:pStyle w:val="Normal"/>
        <w:jc w:val="left"/>
      </w:pPr>
      <w:r w:rsidR="26E80749">
        <w:rPr/>
        <w:t>Above is also an example of me increasing the “</w:t>
      </w:r>
      <w:r w:rsidR="26E80749">
        <w:rPr/>
        <w:t>metalness</w:t>
      </w:r>
      <w:r w:rsidR="26E80749">
        <w:rPr/>
        <w:t xml:space="preserve">” of the materials to make them look more realistic. I used this feature on most of </w:t>
      </w:r>
      <w:r w:rsidR="0C8BA6CE">
        <w:rPr/>
        <w:t xml:space="preserve">the metal </w:t>
      </w:r>
      <w:r w:rsidR="0C8BA6CE">
        <w:rPr/>
        <w:t>materials,</w:t>
      </w:r>
      <w:r w:rsidR="0C8BA6CE">
        <w:rPr/>
        <w:t xml:space="preserve"> so they reacted to light the way I wanted them to.</w:t>
      </w:r>
    </w:p>
    <w:p w:rsidR="6AE4E95A" w:rsidP="3CB4B1E0" w:rsidRDefault="6AE4E95A" w14:paraId="09784736" w14:textId="62B711DF">
      <w:pPr>
        <w:pStyle w:val="Normal"/>
        <w:jc w:val="left"/>
      </w:pPr>
      <w:r w:rsidR="6AE4E95A">
        <w:rPr/>
        <w:t>The last modification I made to the vehicle was giving the headlights a different texture within maya, that was simply a dark</w:t>
      </w:r>
      <w:r w:rsidR="16796C2A">
        <w:rPr/>
        <w:t xml:space="preserve"> red and emits light.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9h4VLGYf" int2:invalidationBookmarkName="" int2:hashCode="z/pQoyyxOiQNcF" int2:id="zYjoRysh">
      <int2:state int2:type="AugLoop_Text_Critique" int2:value="Rejected"/>
    </int2:bookmark>
    <int2:bookmark int2:bookmarkName="_Int_J0UWu9BR" int2:invalidationBookmarkName="" int2:hashCode="bFUiyor4b8UGm3" int2:id="S1UVk64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EBDCC4"/>
    <w:rsid w:val="00D26A33"/>
    <w:rsid w:val="0189C82F"/>
    <w:rsid w:val="01B0215F"/>
    <w:rsid w:val="01E31A06"/>
    <w:rsid w:val="02A9C274"/>
    <w:rsid w:val="02C5D8B3"/>
    <w:rsid w:val="031B7301"/>
    <w:rsid w:val="034FC274"/>
    <w:rsid w:val="038C60BB"/>
    <w:rsid w:val="040A0AF5"/>
    <w:rsid w:val="04233352"/>
    <w:rsid w:val="049D51B7"/>
    <w:rsid w:val="06C626A1"/>
    <w:rsid w:val="0784810E"/>
    <w:rsid w:val="079DC579"/>
    <w:rsid w:val="0871C0D3"/>
    <w:rsid w:val="08758B75"/>
    <w:rsid w:val="08B4AB48"/>
    <w:rsid w:val="08FCC000"/>
    <w:rsid w:val="096EBB46"/>
    <w:rsid w:val="099B7E2E"/>
    <w:rsid w:val="09A32F3F"/>
    <w:rsid w:val="0A0D9134"/>
    <w:rsid w:val="0A0EC125"/>
    <w:rsid w:val="0A5EF627"/>
    <w:rsid w:val="0AB1B8BE"/>
    <w:rsid w:val="0ABC1859"/>
    <w:rsid w:val="0C34D777"/>
    <w:rsid w:val="0C8BA6CE"/>
    <w:rsid w:val="0CC4F6C2"/>
    <w:rsid w:val="0CCFCB99"/>
    <w:rsid w:val="0E7A54E5"/>
    <w:rsid w:val="0EEBDCC4"/>
    <w:rsid w:val="0FB80ABB"/>
    <w:rsid w:val="1051F599"/>
    <w:rsid w:val="11051E0F"/>
    <w:rsid w:val="11457E59"/>
    <w:rsid w:val="116747ED"/>
    <w:rsid w:val="11A48BBF"/>
    <w:rsid w:val="11C33E2F"/>
    <w:rsid w:val="11FC0B8D"/>
    <w:rsid w:val="122AB5AC"/>
    <w:rsid w:val="12641A3A"/>
    <w:rsid w:val="132B8D26"/>
    <w:rsid w:val="13FE89D5"/>
    <w:rsid w:val="14E0EB49"/>
    <w:rsid w:val="14E88E42"/>
    <w:rsid w:val="152D1A0F"/>
    <w:rsid w:val="160EAC6C"/>
    <w:rsid w:val="1631B170"/>
    <w:rsid w:val="1640ECCF"/>
    <w:rsid w:val="16712513"/>
    <w:rsid w:val="16796C2A"/>
    <w:rsid w:val="1788E7CC"/>
    <w:rsid w:val="179720E6"/>
    <w:rsid w:val="186B4D11"/>
    <w:rsid w:val="189F9FA6"/>
    <w:rsid w:val="1976E114"/>
    <w:rsid w:val="19A8C5D5"/>
    <w:rsid w:val="1A06A6BD"/>
    <w:rsid w:val="1A40B131"/>
    <w:rsid w:val="1A5DA14F"/>
    <w:rsid w:val="1B12F9DB"/>
    <w:rsid w:val="1B89C576"/>
    <w:rsid w:val="1B8F1BD0"/>
    <w:rsid w:val="1C9A1FF5"/>
    <w:rsid w:val="1D23A0C0"/>
    <w:rsid w:val="1DB4A839"/>
    <w:rsid w:val="1DC71105"/>
    <w:rsid w:val="1E269CAA"/>
    <w:rsid w:val="1E36AF0C"/>
    <w:rsid w:val="1EA33D5F"/>
    <w:rsid w:val="1F875AD6"/>
    <w:rsid w:val="1F8CA7D3"/>
    <w:rsid w:val="1FD27F6D"/>
    <w:rsid w:val="200E760B"/>
    <w:rsid w:val="20BF51F4"/>
    <w:rsid w:val="20C437B3"/>
    <w:rsid w:val="210AA8B3"/>
    <w:rsid w:val="2128FED0"/>
    <w:rsid w:val="21449A3D"/>
    <w:rsid w:val="21CC5274"/>
    <w:rsid w:val="21CF6C04"/>
    <w:rsid w:val="21F906FA"/>
    <w:rsid w:val="21F92930"/>
    <w:rsid w:val="22A26FAE"/>
    <w:rsid w:val="22E06A9E"/>
    <w:rsid w:val="23129883"/>
    <w:rsid w:val="2456A49E"/>
    <w:rsid w:val="24BEA7D4"/>
    <w:rsid w:val="256F0C15"/>
    <w:rsid w:val="26E80749"/>
    <w:rsid w:val="26FF6877"/>
    <w:rsid w:val="2721FC1A"/>
    <w:rsid w:val="272B94EA"/>
    <w:rsid w:val="2773B408"/>
    <w:rsid w:val="2795728B"/>
    <w:rsid w:val="27A3C72F"/>
    <w:rsid w:val="27A5C818"/>
    <w:rsid w:val="280C05C5"/>
    <w:rsid w:val="28226B9B"/>
    <w:rsid w:val="282763C9"/>
    <w:rsid w:val="28A973D4"/>
    <w:rsid w:val="28F07DD9"/>
    <w:rsid w:val="29E3D3C1"/>
    <w:rsid w:val="29EB041F"/>
    <w:rsid w:val="29EC4BC8"/>
    <w:rsid w:val="29F28AF6"/>
    <w:rsid w:val="2A057425"/>
    <w:rsid w:val="2A3FA934"/>
    <w:rsid w:val="2A9AAD0D"/>
    <w:rsid w:val="2AACBDC5"/>
    <w:rsid w:val="2ABC4E8C"/>
    <w:rsid w:val="2B2FBF54"/>
    <w:rsid w:val="2C116590"/>
    <w:rsid w:val="2C4F4781"/>
    <w:rsid w:val="2D352761"/>
    <w:rsid w:val="2D574A76"/>
    <w:rsid w:val="2E2F7C94"/>
    <w:rsid w:val="2F175B0A"/>
    <w:rsid w:val="2F2595F1"/>
    <w:rsid w:val="30C16652"/>
    <w:rsid w:val="31681EE1"/>
    <w:rsid w:val="31B3C889"/>
    <w:rsid w:val="31D94A6B"/>
    <w:rsid w:val="321C6EA4"/>
    <w:rsid w:val="32DF911A"/>
    <w:rsid w:val="331C9862"/>
    <w:rsid w:val="33932E0E"/>
    <w:rsid w:val="33B2E8AB"/>
    <w:rsid w:val="33BB9809"/>
    <w:rsid w:val="33EACC2D"/>
    <w:rsid w:val="33F612B7"/>
    <w:rsid w:val="3470E53A"/>
    <w:rsid w:val="34A59716"/>
    <w:rsid w:val="353590AF"/>
    <w:rsid w:val="35869C8E"/>
    <w:rsid w:val="359CFA3B"/>
    <w:rsid w:val="35A082A6"/>
    <w:rsid w:val="35BAAFD4"/>
    <w:rsid w:val="37D5F17B"/>
    <w:rsid w:val="37DDD4DA"/>
    <w:rsid w:val="383F6AA1"/>
    <w:rsid w:val="387C9DC2"/>
    <w:rsid w:val="38BE3D50"/>
    <w:rsid w:val="395A6224"/>
    <w:rsid w:val="3A1270E1"/>
    <w:rsid w:val="3A6FDEC8"/>
    <w:rsid w:val="3AF1469C"/>
    <w:rsid w:val="3B45B148"/>
    <w:rsid w:val="3BBBC54B"/>
    <w:rsid w:val="3BF45B8E"/>
    <w:rsid w:val="3CB4B1E0"/>
    <w:rsid w:val="3D022D75"/>
    <w:rsid w:val="3D1BBBA1"/>
    <w:rsid w:val="3D902BEF"/>
    <w:rsid w:val="3DA2D31F"/>
    <w:rsid w:val="3DAF4899"/>
    <w:rsid w:val="3DFDF27B"/>
    <w:rsid w:val="3E05159F"/>
    <w:rsid w:val="3EE1C94F"/>
    <w:rsid w:val="3F473A6E"/>
    <w:rsid w:val="3F4B18FA"/>
    <w:rsid w:val="401701C5"/>
    <w:rsid w:val="408A15A5"/>
    <w:rsid w:val="40EBCF7B"/>
    <w:rsid w:val="4168F31D"/>
    <w:rsid w:val="41B8361A"/>
    <w:rsid w:val="41CF48AA"/>
    <w:rsid w:val="44D6606F"/>
    <w:rsid w:val="4565744E"/>
    <w:rsid w:val="457579BA"/>
    <w:rsid w:val="458564DE"/>
    <w:rsid w:val="463F776C"/>
    <w:rsid w:val="4657A9EB"/>
    <w:rsid w:val="47114A1B"/>
    <w:rsid w:val="4887C184"/>
    <w:rsid w:val="48B3A656"/>
    <w:rsid w:val="48CDB6C2"/>
    <w:rsid w:val="492BFA21"/>
    <w:rsid w:val="494E6486"/>
    <w:rsid w:val="4A3514BD"/>
    <w:rsid w:val="4ADEE1B7"/>
    <w:rsid w:val="4B56129B"/>
    <w:rsid w:val="4B6402F5"/>
    <w:rsid w:val="4BB71019"/>
    <w:rsid w:val="4DBF136F"/>
    <w:rsid w:val="4E54C1AE"/>
    <w:rsid w:val="4EDE193F"/>
    <w:rsid w:val="50C23515"/>
    <w:rsid w:val="51626F76"/>
    <w:rsid w:val="526155F0"/>
    <w:rsid w:val="5282C2BB"/>
    <w:rsid w:val="52928492"/>
    <w:rsid w:val="52B05682"/>
    <w:rsid w:val="5385D07A"/>
    <w:rsid w:val="53F49924"/>
    <w:rsid w:val="53FBC982"/>
    <w:rsid w:val="5493BDBF"/>
    <w:rsid w:val="54968ADE"/>
    <w:rsid w:val="54B95420"/>
    <w:rsid w:val="556440BB"/>
    <w:rsid w:val="5596A5D6"/>
    <w:rsid w:val="55CA2554"/>
    <w:rsid w:val="5630B8AB"/>
    <w:rsid w:val="5779224F"/>
    <w:rsid w:val="57D1B0FA"/>
    <w:rsid w:val="58DAFA4A"/>
    <w:rsid w:val="5914F2B0"/>
    <w:rsid w:val="5984EF61"/>
    <w:rsid w:val="5B0951BC"/>
    <w:rsid w:val="5B243F2F"/>
    <w:rsid w:val="5B84353C"/>
    <w:rsid w:val="5B91F11B"/>
    <w:rsid w:val="5BB8BC1D"/>
    <w:rsid w:val="5D183917"/>
    <w:rsid w:val="5D35F583"/>
    <w:rsid w:val="5E40F27E"/>
    <w:rsid w:val="5E48E004"/>
    <w:rsid w:val="5F57DF3D"/>
    <w:rsid w:val="5F8C399A"/>
    <w:rsid w:val="5FD09061"/>
    <w:rsid w:val="5FDCC2DF"/>
    <w:rsid w:val="5FFC06C7"/>
    <w:rsid w:val="600EA35F"/>
    <w:rsid w:val="6015354D"/>
    <w:rsid w:val="60AC01BB"/>
    <w:rsid w:val="60D71812"/>
    <w:rsid w:val="611872D8"/>
    <w:rsid w:val="61551D56"/>
    <w:rsid w:val="61C115C3"/>
    <w:rsid w:val="6267140E"/>
    <w:rsid w:val="62D84AD6"/>
    <w:rsid w:val="630E2917"/>
    <w:rsid w:val="63611BC0"/>
    <w:rsid w:val="64214EF1"/>
    <w:rsid w:val="6423807B"/>
    <w:rsid w:val="64276A7C"/>
    <w:rsid w:val="6471F1E9"/>
    <w:rsid w:val="64B82188"/>
    <w:rsid w:val="64F19C18"/>
    <w:rsid w:val="65E41CF4"/>
    <w:rsid w:val="663A57BC"/>
    <w:rsid w:val="66629634"/>
    <w:rsid w:val="66FE30E1"/>
    <w:rsid w:val="67DAAFA6"/>
    <w:rsid w:val="67EFC24A"/>
    <w:rsid w:val="68008B8C"/>
    <w:rsid w:val="684BEED8"/>
    <w:rsid w:val="686BDF68"/>
    <w:rsid w:val="686F5436"/>
    <w:rsid w:val="68ADB498"/>
    <w:rsid w:val="6A7D83A3"/>
    <w:rsid w:val="6A8F9AD1"/>
    <w:rsid w:val="6AE23974"/>
    <w:rsid w:val="6AE4E95A"/>
    <w:rsid w:val="6B655DFC"/>
    <w:rsid w:val="6B92D233"/>
    <w:rsid w:val="6D30BD47"/>
    <w:rsid w:val="6D56CE75"/>
    <w:rsid w:val="6D57437D"/>
    <w:rsid w:val="6E37BD30"/>
    <w:rsid w:val="717D2844"/>
    <w:rsid w:val="720D595A"/>
    <w:rsid w:val="723F04F9"/>
    <w:rsid w:val="73DEF5A6"/>
    <w:rsid w:val="73F0CC5B"/>
    <w:rsid w:val="742465E9"/>
    <w:rsid w:val="7466C563"/>
    <w:rsid w:val="748EFAAF"/>
    <w:rsid w:val="74CADF44"/>
    <w:rsid w:val="75856DC2"/>
    <w:rsid w:val="75BC56CF"/>
    <w:rsid w:val="76B99AF1"/>
    <w:rsid w:val="76BEA84F"/>
    <w:rsid w:val="771B1DD9"/>
    <w:rsid w:val="771CFB00"/>
    <w:rsid w:val="775C06AB"/>
    <w:rsid w:val="7805E614"/>
    <w:rsid w:val="7938E453"/>
    <w:rsid w:val="79440346"/>
    <w:rsid w:val="79BE37D6"/>
    <w:rsid w:val="7A2BEA74"/>
    <w:rsid w:val="7A52A752"/>
    <w:rsid w:val="7AD37458"/>
    <w:rsid w:val="7B648478"/>
    <w:rsid w:val="7C9A0C94"/>
    <w:rsid w:val="7D02C9BC"/>
    <w:rsid w:val="7D068767"/>
    <w:rsid w:val="7D1C7D75"/>
    <w:rsid w:val="7D365452"/>
    <w:rsid w:val="7D9DC46D"/>
    <w:rsid w:val="7E5A9E75"/>
    <w:rsid w:val="7EB82BC9"/>
    <w:rsid w:val="7EE59F19"/>
    <w:rsid w:val="7EF8F08A"/>
    <w:rsid w:val="7F369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BDCC4"/>
  <w15:chartTrackingRefBased/>
  <w15:docId w15:val="{247D18A5-06B1-451D-8B22-23557D7569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eda4e2802ff447c8" /><Relationship Type="http://schemas.openxmlformats.org/officeDocument/2006/relationships/image" Target="/media/image2.png" Id="Rd004608791c44d22" /><Relationship Type="http://schemas.openxmlformats.org/officeDocument/2006/relationships/image" Target="/media/image3.png" Id="R336a45e2b6274636" /><Relationship Type="http://schemas.openxmlformats.org/officeDocument/2006/relationships/image" Target="/media/image4.png" Id="Rc155f5827dc74d1b" /><Relationship Type="http://schemas.openxmlformats.org/officeDocument/2006/relationships/image" Target="/media/image5.png" Id="R059c21ed2dd243bc" /><Relationship Type="http://schemas.openxmlformats.org/officeDocument/2006/relationships/image" Target="/media/image6.png" Id="Rc6ed37bc9f674b09" /><Relationship Type="http://schemas.openxmlformats.org/officeDocument/2006/relationships/image" Target="/media/image7.png" Id="Rda83099a501e42ad" /><Relationship Type="http://schemas.openxmlformats.org/officeDocument/2006/relationships/image" Target="/media/image8.png" Id="R1b2d2855d1d643ea" /><Relationship Type="http://schemas.openxmlformats.org/officeDocument/2006/relationships/image" Target="/media/image9.png" Id="R14dacef56f4347ec" /><Relationship Type="http://schemas.openxmlformats.org/officeDocument/2006/relationships/image" Target="/media/imagea.png" Id="R30b158cc17554ead" /><Relationship Type="http://schemas.openxmlformats.org/officeDocument/2006/relationships/image" Target="/media/imageb.png" Id="R0a59ad6ae6304a38" /><Relationship Type="http://schemas.openxmlformats.org/officeDocument/2006/relationships/image" Target="/media/imagec.png" Id="Rbec7dbeb363f4ac6" /><Relationship Type="http://schemas.openxmlformats.org/officeDocument/2006/relationships/image" Target="/media/imaged.png" Id="Rf39895e320644273" /><Relationship Type="http://schemas.openxmlformats.org/officeDocument/2006/relationships/image" Target="/media/imagee.png" Id="Rf5e4694d74e94795" /><Relationship Type="http://schemas.openxmlformats.org/officeDocument/2006/relationships/image" Target="/media/imagef.png" Id="R1c2db29e092a47ec" /><Relationship Type="http://schemas.openxmlformats.org/officeDocument/2006/relationships/image" Target="/media/image10.png" Id="Re4120359c4844fbc" /><Relationship Type="http://schemas.openxmlformats.org/officeDocument/2006/relationships/image" Target="/media/image11.png" Id="R979d8d7840064fa6" /><Relationship Type="http://schemas.openxmlformats.org/officeDocument/2006/relationships/image" Target="/media/image12.png" Id="R2d9120bd7a234e23" /><Relationship Type="http://schemas.microsoft.com/office/2020/10/relationships/intelligence" Target="intelligence2.xml" Id="R7cc0012b5f6741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2023-01-06T20:22:30.1668760Z</dcterms:created>
  <dcterms:modified xsi:type="dcterms:W3CDTF">2023-01-07T00:10:29.4934567Z</dcterms:modified>
  <dc:creator>Luke Penhalagan (2103261)</dc:creator>
  <lastModifiedBy>Luke Penhalagan (2103261)</lastModifiedBy>
</coreProperties>
</file>