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5E2F19C" w:rsidP="4B89BDBF" w:rsidRDefault="55E2F19C" w14:paraId="284AC12C" w14:textId="51F0DE96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Name: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Academic Skills in the Digital Era</w:t>
      </w:r>
    </w:p>
    <w:p w:rsidR="55E2F19C" w:rsidP="4B89BDBF" w:rsidRDefault="55E2F19C" w14:paraId="0AA8E1AD" w14:textId="3E0AF500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Code: 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BMSW4013</w:t>
      </w:r>
    </w:p>
    <w:p w:rsidR="55E2F19C" w:rsidP="4B89BDBF" w:rsidRDefault="55E2F19C" w14:paraId="07348A99" w14:textId="59B756F7">
      <w:pPr>
        <w:spacing w:before="21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Assignment Name: </w:t>
      </w:r>
      <w:r w:rsidRPr="4B89BDBF" w:rsidR="55E2F19C">
        <w:rPr>
          <w:rFonts w:ascii="Arial" w:hAnsi="Arial" w:eastAsia="Arial" w:cs="Arial"/>
          <w:noProof w:val="0"/>
          <w:sz w:val="48"/>
          <w:szCs w:val="48"/>
          <w:lang w:val="en-GB"/>
        </w:rPr>
        <w:t>Reflective Essay on the Development of Academic and Digital Skills</w:t>
      </w:r>
    </w:p>
    <w:p w:rsidR="55E2F19C" w:rsidP="4B89BDBF" w:rsidRDefault="55E2F19C" w14:paraId="2D5C10FC" w14:textId="5D48FEB3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Name: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Tia Menesiero</w:t>
      </w:r>
    </w:p>
    <w:p w:rsidR="55E2F19C" w:rsidP="4B89BDBF" w:rsidRDefault="55E2F19C" w14:paraId="34901D40" w14:textId="671E7E4F">
      <w:pPr>
        <w:spacing w:before="3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Student Number: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2438650</w:t>
      </w:r>
    </w:p>
    <w:p w:rsidR="55E2F19C" w:rsidP="4B89BDBF" w:rsidRDefault="55E2F19C" w14:paraId="30733F08" w14:textId="0DC2BDB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Lecturer: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Ffion Cumberpatch</w:t>
      </w:r>
      <w:r>
        <w:br/>
      </w:r>
      <w:r w:rsidRPr="4B89BDBF" w:rsidR="55E2F1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Deadline: 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Monday 7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GB"/>
        </w:rPr>
        <w:t>th</w:t>
      </w:r>
      <w:r w:rsidRPr="4B89BDBF" w:rsidR="55E2F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July 23.59</w:t>
      </w:r>
    </w:p>
    <w:p w:rsidR="4B89BDBF" w:rsidRDefault="4B89BDBF" w14:paraId="2236113C" w14:textId="4A07B09F"/>
    <w:p w:rsidR="73B887B2" w:rsidRDefault="73B887B2" w14:paraId="05916589" w14:textId="2E296F23">
      <w:r w:rsidR="73B887B2">
        <w:rPr/>
        <w:t>Word Count: 1403</w:t>
      </w:r>
    </w:p>
    <w:p w:rsidR="4B89BDBF" w:rsidRDefault="4B89BDBF" w14:paraId="06211BE1" w14:textId="4BEE1A73"/>
    <w:p w:rsidR="4B89BDBF" w:rsidRDefault="4B89BDBF" w14:paraId="040ED609" w14:textId="2ECE4178"/>
    <w:p w:rsidR="4B89BDBF" w:rsidRDefault="4B89BDBF" w14:paraId="5E46F553" w14:textId="3E22D62C"/>
    <w:p w:rsidR="4B89BDBF" w:rsidRDefault="4B89BDBF" w14:paraId="63E81969" w14:textId="745D766C"/>
    <w:p w:rsidR="4B89BDBF" w:rsidRDefault="4B89BDBF" w14:paraId="742EDF89" w14:textId="45A83EB8"/>
    <w:p w:rsidR="4B89BDBF" w:rsidRDefault="4B89BDBF" w14:paraId="2BA5484D" w14:textId="010E8ED4"/>
    <w:p w:rsidR="4B89BDBF" w:rsidRDefault="4B89BDBF" w14:paraId="2570308F" w14:textId="5EFBAA96"/>
    <w:p w:rsidR="4B89BDBF" w:rsidRDefault="4B89BDBF" w14:paraId="39C7D765" w14:textId="4B3EDB03"/>
    <w:p w:rsidR="4B89BDBF" w:rsidP="4B89BDBF" w:rsidRDefault="4B89BDBF" w14:paraId="41E18496" w14:textId="2FD00BF3">
      <w:pPr>
        <w:pStyle w:val="Normal"/>
      </w:pPr>
    </w:p>
    <w:p w:rsidR="14D7F4DB" w:rsidP="4B89BDBF" w:rsidRDefault="14D7F4DB" w14:paraId="63370D9A" w14:textId="05C3A34E">
      <w:pPr>
        <w:pStyle w:val="Normal"/>
        <w:spacing w:line="276" w:lineRule="auto"/>
        <w:rPr>
          <w:rFonts w:ascii="Arial" w:hAnsi="Arial" w:eastAsia="Arial" w:cs="Arial"/>
        </w:rPr>
      </w:pPr>
      <w:r w:rsidRPr="4B89BDBF" w:rsidR="14D7F4DB">
        <w:rPr>
          <w:rFonts w:ascii="Arial" w:hAnsi="Arial" w:eastAsia="Arial" w:cs="Arial"/>
        </w:rPr>
        <w:t>Starting</w:t>
      </w:r>
      <w:r w:rsidRPr="4B89BDBF" w:rsidR="2F8C20EC">
        <w:rPr>
          <w:rFonts w:ascii="Arial" w:hAnsi="Arial" w:eastAsia="Arial" w:cs="Arial"/>
        </w:rPr>
        <w:t xml:space="preserve"> university </w:t>
      </w:r>
      <w:r w:rsidRPr="4B89BDBF" w:rsidR="2F8C20EC">
        <w:rPr>
          <w:rFonts w:ascii="Arial" w:hAnsi="Arial" w:eastAsia="Arial" w:cs="Arial"/>
        </w:rPr>
        <w:t>rep</w:t>
      </w:r>
      <w:r w:rsidRPr="4B89BDBF" w:rsidR="5AED8874">
        <w:rPr>
          <w:rFonts w:ascii="Arial" w:hAnsi="Arial" w:eastAsia="Arial" w:cs="Arial"/>
        </w:rPr>
        <w:t>re</w:t>
      </w:r>
      <w:r w:rsidRPr="4B89BDBF" w:rsidR="2F8C20EC">
        <w:rPr>
          <w:rFonts w:ascii="Arial" w:hAnsi="Arial" w:eastAsia="Arial" w:cs="Arial"/>
        </w:rPr>
        <w:t>sents</w:t>
      </w:r>
      <w:r w:rsidRPr="4B89BDBF" w:rsidR="2F8C20EC">
        <w:rPr>
          <w:rFonts w:ascii="Arial" w:hAnsi="Arial" w:eastAsia="Arial" w:cs="Arial"/>
        </w:rPr>
        <w:t xml:space="preserve"> a significant milestone in any </w:t>
      </w:r>
      <w:r w:rsidRPr="4B89BDBF" w:rsidR="0309C16D">
        <w:rPr>
          <w:rFonts w:ascii="Arial" w:hAnsi="Arial" w:eastAsia="Arial" w:cs="Arial"/>
        </w:rPr>
        <w:t>student's</w:t>
      </w:r>
      <w:r w:rsidRPr="4B89BDBF" w:rsidR="2F8C20EC">
        <w:rPr>
          <w:rFonts w:ascii="Arial" w:hAnsi="Arial" w:eastAsia="Arial" w:cs="Arial"/>
        </w:rPr>
        <w:t xml:space="preserve"> life. </w:t>
      </w:r>
      <w:r w:rsidRPr="4B89BDBF" w:rsidR="3AE97C54">
        <w:rPr>
          <w:rFonts w:ascii="Arial" w:hAnsi="Arial" w:eastAsia="Arial" w:cs="Arial"/>
        </w:rPr>
        <w:t xml:space="preserve">It marks the </w:t>
      </w:r>
      <w:r w:rsidRPr="4B89BDBF" w:rsidR="0D870FEA">
        <w:rPr>
          <w:rFonts w:ascii="Arial" w:hAnsi="Arial" w:eastAsia="Arial" w:cs="Arial"/>
        </w:rPr>
        <w:t>transition</w:t>
      </w:r>
      <w:r w:rsidRPr="4B89BDBF" w:rsidR="3AE97C54">
        <w:rPr>
          <w:rFonts w:ascii="Arial" w:hAnsi="Arial" w:eastAsia="Arial" w:cs="Arial"/>
        </w:rPr>
        <w:t xml:space="preserve"> from structured secondary education to a more independent </w:t>
      </w:r>
      <w:r w:rsidRPr="4B89BDBF" w:rsidR="1879ACBA">
        <w:rPr>
          <w:rFonts w:ascii="Arial" w:hAnsi="Arial" w:eastAsia="Arial" w:cs="Arial"/>
        </w:rPr>
        <w:t xml:space="preserve">and </w:t>
      </w:r>
      <w:r w:rsidRPr="4B89BDBF" w:rsidR="5C4D9392">
        <w:rPr>
          <w:rFonts w:ascii="Arial" w:hAnsi="Arial" w:eastAsia="Arial" w:cs="Arial"/>
        </w:rPr>
        <w:t>self-directed</w:t>
      </w:r>
      <w:r w:rsidRPr="4B89BDBF" w:rsidR="1879ACBA">
        <w:rPr>
          <w:rFonts w:ascii="Arial" w:hAnsi="Arial" w:eastAsia="Arial" w:cs="Arial"/>
        </w:rPr>
        <w:t xml:space="preserve"> phase of learning and personal development. </w:t>
      </w:r>
      <w:r w:rsidRPr="4B89BDBF" w:rsidR="294719F7">
        <w:rPr>
          <w:rFonts w:ascii="Arial" w:hAnsi="Arial" w:eastAsia="Arial" w:cs="Arial"/>
        </w:rPr>
        <w:t xml:space="preserve">During my first term </w:t>
      </w:r>
      <w:r w:rsidRPr="4B89BDBF" w:rsidR="61416633">
        <w:rPr>
          <w:rFonts w:ascii="Arial" w:hAnsi="Arial" w:eastAsia="Arial" w:cs="Arial"/>
        </w:rPr>
        <w:t>I</w:t>
      </w:r>
      <w:r w:rsidRPr="4B89BDBF" w:rsidR="294719F7">
        <w:rPr>
          <w:rFonts w:ascii="Arial" w:hAnsi="Arial" w:eastAsia="Arial" w:cs="Arial"/>
        </w:rPr>
        <w:t xml:space="preserve"> have </w:t>
      </w:r>
      <w:r w:rsidRPr="4B89BDBF" w:rsidR="28F7B292">
        <w:rPr>
          <w:rFonts w:ascii="Arial" w:hAnsi="Arial" w:eastAsia="Arial" w:cs="Arial"/>
        </w:rPr>
        <w:t>encounter</w:t>
      </w:r>
      <w:r w:rsidRPr="4B89BDBF" w:rsidR="294719F7">
        <w:rPr>
          <w:rFonts w:ascii="Arial" w:hAnsi="Arial" w:eastAsia="Arial" w:cs="Arial"/>
        </w:rPr>
        <w:t xml:space="preserve"> a wide range of </w:t>
      </w:r>
      <w:r w:rsidRPr="4B89BDBF" w:rsidR="1157570A">
        <w:rPr>
          <w:rFonts w:ascii="Arial" w:hAnsi="Arial" w:eastAsia="Arial" w:cs="Arial"/>
        </w:rPr>
        <w:t>challenges</w:t>
      </w:r>
      <w:r w:rsidRPr="4B89BDBF" w:rsidR="294719F7">
        <w:rPr>
          <w:rFonts w:ascii="Arial" w:hAnsi="Arial" w:eastAsia="Arial" w:cs="Arial"/>
        </w:rPr>
        <w:t xml:space="preserve"> as well as </w:t>
      </w:r>
      <w:r w:rsidRPr="4B89BDBF" w:rsidR="500F45A1">
        <w:rPr>
          <w:rFonts w:ascii="Arial" w:hAnsi="Arial" w:eastAsia="Arial" w:cs="Arial"/>
        </w:rPr>
        <w:t>opportunities</w:t>
      </w:r>
      <w:r w:rsidRPr="4B89BDBF" w:rsidR="294719F7">
        <w:rPr>
          <w:rFonts w:ascii="Arial" w:hAnsi="Arial" w:eastAsia="Arial" w:cs="Arial"/>
        </w:rPr>
        <w:t xml:space="preserve"> that have helped me to begin developing my </w:t>
      </w:r>
      <w:r w:rsidRPr="4B89BDBF" w:rsidR="5ACEEB91">
        <w:rPr>
          <w:rFonts w:ascii="Arial" w:hAnsi="Arial" w:eastAsia="Arial" w:cs="Arial"/>
        </w:rPr>
        <w:t xml:space="preserve">academic and digital skills. </w:t>
      </w:r>
      <w:r w:rsidRPr="4B89BDBF" w:rsidR="1879ACBA">
        <w:rPr>
          <w:rFonts w:ascii="Arial" w:hAnsi="Arial" w:eastAsia="Arial" w:cs="Arial"/>
        </w:rPr>
        <w:t xml:space="preserve">In this reflective essay </w:t>
      </w:r>
      <w:r w:rsidRPr="4B89BDBF" w:rsidR="74407FBB">
        <w:rPr>
          <w:rFonts w:ascii="Arial" w:hAnsi="Arial" w:eastAsia="Arial" w:cs="Arial"/>
        </w:rPr>
        <w:t>I</w:t>
      </w:r>
      <w:r w:rsidRPr="4B89BDBF" w:rsidR="39EFAE2C">
        <w:rPr>
          <w:rFonts w:ascii="Arial" w:hAnsi="Arial" w:eastAsia="Arial" w:cs="Arial"/>
        </w:rPr>
        <w:t xml:space="preserve"> will </w:t>
      </w:r>
      <w:r w:rsidRPr="4B89BDBF" w:rsidR="047933A2">
        <w:rPr>
          <w:rFonts w:ascii="Arial" w:hAnsi="Arial" w:eastAsia="Arial" w:cs="Arial"/>
        </w:rPr>
        <w:t xml:space="preserve">be using Gibbs’ reflective cycle (Gibbs, 1988) to </w:t>
      </w:r>
      <w:r w:rsidRPr="4B89BDBF" w:rsidR="02BBC790">
        <w:rPr>
          <w:rFonts w:ascii="Arial" w:hAnsi="Arial" w:eastAsia="Arial" w:cs="Arial"/>
        </w:rPr>
        <w:t xml:space="preserve">reflect on </w:t>
      </w:r>
      <w:r w:rsidRPr="4B89BDBF" w:rsidR="370C103C">
        <w:rPr>
          <w:rFonts w:ascii="Arial" w:hAnsi="Arial" w:eastAsia="Arial" w:cs="Arial"/>
        </w:rPr>
        <w:t>specific</w:t>
      </w:r>
      <w:r w:rsidRPr="4B89BDBF" w:rsidR="02BBC790">
        <w:rPr>
          <w:rFonts w:ascii="Arial" w:hAnsi="Arial" w:eastAsia="Arial" w:cs="Arial"/>
        </w:rPr>
        <w:t xml:space="preserve"> experiences that have helped me to develop my </w:t>
      </w:r>
      <w:r w:rsidRPr="4B89BDBF" w:rsidR="62292C1D">
        <w:rPr>
          <w:rFonts w:ascii="Arial" w:hAnsi="Arial" w:eastAsia="Arial" w:cs="Arial"/>
        </w:rPr>
        <w:t>skills,</w:t>
      </w:r>
      <w:r w:rsidRPr="4B89BDBF" w:rsidR="02BBC790">
        <w:rPr>
          <w:rFonts w:ascii="Arial" w:hAnsi="Arial" w:eastAsia="Arial" w:cs="Arial"/>
        </w:rPr>
        <w:t xml:space="preserve"> and </w:t>
      </w:r>
      <w:r w:rsidRPr="4B89BDBF" w:rsidR="6251BCAC">
        <w:rPr>
          <w:rFonts w:ascii="Arial" w:hAnsi="Arial" w:eastAsia="Arial" w:cs="Arial"/>
        </w:rPr>
        <w:t>I</w:t>
      </w:r>
      <w:r w:rsidRPr="4B89BDBF" w:rsidR="02BBC790">
        <w:rPr>
          <w:rFonts w:ascii="Arial" w:hAnsi="Arial" w:eastAsia="Arial" w:cs="Arial"/>
        </w:rPr>
        <w:t xml:space="preserve"> will explore how these have </w:t>
      </w:r>
      <w:r w:rsidRPr="4B89BDBF" w:rsidR="215096CD">
        <w:rPr>
          <w:rFonts w:ascii="Arial" w:hAnsi="Arial" w:eastAsia="Arial" w:cs="Arial"/>
        </w:rPr>
        <w:t>influenced</w:t>
      </w:r>
      <w:r w:rsidRPr="4B89BDBF" w:rsidR="420367B0">
        <w:rPr>
          <w:rFonts w:ascii="Arial" w:hAnsi="Arial" w:eastAsia="Arial" w:cs="Arial"/>
        </w:rPr>
        <w:t xml:space="preserve"> my learning journey. By doing this </w:t>
      </w:r>
      <w:r w:rsidRPr="4B89BDBF" w:rsidR="5C78ADF9">
        <w:rPr>
          <w:rFonts w:ascii="Arial" w:hAnsi="Arial" w:eastAsia="Arial" w:cs="Arial"/>
        </w:rPr>
        <w:t>reflection</w:t>
      </w:r>
      <w:r w:rsidRPr="4B89BDBF" w:rsidR="420367B0">
        <w:rPr>
          <w:rFonts w:ascii="Arial" w:hAnsi="Arial" w:eastAsia="Arial" w:cs="Arial"/>
        </w:rPr>
        <w:t xml:space="preserve"> essay it will help me </w:t>
      </w:r>
      <w:r w:rsidRPr="4B89BDBF" w:rsidR="0C8AB18B">
        <w:rPr>
          <w:rFonts w:ascii="Arial" w:hAnsi="Arial" w:eastAsia="Arial" w:cs="Arial"/>
        </w:rPr>
        <w:t>understand</w:t>
      </w:r>
      <w:r w:rsidRPr="4B89BDBF" w:rsidR="420367B0">
        <w:rPr>
          <w:rFonts w:ascii="Arial" w:hAnsi="Arial" w:eastAsia="Arial" w:cs="Arial"/>
        </w:rPr>
        <w:t xml:space="preserve"> my progress and will help me asses the areas that need improv</w:t>
      </w:r>
      <w:r w:rsidRPr="4B89BDBF" w:rsidR="6673B79A">
        <w:rPr>
          <w:rFonts w:ascii="Arial" w:hAnsi="Arial" w:eastAsia="Arial" w:cs="Arial"/>
        </w:rPr>
        <w:t xml:space="preserve">ement, but to also plan my </w:t>
      </w:r>
      <w:r w:rsidRPr="4B89BDBF" w:rsidR="3CDA6EB0">
        <w:rPr>
          <w:rFonts w:ascii="Arial" w:hAnsi="Arial" w:eastAsia="Arial" w:cs="Arial"/>
        </w:rPr>
        <w:t>future</w:t>
      </w:r>
      <w:r w:rsidRPr="4B89BDBF" w:rsidR="6673B79A">
        <w:rPr>
          <w:rFonts w:ascii="Arial" w:hAnsi="Arial" w:eastAsia="Arial" w:cs="Arial"/>
        </w:rPr>
        <w:t xml:space="preserve"> steps to achieve </w:t>
      </w:r>
      <w:r w:rsidRPr="4B89BDBF" w:rsidR="7D10E401">
        <w:rPr>
          <w:rFonts w:ascii="Arial" w:hAnsi="Arial" w:eastAsia="Arial" w:cs="Arial"/>
        </w:rPr>
        <w:t>success</w:t>
      </w:r>
      <w:r w:rsidRPr="4B89BDBF" w:rsidR="6673B79A">
        <w:rPr>
          <w:rFonts w:ascii="Arial" w:hAnsi="Arial" w:eastAsia="Arial" w:cs="Arial"/>
        </w:rPr>
        <w:t xml:space="preserve"> in university. </w:t>
      </w:r>
    </w:p>
    <w:p w:rsidR="73E8209B" w:rsidP="4B89BDBF" w:rsidRDefault="73E8209B" w14:paraId="7F511CE2" w14:textId="6A4F6C8D">
      <w:pPr>
        <w:spacing w:line="276" w:lineRule="auto"/>
        <w:rPr>
          <w:rFonts w:ascii="Arial" w:hAnsi="Arial" w:eastAsia="Arial" w:cs="Arial"/>
        </w:rPr>
      </w:pPr>
      <w:r w:rsidRPr="4B89BDBF" w:rsidR="73E8209B">
        <w:rPr>
          <w:rFonts w:ascii="Arial" w:hAnsi="Arial" w:eastAsia="Arial" w:cs="Arial"/>
        </w:rPr>
        <w:t xml:space="preserve">When </w:t>
      </w:r>
      <w:r w:rsidRPr="4B89BDBF" w:rsidR="43B257BA">
        <w:rPr>
          <w:rFonts w:ascii="Arial" w:hAnsi="Arial" w:eastAsia="Arial" w:cs="Arial"/>
        </w:rPr>
        <w:t>I</w:t>
      </w:r>
      <w:r w:rsidRPr="4B89BDBF" w:rsidR="73E8209B">
        <w:rPr>
          <w:rFonts w:ascii="Arial" w:hAnsi="Arial" w:eastAsia="Arial" w:cs="Arial"/>
        </w:rPr>
        <w:t xml:space="preserve"> started my university journey, </w:t>
      </w:r>
      <w:r w:rsidRPr="4B89BDBF" w:rsidR="1C38D280">
        <w:rPr>
          <w:rFonts w:ascii="Arial" w:hAnsi="Arial" w:eastAsia="Arial" w:cs="Arial"/>
        </w:rPr>
        <w:t>I</w:t>
      </w:r>
      <w:r w:rsidRPr="4B89BDBF" w:rsidR="73E8209B">
        <w:rPr>
          <w:rFonts w:ascii="Arial" w:hAnsi="Arial" w:eastAsia="Arial" w:cs="Arial"/>
        </w:rPr>
        <w:t xml:space="preserve"> quickly realised that the expectations </w:t>
      </w:r>
      <w:r w:rsidRPr="4B89BDBF" w:rsidR="383EB1FB">
        <w:rPr>
          <w:rFonts w:ascii="Arial" w:hAnsi="Arial" w:eastAsia="Arial" w:cs="Arial"/>
        </w:rPr>
        <w:t>were</w:t>
      </w:r>
      <w:r w:rsidRPr="4B89BDBF" w:rsidR="73E8209B">
        <w:rPr>
          <w:rFonts w:ascii="Arial" w:hAnsi="Arial" w:eastAsia="Arial" w:cs="Arial"/>
        </w:rPr>
        <w:t xml:space="preserve"> </w:t>
      </w:r>
      <w:r w:rsidRPr="4B89BDBF" w:rsidR="55D1E615">
        <w:rPr>
          <w:rFonts w:ascii="Arial" w:hAnsi="Arial" w:eastAsia="Arial" w:cs="Arial"/>
        </w:rPr>
        <w:t>quite different</w:t>
      </w:r>
      <w:r w:rsidRPr="4B89BDBF" w:rsidR="73E8209B">
        <w:rPr>
          <w:rFonts w:ascii="Arial" w:hAnsi="Arial" w:eastAsia="Arial" w:cs="Arial"/>
        </w:rPr>
        <w:t xml:space="preserve"> to what </w:t>
      </w:r>
      <w:r w:rsidRPr="4B89BDBF" w:rsidR="6D74C2E3">
        <w:rPr>
          <w:rFonts w:ascii="Arial" w:hAnsi="Arial" w:eastAsia="Arial" w:cs="Arial"/>
        </w:rPr>
        <w:t>I</w:t>
      </w:r>
      <w:r w:rsidRPr="4B89BDBF" w:rsidR="73E8209B">
        <w:rPr>
          <w:rFonts w:ascii="Arial" w:hAnsi="Arial" w:eastAsia="Arial" w:cs="Arial"/>
        </w:rPr>
        <w:t xml:space="preserve"> had </w:t>
      </w:r>
      <w:r w:rsidRPr="4B89BDBF" w:rsidR="66E61FF4">
        <w:rPr>
          <w:rFonts w:ascii="Arial" w:hAnsi="Arial" w:eastAsia="Arial" w:cs="Arial"/>
        </w:rPr>
        <w:t xml:space="preserve">been </w:t>
      </w:r>
      <w:r w:rsidRPr="4B89BDBF" w:rsidR="71EDCFE4">
        <w:rPr>
          <w:rFonts w:ascii="Arial" w:hAnsi="Arial" w:eastAsia="Arial" w:cs="Arial"/>
        </w:rPr>
        <w:t>expected</w:t>
      </w:r>
      <w:r w:rsidRPr="4B89BDBF" w:rsidR="66E61FF4">
        <w:rPr>
          <w:rFonts w:ascii="Arial" w:hAnsi="Arial" w:eastAsia="Arial" w:cs="Arial"/>
        </w:rPr>
        <w:t xml:space="preserve"> of when </w:t>
      </w:r>
      <w:r w:rsidRPr="4B89BDBF" w:rsidR="29C96CDC">
        <w:rPr>
          <w:rFonts w:ascii="Arial" w:hAnsi="Arial" w:eastAsia="Arial" w:cs="Arial"/>
        </w:rPr>
        <w:t>I</w:t>
      </w:r>
      <w:r w:rsidRPr="4B89BDBF" w:rsidR="66E61FF4">
        <w:rPr>
          <w:rFonts w:ascii="Arial" w:hAnsi="Arial" w:eastAsia="Arial" w:cs="Arial"/>
        </w:rPr>
        <w:t xml:space="preserve"> was in high school. I realised that there was a lot more </w:t>
      </w:r>
      <w:r w:rsidRPr="4B89BDBF" w:rsidR="2C67532A">
        <w:rPr>
          <w:rFonts w:ascii="Arial" w:hAnsi="Arial" w:eastAsia="Arial" w:cs="Arial"/>
        </w:rPr>
        <w:t xml:space="preserve">areas that </w:t>
      </w:r>
      <w:r w:rsidRPr="4B89BDBF" w:rsidR="3D0B9F72">
        <w:rPr>
          <w:rFonts w:ascii="Arial" w:hAnsi="Arial" w:eastAsia="Arial" w:cs="Arial"/>
        </w:rPr>
        <w:t>I</w:t>
      </w:r>
      <w:r w:rsidRPr="4B89BDBF" w:rsidR="2C67532A">
        <w:rPr>
          <w:rFonts w:ascii="Arial" w:hAnsi="Arial" w:eastAsia="Arial" w:cs="Arial"/>
        </w:rPr>
        <w:t xml:space="preserve"> needed to develop and work on such as: </w:t>
      </w:r>
      <w:r w:rsidRPr="4B89BDBF" w:rsidR="5846928C">
        <w:rPr>
          <w:rFonts w:ascii="Arial" w:hAnsi="Arial" w:eastAsia="Arial" w:cs="Arial"/>
        </w:rPr>
        <w:t>independent</w:t>
      </w:r>
      <w:r w:rsidRPr="4B89BDBF" w:rsidR="66E61FF4">
        <w:rPr>
          <w:rFonts w:ascii="Arial" w:hAnsi="Arial" w:eastAsia="Arial" w:cs="Arial"/>
        </w:rPr>
        <w:t xml:space="preserve"> studying, critical thinking, a</w:t>
      </w:r>
      <w:r w:rsidRPr="4B89BDBF" w:rsidR="185D54B6">
        <w:rPr>
          <w:rFonts w:ascii="Arial" w:hAnsi="Arial" w:eastAsia="Arial" w:cs="Arial"/>
        </w:rPr>
        <w:t xml:space="preserve">cademic writing, digital </w:t>
      </w:r>
      <w:r w:rsidRPr="4B89BDBF" w:rsidR="5475FFFF">
        <w:rPr>
          <w:rFonts w:ascii="Arial" w:hAnsi="Arial" w:eastAsia="Arial" w:cs="Arial"/>
        </w:rPr>
        <w:t>literacy</w:t>
      </w:r>
      <w:r w:rsidRPr="4B89BDBF" w:rsidR="185D54B6">
        <w:rPr>
          <w:rFonts w:ascii="Arial" w:hAnsi="Arial" w:eastAsia="Arial" w:cs="Arial"/>
        </w:rPr>
        <w:t xml:space="preserve"> and being able to effectively use online platforms</w:t>
      </w:r>
      <w:r w:rsidRPr="4B89BDBF" w:rsidR="137B9310">
        <w:rPr>
          <w:rFonts w:ascii="Arial" w:hAnsi="Arial" w:eastAsia="Arial" w:cs="Arial"/>
        </w:rPr>
        <w:t>.</w:t>
      </w:r>
      <w:r w:rsidRPr="4B89BDBF" w:rsidR="5E545ADD">
        <w:rPr>
          <w:rFonts w:ascii="Arial" w:hAnsi="Arial" w:eastAsia="Arial" w:cs="Arial"/>
        </w:rPr>
        <w:t xml:space="preserve"> (Cottrell 2019</w:t>
      </w:r>
      <w:r w:rsidRPr="4B89BDBF" w:rsidR="661E6328">
        <w:rPr>
          <w:rFonts w:ascii="Arial" w:hAnsi="Arial" w:eastAsia="Arial" w:cs="Arial"/>
        </w:rPr>
        <w:t>) My</w:t>
      </w:r>
      <w:r w:rsidRPr="4B89BDBF" w:rsidR="137B9310">
        <w:rPr>
          <w:rFonts w:ascii="Arial" w:hAnsi="Arial" w:eastAsia="Arial" w:cs="Arial"/>
        </w:rPr>
        <w:t xml:space="preserve"> first hurdle was when </w:t>
      </w:r>
      <w:r w:rsidRPr="4B89BDBF" w:rsidR="39D7A0BF">
        <w:rPr>
          <w:rFonts w:ascii="Arial" w:hAnsi="Arial" w:eastAsia="Arial" w:cs="Arial"/>
        </w:rPr>
        <w:t>I</w:t>
      </w:r>
      <w:r w:rsidRPr="4B89BDBF" w:rsidR="137B9310">
        <w:rPr>
          <w:rFonts w:ascii="Arial" w:hAnsi="Arial" w:eastAsia="Arial" w:cs="Arial"/>
        </w:rPr>
        <w:t xml:space="preserve"> was asked to </w:t>
      </w:r>
      <w:r w:rsidRPr="4B89BDBF" w:rsidR="137B9310">
        <w:rPr>
          <w:rFonts w:ascii="Arial" w:hAnsi="Arial" w:eastAsia="Arial" w:cs="Arial"/>
        </w:rPr>
        <w:t>submit</w:t>
      </w:r>
      <w:r w:rsidRPr="4B89BDBF" w:rsidR="137B9310">
        <w:rPr>
          <w:rFonts w:ascii="Arial" w:hAnsi="Arial" w:eastAsia="Arial" w:cs="Arial"/>
        </w:rPr>
        <w:t xml:space="preserve"> a written assignment through </w:t>
      </w:r>
      <w:r w:rsidRPr="4B89BDBF" w:rsidR="2BE21D7C">
        <w:rPr>
          <w:rFonts w:ascii="Arial" w:hAnsi="Arial" w:eastAsia="Arial" w:cs="Arial"/>
        </w:rPr>
        <w:t>Moodle</w:t>
      </w:r>
      <w:r w:rsidRPr="4B89BDBF" w:rsidR="137B9310">
        <w:rPr>
          <w:rFonts w:ascii="Arial" w:hAnsi="Arial" w:eastAsia="Arial" w:cs="Arial"/>
        </w:rPr>
        <w:t xml:space="preserve">. This required me to not only produce </w:t>
      </w:r>
      <w:r w:rsidRPr="4B89BDBF" w:rsidR="179AFEE2">
        <w:rPr>
          <w:rFonts w:ascii="Arial" w:hAnsi="Arial" w:eastAsia="Arial" w:cs="Arial"/>
        </w:rPr>
        <w:t>a professionally written</w:t>
      </w:r>
      <w:r w:rsidRPr="4B89BDBF" w:rsidR="137B9310">
        <w:rPr>
          <w:rFonts w:ascii="Arial" w:hAnsi="Arial" w:eastAsia="Arial" w:cs="Arial"/>
        </w:rPr>
        <w:t xml:space="preserve"> </w:t>
      </w:r>
      <w:r w:rsidRPr="4B89BDBF" w:rsidR="5030C1CF">
        <w:rPr>
          <w:rFonts w:ascii="Arial" w:hAnsi="Arial" w:eastAsia="Arial" w:cs="Arial"/>
        </w:rPr>
        <w:t xml:space="preserve">essay but also for me to use </w:t>
      </w:r>
      <w:r w:rsidRPr="4B89BDBF" w:rsidR="5030C1CF">
        <w:rPr>
          <w:rFonts w:ascii="Arial" w:hAnsi="Arial" w:eastAsia="Arial" w:cs="Arial"/>
        </w:rPr>
        <w:t>appropriate research</w:t>
      </w:r>
      <w:r w:rsidRPr="4B89BDBF" w:rsidR="5030C1CF">
        <w:rPr>
          <w:rFonts w:ascii="Arial" w:hAnsi="Arial" w:eastAsia="Arial" w:cs="Arial"/>
        </w:rPr>
        <w:t xml:space="preserve">, </w:t>
      </w:r>
      <w:r w:rsidRPr="4B89BDBF" w:rsidR="487BA9F8">
        <w:rPr>
          <w:rFonts w:ascii="Arial" w:hAnsi="Arial" w:eastAsia="Arial" w:cs="Arial"/>
        </w:rPr>
        <w:t>referencing</w:t>
      </w:r>
      <w:r w:rsidRPr="4B89BDBF" w:rsidR="5030C1CF">
        <w:rPr>
          <w:rFonts w:ascii="Arial" w:hAnsi="Arial" w:eastAsia="Arial" w:cs="Arial"/>
        </w:rPr>
        <w:t xml:space="preserve"> and being able to complete the correct format within the wor</w:t>
      </w:r>
      <w:r w:rsidRPr="4B89BDBF" w:rsidR="4CEDCB36">
        <w:rPr>
          <w:rFonts w:ascii="Arial" w:hAnsi="Arial" w:eastAsia="Arial" w:cs="Arial"/>
        </w:rPr>
        <w:t xml:space="preserve">d document. </w:t>
      </w:r>
      <w:r w:rsidRPr="4B89BDBF" w:rsidR="05C51AC1">
        <w:rPr>
          <w:rFonts w:ascii="Arial" w:hAnsi="Arial" w:eastAsia="Arial" w:cs="Arial"/>
        </w:rPr>
        <w:t xml:space="preserve">On top of this </w:t>
      </w:r>
      <w:r w:rsidRPr="4B89BDBF" w:rsidR="24B4E570">
        <w:rPr>
          <w:rFonts w:ascii="Arial" w:hAnsi="Arial" w:eastAsia="Arial" w:cs="Arial"/>
        </w:rPr>
        <w:t xml:space="preserve">I had to </w:t>
      </w:r>
      <w:r w:rsidRPr="4B89BDBF" w:rsidR="3BE3F4F3">
        <w:rPr>
          <w:rFonts w:ascii="Arial" w:hAnsi="Arial" w:eastAsia="Arial" w:cs="Arial"/>
        </w:rPr>
        <w:t xml:space="preserve">engage with the online learning modules, familiarise myself with </w:t>
      </w:r>
      <w:r w:rsidRPr="4B89BDBF" w:rsidR="384E2953">
        <w:rPr>
          <w:rFonts w:ascii="Arial" w:hAnsi="Arial" w:eastAsia="Arial" w:cs="Arial"/>
        </w:rPr>
        <w:t>plagiarism</w:t>
      </w:r>
      <w:r w:rsidRPr="4B89BDBF" w:rsidR="3BE3F4F3">
        <w:rPr>
          <w:rFonts w:ascii="Arial" w:hAnsi="Arial" w:eastAsia="Arial" w:cs="Arial"/>
        </w:rPr>
        <w:t xml:space="preserve"> </w:t>
      </w:r>
      <w:r w:rsidRPr="4B89BDBF" w:rsidR="2B4EBDF1">
        <w:rPr>
          <w:rFonts w:ascii="Arial" w:hAnsi="Arial" w:eastAsia="Arial" w:cs="Arial"/>
        </w:rPr>
        <w:t>software's</w:t>
      </w:r>
      <w:r w:rsidRPr="4B89BDBF" w:rsidR="740D72B0">
        <w:rPr>
          <w:rFonts w:ascii="Arial" w:hAnsi="Arial" w:eastAsia="Arial" w:cs="Arial"/>
        </w:rPr>
        <w:t xml:space="preserve"> such as Turnitin.</w:t>
      </w:r>
      <w:r w:rsidRPr="4B89BDBF" w:rsidR="315A097B">
        <w:rPr>
          <w:rFonts w:ascii="Arial" w:hAnsi="Arial" w:eastAsia="Arial" w:cs="Arial"/>
        </w:rPr>
        <w:t xml:space="preserve"> (Turnitin, 2024</w:t>
      </w:r>
      <w:r w:rsidRPr="4B89BDBF" w:rsidR="35DE31AE">
        <w:rPr>
          <w:rFonts w:ascii="Arial" w:hAnsi="Arial" w:eastAsia="Arial" w:cs="Arial"/>
        </w:rPr>
        <w:t>) At</w:t>
      </w:r>
      <w:r w:rsidRPr="4B89BDBF" w:rsidR="740D72B0">
        <w:rPr>
          <w:rFonts w:ascii="Arial" w:hAnsi="Arial" w:eastAsia="Arial" w:cs="Arial"/>
        </w:rPr>
        <w:t xml:space="preserve"> the </w:t>
      </w:r>
      <w:r w:rsidRPr="4B89BDBF" w:rsidR="725788F0">
        <w:rPr>
          <w:rFonts w:ascii="Arial" w:hAnsi="Arial" w:eastAsia="Arial" w:cs="Arial"/>
        </w:rPr>
        <w:t>beginning</w:t>
      </w:r>
      <w:r w:rsidRPr="4B89BDBF" w:rsidR="740D72B0">
        <w:rPr>
          <w:rFonts w:ascii="Arial" w:hAnsi="Arial" w:eastAsia="Arial" w:cs="Arial"/>
        </w:rPr>
        <w:t xml:space="preserve"> </w:t>
      </w:r>
      <w:r w:rsidRPr="4B89BDBF" w:rsidR="2EB169AE">
        <w:rPr>
          <w:rFonts w:ascii="Arial" w:hAnsi="Arial" w:eastAsia="Arial" w:cs="Arial"/>
        </w:rPr>
        <w:t>I</w:t>
      </w:r>
      <w:r w:rsidRPr="4B89BDBF" w:rsidR="740D72B0">
        <w:rPr>
          <w:rFonts w:ascii="Arial" w:hAnsi="Arial" w:eastAsia="Arial" w:cs="Arial"/>
        </w:rPr>
        <w:t xml:space="preserve"> found it all very confusing especially where </w:t>
      </w:r>
      <w:r w:rsidRPr="4B89BDBF" w:rsidR="421E8BC7">
        <w:rPr>
          <w:rFonts w:ascii="Arial" w:hAnsi="Arial" w:eastAsia="Arial" w:cs="Arial"/>
        </w:rPr>
        <w:t>I</w:t>
      </w:r>
      <w:r w:rsidRPr="4B89BDBF" w:rsidR="740D72B0">
        <w:rPr>
          <w:rFonts w:ascii="Arial" w:hAnsi="Arial" w:eastAsia="Arial" w:cs="Arial"/>
        </w:rPr>
        <w:t xml:space="preserve"> lacked the knowledge and confidenc</w:t>
      </w:r>
      <w:r w:rsidRPr="4B89BDBF" w:rsidR="610120A3">
        <w:rPr>
          <w:rFonts w:ascii="Arial" w:hAnsi="Arial" w:eastAsia="Arial" w:cs="Arial"/>
        </w:rPr>
        <w:t xml:space="preserve">e in using these tools. However, over time </w:t>
      </w:r>
      <w:r w:rsidRPr="4B89BDBF" w:rsidR="19825AB4">
        <w:rPr>
          <w:rFonts w:ascii="Arial" w:hAnsi="Arial" w:eastAsia="Arial" w:cs="Arial"/>
        </w:rPr>
        <w:t>I</w:t>
      </w:r>
      <w:r w:rsidRPr="4B89BDBF" w:rsidR="610120A3">
        <w:rPr>
          <w:rFonts w:ascii="Arial" w:hAnsi="Arial" w:eastAsia="Arial" w:cs="Arial"/>
        </w:rPr>
        <w:t xml:space="preserve"> have started to become more </w:t>
      </w:r>
      <w:r w:rsidRPr="4B89BDBF" w:rsidR="78272ADE">
        <w:rPr>
          <w:rFonts w:ascii="Arial" w:hAnsi="Arial" w:eastAsia="Arial" w:cs="Arial"/>
        </w:rPr>
        <w:t>confident</w:t>
      </w:r>
      <w:r w:rsidRPr="4B89BDBF" w:rsidR="610120A3">
        <w:rPr>
          <w:rFonts w:ascii="Arial" w:hAnsi="Arial" w:eastAsia="Arial" w:cs="Arial"/>
        </w:rPr>
        <w:t xml:space="preserve"> and </w:t>
      </w:r>
      <w:r w:rsidRPr="4B89BDBF" w:rsidR="66B74560">
        <w:rPr>
          <w:rFonts w:ascii="Arial" w:hAnsi="Arial" w:eastAsia="Arial" w:cs="Arial"/>
        </w:rPr>
        <w:t>comfortable</w:t>
      </w:r>
      <w:r w:rsidRPr="4B89BDBF" w:rsidR="610120A3">
        <w:rPr>
          <w:rFonts w:ascii="Arial" w:hAnsi="Arial" w:eastAsia="Arial" w:cs="Arial"/>
        </w:rPr>
        <w:t xml:space="preserve"> with learning these key skills</w:t>
      </w:r>
      <w:r w:rsidRPr="4B89BDBF" w:rsidR="6CC387E2">
        <w:rPr>
          <w:rFonts w:ascii="Arial" w:hAnsi="Arial" w:eastAsia="Arial" w:cs="Arial"/>
        </w:rPr>
        <w:t xml:space="preserve">. </w:t>
      </w:r>
    </w:p>
    <w:p w:rsidR="6CC387E2" w:rsidP="4B89BDBF" w:rsidRDefault="6CC387E2" w14:paraId="7B77516F" w14:textId="0CE40EFC">
      <w:pPr>
        <w:spacing w:line="276" w:lineRule="auto"/>
        <w:rPr>
          <w:rFonts w:ascii="Arial" w:hAnsi="Arial" w:eastAsia="Arial" w:cs="Arial"/>
        </w:rPr>
      </w:pPr>
      <w:r w:rsidRPr="4B89BDBF" w:rsidR="6CC387E2">
        <w:rPr>
          <w:rFonts w:ascii="Arial" w:hAnsi="Arial" w:eastAsia="Arial" w:cs="Arial"/>
        </w:rPr>
        <w:t xml:space="preserve">At the start of the term, </w:t>
      </w:r>
      <w:r w:rsidRPr="4B89BDBF" w:rsidR="6E2978E3">
        <w:rPr>
          <w:rFonts w:ascii="Arial" w:hAnsi="Arial" w:eastAsia="Arial" w:cs="Arial"/>
        </w:rPr>
        <w:t>I</w:t>
      </w:r>
      <w:r w:rsidRPr="4B89BDBF" w:rsidR="6CC387E2">
        <w:rPr>
          <w:rFonts w:ascii="Arial" w:hAnsi="Arial" w:eastAsia="Arial" w:cs="Arial"/>
        </w:rPr>
        <w:t xml:space="preserve"> felt </w:t>
      </w:r>
      <w:r w:rsidRPr="4B89BDBF" w:rsidR="6E2978E3">
        <w:rPr>
          <w:rFonts w:ascii="Arial" w:hAnsi="Arial" w:eastAsia="Arial" w:cs="Arial"/>
        </w:rPr>
        <w:t>extremely</w:t>
      </w:r>
      <w:r w:rsidRPr="4B89BDBF" w:rsidR="6CC387E2">
        <w:rPr>
          <w:rFonts w:ascii="Arial" w:hAnsi="Arial" w:eastAsia="Arial" w:cs="Arial"/>
        </w:rPr>
        <w:t xml:space="preserve"> </w:t>
      </w:r>
      <w:r w:rsidRPr="4B89BDBF" w:rsidR="46009AB5">
        <w:rPr>
          <w:rFonts w:ascii="Arial" w:hAnsi="Arial" w:eastAsia="Arial" w:cs="Arial"/>
        </w:rPr>
        <w:t>overwhelmed</w:t>
      </w:r>
      <w:r w:rsidRPr="4B89BDBF" w:rsidR="6CC387E2">
        <w:rPr>
          <w:rFonts w:ascii="Arial" w:hAnsi="Arial" w:eastAsia="Arial" w:cs="Arial"/>
        </w:rPr>
        <w:t xml:space="preserve"> and anxious. Not only </w:t>
      </w:r>
      <w:r w:rsidRPr="4B89BDBF" w:rsidR="19DA7CD1">
        <w:rPr>
          <w:rFonts w:ascii="Arial" w:hAnsi="Arial" w:eastAsia="Arial" w:cs="Arial"/>
        </w:rPr>
        <w:t>because</w:t>
      </w:r>
      <w:r w:rsidRPr="4B89BDBF" w:rsidR="6CC387E2">
        <w:rPr>
          <w:rFonts w:ascii="Arial" w:hAnsi="Arial" w:eastAsia="Arial" w:cs="Arial"/>
        </w:rPr>
        <w:t xml:space="preserve"> </w:t>
      </w:r>
      <w:r w:rsidRPr="4B89BDBF" w:rsidR="0AD61DDA">
        <w:rPr>
          <w:rFonts w:ascii="Arial" w:hAnsi="Arial" w:eastAsia="Arial" w:cs="Arial"/>
        </w:rPr>
        <w:t>I</w:t>
      </w:r>
      <w:r w:rsidRPr="4B89BDBF" w:rsidR="6CC387E2">
        <w:rPr>
          <w:rFonts w:ascii="Arial" w:hAnsi="Arial" w:eastAsia="Arial" w:cs="Arial"/>
        </w:rPr>
        <w:t xml:space="preserve"> had just started education again after 10+ years, but because </w:t>
      </w:r>
      <w:r w:rsidRPr="4B89BDBF" w:rsidR="347F1A77">
        <w:rPr>
          <w:rFonts w:ascii="Arial" w:hAnsi="Arial" w:eastAsia="Arial" w:cs="Arial"/>
        </w:rPr>
        <w:t xml:space="preserve">the academic </w:t>
      </w:r>
      <w:r w:rsidRPr="4B89BDBF" w:rsidR="73EE9E3E">
        <w:rPr>
          <w:rFonts w:ascii="Arial" w:hAnsi="Arial" w:eastAsia="Arial" w:cs="Arial"/>
        </w:rPr>
        <w:t>language</w:t>
      </w:r>
      <w:r w:rsidRPr="4B89BDBF" w:rsidR="347F1A77">
        <w:rPr>
          <w:rFonts w:ascii="Arial" w:hAnsi="Arial" w:eastAsia="Arial" w:cs="Arial"/>
        </w:rPr>
        <w:t xml:space="preserve"> used in our lectures and written in our assignments was </w:t>
      </w:r>
      <w:r w:rsidRPr="4B89BDBF" w:rsidR="6DCB7E55">
        <w:rPr>
          <w:rFonts w:ascii="Arial" w:hAnsi="Arial" w:eastAsia="Arial" w:cs="Arial"/>
        </w:rPr>
        <w:t>extremely</w:t>
      </w:r>
      <w:r w:rsidRPr="4B89BDBF" w:rsidR="347F1A77">
        <w:rPr>
          <w:rFonts w:ascii="Arial" w:hAnsi="Arial" w:eastAsia="Arial" w:cs="Arial"/>
        </w:rPr>
        <w:t xml:space="preserve"> </w:t>
      </w:r>
      <w:r w:rsidRPr="4B89BDBF" w:rsidR="74F5FED1">
        <w:rPr>
          <w:rFonts w:ascii="Arial" w:hAnsi="Arial" w:eastAsia="Arial" w:cs="Arial"/>
        </w:rPr>
        <w:t>unfamiliar,</w:t>
      </w:r>
      <w:r w:rsidRPr="4B89BDBF" w:rsidR="347F1A77">
        <w:rPr>
          <w:rFonts w:ascii="Arial" w:hAnsi="Arial" w:eastAsia="Arial" w:cs="Arial"/>
        </w:rPr>
        <w:t xml:space="preserve"> and </w:t>
      </w:r>
      <w:r w:rsidRPr="4B89BDBF" w:rsidR="00086733">
        <w:rPr>
          <w:rFonts w:ascii="Arial" w:hAnsi="Arial" w:eastAsia="Arial" w:cs="Arial"/>
        </w:rPr>
        <w:t>I</w:t>
      </w:r>
      <w:r w:rsidRPr="4B89BDBF" w:rsidR="347F1A77">
        <w:rPr>
          <w:rFonts w:ascii="Arial" w:hAnsi="Arial" w:eastAsia="Arial" w:cs="Arial"/>
        </w:rPr>
        <w:t xml:space="preserve"> was unsure how to </w:t>
      </w:r>
      <w:r w:rsidRPr="4B89BDBF" w:rsidR="4B0E8823">
        <w:rPr>
          <w:rFonts w:ascii="Arial" w:hAnsi="Arial" w:eastAsia="Arial" w:cs="Arial"/>
        </w:rPr>
        <w:t>approach</w:t>
      </w:r>
      <w:r w:rsidRPr="4B89BDBF" w:rsidR="6B9AF64F">
        <w:rPr>
          <w:rFonts w:ascii="Arial" w:hAnsi="Arial" w:eastAsia="Arial" w:cs="Arial"/>
        </w:rPr>
        <w:t xml:space="preserve"> the tasks. I was </w:t>
      </w:r>
      <w:r w:rsidRPr="4B89BDBF" w:rsidR="52BEEC9D">
        <w:rPr>
          <w:rFonts w:ascii="Arial" w:hAnsi="Arial" w:eastAsia="Arial" w:cs="Arial"/>
        </w:rPr>
        <w:t xml:space="preserve">introduced to many of new aspects of learning, such as using </w:t>
      </w:r>
      <w:r w:rsidRPr="4B89BDBF" w:rsidR="73794E9F">
        <w:rPr>
          <w:rFonts w:ascii="Arial" w:hAnsi="Arial" w:eastAsia="Arial" w:cs="Arial"/>
        </w:rPr>
        <w:t>referencing</w:t>
      </w:r>
      <w:r w:rsidRPr="4B89BDBF" w:rsidR="52BEEC9D">
        <w:rPr>
          <w:rFonts w:ascii="Arial" w:hAnsi="Arial" w:eastAsia="Arial" w:cs="Arial"/>
        </w:rPr>
        <w:t xml:space="preserve"> systems such as Harvard, which again was </w:t>
      </w:r>
      <w:r w:rsidRPr="4B89BDBF" w:rsidR="2EDB0228">
        <w:rPr>
          <w:rFonts w:ascii="Arial" w:hAnsi="Arial" w:eastAsia="Arial" w:cs="Arial"/>
        </w:rPr>
        <w:t>extremely</w:t>
      </w:r>
      <w:r w:rsidRPr="4B89BDBF" w:rsidR="182C2D4E">
        <w:rPr>
          <w:rFonts w:ascii="Arial" w:hAnsi="Arial" w:eastAsia="Arial" w:cs="Arial"/>
        </w:rPr>
        <w:t xml:space="preserve"> new to me on this journey. I was worried and still am about making mistakes or beung accused of plagiarism. </w:t>
      </w:r>
      <w:r w:rsidRPr="4B89BDBF" w:rsidR="6BED4826">
        <w:rPr>
          <w:rFonts w:ascii="Arial" w:hAnsi="Arial" w:eastAsia="Arial" w:cs="Arial"/>
        </w:rPr>
        <w:t xml:space="preserve">(Burns and Sinfield 2016) </w:t>
      </w:r>
      <w:r w:rsidRPr="4B89BDBF" w:rsidR="182C2D4E">
        <w:rPr>
          <w:rFonts w:ascii="Arial" w:hAnsi="Arial" w:eastAsia="Arial" w:cs="Arial"/>
        </w:rPr>
        <w:t>I also felt frust</w:t>
      </w:r>
      <w:r w:rsidRPr="4B89BDBF" w:rsidR="029430B4">
        <w:rPr>
          <w:rFonts w:ascii="Arial" w:hAnsi="Arial" w:eastAsia="Arial" w:cs="Arial"/>
        </w:rPr>
        <w:t xml:space="preserve">rated at the fact it felt like we </w:t>
      </w:r>
      <w:r w:rsidRPr="4B89BDBF" w:rsidR="20618B13">
        <w:rPr>
          <w:rFonts w:ascii="Arial" w:hAnsi="Arial" w:eastAsia="Arial" w:cs="Arial"/>
        </w:rPr>
        <w:t>were</w:t>
      </w:r>
      <w:r w:rsidRPr="4B89BDBF" w:rsidR="029430B4">
        <w:rPr>
          <w:rFonts w:ascii="Arial" w:hAnsi="Arial" w:eastAsia="Arial" w:cs="Arial"/>
        </w:rPr>
        <w:t xml:space="preserve"> thrown in the deep end in a </w:t>
      </w:r>
      <w:r w:rsidRPr="4B89BDBF" w:rsidR="36470DF3">
        <w:rPr>
          <w:rFonts w:ascii="Arial" w:hAnsi="Arial" w:eastAsia="Arial" w:cs="Arial"/>
        </w:rPr>
        <w:t>way and</w:t>
      </w:r>
      <w:r w:rsidRPr="4B89BDBF" w:rsidR="029430B4">
        <w:rPr>
          <w:rFonts w:ascii="Arial" w:hAnsi="Arial" w:eastAsia="Arial" w:cs="Arial"/>
        </w:rPr>
        <w:t xml:space="preserve"> had everything piled on us in the first couple of weeks. Not really having enough time to gather our </w:t>
      </w:r>
      <w:r w:rsidRPr="4B89BDBF" w:rsidR="46030F45">
        <w:rPr>
          <w:rFonts w:ascii="Arial" w:hAnsi="Arial" w:eastAsia="Arial" w:cs="Arial"/>
        </w:rPr>
        <w:t>thoughts</w:t>
      </w:r>
      <w:r w:rsidRPr="4B89BDBF" w:rsidR="029430B4">
        <w:rPr>
          <w:rFonts w:ascii="Arial" w:hAnsi="Arial" w:eastAsia="Arial" w:cs="Arial"/>
        </w:rPr>
        <w:t xml:space="preserve"> about </w:t>
      </w:r>
      <w:r w:rsidRPr="4B89BDBF" w:rsidR="7083EF8F">
        <w:rPr>
          <w:rFonts w:ascii="Arial" w:hAnsi="Arial" w:eastAsia="Arial" w:cs="Arial"/>
        </w:rPr>
        <w:t xml:space="preserve">the course and relearning critical skills such as digital skills. </w:t>
      </w:r>
      <w:bookmarkStart w:name="_Int_ZvoyXgzt" w:id="1953168261"/>
      <w:r w:rsidRPr="4B89BDBF" w:rsidR="2B9376E8">
        <w:rPr>
          <w:rFonts w:ascii="Arial" w:hAnsi="Arial" w:eastAsia="Arial" w:cs="Arial"/>
        </w:rPr>
        <w:t>( JISC</w:t>
      </w:r>
      <w:bookmarkEnd w:id="1953168261"/>
      <w:r w:rsidRPr="4B89BDBF" w:rsidR="2B9376E8">
        <w:rPr>
          <w:rFonts w:ascii="Arial" w:hAnsi="Arial" w:eastAsia="Arial" w:cs="Arial"/>
        </w:rPr>
        <w:t xml:space="preserve"> 2023)</w:t>
      </w:r>
    </w:p>
    <w:p w:rsidR="7083EF8F" w:rsidP="4B89BDBF" w:rsidRDefault="7083EF8F" w14:paraId="32C8EB64" w14:textId="4DBBB835">
      <w:pPr>
        <w:spacing w:line="276" w:lineRule="auto"/>
        <w:rPr>
          <w:rFonts w:ascii="Arial" w:hAnsi="Arial" w:eastAsia="Arial" w:cs="Arial"/>
        </w:rPr>
      </w:pPr>
      <w:r w:rsidRPr="4B89BDBF" w:rsidR="7083EF8F">
        <w:rPr>
          <w:rFonts w:ascii="Arial" w:hAnsi="Arial" w:eastAsia="Arial" w:cs="Arial"/>
        </w:rPr>
        <w:t xml:space="preserve">On the other </w:t>
      </w:r>
      <w:r w:rsidRPr="4B89BDBF" w:rsidR="5D88A16A">
        <w:rPr>
          <w:rFonts w:ascii="Arial" w:hAnsi="Arial" w:eastAsia="Arial" w:cs="Arial"/>
        </w:rPr>
        <w:t>hand,</w:t>
      </w:r>
      <w:r w:rsidRPr="4B89BDBF" w:rsidR="7083EF8F">
        <w:rPr>
          <w:rFonts w:ascii="Arial" w:hAnsi="Arial" w:eastAsia="Arial" w:cs="Arial"/>
        </w:rPr>
        <w:t xml:space="preserve"> </w:t>
      </w:r>
      <w:r w:rsidRPr="4B89BDBF" w:rsidR="39583774">
        <w:rPr>
          <w:rFonts w:ascii="Arial" w:hAnsi="Arial" w:eastAsia="Arial" w:cs="Arial"/>
        </w:rPr>
        <w:t>I</w:t>
      </w:r>
      <w:r w:rsidRPr="4B89BDBF" w:rsidR="7083EF8F">
        <w:rPr>
          <w:rFonts w:ascii="Arial" w:hAnsi="Arial" w:eastAsia="Arial" w:cs="Arial"/>
        </w:rPr>
        <w:t xml:space="preserve"> felt excited and motivated to push myself to my full </w:t>
      </w:r>
      <w:r w:rsidRPr="4B89BDBF" w:rsidR="65E099F9">
        <w:rPr>
          <w:rFonts w:ascii="Arial" w:hAnsi="Arial" w:eastAsia="Arial" w:cs="Arial"/>
        </w:rPr>
        <w:t>potential</w:t>
      </w:r>
      <w:r w:rsidRPr="4B89BDBF" w:rsidR="7083EF8F">
        <w:rPr>
          <w:rFonts w:ascii="Arial" w:hAnsi="Arial" w:eastAsia="Arial" w:cs="Arial"/>
        </w:rPr>
        <w:t xml:space="preserve">. I </w:t>
      </w:r>
      <w:r w:rsidRPr="4B89BDBF" w:rsidR="22B62242">
        <w:rPr>
          <w:rFonts w:ascii="Arial" w:hAnsi="Arial" w:eastAsia="Arial" w:cs="Arial"/>
        </w:rPr>
        <w:t>originally</w:t>
      </w:r>
      <w:r w:rsidRPr="4B89BDBF" w:rsidR="7083EF8F">
        <w:rPr>
          <w:rFonts w:ascii="Arial" w:hAnsi="Arial" w:eastAsia="Arial" w:cs="Arial"/>
        </w:rPr>
        <w:t xml:space="preserve"> saw university as an opitunity to gro</w:t>
      </w:r>
      <w:r w:rsidRPr="4B89BDBF" w:rsidR="58388629">
        <w:rPr>
          <w:rFonts w:ascii="Arial" w:hAnsi="Arial" w:eastAsia="Arial" w:cs="Arial"/>
        </w:rPr>
        <w:t xml:space="preserve">w not only intellectually and gain practical skills that would </w:t>
      </w:r>
      <w:r w:rsidRPr="4B89BDBF" w:rsidR="58388629">
        <w:rPr>
          <w:rFonts w:ascii="Arial" w:hAnsi="Arial" w:eastAsia="Arial" w:cs="Arial"/>
        </w:rPr>
        <w:t>benefit</w:t>
      </w:r>
      <w:r w:rsidRPr="4B89BDBF" w:rsidR="58388629">
        <w:rPr>
          <w:rFonts w:ascii="Arial" w:hAnsi="Arial" w:eastAsia="Arial" w:cs="Arial"/>
        </w:rPr>
        <w:t xml:space="preserve"> me in </w:t>
      </w:r>
      <w:r w:rsidRPr="4B89BDBF" w:rsidR="581D2480">
        <w:rPr>
          <w:rFonts w:ascii="Arial" w:hAnsi="Arial" w:eastAsia="Arial" w:cs="Arial"/>
        </w:rPr>
        <w:t>day-to-day</w:t>
      </w:r>
      <w:r w:rsidRPr="4B89BDBF" w:rsidR="58388629">
        <w:rPr>
          <w:rFonts w:ascii="Arial" w:hAnsi="Arial" w:eastAsia="Arial" w:cs="Arial"/>
        </w:rPr>
        <w:t xml:space="preserve"> lif</w:t>
      </w:r>
      <w:r w:rsidRPr="4B89BDBF" w:rsidR="5DEF9D84">
        <w:rPr>
          <w:rFonts w:ascii="Arial" w:hAnsi="Arial" w:eastAsia="Arial" w:cs="Arial"/>
        </w:rPr>
        <w:t>e as well as my educational journey. B</w:t>
      </w:r>
      <w:r w:rsidRPr="4B89BDBF" w:rsidR="58388629">
        <w:rPr>
          <w:rFonts w:ascii="Arial" w:hAnsi="Arial" w:eastAsia="Arial" w:cs="Arial"/>
        </w:rPr>
        <w:t>ut</w:t>
      </w:r>
      <w:r w:rsidRPr="4B89BDBF" w:rsidR="57D0B8FA">
        <w:rPr>
          <w:rFonts w:ascii="Arial" w:hAnsi="Arial" w:eastAsia="Arial" w:cs="Arial"/>
        </w:rPr>
        <w:t xml:space="preserve"> to help me grow</w:t>
      </w:r>
      <w:r w:rsidRPr="4B89BDBF" w:rsidR="58388629">
        <w:rPr>
          <w:rFonts w:ascii="Arial" w:hAnsi="Arial" w:eastAsia="Arial" w:cs="Arial"/>
        </w:rPr>
        <w:t xml:space="preserve"> </w:t>
      </w:r>
      <w:r w:rsidRPr="4B89BDBF" w:rsidR="58388629">
        <w:rPr>
          <w:rFonts w:ascii="Arial" w:hAnsi="Arial" w:eastAsia="Arial" w:cs="Arial"/>
        </w:rPr>
        <w:t xml:space="preserve">personally </w:t>
      </w:r>
      <w:r w:rsidRPr="4B89BDBF" w:rsidR="2922B161">
        <w:rPr>
          <w:rFonts w:ascii="Arial" w:hAnsi="Arial" w:eastAsia="Arial" w:cs="Arial"/>
        </w:rPr>
        <w:t xml:space="preserve">by </w:t>
      </w:r>
      <w:r w:rsidRPr="4B89BDBF" w:rsidR="58388629">
        <w:rPr>
          <w:rFonts w:ascii="Arial" w:hAnsi="Arial" w:eastAsia="Arial" w:cs="Arial"/>
        </w:rPr>
        <w:t xml:space="preserve">being able to grow my confidence. </w:t>
      </w:r>
      <w:r w:rsidRPr="4B89BDBF" w:rsidR="3A28A926">
        <w:rPr>
          <w:rFonts w:ascii="Arial" w:hAnsi="Arial" w:eastAsia="Arial" w:cs="Arial"/>
        </w:rPr>
        <w:t xml:space="preserve">Once i had successfully </w:t>
      </w:r>
      <w:r w:rsidRPr="4B89BDBF" w:rsidR="3A28A926">
        <w:rPr>
          <w:rFonts w:ascii="Arial" w:hAnsi="Arial" w:eastAsia="Arial" w:cs="Arial"/>
        </w:rPr>
        <w:t>submitted</w:t>
      </w:r>
      <w:r w:rsidRPr="4B89BDBF" w:rsidR="3A28A926">
        <w:rPr>
          <w:rFonts w:ascii="Arial" w:hAnsi="Arial" w:eastAsia="Arial" w:cs="Arial"/>
        </w:rPr>
        <w:t xml:space="preserve"> my essay, </w:t>
      </w:r>
      <w:r w:rsidRPr="4B89BDBF" w:rsidR="3EDB20D8">
        <w:rPr>
          <w:rFonts w:ascii="Arial" w:hAnsi="Arial" w:eastAsia="Arial" w:cs="Arial"/>
        </w:rPr>
        <w:t>I</w:t>
      </w:r>
      <w:r w:rsidRPr="4B89BDBF" w:rsidR="3A28A926">
        <w:rPr>
          <w:rFonts w:ascii="Arial" w:hAnsi="Arial" w:eastAsia="Arial" w:cs="Arial"/>
        </w:rPr>
        <w:t xml:space="preserve"> felt a sense of achievement</w:t>
      </w:r>
      <w:r w:rsidRPr="4B89BDBF" w:rsidR="75FD9B8C">
        <w:rPr>
          <w:rFonts w:ascii="Arial" w:hAnsi="Arial" w:eastAsia="Arial" w:cs="Arial"/>
        </w:rPr>
        <w:t xml:space="preserve">. As </w:t>
      </w:r>
      <w:r w:rsidRPr="4B89BDBF" w:rsidR="2C00A68B">
        <w:rPr>
          <w:rFonts w:ascii="Arial" w:hAnsi="Arial" w:eastAsia="Arial" w:cs="Arial"/>
        </w:rPr>
        <w:t>I</w:t>
      </w:r>
      <w:r w:rsidRPr="4B89BDBF" w:rsidR="75FD9B8C">
        <w:rPr>
          <w:rFonts w:ascii="Arial" w:hAnsi="Arial" w:eastAsia="Arial" w:cs="Arial"/>
        </w:rPr>
        <w:t xml:space="preserve"> began to </w:t>
      </w:r>
      <w:r w:rsidRPr="4B89BDBF" w:rsidR="71B304B0">
        <w:rPr>
          <w:rFonts w:ascii="Arial" w:hAnsi="Arial" w:eastAsia="Arial" w:cs="Arial"/>
        </w:rPr>
        <w:t>understand</w:t>
      </w:r>
      <w:r w:rsidRPr="4B89BDBF" w:rsidR="75FD9B8C">
        <w:rPr>
          <w:rFonts w:ascii="Arial" w:hAnsi="Arial" w:eastAsia="Arial" w:cs="Arial"/>
        </w:rPr>
        <w:t xml:space="preserve"> how to research </w:t>
      </w:r>
      <w:r w:rsidRPr="4B89BDBF" w:rsidR="2CFA7170">
        <w:rPr>
          <w:rFonts w:ascii="Arial" w:hAnsi="Arial" w:eastAsia="Arial" w:cs="Arial"/>
        </w:rPr>
        <w:t xml:space="preserve">and structure my assignments more </w:t>
      </w:r>
      <w:r w:rsidRPr="4B89BDBF" w:rsidR="58D85D5A">
        <w:rPr>
          <w:rFonts w:ascii="Arial" w:hAnsi="Arial" w:eastAsia="Arial" w:cs="Arial"/>
        </w:rPr>
        <w:t>effectively</w:t>
      </w:r>
      <w:r w:rsidRPr="4B89BDBF" w:rsidR="2CFA7170">
        <w:rPr>
          <w:rFonts w:ascii="Arial" w:hAnsi="Arial" w:eastAsia="Arial" w:cs="Arial"/>
        </w:rPr>
        <w:t xml:space="preserve">, </w:t>
      </w:r>
      <w:r w:rsidRPr="4B89BDBF" w:rsidR="051E355B">
        <w:rPr>
          <w:rFonts w:ascii="Arial" w:hAnsi="Arial" w:eastAsia="Arial" w:cs="Arial"/>
        </w:rPr>
        <w:t>I</w:t>
      </w:r>
      <w:r w:rsidRPr="4B89BDBF" w:rsidR="2CFA7170">
        <w:rPr>
          <w:rFonts w:ascii="Arial" w:hAnsi="Arial" w:eastAsia="Arial" w:cs="Arial"/>
        </w:rPr>
        <w:t xml:space="preserve"> started to feel </w:t>
      </w:r>
      <w:r w:rsidRPr="4B89BDBF" w:rsidR="4447DF9C">
        <w:rPr>
          <w:rFonts w:ascii="Arial" w:hAnsi="Arial" w:eastAsia="Arial" w:cs="Arial"/>
        </w:rPr>
        <w:t>a lot</w:t>
      </w:r>
      <w:r w:rsidRPr="4B89BDBF" w:rsidR="2CFA7170">
        <w:rPr>
          <w:rFonts w:ascii="Arial" w:hAnsi="Arial" w:eastAsia="Arial" w:cs="Arial"/>
        </w:rPr>
        <w:t xml:space="preserve"> more confident and in control of my learning. </w:t>
      </w:r>
    </w:p>
    <w:p w:rsidR="1C575917" w:rsidP="4B89BDBF" w:rsidRDefault="1C575917" w14:paraId="27134C0D" w14:textId="6BE4B94F">
      <w:pPr>
        <w:spacing w:line="276" w:lineRule="auto"/>
        <w:rPr>
          <w:rFonts w:ascii="Arial" w:hAnsi="Arial" w:eastAsia="Arial" w:cs="Arial"/>
        </w:rPr>
      </w:pPr>
      <w:r w:rsidRPr="4B89BDBF" w:rsidR="1C575917">
        <w:rPr>
          <w:rFonts w:ascii="Arial" w:hAnsi="Arial" w:eastAsia="Arial" w:cs="Arial"/>
        </w:rPr>
        <w:t xml:space="preserve">There were both positive and negative aspects to my development of </w:t>
      </w:r>
      <w:r w:rsidRPr="4B89BDBF" w:rsidR="6A2A5EDF">
        <w:rPr>
          <w:rFonts w:ascii="Arial" w:hAnsi="Arial" w:eastAsia="Arial" w:cs="Arial"/>
        </w:rPr>
        <w:t>academic</w:t>
      </w:r>
      <w:r w:rsidRPr="4B89BDBF" w:rsidR="1C575917">
        <w:rPr>
          <w:rFonts w:ascii="Arial" w:hAnsi="Arial" w:eastAsia="Arial" w:cs="Arial"/>
        </w:rPr>
        <w:t xml:space="preserve"> and digital skills. A big positive was the support that</w:t>
      </w:r>
      <w:r w:rsidRPr="4B89BDBF" w:rsidR="522336A5">
        <w:rPr>
          <w:rFonts w:ascii="Arial" w:hAnsi="Arial" w:eastAsia="Arial" w:cs="Arial"/>
        </w:rPr>
        <w:t xml:space="preserve"> was provided by the </w:t>
      </w:r>
      <w:r w:rsidRPr="4B89BDBF" w:rsidR="5BBD6D59">
        <w:rPr>
          <w:rFonts w:ascii="Arial" w:hAnsi="Arial" w:eastAsia="Arial" w:cs="Arial"/>
        </w:rPr>
        <w:t>university</w:t>
      </w:r>
      <w:r w:rsidRPr="4B89BDBF" w:rsidR="522336A5">
        <w:rPr>
          <w:rFonts w:ascii="Arial" w:hAnsi="Arial" w:eastAsia="Arial" w:cs="Arial"/>
        </w:rPr>
        <w:t xml:space="preserve">, such as </w:t>
      </w:r>
      <w:r w:rsidRPr="4B89BDBF" w:rsidR="31809609">
        <w:rPr>
          <w:rFonts w:ascii="Arial" w:hAnsi="Arial" w:eastAsia="Arial" w:cs="Arial"/>
        </w:rPr>
        <w:t>academic</w:t>
      </w:r>
      <w:r w:rsidRPr="4B89BDBF" w:rsidR="522336A5">
        <w:rPr>
          <w:rFonts w:ascii="Arial" w:hAnsi="Arial" w:eastAsia="Arial" w:cs="Arial"/>
        </w:rPr>
        <w:t xml:space="preserve"> skills workshops, digital literacy lectures and online </w:t>
      </w:r>
      <w:r w:rsidRPr="4B89BDBF" w:rsidR="0695BED7">
        <w:rPr>
          <w:rFonts w:ascii="Arial" w:hAnsi="Arial" w:eastAsia="Arial" w:cs="Arial"/>
        </w:rPr>
        <w:t>library</w:t>
      </w:r>
      <w:r w:rsidRPr="4B89BDBF" w:rsidR="4AD6EE61">
        <w:rPr>
          <w:rFonts w:ascii="Arial" w:hAnsi="Arial" w:eastAsia="Arial" w:cs="Arial"/>
        </w:rPr>
        <w:t xml:space="preserve"> tutorials.</w:t>
      </w:r>
      <w:r w:rsidRPr="4B89BDBF" w:rsidR="438B8A76">
        <w:rPr>
          <w:rFonts w:ascii="Arial" w:hAnsi="Arial" w:eastAsia="Arial" w:cs="Arial"/>
        </w:rPr>
        <w:t xml:space="preserve"> (University of </w:t>
      </w:r>
      <w:r w:rsidRPr="4B89BDBF" w:rsidR="142568F6">
        <w:rPr>
          <w:rFonts w:ascii="Arial" w:hAnsi="Arial" w:eastAsia="Arial" w:cs="Arial"/>
        </w:rPr>
        <w:t>Leeds</w:t>
      </w:r>
      <w:r w:rsidRPr="4B89BDBF" w:rsidR="438B8A76">
        <w:rPr>
          <w:rFonts w:ascii="Arial" w:hAnsi="Arial" w:eastAsia="Arial" w:cs="Arial"/>
        </w:rPr>
        <w:t xml:space="preserve"> 2024)</w:t>
      </w:r>
      <w:r w:rsidRPr="4B89BDBF" w:rsidR="4AD6EE61">
        <w:rPr>
          <w:rFonts w:ascii="Arial" w:hAnsi="Arial" w:eastAsia="Arial" w:cs="Arial"/>
        </w:rPr>
        <w:t xml:space="preserve"> These resources have helped me to </w:t>
      </w:r>
      <w:r w:rsidRPr="4B89BDBF" w:rsidR="7257A5D5">
        <w:rPr>
          <w:rFonts w:ascii="Arial" w:hAnsi="Arial" w:eastAsia="Arial" w:cs="Arial"/>
        </w:rPr>
        <w:t>bridge</w:t>
      </w:r>
      <w:r w:rsidRPr="4B89BDBF" w:rsidR="4AD6EE61">
        <w:rPr>
          <w:rFonts w:ascii="Arial" w:hAnsi="Arial" w:eastAsia="Arial" w:cs="Arial"/>
        </w:rPr>
        <w:t xml:space="preserve"> the gap between what </w:t>
      </w:r>
      <w:r w:rsidRPr="4B89BDBF" w:rsidR="3B2CEE04">
        <w:rPr>
          <w:rFonts w:ascii="Arial" w:hAnsi="Arial" w:eastAsia="Arial" w:cs="Arial"/>
        </w:rPr>
        <w:t>I</w:t>
      </w:r>
      <w:r w:rsidRPr="4B89BDBF" w:rsidR="4AD6EE61">
        <w:rPr>
          <w:rFonts w:ascii="Arial" w:hAnsi="Arial" w:eastAsia="Arial" w:cs="Arial"/>
        </w:rPr>
        <w:t xml:space="preserve"> </w:t>
      </w:r>
      <w:r w:rsidRPr="4B89BDBF" w:rsidR="04C8C665">
        <w:rPr>
          <w:rFonts w:ascii="Arial" w:hAnsi="Arial" w:eastAsia="Arial" w:cs="Arial"/>
        </w:rPr>
        <w:t>personally</w:t>
      </w:r>
      <w:r w:rsidRPr="4B89BDBF" w:rsidR="4AD6EE61">
        <w:rPr>
          <w:rFonts w:ascii="Arial" w:hAnsi="Arial" w:eastAsia="Arial" w:cs="Arial"/>
        </w:rPr>
        <w:t xml:space="preserve"> knew and what was expected of </w:t>
      </w:r>
      <w:r w:rsidRPr="4B89BDBF" w:rsidR="716BE1B4">
        <w:rPr>
          <w:rFonts w:ascii="Arial" w:hAnsi="Arial" w:eastAsia="Arial" w:cs="Arial"/>
        </w:rPr>
        <w:t xml:space="preserve">me from the </w:t>
      </w:r>
      <w:r w:rsidRPr="4B89BDBF" w:rsidR="2D786ED0">
        <w:rPr>
          <w:rFonts w:ascii="Arial" w:hAnsi="Arial" w:eastAsia="Arial" w:cs="Arial"/>
        </w:rPr>
        <w:t>university</w:t>
      </w:r>
      <w:r w:rsidRPr="4B89BDBF" w:rsidR="716BE1B4">
        <w:rPr>
          <w:rFonts w:ascii="Arial" w:hAnsi="Arial" w:eastAsia="Arial" w:cs="Arial"/>
        </w:rPr>
        <w:t xml:space="preserve">. </w:t>
      </w:r>
      <w:r w:rsidRPr="4B89BDBF" w:rsidR="6FC08D9A">
        <w:rPr>
          <w:rFonts w:ascii="Arial" w:hAnsi="Arial" w:eastAsia="Arial" w:cs="Arial"/>
        </w:rPr>
        <w:t>Additionally,</w:t>
      </w:r>
      <w:r w:rsidRPr="4B89BDBF" w:rsidR="6276DACE">
        <w:rPr>
          <w:rFonts w:ascii="Arial" w:hAnsi="Arial" w:eastAsia="Arial" w:cs="Arial"/>
        </w:rPr>
        <w:t xml:space="preserve"> </w:t>
      </w:r>
      <w:r w:rsidRPr="4B89BDBF" w:rsidR="716BE1B4">
        <w:rPr>
          <w:rFonts w:ascii="Arial" w:hAnsi="Arial" w:eastAsia="Arial" w:cs="Arial"/>
        </w:rPr>
        <w:t xml:space="preserve">to these resources that have been offered </w:t>
      </w:r>
      <w:r w:rsidRPr="4B89BDBF" w:rsidR="1D225F37">
        <w:rPr>
          <w:rFonts w:ascii="Arial" w:hAnsi="Arial" w:eastAsia="Arial" w:cs="Arial"/>
        </w:rPr>
        <w:t>I</w:t>
      </w:r>
      <w:r w:rsidRPr="4B89BDBF" w:rsidR="25DDB766">
        <w:rPr>
          <w:rFonts w:ascii="Arial" w:hAnsi="Arial" w:eastAsia="Arial" w:cs="Arial"/>
        </w:rPr>
        <w:t xml:space="preserve"> found that </w:t>
      </w:r>
      <w:r w:rsidRPr="4B89BDBF" w:rsidR="0B9EA87C">
        <w:rPr>
          <w:rFonts w:ascii="Arial" w:hAnsi="Arial" w:eastAsia="Arial" w:cs="Arial"/>
        </w:rPr>
        <w:t>collaborative</w:t>
      </w:r>
      <w:r w:rsidRPr="4B89BDBF" w:rsidR="25DDB766">
        <w:rPr>
          <w:rFonts w:ascii="Arial" w:hAnsi="Arial" w:eastAsia="Arial" w:cs="Arial"/>
        </w:rPr>
        <w:t xml:space="preserve"> group work in class gave me an </w:t>
      </w:r>
      <w:r w:rsidRPr="4B89BDBF" w:rsidR="2787F6FD">
        <w:rPr>
          <w:rFonts w:ascii="Arial" w:hAnsi="Arial" w:eastAsia="Arial" w:cs="Arial"/>
        </w:rPr>
        <w:t>opportunity</w:t>
      </w:r>
      <w:r w:rsidRPr="4B89BDBF" w:rsidR="25DDB766">
        <w:rPr>
          <w:rFonts w:ascii="Arial" w:hAnsi="Arial" w:eastAsia="Arial" w:cs="Arial"/>
        </w:rPr>
        <w:t xml:space="preserve"> to not only learn from others, but to be able to </w:t>
      </w:r>
      <w:r w:rsidRPr="4B89BDBF" w:rsidR="25DDB766">
        <w:rPr>
          <w:rFonts w:ascii="Arial" w:hAnsi="Arial" w:eastAsia="Arial" w:cs="Arial"/>
        </w:rPr>
        <w:t>observe</w:t>
      </w:r>
      <w:r w:rsidRPr="4B89BDBF" w:rsidR="25DDB766">
        <w:rPr>
          <w:rFonts w:ascii="Arial" w:hAnsi="Arial" w:eastAsia="Arial" w:cs="Arial"/>
        </w:rPr>
        <w:t xml:space="preserve"> how other </w:t>
      </w:r>
      <w:r w:rsidRPr="4B89BDBF" w:rsidR="48E53A1A">
        <w:rPr>
          <w:rFonts w:ascii="Arial" w:hAnsi="Arial" w:eastAsia="Arial" w:cs="Arial"/>
        </w:rPr>
        <w:t xml:space="preserve">students approach different tasks. </w:t>
      </w:r>
    </w:p>
    <w:p w:rsidR="48E53A1A" w:rsidP="4B89BDBF" w:rsidRDefault="48E53A1A" w14:paraId="01CC9B5B" w14:textId="1405A79C">
      <w:pPr>
        <w:spacing w:line="276" w:lineRule="auto"/>
        <w:rPr>
          <w:rFonts w:ascii="Arial" w:hAnsi="Arial" w:eastAsia="Arial" w:cs="Arial"/>
        </w:rPr>
      </w:pPr>
      <w:r w:rsidRPr="4B89BDBF" w:rsidR="48E53A1A">
        <w:rPr>
          <w:rFonts w:ascii="Arial" w:hAnsi="Arial" w:eastAsia="Arial" w:cs="Arial"/>
        </w:rPr>
        <w:t xml:space="preserve">However, </w:t>
      </w:r>
      <w:r w:rsidRPr="4B89BDBF" w:rsidR="5FDF29C2">
        <w:rPr>
          <w:rFonts w:ascii="Arial" w:hAnsi="Arial" w:eastAsia="Arial" w:cs="Arial"/>
        </w:rPr>
        <w:t>I</w:t>
      </w:r>
      <w:r w:rsidRPr="4B89BDBF" w:rsidR="48E53A1A">
        <w:rPr>
          <w:rFonts w:ascii="Arial" w:hAnsi="Arial" w:eastAsia="Arial" w:cs="Arial"/>
        </w:rPr>
        <w:t xml:space="preserve"> have </w:t>
      </w:r>
      <w:r w:rsidRPr="4B89BDBF" w:rsidR="48E53A1A">
        <w:rPr>
          <w:rFonts w:ascii="Arial" w:hAnsi="Arial" w:eastAsia="Arial" w:cs="Arial"/>
        </w:rPr>
        <w:t>encounted</w:t>
      </w:r>
      <w:r w:rsidRPr="4B89BDBF" w:rsidR="48E53A1A">
        <w:rPr>
          <w:rFonts w:ascii="Arial" w:hAnsi="Arial" w:eastAsia="Arial" w:cs="Arial"/>
        </w:rPr>
        <w:t xml:space="preserve"> many of different </w:t>
      </w:r>
      <w:r w:rsidRPr="4B89BDBF" w:rsidR="5A0A5188">
        <w:rPr>
          <w:rFonts w:ascii="Arial" w:hAnsi="Arial" w:eastAsia="Arial" w:cs="Arial"/>
        </w:rPr>
        <w:t>difficulties</w:t>
      </w:r>
      <w:r w:rsidRPr="4B89BDBF" w:rsidR="48E53A1A">
        <w:rPr>
          <w:rFonts w:ascii="Arial" w:hAnsi="Arial" w:eastAsia="Arial" w:cs="Arial"/>
        </w:rPr>
        <w:t xml:space="preserve"> </w:t>
      </w:r>
      <w:r w:rsidRPr="4B89BDBF" w:rsidR="2655DA91">
        <w:rPr>
          <w:rFonts w:ascii="Arial" w:hAnsi="Arial" w:eastAsia="Arial" w:cs="Arial"/>
        </w:rPr>
        <w:t>throughout</w:t>
      </w:r>
      <w:r w:rsidRPr="4B89BDBF" w:rsidR="48E53A1A">
        <w:rPr>
          <w:rFonts w:ascii="Arial" w:hAnsi="Arial" w:eastAsia="Arial" w:cs="Arial"/>
        </w:rPr>
        <w:t xml:space="preserve"> this term, for example, on my first </w:t>
      </w:r>
      <w:r w:rsidRPr="4B89BDBF" w:rsidR="44F0831F">
        <w:rPr>
          <w:rFonts w:ascii="Arial" w:hAnsi="Arial" w:eastAsia="Arial" w:cs="Arial"/>
        </w:rPr>
        <w:t>assignments</w:t>
      </w:r>
      <w:r w:rsidRPr="4B89BDBF" w:rsidR="48E53A1A">
        <w:rPr>
          <w:rFonts w:ascii="Arial" w:hAnsi="Arial" w:eastAsia="Arial" w:cs="Arial"/>
        </w:rPr>
        <w:t xml:space="preserve"> </w:t>
      </w:r>
      <w:r w:rsidRPr="4B89BDBF" w:rsidR="69E63767">
        <w:rPr>
          <w:rFonts w:ascii="Arial" w:hAnsi="Arial" w:eastAsia="Arial" w:cs="Arial"/>
        </w:rPr>
        <w:t>I</w:t>
      </w:r>
      <w:r w:rsidRPr="4B89BDBF" w:rsidR="48E53A1A">
        <w:rPr>
          <w:rFonts w:ascii="Arial" w:hAnsi="Arial" w:eastAsia="Arial" w:cs="Arial"/>
        </w:rPr>
        <w:t xml:space="preserve"> lost marks on not </w:t>
      </w:r>
      <w:r w:rsidRPr="4B89BDBF" w:rsidR="0F7CFC34">
        <w:rPr>
          <w:rFonts w:ascii="Arial" w:hAnsi="Arial" w:eastAsia="Arial" w:cs="Arial"/>
        </w:rPr>
        <w:t>referencing</w:t>
      </w:r>
      <w:r w:rsidRPr="4B89BDBF" w:rsidR="48E53A1A">
        <w:rPr>
          <w:rFonts w:ascii="Arial" w:hAnsi="Arial" w:eastAsia="Arial" w:cs="Arial"/>
        </w:rPr>
        <w:t xml:space="preserve"> properly</w:t>
      </w:r>
      <w:r w:rsidRPr="4B89BDBF" w:rsidR="0C1449ED">
        <w:rPr>
          <w:rFonts w:ascii="Arial" w:hAnsi="Arial" w:eastAsia="Arial" w:cs="Arial"/>
        </w:rPr>
        <w:t xml:space="preserve">, </w:t>
      </w:r>
      <w:r w:rsidRPr="4B89BDBF" w:rsidR="5B116C7C">
        <w:rPr>
          <w:rFonts w:ascii="Arial" w:hAnsi="Arial" w:eastAsia="Arial" w:cs="Arial"/>
        </w:rPr>
        <w:t>I</w:t>
      </w:r>
      <w:r w:rsidRPr="4B89BDBF" w:rsidR="0C1449ED">
        <w:rPr>
          <w:rFonts w:ascii="Arial" w:hAnsi="Arial" w:eastAsia="Arial" w:cs="Arial"/>
        </w:rPr>
        <w:t xml:space="preserve"> </w:t>
      </w:r>
      <w:r w:rsidRPr="4B89BDBF" w:rsidR="1AD1EC71">
        <w:rPr>
          <w:rFonts w:ascii="Arial" w:hAnsi="Arial" w:eastAsia="Arial" w:cs="Arial"/>
        </w:rPr>
        <w:t>realised</w:t>
      </w:r>
      <w:r w:rsidRPr="4B89BDBF" w:rsidR="0C1449ED">
        <w:rPr>
          <w:rFonts w:ascii="Arial" w:hAnsi="Arial" w:eastAsia="Arial" w:cs="Arial"/>
        </w:rPr>
        <w:t xml:space="preserve"> </w:t>
      </w:r>
      <w:r w:rsidRPr="4B89BDBF" w:rsidR="2FB6DC0F">
        <w:rPr>
          <w:rFonts w:ascii="Arial" w:hAnsi="Arial" w:eastAsia="Arial" w:cs="Arial"/>
        </w:rPr>
        <w:t>I</w:t>
      </w:r>
      <w:r w:rsidRPr="4B89BDBF" w:rsidR="0C1449ED">
        <w:rPr>
          <w:rFonts w:ascii="Arial" w:hAnsi="Arial" w:eastAsia="Arial" w:cs="Arial"/>
        </w:rPr>
        <w:t xml:space="preserve"> </w:t>
      </w:r>
      <w:r w:rsidRPr="4B89BDBF" w:rsidR="343E1611">
        <w:rPr>
          <w:rFonts w:ascii="Arial" w:hAnsi="Arial" w:eastAsia="Arial" w:cs="Arial"/>
        </w:rPr>
        <w:t>relied</w:t>
      </w:r>
      <w:r w:rsidRPr="4B89BDBF" w:rsidR="0C1449ED">
        <w:rPr>
          <w:rFonts w:ascii="Arial" w:hAnsi="Arial" w:eastAsia="Arial" w:cs="Arial"/>
        </w:rPr>
        <w:t xml:space="preserve"> heavily on summarising data </w:t>
      </w:r>
      <w:r w:rsidRPr="4B89BDBF" w:rsidR="384DF13E">
        <w:rPr>
          <w:rFonts w:ascii="Arial" w:hAnsi="Arial" w:eastAsia="Arial" w:cs="Arial"/>
        </w:rPr>
        <w:t>I</w:t>
      </w:r>
      <w:r w:rsidRPr="4B89BDBF" w:rsidR="0C1449ED">
        <w:rPr>
          <w:rFonts w:ascii="Arial" w:hAnsi="Arial" w:eastAsia="Arial" w:cs="Arial"/>
        </w:rPr>
        <w:t xml:space="preserve"> had </w:t>
      </w:r>
      <w:r w:rsidRPr="4B89BDBF" w:rsidR="2A2EFD0D">
        <w:rPr>
          <w:rFonts w:ascii="Arial" w:hAnsi="Arial" w:eastAsia="Arial" w:cs="Arial"/>
        </w:rPr>
        <w:t>researched</w:t>
      </w:r>
      <w:r w:rsidRPr="4B89BDBF" w:rsidR="0C1449ED">
        <w:rPr>
          <w:rFonts w:ascii="Arial" w:hAnsi="Arial" w:eastAsia="Arial" w:cs="Arial"/>
        </w:rPr>
        <w:t xml:space="preserve"> instead </w:t>
      </w:r>
      <w:r w:rsidRPr="4B89BDBF" w:rsidR="6D1A938F">
        <w:rPr>
          <w:rFonts w:ascii="Arial" w:hAnsi="Arial" w:eastAsia="Arial" w:cs="Arial"/>
        </w:rPr>
        <w:t>of</w:t>
      </w:r>
      <w:r w:rsidRPr="4B89BDBF" w:rsidR="0C1449ED">
        <w:rPr>
          <w:rFonts w:ascii="Arial" w:hAnsi="Arial" w:eastAsia="Arial" w:cs="Arial"/>
        </w:rPr>
        <w:t xml:space="preserve"> evaluating it properly. I have also </w:t>
      </w:r>
      <w:r w:rsidRPr="4B89BDBF" w:rsidR="04BD282F">
        <w:rPr>
          <w:rFonts w:ascii="Arial" w:hAnsi="Arial" w:eastAsia="Arial" w:cs="Arial"/>
        </w:rPr>
        <w:t xml:space="preserve">experienced </w:t>
      </w:r>
      <w:r w:rsidRPr="4B89BDBF" w:rsidR="17FEDB48">
        <w:rPr>
          <w:rFonts w:ascii="Arial" w:hAnsi="Arial" w:eastAsia="Arial" w:cs="Arial"/>
        </w:rPr>
        <w:t>technique</w:t>
      </w:r>
      <w:r w:rsidRPr="4B89BDBF" w:rsidR="04BD282F">
        <w:rPr>
          <w:rFonts w:ascii="Arial" w:hAnsi="Arial" w:eastAsia="Arial" w:cs="Arial"/>
        </w:rPr>
        <w:t xml:space="preserve"> problems, such as not knowing and understanding hot to correctly upload files to our </w:t>
      </w:r>
      <w:r w:rsidRPr="4B89BDBF" w:rsidR="2232248A">
        <w:rPr>
          <w:rFonts w:ascii="Arial" w:hAnsi="Arial" w:eastAsia="Arial" w:cs="Arial"/>
        </w:rPr>
        <w:t>submission</w:t>
      </w:r>
      <w:r w:rsidRPr="4B89BDBF" w:rsidR="04BD282F">
        <w:rPr>
          <w:rFonts w:ascii="Arial" w:hAnsi="Arial" w:eastAsia="Arial" w:cs="Arial"/>
        </w:rPr>
        <w:t xml:space="preserve"> links. </w:t>
      </w:r>
      <w:r w:rsidRPr="4B89BDBF" w:rsidR="7907515E">
        <w:rPr>
          <w:rFonts w:ascii="Arial" w:hAnsi="Arial" w:eastAsia="Arial" w:cs="Arial"/>
        </w:rPr>
        <w:t>These issues</w:t>
      </w:r>
      <w:r w:rsidRPr="4B89BDBF" w:rsidR="04BD282F">
        <w:rPr>
          <w:rFonts w:ascii="Arial" w:hAnsi="Arial" w:eastAsia="Arial" w:cs="Arial"/>
        </w:rPr>
        <w:t xml:space="preserve"> caused me at time </w:t>
      </w:r>
      <w:r w:rsidRPr="4B89BDBF" w:rsidR="7B3E672C">
        <w:rPr>
          <w:rFonts w:ascii="Arial" w:hAnsi="Arial" w:eastAsia="Arial" w:cs="Arial"/>
        </w:rPr>
        <w:t>a lot</w:t>
      </w:r>
      <w:r w:rsidRPr="4B89BDBF" w:rsidR="04BD282F">
        <w:rPr>
          <w:rFonts w:ascii="Arial" w:hAnsi="Arial" w:eastAsia="Arial" w:cs="Arial"/>
        </w:rPr>
        <w:t xml:space="preserve"> of </w:t>
      </w:r>
      <w:r w:rsidRPr="4B89BDBF" w:rsidR="15CD6ECD">
        <w:rPr>
          <w:rFonts w:ascii="Arial" w:hAnsi="Arial" w:eastAsia="Arial" w:cs="Arial"/>
        </w:rPr>
        <w:t xml:space="preserve">stress which made me question my abilities to </w:t>
      </w:r>
      <w:r w:rsidRPr="4B89BDBF" w:rsidR="251D1107">
        <w:rPr>
          <w:rFonts w:ascii="Arial" w:hAnsi="Arial" w:eastAsia="Arial" w:cs="Arial"/>
        </w:rPr>
        <w:t>be</w:t>
      </w:r>
      <w:r w:rsidRPr="4B89BDBF" w:rsidR="15CD6ECD">
        <w:rPr>
          <w:rFonts w:ascii="Arial" w:hAnsi="Arial" w:eastAsia="Arial" w:cs="Arial"/>
        </w:rPr>
        <w:t xml:space="preserve"> able to complete the assignment and course. </w:t>
      </w:r>
    </w:p>
    <w:p w:rsidR="15CD6ECD" w:rsidP="4B89BDBF" w:rsidRDefault="15CD6ECD" w14:paraId="0C1C54B8" w14:textId="07EEF35D">
      <w:pPr>
        <w:spacing w:line="276" w:lineRule="auto"/>
        <w:rPr>
          <w:rFonts w:ascii="Arial" w:hAnsi="Arial" w:eastAsia="Arial" w:cs="Arial"/>
        </w:rPr>
      </w:pPr>
      <w:r w:rsidRPr="4B89BDBF" w:rsidR="15CD6ECD">
        <w:rPr>
          <w:rFonts w:ascii="Arial" w:hAnsi="Arial" w:eastAsia="Arial" w:cs="Arial"/>
        </w:rPr>
        <w:t xml:space="preserve">Reflecting on my experiences, </w:t>
      </w:r>
      <w:r w:rsidRPr="4B89BDBF" w:rsidR="637C7236">
        <w:rPr>
          <w:rFonts w:ascii="Arial" w:hAnsi="Arial" w:eastAsia="Arial" w:cs="Arial"/>
        </w:rPr>
        <w:t>I</w:t>
      </w:r>
      <w:r w:rsidRPr="4B89BDBF" w:rsidR="15CD6ECD">
        <w:rPr>
          <w:rFonts w:ascii="Arial" w:hAnsi="Arial" w:eastAsia="Arial" w:cs="Arial"/>
        </w:rPr>
        <w:t xml:space="preserve"> have </w:t>
      </w:r>
      <w:r w:rsidRPr="4B89BDBF" w:rsidR="15CD6ECD">
        <w:rPr>
          <w:rFonts w:ascii="Arial" w:hAnsi="Arial" w:eastAsia="Arial" w:cs="Arial"/>
        </w:rPr>
        <w:t>identified</w:t>
      </w:r>
      <w:r w:rsidRPr="4B89BDBF" w:rsidR="15CD6ECD">
        <w:rPr>
          <w:rFonts w:ascii="Arial" w:hAnsi="Arial" w:eastAsia="Arial" w:cs="Arial"/>
        </w:rPr>
        <w:t xml:space="preserve"> several key factors that have contributed to both my struggles and my progress </w:t>
      </w:r>
      <w:r w:rsidRPr="4B89BDBF" w:rsidR="3C40D88C">
        <w:rPr>
          <w:rFonts w:ascii="Arial" w:hAnsi="Arial" w:eastAsia="Arial" w:cs="Arial"/>
        </w:rPr>
        <w:t>throughout</w:t>
      </w:r>
      <w:r w:rsidRPr="4B89BDBF" w:rsidR="15CD6ECD">
        <w:rPr>
          <w:rFonts w:ascii="Arial" w:hAnsi="Arial" w:eastAsia="Arial" w:cs="Arial"/>
        </w:rPr>
        <w:t xml:space="preserve"> this term. </w:t>
      </w:r>
    </w:p>
    <w:p w:rsidR="15CD6ECD" w:rsidP="4B89BDBF" w:rsidRDefault="15CD6ECD" w14:paraId="679B1C89" w14:textId="31B0B624">
      <w:pPr>
        <w:spacing w:line="276" w:lineRule="auto"/>
        <w:rPr>
          <w:rFonts w:ascii="Arial" w:hAnsi="Arial" w:eastAsia="Arial" w:cs="Arial"/>
        </w:rPr>
      </w:pPr>
      <w:r w:rsidRPr="4B89BDBF" w:rsidR="15CD6ECD">
        <w:rPr>
          <w:rFonts w:ascii="Arial" w:hAnsi="Arial" w:eastAsia="Arial" w:cs="Arial"/>
        </w:rPr>
        <w:t xml:space="preserve">Firstly, </w:t>
      </w:r>
      <w:r w:rsidRPr="4B89BDBF" w:rsidR="3811478F">
        <w:rPr>
          <w:rFonts w:ascii="Arial" w:hAnsi="Arial" w:eastAsia="Arial" w:cs="Arial"/>
        </w:rPr>
        <w:t>I</w:t>
      </w:r>
      <w:r w:rsidRPr="4B89BDBF" w:rsidR="15CD6ECD">
        <w:rPr>
          <w:rFonts w:ascii="Arial" w:hAnsi="Arial" w:eastAsia="Arial" w:cs="Arial"/>
        </w:rPr>
        <w:t xml:space="preserve"> lacked familiarity with </w:t>
      </w:r>
      <w:r w:rsidRPr="4B89BDBF" w:rsidR="44FA9970">
        <w:rPr>
          <w:rFonts w:ascii="Arial" w:hAnsi="Arial" w:eastAsia="Arial" w:cs="Arial"/>
        </w:rPr>
        <w:t>academic</w:t>
      </w:r>
      <w:r w:rsidRPr="4B89BDBF" w:rsidR="15CD6ECD">
        <w:rPr>
          <w:rFonts w:ascii="Arial" w:hAnsi="Arial" w:eastAsia="Arial" w:cs="Arial"/>
        </w:rPr>
        <w:t xml:space="preserve"> </w:t>
      </w:r>
      <w:r w:rsidRPr="4B89BDBF" w:rsidR="44FA9970">
        <w:rPr>
          <w:rFonts w:ascii="Arial" w:hAnsi="Arial" w:eastAsia="Arial" w:cs="Arial"/>
        </w:rPr>
        <w:t>conversation</w:t>
      </w:r>
      <w:r w:rsidRPr="4B89BDBF" w:rsidR="15CD6ECD">
        <w:rPr>
          <w:rFonts w:ascii="Arial" w:hAnsi="Arial" w:eastAsia="Arial" w:cs="Arial"/>
        </w:rPr>
        <w:t xml:space="preserve">. In high school, we were rarely taught how to </w:t>
      </w:r>
      <w:r w:rsidRPr="4B89BDBF" w:rsidR="210D4A63">
        <w:rPr>
          <w:rFonts w:ascii="Arial" w:hAnsi="Arial" w:eastAsia="Arial" w:cs="Arial"/>
        </w:rPr>
        <w:t>structure</w:t>
      </w:r>
      <w:r w:rsidRPr="4B89BDBF" w:rsidR="15CD6ECD">
        <w:rPr>
          <w:rFonts w:ascii="Arial" w:hAnsi="Arial" w:eastAsia="Arial" w:cs="Arial"/>
        </w:rPr>
        <w:t xml:space="preserve"> an </w:t>
      </w:r>
      <w:r w:rsidRPr="4B89BDBF" w:rsidR="2F056867">
        <w:rPr>
          <w:rFonts w:ascii="Arial" w:hAnsi="Arial" w:eastAsia="Arial" w:cs="Arial"/>
        </w:rPr>
        <w:t xml:space="preserve">argument, </w:t>
      </w:r>
      <w:r w:rsidRPr="4B89BDBF" w:rsidR="42382EDE">
        <w:rPr>
          <w:rFonts w:ascii="Arial" w:hAnsi="Arial" w:eastAsia="Arial" w:cs="Arial"/>
        </w:rPr>
        <w:t>resource,</w:t>
      </w:r>
      <w:r w:rsidRPr="4B89BDBF" w:rsidR="2F056867">
        <w:rPr>
          <w:rFonts w:ascii="Arial" w:hAnsi="Arial" w:eastAsia="Arial" w:cs="Arial"/>
        </w:rPr>
        <w:t xml:space="preserve"> and </w:t>
      </w:r>
      <w:r w:rsidRPr="4B89BDBF" w:rsidR="7523E41D">
        <w:rPr>
          <w:rFonts w:ascii="Arial" w:hAnsi="Arial" w:eastAsia="Arial" w:cs="Arial"/>
        </w:rPr>
        <w:t>reference</w:t>
      </w:r>
      <w:r w:rsidRPr="4B89BDBF" w:rsidR="2F056867">
        <w:rPr>
          <w:rFonts w:ascii="Arial" w:hAnsi="Arial" w:eastAsia="Arial" w:cs="Arial"/>
        </w:rPr>
        <w:t xml:space="preserve"> properly or to think critically about assignments. </w:t>
      </w:r>
      <w:r w:rsidRPr="4B89BDBF" w:rsidR="5DE11AE1">
        <w:rPr>
          <w:rFonts w:ascii="Arial" w:hAnsi="Arial" w:eastAsia="Arial" w:cs="Arial"/>
        </w:rPr>
        <w:t>However,</w:t>
      </w:r>
      <w:r w:rsidRPr="4B89BDBF" w:rsidR="2F056867">
        <w:rPr>
          <w:rFonts w:ascii="Arial" w:hAnsi="Arial" w:eastAsia="Arial" w:cs="Arial"/>
        </w:rPr>
        <w:t xml:space="preserve"> university demands a much </w:t>
      </w:r>
      <w:r w:rsidRPr="4B89BDBF" w:rsidR="6AC6E20F">
        <w:rPr>
          <w:rFonts w:ascii="Arial" w:hAnsi="Arial" w:eastAsia="Arial" w:cs="Arial"/>
        </w:rPr>
        <w:t>higher</w:t>
      </w:r>
      <w:r w:rsidRPr="4B89BDBF" w:rsidR="2F056867">
        <w:rPr>
          <w:rFonts w:ascii="Arial" w:hAnsi="Arial" w:eastAsia="Arial" w:cs="Arial"/>
        </w:rPr>
        <w:t xml:space="preserve"> level of thinking</w:t>
      </w:r>
      <w:r w:rsidRPr="4B89BDBF" w:rsidR="40BDD5F5">
        <w:rPr>
          <w:rFonts w:ascii="Arial" w:hAnsi="Arial" w:eastAsia="Arial" w:cs="Arial"/>
        </w:rPr>
        <w:t>.</w:t>
      </w:r>
      <w:r w:rsidRPr="4B89BDBF" w:rsidR="7BC7F33E">
        <w:rPr>
          <w:rFonts w:ascii="Arial" w:hAnsi="Arial" w:eastAsia="Arial" w:cs="Arial"/>
        </w:rPr>
        <w:t xml:space="preserve"> (</w:t>
      </w:r>
      <w:r w:rsidRPr="4B89BDBF" w:rsidR="7BC7F33E">
        <w:rPr>
          <w:rFonts w:ascii="Arial" w:hAnsi="Arial" w:eastAsia="Arial" w:cs="Arial"/>
        </w:rPr>
        <w:t>Northedge</w:t>
      </w:r>
      <w:r w:rsidRPr="4B89BDBF" w:rsidR="7BC7F33E">
        <w:rPr>
          <w:rFonts w:ascii="Arial" w:hAnsi="Arial" w:eastAsia="Arial" w:cs="Arial"/>
        </w:rPr>
        <w:t xml:space="preserve"> 2005)</w:t>
      </w:r>
      <w:r w:rsidRPr="4B89BDBF" w:rsidR="40BDD5F5">
        <w:rPr>
          <w:rFonts w:ascii="Arial" w:hAnsi="Arial" w:eastAsia="Arial" w:cs="Arial"/>
        </w:rPr>
        <w:t xml:space="preserve"> The </w:t>
      </w:r>
      <w:r w:rsidRPr="4B89BDBF" w:rsidR="40BDD5F5">
        <w:rPr>
          <w:rFonts w:ascii="Arial" w:hAnsi="Arial" w:eastAsia="Arial" w:cs="Arial"/>
        </w:rPr>
        <w:t>initial</w:t>
      </w:r>
      <w:r w:rsidRPr="4B89BDBF" w:rsidR="40BDD5F5">
        <w:rPr>
          <w:rFonts w:ascii="Arial" w:hAnsi="Arial" w:eastAsia="Arial" w:cs="Arial"/>
        </w:rPr>
        <w:t xml:space="preserve"> difficulty </w:t>
      </w:r>
      <w:r w:rsidRPr="4B89BDBF" w:rsidR="418F117F">
        <w:rPr>
          <w:rFonts w:ascii="Arial" w:hAnsi="Arial" w:eastAsia="Arial" w:cs="Arial"/>
        </w:rPr>
        <w:t>I</w:t>
      </w:r>
      <w:r w:rsidRPr="4B89BDBF" w:rsidR="40BDD5F5">
        <w:rPr>
          <w:rFonts w:ascii="Arial" w:hAnsi="Arial" w:eastAsia="Arial" w:cs="Arial"/>
        </w:rPr>
        <w:t xml:space="preserve"> had was with the first essay </w:t>
      </w:r>
      <w:r w:rsidRPr="4B89BDBF" w:rsidR="7A06BBCF">
        <w:rPr>
          <w:rFonts w:ascii="Arial" w:hAnsi="Arial" w:eastAsia="Arial" w:cs="Arial"/>
        </w:rPr>
        <w:t>I</w:t>
      </w:r>
      <w:r w:rsidRPr="4B89BDBF" w:rsidR="40BDD5F5">
        <w:rPr>
          <w:rFonts w:ascii="Arial" w:hAnsi="Arial" w:eastAsia="Arial" w:cs="Arial"/>
        </w:rPr>
        <w:t xml:space="preserve"> found was being able to write and </w:t>
      </w:r>
      <w:r w:rsidRPr="4B89BDBF" w:rsidR="4697FC6F">
        <w:rPr>
          <w:rFonts w:ascii="Arial" w:hAnsi="Arial" w:eastAsia="Arial" w:cs="Arial"/>
        </w:rPr>
        <w:t>reference</w:t>
      </w:r>
      <w:r w:rsidRPr="4B89BDBF" w:rsidR="40BDD5F5">
        <w:rPr>
          <w:rFonts w:ascii="Arial" w:hAnsi="Arial" w:eastAsia="Arial" w:cs="Arial"/>
        </w:rPr>
        <w:t xml:space="preserve"> </w:t>
      </w:r>
      <w:r w:rsidRPr="4B89BDBF" w:rsidR="4697FC6F">
        <w:rPr>
          <w:rFonts w:ascii="Arial" w:hAnsi="Arial" w:eastAsia="Arial" w:cs="Arial"/>
        </w:rPr>
        <w:t>appropriately</w:t>
      </w:r>
      <w:r w:rsidRPr="4B89BDBF" w:rsidR="38A654BF">
        <w:rPr>
          <w:rFonts w:ascii="Arial" w:hAnsi="Arial" w:eastAsia="Arial" w:cs="Arial"/>
        </w:rPr>
        <w:t xml:space="preserve">. </w:t>
      </w:r>
      <w:r w:rsidRPr="4B89BDBF" w:rsidR="6722BCB7">
        <w:rPr>
          <w:rFonts w:ascii="Arial" w:hAnsi="Arial" w:eastAsia="Arial" w:cs="Arial"/>
        </w:rPr>
        <w:t>However,</w:t>
      </w:r>
      <w:r w:rsidRPr="4B89BDBF" w:rsidR="38A654BF">
        <w:rPr>
          <w:rFonts w:ascii="Arial" w:hAnsi="Arial" w:eastAsia="Arial" w:cs="Arial"/>
        </w:rPr>
        <w:t xml:space="preserve"> from being </w:t>
      </w:r>
      <w:r w:rsidRPr="4B89BDBF" w:rsidR="510A38D9">
        <w:rPr>
          <w:rFonts w:ascii="Arial" w:hAnsi="Arial" w:eastAsia="Arial" w:cs="Arial"/>
        </w:rPr>
        <w:t>able</w:t>
      </w:r>
      <w:r w:rsidRPr="4B89BDBF" w:rsidR="38A654BF">
        <w:rPr>
          <w:rFonts w:ascii="Arial" w:hAnsi="Arial" w:eastAsia="Arial" w:cs="Arial"/>
        </w:rPr>
        <w:t xml:space="preserve"> to attend all the lectures on digital skills it has helped me </w:t>
      </w:r>
      <w:r w:rsidRPr="4B89BDBF" w:rsidR="2930A6E7">
        <w:rPr>
          <w:rFonts w:ascii="Arial" w:hAnsi="Arial" w:eastAsia="Arial" w:cs="Arial"/>
        </w:rPr>
        <w:t>begin</w:t>
      </w:r>
      <w:r w:rsidRPr="4B89BDBF" w:rsidR="38A654BF">
        <w:rPr>
          <w:rFonts w:ascii="Arial" w:hAnsi="Arial" w:eastAsia="Arial" w:cs="Arial"/>
        </w:rPr>
        <w:t xml:space="preserve"> to understand the </w:t>
      </w:r>
      <w:r w:rsidRPr="4B89BDBF" w:rsidR="13605A09">
        <w:rPr>
          <w:rFonts w:ascii="Arial" w:hAnsi="Arial" w:eastAsia="Arial" w:cs="Arial"/>
        </w:rPr>
        <w:t>differences</w:t>
      </w:r>
      <w:r w:rsidRPr="4B89BDBF" w:rsidR="38A654BF">
        <w:rPr>
          <w:rFonts w:ascii="Arial" w:hAnsi="Arial" w:eastAsia="Arial" w:cs="Arial"/>
        </w:rPr>
        <w:t xml:space="preserve"> between descriptive and </w:t>
      </w:r>
      <w:r w:rsidRPr="4B89BDBF" w:rsidR="041383C7">
        <w:rPr>
          <w:rFonts w:ascii="Arial" w:hAnsi="Arial" w:eastAsia="Arial" w:cs="Arial"/>
        </w:rPr>
        <w:t>critical</w:t>
      </w:r>
      <w:r w:rsidRPr="4B89BDBF" w:rsidR="38A654BF">
        <w:rPr>
          <w:rFonts w:ascii="Arial" w:hAnsi="Arial" w:eastAsia="Arial" w:cs="Arial"/>
        </w:rPr>
        <w:t xml:space="preserve"> writing and the importance of su</w:t>
      </w:r>
      <w:r w:rsidRPr="4B89BDBF" w:rsidR="19E473C8">
        <w:rPr>
          <w:rFonts w:ascii="Arial" w:hAnsi="Arial" w:eastAsia="Arial" w:cs="Arial"/>
        </w:rPr>
        <w:t xml:space="preserve">pporting my work with </w:t>
      </w:r>
      <w:r w:rsidRPr="4B89BDBF" w:rsidR="4DDDAEC9">
        <w:rPr>
          <w:rFonts w:ascii="Arial" w:hAnsi="Arial" w:eastAsia="Arial" w:cs="Arial"/>
        </w:rPr>
        <w:t>references</w:t>
      </w:r>
      <w:r w:rsidRPr="4B89BDBF" w:rsidR="19E473C8">
        <w:rPr>
          <w:rFonts w:ascii="Arial" w:hAnsi="Arial" w:eastAsia="Arial" w:cs="Arial"/>
        </w:rPr>
        <w:t xml:space="preserve">. </w:t>
      </w:r>
      <w:r w:rsidRPr="4B89BDBF" w:rsidR="1AB41D0B">
        <w:rPr>
          <w:rFonts w:ascii="Arial" w:hAnsi="Arial" w:eastAsia="Arial" w:cs="Arial"/>
        </w:rPr>
        <w:t>(Cottrell 2019)</w:t>
      </w:r>
    </w:p>
    <w:p w:rsidR="19E473C8" w:rsidP="4B89BDBF" w:rsidRDefault="19E473C8" w14:paraId="247B7E61" w14:textId="1CAA248A">
      <w:pPr>
        <w:spacing w:line="276" w:lineRule="auto"/>
        <w:rPr>
          <w:rFonts w:ascii="Arial" w:hAnsi="Arial" w:eastAsia="Arial" w:cs="Arial"/>
        </w:rPr>
      </w:pPr>
      <w:r w:rsidRPr="4B89BDBF" w:rsidR="19E473C8">
        <w:rPr>
          <w:rFonts w:ascii="Arial" w:hAnsi="Arial" w:eastAsia="Arial" w:cs="Arial"/>
        </w:rPr>
        <w:t xml:space="preserve">Secondly, </w:t>
      </w:r>
      <w:r w:rsidRPr="4B89BDBF" w:rsidR="357625CE">
        <w:rPr>
          <w:rFonts w:ascii="Arial" w:hAnsi="Arial" w:eastAsia="Arial" w:cs="Arial"/>
        </w:rPr>
        <w:t>I</w:t>
      </w:r>
      <w:r w:rsidRPr="4B89BDBF" w:rsidR="480FCFB1">
        <w:rPr>
          <w:rFonts w:ascii="Arial" w:hAnsi="Arial" w:eastAsia="Arial" w:cs="Arial"/>
        </w:rPr>
        <w:t xml:space="preserve"> have </w:t>
      </w:r>
      <w:r w:rsidRPr="4B89BDBF" w:rsidR="39F7BB68">
        <w:rPr>
          <w:rFonts w:ascii="Arial" w:hAnsi="Arial" w:eastAsia="Arial" w:cs="Arial"/>
        </w:rPr>
        <w:t>realised</w:t>
      </w:r>
      <w:r w:rsidRPr="4B89BDBF" w:rsidR="480FCFB1">
        <w:rPr>
          <w:rFonts w:ascii="Arial" w:hAnsi="Arial" w:eastAsia="Arial" w:cs="Arial"/>
        </w:rPr>
        <w:t xml:space="preserve"> how important digital literacy is to students in university. </w:t>
      </w:r>
      <w:r w:rsidRPr="4B89BDBF" w:rsidR="239AD6D6">
        <w:rPr>
          <w:rFonts w:ascii="Arial" w:hAnsi="Arial" w:eastAsia="Arial" w:cs="Arial"/>
        </w:rPr>
        <w:t>All</w:t>
      </w:r>
      <w:r w:rsidRPr="4B89BDBF" w:rsidR="480FCFB1">
        <w:rPr>
          <w:rFonts w:ascii="Arial" w:hAnsi="Arial" w:eastAsia="Arial" w:cs="Arial"/>
        </w:rPr>
        <w:t xml:space="preserve"> our learning materials, communication and submissions </w:t>
      </w:r>
      <w:r w:rsidRPr="4B89BDBF" w:rsidR="3864540F">
        <w:rPr>
          <w:rFonts w:ascii="Arial" w:hAnsi="Arial" w:eastAsia="Arial" w:cs="Arial"/>
        </w:rPr>
        <w:t xml:space="preserve">are online. I </w:t>
      </w:r>
      <w:r w:rsidRPr="4B89BDBF" w:rsidR="2FD8E69E">
        <w:rPr>
          <w:rFonts w:ascii="Arial" w:hAnsi="Arial" w:eastAsia="Arial" w:cs="Arial"/>
        </w:rPr>
        <w:t>initially</w:t>
      </w:r>
      <w:r w:rsidRPr="4B89BDBF" w:rsidR="3864540F">
        <w:rPr>
          <w:rFonts w:ascii="Arial" w:hAnsi="Arial" w:eastAsia="Arial" w:cs="Arial"/>
        </w:rPr>
        <w:t xml:space="preserve"> </w:t>
      </w:r>
      <w:r w:rsidRPr="4B89BDBF" w:rsidR="56F4351A">
        <w:rPr>
          <w:rFonts w:ascii="Arial" w:hAnsi="Arial" w:eastAsia="Arial" w:cs="Arial"/>
        </w:rPr>
        <w:t>underestimated the</w:t>
      </w:r>
      <w:r w:rsidRPr="4B89BDBF" w:rsidR="3864540F">
        <w:rPr>
          <w:rFonts w:ascii="Arial" w:hAnsi="Arial" w:eastAsia="Arial" w:cs="Arial"/>
        </w:rPr>
        <w:t xml:space="preserve"> </w:t>
      </w:r>
      <w:r w:rsidRPr="4B89BDBF" w:rsidR="350D53AE">
        <w:rPr>
          <w:rFonts w:ascii="Arial" w:hAnsi="Arial" w:eastAsia="Arial" w:cs="Arial"/>
        </w:rPr>
        <w:t>importance</w:t>
      </w:r>
      <w:r w:rsidRPr="4B89BDBF" w:rsidR="3864540F">
        <w:rPr>
          <w:rFonts w:ascii="Arial" w:hAnsi="Arial" w:eastAsia="Arial" w:cs="Arial"/>
        </w:rPr>
        <w:t xml:space="preserve"> of being a</w:t>
      </w:r>
      <w:r w:rsidRPr="4B89BDBF" w:rsidR="3E273A0B">
        <w:rPr>
          <w:rFonts w:ascii="Arial" w:hAnsi="Arial" w:eastAsia="Arial" w:cs="Arial"/>
        </w:rPr>
        <w:t xml:space="preserve">ble to use tools like </w:t>
      </w:r>
      <w:r w:rsidRPr="4B89BDBF" w:rsidR="3530106C">
        <w:rPr>
          <w:rFonts w:ascii="Arial" w:hAnsi="Arial" w:eastAsia="Arial" w:cs="Arial"/>
        </w:rPr>
        <w:t>Microsoft</w:t>
      </w:r>
      <w:r w:rsidRPr="4B89BDBF" w:rsidR="3E273A0B">
        <w:rPr>
          <w:rFonts w:ascii="Arial" w:hAnsi="Arial" w:eastAsia="Arial" w:cs="Arial"/>
        </w:rPr>
        <w:t xml:space="preserve"> office, </w:t>
      </w:r>
      <w:r w:rsidRPr="4B89BDBF" w:rsidR="5A473FE8">
        <w:rPr>
          <w:rFonts w:ascii="Arial" w:hAnsi="Arial" w:eastAsia="Arial" w:cs="Arial"/>
        </w:rPr>
        <w:t>Moodle,</w:t>
      </w:r>
      <w:r w:rsidRPr="4B89BDBF" w:rsidR="3E273A0B">
        <w:rPr>
          <w:rFonts w:ascii="Arial" w:hAnsi="Arial" w:eastAsia="Arial" w:cs="Arial"/>
        </w:rPr>
        <w:t xml:space="preserve"> and the universities HWB app. Over time, </w:t>
      </w:r>
      <w:r w:rsidRPr="4B89BDBF" w:rsidR="1C1F22CD">
        <w:rPr>
          <w:rFonts w:ascii="Arial" w:hAnsi="Arial" w:eastAsia="Arial" w:cs="Arial"/>
        </w:rPr>
        <w:t>I</w:t>
      </w:r>
      <w:r w:rsidRPr="4B89BDBF" w:rsidR="3E273A0B">
        <w:rPr>
          <w:rFonts w:ascii="Arial" w:hAnsi="Arial" w:eastAsia="Arial" w:cs="Arial"/>
        </w:rPr>
        <w:t xml:space="preserve"> have recognized that </w:t>
      </w:r>
      <w:r w:rsidRPr="4B89BDBF" w:rsidR="68F0212E">
        <w:rPr>
          <w:rFonts w:ascii="Arial" w:hAnsi="Arial" w:eastAsia="Arial" w:cs="Arial"/>
        </w:rPr>
        <w:t xml:space="preserve">it is </w:t>
      </w:r>
      <w:r w:rsidRPr="4B89BDBF" w:rsidR="435B2DB3">
        <w:rPr>
          <w:rFonts w:ascii="Arial" w:hAnsi="Arial" w:eastAsia="Arial" w:cs="Arial"/>
        </w:rPr>
        <w:t>important</w:t>
      </w:r>
      <w:r w:rsidRPr="4B89BDBF" w:rsidR="68F0212E">
        <w:rPr>
          <w:rFonts w:ascii="Arial" w:hAnsi="Arial" w:eastAsia="Arial" w:cs="Arial"/>
        </w:rPr>
        <w:t xml:space="preserve"> to become </w:t>
      </w:r>
      <w:r w:rsidRPr="4B89BDBF" w:rsidR="02818257">
        <w:rPr>
          <w:rFonts w:ascii="Arial" w:hAnsi="Arial" w:eastAsia="Arial" w:cs="Arial"/>
        </w:rPr>
        <w:t>confident</w:t>
      </w:r>
      <w:r w:rsidRPr="4B89BDBF" w:rsidR="68F0212E">
        <w:rPr>
          <w:rFonts w:ascii="Arial" w:hAnsi="Arial" w:eastAsia="Arial" w:cs="Arial"/>
        </w:rPr>
        <w:t xml:space="preserve"> with these tools as well as becoming confident with the </w:t>
      </w:r>
      <w:r w:rsidRPr="4B89BDBF" w:rsidR="160269C7">
        <w:rPr>
          <w:rFonts w:ascii="Arial" w:hAnsi="Arial" w:eastAsia="Arial" w:cs="Arial"/>
        </w:rPr>
        <w:t>academic</w:t>
      </w:r>
      <w:r w:rsidRPr="4B89BDBF" w:rsidR="68F0212E">
        <w:rPr>
          <w:rFonts w:ascii="Arial" w:hAnsi="Arial" w:eastAsia="Arial" w:cs="Arial"/>
        </w:rPr>
        <w:t xml:space="preserve"> side of the course. I found watching </w:t>
      </w:r>
      <w:r w:rsidRPr="4B89BDBF" w:rsidR="218EF52B">
        <w:rPr>
          <w:rFonts w:ascii="Arial" w:hAnsi="Arial" w:eastAsia="Arial" w:cs="Arial"/>
        </w:rPr>
        <w:t xml:space="preserve">tutorial videos, being able to </w:t>
      </w:r>
      <w:r w:rsidRPr="4B89BDBF" w:rsidR="468A4F80">
        <w:rPr>
          <w:rFonts w:ascii="Arial" w:hAnsi="Arial" w:eastAsia="Arial" w:cs="Arial"/>
        </w:rPr>
        <w:t>practice</w:t>
      </w:r>
      <w:r w:rsidRPr="4B89BDBF" w:rsidR="218EF52B">
        <w:rPr>
          <w:rFonts w:ascii="Arial" w:hAnsi="Arial" w:eastAsia="Arial" w:cs="Arial"/>
        </w:rPr>
        <w:t xml:space="preserve"> using these tools and seeking help from fellow students was essential to helping me build my digital confidence</w:t>
      </w:r>
      <w:r w:rsidRPr="4B89BDBF" w:rsidR="29E468C9">
        <w:rPr>
          <w:rFonts w:ascii="Arial" w:hAnsi="Arial" w:eastAsia="Arial" w:cs="Arial"/>
        </w:rPr>
        <w:t xml:space="preserve">. </w:t>
      </w:r>
      <w:r w:rsidRPr="4B89BDBF" w:rsidR="50705734">
        <w:rPr>
          <w:rFonts w:ascii="Arial" w:hAnsi="Arial" w:eastAsia="Arial" w:cs="Arial"/>
        </w:rPr>
        <w:t>(Open University 2025)</w:t>
      </w:r>
    </w:p>
    <w:p w:rsidR="29E468C9" w:rsidP="4B89BDBF" w:rsidRDefault="29E468C9" w14:paraId="71AE0336" w14:textId="160A34F9">
      <w:pPr>
        <w:spacing w:line="276" w:lineRule="auto"/>
        <w:rPr>
          <w:rFonts w:ascii="Arial" w:hAnsi="Arial" w:eastAsia="Arial" w:cs="Arial"/>
        </w:rPr>
      </w:pPr>
      <w:r w:rsidRPr="4B89BDBF" w:rsidR="29E468C9">
        <w:rPr>
          <w:rFonts w:ascii="Arial" w:hAnsi="Arial" w:eastAsia="Arial" w:cs="Arial"/>
        </w:rPr>
        <w:t xml:space="preserve">Another insight </w:t>
      </w:r>
      <w:r w:rsidRPr="4B89BDBF" w:rsidR="6D76047D">
        <w:rPr>
          <w:rFonts w:ascii="Arial" w:hAnsi="Arial" w:eastAsia="Arial" w:cs="Arial"/>
        </w:rPr>
        <w:t xml:space="preserve">came from receving feeback on my very first assignment recently, </w:t>
      </w:r>
      <w:r w:rsidRPr="4B89BDBF" w:rsidR="2AE2D199">
        <w:rPr>
          <w:rFonts w:ascii="Arial" w:hAnsi="Arial" w:eastAsia="Arial" w:cs="Arial"/>
        </w:rPr>
        <w:t>initially</w:t>
      </w:r>
      <w:r w:rsidRPr="4B89BDBF" w:rsidR="6D76047D">
        <w:rPr>
          <w:rFonts w:ascii="Arial" w:hAnsi="Arial" w:eastAsia="Arial" w:cs="Arial"/>
        </w:rPr>
        <w:t xml:space="preserve"> I saw feedback as cri</w:t>
      </w:r>
      <w:r w:rsidRPr="4B89BDBF" w:rsidR="060FEBC0">
        <w:rPr>
          <w:rFonts w:ascii="Arial" w:hAnsi="Arial" w:eastAsia="Arial" w:cs="Arial"/>
        </w:rPr>
        <w:t>ticism</w:t>
      </w:r>
      <w:r w:rsidRPr="4B89BDBF" w:rsidR="6D76047D">
        <w:rPr>
          <w:rFonts w:ascii="Arial" w:hAnsi="Arial" w:eastAsia="Arial" w:cs="Arial"/>
        </w:rPr>
        <w:t>, b</w:t>
      </w:r>
      <w:r w:rsidRPr="4B89BDBF" w:rsidR="6D76047D">
        <w:rPr>
          <w:rFonts w:ascii="Arial" w:hAnsi="Arial" w:eastAsia="Arial" w:cs="Arial"/>
        </w:rPr>
        <w:t xml:space="preserve">ut </w:t>
      </w:r>
      <w:r w:rsidRPr="4B89BDBF" w:rsidR="1B1D79C1">
        <w:rPr>
          <w:rFonts w:ascii="Arial" w:hAnsi="Arial" w:eastAsia="Arial" w:cs="Arial"/>
        </w:rPr>
        <w:t>I</w:t>
      </w:r>
      <w:r w:rsidRPr="4B89BDBF" w:rsidR="6D76047D">
        <w:rPr>
          <w:rFonts w:ascii="Arial" w:hAnsi="Arial" w:eastAsia="Arial" w:cs="Arial"/>
        </w:rPr>
        <w:t xml:space="preserve"> have since learned that </w:t>
      </w:r>
      <w:r w:rsidRPr="4B89BDBF" w:rsidR="6C55B5AB">
        <w:rPr>
          <w:rFonts w:ascii="Arial" w:hAnsi="Arial" w:eastAsia="Arial" w:cs="Arial"/>
        </w:rPr>
        <w:t>I</w:t>
      </w:r>
      <w:r w:rsidRPr="4B89BDBF" w:rsidR="6D76047D">
        <w:rPr>
          <w:rFonts w:ascii="Arial" w:hAnsi="Arial" w:eastAsia="Arial" w:cs="Arial"/>
        </w:rPr>
        <w:t xml:space="preserve"> </w:t>
      </w:r>
      <w:r w:rsidRPr="4B89BDBF" w:rsidR="2EAB8375">
        <w:rPr>
          <w:rFonts w:ascii="Arial" w:hAnsi="Arial" w:eastAsia="Arial" w:cs="Arial"/>
        </w:rPr>
        <w:t>must</w:t>
      </w:r>
      <w:r w:rsidRPr="4B89BDBF" w:rsidR="6D76047D">
        <w:rPr>
          <w:rFonts w:ascii="Arial" w:hAnsi="Arial" w:eastAsia="Arial" w:cs="Arial"/>
        </w:rPr>
        <w:t xml:space="preserve"> treat </w:t>
      </w:r>
      <w:r w:rsidRPr="4B89BDBF" w:rsidR="26E99652">
        <w:rPr>
          <w:rFonts w:ascii="Arial" w:hAnsi="Arial" w:eastAsia="Arial" w:cs="Arial"/>
        </w:rPr>
        <w:t>feedback</w:t>
      </w:r>
      <w:r w:rsidRPr="4B89BDBF" w:rsidR="6D76047D">
        <w:rPr>
          <w:rFonts w:ascii="Arial" w:hAnsi="Arial" w:eastAsia="Arial" w:cs="Arial"/>
        </w:rPr>
        <w:t xml:space="preserve"> a</w:t>
      </w:r>
      <w:r w:rsidRPr="4B89BDBF" w:rsidR="17316451">
        <w:rPr>
          <w:rFonts w:ascii="Arial" w:hAnsi="Arial" w:eastAsia="Arial" w:cs="Arial"/>
        </w:rPr>
        <w:t>s a tool to continue my growth.</w:t>
      </w:r>
      <w:r w:rsidRPr="4B89BDBF" w:rsidR="5189F56D">
        <w:rPr>
          <w:rFonts w:ascii="Arial" w:hAnsi="Arial" w:eastAsia="Arial" w:cs="Arial"/>
        </w:rPr>
        <w:t xml:space="preserve"> (Race 2020)</w:t>
      </w:r>
      <w:r w:rsidRPr="4B89BDBF" w:rsidR="17316451">
        <w:rPr>
          <w:rFonts w:ascii="Arial" w:hAnsi="Arial" w:eastAsia="Arial" w:cs="Arial"/>
        </w:rPr>
        <w:t xml:space="preserve"> I now read all comments on the </w:t>
      </w:r>
      <w:r w:rsidRPr="4B89BDBF" w:rsidR="0392ADF9">
        <w:rPr>
          <w:rFonts w:ascii="Arial" w:hAnsi="Arial" w:eastAsia="Arial" w:cs="Arial"/>
        </w:rPr>
        <w:t>feedback</w:t>
      </w:r>
      <w:r w:rsidRPr="4B89BDBF" w:rsidR="17316451">
        <w:rPr>
          <w:rFonts w:ascii="Arial" w:hAnsi="Arial" w:eastAsia="Arial" w:cs="Arial"/>
        </w:rPr>
        <w:t xml:space="preserve"> carefully and use them to guide my work. </w:t>
      </w:r>
    </w:p>
    <w:p w:rsidR="5379D1A3" w:rsidP="4B89BDBF" w:rsidRDefault="5379D1A3" w14:paraId="647E8940" w14:textId="63D5B9AD">
      <w:pPr>
        <w:pStyle w:val="Normal"/>
        <w:spacing w:line="276" w:lineRule="auto"/>
        <w:rPr>
          <w:rFonts w:ascii="Arial" w:hAnsi="Arial" w:eastAsia="Arial" w:cs="Arial"/>
        </w:rPr>
      </w:pPr>
      <w:r w:rsidRPr="4B89BDBF" w:rsidR="5379D1A3">
        <w:rPr>
          <w:rFonts w:ascii="Arial" w:hAnsi="Arial" w:eastAsia="Arial" w:cs="Arial"/>
        </w:rPr>
        <w:t xml:space="preserve">Looking back on my first term, i have hopefully made </w:t>
      </w:r>
      <w:r w:rsidRPr="4B89BDBF" w:rsidR="44F223D9">
        <w:rPr>
          <w:rFonts w:ascii="Arial" w:hAnsi="Arial" w:eastAsia="Arial" w:cs="Arial"/>
        </w:rPr>
        <w:t>considerable progress</w:t>
      </w:r>
      <w:r w:rsidRPr="4B89BDBF" w:rsidR="5379D1A3">
        <w:rPr>
          <w:rFonts w:ascii="Arial" w:hAnsi="Arial" w:eastAsia="Arial" w:cs="Arial"/>
        </w:rPr>
        <w:t xml:space="preserve"> in my work as well as in my digital skills. I now understa</w:t>
      </w:r>
      <w:r w:rsidRPr="4B89BDBF" w:rsidR="6852BA36">
        <w:rPr>
          <w:rFonts w:ascii="Arial" w:hAnsi="Arial" w:eastAsia="Arial" w:cs="Arial"/>
        </w:rPr>
        <w:t xml:space="preserve">nd that these skills are interconnected and ongoing, and that mastering these skills requires patience, </w:t>
      </w:r>
      <w:r w:rsidRPr="4B89BDBF" w:rsidR="5CE73D04">
        <w:rPr>
          <w:rFonts w:ascii="Arial" w:hAnsi="Arial" w:eastAsia="Arial" w:cs="Arial"/>
        </w:rPr>
        <w:t>persistence,</w:t>
      </w:r>
      <w:r w:rsidRPr="4B89BDBF" w:rsidR="6852BA36">
        <w:rPr>
          <w:rFonts w:ascii="Arial" w:hAnsi="Arial" w:eastAsia="Arial" w:cs="Arial"/>
        </w:rPr>
        <w:t xml:space="preserve"> and willingness to learn from your mistak</w:t>
      </w:r>
      <w:r w:rsidRPr="4B89BDBF" w:rsidR="2B313B15">
        <w:rPr>
          <w:rFonts w:ascii="Arial" w:hAnsi="Arial" w:eastAsia="Arial" w:cs="Arial"/>
        </w:rPr>
        <w:t xml:space="preserve">es. I have learnt that the support services the university provide are invaluable, however the responsibility of </w:t>
      </w:r>
      <w:r w:rsidRPr="4B89BDBF" w:rsidR="736D0B8F">
        <w:rPr>
          <w:rFonts w:ascii="Arial" w:hAnsi="Arial" w:eastAsia="Arial" w:cs="Arial"/>
        </w:rPr>
        <w:t>improvement</w:t>
      </w:r>
      <w:r w:rsidRPr="4B89BDBF" w:rsidR="02A2F589">
        <w:rPr>
          <w:rFonts w:ascii="Arial" w:hAnsi="Arial" w:eastAsia="Arial" w:cs="Arial"/>
        </w:rPr>
        <w:t xml:space="preserve"> comes from myself. The </w:t>
      </w:r>
      <w:r w:rsidRPr="4B89BDBF" w:rsidR="426B5C37">
        <w:rPr>
          <w:rFonts w:ascii="Arial" w:hAnsi="Arial" w:eastAsia="Arial" w:cs="Arial"/>
        </w:rPr>
        <w:t>experience</w:t>
      </w:r>
      <w:r w:rsidRPr="4B89BDBF" w:rsidR="02A2F589">
        <w:rPr>
          <w:rFonts w:ascii="Arial" w:hAnsi="Arial" w:eastAsia="Arial" w:cs="Arial"/>
        </w:rPr>
        <w:t xml:space="preserve"> </w:t>
      </w:r>
      <w:r w:rsidRPr="4B89BDBF" w:rsidR="57AAB10D">
        <w:rPr>
          <w:rFonts w:ascii="Arial" w:hAnsi="Arial" w:eastAsia="Arial" w:cs="Arial"/>
        </w:rPr>
        <w:t>I</w:t>
      </w:r>
      <w:r w:rsidRPr="4B89BDBF" w:rsidR="02A2F589">
        <w:rPr>
          <w:rFonts w:ascii="Arial" w:hAnsi="Arial" w:eastAsia="Arial" w:cs="Arial"/>
        </w:rPr>
        <w:t xml:space="preserve"> have had, both </w:t>
      </w:r>
      <w:r w:rsidRPr="4B89BDBF" w:rsidR="44CE3AD0">
        <w:rPr>
          <w:rFonts w:ascii="Arial" w:hAnsi="Arial" w:eastAsia="Arial" w:cs="Arial"/>
        </w:rPr>
        <w:t>positive</w:t>
      </w:r>
      <w:r w:rsidRPr="4B89BDBF" w:rsidR="02A2F589">
        <w:rPr>
          <w:rFonts w:ascii="Arial" w:hAnsi="Arial" w:eastAsia="Arial" w:cs="Arial"/>
        </w:rPr>
        <w:t xml:space="preserve"> and negative have helped me build my resilience, </w:t>
      </w:r>
      <w:r w:rsidRPr="4B89BDBF" w:rsidR="23845141">
        <w:rPr>
          <w:rFonts w:ascii="Arial" w:hAnsi="Arial" w:eastAsia="Arial" w:cs="Arial"/>
        </w:rPr>
        <w:t>self-awareness,</w:t>
      </w:r>
      <w:r w:rsidRPr="4B89BDBF" w:rsidR="02A2F589">
        <w:rPr>
          <w:rFonts w:ascii="Arial" w:hAnsi="Arial" w:eastAsia="Arial" w:cs="Arial"/>
        </w:rPr>
        <w:t xml:space="preserve"> and </w:t>
      </w:r>
      <w:r w:rsidRPr="4B89BDBF" w:rsidR="3AADA778">
        <w:rPr>
          <w:rFonts w:ascii="Arial" w:hAnsi="Arial" w:eastAsia="Arial" w:cs="Arial"/>
        </w:rPr>
        <w:t>capacity</w:t>
      </w:r>
      <w:r w:rsidRPr="4B89BDBF" w:rsidR="02A2F589">
        <w:rPr>
          <w:rFonts w:ascii="Arial" w:hAnsi="Arial" w:eastAsia="Arial" w:cs="Arial"/>
        </w:rPr>
        <w:t xml:space="preserve"> for independent lea</w:t>
      </w:r>
      <w:r w:rsidRPr="4B89BDBF" w:rsidR="61B9D58A">
        <w:rPr>
          <w:rFonts w:ascii="Arial" w:hAnsi="Arial" w:eastAsia="Arial" w:cs="Arial"/>
        </w:rPr>
        <w:t xml:space="preserve">rning. </w:t>
      </w:r>
      <w:r w:rsidRPr="4B89BDBF" w:rsidR="14240421">
        <w:rPr>
          <w:rFonts w:ascii="Arial" w:hAnsi="Arial" w:eastAsia="Arial" w:cs="Arial"/>
        </w:rPr>
        <w:t>(Gibbs 1988)</w:t>
      </w:r>
    </w:p>
    <w:p w:rsidR="61B9D58A" w:rsidP="4B89BDBF" w:rsidRDefault="61B9D58A" w14:paraId="3F069505" w14:textId="30F0D4C2">
      <w:pPr>
        <w:pStyle w:val="Normal"/>
        <w:spacing w:line="276" w:lineRule="auto"/>
        <w:rPr>
          <w:rFonts w:ascii="Arial" w:hAnsi="Arial" w:eastAsia="Arial" w:cs="Arial"/>
        </w:rPr>
      </w:pPr>
      <w:r w:rsidRPr="4B89BDBF" w:rsidR="61B9D58A">
        <w:rPr>
          <w:rFonts w:ascii="Arial" w:hAnsi="Arial" w:eastAsia="Arial" w:cs="Arial"/>
        </w:rPr>
        <w:t xml:space="preserve">If </w:t>
      </w:r>
      <w:r w:rsidRPr="4B89BDBF" w:rsidR="2D7CCB38">
        <w:rPr>
          <w:rFonts w:ascii="Arial" w:hAnsi="Arial" w:eastAsia="Arial" w:cs="Arial"/>
        </w:rPr>
        <w:t>I</w:t>
      </w:r>
      <w:r w:rsidRPr="4B89BDBF" w:rsidR="61B9D58A">
        <w:rPr>
          <w:rFonts w:ascii="Arial" w:hAnsi="Arial" w:eastAsia="Arial" w:cs="Arial"/>
        </w:rPr>
        <w:t xml:space="preserve"> had not relflected on my </w:t>
      </w:r>
      <w:r w:rsidRPr="4B89BDBF" w:rsidR="7C105B3C">
        <w:rPr>
          <w:rFonts w:ascii="Arial" w:hAnsi="Arial" w:eastAsia="Arial" w:cs="Arial"/>
        </w:rPr>
        <w:t>experiences</w:t>
      </w:r>
      <w:r w:rsidRPr="4B89BDBF" w:rsidR="61B9D58A">
        <w:rPr>
          <w:rFonts w:ascii="Arial" w:hAnsi="Arial" w:eastAsia="Arial" w:cs="Arial"/>
        </w:rPr>
        <w:t xml:space="preserve"> </w:t>
      </w:r>
      <w:r w:rsidRPr="4B89BDBF" w:rsidR="2669F9BD">
        <w:rPr>
          <w:rFonts w:ascii="Arial" w:hAnsi="Arial" w:eastAsia="Arial" w:cs="Arial"/>
        </w:rPr>
        <w:t>I</w:t>
      </w:r>
      <w:r w:rsidRPr="4B89BDBF" w:rsidR="61B9D58A">
        <w:rPr>
          <w:rFonts w:ascii="Arial" w:hAnsi="Arial" w:eastAsia="Arial" w:cs="Arial"/>
        </w:rPr>
        <w:t xml:space="preserve"> may have continued to make these mistakes within my work. But through trial and error, feedback from fel</w:t>
      </w:r>
      <w:r w:rsidRPr="4B89BDBF" w:rsidR="4CE8002B">
        <w:rPr>
          <w:rFonts w:ascii="Arial" w:hAnsi="Arial" w:eastAsia="Arial" w:cs="Arial"/>
        </w:rPr>
        <w:t xml:space="preserve">low students and lectures, and my growing knowledge </w:t>
      </w:r>
      <w:r w:rsidRPr="4B89BDBF" w:rsidR="09E5C215">
        <w:rPr>
          <w:rFonts w:ascii="Arial" w:hAnsi="Arial" w:eastAsia="Arial" w:cs="Arial"/>
        </w:rPr>
        <w:t>of</w:t>
      </w:r>
      <w:r w:rsidRPr="4B89BDBF" w:rsidR="4CE8002B">
        <w:rPr>
          <w:rFonts w:ascii="Arial" w:hAnsi="Arial" w:eastAsia="Arial" w:cs="Arial"/>
        </w:rPr>
        <w:t xml:space="preserve"> my own </w:t>
      </w:r>
      <w:r w:rsidRPr="4B89BDBF" w:rsidR="6CDF6139">
        <w:rPr>
          <w:rFonts w:ascii="Arial" w:hAnsi="Arial" w:eastAsia="Arial" w:cs="Arial"/>
        </w:rPr>
        <w:t>learning</w:t>
      </w:r>
      <w:r w:rsidRPr="4B89BDBF" w:rsidR="4CE8002B">
        <w:rPr>
          <w:rFonts w:ascii="Arial" w:hAnsi="Arial" w:eastAsia="Arial" w:cs="Arial"/>
        </w:rPr>
        <w:t xml:space="preserve"> styles </w:t>
      </w:r>
      <w:r w:rsidRPr="4B89BDBF" w:rsidR="6C547E58">
        <w:rPr>
          <w:rFonts w:ascii="Arial" w:hAnsi="Arial" w:eastAsia="Arial" w:cs="Arial"/>
        </w:rPr>
        <w:t>I</w:t>
      </w:r>
      <w:r w:rsidRPr="4B89BDBF" w:rsidR="4CE8002B">
        <w:rPr>
          <w:rFonts w:ascii="Arial" w:hAnsi="Arial" w:eastAsia="Arial" w:cs="Arial"/>
        </w:rPr>
        <w:t xml:space="preserve"> </w:t>
      </w:r>
      <w:r w:rsidRPr="4B89BDBF" w:rsidR="26701DA0">
        <w:rPr>
          <w:rFonts w:ascii="Arial" w:hAnsi="Arial" w:eastAsia="Arial" w:cs="Arial"/>
        </w:rPr>
        <w:t>can</w:t>
      </w:r>
      <w:r w:rsidRPr="4B89BDBF" w:rsidR="4CE8002B">
        <w:rPr>
          <w:rFonts w:ascii="Arial" w:hAnsi="Arial" w:eastAsia="Arial" w:cs="Arial"/>
        </w:rPr>
        <w:t xml:space="preserve"> take the </w:t>
      </w:r>
      <w:r w:rsidRPr="4B89BDBF" w:rsidR="4CE8002B">
        <w:rPr>
          <w:rFonts w:ascii="Arial" w:hAnsi="Arial" w:eastAsia="Arial" w:cs="Arial"/>
        </w:rPr>
        <w:t>appropriate steps</w:t>
      </w:r>
      <w:r w:rsidRPr="4B89BDBF" w:rsidR="4CE8002B">
        <w:rPr>
          <w:rFonts w:ascii="Arial" w:hAnsi="Arial" w:eastAsia="Arial" w:cs="Arial"/>
        </w:rPr>
        <w:t xml:space="preserve"> forward. I dop however still have </w:t>
      </w:r>
      <w:r w:rsidRPr="4B89BDBF" w:rsidR="2947EF44">
        <w:rPr>
          <w:rFonts w:ascii="Arial" w:hAnsi="Arial" w:eastAsia="Arial" w:cs="Arial"/>
        </w:rPr>
        <w:t>a long</w:t>
      </w:r>
      <w:r w:rsidRPr="4B89BDBF" w:rsidR="4CE8002B">
        <w:rPr>
          <w:rFonts w:ascii="Arial" w:hAnsi="Arial" w:eastAsia="Arial" w:cs="Arial"/>
        </w:rPr>
        <w:t xml:space="preserve"> w</w:t>
      </w:r>
      <w:r w:rsidRPr="4B89BDBF" w:rsidR="61DA6D3E">
        <w:rPr>
          <w:rFonts w:ascii="Arial" w:hAnsi="Arial" w:eastAsia="Arial" w:cs="Arial"/>
        </w:rPr>
        <w:t xml:space="preserve">ay to </w:t>
      </w:r>
      <w:r w:rsidRPr="4B89BDBF" w:rsidR="2449079A">
        <w:rPr>
          <w:rFonts w:ascii="Arial" w:hAnsi="Arial" w:eastAsia="Arial" w:cs="Arial"/>
        </w:rPr>
        <w:t>go</w:t>
      </w:r>
      <w:r w:rsidRPr="4B89BDBF" w:rsidR="61DA6D3E">
        <w:rPr>
          <w:rFonts w:ascii="Arial" w:hAnsi="Arial" w:eastAsia="Arial" w:cs="Arial"/>
        </w:rPr>
        <w:t xml:space="preserve">, but </w:t>
      </w:r>
      <w:r w:rsidRPr="4B89BDBF" w:rsidR="303FCBCB">
        <w:rPr>
          <w:rFonts w:ascii="Arial" w:hAnsi="Arial" w:eastAsia="Arial" w:cs="Arial"/>
        </w:rPr>
        <w:t>I</w:t>
      </w:r>
      <w:r w:rsidRPr="4B89BDBF" w:rsidR="61DA6D3E">
        <w:rPr>
          <w:rFonts w:ascii="Arial" w:hAnsi="Arial" w:eastAsia="Arial" w:cs="Arial"/>
        </w:rPr>
        <w:t xml:space="preserve"> now see my challenges as </w:t>
      </w:r>
      <w:r w:rsidRPr="4B89BDBF" w:rsidR="1BF83410">
        <w:rPr>
          <w:rFonts w:ascii="Arial" w:hAnsi="Arial" w:eastAsia="Arial" w:cs="Arial"/>
        </w:rPr>
        <w:t>opportunities</w:t>
      </w:r>
      <w:r w:rsidRPr="4B89BDBF" w:rsidR="61DA6D3E">
        <w:rPr>
          <w:rFonts w:ascii="Arial" w:hAnsi="Arial" w:eastAsia="Arial" w:cs="Arial"/>
        </w:rPr>
        <w:t xml:space="preserve"> to be able to grow rather than view them as threats to my </w:t>
      </w:r>
      <w:r w:rsidRPr="4B89BDBF" w:rsidR="386CC100">
        <w:rPr>
          <w:rFonts w:ascii="Arial" w:hAnsi="Arial" w:eastAsia="Arial" w:cs="Arial"/>
        </w:rPr>
        <w:t>success</w:t>
      </w:r>
      <w:r w:rsidRPr="4B89BDBF" w:rsidR="61DA6D3E">
        <w:rPr>
          <w:rFonts w:ascii="Arial" w:hAnsi="Arial" w:eastAsia="Arial" w:cs="Arial"/>
        </w:rPr>
        <w:t xml:space="preserve">. </w:t>
      </w:r>
    </w:p>
    <w:p w:rsidR="12331BAC" w:rsidP="4B89BDBF" w:rsidRDefault="12331BAC" w14:paraId="2DEFB065" w14:textId="795E4F5A">
      <w:pPr>
        <w:pStyle w:val="Normal"/>
        <w:spacing w:line="276" w:lineRule="auto"/>
        <w:rPr>
          <w:rFonts w:ascii="Arial" w:hAnsi="Arial" w:eastAsia="Arial" w:cs="Arial"/>
        </w:rPr>
      </w:pPr>
      <w:r w:rsidRPr="4B89BDBF" w:rsidR="12331BAC">
        <w:rPr>
          <w:rFonts w:ascii="Arial" w:hAnsi="Arial" w:eastAsia="Arial" w:cs="Arial"/>
        </w:rPr>
        <w:t xml:space="preserve">To be able to continue to improve my academic and digital skills, </w:t>
      </w:r>
      <w:r w:rsidRPr="4B89BDBF" w:rsidR="4DEAAE5E">
        <w:rPr>
          <w:rFonts w:ascii="Arial" w:hAnsi="Arial" w:eastAsia="Arial" w:cs="Arial"/>
        </w:rPr>
        <w:t>I</w:t>
      </w:r>
      <w:r w:rsidRPr="4B89BDBF" w:rsidR="12331BAC">
        <w:rPr>
          <w:rFonts w:ascii="Arial" w:hAnsi="Arial" w:eastAsia="Arial" w:cs="Arial"/>
        </w:rPr>
        <w:t xml:space="preserve"> have set myself several goals to help me succeed. </w:t>
      </w:r>
    </w:p>
    <w:p w:rsidR="5CCDAA9B" w:rsidP="4B89BDBF" w:rsidRDefault="5CCDAA9B" w14:paraId="55D43030" w14:textId="7AB8024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</w:rPr>
      </w:pPr>
      <w:r w:rsidRPr="4B89BDBF" w:rsidR="5CCDAA9B">
        <w:rPr>
          <w:rFonts w:ascii="Arial" w:hAnsi="Arial" w:eastAsia="Arial" w:cs="Arial"/>
        </w:rPr>
        <w:t xml:space="preserve">I plan to attend additonal adacemuic workshops such as the digital skills workshop. </w:t>
      </w:r>
    </w:p>
    <w:p w:rsidR="382F3EDC" w:rsidP="4B89BDBF" w:rsidRDefault="382F3EDC" w14:paraId="5FF65853" w14:textId="047E16B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</w:rPr>
      </w:pPr>
      <w:r w:rsidRPr="4B89BDBF" w:rsidR="382F3EDC">
        <w:rPr>
          <w:rFonts w:ascii="Arial" w:hAnsi="Arial" w:eastAsia="Arial" w:cs="Arial"/>
        </w:rPr>
        <w:t xml:space="preserve">I plan to improve my </w:t>
      </w:r>
      <w:r w:rsidRPr="4B89BDBF" w:rsidR="152B5AFA">
        <w:rPr>
          <w:rFonts w:ascii="Arial" w:hAnsi="Arial" w:eastAsia="Arial" w:cs="Arial"/>
        </w:rPr>
        <w:t>referencing</w:t>
      </w:r>
      <w:r w:rsidRPr="4B89BDBF" w:rsidR="382F3EDC">
        <w:rPr>
          <w:rFonts w:ascii="Arial" w:hAnsi="Arial" w:eastAsia="Arial" w:cs="Arial"/>
        </w:rPr>
        <w:t xml:space="preserve"> </w:t>
      </w:r>
      <w:r w:rsidRPr="4B89BDBF" w:rsidR="4348FF83">
        <w:rPr>
          <w:rFonts w:ascii="Arial" w:hAnsi="Arial" w:eastAsia="Arial" w:cs="Arial"/>
        </w:rPr>
        <w:t>accuracy.</w:t>
      </w:r>
      <w:r w:rsidRPr="4B89BDBF" w:rsidR="382F3EDC">
        <w:rPr>
          <w:rFonts w:ascii="Arial" w:hAnsi="Arial" w:eastAsia="Arial" w:cs="Arial"/>
        </w:rPr>
        <w:t xml:space="preserve"> I plan to create a personal </w:t>
      </w:r>
      <w:r w:rsidRPr="4B89BDBF" w:rsidR="6E2E8B5C">
        <w:rPr>
          <w:rFonts w:ascii="Arial" w:hAnsi="Arial" w:eastAsia="Arial" w:cs="Arial"/>
        </w:rPr>
        <w:t>referencing</w:t>
      </w:r>
      <w:r w:rsidRPr="4B89BDBF" w:rsidR="382F3EDC">
        <w:rPr>
          <w:rFonts w:ascii="Arial" w:hAnsi="Arial" w:eastAsia="Arial" w:cs="Arial"/>
        </w:rPr>
        <w:t xml:space="preserve"> checklist to use before submission of assignments. </w:t>
      </w:r>
    </w:p>
    <w:p w:rsidR="494E29FC" w:rsidP="4B89BDBF" w:rsidRDefault="494E29FC" w14:paraId="772654B3" w14:textId="6906CF29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</w:rPr>
      </w:pPr>
      <w:r w:rsidRPr="4B89BDBF" w:rsidR="494E29FC">
        <w:rPr>
          <w:rFonts w:ascii="Arial" w:hAnsi="Arial" w:eastAsia="Arial" w:cs="Arial"/>
        </w:rPr>
        <w:t xml:space="preserve">I plan to use feedback </w:t>
      </w:r>
      <w:r w:rsidRPr="4B89BDBF" w:rsidR="76A5E0DC">
        <w:rPr>
          <w:rFonts w:ascii="Arial" w:hAnsi="Arial" w:eastAsia="Arial" w:cs="Arial"/>
        </w:rPr>
        <w:t>productively;</w:t>
      </w:r>
      <w:r w:rsidRPr="4B89BDBF" w:rsidR="494E29FC">
        <w:rPr>
          <w:rFonts w:ascii="Arial" w:hAnsi="Arial" w:eastAsia="Arial" w:cs="Arial"/>
        </w:rPr>
        <w:t xml:space="preserve"> this will help me </w:t>
      </w:r>
      <w:r w:rsidRPr="4B89BDBF" w:rsidR="494E29FC">
        <w:rPr>
          <w:rFonts w:ascii="Arial" w:hAnsi="Arial" w:eastAsia="Arial" w:cs="Arial"/>
        </w:rPr>
        <w:t>identify</w:t>
      </w:r>
      <w:r w:rsidRPr="4B89BDBF" w:rsidR="494E29FC">
        <w:rPr>
          <w:rFonts w:ascii="Arial" w:hAnsi="Arial" w:eastAsia="Arial" w:cs="Arial"/>
        </w:rPr>
        <w:t xml:space="preserve"> </w:t>
      </w:r>
      <w:r w:rsidRPr="4B89BDBF" w:rsidR="0951BD48">
        <w:rPr>
          <w:rFonts w:ascii="Arial" w:hAnsi="Arial" w:eastAsia="Arial" w:cs="Arial"/>
        </w:rPr>
        <w:t xml:space="preserve">recurring issues over time and help me focus on </w:t>
      </w:r>
      <w:r w:rsidRPr="4B89BDBF" w:rsidR="21752909">
        <w:rPr>
          <w:rFonts w:ascii="Arial" w:hAnsi="Arial" w:eastAsia="Arial" w:cs="Arial"/>
        </w:rPr>
        <w:t>correcting</w:t>
      </w:r>
      <w:r w:rsidRPr="4B89BDBF" w:rsidR="0951BD48">
        <w:rPr>
          <w:rFonts w:ascii="Arial" w:hAnsi="Arial" w:eastAsia="Arial" w:cs="Arial"/>
        </w:rPr>
        <w:t xml:space="preserve"> them. </w:t>
      </w:r>
    </w:p>
    <w:p w:rsidR="0951BD48" w:rsidP="4B89BDBF" w:rsidRDefault="0951BD48" w14:paraId="272AAD10" w14:textId="59E44198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</w:rPr>
      </w:pPr>
      <w:r w:rsidRPr="4B89BDBF" w:rsidR="0951BD48">
        <w:rPr>
          <w:rFonts w:ascii="Arial" w:hAnsi="Arial" w:eastAsia="Arial" w:cs="Arial"/>
        </w:rPr>
        <w:t xml:space="preserve">I plan to seek support earlier, rather than waiting </w:t>
      </w:r>
      <w:r w:rsidRPr="4B89BDBF" w:rsidR="39A87715">
        <w:rPr>
          <w:rFonts w:ascii="Arial" w:hAnsi="Arial" w:eastAsia="Arial" w:cs="Arial"/>
        </w:rPr>
        <w:t>until</w:t>
      </w:r>
      <w:r w:rsidRPr="4B89BDBF" w:rsidR="0951BD48">
        <w:rPr>
          <w:rFonts w:ascii="Arial" w:hAnsi="Arial" w:eastAsia="Arial" w:cs="Arial"/>
        </w:rPr>
        <w:t xml:space="preserve"> </w:t>
      </w:r>
      <w:r w:rsidRPr="4B89BDBF" w:rsidR="22E96ED5">
        <w:rPr>
          <w:rFonts w:ascii="Arial" w:hAnsi="Arial" w:eastAsia="Arial" w:cs="Arial"/>
        </w:rPr>
        <w:t>I</w:t>
      </w:r>
      <w:r w:rsidRPr="4B89BDBF" w:rsidR="0951BD48">
        <w:rPr>
          <w:rFonts w:ascii="Arial" w:hAnsi="Arial" w:eastAsia="Arial" w:cs="Arial"/>
        </w:rPr>
        <w:t xml:space="preserve"> come across a problem. I have realised that asking for help </w:t>
      </w:r>
      <w:r w:rsidRPr="4B89BDBF" w:rsidR="1F883182">
        <w:rPr>
          <w:rFonts w:ascii="Arial" w:hAnsi="Arial" w:eastAsia="Arial" w:cs="Arial"/>
        </w:rPr>
        <w:t>is not</w:t>
      </w:r>
      <w:r w:rsidRPr="4B89BDBF" w:rsidR="0951BD48">
        <w:rPr>
          <w:rFonts w:ascii="Arial" w:hAnsi="Arial" w:eastAsia="Arial" w:cs="Arial"/>
        </w:rPr>
        <w:t xml:space="preserve"> a sign of failing</w:t>
      </w:r>
      <w:r w:rsidRPr="4B89BDBF" w:rsidR="6797321A">
        <w:rPr>
          <w:rFonts w:ascii="Arial" w:hAnsi="Arial" w:eastAsia="Arial" w:cs="Arial"/>
        </w:rPr>
        <w:t xml:space="preserve">, but a way to help myself improve. </w:t>
      </w:r>
    </w:p>
    <w:p w:rsidR="6797321A" w:rsidP="4B89BDBF" w:rsidRDefault="6797321A" w14:paraId="7C568CA1" w14:textId="750A542D">
      <w:pPr>
        <w:pStyle w:val="ListParagraph"/>
        <w:numPr>
          <w:ilvl w:val="0"/>
          <w:numId w:val="1"/>
        </w:numPr>
        <w:spacing w:line="276" w:lineRule="auto"/>
        <w:rPr>
          <w:rFonts w:ascii="Arial" w:hAnsi="Arial" w:eastAsia="Arial" w:cs="Arial"/>
        </w:rPr>
      </w:pPr>
      <w:r w:rsidRPr="4B89BDBF" w:rsidR="6797321A">
        <w:rPr>
          <w:rFonts w:ascii="Arial" w:hAnsi="Arial" w:eastAsia="Arial" w:cs="Arial"/>
        </w:rPr>
        <w:t xml:space="preserve">I intend to </w:t>
      </w:r>
      <w:r w:rsidRPr="4B89BDBF" w:rsidR="6EE9C5AB">
        <w:rPr>
          <w:rFonts w:ascii="Arial" w:hAnsi="Arial" w:eastAsia="Arial" w:cs="Arial"/>
        </w:rPr>
        <w:t>continually</w:t>
      </w:r>
      <w:r w:rsidRPr="4B89BDBF" w:rsidR="6797321A">
        <w:rPr>
          <w:rFonts w:ascii="Arial" w:hAnsi="Arial" w:eastAsia="Arial" w:cs="Arial"/>
        </w:rPr>
        <w:t xml:space="preserve"> reflect on myself and my work throughout this course and the </w:t>
      </w:r>
      <w:r w:rsidRPr="4B89BDBF" w:rsidR="1EE8E302">
        <w:rPr>
          <w:rFonts w:ascii="Arial" w:hAnsi="Arial" w:eastAsia="Arial" w:cs="Arial"/>
        </w:rPr>
        <w:t>models</w:t>
      </w:r>
      <w:r w:rsidRPr="4B89BDBF" w:rsidR="6797321A">
        <w:rPr>
          <w:rFonts w:ascii="Arial" w:hAnsi="Arial" w:eastAsia="Arial" w:cs="Arial"/>
        </w:rPr>
        <w:t>. This will help</w:t>
      </w:r>
      <w:r w:rsidRPr="4B89BDBF" w:rsidR="5F077ECF">
        <w:rPr>
          <w:rFonts w:ascii="Arial" w:hAnsi="Arial" w:eastAsia="Arial" w:cs="Arial"/>
        </w:rPr>
        <w:t xml:space="preserve"> me remain </w:t>
      </w:r>
      <w:r w:rsidRPr="4B89BDBF" w:rsidR="6F4410B8">
        <w:rPr>
          <w:rFonts w:ascii="Arial" w:hAnsi="Arial" w:eastAsia="Arial" w:cs="Arial"/>
        </w:rPr>
        <w:t>mindful</w:t>
      </w:r>
      <w:r w:rsidRPr="4B89BDBF" w:rsidR="5F077ECF">
        <w:rPr>
          <w:rFonts w:ascii="Arial" w:hAnsi="Arial" w:eastAsia="Arial" w:cs="Arial"/>
        </w:rPr>
        <w:t xml:space="preserve"> of my progress and achieve my goals. </w:t>
      </w:r>
    </w:p>
    <w:p w:rsidR="5F077ECF" w:rsidP="4B89BDBF" w:rsidRDefault="5F077ECF" w14:paraId="0C4E96DC" w14:textId="56A0F375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5F077ECF">
        <w:rPr>
          <w:rFonts w:ascii="Arial" w:hAnsi="Arial" w:eastAsia="Arial" w:cs="Arial"/>
          <w:sz w:val="24"/>
          <w:szCs w:val="24"/>
        </w:rPr>
        <w:t xml:space="preserve">Using the Gibbs reflective cycle framework has allowed me to take a structured approach to </w:t>
      </w:r>
      <w:r w:rsidRPr="4B89BDBF" w:rsidR="16E6FE63">
        <w:rPr>
          <w:rFonts w:ascii="Arial" w:hAnsi="Arial" w:eastAsia="Arial" w:cs="Arial"/>
          <w:sz w:val="24"/>
          <w:szCs w:val="24"/>
        </w:rPr>
        <w:t>thinking</w:t>
      </w:r>
      <w:r w:rsidRPr="4B89BDBF" w:rsidR="5F077ECF">
        <w:rPr>
          <w:rFonts w:ascii="Arial" w:hAnsi="Arial" w:eastAsia="Arial" w:cs="Arial"/>
          <w:sz w:val="24"/>
          <w:szCs w:val="24"/>
        </w:rPr>
        <w:t xml:space="preserve"> about my </w:t>
      </w:r>
      <w:r w:rsidRPr="4B89BDBF" w:rsidR="41FA9D5F">
        <w:rPr>
          <w:rFonts w:ascii="Arial" w:hAnsi="Arial" w:eastAsia="Arial" w:cs="Arial"/>
          <w:sz w:val="24"/>
          <w:szCs w:val="24"/>
        </w:rPr>
        <w:t>academic</w:t>
      </w:r>
      <w:r w:rsidRPr="4B89BDBF" w:rsidR="5F077ECF">
        <w:rPr>
          <w:rFonts w:ascii="Arial" w:hAnsi="Arial" w:eastAsia="Arial" w:cs="Arial"/>
          <w:sz w:val="24"/>
          <w:szCs w:val="24"/>
        </w:rPr>
        <w:t xml:space="preserve"> </w:t>
      </w:r>
      <w:r w:rsidRPr="4B89BDBF" w:rsidR="7675B16B">
        <w:rPr>
          <w:rFonts w:ascii="Arial" w:hAnsi="Arial" w:eastAsia="Arial" w:cs="Arial"/>
          <w:sz w:val="24"/>
          <w:szCs w:val="24"/>
        </w:rPr>
        <w:t>journey</w:t>
      </w:r>
      <w:r w:rsidRPr="4B89BDBF" w:rsidR="5F077ECF">
        <w:rPr>
          <w:rFonts w:ascii="Arial" w:hAnsi="Arial" w:eastAsia="Arial" w:cs="Arial"/>
          <w:sz w:val="24"/>
          <w:szCs w:val="24"/>
        </w:rPr>
        <w:t xml:space="preserve"> and skills development within 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my first term. While </w:t>
      </w:r>
      <w:r w:rsidRPr="4B89BDBF" w:rsidR="07FA1CE7">
        <w:rPr>
          <w:rFonts w:ascii="Arial" w:hAnsi="Arial" w:eastAsia="Arial" w:cs="Arial"/>
          <w:sz w:val="24"/>
          <w:szCs w:val="24"/>
        </w:rPr>
        <w:t>I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 have </w:t>
      </w:r>
      <w:r w:rsidRPr="4B89BDBF" w:rsidR="629235CC">
        <w:rPr>
          <w:rFonts w:ascii="Arial" w:hAnsi="Arial" w:eastAsia="Arial" w:cs="Arial"/>
          <w:sz w:val="24"/>
          <w:szCs w:val="24"/>
        </w:rPr>
        <w:t>encounted</w:t>
      </w:r>
      <w:r w:rsidRPr="4B89BDBF" w:rsidR="629235CC">
        <w:rPr>
          <w:rFonts w:ascii="Arial" w:hAnsi="Arial" w:eastAsia="Arial" w:cs="Arial"/>
          <w:sz w:val="24"/>
          <w:szCs w:val="24"/>
        </w:rPr>
        <w:t xml:space="preserve"> 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many </w:t>
      </w:r>
      <w:r w:rsidRPr="4B89BDBF" w:rsidR="292858C3">
        <w:rPr>
          <w:rFonts w:ascii="Arial" w:hAnsi="Arial" w:eastAsia="Arial" w:cs="Arial"/>
          <w:sz w:val="24"/>
          <w:szCs w:val="24"/>
        </w:rPr>
        <w:t>different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 </w:t>
      </w:r>
      <w:r w:rsidRPr="4B89BDBF" w:rsidR="1B71DC14">
        <w:rPr>
          <w:rFonts w:ascii="Arial" w:hAnsi="Arial" w:eastAsia="Arial" w:cs="Arial"/>
          <w:sz w:val="24"/>
          <w:szCs w:val="24"/>
        </w:rPr>
        <w:t>challenges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 ranging from personal to educational, </w:t>
      </w:r>
      <w:r w:rsidRPr="4B89BDBF" w:rsidR="3E70CF0B">
        <w:rPr>
          <w:rFonts w:ascii="Arial" w:hAnsi="Arial" w:eastAsia="Arial" w:cs="Arial"/>
          <w:sz w:val="24"/>
          <w:szCs w:val="24"/>
        </w:rPr>
        <w:t>I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 now </w:t>
      </w:r>
      <w:r w:rsidRPr="4B89BDBF" w:rsidR="3480E2FD">
        <w:rPr>
          <w:rFonts w:ascii="Arial" w:hAnsi="Arial" w:eastAsia="Arial" w:cs="Arial"/>
          <w:sz w:val="24"/>
          <w:szCs w:val="24"/>
        </w:rPr>
        <w:t>appreciate</w:t>
      </w:r>
      <w:r w:rsidRPr="4B89BDBF" w:rsidR="08C44411">
        <w:rPr>
          <w:rFonts w:ascii="Arial" w:hAnsi="Arial" w:eastAsia="Arial" w:cs="Arial"/>
          <w:sz w:val="24"/>
          <w:szCs w:val="24"/>
        </w:rPr>
        <w:t xml:space="preserve"> the value of the</w:t>
      </w:r>
      <w:r w:rsidRPr="4B89BDBF" w:rsidR="29F4DCF5">
        <w:rPr>
          <w:rFonts w:ascii="Arial" w:hAnsi="Arial" w:eastAsia="Arial" w:cs="Arial"/>
          <w:sz w:val="24"/>
          <w:szCs w:val="24"/>
        </w:rPr>
        <w:t>se expe</w:t>
      </w:r>
      <w:r w:rsidRPr="4B89BDBF" w:rsidR="48FDB10E">
        <w:rPr>
          <w:rFonts w:ascii="Arial" w:hAnsi="Arial" w:eastAsia="Arial" w:cs="Arial"/>
          <w:sz w:val="24"/>
          <w:szCs w:val="24"/>
        </w:rPr>
        <w:t>riences</w:t>
      </w:r>
      <w:r w:rsidRPr="4B89BDBF" w:rsidR="29F4DCF5">
        <w:rPr>
          <w:rFonts w:ascii="Arial" w:hAnsi="Arial" w:eastAsia="Arial" w:cs="Arial"/>
          <w:sz w:val="24"/>
          <w:szCs w:val="24"/>
        </w:rPr>
        <w:t xml:space="preserve"> in shaping my growth. </w:t>
      </w:r>
      <w:r w:rsidRPr="4B89BDBF" w:rsidR="5F3F5E9D">
        <w:rPr>
          <w:rFonts w:ascii="Arial" w:hAnsi="Arial" w:eastAsia="Arial" w:cs="Arial"/>
          <w:sz w:val="24"/>
          <w:szCs w:val="24"/>
        </w:rPr>
        <w:t xml:space="preserve">With continued effort and </w:t>
      </w:r>
      <w:r w:rsidRPr="4B89BDBF" w:rsidR="7BAE8688">
        <w:rPr>
          <w:rFonts w:ascii="Arial" w:hAnsi="Arial" w:eastAsia="Arial" w:cs="Arial"/>
          <w:sz w:val="24"/>
          <w:szCs w:val="24"/>
        </w:rPr>
        <w:t>reflection</w:t>
      </w:r>
      <w:r w:rsidRPr="4B89BDBF" w:rsidR="5F3F5E9D">
        <w:rPr>
          <w:rFonts w:ascii="Arial" w:hAnsi="Arial" w:eastAsia="Arial" w:cs="Arial"/>
          <w:sz w:val="24"/>
          <w:szCs w:val="24"/>
        </w:rPr>
        <w:t xml:space="preserve">, </w:t>
      </w:r>
      <w:r w:rsidRPr="4B89BDBF" w:rsidR="784EF6D3">
        <w:rPr>
          <w:rFonts w:ascii="Arial" w:hAnsi="Arial" w:eastAsia="Arial" w:cs="Arial"/>
          <w:sz w:val="24"/>
          <w:szCs w:val="24"/>
        </w:rPr>
        <w:t>I</w:t>
      </w:r>
      <w:r w:rsidRPr="4B89BDBF" w:rsidR="5F3F5E9D">
        <w:rPr>
          <w:rFonts w:ascii="Arial" w:hAnsi="Arial" w:eastAsia="Arial" w:cs="Arial"/>
          <w:sz w:val="24"/>
          <w:szCs w:val="24"/>
        </w:rPr>
        <w:t xml:space="preserve"> am </w:t>
      </w:r>
      <w:r w:rsidRPr="4B89BDBF" w:rsidR="35E7559F">
        <w:rPr>
          <w:rFonts w:ascii="Arial" w:hAnsi="Arial" w:eastAsia="Arial" w:cs="Arial"/>
          <w:sz w:val="24"/>
          <w:szCs w:val="24"/>
        </w:rPr>
        <w:t>confident</w:t>
      </w:r>
      <w:r w:rsidRPr="4B89BDBF" w:rsidR="5F3F5E9D">
        <w:rPr>
          <w:rFonts w:ascii="Arial" w:hAnsi="Arial" w:eastAsia="Arial" w:cs="Arial"/>
          <w:sz w:val="24"/>
          <w:szCs w:val="24"/>
        </w:rPr>
        <w:t xml:space="preserve"> that </w:t>
      </w:r>
      <w:r w:rsidRPr="4B89BDBF" w:rsidR="28786B9E">
        <w:rPr>
          <w:rFonts w:ascii="Arial" w:hAnsi="Arial" w:eastAsia="Arial" w:cs="Arial"/>
          <w:sz w:val="24"/>
          <w:szCs w:val="24"/>
        </w:rPr>
        <w:t>I</w:t>
      </w:r>
      <w:r w:rsidRPr="4B89BDBF" w:rsidR="5F3F5E9D">
        <w:rPr>
          <w:rFonts w:ascii="Arial" w:hAnsi="Arial" w:eastAsia="Arial" w:cs="Arial"/>
          <w:sz w:val="24"/>
          <w:szCs w:val="24"/>
        </w:rPr>
        <w:t xml:space="preserve"> will be able to continue to improve and thrive in my university journey. </w:t>
      </w:r>
    </w:p>
    <w:p w:rsidR="4B89BDBF" w:rsidP="4B89BDBF" w:rsidRDefault="4B89BDBF" w14:paraId="1967ECF5" w14:textId="5761CE6A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</w:p>
    <w:p w:rsidR="67A67B6A" w:rsidP="4B89BDBF" w:rsidRDefault="67A67B6A" w14:paraId="6E14733B" w14:textId="0158C87A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67A67B6A">
        <w:rPr>
          <w:rFonts w:ascii="Arial" w:hAnsi="Arial" w:eastAsia="Arial" w:cs="Arial"/>
          <w:sz w:val="24"/>
          <w:szCs w:val="24"/>
        </w:rPr>
        <w:t>References</w:t>
      </w:r>
      <w:r w:rsidRPr="4B89BDBF" w:rsidR="033B6664">
        <w:rPr>
          <w:rFonts w:ascii="Arial" w:hAnsi="Arial" w:eastAsia="Arial" w:cs="Arial"/>
          <w:sz w:val="24"/>
          <w:szCs w:val="24"/>
        </w:rPr>
        <w:t xml:space="preserve">: </w:t>
      </w:r>
    </w:p>
    <w:p w:rsidR="033B6664" w:rsidP="4B89BDBF" w:rsidRDefault="033B6664" w14:paraId="67462D1B" w14:textId="20E2E564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033B6664">
        <w:rPr>
          <w:rFonts w:ascii="Arial" w:hAnsi="Arial" w:eastAsia="Arial" w:cs="Arial"/>
          <w:sz w:val="24"/>
          <w:szCs w:val="24"/>
        </w:rPr>
        <w:t xml:space="preserve"> </w:t>
      </w:r>
      <w:r w:rsidRPr="4B89BDBF" w:rsidR="033B6664">
        <w:rPr>
          <w:rFonts w:ascii="Arial" w:hAnsi="Arial" w:eastAsia="Arial" w:cs="Arial"/>
          <w:sz w:val="24"/>
          <w:szCs w:val="24"/>
        </w:rPr>
        <w:t xml:space="preserve">Gibbs, G 1988. Learning by doing: A guide to teaching and learning </w:t>
      </w:r>
      <w:r w:rsidRPr="4B89BDBF" w:rsidR="21BD4F2D">
        <w:rPr>
          <w:rFonts w:ascii="Arial" w:hAnsi="Arial" w:eastAsia="Arial" w:cs="Arial"/>
          <w:sz w:val="24"/>
          <w:szCs w:val="24"/>
        </w:rPr>
        <w:t>methods</w:t>
      </w:r>
      <w:r w:rsidRPr="4B89BDBF" w:rsidR="033B6664">
        <w:rPr>
          <w:rFonts w:ascii="Arial" w:hAnsi="Arial" w:eastAsia="Arial" w:cs="Arial"/>
          <w:sz w:val="24"/>
          <w:szCs w:val="24"/>
        </w:rPr>
        <w:t>. O</w:t>
      </w:r>
      <w:r w:rsidRPr="4B89BDBF" w:rsidR="17A279E5">
        <w:rPr>
          <w:rFonts w:ascii="Arial" w:hAnsi="Arial" w:eastAsia="Arial" w:cs="Arial"/>
          <w:sz w:val="24"/>
          <w:szCs w:val="24"/>
        </w:rPr>
        <w:t xml:space="preserve">xford: </w:t>
      </w:r>
      <w:r w:rsidRPr="4B89BDBF" w:rsidR="1AA53864">
        <w:rPr>
          <w:rFonts w:ascii="Arial" w:hAnsi="Arial" w:eastAsia="Arial" w:cs="Arial"/>
          <w:sz w:val="24"/>
          <w:szCs w:val="24"/>
        </w:rPr>
        <w:t>further</w:t>
      </w:r>
      <w:r w:rsidRPr="4B89BDBF" w:rsidR="17A279E5">
        <w:rPr>
          <w:rFonts w:ascii="Arial" w:hAnsi="Arial" w:eastAsia="Arial" w:cs="Arial"/>
          <w:sz w:val="24"/>
          <w:szCs w:val="24"/>
        </w:rPr>
        <w:t xml:space="preserve"> education Unit, Oxford Polytechnic </w:t>
      </w:r>
    </w:p>
    <w:p w:rsidR="17A279E5" w:rsidP="4B89BDBF" w:rsidRDefault="17A279E5" w14:paraId="236CBFFA" w14:textId="2A069307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17A279E5">
        <w:rPr>
          <w:rFonts w:ascii="Arial" w:hAnsi="Arial" w:eastAsia="Arial" w:cs="Arial"/>
          <w:sz w:val="24"/>
          <w:szCs w:val="24"/>
        </w:rPr>
        <w:t>Cottrell, S, 2019 The Study Skills Handbook. 5</w:t>
      </w:r>
      <w:r w:rsidRPr="4B89BDBF" w:rsidR="17A279E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17A279E5">
        <w:rPr>
          <w:rFonts w:ascii="Arial" w:hAnsi="Arial" w:eastAsia="Arial" w:cs="Arial"/>
          <w:sz w:val="24"/>
          <w:szCs w:val="24"/>
        </w:rPr>
        <w:t xml:space="preserve"> ed. London: Red Globe Press </w:t>
      </w:r>
    </w:p>
    <w:p w:rsidR="17A279E5" w:rsidP="4B89BDBF" w:rsidRDefault="17A279E5" w14:paraId="07A2266C" w14:textId="0B74CDBE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17A279E5">
        <w:rPr>
          <w:rFonts w:ascii="Arial" w:hAnsi="Arial" w:eastAsia="Arial" w:cs="Arial"/>
          <w:sz w:val="24"/>
          <w:szCs w:val="24"/>
        </w:rPr>
        <w:t xml:space="preserve">Burns, T and </w:t>
      </w:r>
      <w:r w:rsidRPr="4B89BDBF" w:rsidR="0EBE62A8">
        <w:rPr>
          <w:rFonts w:ascii="Arial" w:hAnsi="Arial" w:eastAsia="Arial" w:cs="Arial"/>
          <w:sz w:val="24"/>
          <w:szCs w:val="24"/>
        </w:rPr>
        <w:t>Sinfield</w:t>
      </w:r>
      <w:r w:rsidRPr="4B89BDBF" w:rsidR="17A279E5">
        <w:rPr>
          <w:rFonts w:ascii="Arial" w:hAnsi="Arial" w:eastAsia="Arial" w:cs="Arial"/>
          <w:sz w:val="24"/>
          <w:szCs w:val="24"/>
        </w:rPr>
        <w:t>, S 2016. Essential study skills: the complete guide to success at university. 4</w:t>
      </w:r>
      <w:r w:rsidRPr="4B89BDBF" w:rsidR="17A279E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17A279E5">
        <w:rPr>
          <w:rFonts w:ascii="Arial" w:hAnsi="Arial" w:eastAsia="Arial" w:cs="Arial"/>
          <w:sz w:val="24"/>
          <w:szCs w:val="24"/>
        </w:rPr>
        <w:t xml:space="preserve"> ed London: Sage </w:t>
      </w:r>
    </w:p>
    <w:p w:rsidR="17A279E5" w:rsidP="4B89BDBF" w:rsidRDefault="17A279E5" w14:paraId="60927BD9" w14:textId="010A5B2C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17A279E5">
        <w:rPr>
          <w:rFonts w:ascii="Arial" w:hAnsi="Arial" w:eastAsia="Arial" w:cs="Arial"/>
          <w:sz w:val="24"/>
          <w:szCs w:val="24"/>
        </w:rPr>
        <w:t xml:space="preserve">JISC 2023. Digital Capabilities framework. (online) available at: </w:t>
      </w:r>
      <w:hyperlink r:id="R375b727240844955">
        <w:r w:rsidRPr="4B89BDBF" w:rsidR="7DDC424A">
          <w:rPr>
            <w:rStyle w:val="Hyperlink"/>
            <w:rFonts w:ascii="Arial" w:hAnsi="Arial" w:eastAsia="Arial" w:cs="Arial"/>
            <w:sz w:val="24"/>
            <w:szCs w:val="24"/>
          </w:rPr>
          <w:t>https://www.jisc.ac.uk/building-digital-capability</w:t>
        </w:r>
      </w:hyperlink>
      <w:r w:rsidRPr="4B89BDBF" w:rsidR="7DDC424A">
        <w:rPr>
          <w:rFonts w:ascii="Arial" w:hAnsi="Arial" w:eastAsia="Arial" w:cs="Arial"/>
          <w:sz w:val="24"/>
          <w:szCs w:val="24"/>
        </w:rPr>
        <w:t xml:space="preserve"> (Accessed 7</w:t>
      </w:r>
      <w:r w:rsidRPr="4B89BDBF" w:rsidR="7DDC424A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7DDC424A">
        <w:rPr>
          <w:rFonts w:ascii="Arial" w:hAnsi="Arial" w:eastAsia="Arial" w:cs="Arial"/>
          <w:sz w:val="24"/>
          <w:szCs w:val="24"/>
        </w:rPr>
        <w:t xml:space="preserve"> July 2025) </w:t>
      </w:r>
    </w:p>
    <w:p w:rsidR="7DDC424A" w:rsidP="4B89BDBF" w:rsidRDefault="7DDC424A" w14:paraId="4E944DE4" w14:textId="2B353D1A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7DDC424A">
        <w:rPr>
          <w:rFonts w:ascii="Arial" w:hAnsi="Arial" w:eastAsia="Arial" w:cs="Arial"/>
          <w:sz w:val="24"/>
          <w:szCs w:val="24"/>
        </w:rPr>
        <w:t>Northedge</w:t>
      </w:r>
      <w:r w:rsidRPr="4B89BDBF" w:rsidR="7DDC424A">
        <w:rPr>
          <w:rFonts w:ascii="Arial" w:hAnsi="Arial" w:eastAsia="Arial" w:cs="Arial"/>
          <w:sz w:val="24"/>
          <w:szCs w:val="24"/>
        </w:rPr>
        <w:t xml:space="preserve">, A. 2005. The good study guide. Milton Keynes: Open University Press. </w:t>
      </w:r>
    </w:p>
    <w:p w:rsidR="7DDC424A" w:rsidP="4B89BDBF" w:rsidRDefault="7DDC424A" w14:paraId="53CB86CD" w14:textId="757331AD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7DDC424A">
        <w:rPr>
          <w:rFonts w:ascii="Arial" w:hAnsi="Arial" w:eastAsia="Arial" w:cs="Arial"/>
          <w:sz w:val="24"/>
          <w:szCs w:val="24"/>
        </w:rPr>
        <w:t xml:space="preserve">University of Leeds. 2024. </w:t>
      </w:r>
      <w:r w:rsidRPr="4B89BDBF" w:rsidR="7DDC424A">
        <w:rPr>
          <w:rFonts w:ascii="Arial" w:hAnsi="Arial" w:eastAsia="Arial" w:cs="Arial"/>
          <w:sz w:val="24"/>
          <w:szCs w:val="24"/>
        </w:rPr>
        <w:t>Skills@library</w:t>
      </w:r>
      <w:r w:rsidRPr="4B89BDBF" w:rsidR="7DDC424A">
        <w:rPr>
          <w:rFonts w:ascii="Arial" w:hAnsi="Arial" w:eastAsia="Arial" w:cs="Arial"/>
          <w:sz w:val="24"/>
          <w:szCs w:val="24"/>
        </w:rPr>
        <w:t xml:space="preserve"> – Academic Skills Resources (Online) </w:t>
      </w:r>
      <w:hyperlink r:id="Re69e9455720441ce">
        <w:r w:rsidRPr="4B89BDBF" w:rsidR="3C848109">
          <w:rPr>
            <w:rStyle w:val="Hyperlink"/>
            <w:rFonts w:ascii="Arial" w:hAnsi="Arial" w:eastAsia="Arial" w:cs="Arial"/>
            <w:sz w:val="24"/>
            <w:szCs w:val="24"/>
          </w:rPr>
          <w:t>https://library.leeds.ac.uk/info/1401/academic_skills</w:t>
        </w:r>
      </w:hyperlink>
      <w:r w:rsidRPr="4B89BDBF" w:rsidR="3C848109">
        <w:rPr>
          <w:rFonts w:ascii="Arial" w:hAnsi="Arial" w:eastAsia="Arial" w:cs="Arial"/>
          <w:sz w:val="24"/>
          <w:szCs w:val="24"/>
        </w:rPr>
        <w:t xml:space="preserve"> (Accessed 7</w:t>
      </w:r>
      <w:r w:rsidRPr="4B89BDBF" w:rsidR="3C848109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3C848109">
        <w:rPr>
          <w:rFonts w:ascii="Arial" w:hAnsi="Arial" w:eastAsia="Arial" w:cs="Arial"/>
          <w:sz w:val="24"/>
          <w:szCs w:val="24"/>
        </w:rPr>
        <w:t xml:space="preserve"> </w:t>
      </w:r>
      <w:r w:rsidRPr="4B89BDBF" w:rsidR="0587712D">
        <w:rPr>
          <w:rFonts w:ascii="Arial" w:hAnsi="Arial" w:eastAsia="Arial" w:cs="Arial"/>
          <w:sz w:val="24"/>
          <w:szCs w:val="24"/>
        </w:rPr>
        <w:t>July</w:t>
      </w:r>
      <w:r w:rsidRPr="4B89BDBF" w:rsidR="3C848109">
        <w:rPr>
          <w:rFonts w:ascii="Arial" w:hAnsi="Arial" w:eastAsia="Arial" w:cs="Arial"/>
          <w:sz w:val="24"/>
          <w:szCs w:val="24"/>
        </w:rPr>
        <w:t xml:space="preserve"> 2025) </w:t>
      </w:r>
    </w:p>
    <w:p w:rsidR="3C848109" w:rsidP="4B89BDBF" w:rsidRDefault="3C848109" w14:paraId="5A74A070" w14:textId="054285BA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3C848109">
        <w:rPr>
          <w:rFonts w:ascii="Arial" w:hAnsi="Arial" w:eastAsia="Arial" w:cs="Arial"/>
          <w:sz w:val="24"/>
          <w:szCs w:val="24"/>
        </w:rPr>
        <w:t>Race, P. 2020 The lectures toolkit: A practical guide to assessment learning and teaching. 5</w:t>
      </w:r>
      <w:r w:rsidRPr="4B89BDBF" w:rsidR="3C848109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3C848109">
        <w:rPr>
          <w:rFonts w:ascii="Arial" w:hAnsi="Arial" w:eastAsia="Arial" w:cs="Arial"/>
          <w:sz w:val="24"/>
          <w:szCs w:val="24"/>
        </w:rPr>
        <w:t xml:space="preserve"> ed. London: Routledge </w:t>
      </w:r>
    </w:p>
    <w:p w:rsidR="24CB369B" w:rsidP="4B89BDBF" w:rsidRDefault="24CB369B" w14:paraId="7CE35F2D" w14:textId="24F8B728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24CB369B">
        <w:rPr>
          <w:rFonts w:ascii="Arial" w:hAnsi="Arial" w:eastAsia="Arial" w:cs="Arial"/>
          <w:sz w:val="24"/>
          <w:szCs w:val="24"/>
        </w:rPr>
        <w:t>Boud, D. Keogh, R and Walker D. 2013 Reflection: Turning experience into learning. London: Routledge</w:t>
      </w:r>
    </w:p>
    <w:p w:rsidR="24CB369B" w:rsidP="4B89BDBF" w:rsidRDefault="24CB369B" w14:paraId="2CED8902" w14:textId="644E8D08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24CB369B">
        <w:rPr>
          <w:rFonts w:ascii="Arial" w:hAnsi="Arial" w:eastAsia="Arial" w:cs="Arial"/>
          <w:sz w:val="24"/>
          <w:szCs w:val="24"/>
        </w:rPr>
        <w:t xml:space="preserve">Open University, 2025, Digital Litercy Skills (Online) Available at </w:t>
      </w:r>
      <w:r w:rsidRPr="4B89BDBF" w:rsidR="23C13AB2">
        <w:rPr>
          <w:rFonts w:ascii="Arial" w:hAnsi="Arial" w:eastAsia="Arial" w:cs="Arial"/>
          <w:sz w:val="24"/>
          <w:szCs w:val="24"/>
        </w:rPr>
        <w:t>university.open.ac.uk/</w:t>
      </w:r>
      <w:r w:rsidRPr="4B89BDBF" w:rsidR="23C13AB2">
        <w:rPr>
          <w:rFonts w:ascii="Arial" w:hAnsi="Arial" w:eastAsia="Arial" w:cs="Arial"/>
          <w:sz w:val="24"/>
          <w:szCs w:val="24"/>
        </w:rPr>
        <w:t>libraryservices</w:t>
      </w:r>
      <w:r w:rsidRPr="4B89BDBF" w:rsidR="23C13AB2">
        <w:rPr>
          <w:rFonts w:ascii="Arial" w:hAnsi="Arial" w:eastAsia="Arial" w:cs="Arial"/>
          <w:sz w:val="24"/>
          <w:szCs w:val="24"/>
        </w:rPr>
        <w:t>/</w:t>
      </w:r>
      <w:bookmarkStart w:name="_Int_3FHk7NCv" w:id="1787469343"/>
      <w:r w:rsidRPr="4B89BDBF" w:rsidR="23C13AB2">
        <w:rPr>
          <w:rFonts w:ascii="Arial" w:hAnsi="Arial" w:eastAsia="Arial" w:cs="Arial"/>
          <w:sz w:val="24"/>
          <w:szCs w:val="24"/>
        </w:rPr>
        <w:t>digital-literacy</w:t>
      </w:r>
      <w:bookmarkEnd w:id="1787469343"/>
      <w:r w:rsidRPr="4B89BDBF" w:rsidR="23C13AB2">
        <w:rPr>
          <w:rFonts w:ascii="Arial" w:hAnsi="Arial" w:eastAsia="Arial" w:cs="Arial"/>
          <w:sz w:val="24"/>
          <w:szCs w:val="24"/>
        </w:rPr>
        <w:t xml:space="preserve"> (Accessed 7</w:t>
      </w:r>
      <w:r w:rsidRPr="4B89BDBF" w:rsidR="23C13AB2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23C13AB2">
        <w:rPr>
          <w:rFonts w:ascii="Arial" w:hAnsi="Arial" w:eastAsia="Arial" w:cs="Arial"/>
          <w:sz w:val="24"/>
          <w:szCs w:val="24"/>
        </w:rPr>
        <w:t xml:space="preserve"> </w:t>
      </w:r>
      <w:r w:rsidRPr="4B89BDBF" w:rsidR="60C4A345">
        <w:rPr>
          <w:rFonts w:ascii="Arial" w:hAnsi="Arial" w:eastAsia="Arial" w:cs="Arial"/>
          <w:sz w:val="24"/>
          <w:szCs w:val="24"/>
        </w:rPr>
        <w:t>July</w:t>
      </w:r>
      <w:r w:rsidRPr="4B89BDBF" w:rsidR="23C13AB2">
        <w:rPr>
          <w:rFonts w:ascii="Arial" w:hAnsi="Arial" w:eastAsia="Arial" w:cs="Arial"/>
          <w:sz w:val="24"/>
          <w:szCs w:val="24"/>
        </w:rPr>
        <w:t xml:space="preserve"> 2025)</w:t>
      </w:r>
    </w:p>
    <w:p w:rsidR="23C13AB2" w:rsidP="4B89BDBF" w:rsidRDefault="23C13AB2" w14:paraId="118B4C9F" w14:textId="04EC976F">
      <w:pPr>
        <w:pStyle w:val="ListParagraph"/>
        <w:numPr>
          <w:ilvl w:val="0"/>
          <w:numId w:val="2"/>
        </w:numPr>
        <w:spacing w:line="276" w:lineRule="auto"/>
        <w:rPr>
          <w:rFonts w:ascii="Arial" w:hAnsi="Arial" w:eastAsia="Arial" w:cs="Arial"/>
          <w:sz w:val="24"/>
          <w:szCs w:val="24"/>
        </w:rPr>
      </w:pPr>
      <w:r w:rsidRPr="4B89BDBF" w:rsidR="23C13AB2">
        <w:rPr>
          <w:rFonts w:ascii="Arial" w:hAnsi="Arial" w:eastAsia="Arial" w:cs="Arial"/>
          <w:sz w:val="24"/>
          <w:szCs w:val="24"/>
        </w:rPr>
        <w:t xml:space="preserve">Turnitin, 2024. What is </w:t>
      </w:r>
      <w:r w:rsidRPr="4B89BDBF" w:rsidR="7BDCC67C">
        <w:rPr>
          <w:rFonts w:ascii="Arial" w:hAnsi="Arial" w:eastAsia="Arial" w:cs="Arial"/>
          <w:sz w:val="24"/>
          <w:szCs w:val="24"/>
        </w:rPr>
        <w:t>Turnitin</w:t>
      </w:r>
      <w:r w:rsidRPr="4B89BDBF" w:rsidR="23C13AB2">
        <w:rPr>
          <w:rFonts w:ascii="Arial" w:hAnsi="Arial" w:eastAsia="Arial" w:cs="Arial"/>
          <w:sz w:val="24"/>
          <w:szCs w:val="24"/>
        </w:rPr>
        <w:t xml:space="preserve">? (online) available at </w:t>
      </w:r>
      <w:hyperlink r:id="Re63972c5ca5540da">
        <w:r w:rsidRPr="4B89BDBF" w:rsidR="23C13AB2">
          <w:rPr>
            <w:rStyle w:val="Hyperlink"/>
            <w:rFonts w:ascii="Arial" w:hAnsi="Arial" w:eastAsia="Arial" w:cs="Arial"/>
            <w:sz w:val="24"/>
            <w:szCs w:val="24"/>
          </w:rPr>
          <w:t>https://www.turnitin.com/about/</w:t>
        </w:r>
      </w:hyperlink>
      <w:r w:rsidRPr="4B89BDBF" w:rsidR="23C13AB2">
        <w:rPr>
          <w:rFonts w:ascii="Arial" w:hAnsi="Arial" w:eastAsia="Arial" w:cs="Arial"/>
          <w:sz w:val="24"/>
          <w:szCs w:val="24"/>
        </w:rPr>
        <w:t xml:space="preserve"> (Accessed 7</w:t>
      </w:r>
      <w:r w:rsidRPr="4B89BDBF" w:rsidR="23C13AB2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B89BDBF" w:rsidR="23C13AB2">
        <w:rPr>
          <w:rFonts w:ascii="Arial" w:hAnsi="Arial" w:eastAsia="Arial" w:cs="Arial"/>
          <w:sz w:val="24"/>
          <w:szCs w:val="24"/>
        </w:rPr>
        <w:t xml:space="preserve"> July</w:t>
      </w:r>
      <w:r w:rsidRPr="4B89BDBF" w:rsidR="4AD66943">
        <w:rPr>
          <w:rFonts w:ascii="Arial" w:hAnsi="Arial" w:eastAsia="Arial" w:cs="Arial"/>
          <w:sz w:val="24"/>
          <w:szCs w:val="24"/>
        </w:rPr>
        <w:t xml:space="preserve"> 2025)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6OE/hcrELsGN1" int2:id="HCOj7A0G">
      <int2:state int2:type="spell" int2:value="Rejected"/>
    </int2:textHash>
    <int2:textHash int2:hashCode="qrb0GkbmnB0fXC" int2:id="IrkUBexJ">
      <int2:state int2:type="spell" int2:value="Rejected"/>
    </int2:textHash>
    <int2:textHash int2:hashCode="Dg8vnh4HYKF2O+" int2:id="dXLL9fLB">
      <int2:state int2:type="spell" int2:value="Rejected"/>
    </int2:textHash>
    <int2:textHash int2:hashCode="TCsC1Smb118/q0" int2:id="LnWbx6pW">
      <int2:state int2:type="spell" int2:value="Rejected"/>
    </int2:textHash>
    <int2:bookmark int2:bookmarkName="_Int_ZvoyXgzt" int2:invalidationBookmarkName="" int2:hashCode="FRZi35XXDNyuPp" int2:id="Ykxjh8II">
      <int2:state int2:type="gram" int2:value="Rejected"/>
    </int2:bookmark>
    <int2:bookmark int2:bookmarkName="_Int_3FHk7NCv" int2:invalidationBookmarkName="" int2:hashCode="JTP1/zc5mmseUu" int2:id="d6fKUZwo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1557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96262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F841FB"/>
    <w:rsid w:val="00086733"/>
    <w:rsid w:val="000F4B8E"/>
    <w:rsid w:val="00E8A0D1"/>
    <w:rsid w:val="02199C03"/>
    <w:rsid w:val="0223C355"/>
    <w:rsid w:val="02818257"/>
    <w:rsid w:val="029430B4"/>
    <w:rsid w:val="02A2F589"/>
    <w:rsid w:val="02B24FD4"/>
    <w:rsid w:val="02BBC790"/>
    <w:rsid w:val="02F9C85C"/>
    <w:rsid w:val="0309C16D"/>
    <w:rsid w:val="033B6664"/>
    <w:rsid w:val="038AB717"/>
    <w:rsid w:val="0392ADF9"/>
    <w:rsid w:val="03EDB27E"/>
    <w:rsid w:val="04125DEA"/>
    <w:rsid w:val="041383C7"/>
    <w:rsid w:val="047933A2"/>
    <w:rsid w:val="04BD282F"/>
    <w:rsid w:val="04C8C665"/>
    <w:rsid w:val="051E355B"/>
    <w:rsid w:val="0587712D"/>
    <w:rsid w:val="05C51AC1"/>
    <w:rsid w:val="060FEBC0"/>
    <w:rsid w:val="06834566"/>
    <w:rsid w:val="0695BED7"/>
    <w:rsid w:val="06A5DF74"/>
    <w:rsid w:val="06E0C9FC"/>
    <w:rsid w:val="074DFD60"/>
    <w:rsid w:val="07FA1CE7"/>
    <w:rsid w:val="0805280D"/>
    <w:rsid w:val="0873824E"/>
    <w:rsid w:val="08C44411"/>
    <w:rsid w:val="08D81D5B"/>
    <w:rsid w:val="08E42980"/>
    <w:rsid w:val="0951BD48"/>
    <w:rsid w:val="096C1426"/>
    <w:rsid w:val="09E5C215"/>
    <w:rsid w:val="09EE4607"/>
    <w:rsid w:val="0A4C4A61"/>
    <w:rsid w:val="0A54E78B"/>
    <w:rsid w:val="0AD61DDA"/>
    <w:rsid w:val="0B8F5499"/>
    <w:rsid w:val="0B9EA87C"/>
    <w:rsid w:val="0C1449ED"/>
    <w:rsid w:val="0C222FA5"/>
    <w:rsid w:val="0C8AB18B"/>
    <w:rsid w:val="0D3B5F38"/>
    <w:rsid w:val="0D73C401"/>
    <w:rsid w:val="0D870FEA"/>
    <w:rsid w:val="0D9FD1D2"/>
    <w:rsid w:val="0E06649B"/>
    <w:rsid w:val="0EBE62A8"/>
    <w:rsid w:val="0F60D409"/>
    <w:rsid w:val="0F7CFC34"/>
    <w:rsid w:val="0FB0EA98"/>
    <w:rsid w:val="106F4F5E"/>
    <w:rsid w:val="1120D8FC"/>
    <w:rsid w:val="1157570A"/>
    <w:rsid w:val="12331BAC"/>
    <w:rsid w:val="12A80CE6"/>
    <w:rsid w:val="13605A09"/>
    <w:rsid w:val="137B9310"/>
    <w:rsid w:val="14115F85"/>
    <w:rsid w:val="14240421"/>
    <w:rsid w:val="142568F6"/>
    <w:rsid w:val="14D7F4DB"/>
    <w:rsid w:val="15112407"/>
    <w:rsid w:val="152B5AFA"/>
    <w:rsid w:val="158661AC"/>
    <w:rsid w:val="15CD6ECD"/>
    <w:rsid w:val="160269C7"/>
    <w:rsid w:val="16047BFA"/>
    <w:rsid w:val="1654CFC3"/>
    <w:rsid w:val="16E6FE63"/>
    <w:rsid w:val="17316451"/>
    <w:rsid w:val="179AFEE2"/>
    <w:rsid w:val="17A279E5"/>
    <w:rsid w:val="17BE9DF8"/>
    <w:rsid w:val="17D2B4DD"/>
    <w:rsid w:val="17FEDB48"/>
    <w:rsid w:val="182C2D4E"/>
    <w:rsid w:val="185D54B6"/>
    <w:rsid w:val="185E9F6D"/>
    <w:rsid w:val="1867E4FE"/>
    <w:rsid w:val="1879ACBA"/>
    <w:rsid w:val="18D90EB9"/>
    <w:rsid w:val="1967166A"/>
    <w:rsid w:val="19825AB4"/>
    <w:rsid w:val="1982BE75"/>
    <w:rsid w:val="19DA7CD1"/>
    <w:rsid w:val="19E473C8"/>
    <w:rsid w:val="1A561C65"/>
    <w:rsid w:val="1AA53864"/>
    <w:rsid w:val="1AB41D0B"/>
    <w:rsid w:val="1AB8A548"/>
    <w:rsid w:val="1AC659B5"/>
    <w:rsid w:val="1AD1EC71"/>
    <w:rsid w:val="1B1D79C1"/>
    <w:rsid w:val="1B2BE2A8"/>
    <w:rsid w:val="1B71DC14"/>
    <w:rsid w:val="1B88D983"/>
    <w:rsid w:val="1B8BFF4C"/>
    <w:rsid w:val="1BA947C5"/>
    <w:rsid w:val="1BE2116D"/>
    <w:rsid w:val="1BF83410"/>
    <w:rsid w:val="1C016B87"/>
    <w:rsid w:val="1C0D512C"/>
    <w:rsid w:val="1C1F22CD"/>
    <w:rsid w:val="1C38D280"/>
    <w:rsid w:val="1C4574A2"/>
    <w:rsid w:val="1C575917"/>
    <w:rsid w:val="1C6A9F6F"/>
    <w:rsid w:val="1C985DCA"/>
    <w:rsid w:val="1D225F37"/>
    <w:rsid w:val="1D30E1E4"/>
    <w:rsid w:val="1ED089ED"/>
    <w:rsid w:val="1EE8E302"/>
    <w:rsid w:val="1F618B0F"/>
    <w:rsid w:val="1F883182"/>
    <w:rsid w:val="1FEDB459"/>
    <w:rsid w:val="20618B13"/>
    <w:rsid w:val="210D4A63"/>
    <w:rsid w:val="215096CD"/>
    <w:rsid w:val="21752909"/>
    <w:rsid w:val="218CDB8F"/>
    <w:rsid w:val="218EF52B"/>
    <w:rsid w:val="21BD4F2D"/>
    <w:rsid w:val="2232248A"/>
    <w:rsid w:val="22B62242"/>
    <w:rsid w:val="22E96ED5"/>
    <w:rsid w:val="23845141"/>
    <w:rsid w:val="239AD6D6"/>
    <w:rsid w:val="23AFFC54"/>
    <w:rsid w:val="23C13AB2"/>
    <w:rsid w:val="24045680"/>
    <w:rsid w:val="2449079A"/>
    <w:rsid w:val="24B4E570"/>
    <w:rsid w:val="24CB369B"/>
    <w:rsid w:val="251D1107"/>
    <w:rsid w:val="2561A91B"/>
    <w:rsid w:val="25621ADC"/>
    <w:rsid w:val="25DDB766"/>
    <w:rsid w:val="2608A370"/>
    <w:rsid w:val="2655DA91"/>
    <w:rsid w:val="2664627C"/>
    <w:rsid w:val="2669F9BD"/>
    <w:rsid w:val="26701DA0"/>
    <w:rsid w:val="26A01C8E"/>
    <w:rsid w:val="26E74463"/>
    <w:rsid w:val="26E99652"/>
    <w:rsid w:val="2783C439"/>
    <w:rsid w:val="2787F6FD"/>
    <w:rsid w:val="281F7E90"/>
    <w:rsid w:val="2856B8BE"/>
    <w:rsid w:val="28786B9E"/>
    <w:rsid w:val="28F58B84"/>
    <w:rsid w:val="28F7B292"/>
    <w:rsid w:val="2922B161"/>
    <w:rsid w:val="292858C3"/>
    <w:rsid w:val="2930A6E7"/>
    <w:rsid w:val="294719F7"/>
    <w:rsid w:val="2947EF44"/>
    <w:rsid w:val="29B2BF91"/>
    <w:rsid w:val="29C96CDC"/>
    <w:rsid w:val="29E468C9"/>
    <w:rsid w:val="29F4DCF5"/>
    <w:rsid w:val="2A2EFD0D"/>
    <w:rsid w:val="2AE2D199"/>
    <w:rsid w:val="2B313B15"/>
    <w:rsid w:val="2B4EBDF1"/>
    <w:rsid w:val="2B9376E8"/>
    <w:rsid w:val="2BE21D7C"/>
    <w:rsid w:val="2C00A68B"/>
    <w:rsid w:val="2C1461CC"/>
    <w:rsid w:val="2C2EE761"/>
    <w:rsid w:val="2C67532A"/>
    <w:rsid w:val="2C9F52AE"/>
    <w:rsid w:val="2CC00BB1"/>
    <w:rsid w:val="2CFA7170"/>
    <w:rsid w:val="2D786ED0"/>
    <w:rsid w:val="2D7CCB38"/>
    <w:rsid w:val="2DD20861"/>
    <w:rsid w:val="2E58EBD3"/>
    <w:rsid w:val="2EAB8375"/>
    <w:rsid w:val="2EB169AE"/>
    <w:rsid w:val="2EBEAC54"/>
    <w:rsid w:val="2EDB0228"/>
    <w:rsid w:val="2F056867"/>
    <w:rsid w:val="2F8C20EC"/>
    <w:rsid w:val="2FB6DC0F"/>
    <w:rsid w:val="2FD8E69E"/>
    <w:rsid w:val="3003782C"/>
    <w:rsid w:val="303FCBCB"/>
    <w:rsid w:val="30430D82"/>
    <w:rsid w:val="304D791C"/>
    <w:rsid w:val="306392A6"/>
    <w:rsid w:val="315A097B"/>
    <w:rsid w:val="31809609"/>
    <w:rsid w:val="31AA20E3"/>
    <w:rsid w:val="31FD5E89"/>
    <w:rsid w:val="32287BE8"/>
    <w:rsid w:val="343E1611"/>
    <w:rsid w:val="347F1A77"/>
    <w:rsid w:val="3480E2FD"/>
    <w:rsid w:val="350D53AE"/>
    <w:rsid w:val="3530106C"/>
    <w:rsid w:val="357625CE"/>
    <w:rsid w:val="35DE31AE"/>
    <w:rsid w:val="35E7559F"/>
    <w:rsid w:val="36470DF3"/>
    <w:rsid w:val="3652F59F"/>
    <w:rsid w:val="370C103C"/>
    <w:rsid w:val="3725712F"/>
    <w:rsid w:val="37C47CD7"/>
    <w:rsid w:val="3811478F"/>
    <w:rsid w:val="382F3EDC"/>
    <w:rsid w:val="383D7B59"/>
    <w:rsid w:val="383EB1FB"/>
    <w:rsid w:val="384DF13E"/>
    <w:rsid w:val="384E2953"/>
    <w:rsid w:val="3864540F"/>
    <w:rsid w:val="386CC100"/>
    <w:rsid w:val="38A654BF"/>
    <w:rsid w:val="38E26542"/>
    <w:rsid w:val="39583774"/>
    <w:rsid w:val="3981531D"/>
    <w:rsid w:val="39A87715"/>
    <w:rsid w:val="39D7A0BF"/>
    <w:rsid w:val="39EFAE2C"/>
    <w:rsid w:val="39F7BB68"/>
    <w:rsid w:val="3A28A926"/>
    <w:rsid w:val="3AADA778"/>
    <w:rsid w:val="3AE97C54"/>
    <w:rsid w:val="3B2CEE04"/>
    <w:rsid w:val="3BE3F4F3"/>
    <w:rsid w:val="3BF10614"/>
    <w:rsid w:val="3C40D88C"/>
    <w:rsid w:val="3C5A1142"/>
    <w:rsid w:val="3C848109"/>
    <w:rsid w:val="3CACB614"/>
    <w:rsid w:val="3CDA6EB0"/>
    <w:rsid w:val="3D0B9F72"/>
    <w:rsid w:val="3D9C4142"/>
    <w:rsid w:val="3E0B2CFD"/>
    <w:rsid w:val="3E273A0B"/>
    <w:rsid w:val="3E70CF0B"/>
    <w:rsid w:val="3EA03A65"/>
    <w:rsid w:val="3EDB20D8"/>
    <w:rsid w:val="3F97632B"/>
    <w:rsid w:val="3FF3B9C2"/>
    <w:rsid w:val="40BDD5F5"/>
    <w:rsid w:val="40C42F6E"/>
    <w:rsid w:val="418F117F"/>
    <w:rsid w:val="41905656"/>
    <w:rsid w:val="41F841FB"/>
    <w:rsid w:val="41FA9D5F"/>
    <w:rsid w:val="420367B0"/>
    <w:rsid w:val="421E8BC7"/>
    <w:rsid w:val="421EE1DC"/>
    <w:rsid w:val="42382EDE"/>
    <w:rsid w:val="426B5C37"/>
    <w:rsid w:val="42C0218F"/>
    <w:rsid w:val="42EE5434"/>
    <w:rsid w:val="431D4AF8"/>
    <w:rsid w:val="4348FF83"/>
    <w:rsid w:val="435B2DB3"/>
    <w:rsid w:val="438B8A76"/>
    <w:rsid w:val="43B257BA"/>
    <w:rsid w:val="43DE0387"/>
    <w:rsid w:val="4447DF9C"/>
    <w:rsid w:val="44CE3AD0"/>
    <w:rsid w:val="44F0831F"/>
    <w:rsid w:val="44F223D9"/>
    <w:rsid w:val="44FA9970"/>
    <w:rsid w:val="46009AB5"/>
    <w:rsid w:val="46030F45"/>
    <w:rsid w:val="468917E2"/>
    <w:rsid w:val="468A4F80"/>
    <w:rsid w:val="468CED35"/>
    <w:rsid w:val="4697FC6F"/>
    <w:rsid w:val="4756C595"/>
    <w:rsid w:val="4758EE43"/>
    <w:rsid w:val="480FCFB1"/>
    <w:rsid w:val="487BA9F8"/>
    <w:rsid w:val="48E53A1A"/>
    <w:rsid w:val="48FDB10E"/>
    <w:rsid w:val="494E29FC"/>
    <w:rsid w:val="49541561"/>
    <w:rsid w:val="4AD66943"/>
    <w:rsid w:val="4AD6EE61"/>
    <w:rsid w:val="4AF478DB"/>
    <w:rsid w:val="4B0E8823"/>
    <w:rsid w:val="4B45C550"/>
    <w:rsid w:val="4B89BDBF"/>
    <w:rsid w:val="4BB8EDE6"/>
    <w:rsid w:val="4CA56EFF"/>
    <w:rsid w:val="4CE8002B"/>
    <w:rsid w:val="4CEDCB36"/>
    <w:rsid w:val="4DC3552E"/>
    <w:rsid w:val="4DDDAEC9"/>
    <w:rsid w:val="4DEAAE5E"/>
    <w:rsid w:val="4DFD1AC9"/>
    <w:rsid w:val="4E744E95"/>
    <w:rsid w:val="4E788436"/>
    <w:rsid w:val="4F0532D5"/>
    <w:rsid w:val="500F45A1"/>
    <w:rsid w:val="5030C1CF"/>
    <w:rsid w:val="50705734"/>
    <w:rsid w:val="51014D9B"/>
    <w:rsid w:val="510A38D9"/>
    <w:rsid w:val="51486B63"/>
    <w:rsid w:val="5158C1C6"/>
    <w:rsid w:val="515C2416"/>
    <w:rsid w:val="5189F56D"/>
    <w:rsid w:val="520BD185"/>
    <w:rsid w:val="522336A5"/>
    <w:rsid w:val="52BEEC9D"/>
    <w:rsid w:val="52F629A6"/>
    <w:rsid w:val="5379D1A3"/>
    <w:rsid w:val="5475FFFF"/>
    <w:rsid w:val="54863CF3"/>
    <w:rsid w:val="54B3405D"/>
    <w:rsid w:val="54D6769B"/>
    <w:rsid w:val="5554B266"/>
    <w:rsid w:val="55D1E615"/>
    <w:rsid w:val="55E2F19C"/>
    <w:rsid w:val="567AA3EE"/>
    <w:rsid w:val="56F4351A"/>
    <w:rsid w:val="573DAEB7"/>
    <w:rsid w:val="57AAB10D"/>
    <w:rsid w:val="57C83913"/>
    <w:rsid w:val="57D0B8FA"/>
    <w:rsid w:val="581D2480"/>
    <w:rsid w:val="58388629"/>
    <w:rsid w:val="5846928C"/>
    <w:rsid w:val="584DAB32"/>
    <w:rsid w:val="58D85D5A"/>
    <w:rsid w:val="58FAA2D6"/>
    <w:rsid w:val="59537C6E"/>
    <w:rsid w:val="5A0A5188"/>
    <w:rsid w:val="5A473FE8"/>
    <w:rsid w:val="5ACEEB91"/>
    <w:rsid w:val="5AED8874"/>
    <w:rsid w:val="5AFD7F11"/>
    <w:rsid w:val="5B116C7C"/>
    <w:rsid w:val="5BBD6D59"/>
    <w:rsid w:val="5C4D9392"/>
    <w:rsid w:val="5C78ADF9"/>
    <w:rsid w:val="5CCDAA9B"/>
    <w:rsid w:val="5CE73D04"/>
    <w:rsid w:val="5D32C88E"/>
    <w:rsid w:val="5D88A16A"/>
    <w:rsid w:val="5DE11AE1"/>
    <w:rsid w:val="5DEF9D84"/>
    <w:rsid w:val="5E3010FF"/>
    <w:rsid w:val="5E545ADD"/>
    <w:rsid w:val="5F077ECF"/>
    <w:rsid w:val="5F265D74"/>
    <w:rsid w:val="5F3F5E9D"/>
    <w:rsid w:val="5F512EBD"/>
    <w:rsid w:val="5FDF29C2"/>
    <w:rsid w:val="5FF0C5CA"/>
    <w:rsid w:val="60C4A345"/>
    <w:rsid w:val="60D83D88"/>
    <w:rsid w:val="60F0432C"/>
    <w:rsid w:val="610120A3"/>
    <w:rsid w:val="61416633"/>
    <w:rsid w:val="61B9D58A"/>
    <w:rsid w:val="61DA6D3E"/>
    <w:rsid w:val="62292C1D"/>
    <w:rsid w:val="6251BCAC"/>
    <w:rsid w:val="6276DACE"/>
    <w:rsid w:val="629235CC"/>
    <w:rsid w:val="62AC2F36"/>
    <w:rsid w:val="635C7F1C"/>
    <w:rsid w:val="637C7236"/>
    <w:rsid w:val="638F8395"/>
    <w:rsid w:val="6432B2D9"/>
    <w:rsid w:val="645D8B2C"/>
    <w:rsid w:val="65344700"/>
    <w:rsid w:val="659C9EB8"/>
    <w:rsid w:val="65DA77EE"/>
    <w:rsid w:val="65E099F9"/>
    <w:rsid w:val="661E6328"/>
    <w:rsid w:val="6673B79A"/>
    <w:rsid w:val="66AF5D20"/>
    <w:rsid w:val="66B74560"/>
    <w:rsid w:val="66E61FF4"/>
    <w:rsid w:val="6702F2F2"/>
    <w:rsid w:val="6722BCB7"/>
    <w:rsid w:val="675A9947"/>
    <w:rsid w:val="676E88DC"/>
    <w:rsid w:val="6797321A"/>
    <w:rsid w:val="67A67B6A"/>
    <w:rsid w:val="68157389"/>
    <w:rsid w:val="6852BA36"/>
    <w:rsid w:val="687CC374"/>
    <w:rsid w:val="68B2B459"/>
    <w:rsid w:val="68DA7958"/>
    <w:rsid w:val="68F0212E"/>
    <w:rsid w:val="69E63767"/>
    <w:rsid w:val="6A2A5EDF"/>
    <w:rsid w:val="6AB4AF44"/>
    <w:rsid w:val="6AC6E20F"/>
    <w:rsid w:val="6B9AF64F"/>
    <w:rsid w:val="6BED4826"/>
    <w:rsid w:val="6C2B9B29"/>
    <w:rsid w:val="6C547E58"/>
    <w:rsid w:val="6C55B5AB"/>
    <w:rsid w:val="6CC387E2"/>
    <w:rsid w:val="6CDF6139"/>
    <w:rsid w:val="6D1A938F"/>
    <w:rsid w:val="6D2958B9"/>
    <w:rsid w:val="6D723501"/>
    <w:rsid w:val="6D74C2E3"/>
    <w:rsid w:val="6D76047D"/>
    <w:rsid w:val="6DCB7E55"/>
    <w:rsid w:val="6E2978E3"/>
    <w:rsid w:val="6E2E8B5C"/>
    <w:rsid w:val="6EE9C5AB"/>
    <w:rsid w:val="6F22EC85"/>
    <w:rsid w:val="6F4410B8"/>
    <w:rsid w:val="6FC08D9A"/>
    <w:rsid w:val="70605118"/>
    <w:rsid w:val="7083EF8F"/>
    <w:rsid w:val="716BE1B4"/>
    <w:rsid w:val="71B304B0"/>
    <w:rsid w:val="71E8B119"/>
    <w:rsid w:val="71EDCFE4"/>
    <w:rsid w:val="7222AC50"/>
    <w:rsid w:val="72546AA2"/>
    <w:rsid w:val="725788F0"/>
    <w:rsid w:val="7257A5D5"/>
    <w:rsid w:val="72BE07AA"/>
    <w:rsid w:val="7326E316"/>
    <w:rsid w:val="736D0B8F"/>
    <w:rsid w:val="73794E9F"/>
    <w:rsid w:val="73B887B2"/>
    <w:rsid w:val="73E8209B"/>
    <w:rsid w:val="73EE9E3E"/>
    <w:rsid w:val="73FE5564"/>
    <w:rsid w:val="740D72B0"/>
    <w:rsid w:val="7439583C"/>
    <w:rsid w:val="74407FBB"/>
    <w:rsid w:val="74F5FED1"/>
    <w:rsid w:val="7523E41D"/>
    <w:rsid w:val="755F7158"/>
    <w:rsid w:val="755F9F3F"/>
    <w:rsid w:val="75FD9B8C"/>
    <w:rsid w:val="763F9ABF"/>
    <w:rsid w:val="7675B16B"/>
    <w:rsid w:val="76A5E0DC"/>
    <w:rsid w:val="76ECCBFF"/>
    <w:rsid w:val="7787AE15"/>
    <w:rsid w:val="77CB6553"/>
    <w:rsid w:val="78272ADE"/>
    <w:rsid w:val="784EF6D3"/>
    <w:rsid w:val="788D28E7"/>
    <w:rsid w:val="7907515E"/>
    <w:rsid w:val="79497FCA"/>
    <w:rsid w:val="79B3E393"/>
    <w:rsid w:val="79EB38E3"/>
    <w:rsid w:val="7A06BBCF"/>
    <w:rsid w:val="7A915F5D"/>
    <w:rsid w:val="7B3E672C"/>
    <w:rsid w:val="7B7D45BC"/>
    <w:rsid w:val="7BAE8688"/>
    <w:rsid w:val="7BC7F33E"/>
    <w:rsid w:val="7BDCC67C"/>
    <w:rsid w:val="7C105B3C"/>
    <w:rsid w:val="7CFB07E2"/>
    <w:rsid w:val="7D01952B"/>
    <w:rsid w:val="7D10E401"/>
    <w:rsid w:val="7D376B15"/>
    <w:rsid w:val="7DDC424A"/>
    <w:rsid w:val="7E4828E0"/>
    <w:rsid w:val="7EECDE34"/>
    <w:rsid w:val="7F3EEF2A"/>
    <w:rsid w:val="7F3F5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841FB"/>
  <w15:chartTrackingRefBased/>
  <w15:docId w15:val="{296F931E-A118-4963-B886-3CA896A29D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B89BDB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B89BD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jisc.ac.uk/building-digital-capability" TargetMode="External" Id="R375b727240844955" /><Relationship Type="http://schemas.openxmlformats.org/officeDocument/2006/relationships/hyperlink" Target="https://library.leeds.ac.uk/info/1401/academic_skills" TargetMode="External" Id="Re69e9455720441ce" /><Relationship Type="http://schemas.openxmlformats.org/officeDocument/2006/relationships/hyperlink" Target="https://www.turnitin.com/about/" TargetMode="External" Id="Re63972c5ca5540da" /><Relationship Type="http://schemas.microsoft.com/office/2020/10/relationships/intelligence" Target="/word/intelligence2.xml" Id="R4ed9c2e7e62c4b33" /><Relationship Type="http://schemas.openxmlformats.org/officeDocument/2006/relationships/numbering" Target="/word/numbering.xml" Id="Ra826b755b62d45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 Menesiero (2438650)</dc:creator>
  <keywords/>
  <dc:description/>
  <lastModifiedBy>Tia Menesiero (2438650)</lastModifiedBy>
  <revision>2</revision>
  <dcterms:created xsi:type="dcterms:W3CDTF">2025-07-07T18:58:30.3021984Z</dcterms:created>
  <dcterms:modified xsi:type="dcterms:W3CDTF">2025-07-07T22:40:10.2300290Z</dcterms:modified>
</coreProperties>
</file>