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DEA3" w14:textId="41602961" w:rsidR="009B2745" w:rsidRDefault="009D1525">
      <w:r>
        <w:t>Link to Mp4 video</w:t>
      </w:r>
    </w:p>
    <w:p w14:paraId="7071024E" w14:textId="77777777" w:rsidR="009D1525" w:rsidRDefault="009D1525"/>
    <w:p w14:paraId="4DC51779" w14:textId="301DE48A" w:rsidR="009D1525" w:rsidRDefault="008B229D">
      <w:hyperlink r:id="rId4" w:history="1">
        <w:r w:rsidRPr="00644E0B">
          <w:rPr>
            <w:rStyle w:val="Hyperlink"/>
          </w:rPr>
          <w:t>https://vimeo.com/manage/videos/926067829/privacy</w:t>
        </w:r>
      </w:hyperlink>
      <w:r>
        <w:t xml:space="preserve"> </w:t>
      </w:r>
    </w:p>
    <w:sectPr w:rsidR="009D1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25"/>
    <w:rsid w:val="008B229D"/>
    <w:rsid w:val="009B2745"/>
    <w:rsid w:val="009D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2520C"/>
  <w15:chartTrackingRefBased/>
  <w15:docId w15:val="{F7DE0869-38FE-4617-8468-3FE27189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22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2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meo.com/manage/videos/926067829/priva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Lewis</dc:creator>
  <cp:keywords/>
  <dc:description/>
  <cp:lastModifiedBy>Angela Lewis</cp:lastModifiedBy>
  <cp:revision>1</cp:revision>
  <dcterms:created xsi:type="dcterms:W3CDTF">2024-03-21T22:56:00Z</dcterms:created>
  <dcterms:modified xsi:type="dcterms:W3CDTF">2024-03-21T23:45:00Z</dcterms:modified>
</cp:coreProperties>
</file>