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678981" w14:textId="7A376CA2" w:rsidR="00BB70A7" w:rsidRDefault="00BB70A7"/>
    <w:p w14:paraId="4DCA2A2B" w14:textId="5FC0A00A" w:rsidR="006943F1" w:rsidRDefault="006943F1"/>
    <w:p w14:paraId="7BC89976" w14:textId="59B45168" w:rsidR="006943F1" w:rsidRDefault="006943F1"/>
    <w:p w14:paraId="75A3E143" w14:textId="70CA0034" w:rsidR="006943F1" w:rsidRPr="006943F1" w:rsidRDefault="006943F1" w:rsidP="006943F1">
      <w:pPr>
        <w:pStyle w:val="Title"/>
        <w:rPr>
          <w:sz w:val="72"/>
          <w:szCs w:val="72"/>
        </w:rPr>
      </w:pPr>
      <w:r w:rsidRPr="006943F1">
        <w:rPr>
          <w:sz w:val="72"/>
          <w:szCs w:val="72"/>
        </w:rPr>
        <w:t>Smart and Connected Devices</w:t>
      </w:r>
    </w:p>
    <w:p w14:paraId="0661631D" w14:textId="017B0117" w:rsidR="00E33D7A" w:rsidRDefault="00E33D7A">
      <w:pPr>
        <w:rPr>
          <w:sz w:val="44"/>
          <w:szCs w:val="44"/>
        </w:rPr>
      </w:pPr>
      <w:r>
        <w:rPr>
          <w:sz w:val="44"/>
          <w:szCs w:val="44"/>
        </w:rPr>
        <w:t>Visualisation of IoT Data</w:t>
      </w:r>
    </w:p>
    <w:p w14:paraId="180CCDF0" w14:textId="0E5FA59E" w:rsidR="006943F1" w:rsidRPr="00E33D7A" w:rsidRDefault="00E33D7A">
      <w:pPr>
        <w:rPr>
          <w:sz w:val="12"/>
          <w:szCs w:val="12"/>
        </w:rPr>
      </w:pPr>
      <w:r w:rsidRPr="00E33D7A">
        <w:rPr>
          <w:sz w:val="44"/>
          <w:szCs w:val="44"/>
        </w:rPr>
        <w:t xml:space="preserve">Assignment </w:t>
      </w:r>
    </w:p>
    <w:p w14:paraId="7F338E61" w14:textId="77EA2C66" w:rsidR="006943F1" w:rsidRDefault="006943F1"/>
    <w:p w14:paraId="6DB64D59" w14:textId="05C238C3" w:rsidR="006943F1" w:rsidRDefault="006943F1"/>
    <w:p w14:paraId="070833D6" w14:textId="60B9458C" w:rsidR="006943F1" w:rsidRDefault="006943F1"/>
    <w:p w14:paraId="3EADFD87" w14:textId="33E3EC93" w:rsidR="006943F1" w:rsidRDefault="006943F1"/>
    <w:p w14:paraId="49F796A6" w14:textId="3A5B3094" w:rsidR="006943F1" w:rsidRDefault="006943F1"/>
    <w:p w14:paraId="5763622D" w14:textId="1ABA2BF8" w:rsidR="006943F1" w:rsidRDefault="006943F1"/>
    <w:p w14:paraId="733597D7" w14:textId="6A0F0FA2" w:rsidR="006943F1" w:rsidRDefault="006943F1"/>
    <w:p w14:paraId="5ED7B5DB" w14:textId="14688401" w:rsidR="006943F1" w:rsidRDefault="006943F1"/>
    <w:p w14:paraId="089CCDFE" w14:textId="02974286" w:rsidR="006943F1" w:rsidRDefault="006943F1"/>
    <w:p w14:paraId="7FDFB976" w14:textId="44DAD935" w:rsidR="006943F1" w:rsidRDefault="006943F1"/>
    <w:p w14:paraId="1ACBA20B" w14:textId="11144708" w:rsidR="006943F1" w:rsidRDefault="006943F1"/>
    <w:p w14:paraId="51F5B8E0" w14:textId="5AC24157" w:rsidR="006943F1" w:rsidRDefault="006943F1"/>
    <w:p w14:paraId="695189E2" w14:textId="782396CA" w:rsidR="006943F1" w:rsidRDefault="006943F1"/>
    <w:p w14:paraId="085CAE9C" w14:textId="66A34773" w:rsidR="006943F1" w:rsidRDefault="006943F1"/>
    <w:p w14:paraId="20F8EA22" w14:textId="083AEEA6" w:rsidR="006943F1" w:rsidRDefault="006943F1"/>
    <w:p w14:paraId="57E2170B" w14:textId="179AD871" w:rsidR="006943F1" w:rsidRDefault="006943F1"/>
    <w:p w14:paraId="2A6E198E" w14:textId="5CD72065" w:rsidR="006943F1" w:rsidRDefault="006943F1"/>
    <w:p w14:paraId="4402AB4B" w14:textId="3572259A" w:rsidR="006943F1" w:rsidRDefault="006943F1"/>
    <w:p w14:paraId="7719581D" w14:textId="22564234" w:rsidR="006943F1" w:rsidRDefault="006943F1"/>
    <w:p w14:paraId="62368D7F" w14:textId="61DF1B59" w:rsidR="006943F1" w:rsidRDefault="006943F1"/>
    <w:p w14:paraId="472919D8" w14:textId="0ED15E9F" w:rsidR="006943F1" w:rsidRDefault="006943F1"/>
    <w:p w14:paraId="1127A380" w14:textId="38B81FA5" w:rsidR="006943F1" w:rsidRDefault="006943F1"/>
    <w:p w14:paraId="0AA2D4FC" w14:textId="23D18B6F" w:rsidR="006943F1" w:rsidRDefault="006943F1"/>
    <w:p w14:paraId="38DEEA88" w14:textId="5AD828A4" w:rsidR="006943F1" w:rsidRDefault="006943F1"/>
    <w:p w14:paraId="319BEF20" w14:textId="46316668" w:rsidR="006943F1" w:rsidRDefault="006943F1"/>
    <w:p w14:paraId="70327E11" w14:textId="5C1B4DA8" w:rsidR="006943F1" w:rsidRDefault="006943F1"/>
    <w:p w14:paraId="1E7F0D0F" w14:textId="0B24C8ED" w:rsidR="006943F1" w:rsidRDefault="006943F1"/>
    <w:p w14:paraId="1D3CE2B9" w14:textId="43D296A5" w:rsidR="006943F1" w:rsidRDefault="006943F1"/>
    <w:p w14:paraId="00E9FDB4" w14:textId="2BB699FD" w:rsidR="006943F1" w:rsidRDefault="006943F1"/>
    <w:p w14:paraId="173E5036" w14:textId="1458B6BD" w:rsidR="006943F1" w:rsidRDefault="006943F1"/>
    <w:p w14:paraId="2A6737FE" w14:textId="54DBE21D" w:rsidR="006943F1" w:rsidRDefault="006943F1"/>
    <w:p w14:paraId="127E6062" w14:textId="15444E05" w:rsidR="006943F1" w:rsidRDefault="006943F1"/>
    <w:p w14:paraId="7871D50E" w14:textId="77777777" w:rsidR="006943F1" w:rsidRDefault="006943F1"/>
    <w:p w14:paraId="7AEC103C" w14:textId="4D37BE7D" w:rsidR="006943F1" w:rsidRDefault="006943F1"/>
    <w:p w14:paraId="6E93A271" w14:textId="30CBAB82" w:rsidR="006943F1" w:rsidRDefault="006943F1"/>
    <w:p w14:paraId="107F67C8" w14:textId="02BD1710" w:rsidR="006943F1" w:rsidRDefault="006943F1"/>
    <w:p w14:paraId="2B2A6528" w14:textId="147766AF" w:rsidR="006943F1" w:rsidRDefault="006943F1"/>
    <w:p w14:paraId="43AB0611" w14:textId="13148063" w:rsidR="006943F1" w:rsidRDefault="006943F1"/>
    <w:p w14:paraId="148E1103" w14:textId="292F58AA" w:rsidR="006943F1" w:rsidRDefault="006943F1"/>
    <w:p w14:paraId="18692A8E" w14:textId="43D87D35" w:rsidR="006943F1" w:rsidRPr="006943F1" w:rsidRDefault="006943F1" w:rsidP="006943F1">
      <w:pPr>
        <w:pStyle w:val="Title"/>
        <w:rPr>
          <w:sz w:val="40"/>
          <w:szCs w:val="40"/>
        </w:rPr>
      </w:pPr>
      <w:r>
        <w:rPr>
          <w:sz w:val="40"/>
          <w:szCs w:val="40"/>
        </w:rPr>
        <w:t xml:space="preserve">Lauren Davies </w:t>
      </w:r>
      <w:r>
        <w:rPr>
          <w:sz w:val="40"/>
          <w:szCs w:val="40"/>
        </w:rPr>
        <w:br/>
        <w:t>1805950</w:t>
      </w:r>
    </w:p>
    <w:p w14:paraId="2A2B7339" w14:textId="5FF0142B" w:rsidR="006943F1" w:rsidRDefault="006943F1"/>
    <w:p w14:paraId="184293E2" w14:textId="4D300BE9" w:rsidR="006943F1" w:rsidRDefault="006943F1"/>
    <w:p w14:paraId="4745B612" w14:textId="5866B4DE" w:rsidR="006943F1" w:rsidRDefault="006943F1"/>
    <w:p w14:paraId="77358ACD" w14:textId="5C1AD8BA" w:rsidR="006943F1" w:rsidRDefault="006943F1"/>
    <w:p w14:paraId="5B2DB3DD" w14:textId="60BE34B0" w:rsidR="004A09E2" w:rsidRDefault="004A09E2"/>
    <w:sdt>
      <w:sdtPr>
        <w:rPr>
          <w:rFonts w:ascii="Times New Roman" w:eastAsia="Times New Roman" w:hAnsi="Times New Roman" w:cs="Times New Roman"/>
          <w:color w:val="auto"/>
          <w:sz w:val="20"/>
          <w:szCs w:val="20"/>
          <w:lang w:val="en-GB" w:eastAsia="en-GB"/>
        </w:rPr>
        <w:id w:val="185939320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A75085B" w14:textId="253752AE" w:rsidR="004A09E2" w:rsidRDefault="004A09E2">
          <w:pPr>
            <w:pStyle w:val="TOCHeading"/>
          </w:pPr>
          <w:r>
            <w:t>Contents</w:t>
          </w:r>
        </w:p>
        <w:p w14:paraId="49E93EC3" w14:textId="2FA8F08C" w:rsidR="0034520D" w:rsidRDefault="004A09E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bookmarkStart w:id="0" w:name="_GoBack"/>
          <w:bookmarkEnd w:id="0"/>
          <w:r w:rsidR="0034520D" w:rsidRPr="00325748">
            <w:rPr>
              <w:rStyle w:val="Hyperlink"/>
              <w:noProof/>
            </w:rPr>
            <w:fldChar w:fldCharType="begin"/>
          </w:r>
          <w:r w:rsidR="0034520D" w:rsidRPr="00325748">
            <w:rPr>
              <w:rStyle w:val="Hyperlink"/>
              <w:noProof/>
            </w:rPr>
            <w:instrText xml:space="preserve"> </w:instrText>
          </w:r>
          <w:r w:rsidR="0034520D">
            <w:rPr>
              <w:noProof/>
            </w:rPr>
            <w:instrText>HYPERLINK \l "_Toc34396821"</w:instrText>
          </w:r>
          <w:r w:rsidR="0034520D" w:rsidRPr="00325748">
            <w:rPr>
              <w:rStyle w:val="Hyperlink"/>
              <w:noProof/>
            </w:rPr>
            <w:instrText xml:space="preserve"> </w:instrText>
          </w:r>
          <w:r w:rsidR="0034520D" w:rsidRPr="00325748">
            <w:rPr>
              <w:rStyle w:val="Hyperlink"/>
              <w:noProof/>
            </w:rPr>
          </w:r>
          <w:r w:rsidR="0034520D" w:rsidRPr="00325748">
            <w:rPr>
              <w:rStyle w:val="Hyperlink"/>
              <w:noProof/>
            </w:rPr>
            <w:fldChar w:fldCharType="separate"/>
          </w:r>
          <w:r w:rsidR="0034520D" w:rsidRPr="00325748">
            <w:rPr>
              <w:rStyle w:val="Hyperlink"/>
              <w:noProof/>
            </w:rPr>
            <w:t>Introduction</w:t>
          </w:r>
          <w:r w:rsidR="0034520D">
            <w:rPr>
              <w:noProof/>
              <w:webHidden/>
            </w:rPr>
            <w:tab/>
          </w:r>
          <w:r w:rsidR="0034520D">
            <w:rPr>
              <w:noProof/>
              <w:webHidden/>
            </w:rPr>
            <w:fldChar w:fldCharType="begin"/>
          </w:r>
          <w:r w:rsidR="0034520D">
            <w:rPr>
              <w:noProof/>
              <w:webHidden/>
            </w:rPr>
            <w:instrText xml:space="preserve"> PAGEREF _Toc34396821 \h </w:instrText>
          </w:r>
          <w:r w:rsidR="0034520D">
            <w:rPr>
              <w:noProof/>
              <w:webHidden/>
            </w:rPr>
          </w:r>
          <w:r w:rsidR="0034520D">
            <w:rPr>
              <w:noProof/>
              <w:webHidden/>
            </w:rPr>
            <w:fldChar w:fldCharType="separate"/>
          </w:r>
          <w:r w:rsidR="0034520D">
            <w:rPr>
              <w:noProof/>
              <w:webHidden/>
            </w:rPr>
            <w:t>3</w:t>
          </w:r>
          <w:r w:rsidR="0034520D">
            <w:rPr>
              <w:noProof/>
              <w:webHidden/>
            </w:rPr>
            <w:fldChar w:fldCharType="end"/>
          </w:r>
          <w:r w:rsidR="0034520D" w:rsidRPr="00325748">
            <w:rPr>
              <w:rStyle w:val="Hyperlink"/>
              <w:noProof/>
            </w:rPr>
            <w:fldChar w:fldCharType="end"/>
          </w:r>
        </w:p>
        <w:p w14:paraId="14198E7E" w14:textId="554C77C1" w:rsidR="0034520D" w:rsidRDefault="0034520D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34396822" w:history="1">
            <w:r w:rsidRPr="00325748">
              <w:rPr>
                <w:rStyle w:val="Hyperlink"/>
                <w:noProof/>
              </w:rPr>
              <w:t>MySQL : localhost/phpmyadmin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_Toc34396822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7C2E79" w14:textId="5CE29857" w:rsidR="0034520D" w:rsidRDefault="0034520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34396823" w:history="1">
            <w:r w:rsidRPr="00325748">
              <w:rPr>
                <w:rStyle w:val="Hyperlink"/>
                <w:noProof/>
              </w:rPr>
              <w:t>Table: rainfalldata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_Toc34396823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0FA25C" w14:textId="72F32790" w:rsidR="0034520D" w:rsidRDefault="0034520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34396824" w:history="1">
            <w:r w:rsidRPr="00325748">
              <w:rPr>
                <w:rStyle w:val="Hyperlink"/>
                <w:noProof/>
              </w:rPr>
              <w:t>Table: login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_Toc34396824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D48B6B" w14:textId="64F7E18B" w:rsidR="0034520D" w:rsidRDefault="0034520D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34396825" w:history="1">
            <w:r w:rsidRPr="00325748">
              <w:rPr>
                <w:rStyle w:val="Hyperlink"/>
                <w:noProof/>
              </w:rPr>
              <w:t>PHP / HTML Elements: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_Toc34396825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F58C93" w14:textId="2E001D77" w:rsidR="0034520D" w:rsidRDefault="0034520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34396826" w:history="1">
            <w:r w:rsidRPr="00325748">
              <w:rPr>
                <w:rStyle w:val="Hyperlink"/>
                <w:noProof/>
              </w:rPr>
              <w:t>Mystyle.css (code):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_Toc34396826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1E8AE4" w14:textId="7FB297B3" w:rsidR="0034520D" w:rsidRDefault="0034520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34396827" w:history="1">
            <w:r w:rsidRPr="00325748">
              <w:rPr>
                <w:rStyle w:val="Hyperlink"/>
                <w:noProof/>
              </w:rPr>
              <w:t>Landing.php (html)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_Toc34396827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C31C1B" w14:textId="17C69833" w:rsidR="0034520D" w:rsidRDefault="0034520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34396828" w:history="1">
            <w:r w:rsidRPr="00325748">
              <w:rPr>
                <w:rStyle w:val="Hyperlink"/>
                <w:noProof/>
              </w:rPr>
              <w:t>Landing.php (coding)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_Toc34396828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19F208" w14:textId="4FBB7087" w:rsidR="0034520D" w:rsidRDefault="0034520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34396829" w:history="1">
            <w:r w:rsidRPr="00325748">
              <w:rPr>
                <w:rStyle w:val="Hyperlink"/>
                <w:noProof/>
              </w:rPr>
              <w:t>Logout.php (html)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_Toc34396829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66D58D" w14:textId="0C3A9056" w:rsidR="0034520D" w:rsidRDefault="0034520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34396830" w:history="1">
            <w:r w:rsidRPr="00325748">
              <w:rPr>
                <w:rStyle w:val="Hyperlink"/>
                <w:noProof/>
              </w:rPr>
              <w:t>Logout.php (coding)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_Toc34396830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1B6859" w14:textId="6D28E308" w:rsidR="0034520D" w:rsidRDefault="0034520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34396831" w:history="1">
            <w:r w:rsidRPr="00325748">
              <w:rPr>
                <w:rStyle w:val="Hyperlink"/>
                <w:noProof/>
              </w:rPr>
              <w:t>Checklogin.php (html)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_Toc34396831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7F0E46" w14:textId="1858C248" w:rsidR="0034520D" w:rsidRDefault="0034520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34396832" w:history="1">
            <w:r w:rsidRPr="00325748">
              <w:rPr>
                <w:rStyle w:val="Hyperlink"/>
                <w:noProof/>
              </w:rPr>
              <w:t>Checklogin.php (coding)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_Toc34396832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537BA7" w14:textId="18A8FE71" w:rsidR="0034520D" w:rsidRDefault="0034520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34396833" w:history="1">
            <w:r w:rsidRPr="00325748">
              <w:rPr>
                <w:rStyle w:val="Hyperlink"/>
                <w:noProof/>
              </w:rPr>
              <w:t>Search.php (html)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_Toc34396833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BBA8E8" w14:textId="2E402562" w:rsidR="0034520D" w:rsidRDefault="0034520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34396834" w:history="1">
            <w:r w:rsidRPr="00325748">
              <w:rPr>
                <w:rStyle w:val="Hyperlink"/>
                <w:noProof/>
              </w:rPr>
              <w:t>Search.php (coding)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_Toc34396834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4BB40F" w14:textId="5C973FC0" w:rsidR="0034520D" w:rsidRDefault="0034520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34396835" w:history="1">
            <w:r w:rsidRPr="00325748">
              <w:rPr>
                <w:rStyle w:val="Hyperlink"/>
                <w:noProof/>
              </w:rPr>
              <w:t>Showdatabase.php (html aspect)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_Toc34396835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476CE0" w14:textId="745E791D" w:rsidR="0034520D" w:rsidRDefault="0034520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34396836" w:history="1">
            <w:r w:rsidRPr="00325748">
              <w:rPr>
                <w:rStyle w:val="Hyperlink"/>
                <w:noProof/>
              </w:rPr>
              <w:t>Showdatabase.php (coding aspect)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_Toc34396836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28CDE0" w14:textId="5F0C9943" w:rsidR="0034520D" w:rsidRDefault="0034520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34396837" w:history="1">
            <w:r w:rsidRPr="00325748">
              <w:rPr>
                <w:rStyle w:val="Hyperlink"/>
                <w:noProof/>
              </w:rPr>
              <w:t>phpMyGraph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_Toc34396837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6EF7FF" w14:textId="30B80200" w:rsidR="0034520D" w:rsidRDefault="0034520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34396838" w:history="1">
            <w:r w:rsidRPr="00325748">
              <w:rPr>
                <w:rStyle w:val="Hyperlink"/>
                <w:noProof/>
              </w:rPr>
              <w:t>makegraph.php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_Toc34396838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2CC182" w14:textId="3AB4A9DF" w:rsidR="0034520D" w:rsidRDefault="0034520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34396839" w:history="1">
            <w:r w:rsidRPr="00325748">
              <w:rPr>
                <w:rStyle w:val="Hyperlink"/>
                <w:noProof/>
              </w:rPr>
              <w:t>displayresult.php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_Toc34396839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088A32" w14:textId="065F1862" w:rsidR="0034520D" w:rsidRDefault="0034520D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34396840" w:history="1">
            <w:r w:rsidRPr="00325748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_Toc34396840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CE4C78" w14:textId="3DAA5E48" w:rsidR="004A09E2" w:rsidRDefault="004A09E2">
          <w:r>
            <w:rPr>
              <w:b/>
              <w:bCs/>
              <w:noProof/>
            </w:rPr>
            <w:fldChar w:fldCharType="end"/>
          </w:r>
        </w:p>
      </w:sdtContent>
    </w:sdt>
    <w:p w14:paraId="7BF81CE0" w14:textId="1DC319A7" w:rsidR="004A09E2" w:rsidRDefault="004A09E2"/>
    <w:p w14:paraId="60BBECBD" w14:textId="2475FD08" w:rsidR="004A09E2" w:rsidRDefault="004A09E2"/>
    <w:p w14:paraId="5D78E4BC" w14:textId="01EBEF6B" w:rsidR="004A09E2" w:rsidRDefault="004A09E2"/>
    <w:p w14:paraId="534C9DA8" w14:textId="3D49224E" w:rsidR="004A09E2" w:rsidRDefault="004A09E2"/>
    <w:p w14:paraId="39B5E6E0" w14:textId="1266DF5E" w:rsidR="004A09E2" w:rsidRDefault="004A09E2"/>
    <w:p w14:paraId="0F93D146" w14:textId="34D01FC8" w:rsidR="004A09E2" w:rsidRDefault="004A09E2"/>
    <w:p w14:paraId="2F5FFBB9" w14:textId="1048A74D" w:rsidR="004A09E2" w:rsidRDefault="004A09E2"/>
    <w:p w14:paraId="4E46E633" w14:textId="10FA1955" w:rsidR="004A09E2" w:rsidRDefault="004A09E2"/>
    <w:p w14:paraId="65AA8D72" w14:textId="5B0137C3" w:rsidR="004A09E2" w:rsidRDefault="004A09E2"/>
    <w:p w14:paraId="58C51C83" w14:textId="1CE3C447" w:rsidR="004A09E2" w:rsidRDefault="004A09E2"/>
    <w:p w14:paraId="68EDA6D7" w14:textId="00267827" w:rsidR="004A09E2" w:rsidRDefault="004A09E2"/>
    <w:p w14:paraId="5EDC0ED0" w14:textId="3B312691" w:rsidR="004A09E2" w:rsidRDefault="004A09E2"/>
    <w:p w14:paraId="67A16B34" w14:textId="369AA4A0" w:rsidR="004A09E2" w:rsidRDefault="004A09E2"/>
    <w:p w14:paraId="65AA55D4" w14:textId="52AB9FB3" w:rsidR="004A09E2" w:rsidRDefault="004A09E2"/>
    <w:p w14:paraId="1D1A6F45" w14:textId="1A2B6A5C" w:rsidR="004A09E2" w:rsidRDefault="004A09E2"/>
    <w:p w14:paraId="0E9BF90E" w14:textId="10AE5951" w:rsidR="004A09E2" w:rsidRDefault="004A09E2"/>
    <w:p w14:paraId="0BA539FE" w14:textId="5CAE7646" w:rsidR="004A09E2" w:rsidRDefault="004A09E2"/>
    <w:p w14:paraId="2BFC53B1" w14:textId="0A23753C" w:rsidR="004A09E2" w:rsidRDefault="004A09E2"/>
    <w:p w14:paraId="0D5540AA" w14:textId="1A9E6046" w:rsidR="004A09E2" w:rsidRDefault="004A09E2"/>
    <w:p w14:paraId="48E01ED8" w14:textId="590C0DE6" w:rsidR="004A09E2" w:rsidRDefault="004A09E2"/>
    <w:p w14:paraId="3E7E0AB2" w14:textId="0D527AC7" w:rsidR="004A09E2" w:rsidRDefault="004A09E2"/>
    <w:p w14:paraId="303CDA2B" w14:textId="4CD860F0" w:rsidR="00CF3A21" w:rsidRDefault="00CF3A21"/>
    <w:p w14:paraId="240BA557" w14:textId="6DD2BF63" w:rsidR="00CF3A21" w:rsidRDefault="00CF3A21"/>
    <w:p w14:paraId="49052F6D" w14:textId="66F9492E" w:rsidR="00CF3A21" w:rsidRDefault="00CF3A21"/>
    <w:p w14:paraId="047948B9" w14:textId="3BE7A0F9" w:rsidR="00CF3A21" w:rsidRDefault="00CF3A21"/>
    <w:p w14:paraId="40173A09" w14:textId="561A5358" w:rsidR="00CF3A21" w:rsidRDefault="00CF3A21"/>
    <w:p w14:paraId="4AFC3C45" w14:textId="49A11315" w:rsidR="00CF3A21" w:rsidRDefault="00CF3A21"/>
    <w:p w14:paraId="4365FBAC" w14:textId="77777777" w:rsidR="00CF3A21" w:rsidRDefault="00CF3A21"/>
    <w:p w14:paraId="67EBEEBC" w14:textId="61329862" w:rsidR="004A09E2" w:rsidRDefault="004A09E2"/>
    <w:p w14:paraId="6D0CCBA1" w14:textId="1EECCC23" w:rsidR="004A09E2" w:rsidRDefault="004A09E2"/>
    <w:p w14:paraId="7D601CE0" w14:textId="6B40A61F" w:rsidR="004A09E2" w:rsidRDefault="004A09E2"/>
    <w:p w14:paraId="2A31F111" w14:textId="58F9F21D" w:rsidR="004A09E2" w:rsidRDefault="004A09E2"/>
    <w:p w14:paraId="52E90C1C" w14:textId="77777777" w:rsidR="006943F1" w:rsidRDefault="006943F1"/>
    <w:p w14:paraId="5CDC5260" w14:textId="719853CE" w:rsidR="00BB70A7" w:rsidRDefault="00BB70A7" w:rsidP="006943F1">
      <w:pPr>
        <w:pStyle w:val="Heading1"/>
      </w:pPr>
      <w:bookmarkStart w:id="1" w:name="_Toc34396821"/>
      <w:r>
        <w:t>Introduction</w:t>
      </w:r>
      <w:bookmarkEnd w:id="1"/>
    </w:p>
    <w:p w14:paraId="7BD40330" w14:textId="0F8B444C" w:rsidR="00BB70A7" w:rsidRDefault="00BB70A7"/>
    <w:p w14:paraId="6CC7D4D3" w14:textId="157E49FD" w:rsidR="00BB70A7" w:rsidRPr="006943F1" w:rsidRDefault="00BB70A7">
      <w:pPr>
        <w:rPr>
          <w:sz w:val="24"/>
          <w:szCs w:val="24"/>
        </w:rPr>
      </w:pPr>
      <w:r w:rsidRPr="006943F1">
        <w:rPr>
          <w:sz w:val="24"/>
          <w:szCs w:val="24"/>
        </w:rPr>
        <w:t xml:space="preserve">The project </w:t>
      </w:r>
      <w:r w:rsidR="00DE6AEC" w:rsidRPr="006943F1">
        <w:rPr>
          <w:sz w:val="24"/>
          <w:szCs w:val="24"/>
        </w:rPr>
        <w:t xml:space="preserve">set was to create a SQL database which was able to store rainfall sensor data that users would be able to view the records stored after logging into a HTML website created. The requirements that needed to be made for this project was that it had to incorporate security measures in order to protect </w:t>
      </w:r>
      <w:r w:rsidR="006943F1" w:rsidRPr="006943F1">
        <w:rPr>
          <w:sz w:val="24"/>
          <w:szCs w:val="24"/>
        </w:rPr>
        <w:t xml:space="preserve">all </w:t>
      </w:r>
      <w:r w:rsidR="00DE6AEC" w:rsidRPr="006943F1">
        <w:rPr>
          <w:sz w:val="24"/>
          <w:szCs w:val="24"/>
        </w:rPr>
        <w:t>the data (such as the login and various webpages)</w:t>
      </w:r>
      <w:r w:rsidR="006943F1" w:rsidRPr="006943F1">
        <w:rPr>
          <w:sz w:val="24"/>
          <w:szCs w:val="24"/>
        </w:rPr>
        <w:t xml:space="preserve"> another measure being taken is wiping the datafiles (text files) after the data has been transferred into the database to prevent an overflooding of data</w:t>
      </w:r>
      <w:r w:rsidR="00DE6AEC" w:rsidRPr="006943F1">
        <w:rPr>
          <w:sz w:val="24"/>
          <w:szCs w:val="24"/>
        </w:rPr>
        <w:t xml:space="preserve">. Following this, there had to be a Search webpage, which enabled users that were logged in, to select from different types of data  (ID, Data, The Date, Sensor) this also includes showing </w:t>
      </w:r>
      <w:r w:rsidR="006943F1" w:rsidRPr="006943F1">
        <w:rPr>
          <w:sz w:val="24"/>
          <w:szCs w:val="24"/>
        </w:rPr>
        <w:t>all of the data easily, by having a table clearly stating what each bit of data represents. And lastly having the ability for a graph to be produced showing the information on MySQL.</w:t>
      </w:r>
    </w:p>
    <w:p w14:paraId="28E9326C" w14:textId="551C0092" w:rsidR="006943F1" w:rsidRDefault="006943F1"/>
    <w:p w14:paraId="2E4ED4F4" w14:textId="214C6E68" w:rsidR="004A09E2" w:rsidRDefault="004A09E2"/>
    <w:p w14:paraId="0C34567D" w14:textId="4EE6B08F" w:rsidR="004A09E2" w:rsidRDefault="004A09E2"/>
    <w:p w14:paraId="03102BCE" w14:textId="77777777" w:rsidR="004A09E2" w:rsidRDefault="004A09E2"/>
    <w:p w14:paraId="58FD2834" w14:textId="02FC4AEE" w:rsidR="006943F1" w:rsidRDefault="006943F1"/>
    <w:p w14:paraId="23D33F7D" w14:textId="77777777" w:rsidR="006943F1" w:rsidRDefault="006943F1"/>
    <w:p w14:paraId="075B851D" w14:textId="5D0E5B49" w:rsidR="006943F1" w:rsidRDefault="006943F1"/>
    <w:p w14:paraId="0AD0F0BD" w14:textId="1E6D26C0" w:rsidR="006943F1" w:rsidRDefault="006943F1"/>
    <w:p w14:paraId="5C744DF8" w14:textId="74E0191A" w:rsidR="004A09E2" w:rsidRDefault="004A09E2"/>
    <w:p w14:paraId="542FFDDE" w14:textId="502B1E91" w:rsidR="004A09E2" w:rsidRDefault="004A09E2"/>
    <w:p w14:paraId="21407040" w14:textId="401F1D58" w:rsidR="004A09E2" w:rsidRDefault="004A09E2"/>
    <w:p w14:paraId="04B5877F" w14:textId="431BD466" w:rsidR="004A09E2" w:rsidRDefault="004A09E2"/>
    <w:p w14:paraId="1DB02EEA" w14:textId="0B048307" w:rsidR="004A09E2" w:rsidRDefault="004A09E2"/>
    <w:p w14:paraId="472369FA" w14:textId="34A56BC5" w:rsidR="004A09E2" w:rsidRDefault="004A09E2"/>
    <w:p w14:paraId="49243723" w14:textId="0D641A00" w:rsidR="004A09E2" w:rsidRDefault="004A09E2"/>
    <w:p w14:paraId="54463523" w14:textId="24714FF7" w:rsidR="004A09E2" w:rsidRDefault="004A09E2"/>
    <w:p w14:paraId="2A157ED0" w14:textId="15AEC15D" w:rsidR="004A09E2" w:rsidRDefault="004A09E2"/>
    <w:p w14:paraId="6C3CD16B" w14:textId="743ADE65" w:rsidR="004A09E2" w:rsidRDefault="004A09E2"/>
    <w:p w14:paraId="1172B185" w14:textId="7810F349" w:rsidR="004A09E2" w:rsidRDefault="004A09E2"/>
    <w:p w14:paraId="3D522BA9" w14:textId="1461BADA" w:rsidR="004A09E2" w:rsidRDefault="004A09E2"/>
    <w:p w14:paraId="044A097A" w14:textId="275A3D5A" w:rsidR="004A09E2" w:rsidRDefault="004A09E2"/>
    <w:p w14:paraId="4BF069BB" w14:textId="61150213" w:rsidR="004A09E2" w:rsidRDefault="004A09E2"/>
    <w:p w14:paraId="7DFD7641" w14:textId="7FAE9644" w:rsidR="004A09E2" w:rsidRDefault="004A09E2"/>
    <w:p w14:paraId="67C7BC3E" w14:textId="748D7501" w:rsidR="004A09E2" w:rsidRDefault="004A09E2"/>
    <w:p w14:paraId="71CEA970" w14:textId="2047141E" w:rsidR="004A09E2" w:rsidRDefault="004A09E2"/>
    <w:p w14:paraId="61DB8210" w14:textId="3D197E5F" w:rsidR="004A09E2" w:rsidRDefault="004A09E2"/>
    <w:p w14:paraId="1611E532" w14:textId="47926B1B" w:rsidR="004A09E2" w:rsidRDefault="004A09E2"/>
    <w:p w14:paraId="5723D0A3" w14:textId="1407D14A" w:rsidR="004A09E2" w:rsidRDefault="004A09E2"/>
    <w:p w14:paraId="0AF4AFB8" w14:textId="6805E348" w:rsidR="004A09E2" w:rsidRDefault="004A09E2"/>
    <w:p w14:paraId="44ED3F43" w14:textId="5CA0BBB7" w:rsidR="004A09E2" w:rsidRDefault="004A09E2"/>
    <w:p w14:paraId="1D4E352C" w14:textId="5C5A9CB8" w:rsidR="004A09E2" w:rsidRDefault="004A09E2"/>
    <w:p w14:paraId="1B3B207A" w14:textId="4659B5CC" w:rsidR="004A09E2" w:rsidRDefault="004A09E2"/>
    <w:p w14:paraId="7AA025E7" w14:textId="6CDB041A" w:rsidR="004A09E2" w:rsidRDefault="004A09E2"/>
    <w:p w14:paraId="29395CF2" w14:textId="18AF815D" w:rsidR="004A09E2" w:rsidRDefault="004A09E2"/>
    <w:p w14:paraId="20029146" w14:textId="1D8BDEA8" w:rsidR="004A09E2" w:rsidRDefault="004A09E2"/>
    <w:p w14:paraId="19E99DAA" w14:textId="325232F0" w:rsidR="004A09E2" w:rsidRDefault="004A09E2"/>
    <w:p w14:paraId="1678F329" w14:textId="39153ACB" w:rsidR="004A09E2" w:rsidRDefault="004A09E2"/>
    <w:p w14:paraId="7E7D61D9" w14:textId="2B1FB573" w:rsidR="004A09E2" w:rsidRDefault="004A09E2"/>
    <w:p w14:paraId="7A80BABD" w14:textId="3788ED2E" w:rsidR="004A09E2" w:rsidRDefault="004A09E2"/>
    <w:p w14:paraId="1AFFD5C1" w14:textId="63B810FF" w:rsidR="004A09E2" w:rsidRDefault="004A09E2"/>
    <w:p w14:paraId="2770F635" w14:textId="33A2147D" w:rsidR="004A09E2" w:rsidRDefault="004A09E2"/>
    <w:p w14:paraId="6BF8D2F4" w14:textId="43C1C8C9" w:rsidR="004A09E2" w:rsidRDefault="004A09E2"/>
    <w:p w14:paraId="7C40A174" w14:textId="567EE88F" w:rsidR="004A09E2" w:rsidRDefault="004A09E2"/>
    <w:p w14:paraId="5DAC94E2" w14:textId="40D88143" w:rsidR="004A09E2" w:rsidRDefault="004A09E2"/>
    <w:p w14:paraId="63F63D79" w14:textId="78A13DBE" w:rsidR="004A09E2" w:rsidRDefault="004A09E2"/>
    <w:p w14:paraId="5CCAACB7" w14:textId="31A1685C" w:rsidR="004A09E2" w:rsidRDefault="004A09E2" w:rsidP="004A09E2">
      <w:pPr>
        <w:pStyle w:val="Heading1"/>
      </w:pPr>
      <w:bookmarkStart w:id="2" w:name="_Toc34396822"/>
      <w:r>
        <w:t>MySQL : localhost/</w:t>
      </w:r>
      <w:proofErr w:type="spellStart"/>
      <w:r>
        <w:t>phpmyadmin</w:t>
      </w:r>
      <w:bookmarkEnd w:id="2"/>
      <w:proofErr w:type="spellEnd"/>
    </w:p>
    <w:p w14:paraId="61BD2FFE" w14:textId="31E719A9" w:rsidR="006943F1" w:rsidRDefault="006943F1"/>
    <w:p w14:paraId="09D041F0" w14:textId="77777777" w:rsidR="006943F1" w:rsidRDefault="006943F1"/>
    <w:p w14:paraId="3D5C1766" w14:textId="10FA8098" w:rsidR="006943F1" w:rsidRDefault="006943F1"/>
    <w:p w14:paraId="75240734" w14:textId="0ED5A0D3" w:rsidR="006943F1" w:rsidRDefault="004A09E2">
      <w:r>
        <w:rPr>
          <w:noProof/>
        </w:rPr>
        <w:drawing>
          <wp:inline distT="0" distB="0" distL="0" distR="0" wp14:anchorId="34876492" wp14:editId="333FAB1A">
            <wp:extent cx="5731510" cy="1612265"/>
            <wp:effectExtent l="0" t="0" r="2540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12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E6E072" w14:textId="762FA8AC" w:rsidR="006943F1" w:rsidRDefault="006943F1"/>
    <w:p w14:paraId="1D66B537" w14:textId="44245ABB" w:rsidR="0091361B" w:rsidRDefault="0091361B">
      <w:r>
        <w:t>The image above represents the Tables that will be storing the data for the rainfall from the sensors and the login information (username, passwords)</w:t>
      </w:r>
      <w:r w:rsidR="00300A48">
        <w:t xml:space="preserve">. </w:t>
      </w:r>
      <w:r w:rsidR="007C450D">
        <w:t xml:space="preserve">The structure for these databases are </w:t>
      </w:r>
      <w:r w:rsidR="00355F21">
        <w:t xml:space="preserve">shown </w:t>
      </w:r>
      <w:r w:rsidR="007C450D">
        <w:t>below.</w:t>
      </w:r>
    </w:p>
    <w:p w14:paraId="7E0856F1" w14:textId="20FC61D3" w:rsidR="00300A48" w:rsidRDefault="00300A48"/>
    <w:p w14:paraId="0D41A250" w14:textId="33A29C9E" w:rsidR="00300A48" w:rsidRDefault="00300A48" w:rsidP="00300A48">
      <w:pPr>
        <w:pStyle w:val="Heading2"/>
      </w:pPr>
      <w:bookmarkStart w:id="3" w:name="_Toc34396823"/>
      <w:r>
        <w:t xml:space="preserve">Table: </w:t>
      </w:r>
      <w:proofErr w:type="spellStart"/>
      <w:r>
        <w:t>rainfalldata</w:t>
      </w:r>
      <w:bookmarkEnd w:id="3"/>
      <w:proofErr w:type="spellEnd"/>
    </w:p>
    <w:p w14:paraId="1F2D2F69" w14:textId="63D34EB2" w:rsidR="00300A48" w:rsidRDefault="00300A48"/>
    <w:p w14:paraId="3C7EFC59" w14:textId="2D6BA236" w:rsidR="00300A48" w:rsidRDefault="00300A48">
      <w:r>
        <w:rPr>
          <w:noProof/>
        </w:rPr>
        <w:drawing>
          <wp:inline distT="0" distB="0" distL="0" distR="0" wp14:anchorId="22D15848" wp14:editId="3E5D8382">
            <wp:extent cx="5731510" cy="1610360"/>
            <wp:effectExtent l="0" t="0" r="2540" b="889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10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3ABE59" w14:textId="365D42A5" w:rsidR="00300A48" w:rsidRDefault="00300A48"/>
    <w:p w14:paraId="32D27FB2" w14:textId="7A7BFC8A" w:rsidR="00300A48" w:rsidRDefault="00355F21">
      <w:r>
        <w:t xml:space="preserve">The ‘id’ has been set as the primary key </w:t>
      </w:r>
      <w:proofErr w:type="spellStart"/>
      <w:r>
        <w:t>along side</w:t>
      </w:r>
      <w:proofErr w:type="spellEnd"/>
      <w:r>
        <w:t xml:space="preserve"> being an ‘AUTO_INCREMENT’ this is due to every time data is added to the database, it can be assigned a unique id that is specific to that data entered. </w:t>
      </w:r>
      <w:r w:rsidR="001718FD">
        <w:t>‘</w:t>
      </w:r>
      <w:proofErr w:type="spellStart"/>
      <w:r w:rsidR="001718FD">
        <w:t>mydata</w:t>
      </w:r>
      <w:proofErr w:type="spellEnd"/>
      <w:r w:rsidR="001718FD">
        <w:t>’ which represents the amount of rain</w:t>
      </w:r>
      <w:r w:rsidR="000C649A">
        <w:t xml:space="preserve"> there has been on a certain day has been set to an integer(3), although this could have been set as (2), th</w:t>
      </w:r>
      <w:r w:rsidR="004569D1">
        <w:t>ere may be points of extreme rainfall</w:t>
      </w:r>
      <w:r w:rsidR="0064026E">
        <w:t xml:space="preserve"> allowing some extra data to be stored. A ‘timestamp’ has been selected for ‘</w:t>
      </w:r>
      <w:proofErr w:type="spellStart"/>
      <w:r w:rsidR="0064026E">
        <w:t>thedate</w:t>
      </w:r>
      <w:proofErr w:type="spellEnd"/>
      <w:r w:rsidR="0064026E">
        <w:t xml:space="preserve">’ as this is </w:t>
      </w:r>
      <w:r w:rsidR="00524385">
        <w:t xml:space="preserve">due to data being entered such as; </w:t>
      </w:r>
      <w:r w:rsidR="0059468E" w:rsidRPr="00831A6A">
        <w:t>‘</w:t>
      </w:r>
      <w:r w:rsidR="0059468E" w:rsidRPr="00831A6A">
        <w:rPr>
          <w:color w:val="000000"/>
          <w:shd w:val="clear" w:color="auto" w:fill="FFFFFF"/>
        </w:rPr>
        <w:t>2019-12-16 20:15:51.282545’</w:t>
      </w:r>
      <w:r w:rsidR="00850491">
        <w:rPr>
          <w:color w:val="000000"/>
          <w:shd w:val="clear" w:color="auto" w:fill="FFFFFF"/>
        </w:rPr>
        <w:t xml:space="preserve">, which does require </w:t>
      </w:r>
      <w:r w:rsidR="00F1646A">
        <w:rPr>
          <w:color w:val="000000"/>
          <w:shd w:val="clear" w:color="auto" w:fill="FFFFFF"/>
        </w:rPr>
        <w:t xml:space="preserve">this specific </w:t>
      </w:r>
      <w:proofErr w:type="spellStart"/>
      <w:r w:rsidR="00F1646A">
        <w:rPr>
          <w:color w:val="000000"/>
          <w:shd w:val="clear" w:color="auto" w:fill="FFFFFF"/>
        </w:rPr>
        <w:t>fieldtype</w:t>
      </w:r>
      <w:proofErr w:type="spellEnd"/>
      <w:r w:rsidR="00F1646A">
        <w:rPr>
          <w:color w:val="000000"/>
          <w:shd w:val="clear" w:color="auto" w:fill="FFFFFF"/>
        </w:rPr>
        <w:t>, otherwise</w:t>
      </w:r>
      <w:r w:rsidR="005A6AE9">
        <w:rPr>
          <w:color w:val="000000"/>
          <w:shd w:val="clear" w:color="auto" w:fill="FFFFFF"/>
        </w:rPr>
        <w:t xml:space="preserve"> when the rainfall data is transferred into the database, it will not be able to be displayed as the type is not suitable.</w:t>
      </w:r>
    </w:p>
    <w:p w14:paraId="6454C375" w14:textId="22DB5A63" w:rsidR="00300A48" w:rsidRDefault="00300A48"/>
    <w:p w14:paraId="54275D9B" w14:textId="053EF4C1" w:rsidR="00300A48" w:rsidRDefault="00300A48"/>
    <w:p w14:paraId="5B4043BD" w14:textId="4B738945" w:rsidR="00300A48" w:rsidRDefault="00300A48"/>
    <w:p w14:paraId="2A65ED37" w14:textId="234A25F5" w:rsidR="00300A48" w:rsidRDefault="00300A48"/>
    <w:p w14:paraId="6E9EECB6" w14:textId="61EBF19C" w:rsidR="00300A48" w:rsidRDefault="00300A48"/>
    <w:p w14:paraId="67C57906" w14:textId="4659C580" w:rsidR="000C2334" w:rsidRDefault="00300A48" w:rsidP="00181523">
      <w:pPr>
        <w:pStyle w:val="Heading2"/>
      </w:pPr>
      <w:bookmarkStart w:id="4" w:name="_Toc34396824"/>
      <w:r>
        <w:t>Table: login</w:t>
      </w:r>
      <w:bookmarkEnd w:id="4"/>
    </w:p>
    <w:p w14:paraId="43D47260" w14:textId="1D438B2D" w:rsidR="000C2334" w:rsidRDefault="00181523" w:rsidP="000C2334">
      <w:r>
        <w:rPr>
          <w:noProof/>
        </w:rPr>
        <w:drawing>
          <wp:inline distT="0" distB="0" distL="0" distR="0" wp14:anchorId="433EEBF4" wp14:editId="76A520F9">
            <wp:extent cx="5731510" cy="699135"/>
            <wp:effectExtent l="0" t="0" r="2540" b="571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99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D27BAA" w14:textId="1D045001" w:rsidR="000C2334" w:rsidRDefault="0059468E" w:rsidP="000C2334">
      <w:r>
        <w:t>5</w:t>
      </w:r>
    </w:p>
    <w:p w14:paraId="363B005F" w14:textId="4662456C" w:rsidR="00181523" w:rsidRDefault="00181523" w:rsidP="000C2334">
      <w:r>
        <w:lastRenderedPageBreak/>
        <w:t xml:space="preserve">The above screenshot </w:t>
      </w:r>
      <w:r w:rsidR="002A6DDD">
        <w:t xml:space="preserve">details the table structure for the data stored </w:t>
      </w:r>
      <w:r w:rsidR="00583BF0">
        <w:t>about the users login. The</w:t>
      </w:r>
      <w:r w:rsidR="00C4340B">
        <w:t xml:space="preserve"> data types that were used for each </w:t>
      </w:r>
      <w:r w:rsidR="0002165B">
        <w:t xml:space="preserve">field was chosen due to it being suitable </w:t>
      </w:r>
      <w:r w:rsidR="00737A8F">
        <w:t>for having a wide variety of username</w:t>
      </w:r>
      <w:r w:rsidR="008700C7">
        <w:t xml:space="preserve">s available. </w:t>
      </w:r>
      <w:r w:rsidR="000333B7">
        <w:t>For ‘password’ varchar(10) was used, as by having a combination of text and numbers would provide some further security with</w:t>
      </w:r>
      <w:r w:rsidR="00167796">
        <w:t>in the project.</w:t>
      </w:r>
    </w:p>
    <w:p w14:paraId="1937F5D2" w14:textId="2DBA1090" w:rsidR="000C2334" w:rsidRDefault="000C2334" w:rsidP="000C2334"/>
    <w:p w14:paraId="561A29C5" w14:textId="77777777" w:rsidR="000C2334" w:rsidRPr="000C2334" w:rsidRDefault="000C2334" w:rsidP="000C2334"/>
    <w:p w14:paraId="456C90E9" w14:textId="46F83D90" w:rsidR="00300A48" w:rsidRDefault="00771F39" w:rsidP="00300A48">
      <w:pPr>
        <w:pStyle w:val="Heading1"/>
      </w:pPr>
      <w:bookmarkStart w:id="5" w:name="_Toc34396825"/>
      <w:r>
        <w:t>PHP / HTML Elements:</w:t>
      </w:r>
      <w:bookmarkEnd w:id="5"/>
    </w:p>
    <w:p w14:paraId="7B81F8B9" w14:textId="7168AD8B" w:rsidR="00771F39" w:rsidRDefault="00771F39" w:rsidP="00771F39"/>
    <w:p w14:paraId="08CFD52D" w14:textId="488AE32D" w:rsidR="00172556" w:rsidRDefault="00490C8B" w:rsidP="00771F39">
      <w:r>
        <w:t xml:space="preserve">Within the PHP and HTML in order to provide a more simplistic approach and </w:t>
      </w:r>
      <w:r w:rsidR="00EB77A4">
        <w:t xml:space="preserve">for it to require less complex coding, a style sheet has been incorporated to ensure that all of the webpages look </w:t>
      </w:r>
      <w:r w:rsidR="00172556">
        <w:t>similar but still be fit for purpose.</w:t>
      </w:r>
      <w:r w:rsidR="00835F43">
        <w:t xml:space="preserve"> </w:t>
      </w:r>
    </w:p>
    <w:p w14:paraId="49C1D08A" w14:textId="010A0C63" w:rsidR="00C96953" w:rsidRDefault="00C96953" w:rsidP="00C96953">
      <w:pPr>
        <w:pStyle w:val="Heading2"/>
      </w:pPr>
      <w:bookmarkStart w:id="6" w:name="_Toc34396826"/>
      <w:r>
        <w:t>Mystyle.css (code):</w:t>
      </w:r>
      <w:bookmarkEnd w:id="6"/>
    </w:p>
    <w:p w14:paraId="3992F8F7" w14:textId="1F99AAAB" w:rsidR="00E748D3" w:rsidRPr="00E748D3" w:rsidRDefault="00E748D3" w:rsidP="00E748D3">
      <w:pPr>
        <w:jc w:val="center"/>
      </w:pPr>
      <w:r w:rsidRPr="00E748D3">
        <w:t xml:space="preserve">The following code was used in order to provide the HTML layout </w:t>
      </w:r>
      <w:sdt>
        <w:sdtPr>
          <w:id w:val="-918247609"/>
          <w:citation/>
        </w:sdtPr>
        <w:sdtEndPr/>
        <w:sdtContent>
          <w:r>
            <w:fldChar w:fldCharType="begin"/>
          </w:r>
          <w:r>
            <w:instrText xml:space="preserve"> CITATION W320 \l 2057 </w:instrText>
          </w:r>
          <w:r>
            <w:fldChar w:fldCharType="separate"/>
          </w:r>
          <w:r>
            <w:rPr>
              <w:noProof/>
            </w:rPr>
            <w:t>(W3, 2020)</w:t>
          </w:r>
          <w:r>
            <w:fldChar w:fldCharType="end"/>
          </w:r>
        </w:sdtContent>
      </w:sdt>
      <w:r>
        <w:t xml:space="preserve"> </w:t>
      </w:r>
      <w:r w:rsidRPr="00E748D3">
        <w:t>for each of the webpages that made up the project.</w:t>
      </w:r>
    </w:p>
    <w:p w14:paraId="7989E13E" w14:textId="77777777" w:rsidR="00E748D3" w:rsidRPr="00E748D3" w:rsidRDefault="00E748D3" w:rsidP="00E748D3">
      <w:pPr>
        <w:jc w:val="center"/>
      </w:pPr>
    </w:p>
    <w:p w14:paraId="3932C25A" w14:textId="74CD3F80" w:rsidR="00C96953" w:rsidRDefault="00C96953" w:rsidP="00C96953">
      <w:pPr>
        <w:jc w:val="center"/>
      </w:pPr>
      <w:r>
        <w:rPr>
          <w:noProof/>
        </w:rPr>
        <w:drawing>
          <wp:inline distT="0" distB="0" distL="0" distR="0" wp14:anchorId="5D910065" wp14:editId="7DE03845">
            <wp:extent cx="1478280" cy="1379032"/>
            <wp:effectExtent l="0" t="0" r="762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488819" cy="13888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C29669" w14:textId="3DF1A289" w:rsidR="00300A48" w:rsidRDefault="00771F39" w:rsidP="00771F39">
      <w:pPr>
        <w:pStyle w:val="Heading2"/>
      </w:pPr>
      <w:bookmarkStart w:id="7" w:name="_Toc34396827"/>
      <w:proofErr w:type="spellStart"/>
      <w:r>
        <w:t>Landing.php</w:t>
      </w:r>
      <w:proofErr w:type="spellEnd"/>
      <w:r>
        <w:t xml:space="preserve"> (html)</w:t>
      </w:r>
      <w:bookmarkEnd w:id="7"/>
    </w:p>
    <w:p w14:paraId="5EB1C698" w14:textId="1996313B" w:rsidR="00771F39" w:rsidRDefault="00771F39" w:rsidP="00771F39"/>
    <w:p w14:paraId="01B94E9E" w14:textId="31EB5DF1" w:rsidR="002C63A1" w:rsidRPr="002C63A1" w:rsidRDefault="002C63A1" w:rsidP="002C63A1">
      <w:r>
        <w:rPr>
          <w:noProof/>
        </w:rPr>
        <w:drawing>
          <wp:anchor distT="0" distB="0" distL="114300" distR="114300" simplePos="0" relativeHeight="251658240" behindDoc="0" locked="0" layoutInCell="1" allowOverlap="1" wp14:anchorId="058E8351" wp14:editId="62CD65B7">
            <wp:simplePos x="0" y="0"/>
            <wp:positionH relativeFrom="margin">
              <wp:posOffset>1478280</wp:posOffset>
            </wp:positionH>
            <wp:positionV relativeFrom="paragraph">
              <wp:posOffset>7620</wp:posOffset>
            </wp:positionV>
            <wp:extent cx="2293620" cy="1471930"/>
            <wp:effectExtent l="0" t="0" r="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93620" cy="14719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AE39DCB" w14:textId="69294ECF" w:rsidR="002C63A1" w:rsidRPr="002C63A1" w:rsidRDefault="002C63A1" w:rsidP="002C63A1"/>
    <w:p w14:paraId="70C141C6" w14:textId="41053C52" w:rsidR="002C63A1" w:rsidRPr="002C63A1" w:rsidRDefault="002C63A1" w:rsidP="002C63A1"/>
    <w:p w14:paraId="00E7E524" w14:textId="5B4E5744" w:rsidR="002C63A1" w:rsidRPr="002C63A1" w:rsidRDefault="002C63A1" w:rsidP="002C63A1"/>
    <w:p w14:paraId="6776A697" w14:textId="4DE1E0D2" w:rsidR="002C63A1" w:rsidRPr="002C63A1" w:rsidRDefault="002C63A1" w:rsidP="002C63A1"/>
    <w:p w14:paraId="6D7ABCB1" w14:textId="18A5BB6E" w:rsidR="002C63A1" w:rsidRPr="002C63A1" w:rsidRDefault="002C63A1" w:rsidP="002C63A1"/>
    <w:p w14:paraId="29141872" w14:textId="02FA8AB6" w:rsidR="002C63A1" w:rsidRPr="002C63A1" w:rsidRDefault="002C63A1" w:rsidP="002C63A1"/>
    <w:p w14:paraId="60A80B8E" w14:textId="29D04392" w:rsidR="002C63A1" w:rsidRPr="002C63A1" w:rsidRDefault="002C63A1" w:rsidP="002C63A1"/>
    <w:p w14:paraId="4B1EB5B3" w14:textId="3E4146EA" w:rsidR="002C63A1" w:rsidRDefault="002C63A1" w:rsidP="002C63A1"/>
    <w:p w14:paraId="694A5F37" w14:textId="77777777" w:rsidR="00C96953" w:rsidRPr="002C63A1" w:rsidRDefault="00C96953" w:rsidP="002C63A1"/>
    <w:p w14:paraId="108310CD" w14:textId="0F285487" w:rsidR="002C63A1" w:rsidRPr="002C63A1" w:rsidRDefault="002C63A1" w:rsidP="002C63A1"/>
    <w:p w14:paraId="0E0A43D4" w14:textId="1F4C26E1" w:rsidR="002C63A1" w:rsidRDefault="00443041" w:rsidP="002C63A1">
      <w:r>
        <w:t>The</w:t>
      </w:r>
      <w:r w:rsidR="00826644">
        <w:t xml:space="preserve"> login interface that was created had to be simplistic in order to provide </w:t>
      </w:r>
      <w:r w:rsidR="00D73069">
        <w:t>easy access and use.</w:t>
      </w:r>
      <w:r w:rsidR="004A206C">
        <w:t xml:space="preserve"> As security was an important implementation of this project </w:t>
      </w:r>
      <w:r w:rsidR="00D05A74">
        <w:t>the ‘password’ input is hidden (as shown below within the code on line 22</w:t>
      </w:r>
      <w:r w:rsidR="003033AE">
        <w:t xml:space="preserve"> </w:t>
      </w:r>
      <w:sdt>
        <w:sdtPr>
          <w:id w:val="-1863426902"/>
          <w:citation/>
        </w:sdtPr>
        <w:sdtEndPr/>
        <w:sdtContent>
          <w:r w:rsidR="0003162F">
            <w:fldChar w:fldCharType="begin"/>
          </w:r>
          <w:r w:rsidR="0003162F">
            <w:instrText xml:space="preserve"> CITATION W3201 \l 2057 </w:instrText>
          </w:r>
          <w:r w:rsidR="0003162F">
            <w:fldChar w:fldCharType="separate"/>
          </w:r>
          <w:r w:rsidR="0003162F">
            <w:rPr>
              <w:noProof/>
            </w:rPr>
            <w:t>(W3, How TO - Toggle Password Visibility, 2020)</w:t>
          </w:r>
          <w:r w:rsidR="0003162F">
            <w:fldChar w:fldCharType="end"/>
          </w:r>
        </w:sdtContent>
      </w:sdt>
      <w:r w:rsidR="0003162F">
        <w:t xml:space="preserve"> </w:t>
      </w:r>
      <w:r w:rsidR="00EB4237">
        <w:t>).</w:t>
      </w:r>
      <w:r w:rsidR="00EB74B5">
        <w:t xml:space="preserve"> The login also makes sure that there is a session currently active on the webpage</w:t>
      </w:r>
      <w:r w:rsidR="00683589">
        <w:t xml:space="preserve"> (line 10), and displays the use</w:t>
      </w:r>
      <w:r w:rsidR="004151F9">
        <w:t>rname</w:t>
      </w:r>
      <w:r w:rsidR="00CF3A21">
        <w:t>, as the following ‘Welcome [username]!’.</w:t>
      </w:r>
    </w:p>
    <w:p w14:paraId="31F70852" w14:textId="78C9310E" w:rsidR="00C96953" w:rsidRPr="00C96953" w:rsidRDefault="002C63A1" w:rsidP="0003162F">
      <w:pPr>
        <w:pStyle w:val="Heading2"/>
      </w:pPr>
      <w:bookmarkStart w:id="8" w:name="_Toc34396828"/>
      <w:proofErr w:type="spellStart"/>
      <w:r>
        <w:lastRenderedPageBreak/>
        <w:t>Landing.php</w:t>
      </w:r>
      <w:proofErr w:type="spellEnd"/>
      <w:r>
        <w:t xml:space="preserve"> (coding)</w:t>
      </w:r>
      <w:bookmarkEnd w:id="8"/>
    </w:p>
    <w:p w14:paraId="0BF83294" w14:textId="77777777" w:rsidR="0003162F" w:rsidRDefault="001D5D79" w:rsidP="00C96953">
      <w:pPr>
        <w:jc w:val="center"/>
      </w:pPr>
      <w:r>
        <w:rPr>
          <w:noProof/>
        </w:rPr>
        <w:drawing>
          <wp:inline distT="0" distB="0" distL="0" distR="0" wp14:anchorId="4CCE6E15" wp14:editId="4505477A">
            <wp:extent cx="3390530" cy="3070860"/>
            <wp:effectExtent l="0" t="0" r="635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444780" cy="3119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1EFDF8" w14:textId="11C6A016" w:rsidR="00771F39" w:rsidRDefault="001D5D79" w:rsidP="0003162F">
      <w:r>
        <w:br w:type="textWrapping" w:clear="all"/>
      </w:r>
    </w:p>
    <w:p w14:paraId="0987458E" w14:textId="245E8667" w:rsidR="00771F39" w:rsidRDefault="00771F39" w:rsidP="00771F39">
      <w:pPr>
        <w:pStyle w:val="Heading2"/>
      </w:pPr>
      <w:bookmarkStart w:id="9" w:name="_Toc34396829"/>
      <w:proofErr w:type="spellStart"/>
      <w:r>
        <w:t>Logout.php</w:t>
      </w:r>
      <w:proofErr w:type="spellEnd"/>
      <w:r>
        <w:t xml:space="preserve"> (html)</w:t>
      </w:r>
      <w:bookmarkEnd w:id="9"/>
    </w:p>
    <w:p w14:paraId="2922D766" w14:textId="38AE1E80" w:rsidR="00771F39" w:rsidRDefault="00771F39" w:rsidP="00771F39"/>
    <w:p w14:paraId="0AD4E20E" w14:textId="032A4CF0" w:rsidR="00771F39" w:rsidRDefault="00771F39" w:rsidP="00771F39">
      <w:pPr>
        <w:jc w:val="center"/>
      </w:pPr>
      <w:r>
        <w:rPr>
          <w:noProof/>
        </w:rPr>
        <w:drawing>
          <wp:inline distT="0" distB="0" distL="0" distR="0" wp14:anchorId="390EC915" wp14:editId="2527CE83">
            <wp:extent cx="2690956" cy="1301364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697707" cy="13046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30F5DF" w14:textId="00555DD5" w:rsidR="00771F39" w:rsidRDefault="00771F39" w:rsidP="00771F39"/>
    <w:p w14:paraId="65FD647B" w14:textId="4504B40D" w:rsidR="00771F39" w:rsidRDefault="00771F39" w:rsidP="00771F39"/>
    <w:p w14:paraId="607C3821" w14:textId="33569D98" w:rsidR="00771F39" w:rsidRDefault="002C18A2" w:rsidP="00771F39">
      <w:r>
        <w:t xml:space="preserve">When the user selected ‘log out’ option from any of the other webpages, they would be redirected to this </w:t>
      </w:r>
      <w:r w:rsidR="00C04BD0">
        <w:t>section of the project where it would show the current session user</w:t>
      </w:r>
      <w:r w:rsidR="009C5962">
        <w:t xml:space="preserve">name, with the option to log out from the website and return back to </w:t>
      </w:r>
      <w:proofErr w:type="spellStart"/>
      <w:r w:rsidR="009C5962">
        <w:t>login.php</w:t>
      </w:r>
      <w:proofErr w:type="spellEnd"/>
      <w:r w:rsidR="0003162F">
        <w:t xml:space="preserve"> </w:t>
      </w:r>
      <w:sdt>
        <w:sdtPr>
          <w:id w:val="-1313708298"/>
          <w:citation/>
        </w:sdtPr>
        <w:sdtEndPr/>
        <w:sdtContent>
          <w:r w:rsidR="002D53DC">
            <w:fldChar w:fldCharType="begin"/>
          </w:r>
          <w:r w:rsidR="002D53DC">
            <w:instrText xml:space="preserve"> CITATION Gay20 \l 2057 </w:instrText>
          </w:r>
          <w:r w:rsidR="002D53DC">
            <w:fldChar w:fldCharType="separate"/>
          </w:r>
          <w:r w:rsidR="002D53DC">
            <w:rPr>
              <w:noProof/>
            </w:rPr>
            <w:t>(Thomas, 2020)</w:t>
          </w:r>
          <w:r w:rsidR="002D53DC">
            <w:fldChar w:fldCharType="end"/>
          </w:r>
        </w:sdtContent>
      </w:sdt>
      <w:r w:rsidR="009C5962">
        <w:t>.</w:t>
      </w:r>
    </w:p>
    <w:p w14:paraId="21AB6E53" w14:textId="48B41B80" w:rsidR="00B557DE" w:rsidRDefault="00B557DE" w:rsidP="00771F39"/>
    <w:p w14:paraId="408FE3ED" w14:textId="77777777" w:rsidR="00B557DE" w:rsidRDefault="00B557DE" w:rsidP="00771F39"/>
    <w:p w14:paraId="41F2E485" w14:textId="6FE75331" w:rsidR="00771F39" w:rsidRDefault="00771F39" w:rsidP="00B557DE">
      <w:pPr>
        <w:pStyle w:val="Heading2"/>
      </w:pPr>
      <w:bookmarkStart w:id="10" w:name="_Toc34396830"/>
      <w:proofErr w:type="spellStart"/>
      <w:r>
        <w:t>Logout.php</w:t>
      </w:r>
      <w:proofErr w:type="spellEnd"/>
      <w:r>
        <w:t xml:space="preserve"> (coding)</w:t>
      </w:r>
      <w:bookmarkEnd w:id="10"/>
    </w:p>
    <w:p w14:paraId="0C385F3D" w14:textId="69AA57C9" w:rsidR="00771F39" w:rsidRDefault="00771F39" w:rsidP="00771F39"/>
    <w:p w14:paraId="46F6B5CD" w14:textId="01A95603" w:rsidR="00771F39" w:rsidRDefault="00771F39" w:rsidP="00771F39"/>
    <w:p w14:paraId="58557114" w14:textId="03715548" w:rsidR="00771F39" w:rsidRDefault="00B557DE" w:rsidP="00B557DE">
      <w:pPr>
        <w:jc w:val="center"/>
      </w:pPr>
      <w:r>
        <w:rPr>
          <w:noProof/>
        </w:rPr>
        <w:drawing>
          <wp:inline distT="0" distB="0" distL="0" distR="0" wp14:anchorId="2DE14D8D" wp14:editId="19F91E05">
            <wp:extent cx="3032230" cy="1388745"/>
            <wp:effectExtent l="0" t="0" r="0" b="190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035904" cy="13904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3DAEEE" w14:textId="1E6C9882" w:rsidR="00771F39" w:rsidRDefault="00771F39" w:rsidP="00771F39"/>
    <w:p w14:paraId="472387F8" w14:textId="4C12B218" w:rsidR="00771F39" w:rsidRDefault="00771F39" w:rsidP="00771F39"/>
    <w:p w14:paraId="04472B8C" w14:textId="395E51C2" w:rsidR="00771F39" w:rsidRDefault="00771F39" w:rsidP="00771F39"/>
    <w:p w14:paraId="72734648" w14:textId="4E4D632D" w:rsidR="00771F39" w:rsidRDefault="00771F39" w:rsidP="00771F39"/>
    <w:p w14:paraId="09E29E53" w14:textId="55E09BFC" w:rsidR="00CF3A21" w:rsidRDefault="00CF3A21" w:rsidP="00771F39"/>
    <w:p w14:paraId="24CCF77A" w14:textId="663ED07F" w:rsidR="00CF3A21" w:rsidRDefault="00CF3A21" w:rsidP="00771F39"/>
    <w:p w14:paraId="12D1756D" w14:textId="08928F8C" w:rsidR="00CF3A21" w:rsidRDefault="00CF3A21" w:rsidP="00771F39"/>
    <w:p w14:paraId="7999A321" w14:textId="16142ED0" w:rsidR="00CF3A21" w:rsidRDefault="00CF3A21" w:rsidP="00771F39"/>
    <w:p w14:paraId="1F54A4ED" w14:textId="0D47D6E4" w:rsidR="00CF3A21" w:rsidRDefault="00CF3A21" w:rsidP="00771F39"/>
    <w:p w14:paraId="180BA48C" w14:textId="11B45FC9" w:rsidR="00CF3A21" w:rsidRDefault="00CF3A21" w:rsidP="00771F39"/>
    <w:p w14:paraId="4FCB5C17" w14:textId="4798AF6E" w:rsidR="00CF3A21" w:rsidRDefault="00CF3A21" w:rsidP="00771F39"/>
    <w:p w14:paraId="478ED6F8" w14:textId="4DD9B0EC" w:rsidR="00CF3A21" w:rsidRDefault="00CF3A21" w:rsidP="00771F39"/>
    <w:p w14:paraId="33653CDB" w14:textId="4DDC5F58" w:rsidR="00CF3A21" w:rsidRDefault="00CF3A21" w:rsidP="00771F39"/>
    <w:p w14:paraId="1A429F3E" w14:textId="08E3D310" w:rsidR="00CF3A21" w:rsidRDefault="00CF3A21" w:rsidP="00771F39"/>
    <w:p w14:paraId="2724AF82" w14:textId="456DC586" w:rsidR="00CF3A21" w:rsidRDefault="00CF3A21" w:rsidP="00771F39"/>
    <w:p w14:paraId="1F3F8178" w14:textId="62569FA0" w:rsidR="00CF3A21" w:rsidRDefault="00CF3A21" w:rsidP="00771F39"/>
    <w:p w14:paraId="30369E75" w14:textId="3A69C678" w:rsidR="00CF3A21" w:rsidRDefault="00CF3A21" w:rsidP="00771F39"/>
    <w:p w14:paraId="06EFCCE1" w14:textId="38937AB4" w:rsidR="00CF3A21" w:rsidRDefault="00CF3A21" w:rsidP="00771F39"/>
    <w:p w14:paraId="0CD71041" w14:textId="31973E51" w:rsidR="00CF3A21" w:rsidRDefault="00CF3A21" w:rsidP="00771F39"/>
    <w:p w14:paraId="123E85D1" w14:textId="03A054FB" w:rsidR="00CF3A21" w:rsidRDefault="00CF3A21" w:rsidP="00771F39"/>
    <w:p w14:paraId="38E8E18C" w14:textId="592192D2" w:rsidR="00CF3A21" w:rsidRDefault="00CF3A21" w:rsidP="00771F39"/>
    <w:p w14:paraId="780A6FC2" w14:textId="436E4DC7" w:rsidR="00CF3A21" w:rsidRDefault="00CF3A21" w:rsidP="00771F39"/>
    <w:p w14:paraId="79AA9F22" w14:textId="21A7E55F" w:rsidR="00CF3A21" w:rsidRDefault="00CF3A21" w:rsidP="00771F39"/>
    <w:p w14:paraId="41173777" w14:textId="32B7B4C9" w:rsidR="00CF3A21" w:rsidRDefault="00CF3A21" w:rsidP="00771F39"/>
    <w:p w14:paraId="4C9F53B8" w14:textId="175B8560" w:rsidR="00CF3A21" w:rsidRDefault="00CF3A21" w:rsidP="00771F39"/>
    <w:p w14:paraId="2D186AF3" w14:textId="1CCBB329" w:rsidR="00CF3A21" w:rsidRDefault="00CF3A21" w:rsidP="00771F39"/>
    <w:p w14:paraId="4DA4FF4A" w14:textId="4DE29A17" w:rsidR="00CF3A21" w:rsidRDefault="00CF3A21" w:rsidP="00771F39"/>
    <w:p w14:paraId="093E46E4" w14:textId="353246D6" w:rsidR="00CF3A21" w:rsidRDefault="00CF3A21" w:rsidP="00771F39"/>
    <w:p w14:paraId="1EC8BE10" w14:textId="163024C3" w:rsidR="00771F39" w:rsidRDefault="00771F39" w:rsidP="00771F39"/>
    <w:p w14:paraId="4FFF021D" w14:textId="2634865F" w:rsidR="00771F39" w:rsidRDefault="00771F39" w:rsidP="00771F39">
      <w:pPr>
        <w:pStyle w:val="Heading2"/>
      </w:pPr>
      <w:bookmarkStart w:id="11" w:name="_Toc34396831"/>
      <w:proofErr w:type="spellStart"/>
      <w:r>
        <w:t>Checklogin.php</w:t>
      </w:r>
      <w:proofErr w:type="spellEnd"/>
      <w:r>
        <w:t xml:space="preserve"> (html)</w:t>
      </w:r>
      <w:bookmarkEnd w:id="11"/>
    </w:p>
    <w:p w14:paraId="2C81A374" w14:textId="046853AA" w:rsidR="00771F39" w:rsidRDefault="00771F39" w:rsidP="00771F39"/>
    <w:p w14:paraId="315E4EEA" w14:textId="3C847B57" w:rsidR="00771F39" w:rsidRDefault="00771F39" w:rsidP="000F7F4A">
      <w:pPr>
        <w:jc w:val="center"/>
      </w:pPr>
      <w:r>
        <w:rPr>
          <w:noProof/>
        </w:rPr>
        <w:drawing>
          <wp:inline distT="0" distB="0" distL="0" distR="0" wp14:anchorId="2EAB1C03" wp14:editId="6AA747E4">
            <wp:extent cx="2282206" cy="1319530"/>
            <wp:effectExtent l="0" t="0" r="381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298437" cy="1328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F7F4A">
        <w:rPr>
          <w:noProof/>
        </w:rPr>
        <w:drawing>
          <wp:anchor distT="0" distB="0" distL="114300" distR="114300" simplePos="0" relativeHeight="251662336" behindDoc="1" locked="0" layoutInCell="1" allowOverlap="1" wp14:anchorId="60766916" wp14:editId="0962F81C">
            <wp:simplePos x="0" y="0"/>
            <wp:positionH relativeFrom="column">
              <wp:posOffset>2857500</wp:posOffset>
            </wp:positionH>
            <wp:positionV relativeFrom="paragraph">
              <wp:posOffset>460375</wp:posOffset>
            </wp:positionV>
            <wp:extent cx="2306955" cy="862965"/>
            <wp:effectExtent l="0" t="0" r="0" b="0"/>
            <wp:wrapTight wrapText="bothSides">
              <wp:wrapPolygon edited="0">
                <wp:start x="0" y="0"/>
                <wp:lineTo x="0" y="20980"/>
                <wp:lineTo x="21404" y="20980"/>
                <wp:lineTo x="21404" y="0"/>
                <wp:lineTo x="0" y="0"/>
              </wp:wrapPolygon>
            </wp:wrapTight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06955" cy="8629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5EAB0D3" w14:textId="06A51B51" w:rsidR="00771F39" w:rsidRDefault="00771F39" w:rsidP="00771F39"/>
    <w:p w14:paraId="0715B903" w14:textId="67675F9C" w:rsidR="00771F39" w:rsidRDefault="00771F39" w:rsidP="00771F39"/>
    <w:p w14:paraId="03CBD45E" w14:textId="7AF80C05" w:rsidR="00771F39" w:rsidRDefault="009C5962" w:rsidP="00771F39">
      <w:r>
        <w:t xml:space="preserve">The </w:t>
      </w:r>
      <w:r w:rsidR="00965DD2">
        <w:t xml:space="preserve">screenshot on the left is </w:t>
      </w:r>
      <w:r w:rsidR="00BE45C6">
        <w:t xml:space="preserve">what is shown to the user if the ‘username’ and ‘password’ match the data stored in the SQL database, and allow the user to proceed to </w:t>
      </w:r>
      <w:proofErr w:type="spellStart"/>
      <w:r w:rsidR="00BE45C6">
        <w:t>Search.php</w:t>
      </w:r>
      <w:proofErr w:type="spellEnd"/>
      <w:r w:rsidR="00BE45C6">
        <w:t xml:space="preserve">. However, if the </w:t>
      </w:r>
      <w:r w:rsidR="00D37F3D">
        <w:t xml:space="preserve">wrong information was entered the user would be denied access and return back to </w:t>
      </w:r>
      <w:proofErr w:type="spellStart"/>
      <w:r w:rsidR="00D37F3D">
        <w:t>login.php</w:t>
      </w:r>
      <w:proofErr w:type="spellEnd"/>
      <w:r w:rsidR="00D37F3D">
        <w:t xml:space="preserve"> to </w:t>
      </w:r>
      <w:proofErr w:type="spellStart"/>
      <w:r w:rsidR="00D37F3D">
        <w:t>reenter</w:t>
      </w:r>
      <w:proofErr w:type="spellEnd"/>
      <w:r w:rsidR="00D37F3D">
        <w:t xml:space="preserve"> the information.</w:t>
      </w:r>
    </w:p>
    <w:p w14:paraId="3E7453D3" w14:textId="69861F89" w:rsidR="00771F39" w:rsidRDefault="00771F39" w:rsidP="00771F39"/>
    <w:p w14:paraId="5974AF52" w14:textId="6C76D3D9" w:rsidR="000F7F4A" w:rsidRDefault="000F7F4A" w:rsidP="00771F39"/>
    <w:p w14:paraId="25AA1DBA" w14:textId="77777777" w:rsidR="000F7F4A" w:rsidRDefault="000F7F4A" w:rsidP="00771F39"/>
    <w:p w14:paraId="6B885862" w14:textId="4A70CBB2" w:rsidR="00771F39" w:rsidRDefault="00771F39" w:rsidP="00771F39">
      <w:pPr>
        <w:pStyle w:val="Heading2"/>
      </w:pPr>
      <w:bookmarkStart w:id="12" w:name="_Toc34396832"/>
      <w:proofErr w:type="spellStart"/>
      <w:r>
        <w:t>Checklogin.php</w:t>
      </w:r>
      <w:proofErr w:type="spellEnd"/>
      <w:r>
        <w:t xml:space="preserve"> (coding)</w:t>
      </w:r>
      <w:bookmarkEnd w:id="12"/>
    </w:p>
    <w:p w14:paraId="644350AA" w14:textId="057A8445" w:rsidR="00771F39" w:rsidRDefault="00771F39" w:rsidP="00771F39"/>
    <w:p w14:paraId="4830FDDE" w14:textId="1A880D56" w:rsidR="00771F39" w:rsidRDefault="00771F39" w:rsidP="00771F39"/>
    <w:p w14:paraId="70744DFE" w14:textId="5950A396" w:rsidR="00771F39" w:rsidRDefault="0019583F" w:rsidP="00802C44">
      <w:pPr>
        <w:jc w:val="center"/>
        <w:rPr>
          <w:noProof/>
        </w:rPr>
      </w:pPr>
      <w:r>
        <w:rPr>
          <w:noProof/>
        </w:rPr>
        <w:lastRenderedPageBreak/>
        <w:drawing>
          <wp:inline distT="0" distB="0" distL="0" distR="0" wp14:anchorId="05A09214" wp14:editId="5346A07F">
            <wp:extent cx="3390900" cy="4325595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397284" cy="43337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DB2B35" w14:textId="571A0679" w:rsidR="00BE45C6" w:rsidRDefault="00BE45C6" w:rsidP="00802C44">
      <w:pPr>
        <w:jc w:val="center"/>
        <w:rPr>
          <w:noProof/>
        </w:rPr>
      </w:pPr>
    </w:p>
    <w:p w14:paraId="1C772A40" w14:textId="77777777" w:rsidR="00BE45C6" w:rsidRDefault="00BE45C6" w:rsidP="00802C44">
      <w:pPr>
        <w:jc w:val="center"/>
      </w:pPr>
    </w:p>
    <w:p w14:paraId="29F678EF" w14:textId="6F8A3566" w:rsidR="00771F39" w:rsidRDefault="00771F39" w:rsidP="00771F39"/>
    <w:p w14:paraId="242F7C53" w14:textId="4CC12FC7" w:rsidR="00771F39" w:rsidRDefault="00771F39" w:rsidP="00771F39"/>
    <w:p w14:paraId="2A52C4E7" w14:textId="4458A311" w:rsidR="00771F39" w:rsidRDefault="00771F39" w:rsidP="00771F39"/>
    <w:p w14:paraId="17749227" w14:textId="6E17A6E0" w:rsidR="00771F39" w:rsidRDefault="00771F39" w:rsidP="00771F39"/>
    <w:p w14:paraId="1C69CEDF" w14:textId="2231FF47" w:rsidR="00771F39" w:rsidRDefault="00771F39" w:rsidP="00771F39"/>
    <w:p w14:paraId="0960D8C1" w14:textId="63680F1F" w:rsidR="00771F39" w:rsidRDefault="00771F39" w:rsidP="00771F39"/>
    <w:p w14:paraId="2A6942A3" w14:textId="729EB9B0" w:rsidR="00771F39" w:rsidRDefault="00771F39" w:rsidP="00771F39">
      <w:pPr>
        <w:pStyle w:val="Heading2"/>
      </w:pPr>
      <w:bookmarkStart w:id="13" w:name="_Toc34396833"/>
      <w:proofErr w:type="spellStart"/>
      <w:r>
        <w:t>Search.php</w:t>
      </w:r>
      <w:proofErr w:type="spellEnd"/>
      <w:r>
        <w:t xml:space="preserve"> (html)</w:t>
      </w:r>
      <w:bookmarkEnd w:id="13"/>
    </w:p>
    <w:p w14:paraId="104013CE" w14:textId="05447019" w:rsidR="00771F39" w:rsidRDefault="00771F39" w:rsidP="00771F39"/>
    <w:p w14:paraId="2D8D33A5" w14:textId="36D8B4B4" w:rsidR="00771F39" w:rsidRDefault="00771F39" w:rsidP="00805233">
      <w:pPr>
        <w:jc w:val="center"/>
      </w:pPr>
      <w:r>
        <w:rPr>
          <w:noProof/>
        </w:rPr>
        <w:drawing>
          <wp:inline distT="0" distB="0" distL="0" distR="0" wp14:anchorId="1F7BA824" wp14:editId="2DC6DE34">
            <wp:extent cx="5230026" cy="2431331"/>
            <wp:effectExtent l="0" t="0" r="0" b="762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238647" cy="24353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9940E6" w14:textId="788FA977" w:rsidR="00771F39" w:rsidRDefault="00771F39" w:rsidP="00771F39"/>
    <w:p w14:paraId="3A65218F" w14:textId="54C53102" w:rsidR="00771F39" w:rsidRDefault="00771F39" w:rsidP="00771F39"/>
    <w:p w14:paraId="2BF5ED33" w14:textId="476A5845" w:rsidR="00771F39" w:rsidRDefault="0019583F" w:rsidP="00771F39">
      <w:r>
        <w:lastRenderedPageBreak/>
        <w:t xml:space="preserve">After the user has logged in successfully they will be directed to </w:t>
      </w:r>
      <w:proofErr w:type="spellStart"/>
      <w:r>
        <w:t>search.php</w:t>
      </w:r>
      <w:proofErr w:type="spellEnd"/>
      <w:r>
        <w:t xml:space="preserve">. </w:t>
      </w:r>
      <w:r w:rsidR="00593497">
        <w:t xml:space="preserve">At the top of the webpage is a marquee </w:t>
      </w:r>
      <w:r w:rsidR="00F962B0">
        <w:t>bar which thanks the user for logging in (this code is found between lines 16-</w:t>
      </w:r>
      <w:r w:rsidR="0062760F">
        <w:t>18</w:t>
      </w:r>
      <w:r w:rsidR="00D4650B">
        <w:t xml:space="preserve"> </w:t>
      </w:r>
      <w:sdt>
        <w:sdtPr>
          <w:id w:val="-1627383038"/>
          <w:citation/>
        </w:sdtPr>
        <w:sdtEndPr/>
        <w:sdtContent>
          <w:r w:rsidR="00D4650B">
            <w:fldChar w:fldCharType="begin"/>
          </w:r>
          <w:r w:rsidR="00D4650B">
            <w:instrText xml:space="preserve">CITATION Gay201 \l 2057 </w:instrText>
          </w:r>
          <w:r w:rsidR="00D4650B">
            <w:fldChar w:fldCharType="separate"/>
          </w:r>
          <w:r w:rsidR="00D4650B">
            <w:rPr>
              <w:noProof/>
            </w:rPr>
            <w:t>(Thomas, mySQL database and searches, 2020)</w:t>
          </w:r>
          <w:r w:rsidR="00D4650B">
            <w:fldChar w:fldCharType="end"/>
          </w:r>
        </w:sdtContent>
      </w:sdt>
      <w:r w:rsidR="00D4650B">
        <w:t xml:space="preserve"> </w:t>
      </w:r>
      <w:r w:rsidR="0062760F">
        <w:t>). Here the user can enter numbers into the search bar and select from the options</w:t>
      </w:r>
      <w:r w:rsidR="00490C8B">
        <w:t xml:space="preserve"> on the radio buttons to find specific </w:t>
      </w:r>
      <w:proofErr w:type="spellStart"/>
      <w:r w:rsidR="00490C8B">
        <w:t>rainfalldata</w:t>
      </w:r>
      <w:proofErr w:type="spellEnd"/>
      <w:r w:rsidR="00490C8B">
        <w:t xml:space="preserve"> records. The user is also able to be redirected to different parts of the website using the buttons displayed. </w:t>
      </w:r>
      <w:r w:rsidR="00642533">
        <w:t>.</w:t>
      </w:r>
    </w:p>
    <w:p w14:paraId="5F90AE03" w14:textId="4C70A432" w:rsidR="00771F39" w:rsidRDefault="00771F39" w:rsidP="00771F39"/>
    <w:p w14:paraId="714A5FCD" w14:textId="4D4A30BC" w:rsidR="00771F39" w:rsidRDefault="00771F39" w:rsidP="00771F39"/>
    <w:p w14:paraId="323C807A" w14:textId="65A276FD" w:rsidR="00771F39" w:rsidRDefault="00771F39" w:rsidP="00771F39">
      <w:pPr>
        <w:pStyle w:val="Heading2"/>
      </w:pPr>
      <w:bookmarkStart w:id="14" w:name="_Toc34396834"/>
      <w:proofErr w:type="spellStart"/>
      <w:r>
        <w:t>Search.php</w:t>
      </w:r>
      <w:proofErr w:type="spellEnd"/>
      <w:r>
        <w:t xml:space="preserve"> (coding)</w:t>
      </w:r>
      <w:bookmarkEnd w:id="14"/>
    </w:p>
    <w:p w14:paraId="24BBB575" w14:textId="502D1269" w:rsidR="00771F39" w:rsidRDefault="00771F39" w:rsidP="00771F39"/>
    <w:p w14:paraId="6C2815DE" w14:textId="58DBC9AD" w:rsidR="00771F39" w:rsidRDefault="00771F39" w:rsidP="00771F39"/>
    <w:p w14:paraId="02D4DE93" w14:textId="5421E6DF" w:rsidR="00771F39" w:rsidRDefault="000441D4" w:rsidP="000441D4">
      <w:pPr>
        <w:jc w:val="center"/>
      </w:pPr>
      <w:r>
        <w:rPr>
          <w:noProof/>
        </w:rPr>
        <w:drawing>
          <wp:inline distT="0" distB="0" distL="0" distR="0" wp14:anchorId="33A2DE51" wp14:editId="6C9B74FA">
            <wp:extent cx="4594860" cy="3430110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605719" cy="34382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E9A683" w14:textId="04A5C024" w:rsidR="00771F39" w:rsidRDefault="00771F39" w:rsidP="00771F39"/>
    <w:p w14:paraId="7D4FB0EE" w14:textId="77777777" w:rsidR="00C96953" w:rsidRDefault="00C96953" w:rsidP="00771F39"/>
    <w:p w14:paraId="253B9468" w14:textId="3BBE5D1C" w:rsidR="00771F39" w:rsidRDefault="00805233" w:rsidP="00805233">
      <w:pPr>
        <w:pStyle w:val="Heading2"/>
      </w:pPr>
      <w:bookmarkStart w:id="15" w:name="_Toc34396835"/>
      <w:proofErr w:type="spellStart"/>
      <w:r>
        <w:t>Showdatabase.php</w:t>
      </w:r>
      <w:proofErr w:type="spellEnd"/>
      <w:r>
        <w:t xml:space="preserve"> (html aspect)</w:t>
      </w:r>
      <w:bookmarkEnd w:id="15"/>
    </w:p>
    <w:p w14:paraId="499F495A" w14:textId="24EA9A9F" w:rsidR="00360C59" w:rsidRDefault="00360C59" w:rsidP="00E937BC">
      <w:pPr>
        <w:rPr>
          <w:noProof/>
        </w:rPr>
      </w:pPr>
    </w:p>
    <w:p w14:paraId="29E9CD78" w14:textId="68E17804" w:rsidR="00805233" w:rsidRDefault="002C18A2" w:rsidP="00E937BC">
      <w:r>
        <w:rPr>
          <w:noProof/>
        </w:rPr>
        <w:drawing>
          <wp:anchor distT="0" distB="0" distL="114300" distR="114300" simplePos="0" relativeHeight="251659264" behindDoc="1" locked="0" layoutInCell="1" allowOverlap="1" wp14:anchorId="2F1E487D" wp14:editId="0EB1C994">
            <wp:simplePos x="0" y="0"/>
            <wp:positionH relativeFrom="column">
              <wp:posOffset>2545080</wp:posOffset>
            </wp:positionH>
            <wp:positionV relativeFrom="paragraph">
              <wp:posOffset>8255</wp:posOffset>
            </wp:positionV>
            <wp:extent cx="1638300" cy="1379855"/>
            <wp:effectExtent l="0" t="0" r="0" b="0"/>
            <wp:wrapTight wrapText="bothSides">
              <wp:wrapPolygon edited="0">
                <wp:start x="0" y="0"/>
                <wp:lineTo x="0" y="21173"/>
                <wp:lineTo x="21349" y="21173"/>
                <wp:lineTo x="21349" y="0"/>
                <wp:lineTo x="0" y="0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5155"/>
                    <a:stretch/>
                  </pic:blipFill>
                  <pic:spPr bwMode="auto">
                    <a:xfrm>
                      <a:off x="0" y="0"/>
                      <a:ext cx="1638300" cy="13798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05233">
        <w:rPr>
          <w:noProof/>
        </w:rPr>
        <w:drawing>
          <wp:inline distT="0" distB="0" distL="0" distR="0" wp14:anchorId="10DDEFD0" wp14:editId="50B47CA7">
            <wp:extent cx="1907775" cy="1424501"/>
            <wp:effectExtent l="0" t="0" r="0" b="444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/>
                    <a:srcRect b="15895"/>
                    <a:stretch/>
                  </pic:blipFill>
                  <pic:spPr bwMode="auto">
                    <a:xfrm>
                      <a:off x="0" y="0"/>
                      <a:ext cx="1952874" cy="14581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1282D57" w14:textId="70C9B865" w:rsidR="00C96953" w:rsidRDefault="00C96953" w:rsidP="00771F39">
      <w:r>
        <w:t>After the user has entered the data on ‘</w:t>
      </w:r>
      <w:proofErr w:type="spellStart"/>
      <w:r>
        <w:t>search.php</w:t>
      </w:r>
      <w:proofErr w:type="spellEnd"/>
      <w:r>
        <w:t xml:space="preserve">’ they will then be redirected onto this section of the webpages which shows the records that match the data </w:t>
      </w:r>
      <w:r w:rsidR="00097581">
        <w:t xml:space="preserve">that has been </w:t>
      </w:r>
      <w:r>
        <w:t xml:space="preserve">entered into the search. If </w:t>
      </w:r>
      <w:r w:rsidR="00097581">
        <w:t xml:space="preserve">there are no matches to what the user has inputted, then it will return ‘Sorry, nothing was found’ back to the user. The </w:t>
      </w:r>
      <w:r w:rsidR="00315195">
        <w:t xml:space="preserve">buttons above the results still provide navigation </w:t>
      </w:r>
      <w:r w:rsidR="00355F21">
        <w:t>to different areas of the website.</w:t>
      </w:r>
    </w:p>
    <w:p w14:paraId="0B07148E" w14:textId="77777777" w:rsidR="00805233" w:rsidRDefault="00805233" w:rsidP="00805233"/>
    <w:p w14:paraId="3D1D9362" w14:textId="1558C9F5" w:rsidR="00771F39" w:rsidRDefault="00805233" w:rsidP="00355F21">
      <w:pPr>
        <w:pStyle w:val="Heading2"/>
      </w:pPr>
      <w:bookmarkStart w:id="16" w:name="_Toc34396836"/>
      <w:proofErr w:type="spellStart"/>
      <w:r>
        <w:lastRenderedPageBreak/>
        <w:t>Showdatabase.php</w:t>
      </w:r>
      <w:proofErr w:type="spellEnd"/>
      <w:r>
        <w:t xml:space="preserve"> (coding aspect)</w:t>
      </w:r>
      <w:bookmarkEnd w:id="16"/>
    </w:p>
    <w:p w14:paraId="08483B55" w14:textId="32885E2B" w:rsidR="00771F39" w:rsidRDefault="000157C0" w:rsidP="000157C0">
      <w:pPr>
        <w:jc w:val="center"/>
      </w:pPr>
      <w:r>
        <w:rPr>
          <w:noProof/>
        </w:rPr>
        <w:drawing>
          <wp:inline distT="0" distB="0" distL="0" distR="0" wp14:anchorId="1D803321" wp14:editId="692E8C0A">
            <wp:extent cx="4537938" cy="1706880"/>
            <wp:effectExtent l="0" t="0" r="0" b="762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586185" cy="17250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08E3AA" w14:textId="3E4BF5B2" w:rsidR="00771F39" w:rsidRDefault="004E3F6B" w:rsidP="00360C59">
      <w:pPr>
        <w:jc w:val="center"/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3D007963" wp14:editId="62BA65C1">
            <wp:simplePos x="0" y="0"/>
            <wp:positionH relativeFrom="margin">
              <wp:align>center</wp:align>
            </wp:positionH>
            <wp:positionV relativeFrom="paragraph">
              <wp:posOffset>32385</wp:posOffset>
            </wp:positionV>
            <wp:extent cx="4213860" cy="2151380"/>
            <wp:effectExtent l="0" t="0" r="0" b="1270"/>
            <wp:wrapTight wrapText="bothSides">
              <wp:wrapPolygon edited="0">
                <wp:start x="0" y="0"/>
                <wp:lineTo x="0" y="21421"/>
                <wp:lineTo x="21483" y="21421"/>
                <wp:lineTo x="21483" y="0"/>
                <wp:lineTo x="0" y="0"/>
              </wp:wrapPolygon>
            </wp:wrapTight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13860" cy="21513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4370DCC" w14:textId="4D613846" w:rsidR="004E3F6B" w:rsidRDefault="004E3F6B" w:rsidP="00360C59">
      <w:pPr>
        <w:jc w:val="center"/>
      </w:pPr>
      <w:r>
        <w:rPr>
          <w:noProof/>
        </w:rPr>
        <w:drawing>
          <wp:anchor distT="0" distB="0" distL="114300" distR="114300" simplePos="0" relativeHeight="251661312" behindDoc="1" locked="0" layoutInCell="1" allowOverlap="1" wp14:anchorId="33EED535" wp14:editId="6F0F02E6">
            <wp:simplePos x="0" y="0"/>
            <wp:positionH relativeFrom="column">
              <wp:posOffset>1188720</wp:posOffset>
            </wp:positionH>
            <wp:positionV relativeFrom="paragraph">
              <wp:posOffset>2094230</wp:posOffset>
            </wp:positionV>
            <wp:extent cx="3413760" cy="2163445"/>
            <wp:effectExtent l="0" t="0" r="0" b="8255"/>
            <wp:wrapTight wrapText="bothSides">
              <wp:wrapPolygon edited="0">
                <wp:start x="0" y="0"/>
                <wp:lineTo x="0" y="21492"/>
                <wp:lineTo x="21455" y="21492"/>
                <wp:lineTo x="21455" y="0"/>
                <wp:lineTo x="0" y="0"/>
              </wp:wrapPolygon>
            </wp:wrapTight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13760" cy="21634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5B8A77A" w14:textId="37FDC930" w:rsidR="00355F21" w:rsidRPr="00355F21" w:rsidRDefault="00355F21" w:rsidP="00355F21"/>
    <w:p w14:paraId="1E1C166C" w14:textId="3694FADC" w:rsidR="00355F21" w:rsidRPr="00355F21" w:rsidRDefault="00355F21" w:rsidP="00355F21"/>
    <w:p w14:paraId="0C68AAA8" w14:textId="2667B59E" w:rsidR="00355F21" w:rsidRPr="00355F21" w:rsidRDefault="00355F21" w:rsidP="00355F21"/>
    <w:p w14:paraId="73AF25EB" w14:textId="214E9911" w:rsidR="00355F21" w:rsidRPr="00355F21" w:rsidRDefault="00355F21" w:rsidP="00355F21"/>
    <w:p w14:paraId="5F52DBD8" w14:textId="08C8CFEE" w:rsidR="00355F21" w:rsidRPr="00355F21" w:rsidRDefault="00355F21" w:rsidP="00355F21"/>
    <w:p w14:paraId="1ADD8480" w14:textId="3F30EE54" w:rsidR="00355F21" w:rsidRPr="00355F21" w:rsidRDefault="00355F21" w:rsidP="00355F21"/>
    <w:p w14:paraId="5333DF76" w14:textId="08108EA2" w:rsidR="00355F21" w:rsidRPr="00355F21" w:rsidRDefault="00355F21" w:rsidP="00355F21"/>
    <w:p w14:paraId="7E3C8B61" w14:textId="73BC00B8" w:rsidR="00355F21" w:rsidRPr="00355F21" w:rsidRDefault="00355F21" w:rsidP="00355F21"/>
    <w:p w14:paraId="0E74960C" w14:textId="29ACFFEF" w:rsidR="00355F21" w:rsidRPr="00355F21" w:rsidRDefault="00355F21" w:rsidP="00355F21"/>
    <w:p w14:paraId="6CE348CA" w14:textId="666C6CD5" w:rsidR="00355F21" w:rsidRPr="00355F21" w:rsidRDefault="00355F21" w:rsidP="00355F21"/>
    <w:p w14:paraId="68982688" w14:textId="300B129D" w:rsidR="00355F21" w:rsidRPr="00355F21" w:rsidRDefault="00355F21" w:rsidP="00355F21"/>
    <w:p w14:paraId="33D5D765" w14:textId="2DB506AC" w:rsidR="00355F21" w:rsidRPr="00355F21" w:rsidRDefault="00355F21" w:rsidP="00355F21"/>
    <w:p w14:paraId="14CDCB2E" w14:textId="35F85D42" w:rsidR="00355F21" w:rsidRPr="00355F21" w:rsidRDefault="00355F21" w:rsidP="00355F21"/>
    <w:p w14:paraId="141E73A3" w14:textId="6F46F2B4" w:rsidR="00355F21" w:rsidRPr="00355F21" w:rsidRDefault="00355F21" w:rsidP="00355F21"/>
    <w:p w14:paraId="0FD9CFF7" w14:textId="320BF1DA" w:rsidR="00355F21" w:rsidRPr="00355F21" w:rsidRDefault="00355F21" w:rsidP="00355F21"/>
    <w:p w14:paraId="0F49F7BD" w14:textId="23B1C256" w:rsidR="00355F21" w:rsidRPr="00355F21" w:rsidRDefault="00355F21" w:rsidP="00355F21"/>
    <w:p w14:paraId="75792B51" w14:textId="447FA69B" w:rsidR="00355F21" w:rsidRPr="00355F21" w:rsidRDefault="00355F21" w:rsidP="00355F21"/>
    <w:p w14:paraId="70275C9A" w14:textId="3118670C" w:rsidR="00355F21" w:rsidRPr="00355F21" w:rsidRDefault="00355F21" w:rsidP="00355F21"/>
    <w:p w14:paraId="10360ECE" w14:textId="04E2A757" w:rsidR="00355F21" w:rsidRPr="00355F21" w:rsidRDefault="00355F21" w:rsidP="00355F21"/>
    <w:p w14:paraId="063A786B" w14:textId="0C2A631C" w:rsidR="00355F21" w:rsidRPr="00355F21" w:rsidRDefault="00355F21" w:rsidP="00355F21"/>
    <w:p w14:paraId="5128F287" w14:textId="2AECF837" w:rsidR="00355F21" w:rsidRPr="00355F21" w:rsidRDefault="00355F21" w:rsidP="00355F21"/>
    <w:p w14:paraId="5FFB2148" w14:textId="4038B60D" w:rsidR="00355F21" w:rsidRPr="00355F21" w:rsidRDefault="00355F21" w:rsidP="00355F21"/>
    <w:p w14:paraId="5AACE3F7" w14:textId="35B2735E" w:rsidR="00355F21" w:rsidRPr="00355F21" w:rsidRDefault="00355F21" w:rsidP="00355F21"/>
    <w:p w14:paraId="1A00A190" w14:textId="2542BE92" w:rsidR="00355F21" w:rsidRPr="00355F21" w:rsidRDefault="00355F21" w:rsidP="00355F21"/>
    <w:p w14:paraId="0C95B5CB" w14:textId="666BDC8C" w:rsidR="00355F21" w:rsidRPr="00355F21" w:rsidRDefault="00355F21" w:rsidP="00355F21"/>
    <w:p w14:paraId="52F8E2B7" w14:textId="311E69FD" w:rsidR="00355F21" w:rsidRPr="00355F21" w:rsidRDefault="00355F21" w:rsidP="00355F21"/>
    <w:p w14:paraId="76D4CAC6" w14:textId="5C741327" w:rsidR="00355F21" w:rsidRDefault="00355F21" w:rsidP="00355F21"/>
    <w:p w14:paraId="6C0F9782" w14:textId="2D3435FD" w:rsidR="00355F21" w:rsidRDefault="00355F21" w:rsidP="00355F21"/>
    <w:p w14:paraId="4707E3C8" w14:textId="6544FCF7" w:rsidR="00355F21" w:rsidRDefault="00B00DE3" w:rsidP="00B00DE3">
      <w:pPr>
        <w:pStyle w:val="Heading2"/>
      </w:pPr>
      <w:bookmarkStart w:id="17" w:name="_Toc34396837"/>
      <w:proofErr w:type="spellStart"/>
      <w:r>
        <w:t>phpMyGraph</w:t>
      </w:r>
      <w:bookmarkEnd w:id="17"/>
      <w:proofErr w:type="spellEnd"/>
    </w:p>
    <w:p w14:paraId="22A96A9F" w14:textId="77777777" w:rsidR="000837F0" w:rsidRPr="000837F0" w:rsidRDefault="000837F0" w:rsidP="000837F0"/>
    <w:p w14:paraId="4C278EDC" w14:textId="63B8E453" w:rsidR="00B00DE3" w:rsidRDefault="002D2AFB" w:rsidP="00B00DE3">
      <w:r>
        <w:t xml:space="preserve">The reason why </w:t>
      </w:r>
      <w:proofErr w:type="spellStart"/>
      <w:r>
        <w:t>phpMyGraph</w:t>
      </w:r>
      <w:proofErr w:type="spellEnd"/>
      <w:r w:rsidR="00AD0730">
        <w:t xml:space="preserve"> was chosen in order to create the graphs (bar/line)</w:t>
      </w:r>
      <w:r w:rsidR="009E413F">
        <w:t xml:space="preserve"> was due to it being a simple to use library which only had to be linked with a sep</w:t>
      </w:r>
      <w:r w:rsidR="00CB76F4">
        <w:t>arate PHP/HTML page in order for its results to be displayed</w:t>
      </w:r>
      <w:r w:rsidR="00397914">
        <w:t xml:space="preserve">, making it less complicated to use coding wise. This </w:t>
      </w:r>
      <w:r w:rsidR="00802AE0">
        <w:t>also meant that the user would be able to see the graphs that are being used to display the data clearly and see it in a more simplistic form, in comparison to the SQL database where it is originally stored.</w:t>
      </w:r>
    </w:p>
    <w:p w14:paraId="67BDB049" w14:textId="533334D6" w:rsidR="00B00DE3" w:rsidRDefault="00B00DE3" w:rsidP="00B00DE3"/>
    <w:p w14:paraId="1AED3FCB" w14:textId="1AB5176E" w:rsidR="00AE0095" w:rsidRDefault="00AE0095" w:rsidP="00B00DE3"/>
    <w:p w14:paraId="305091C8" w14:textId="1DF56FB0" w:rsidR="00AE0095" w:rsidRDefault="00AE0095" w:rsidP="00B00DE3"/>
    <w:p w14:paraId="6BCA7818" w14:textId="516E23A8" w:rsidR="00AE0095" w:rsidRDefault="00AE0095" w:rsidP="00B00DE3"/>
    <w:p w14:paraId="095AD673" w14:textId="7CE1BB43" w:rsidR="00AE0095" w:rsidRDefault="00AE0095" w:rsidP="00B00DE3"/>
    <w:p w14:paraId="7AD9F019" w14:textId="4682B827" w:rsidR="00AE0095" w:rsidRDefault="002A6605" w:rsidP="00B00DE3">
      <w:r>
        <w:t xml:space="preserve">The below image shows the </w:t>
      </w:r>
      <w:r w:rsidR="005E288C">
        <w:t>data collected from rainfall being inputted into a graph format, for easier reading to see when the highest amount of rainfall had been collected.</w:t>
      </w:r>
    </w:p>
    <w:p w14:paraId="5744DBBB" w14:textId="07AE8388" w:rsidR="00AE0095" w:rsidRDefault="00AE0095" w:rsidP="00B00DE3"/>
    <w:p w14:paraId="4CF8AFC7" w14:textId="1EB572CD" w:rsidR="00AE0095" w:rsidRDefault="002A6605" w:rsidP="005E288C">
      <w:pPr>
        <w:jc w:val="center"/>
      </w:pPr>
      <w:r>
        <w:rPr>
          <w:noProof/>
        </w:rPr>
        <w:lastRenderedPageBreak/>
        <w:drawing>
          <wp:inline distT="0" distB="0" distL="0" distR="0" wp14:anchorId="3201F20C" wp14:editId="26A5F921">
            <wp:extent cx="5167352" cy="4506686"/>
            <wp:effectExtent l="0" t="0" r="0" b="8255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171258" cy="45100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E4DDA2" w14:textId="0C1771A3" w:rsidR="00AE0095" w:rsidRDefault="00AE0095" w:rsidP="00B00DE3"/>
    <w:p w14:paraId="7A6F2F43" w14:textId="16750E42" w:rsidR="00AE0095" w:rsidRDefault="00AE0095" w:rsidP="00B00DE3"/>
    <w:p w14:paraId="23B0C9A1" w14:textId="5033DC2F" w:rsidR="00AE0095" w:rsidRDefault="00AE0095" w:rsidP="00B00DE3"/>
    <w:p w14:paraId="7092E7D7" w14:textId="4ED50B1B" w:rsidR="00AE0095" w:rsidRDefault="00AE0095" w:rsidP="00B00DE3"/>
    <w:p w14:paraId="5E17E924" w14:textId="5657FE37" w:rsidR="00AE0095" w:rsidRDefault="00AE0095" w:rsidP="00B00DE3"/>
    <w:p w14:paraId="08C072A7" w14:textId="59FB2F02" w:rsidR="00AE0095" w:rsidRDefault="00AE0095" w:rsidP="00B00DE3"/>
    <w:p w14:paraId="14473E5D" w14:textId="0C303913" w:rsidR="00AE0095" w:rsidRDefault="00AE0095" w:rsidP="00B00DE3"/>
    <w:p w14:paraId="310A45BA" w14:textId="7221B068" w:rsidR="00AE0095" w:rsidRDefault="00AE0095" w:rsidP="00B00DE3"/>
    <w:p w14:paraId="11797CB2" w14:textId="7CB17654" w:rsidR="00AE0095" w:rsidRDefault="00AE0095" w:rsidP="00B00DE3"/>
    <w:p w14:paraId="3F156129" w14:textId="323D4A6C" w:rsidR="00AE0095" w:rsidRDefault="00AE0095" w:rsidP="00B00DE3"/>
    <w:p w14:paraId="745CD39E" w14:textId="282F520E" w:rsidR="00AE0095" w:rsidRDefault="00AE0095" w:rsidP="00B00DE3"/>
    <w:p w14:paraId="3A6BAE17" w14:textId="50027B60" w:rsidR="00AE0095" w:rsidRDefault="00AE0095" w:rsidP="00B00DE3"/>
    <w:p w14:paraId="414AD188" w14:textId="6E5517E9" w:rsidR="00AE0095" w:rsidRDefault="00AE0095" w:rsidP="00B00DE3"/>
    <w:p w14:paraId="518326C0" w14:textId="2F727D2D" w:rsidR="00AE0095" w:rsidRDefault="00AE0095" w:rsidP="00B00DE3"/>
    <w:p w14:paraId="5638F0A0" w14:textId="77777777" w:rsidR="00AE0095" w:rsidRDefault="00AE0095" w:rsidP="00B00DE3"/>
    <w:p w14:paraId="4F2ECCD1" w14:textId="4FA2B3D7" w:rsidR="00B00DE3" w:rsidRDefault="00EB7065" w:rsidP="00B00DE3">
      <w:pPr>
        <w:pStyle w:val="Heading2"/>
      </w:pPr>
      <w:bookmarkStart w:id="18" w:name="_Toc34396838"/>
      <w:proofErr w:type="spellStart"/>
      <w:r>
        <w:t>makegraph.php</w:t>
      </w:r>
      <w:bookmarkEnd w:id="18"/>
      <w:proofErr w:type="spellEnd"/>
    </w:p>
    <w:p w14:paraId="2FDA2DDA" w14:textId="601DC981" w:rsidR="00586002" w:rsidRDefault="00586002" w:rsidP="00586002"/>
    <w:p w14:paraId="71C83460" w14:textId="422C6E2E" w:rsidR="00586002" w:rsidRPr="00586002" w:rsidRDefault="00586002" w:rsidP="00586002">
      <w:r>
        <w:t xml:space="preserve">This is the code that is linked with </w:t>
      </w:r>
      <w:r w:rsidR="00583572">
        <w:t xml:space="preserve">phpMyGraph5.0.php in order to produce a suitable graph. However, due to this code being unsuitable to display </w:t>
      </w:r>
      <w:r w:rsidR="00A778D7">
        <w:t xml:space="preserve">the graphs correctly. A further change to the code </w:t>
      </w:r>
      <w:sdt>
        <w:sdtPr>
          <w:id w:val="-384799892"/>
          <w:citation/>
        </w:sdtPr>
        <w:sdtEndPr/>
        <w:sdtContent>
          <w:r w:rsidR="00EC0CEC">
            <w:fldChar w:fldCharType="begin"/>
          </w:r>
          <w:r w:rsidR="00EC0CEC">
            <w:instrText xml:space="preserve"> CITATION Gay202 \l 2057 </w:instrText>
          </w:r>
          <w:r w:rsidR="00EC0CEC">
            <w:fldChar w:fldCharType="separate"/>
          </w:r>
          <w:r w:rsidR="00EC0CEC">
            <w:rPr>
              <w:noProof/>
            </w:rPr>
            <w:t>(Thomas, Visualising data with graphs, 2020)</w:t>
          </w:r>
          <w:r w:rsidR="00EC0CEC">
            <w:fldChar w:fldCharType="end"/>
          </w:r>
        </w:sdtContent>
      </w:sdt>
      <w:r w:rsidR="00473D33">
        <w:t xml:space="preserve"> graphs were able to be shown regarding the data.</w:t>
      </w:r>
    </w:p>
    <w:p w14:paraId="6A734301" w14:textId="17F5022A" w:rsidR="00AE0095" w:rsidRDefault="00AE0095" w:rsidP="00EB7065"/>
    <w:p w14:paraId="2D60BAAF" w14:textId="05180812" w:rsidR="001F377C" w:rsidRDefault="00ED471E" w:rsidP="004F045D">
      <w:pPr>
        <w:jc w:val="center"/>
      </w:pPr>
      <w:r>
        <w:rPr>
          <w:noProof/>
        </w:rPr>
        <w:lastRenderedPageBreak/>
        <w:drawing>
          <wp:inline distT="0" distB="0" distL="0" distR="0" wp14:anchorId="6CF8FD49" wp14:editId="32E7E56F">
            <wp:extent cx="3830128" cy="2575343"/>
            <wp:effectExtent l="0" t="0" r="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3837783" cy="2580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FA3BA9" w14:textId="77777777" w:rsidR="004F0B9D" w:rsidRDefault="004F0B9D" w:rsidP="004F045D">
      <w:pPr>
        <w:jc w:val="center"/>
      </w:pPr>
    </w:p>
    <w:p w14:paraId="162CCC34" w14:textId="77777777" w:rsidR="00586002" w:rsidRDefault="00586002" w:rsidP="004F045D">
      <w:pPr>
        <w:jc w:val="center"/>
      </w:pPr>
    </w:p>
    <w:p w14:paraId="0AE3281A" w14:textId="32E3D11F" w:rsidR="00AE0095" w:rsidRDefault="004F0B9D" w:rsidP="00EC0CEC">
      <w:pPr>
        <w:jc w:val="center"/>
      </w:pPr>
      <w:r>
        <w:rPr>
          <w:noProof/>
        </w:rPr>
        <w:drawing>
          <wp:inline distT="0" distB="0" distL="0" distR="0" wp14:anchorId="68DA57A5" wp14:editId="644D508C">
            <wp:extent cx="4474252" cy="3069914"/>
            <wp:effectExtent l="0" t="0" r="254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481007" cy="30745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E88A09" w14:textId="2E042C93" w:rsidR="00AE0095" w:rsidRDefault="00AE0095" w:rsidP="00EB7065"/>
    <w:p w14:paraId="712ECACF" w14:textId="61741CB0" w:rsidR="00AE0095" w:rsidRDefault="00AE0095" w:rsidP="00EB7065"/>
    <w:p w14:paraId="3E7D81BA" w14:textId="6FE684B9" w:rsidR="00AE0095" w:rsidRDefault="00AE0095" w:rsidP="00EB7065"/>
    <w:p w14:paraId="797EAA56" w14:textId="0B598C46" w:rsidR="00AE0095" w:rsidRDefault="00AE0095" w:rsidP="00EB7065"/>
    <w:p w14:paraId="0567039E" w14:textId="5C0281FD" w:rsidR="00AE0095" w:rsidRDefault="00AE0095" w:rsidP="00EB7065"/>
    <w:p w14:paraId="6741AC96" w14:textId="5D86E2FD" w:rsidR="00AE0095" w:rsidRDefault="00AE0095" w:rsidP="00EB7065"/>
    <w:p w14:paraId="1ABEDE5A" w14:textId="2764DF64" w:rsidR="00AE0095" w:rsidRDefault="00AE0095" w:rsidP="00EB7065"/>
    <w:p w14:paraId="63DAB7BF" w14:textId="58C811F9" w:rsidR="00AE0095" w:rsidRDefault="00AE0095" w:rsidP="00EB7065"/>
    <w:p w14:paraId="0E665367" w14:textId="069A5703" w:rsidR="00AE0095" w:rsidRDefault="00AE0095" w:rsidP="00EB7065"/>
    <w:p w14:paraId="6A08B13B" w14:textId="6A84058A" w:rsidR="00AE0095" w:rsidRDefault="00AE0095" w:rsidP="00EB7065"/>
    <w:p w14:paraId="65D5688E" w14:textId="4718FF3B" w:rsidR="00AE0095" w:rsidRDefault="00AE0095" w:rsidP="00EB7065"/>
    <w:p w14:paraId="4B21A1F9" w14:textId="644FB6CE" w:rsidR="00EB7065" w:rsidRDefault="00EB7065" w:rsidP="00EB7065"/>
    <w:p w14:paraId="6124E582" w14:textId="7F68715B" w:rsidR="00EB7065" w:rsidRDefault="00EB7065" w:rsidP="00EB7065">
      <w:pPr>
        <w:pStyle w:val="Heading2"/>
      </w:pPr>
      <w:bookmarkStart w:id="19" w:name="_Toc34396839"/>
      <w:proofErr w:type="spellStart"/>
      <w:r>
        <w:t>displayresult.php</w:t>
      </w:r>
      <w:bookmarkEnd w:id="19"/>
      <w:proofErr w:type="spellEnd"/>
    </w:p>
    <w:p w14:paraId="64D1ACAA" w14:textId="5AD9D24B" w:rsidR="0092160E" w:rsidRDefault="0092160E" w:rsidP="0092160E"/>
    <w:p w14:paraId="71656D98" w14:textId="7175E693" w:rsidR="0092160E" w:rsidRPr="0092160E" w:rsidRDefault="0092160E" w:rsidP="0092160E">
      <w:r>
        <w:t>This is the code used on the HTML aspect for the graphs to be displayed.</w:t>
      </w:r>
    </w:p>
    <w:p w14:paraId="78F91F84" w14:textId="083AF79A" w:rsidR="00886202" w:rsidRDefault="00886202" w:rsidP="00886202"/>
    <w:p w14:paraId="5939911B" w14:textId="24B53359" w:rsidR="00886202" w:rsidRDefault="00886202" w:rsidP="00886202">
      <w:pPr>
        <w:jc w:val="center"/>
      </w:pPr>
      <w:r>
        <w:rPr>
          <w:noProof/>
        </w:rPr>
        <w:lastRenderedPageBreak/>
        <w:drawing>
          <wp:inline distT="0" distB="0" distL="0" distR="0" wp14:anchorId="508FB097" wp14:editId="045DED4C">
            <wp:extent cx="3345180" cy="3444505"/>
            <wp:effectExtent l="0" t="0" r="7620" b="381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3349610" cy="34490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7FA82F" w14:textId="7A63FE85" w:rsidR="007064BB" w:rsidRDefault="007064BB" w:rsidP="00886202">
      <w:pPr>
        <w:jc w:val="center"/>
      </w:pPr>
    </w:p>
    <w:p w14:paraId="0F262BB2" w14:textId="531B9B4C" w:rsidR="007064BB" w:rsidRDefault="007064BB" w:rsidP="007064BB"/>
    <w:p w14:paraId="6521A33A" w14:textId="567FC222" w:rsidR="0092160E" w:rsidRDefault="0092160E" w:rsidP="007064BB"/>
    <w:p w14:paraId="7E4778ED" w14:textId="16F70F7D" w:rsidR="0092160E" w:rsidRDefault="0092160E" w:rsidP="007064BB"/>
    <w:p w14:paraId="1F19FDC3" w14:textId="4328E307" w:rsidR="0092160E" w:rsidRDefault="0092160E" w:rsidP="007064BB"/>
    <w:p w14:paraId="129A5E6F" w14:textId="47258876" w:rsidR="0092160E" w:rsidRDefault="0092160E" w:rsidP="007064BB"/>
    <w:p w14:paraId="05F1034B" w14:textId="0A18015B" w:rsidR="0092160E" w:rsidRDefault="0092160E" w:rsidP="007064BB"/>
    <w:p w14:paraId="55F8C0DF" w14:textId="430C096C" w:rsidR="0092160E" w:rsidRDefault="0092160E" w:rsidP="007064BB"/>
    <w:p w14:paraId="3FD248FB" w14:textId="0146895F" w:rsidR="0092160E" w:rsidRDefault="0092160E" w:rsidP="007064BB"/>
    <w:p w14:paraId="0A10C03B" w14:textId="3FAB4C2F" w:rsidR="0092160E" w:rsidRDefault="0092160E" w:rsidP="007064BB"/>
    <w:p w14:paraId="2996879F" w14:textId="0EDDA725" w:rsidR="0092160E" w:rsidRDefault="0092160E" w:rsidP="007064BB"/>
    <w:p w14:paraId="6861FBBF" w14:textId="1203CF44" w:rsidR="0092160E" w:rsidRDefault="0092160E" w:rsidP="007064BB"/>
    <w:p w14:paraId="3733275D" w14:textId="4079F573" w:rsidR="0092160E" w:rsidRDefault="0092160E" w:rsidP="007064BB"/>
    <w:p w14:paraId="21CA0E60" w14:textId="5F964B4B" w:rsidR="0092160E" w:rsidRDefault="0092160E" w:rsidP="007064BB"/>
    <w:p w14:paraId="23D374F5" w14:textId="023AA663" w:rsidR="0092160E" w:rsidRDefault="0092160E" w:rsidP="007064BB"/>
    <w:p w14:paraId="1F0DCD1A" w14:textId="6F822D92" w:rsidR="0092160E" w:rsidRDefault="0092160E" w:rsidP="007064BB"/>
    <w:p w14:paraId="701B23AF" w14:textId="5C34F545" w:rsidR="0092160E" w:rsidRDefault="0092160E" w:rsidP="007064BB"/>
    <w:p w14:paraId="76B24C47" w14:textId="3125356E" w:rsidR="0092160E" w:rsidRDefault="0092160E" w:rsidP="007064BB"/>
    <w:p w14:paraId="7B7F9DB1" w14:textId="69D17C3F" w:rsidR="0092160E" w:rsidRDefault="0092160E" w:rsidP="007064BB"/>
    <w:p w14:paraId="24985AEC" w14:textId="03E4E801" w:rsidR="0092160E" w:rsidRDefault="0092160E" w:rsidP="007064BB"/>
    <w:p w14:paraId="7FA520C9" w14:textId="7CE7C896" w:rsidR="0092160E" w:rsidRDefault="0092160E" w:rsidP="007064BB"/>
    <w:p w14:paraId="63070F36" w14:textId="20DF7A0A" w:rsidR="0092160E" w:rsidRDefault="0092160E" w:rsidP="007064BB"/>
    <w:p w14:paraId="385988EE" w14:textId="5DE6EE3F" w:rsidR="0092160E" w:rsidRDefault="0092160E" w:rsidP="007064BB"/>
    <w:p w14:paraId="7F4ED447" w14:textId="0E32AF7E" w:rsidR="0092160E" w:rsidRDefault="0092160E" w:rsidP="007064BB"/>
    <w:p w14:paraId="49832673" w14:textId="4766F407" w:rsidR="0092160E" w:rsidRDefault="0092160E" w:rsidP="007064BB"/>
    <w:p w14:paraId="53AC79BF" w14:textId="1AC77FFD" w:rsidR="0092160E" w:rsidRDefault="0092160E" w:rsidP="007064BB"/>
    <w:p w14:paraId="7285BA17" w14:textId="0F40F281" w:rsidR="0092160E" w:rsidRDefault="0092160E" w:rsidP="007064BB"/>
    <w:p w14:paraId="49A3F2F0" w14:textId="31ABC43E" w:rsidR="0092160E" w:rsidRDefault="0092160E" w:rsidP="007064BB"/>
    <w:p w14:paraId="25945D4F" w14:textId="47CC70EC" w:rsidR="0092160E" w:rsidRDefault="0092160E" w:rsidP="007064BB"/>
    <w:p w14:paraId="0914E3AE" w14:textId="016F4ACE" w:rsidR="0092160E" w:rsidRDefault="0092160E" w:rsidP="007064BB"/>
    <w:p w14:paraId="259563FB" w14:textId="6F294EED" w:rsidR="0092160E" w:rsidRDefault="0092160E" w:rsidP="007064BB"/>
    <w:p w14:paraId="1EC5CF07" w14:textId="25A3F139" w:rsidR="0092160E" w:rsidRDefault="0092160E" w:rsidP="007064BB"/>
    <w:bookmarkStart w:id="20" w:name="_Toc34396840" w:displacedByCustomXml="next"/>
    <w:sdt>
      <w:sdtPr>
        <w:rPr>
          <w:rFonts w:ascii="Times New Roman" w:eastAsia="Times New Roman" w:hAnsi="Times New Roman" w:cs="Times New Roman"/>
          <w:color w:val="auto"/>
          <w:sz w:val="20"/>
          <w:szCs w:val="20"/>
        </w:rPr>
        <w:id w:val="941652051"/>
        <w:docPartObj>
          <w:docPartGallery w:val="Bibliographies"/>
          <w:docPartUnique/>
        </w:docPartObj>
      </w:sdtPr>
      <w:sdtEndPr/>
      <w:sdtContent>
        <w:p w14:paraId="09A97D7A" w14:textId="1EC58F1F" w:rsidR="0092160E" w:rsidRDefault="0092160E">
          <w:pPr>
            <w:pStyle w:val="Heading1"/>
          </w:pPr>
          <w:r>
            <w:t>References</w:t>
          </w:r>
          <w:bookmarkEnd w:id="20"/>
        </w:p>
        <w:sdt>
          <w:sdtPr>
            <w:id w:val="-573587230"/>
            <w:bibliography/>
          </w:sdtPr>
          <w:sdtEndPr/>
          <w:sdtContent>
            <w:p w14:paraId="120E1345" w14:textId="77777777" w:rsidR="0092160E" w:rsidRPr="0092160E" w:rsidRDefault="0092160E" w:rsidP="0092160E">
              <w:pPr>
                <w:pStyle w:val="Bibliography"/>
                <w:ind w:left="720" w:hanging="720"/>
                <w:rPr>
                  <w:noProof/>
                  <w:sz w:val="32"/>
                  <w:szCs w:val="32"/>
                </w:rPr>
              </w:pPr>
              <w:r w:rsidRPr="0092160E">
                <w:rPr>
                  <w:sz w:val="24"/>
                  <w:szCs w:val="24"/>
                </w:rPr>
                <w:fldChar w:fldCharType="begin"/>
              </w:r>
              <w:r w:rsidRPr="0092160E">
                <w:rPr>
                  <w:sz w:val="24"/>
                  <w:szCs w:val="24"/>
                </w:rPr>
                <w:instrText xml:space="preserve"> BIBLIOGRAPHY </w:instrText>
              </w:r>
              <w:r w:rsidRPr="0092160E">
                <w:rPr>
                  <w:sz w:val="24"/>
                  <w:szCs w:val="24"/>
                </w:rPr>
                <w:fldChar w:fldCharType="separate"/>
              </w:r>
              <w:r w:rsidRPr="0092160E">
                <w:rPr>
                  <w:noProof/>
                  <w:sz w:val="24"/>
                  <w:szCs w:val="24"/>
                </w:rPr>
                <w:t xml:space="preserve">Thomas, G. (2020, 03 06). </w:t>
              </w:r>
              <w:r w:rsidRPr="0092160E">
                <w:rPr>
                  <w:i/>
                  <w:iCs/>
                  <w:noProof/>
                  <w:sz w:val="24"/>
                  <w:szCs w:val="24"/>
                </w:rPr>
                <w:t>mySQL database and searches</w:t>
              </w:r>
              <w:r w:rsidRPr="0092160E">
                <w:rPr>
                  <w:noProof/>
                  <w:sz w:val="24"/>
                  <w:szCs w:val="24"/>
                </w:rPr>
                <w:t>. Retrieved from Moodle UWTSD: https://moodle.uwtsd.ac.uk/course/view.php?id=5746</w:t>
              </w:r>
            </w:p>
            <w:p w14:paraId="4105FCEE" w14:textId="77777777" w:rsidR="0092160E" w:rsidRPr="0092160E" w:rsidRDefault="0092160E" w:rsidP="0092160E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 w:rsidRPr="0092160E">
                <w:rPr>
                  <w:noProof/>
                  <w:sz w:val="24"/>
                  <w:szCs w:val="24"/>
                </w:rPr>
                <w:t xml:space="preserve">Thomas, G. (2020, 03 06). </w:t>
              </w:r>
              <w:r w:rsidRPr="0092160E">
                <w:rPr>
                  <w:i/>
                  <w:iCs/>
                  <w:noProof/>
                  <w:sz w:val="24"/>
                  <w:szCs w:val="24"/>
                </w:rPr>
                <w:t>Smart &amp; Connected Devices</w:t>
              </w:r>
              <w:r w:rsidRPr="0092160E">
                <w:rPr>
                  <w:noProof/>
                  <w:sz w:val="24"/>
                  <w:szCs w:val="24"/>
                </w:rPr>
                <w:t>. Retrieved from Moodle UWTSD: https://moodle.uwtsd.ac.uk/course/view.php?id=5746</w:t>
              </w:r>
            </w:p>
            <w:p w14:paraId="1DC51F83" w14:textId="77777777" w:rsidR="0092160E" w:rsidRPr="0092160E" w:rsidRDefault="0092160E" w:rsidP="0092160E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 w:rsidRPr="0092160E">
                <w:rPr>
                  <w:noProof/>
                  <w:sz w:val="24"/>
                  <w:szCs w:val="24"/>
                </w:rPr>
                <w:t xml:space="preserve">Thomas, G. (2020, 03 06). </w:t>
              </w:r>
              <w:r w:rsidRPr="0092160E">
                <w:rPr>
                  <w:i/>
                  <w:iCs/>
                  <w:noProof/>
                  <w:sz w:val="24"/>
                  <w:szCs w:val="24"/>
                </w:rPr>
                <w:t>Visualising data with graphs</w:t>
              </w:r>
              <w:r w:rsidRPr="0092160E">
                <w:rPr>
                  <w:noProof/>
                  <w:sz w:val="24"/>
                  <w:szCs w:val="24"/>
                </w:rPr>
                <w:t>. Retrieved from Moodle UWTSD: https://moodle.uwtsd.ac.uk/course/view.php?id=5746</w:t>
              </w:r>
            </w:p>
            <w:p w14:paraId="2E56B165" w14:textId="77777777" w:rsidR="0092160E" w:rsidRPr="0092160E" w:rsidRDefault="0092160E" w:rsidP="0092160E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 w:rsidRPr="0092160E">
                <w:rPr>
                  <w:noProof/>
                  <w:sz w:val="24"/>
                  <w:szCs w:val="24"/>
                </w:rPr>
                <w:t xml:space="preserve">W3. (2020, 03 06). </w:t>
              </w:r>
              <w:r w:rsidRPr="0092160E">
                <w:rPr>
                  <w:i/>
                  <w:iCs/>
                  <w:noProof/>
                  <w:sz w:val="24"/>
                  <w:szCs w:val="24"/>
                </w:rPr>
                <w:t>How TO - Toggle Password Visibility</w:t>
              </w:r>
              <w:r w:rsidRPr="0092160E">
                <w:rPr>
                  <w:noProof/>
                  <w:sz w:val="24"/>
                  <w:szCs w:val="24"/>
                </w:rPr>
                <w:t>. Retrieved from W3 Schools: https://www.w3schools.com/howto/howto_js_toggle_password.asp</w:t>
              </w:r>
            </w:p>
            <w:p w14:paraId="4EE02A23" w14:textId="07CA7B45" w:rsidR="0092160E" w:rsidRPr="0092160E" w:rsidRDefault="0092160E" w:rsidP="0092160E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 w:rsidRPr="0092160E">
                <w:rPr>
                  <w:noProof/>
                  <w:sz w:val="24"/>
                  <w:szCs w:val="24"/>
                </w:rPr>
                <w:t xml:space="preserve">W3. (2020, 03 06). </w:t>
              </w:r>
              <w:r w:rsidRPr="0092160E">
                <w:rPr>
                  <w:i/>
                  <w:iCs/>
                  <w:noProof/>
                  <w:sz w:val="24"/>
                  <w:szCs w:val="24"/>
                </w:rPr>
                <w:t>W3.CSS Tutorial</w:t>
              </w:r>
              <w:r w:rsidRPr="0092160E">
                <w:rPr>
                  <w:noProof/>
                  <w:sz w:val="24"/>
                  <w:szCs w:val="24"/>
                </w:rPr>
                <w:t>. Retrieved from W3 Schools: https://www.w3schools.com/w3css/</w:t>
              </w:r>
            </w:p>
            <w:p w14:paraId="463F5F67" w14:textId="6ED2AA72" w:rsidR="0092160E" w:rsidRDefault="0092160E" w:rsidP="0092160E">
              <w:r w:rsidRPr="0092160E">
                <w:rPr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456B6258" w14:textId="0AF36E02" w:rsidR="0092160E" w:rsidRDefault="0092160E" w:rsidP="007064BB"/>
    <w:p w14:paraId="0365F6B4" w14:textId="0477AAA2" w:rsidR="003F008C" w:rsidRDefault="003F008C" w:rsidP="007064BB"/>
    <w:p w14:paraId="5826443F" w14:textId="2F896974" w:rsidR="003F008C" w:rsidRDefault="003F008C" w:rsidP="007064BB"/>
    <w:p w14:paraId="74183041" w14:textId="59F7DCC1" w:rsidR="003F008C" w:rsidRDefault="003F008C" w:rsidP="007064BB"/>
    <w:p w14:paraId="25FE7042" w14:textId="1CF527A0" w:rsidR="003F008C" w:rsidRDefault="003F008C" w:rsidP="007064BB"/>
    <w:p w14:paraId="0F20E60B" w14:textId="5E1B14AF" w:rsidR="003F008C" w:rsidRDefault="003F008C" w:rsidP="007064BB"/>
    <w:p w14:paraId="75137874" w14:textId="2FB05540" w:rsidR="005B04E2" w:rsidRDefault="005B04E2" w:rsidP="007064BB"/>
    <w:p w14:paraId="48327A83" w14:textId="0B53FE95" w:rsidR="005B04E2" w:rsidRDefault="005B04E2" w:rsidP="007064BB"/>
    <w:p w14:paraId="44274C61" w14:textId="212A0739" w:rsidR="005B04E2" w:rsidRDefault="005B04E2" w:rsidP="007064BB"/>
    <w:p w14:paraId="3FB6C7E9" w14:textId="45EE0D10" w:rsidR="005B04E2" w:rsidRDefault="005B04E2" w:rsidP="007064BB"/>
    <w:p w14:paraId="5CCE18D2" w14:textId="40D147E9" w:rsidR="005B04E2" w:rsidRPr="00886202" w:rsidRDefault="005B04E2" w:rsidP="007064BB"/>
    <w:sectPr w:rsidR="005B04E2" w:rsidRPr="008862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61D310B" w14:textId="77777777" w:rsidR="00297524" w:rsidRDefault="00297524" w:rsidP="00355F21">
      <w:r>
        <w:separator/>
      </w:r>
    </w:p>
  </w:endnote>
  <w:endnote w:type="continuationSeparator" w:id="0">
    <w:p w14:paraId="6306D583" w14:textId="77777777" w:rsidR="00297524" w:rsidRDefault="00297524" w:rsidP="00355F2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59AF70F" w14:textId="77777777" w:rsidR="00297524" w:rsidRDefault="00297524" w:rsidP="00355F21">
      <w:r>
        <w:separator/>
      </w:r>
    </w:p>
  </w:footnote>
  <w:footnote w:type="continuationSeparator" w:id="0">
    <w:p w14:paraId="6550EC8D" w14:textId="77777777" w:rsidR="00297524" w:rsidRDefault="00297524" w:rsidP="00355F2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3AE2"/>
    <w:rsid w:val="000157C0"/>
    <w:rsid w:val="0002165B"/>
    <w:rsid w:val="0003162F"/>
    <w:rsid w:val="000333B7"/>
    <w:rsid w:val="000441D4"/>
    <w:rsid w:val="000837F0"/>
    <w:rsid w:val="00097581"/>
    <w:rsid w:val="000A098B"/>
    <w:rsid w:val="000B3AE2"/>
    <w:rsid w:val="000C2334"/>
    <w:rsid w:val="000C649A"/>
    <w:rsid w:val="000F7F4A"/>
    <w:rsid w:val="00157F60"/>
    <w:rsid w:val="00167796"/>
    <w:rsid w:val="001718FD"/>
    <w:rsid w:val="00172556"/>
    <w:rsid w:val="00181523"/>
    <w:rsid w:val="0019583F"/>
    <w:rsid w:val="001D5D79"/>
    <w:rsid w:val="001F377C"/>
    <w:rsid w:val="00263167"/>
    <w:rsid w:val="00297524"/>
    <w:rsid w:val="002A6605"/>
    <w:rsid w:val="002A6DDD"/>
    <w:rsid w:val="002C18A2"/>
    <w:rsid w:val="002C63A1"/>
    <w:rsid w:val="002D2AFB"/>
    <w:rsid w:val="002D53DC"/>
    <w:rsid w:val="002F45AF"/>
    <w:rsid w:val="00300A48"/>
    <w:rsid w:val="003033AE"/>
    <w:rsid w:val="00315195"/>
    <w:rsid w:val="00343775"/>
    <w:rsid w:val="0034520D"/>
    <w:rsid w:val="00355F21"/>
    <w:rsid w:val="00360C59"/>
    <w:rsid w:val="00397914"/>
    <w:rsid w:val="003A3D3E"/>
    <w:rsid w:val="003B3132"/>
    <w:rsid w:val="003F008C"/>
    <w:rsid w:val="004151F9"/>
    <w:rsid w:val="00443041"/>
    <w:rsid w:val="004569D1"/>
    <w:rsid w:val="00473D33"/>
    <w:rsid w:val="00490C8B"/>
    <w:rsid w:val="004A09E2"/>
    <w:rsid w:val="004A206C"/>
    <w:rsid w:val="004E3F6B"/>
    <w:rsid w:val="004F045D"/>
    <w:rsid w:val="004F0B9D"/>
    <w:rsid w:val="00524385"/>
    <w:rsid w:val="00526B6A"/>
    <w:rsid w:val="00583572"/>
    <w:rsid w:val="00583BF0"/>
    <w:rsid w:val="00586002"/>
    <w:rsid w:val="00593497"/>
    <w:rsid w:val="0059468E"/>
    <w:rsid w:val="005A6AE9"/>
    <w:rsid w:val="005B04E2"/>
    <w:rsid w:val="005E288C"/>
    <w:rsid w:val="00621871"/>
    <w:rsid w:val="0062760F"/>
    <w:rsid w:val="0064026E"/>
    <w:rsid w:val="00642533"/>
    <w:rsid w:val="006561EC"/>
    <w:rsid w:val="00683589"/>
    <w:rsid w:val="006943F1"/>
    <w:rsid w:val="007064BB"/>
    <w:rsid w:val="00737A8F"/>
    <w:rsid w:val="00771F39"/>
    <w:rsid w:val="00796947"/>
    <w:rsid w:val="007C450D"/>
    <w:rsid w:val="00802AE0"/>
    <w:rsid w:val="00802C44"/>
    <w:rsid w:val="00805233"/>
    <w:rsid w:val="00826644"/>
    <w:rsid w:val="00831A6A"/>
    <w:rsid w:val="00835F43"/>
    <w:rsid w:val="00850491"/>
    <w:rsid w:val="008700C7"/>
    <w:rsid w:val="00886202"/>
    <w:rsid w:val="008D1AEC"/>
    <w:rsid w:val="008E6C72"/>
    <w:rsid w:val="0091361B"/>
    <w:rsid w:val="0092160E"/>
    <w:rsid w:val="00965DD2"/>
    <w:rsid w:val="00992480"/>
    <w:rsid w:val="009C5962"/>
    <w:rsid w:val="009E413F"/>
    <w:rsid w:val="009E71B0"/>
    <w:rsid w:val="00A778D7"/>
    <w:rsid w:val="00A9362E"/>
    <w:rsid w:val="00AD0730"/>
    <w:rsid w:val="00AE0095"/>
    <w:rsid w:val="00B00DE3"/>
    <w:rsid w:val="00B36330"/>
    <w:rsid w:val="00B557DE"/>
    <w:rsid w:val="00BB70A7"/>
    <w:rsid w:val="00BE45C6"/>
    <w:rsid w:val="00C04BD0"/>
    <w:rsid w:val="00C4340B"/>
    <w:rsid w:val="00C96953"/>
    <w:rsid w:val="00CB76F4"/>
    <w:rsid w:val="00CF3A21"/>
    <w:rsid w:val="00D05A74"/>
    <w:rsid w:val="00D37F3D"/>
    <w:rsid w:val="00D4650B"/>
    <w:rsid w:val="00D73069"/>
    <w:rsid w:val="00DE6AEC"/>
    <w:rsid w:val="00E04886"/>
    <w:rsid w:val="00E33D7A"/>
    <w:rsid w:val="00E748D3"/>
    <w:rsid w:val="00E937BC"/>
    <w:rsid w:val="00EB4237"/>
    <w:rsid w:val="00EB7065"/>
    <w:rsid w:val="00EB74B5"/>
    <w:rsid w:val="00EB77A4"/>
    <w:rsid w:val="00EC0CEC"/>
    <w:rsid w:val="00ED471E"/>
    <w:rsid w:val="00EE232D"/>
    <w:rsid w:val="00F1646A"/>
    <w:rsid w:val="00F962B0"/>
    <w:rsid w:val="00FF12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F09164"/>
  <w15:chartTrackingRefBased/>
  <w15:docId w15:val="{F5FDC0E8-3B70-4DA6-A873-0B0E0EFE8A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B3AE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943F1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0A48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6943F1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943F1"/>
    <w:rPr>
      <w:rFonts w:asciiTheme="majorHAnsi" w:eastAsiaTheme="majorEastAsia" w:hAnsiTheme="majorHAnsi" w:cstheme="majorBidi"/>
      <w:spacing w:val="-10"/>
      <w:kern w:val="28"/>
      <w:sz w:val="56"/>
      <w:szCs w:val="56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6943F1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4A09E2"/>
    <w:pPr>
      <w:spacing w:line="259" w:lineRule="auto"/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4A09E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A09E2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300A48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paragraph" w:styleId="TOC2">
    <w:name w:val="toc 2"/>
    <w:basedOn w:val="Normal"/>
    <w:next w:val="Normal"/>
    <w:autoRedefine/>
    <w:uiPriority w:val="39"/>
    <w:unhideWhenUsed/>
    <w:rsid w:val="00E33D7A"/>
    <w:pPr>
      <w:spacing w:after="100"/>
      <w:ind w:left="200"/>
    </w:pPr>
  </w:style>
  <w:style w:type="paragraph" w:styleId="Header">
    <w:name w:val="header"/>
    <w:basedOn w:val="Normal"/>
    <w:link w:val="HeaderChar"/>
    <w:uiPriority w:val="99"/>
    <w:unhideWhenUsed/>
    <w:rsid w:val="00355F2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55F21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355F2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55F21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92160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8115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654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348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949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394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971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518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540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192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457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W320</b:Tag>
    <b:SourceType>InternetSite</b:SourceType>
    <b:Guid>{3658367C-9A79-4391-9BEA-7D457CE3A543}</b:Guid>
    <b:Title>W3.CSS Tutorial</b:Title>
    <b:Year>2020</b:Year>
    <b:Author>
      <b:Author>
        <b:NameList>
          <b:Person>
            <b:Last>W3</b:Last>
          </b:Person>
        </b:NameList>
      </b:Author>
    </b:Author>
    <b:InternetSiteTitle>W3 Schools</b:InternetSiteTitle>
    <b:Month>03</b:Month>
    <b:Day>06</b:Day>
    <b:URL>https://www.w3schools.com/w3css/</b:URL>
    <b:RefOrder>1</b:RefOrder>
  </b:Source>
  <b:Source>
    <b:Tag>W3201</b:Tag>
    <b:SourceType>InternetSite</b:SourceType>
    <b:Guid>{121B160C-E393-4ECC-A85B-E17C008800DC}</b:Guid>
    <b:Author>
      <b:Author>
        <b:NameList>
          <b:Person>
            <b:Last>W3</b:Last>
          </b:Person>
        </b:NameList>
      </b:Author>
    </b:Author>
    <b:Title>How TO - Toggle Password Visibility</b:Title>
    <b:InternetSiteTitle>W3 Schools</b:InternetSiteTitle>
    <b:Year>2020</b:Year>
    <b:Month>03</b:Month>
    <b:Day>06</b:Day>
    <b:URL>https://www.w3schools.com/howto/howto_js_toggle_password.asp</b:URL>
    <b:RefOrder>2</b:RefOrder>
  </b:Source>
  <b:Source>
    <b:Tag>Gay20</b:Tag>
    <b:SourceType>InternetSite</b:SourceType>
    <b:Guid>{FA2E8620-D7C1-49C0-AF5E-735E28AC3EE1}</b:Guid>
    <b:Author>
      <b:Author>
        <b:NameList>
          <b:Person>
            <b:Last>Thomas</b:Last>
            <b:First>Gaynor</b:First>
          </b:Person>
        </b:NameList>
      </b:Author>
    </b:Author>
    <b:Title>Smart &amp; Connected Devices</b:Title>
    <b:InternetSiteTitle>Moodle UWTSD</b:InternetSiteTitle>
    <b:Year>2020</b:Year>
    <b:Month>03</b:Month>
    <b:Day>06</b:Day>
    <b:URL>https://moodle.uwtsd.ac.uk/course/view.php?id=5746</b:URL>
    <b:RefOrder>3</b:RefOrder>
  </b:Source>
  <b:Source>
    <b:Tag>Gay201</b:Tag>
    <b:SourceType>InternetSite</b:SourceType>
    <b:Guid>{ABDE9742-523B-4203-A3C5-3361C7DB3E5F}</b:Guid>
    <b:Author>
      <b:Author>
        <b:NameList>
          <b:Person>
            <b:Last>Thomas</b:Last>
            <b:First>Gaynor</b:First>
          </b:Person>
        </b:NameList>
      </b:Author>
    </b:Author>
    <b:Title>mySQL database and searches</b:Title>
    <b:InternetSiteTitle>Moodle UWTSD</b:InternetSiteTitle>
    <b:Year>2020</b:Year>
    <b:Month>03</b:Month>
    <b:Day>06</b:Day>
    <b:URL>https://moodle.uwtsd.ac.uk/course/view.php?id=5746</b:URL>
    <b:RefOrder>4</b:RefOrder>
  </b:Source>
  <b:Source>
    <b:Tag>Gay202</b:Tag>
    <b:SourceType>InternetSite</b:SourceType>
    <b:Guid>{B6FD22C8-AF9A-4ECD-90FF-FB66B058A410}</b:Guid>
    <b:Author>
      <b:Author>
        <b:NameList>
          <b:Person>
            <b:Last>Thomas</b:Last>
            <b:First>Gaynor</b:First>
          </b:Person>
        </b:NameList>
      </b:Author>
    </b:Author>
    <b:Title>Visualising data with graphs</b:Title>
    <b:InternetSiteTitle>Moodle UWTSD</b:InternetSiteTitle>
    <b:Year>2020</b:Year>
    <b:Month>03</b:Month>
    <b:Day>06</b:Day>
    <b:URL>https://moodle.uwtsd.ac.uk/course/view.php?id=5746</b:URL>
    <b:RefOrder>5</b:RefOrder>
  </b:Source>
</b:Sources>
</file>

<file path=customXml/itemProps1.xml><?xml version="1.0" encoding="utf-8"?>
<ds:datastoreItem xmlns:ds="http://schemas.openxmlformats.org/officeDocument/2006/customXml" ds:itemID="{192566A8-68F4-4631-995B-57680CC4D3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229</TotalTime>
  <Pages>14</Pages>
  <Words>1324</Words>
  <Characters>7547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Davies</dc:creator>
  <cp:keywords/>
  <dc:description/>
  <cp:lastModifiedBy>Lauren Davies</cp:lastModifiedBy>
  <cp:revision>113</cp:revision>
  <dcterms:created xsi:type="dcterms:W3CDTF">2020-03-05T21:30:00Z</dcterms:created>
  <dcterms:modified xsi:type="dcterms:W3CDTF">2020-03-06T14:20:00Z</dcterms:modified>
</cp:coreProperties>
</file>