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78C6FDAE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04FEFAFE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44EFA2A3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383F222E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2B695A09" w14:textId="56E21A65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25702D1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140A30" w14:textId="77777777" w:rsidR="00CA6607" w:rsidRDefault="00CA6607" w:rsidP="00803768">
      <w:r>
        <w:separator/>
      </w:r>
    </w:p>
  </w:endnote>
  <w:endnote w:type="continuationSeparator" w:id="0">
    <w:p w14:paraId="7E799B06" w14:textId="77777777" w:rsidR="00CA6607" w:rsidRDefault="00CA660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DDB7C6" w14:textId="77777777" w:rsidR="00D30F03" w:rsidRDefault="00D30F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570B15" w14:textId="77777777" w:rsidR="00D30F03" w:rsidRDefault="00D30F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2E4CE2" w14:textId="77777777" w:rsidR="00CA6607" w:rsidRDefault="00CA6607" w:rsidP="00803768">
      <w:r>
        <w:separator/>
      </w:r>
    </w:p>
  </w:footnote>
  <w:footnote w:type="continuationSeparator" w:id="0">
    <w:p w14:paraId="40B77FFB" w14:textId="77777777" w:rsidR="00CA6607" w:rsidRDefault="00CA6607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CB4021" w14:textId="77777777" w:rsidR="00D30F03" w:rsidRDefault="00D30F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AFF21" w14:textId="77777777" w:rsidR="00D30F03" w:rsidRDefault="00D30F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2A6F1C"/>
    <w:rsid w:val="0035582F"/>
    <w:rsid w:val="003673F7"/>
    <w:rsid w:val="00391A9D"/>
    <w:rsid w:val="003D5AD6"/>
    <w:rsid w:val="003F0E2A"/>
    <w:rsid w:val="00484F97"/>
    <w:rsid w:val="00491651"/>
    <w:rsid w:val="004D575F"/>
    <w:rsid w:val="0059281E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B6043"/>
    <w:rsid w:val="00803768"/>
    <w:rsid w:val="008B05C1"/>
    <w:rsid w:val="009107F4"/>
    <w:rsid w:val="009C2B9C"/>
    <w:rsid w:val="009F37CB"/>
    <w:rsid w:val="00A520F4"/>
    <w:rsid w:val="00A736BA"/>
    <w:rsid w:val="00AB34FE"/>
    <w:rsid w:val="00BC3BFA"/>
    <w:rsid w:val="00C45BB6"/>
    <w:rsid w:val="00C60A27"/>
    <w:rsid w:val="00CA1CD4"/>
    <w:rsid w:val="00CA6607"/>
    <w:rsid w:val="00CC4C41"/>
    <w:rsid w:val="00CD2262"/>
    <w:rsid w:val="00CF5E08"/>
    <w:rsid w:val="00D02B0B"/>
    <w:rsid w:val="00D14BFC"/>
    <w:rsid w:val="00D30F03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126</Words>
  <Characters>720</Characters>
  <Application>Microsoft Office Word</Application>
  <DocSecurity>0</DocSecurity>
  <Lines>6</Lines>
  <Paragraphs>1</Paragraphs>
  <ScaleCrop>false</ScaleCrop>
  <Company> </Company>
  <LinksUpToDate>false</LinksUpToDate>
  <CharactersWithSpaces>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Collett</cp:lastModifiedBy>
  <cp:revision>3</cp:revision>
  <dcterms:created xsi:type="dcterms:W3CDTF">2022-10-27T15:17:00Z</dcterms:created>
  <dcterms:modified xsi:type="dcterms:W3CDTF">2022-10-27T15:17:00Z</dcterms:modified>
</cp:coreProperties>
</file>