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8A627" w14:textId="77777777" w:rsidR="004038BA" w:rsidRDefault="004038BA">
      <w:pPr>
        <w:rPr>
          <w:b/>
          <w:bCs/>
        </w:rPr>
      </w:pPr>
    </w:p>
    <w:p w14:paraId="62F8D2B3" w14:textId="77777777" w:rsidR="004038BA" w:rsidRDefault="004038BA">
      <w:pPr>
        <w:rPr>
          <w:b/>
          <w:bCs/>
        </w:rPr>
      </w:pPr>
    </w:p>
    <w:p w14:paraId="38A55215" w14:textId="77777777" w:rsidR="004038BA" w:rsidRPr="00750FDE" w:rsidRDefault="004038BA" w:rsidP="004038BA">
      <w:pPr>
        <w:jc w:val="center"/>
        <w:rPr>
          <w:rFonts w:cstheme="minorHAnsi"/>
          <w:b/>
          <w:bCs/>
        </w:rPr>
      </w:pPr>
      <w:r w:rsidRPr="00750FDE">
        <w:rPr>
          <w:rFonts w:cstheme="minorHAnsi"/>
          <w:b/>
          <w:bCs/>
        </w:rPr>
        <w:t>POST GRADUATE CERTIFICATE NEUROCOACHING</w:t>
      </w:r>
    </w:p>
    <w:p w14:paraId="394ACA38" w14:textId="77777777" w:rsidR="004038BA" w:rsidRPr="00750FDE" w:rsidRDefault="004038BA" w:rsidP="004038BA">
      <w:pPr>
        <w:jc w:val="center"/>
        <w:rPr>
          <w:rFonts w:cstheme="minorHAnsi"/>
          <w:b/>
          <w:bCs/>
        </w:rPr>
      </w:pPr>
      <w:r w:rsidRPr="00750FDE">
        <w:rPr>
          <w:rFonts w:cstheme="minorHAnsi"/>
          <w:b/>
          <w:bCs/>
        </w:rPr>
        <w:t>NEUROMINDS</w:t>
      </w:r>
    </w:p>
    <w:p w14:paraId="053C90FA" w14:textId="77777777" w:rsidR="004038BA" w:rsidRPr="00750FDE" w:rsidRDefault="004038BA" w:rsidP="004038BA">
      <w:pPr>
        <w:jc w:val="center"/>
        <w:rPr>
          <w:rFonts w:cstheme="minorHAnsi"/>
          <w:b/>
          <w:bCs/>
        </w:rPr>
      </w:pPr>
    </w:p>
    <w:p w14:paraId="7F9276FF" w14:textId="77777777" w:rsidR="004038BA" w:rsidRPr="00750FDE" w:rsidRDefault="004038BA" w:rsidP="004038BA">
      <w:pPr>
        <w:jc w:val="center"/>
        <w:rPr>
          <w:rFonts w:cstheme="minorHAnsi"/>
          <w:b/>
          <w:bCs/>
        </w:rPr>
      </w:pPr>
    </w:p>
    <w:p w14:paraId="30EC0CF9" w14:textId="77777777" w:rsidR="004038BA" w:rsidRPr="00750FDE" w:rsidRDefault="004038BA" w:rsidP="004038BA">
      <w:pPr>
        <w:jc w:val="center"/>
        <w:rPr>
          <w:rFonts w:cstheme="minorHAnsi"/>
          <w:b/>
          <w:bCs/>
        </w:rPr>
      </w:pPr>
    </w:p>
    <w:p w14:paraId="6A217F6D" w14:textId="77777777" w:rsidR="00DA3CA2" w:rsidRPr="00750FDE" w:rsidRDefault="00DA3CA2" w:rsidP="00DA3CA2">
      <w:pPr>
        <w:jc w:val="center"/>
        <w:rPr>
          <w:rFonts w:cstheme="minorHAnsi"/>
          <w:b/>
          <w:bCs/>
        </w:rPr>
      </w:pPr>
      <w:r w:rsidRPr="00750FDE">
        <w:rPr>
          <w:rFonts w:cstheme="minorHAnsi"/>
          <w:b/>
          <w:bCs/>
        </w:rPr>
        <w:t>MA PROFESSIONAL PRACTICE (NEUROCOACHING)</w:t>
      </w:r>
    </w:p>
    <w:p w14:paraId="2222756E" w14:textId="77777777" w:rsidR="00DA3CA2" w:rsidRPr="00750FDE" w:rsidRDefault="00DA3CA2" w:rsidP="00DA3CA2">
      <w:pPr>
        <w:jc w:val="center"/>
        <w:rPr>
          <w:rFonts w:cstheme="minorHAnsi"/>
          <w:b/>
          <w:bCs/>
        </w:rPr>
      </w:pPr>
    </w:p>
    <w:p w14:paraId="6ABA7B81" w14:textId="77777777" w:rsidR="004038BA" w:rsidRPr="00750FDE" w:rsidRDefault="004038BA" w:rsidP="004038BA">
      <w:pPr>
        <w:jc w:val="center"/>
        <w:rPr>
          <w:rFonts w:cstheme="minorHAnsi"/>
          <w:b/>
          <w:bCs/>
        </w:rPr>
      </w:pPr>
    </w:p>
    <w:p w14:paraId="5A2FB196" w14:textId="77777777" w:rsidR="00DA3CA2" w:rsidRDefault="00DA3CA2" w:rsidP="00DA3CA2">
      <w:pPr>
        <w:jc w:val="center"/>
        <w:rPr>
          <w:rFonts w:cstheme="minorHAnsi"/>
          <w:b/>
          <w:bCs/>
        </w:rPr>
      </w:pPr>
    </w:p>
    <w:p w14:paraId="0A741DE4" w14:textId="11E35B3B" w:rsidR="004038BA" w:rsidRDefault="004038BA" w:rsidP="00DA3CA2">
      <w:pPr>
        <w:jc w:val="center"/>
        <w:rPr>
          <w:rFonts w:cstheme="minorHAnsi"/>
          <w:b/>
          <w:bCs/>
        </w:rPr>
      </w:pPr>
      <w:r w:rsidRPr="00750FDE">
        <w:rPr>
          <w:rFonts w:cstheme="minorHAnsi"/>
          <w:b/>
          <w:bCs/>
        </w:rPr>
        <w:t>STUDENT NUMBER: 2029571</w:t>
      </w:r>
    </w:p>
    <w:p w14:paraId="51DEE37A" w14:textId="6EC9A5F8" w:rsidR="00DA3CA2" w:rsidRDefault="00DA3CA2" w:rsidP="004038BA">
      <w:pPr>
        <w:jc w:val="center"/>
        <w:rPr>
          <w:rFonts w:cstheme="minorHAnsi"/>
          <w:b/>
          <w:bCs/>
        </w:rPr>
      </w:pPr>
    </w:p>
    <w:p w14:paraId="4A971F44" w14:textId="77777777" w:rsidR="00DA3CA2" w:rsidRDefault="00DA3CA2" w:rsidP="004038BA">
      <w:pPr>
        <w:jc w:val="center"/>
        <w:rPr>
          <w:rFonts w:cstheme="minorHAnsi"/>
          <w:b/>
          <w:bCs/>
        </w:rPr>
      </w:pPr>
    </w:p>
    <w:p w14:paraId="48F11574" w14:textId="72BCA872" w:rsidR="00DA3CA2" w:rsidRDefault="00DA3CA2" w:rsidP="004038BA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STUDENT NAME: DOUGLAS BROWN</w:t>
      </w:r>
    </w:p>
    <w:p w14:paraId="3EEB9AD3" w14:textId="6F9F6F49" w:rsidR="00DA3CA2" w:rsidRDefault="00DA3CA2" w:rsidP="004038BA">
      <w:pPr>
        <w:jc w:val="center"/>
        <w:rPr>
          <w:rFonts w:cstheme="minorHAnsi"/>
          <w:b/>
          <w:bCs/>
        </w:rPr>
      </w:pPr>
    </w:p>
    <w:p w14:paraId="204A6D65" w14:textId="77777777" w:rsidR="00DA3CA2" w:rsidRDefault="00DA3CA2" w:rsidP="004038BA">
      <w:pPr>
        <w:jc w:val="center"/>
        <w:rPr>
          <w:rFonts w:cstheme="minorHAnsi"/>
          <w:b/>
          <w:bCs/>
        </w:rPr>
      </w:pPr>
    </w:p>
    <w:p w14:paraId="527D2D2B" w14:textId="2297454D" w:rsidR="00DA3CA2" w:rsidRDefault="00DA3CA2" w:rsidP="004038BA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TUTOR NAME: DENIS COLEMAN</w:t>
      </w:r>
    </w:p>
    <w:p w14:paraId="68817651" w14:textId="49A4EFDF" w:rsidR="00DA3CA2" w:rsidRDefault="00DA3CA2" w:rsidP="004038BA">
      <w:pPr>
        <w:jc w:val="center"/>
        <w:rPr>
          <w:rFonts w:cstheme="minorHAnsi"/>
          <w:b/>
          <w:bCs/>
        </w:rPr>
      </w:pPr>
    </w:p>
    <w:p w14:paraId="3A7CE103" w14:textId="77777777" w:rsidR="00DA3CA2" w:rsidRDefault="00DA3CA2" w:rsidP="004038BA">
      <w:pPr>
        <w:jc w:val="center"/>
        <w:rPr>
          <w:rFonts w:cstheme="minorHAnsi"/>
          <w:b/>
          <w:bCs/>
        </w:rPr>
      </w:pPr>
    </w:p>
    <w:p w14:paraId="57930DCF" w14:textId="62538E09" w:rsidR="00DA3CA2" w:rsidRDefault="00DA3CA2" w:rsidP="004038BA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ASSIGNMENT TITLE: SUPERVISION DIARY</w:t>
      </w:r>
    </w:p>
    <w:p w14:paraId="7D56874B" w14:textId="7B913198" w:rsidR="00DA3CA2" w:rsidRDefault="00DA3CA2" w:rsidP="004038BA">
      <w:pPr>
        <w:jc w:val="center"/>
        <w:rPr>
          <w:rFonts w:cstheme="minorHAnsi"/>
          <w:b/>
          <w:bCs/>
        </w:rPr>
      </w:pPr>
    </w:p>
    <w:p w14:paraId="63EA12FA" w14:textId="77777777" w:rsidR="00DA3CA2" w:rsidRDefault="00DA3CA2" w:rsidP="004038BA">
      <w:pPr>
        <w:jc w:val="center"/>
        <w:rPr>
          <w:rFonts w:cstheme="minorHAnsi"/>
          <w:b/>
          <w:bCs/>
        </w:rPr>
      </w:pPr>
    </w:p>
    <w:p w14:paraId="0C287D0C" w14:textId="63D0FF96" w:rsidR="00DA3CA2" w:rsidRDefault="00DA3CA2" w:rsidP="004038BA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MODULE CODE: BMPF7013</w:t>
      </w:r>
    </w:p>
    <w:p w14:paraId="5498EB89" w14:textId="0990D5C8" w:rsidR="00DA3CA2" w:rsidRDefault="00DA3CA2" w:rsidP="004038BA">
      <w:pPr>
        <w:jc w:val="center"/>
        <w:rPr>
          <w:rFonts w:cstheme="minorHAnsi"/>
          <w:b/>
          <w:bCs/>
        </w:rPr>
      </w:pPr>
    </w:p>
    <w:p w14:paraId="290B2145" w14:textId="77777777" w:rsidR="00DA3CA2" w:rsidRDefault="00DA3CA2" w:rsidP="00DA3CA2">
      <w:pPr>
        <w:jc w:val="center"/>
        <w:rPr>
          <w:rFonts w:cstheme="minorHAnsi"/>
          <w:b/>
          <w:bCs/>
        </w:rPr>
      </w:pPr>
    </w:p>
    <w:p w14:paraId="4540128D" w14:textId="25E6F9D5" w:rsidR="004038BA" w:rsidRPr="00750FDE" w:rsidRDefault="00DA3CA2" w:rsidP="00DA3CA2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SUBMISSION DATE: 5</w:t>
      </w:r>
      <w:r w:rsidRPr="00DA3CA2">
        <w:rPr>
          <w:rFonts w:cstheme="minorHAnsi"/>
          <w:b/>
          <w:bCs/>
          <w:vertAlign w:val="superscript"/>
        </w:rPr>
        <w:t>th</w:t>
      </w:r>
      <w:r>
        <w:rPr>
          <w:rFonts w:cstheme="minorHAnsi"/>
          <w:b/>
          <w:bCs/>
        </w:rPr>
        <w:t xml:space="preserve"> January 2022</w:t>
      </w:r>
    </w:p>
    <w:p w14:paraId="46147C38" w14:textId="77777777" w:rsidR="004038BA" w:rsidRPr="00750FDE" w:rsidRDefault="004038BA" w:rsidP="004038BA">
      <w:pPr>
        <w:jc w:val="center"/>
        <w:rPr>
          <w:rFonts w:cstheme="minorHAnsi"/>
          <w:b/>
          <w:bCs/>
        </w:rPr>
      </w:pPr>
    </w:p>
    <w:p w14:paraId="776E9BCD" w14:textId="77777777" w:rsidR="004038BA" w:rsidRPr="00750FDE" w:rsidRDefault="004038BA">
      <w:pPr>
        <w:rPr>
          <w:rFonts w:cstheme="minorHAnsi"/>
          <w:b/>
          <w:bCs/>
        </w:rPr>
      </w:pPr>
    </w:p>
    <w:p w14:paraId="0AE4467F" w14:textId="77777777" w:rsidR="004038BA" w:rsidRPr="00750FDE" w:rsidRDefault="004038BA">
      <w:pPr>
        <w:rPr>
          <w:rFonts w:cstheme="minorHAnsi"/>
          <w:b/>
          <w:bCs/>
        </w:rPr>
      </w:pPr>
    </w:p>
    <w:p w14:paraId="77FD78BC" w14:textId="77777777" w:rsidR="004038BA" w:rsidRPr="00750FDE" w:rsidRDefault="004038BA">
      <w:pPr>
        <w:rPr>
          <w:rFonts w:cstheme="minorHAnsi"/>
          <w:b/>
          <w:bCs/>
        </w:rPr>
      </w:pPr>
    </w:p>
    <w:p w14:paraId="7202193B" w14:textId="77777777" w:rsidR="004038BA" w:rsidRPr="00750FDE" w:rsidRDefault="004038BA">
      <w:pPr>
        <w:rPr>
          <w:rFonts w:cstheme="minorHAnsi"/>
          <w:b/>
          <w:bCs/>
        </w:rPr>
      </w:pPr>
    </w:p>
    <w:p w14:paraId="667AE1FF" w14:textId="77777777" w:rsidR="004038BA" w:rsidRPr="00750FDE" w:rsidRDefault="004038BA">
      <w:pPr>
        <w:rPr>
          <w:rFonts w:cstheme="minorHAnsi"/>
          <w:b/>
          <w:bCs/>
        </w:rPr>
      </w:pPr>
    </w:p>
    <w:p w14:paraId="23CAF7A2" w14:textId="77777777" w:rsidR="004038BA" w:rsidRPr="00750FDE" w:rsidRDefault="004038BA">
      <w:pPr>
        <w:rPr>
          <w:rFonts w:cstheme="minorHAnsi"/>
          <w:b/>
          <w:bCs/>
        </w:rPr>
      </w:pPr>
    </w:p>
    <w:p w14:paraId="3A8DCA6D" w14:textId="77777777" w:rsidR="004038BA" w:rsidRPr="00750FDE" w:rsidRDefault="004038BA">
      <w:pPr>
        <w:rPr>
          <w:rFonts w:cstheme="minorHAnsi"/>
          <w:b/>
          <w:bCs/>
        </w:rPr>
      </w:pPr>
    </w:p>
    <w:p w14:paraId="13938724" w14:textId="6ED62824" w:rsidR="00342AAF" w:rsidRPr="00750FDE" w:rsidRDefault="00DC6619">
      <w:pPr>
        <w:rPr>
          <w:rFonts w:cstheme="minorHAnsi"/>
          <w:b/>
          <w:bCs/>
        </w:rPr>
      </w:pPr>
    </w:p>
    <w:p w14:paraId="7361129E" w14:textId="6E142637" w:rsidR="007C0803" w:rsidRPr="00750FDE" w:rsidRDefault="007C0803">
      <w:pPr>
        <w:rPr>
          <w:rFonts w:cstheme="minorHAnsi"/>
          <w:b/>
          <w:bCs/>
        </w:rPr>
      </w:pPr>
    </w:p>
    <w:p w14:paraId="099888AF" w14:textId="77777777" w:rsidR="007F5D90" w:rsidRDefault="007F5D90">
      <w:pPr>
        <w:rPr>
          <w:rFonts w:cstheme="minorHAnsi"/>
          <w:b/>
          <w:bCs/>
          <w:u w:val="single"/>
        </w:rPr>
      </w:pPr>
    </w:p>
    <w:p w14:paraId="5BB9CED5" w14:textId="77777777" w:rsidR="007F5D90" w:rsidRDefault="007F5D90">
      <w:pPr>
        <w:rPr>
          <w:rFonts w:cstheme="minorHAnsi"/>
          <w:b/>
          <w:bCs/>
          <w:u w:val="single"/>
        </w:rPr>
      </w:pPr>
    </w:p>
    <w:p w14:paraId="08552E0E" w14:textId="77777777" w:rsidR="007F5D90" w:rsidRDefault="007F5D90">
      <w:pPr>
        <w:rPr>
          <w:rFonts w:cstheme="minorHAnsi"/>
          <w:b/>
          <w:bCs/>
          <w:u w:val="single"/>
        </w:rPr>
      </w:pPr>
    </w:p>
    <w:p w14:paraId="638D40DD" w14:textId="77777777" w:rsidR="007F5D90" w:rsidRDefault="007F5D90">
      <w:pPr>
        <w:rPr>
          <w:rFonts w:cstheme="minorHAnsi"/>
          <w:b/>
          <w:bCs/>
          <w:u w:val="single"/>
        </w:rPr>
      </w:pPr>
    </w:p>
    <w:p w14:paraId="7FA4F654" w14:textId="77777777" w:rsidR="007F5D90" w:rsidRDefault="007F5D90">
      <w:pPr>
        <w:rPr>
          <w:rFonts w:cstheme="minorHAnsi"/>
          <w:b/>
          <w:bCs/>
          <w:u w:val="single"/>
        </w:rPr>
      </w:pPr>
    </w:p>
    <w:p w14:paraId="4AFAD2AD" w14:textId="77777777" w:rsidR="007F5D90" w:rsidRDefault="007F5D90">
      <w:pPr>
        <w:rPr>
          <w:rFonts w:cstheme="minorHAnsi"/>
          <w:b/>
          <w:bCs/>
          <w:u w:val="single"/>
        </w:rPr>
      </w:pPr>
    </w:p>
    <w:p w14:paraId="76C49D23" w14:textId="77777777" w:rsidR="007F5D90" w:rsidRDefault="007F5D90">
      <w:pPr>
        <w:rPr>
          <w:rFonts w:cstheme="minorHAnsi"/>
          <w:b/>
          <w:bCs/>
          <w:u w:val="single"/>
        </w:rPr>
      </w:pPr>
    </w:p>
    <w:p w14:paraId="2F8C684B" w14:textId="77777777" w:rsidR="007F5D90" w:rsidRDefault="007F5D90">
      <w:pPr>
        <w:rPr>
          <w:rFonts w:cstheme="minorHAnsi"/>
          <w:b/>
          <w:bCs/>
          <w:u w:val="single"/>
        </w:rPr>
      </w:pPr>
    </w:p>
    <w:p w14:paraId="1BD8A553" w14:textId="77777777" w:rsidR="007F5D90" w:rsidRDefault="007F5D90">
      <w:pPr>
        <w:rPr>
          <w:rFonts w:cstheme="minorHAnsi"/>
          <w:b/>
          <w:bCs/>
          <w:u w:val="single"/>
        </w:rPr>
      </w:pPr>
    </w:p>
    <w:p w14:paraId="6FD0DD40" w14:textId="77777777" w:rsidR="00DA3CA2" w:rsidRDefault="00DA3CA2">
      <w:pPr>
        <w:rPr>
          <w:rFonts w:cstheme="minorHAnsi"/>
          <w:b/>
          <w:bCs/>
          <w:u w:val="single"/>
        </w:rPr>
      </w:pPr>
    </w:p>
    <w:p w14:paraId="160AFEB3" w14:textId="2B081315" w:rsidR="007C0803" w:rsidRPr="00750FDE" w:rsidRDefault="007C0803">
      <w:pPr>
        <w:rPr>
          <w:rFonts w:cstheme="minorHAnsi"/>
          <w:b/>
          <w:bCs/>
          <w:u w:val="single"/>
        </w:rPr>
      </w:pPr>
      <w:r w:rsidRPr="00750FDE">
        <w:rPr>
          <w:rFonts w:cstheme="minorHAnsi"/>
          <w:b/>
          <w:bCs/>
          <w:u w:val="single"/>
        </w:rPr>
        <w:lastRenderedPageBreak/>
        <w:t>Meeting with supervisor Denis Coleman - 30</w:t>
      </w:r>
      <w:r w:rsidRPr="00750FDE">
        <w:rPr>
          <w:rFonts w:cstheme="minorHAnsi"/>
          <w:b/>
          <w:bCs/>
          <w:u w:val="single"/>
          <w:vertAlign w:val="superscript"/>
        </w:rPr>
        <w:t>th</w:t>
      </w:r>
      <w:r w:rsidRPr="00750FDE">
        <w:rPr>
          <w:rFonts w:cstheme="minorHAnsi"/>
          <w:b/>
          <w:bCs/>
          <w:u w:val="single"/>
        </w:rPr>
        <w:t xml:space="preserve"> September</w:t>
      </w:r>
      <w:r w:rsidR="001F4655" w:rsidRPr="00750FDE">
        <w:rPr>
          <w:rFonts w:cstheme="minorHAnsi"/>
          <w:b/>
          <w:bCs/>
          <w:u w:val="single"/>
        </w:rPr>
        <w:t xml:space="preserve"> 2021</w:t>
      </w:r>
      <w:r w:rsidR="00BB7274" w:rsidRPr="00750FDE">
        <w:rPr>
          <w:rFonts w:cstheme="minorHAnsi"/>
          <w:b/>
          <w:bCs/>
          <w:u w:val="single"/>
        </w:rPr>
        <w:t xml:space="preserve"> – 10.00 AM</w:t>
      </w:r>
      <w:r w:rsidRPr="00750FDE">
        <w:rPr>
          <w:rFonts w:cstheme="minorHAnsi"/>
          <w:b/>
          <w:bCs/>
          <w:u w:val="single"/>
        </w:rPr>
        <w:t>.</w:t>
      </w:r>
    </w:p>
    <w:p w14:paraId="5ED6539F" w14:textId="5F52D2F3" w:rsidR="007C0803" w:rsidRPr="00750FDE" w:rsidRDefault="007C0803">
      <w:pPr>
        <w:rPr>
          <w:rFonts w:cstheme="minorHAnsi"/>
          <w:b/>
          <w:bCs/>
        </w:rPr>
      </w:pPr>
    </w:p>
    <w:p w14:paraId="0773AC77" w14:textId="336CE9ED" w:rsidR="007C0803" w:rsidRPr="00750FDE" w:rsidRDefault="007C0803">
      <w:pPr>
        <w:rPr>
          <w:rFonts w:cstheme="minorHAnsi"/>
          <w:b/>
          <w:bCs/>
        </w:rPr>
      </w:pPr>
      <w:r w:rsidRPr="00750FDE">
        <w:rPr>
          <w:rFonts w:cstheme="minorHAnsi"/>
          <w:b/>
          <w:bCs/>
        </w:rPr>
        <w:t>M</w:t>
      </w:r>
      <w:r w:rsidR="007D2952" w:rsidRPr="00750FDE">
        <w:rPr>
          <w:rFonts w:cstheme="minorHAnsi"/>
          <w:b/>
          <w:bCs/>
        </w:rPr>
        <w:t>AIN POINTS DISCUSSED</w:t>
      </w:r>
      <w:r w:rsidRPr="00750FDE">
        <w:rPr>
          <w:rFonts w:cstheme="minorHAnsi"/>
          <w:b/>
          <w:bCs/>
        </w:rPr>
        <w:t>:</w:t>
      </w:r>
    </w:p>
    <w:p w14:paraId="2D1B6C93" w14:textId="1021080A" w:rsidR="007C0803" w:rsidRPr="00750FDE" w:rsidRDefault="007C0803">
      <w:pPr>
        <w:rPr>
          <w:rFonts w:cstheme="minorHAnsi"/>
        </w:rPr>
      </w:pPr>
    </w:p>
    <w:p w14:paraId="2C32A6F4" w14:textId="4ACD53B7" w:rsidR="00EE45AB" w:rsidRPr="00750FDE" w:rsidRDefault="00750FDE" w:rsidP="00750FDE">
      <w:pPr>
        <w:rPr>
          <w:rFonts w:cstheme="minorHAnsi"/>
        </w:rPr>
      </w:pPr>
      <w:r w:rsidRPr="00750FDE">
        <w:rPr>
          <w:rFonts w:cstheme="minorHAnsi"/>
        </w:rPr>
        <w:t>1.</w:t>
      </w:r>
      <w:r w:rsidR="00EE45AB" w:rsidRPr="00750FDE">
        <w:rPr>
          <w:rFonts w:cstheme="minorHAnsi"/>
        </w:rPr>
        <w:t xml:space="preserve"> In the written a</w:t>
      </w:r>
      <w:r w:rsidR="007C0803" w:rsidRPr="00750FDE">
        <w:rPr>
          <w:rFonts w:cstheme="minorHAnsi"/>
        </w:rPr>
        <w:t xml:space="preserve">ssignment – looking for a critical reflection on elements of NLP and my </w:t>
      </w:r>
    </w:p>
    <w:p w14:paraId="4061038D" w14:textId="77777777" w:rsidR="00EE45AB" w:rsidRPr="00750FDE" w:rsidRDefault="00EE45AB" w:rsidP="003F1456">
      <w:pPr>
        <w:rPr>
          <w:rFonts w:cstheme="minorHAnsi"/>
        </w:rPr>
      </w:pPr>
    </w:p>
    <w:p w14:paraId="5E3E29CB" w14:textId="2E3B9F74" w:rsidR="007C0803" w:rsidRPr="00750FDE" w:rsidRDefault="007C0803" w:rsidP="003F1456">
      <w:pPr>
        <w:rPr>
          <w:rFonts w:cstheme="minorHAnsi"/>
        </w:rPr>
      </w:pPr>
      <w:r w:rsidRPr="00750FDE">
        <w:rPr>
          <w:rFonts w:cstheme="minorHAnsi"/>
        </w:rPr>
        <w:t>experience of them</w:t>
      </w:r>
      <w:r w:rsidR="00137B9A" w:rsidRPr="00750FDE">
        <w:rPr>
          <w:rFonts w:cstheme="minorHAnsi"/>
        </w:rPr>
        <w:t>, to include the theoretical and practical.</w:t>
      </w:r>
    </w:p>
    <w:p w14:paraId="6CEB5E55" w14:textId="1C8ECE41" w:rsidR="00137B9A" w:rsidRPr="00750FDE" w:rsidRDefault="00137B9A" w:rsidP="003D43DE">
      <w:pPr>
        <w:rPr>
          <w:rFonts w:cstheme="minorHAnsi"/>
        </w:rPr>
      </w:pPr>
    </w:p>
    <w:p w14:paraId="69484A47" w14:textId="42117A95" w:rsidR="00EE45AB" w:rsidRPr="00750FDE" w:rsidRDefault="00EE45AB" w:rsidP="003F1456">
      <w:pPr>
        <w:rPr>
          <w:rFonts w:cstheme="minorHAnsi"/>
        </w:rPr>
      </w:pPr>
      <w:r w:rsidRPr="00750FDE">
        <w:rPr>
          <w:rFonts w:cstheme="minorHAnsi"/>
        </w:rPr>
        <w:t>2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137B9A" w:rsidRPr="00750FDE">
        <w:rPr>
          <w:rFonts w:cstheme="minorHAnsi"/>
        </w:rPr>
        <w:t xml:space="preserve">Aim to include up to three theories/methods – and provide a critical evaluation using the </w:t>
      </w:r>
    </w:p>
    <w:p w14:paraId="2F4EC820" w14:textId="77777777" w:rsidR="00EE45AB" w:rsidRPr="00750FDE" w:rsidRDefault="00EE45AB" w:rsidP="003F1456">
      <w:pPr>
        <w:rPr>
          <w:rFonts w:cstheme="minorHAnsi"/>
        </w:rPr>
      </w:pPr>
    </w:p>
    <w:p w14:paraId="14D0A82F" w14:textId="77777777" w:rsidR="00EE45AB" w:rsidRPr="00750FDE" w:rsidRDefault="00137B9A" w:rsidP="003F1456">
      <w:pPr>
        <w:rPr>
          <w:rFonts w:cstheme="minorHAnsi"/>
        </w:rPr>
      </w:pPr>
      <w:r w:rsidRPr="00750FDE">
        <w:rPr>
          <w:rFonts w:cstheme="minorHAnsi"/>
        </w:rPr>
        <w:t xml:space="preserve">theories – for example; “the theory say X, I’m finding Y”. Where it doesn’t work, provide </w:t>
      </w:r>
    </w:p>
    <w:p w14:paraId="1A9A69B1" w14:textId="77777777" w:rsidR="00EE45AB" w:rsidRPr="00750FDE" w:rsidRDefault="00EE45AB" w:rsidP="003F1456">
      <w:pPr>
        <w:rPr>
          <w:rFonts w:cstheme="minorHAnsi"/>
        </w:rPr>
      </w:pPr>
    </w:p>
    <w:p w14:paraId="2D8B5254" w14:textId="23D0C175" w:rsidR="00137B9A" w:rsidRPr="00750FDE" w:rsidRDefault="00137B9A" w:rsidP="003F1456">
      <w:pPr>
        <w:rPr>
          <w:rFonts w:cstheme="minorHAnsi"/>
        </w:rPr>
      </w:pPr>
      <w:r w:rsidRPr="00750FDE">
        <w:rPr>
          <w:rFonts w:cstheme="minorHAnsi"/>
        </w:rPr>
        <w:t>your evaluation of why that might be so.</w:t>
      </w:r>
    </w:p>
    <w:p w14:paraId="326592C1" w14:textId="7DBBBC2B" w:rsidR="00137B9A" w:rsidRPr="00750FDE" w:rsidRDefault="00137B9A" w:rsidP="003D43DE">
      <w:pPr>
        <w:rPr>
          <w:rFonts w:cstheme="minorHAnsi"/>
        </w:rPr>
      </w:pPr>
    </w:p>
    <w:p w14:paraId="77F84F99" w14:textId="33987D92" w:rsidR="00EE45AB" w:rsidRPr="00750FDE" w:rsidRDefault="00EE45AB" w:rsidP="003F1456">
      <w:pPr>
        <w:rPr>
          <w:rFonts w:cstheme="minorHAnsi"/>
        </w:rPr>
      </w:pPr>
      <w:r w:rsidRPr="00750FDE">
        <w:rPr>
          <w:rFonts w:cstheme="minorHAnsi"/>
        </w:rPr>
        <w:t>3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137B9A" w:rsidRPr="00750FDE">
        <w:rPr>
          <w:rFonts w:cstheme="minorHAnsi"/>
        </w:rPr>
        <w:t>Write up (potentially) three sessions</w:t>
      </w:r>
      <w:r w:rsidR="00AC5425" w:rsidRPr="00750FDE">
        <w:rPr>
          <w:rFonts w:cstheme="minorHAnsi"/>
        </w:rPr>
        <w:t xml:space="preserve"> – and embody your reflections into the 4500 word </w:t>
      </w:r>
    </w:p>
    <w:p w14:paraId="40F7190B" w14:textId="77777777" w:rsidR="00EE45AB" w:rsidRPr="00750FDE" w:rsidRDefault="00EE45AB" w:rsidP="003F1456">
      <w:pPr>
        <w:rPr>
          <w:rFonts w:cstheme="minorHAnsi"/>
        </w:rPr>
      </w:pPr>
    </w:p>
    <w:p w14:paraId="262EB775" w14:textId="0C129BFE" w:rsidR="00137B9A" w:rsidRPr="00750FDE" w:rsidRDefault="00AC5425" w:rsidP="003F1456">
      <w:pPr>
        <w:rPr>
          <w:rFonts w:cstheme="minorHAnsi"/>
        </w:rPr>
      </w:pPr>
      <w:r w:rsidRPr="00750FDE">
        <w:rPr>
          <w:rFonts w:cstheme="minorHAnsi"/>
        </w:rPr>
        <w:t>written assignment – point indent in your portfolio.</w:t>
      </w:r>
    </w:p>
    <w:p w14:paraId="39BB1718" w14:textId="5971D1FA" w:rsidR="00AC5425" w:rsidRPr="00750FDE" w:rsidRDefault="00AC5425" w:rsidP="003D43DE">
      <w:pPr>
        <w:rPr>
          <w:rFonts w:cstheme="minorHAnsi"/>
        </w:rPr>
      </w:pPr>
    </w:p>
    <w:p w14:paraId="7E9150FD" w14:textId="7C1622E7" w:rsidR="00AC5425" w:rsidRPr="00750FDE" w:rsidRDefault="00EE45AB" w:rsidP="003F1456">
      <w:pPr>
        <w:rPr>
          <w:rFonts w:cstheme="minorHAnsi"/>
        </w:rPr>
      </w:pPr>
      <w:r w:rsidRPr="00750FDE">
        <w:rPr>
          <w:rFonts w:cstheme="minorHAnsi"/>
        </w:rPr>
        <w:t>4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AC5425" w:rsidRPr="00750FDE">
        <w:rPr>
          <w:rFonts w:cstheme="minorHAnsi"/>
        </w:rPr>
        <w:t xml:space="preserve">Books explain the concept, based on an </w:t>
      </w:r>
      <w:r w:rsidR="00AC5425" w:rsidRPr="00750FDE">
        <w:rPr>
          <w:rFonts w:cstheme="minorHAnsi"/>
          <w:i/>
          <w:iCs/>
        </w:rPr>
        <w:t>ideal</w:t>
      </w:r>
      <w:r w:rsidR="00AC5425" w:rsidRPr="00750FDE">
        <w:rPr>
          <w:rFonts w:cstheme="minorHAnsi"/>
        </w:rPr>
        <w:t xml:space="preserve"> world.</w:t>
      </w:r>
      <w:r w:rsidR="002C246E" w:rsidRPr="00750FDE">
        <w:rPr>
          <w:rFonts w:cstheme="minorHAnsi"/>
        </w:rPr>
        <w:t xml:space="preserve"> “In an</w:t>
      </w:r>
      <w:r w:rsidR="002C246E" w:rsidRPr="00750FDE">
        <w:rPr>
          <w:rFonts w:cstheme="minorHAnsi"/>
          <w:i/>
          <w:iCs/>
        </w:rPr>
        <w:t xml:space="preserve"> ideal</w:t>
      </w:r>
      <w:r w:rsidR="002C246E" w:rsidRPr="00750FDE">
        <w:rPr>
          <w:rFonts w:cstheme="minorHAnsi"/>
        </w:rPr>
        <w:t xml:space="preserve"> world everything works!”</w:t>
      </w:r>
    </w:p>
    <w:p w14:paraId="0D66AE1F" w14:textId="37329E19" w:rsidR="002C246E" w:rsidRPr="00750FDE" w:rsidRDefault="002C246E" w:rsidP="003D43DE">
      <w:pPr>
        <w:rPr>
          <w:rFonts w:cstheme="minorHAnsi"/>
        </w:rPr>
      </w:pPr>
    </w:p>
    <w:p w14:paraId="63BEEA1E" w14:textId="7845E217" w:rsidR="00EE45AB" w:rsidRPr="00750FDE" w:rsidRDefault="00EE45AB" w:rsidP="003F1456">
      <w:pPr>
        <w:rPr>
          <w:rFonts w:cstheme="minorHAnsi"/>
        </w:rPr>
      </w:pPr>
      <w:r w:rsidRPr="00750FDE">
        <w:rPr>
          <w:rFonts w:cstheme="minorHAnsi"/>
        </w:rPr>
        <w:t>5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2C246E" w:rsidRPr="00750FDE">
        <w:rPr>
          <w:rFonts w:cstheme="minorHAnsi"/>
        </w:rPr>
        <w:t xml:space="preserve">Reference sources – books are best sources for concepts, definitions, theory etc, articles </w:t>
      </w:r>
    </w:p>
    <w:p w14:paraId="6107C9F9" w14:textId="77777777" w:rsidR="00EE45AB" w:rsidRPr="00750FDE" w:rsidRDefault="00EE45AB" w:rsidP="003F1456">
      <w:pPr>
        <w:rPr>
          <w:rFonts w:cstheme="minorHAnsi"/>
        </w:rPr>
      </w:pPr>
    </w:p>
    <w:p w14:paraId="54E11ED7" w14:textId="77777777" w:rsidR="00EE45AB" w:rsidRPr="00750FDE" w:rsidRDefault="002C246E" w:rsidP="003F1456">
      <w:pPr>
        <w:rPr>
          <w:rFonts w:cstheme="minorHAnsi"/>
        </w:rPr>
      </w:pPr>
      <w:r w:rsidRPr="00750FDE">
        <w:rPr>
          <w:rFonts w:cstheme="minorHAnsi"/>
        </w:rPr>
        <w:t xml:space="preserve">are a good source for critical analysis of experience in the real world. Where has the gap not </w:t>
      </w:r>
    </w:p>
    <w:p w14:paraId="65D47DE3" w14:textId="77777777" w:rsidR="00EE45AB" w:rsidRPr="00750FDE" w:rsidRDefault="00EE45AB" w:rsidP="003F1456">
      <w:pPr>
        <w:rPr>
          <w:rFonts w:cstheme="minorHAnsi"/>
        </w:rPr>
      </w:pPr>
    </w:p>
    <w:p w14:paraId="2BE7FFD2" w14:textId="5B68FD91" w:rsidR="002C246E" w:rsidRPr="00750FDE" w:rsidRDefault="002C246E" w:rsidP="003F1456">
      <w:pPr>
        <w:rPr>
          <w:rFonts w:cstheme="minorHAnsi"/>
        </w:rPr>
      </w:pPr>
      <w:r w:rsidRPr="00750FDE">
        <w:rPr>
          <w:rFonts w:cstheme="minorHAnsi"/>
        </w:rPr>
        <w:t>been developed?</w:t>
      </w:r>
    </w:p>
    <w:p w14:paraId="36E2C64C" w14:textId="34DE1652" w:rsidR="002C246E" w:rsidRPr="00750FDE" w:rsidRDefault="002C246E" w:rsidP="003D43DE">
      <w:pPr>
        <w:rPr>
          <w:rFonts w:cstheme="minorHAnsi"/>
        </w:rPr>
      </w:pPr>
    </w:p>
    <w:p w14:paraId="69A6AB32" w14:textId="2BFF7508" w:rsidR="00EE45AB" w:rsidRPr="00750FDE" w:rsidRDefault="00EE45AB" w:rsidP="003F1456">
      <w:pPr>
        <w:rPr>
          <w:rFonts w:cstheme="minorHAnsi"/>
        </w:rPr>
      </w:pPr>
      <w:r w:rsidRPr="00750FDE">
        <w:rPr>
          <w:rFonts w:cstheme="minorHAnsi"/>
        </w:rPr>
        <w:t>6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It adds strength to your work </w:t>
      </w:r>
      <w:r w:rsidR="002C246E" w:rsidRPr="00750FDE">
        <w:rPr>
          <w:rFonts w:cstheme="minorHAnsi"/>
        </w:rPr>
        <w:t xml:space="preserve">to combine how NLP concepts “knit together” with ideas </w:t>
      </w:r>
    </w:p>
    <w:p w14:paraId="0FA9E45A" w14:textId="77777777" w:rsidR="00EE45AB" w:rsidRPr="00750FDE" w:rsidRDefault="00EE45AB" w:rsidP="003F1456">
      <w:pPr>
        <w:rPr>
          <w:rFonts w:cstheme="minorHAnsi"/>
        </w:rPr>
      </w:pPr>
    </w:p>
    <w:p w14:paraId="2DA26FD2" w14:textId="77777777" w:rsidR="00EE45AB" w:rsidRPr="00750FDE" w:rsidRDefault="002C246E" w:rsidP="003F1456">
      <w:pPr>
        <w:rPr>
          <w:rFonts w:cstheme="minorHAnsi"/>
        </w:rPr>
      </w:pPr>
      <w:r w:rsidRPr="00750FDE">
        <w:rPr>
          <w:rFonts w:cstheme="minorHAnsi"/>
        </w:rPr>
        <w:t xml:space="preserve">and concepts from other disciplines, </w:t>
      </w:r>
      <w:proofErr w:type="spellStart"/>
      <w:r w:rsidRPr="00750FDE">
        <w:rPr>
          <w:rFonts w:cstheme="minorHAnsi"/>
        </w:rPr>
        <w:t>eg.</w:t>
      </w:r>
      <w:proofErr w:type="spellEnd"/>
      <w:r w:rsidRPr="00750FDE">
        <w:rPr>
          <w:rFonts w:cstheme="minorHAnsi"/>
        </w:rPr>
        <w:t xml:space="preserve"> applied neuroscience and emotional intelligence, </w:t>
      </w:r>
    </w:p>
    <w:p w14:paraId="1CEB3628" w14:textId="77777777" w:rsidR="00EE45AB" w:rsidRPr="00750FDE" w:rsidRDefault="00EE45AB" w:rsidP="003F1456">
      <w:pPr>
        <w:rPr>
          <w:rFonts w:cstheme="minorHAnsi"/>
        </w:rPr>
      </w:pPr>
    </w:p>
    <w:p w14:paraId="470B10EB" w14:textId="4BA891B9" w:rsidR="002C246E" w:rsidRPr="00750FDE" w:rsidRDefault="002C246E" w:rsidP="003F1456">
      <w:pPr>
        <w:rPr>
          <w:rFonts w:cstheme="minorHAnsi"/>
        </w:rPr>
      </w:pPr>
      <w:r w:rsidRPr="00750FDE">
        <w:rPr>
          <w:rFonts w:cstheme="minorHAnsi"/>
        </w:rPr>
        <w:t xml:space="preserve">although the </w:t>
      </w:r>
      <w:r w:rsidRPr="00750FDE">
        <w:rPr>
          <w:rFonts w:cstheme="minorHAnsi"/>
          <w:i/>
          <w:iCs/>
        </w:rPr>
        <w:t>emphasis</w:t>
      </w:r>
      <w:r w:rsidRPr="00750FDE">
        <w:rPr>
          <w:rFonts w:cstheme="minorHAnsi"/>
        </w:rPr>
        <w:t xml:space="preserve"> will be on concepts, tools and techniques from NLP.</w:t>
      </w:r>
    </w:p>
    <w:p w14:paraId="2FDEF014" w14:textId="70D0D6CD" w:rsidR="007F593C" w:rsidRPr="00750FDE" w:rsidRDefault="007F593C" w:rsidP="003D43DE">
      <w:pPr>
        <w:rPr>
          <w:rFonts w:cstheme="minorHAnsi"/>
        </w:rPr>
      </w:pPr>
    </w:p>
    <w:p w14:paraId="16CD6272" w14:textId="0239844F" w:rsidR="00756F7D" w:rsidRPr="00750FDE" w:rsidRDefault="00EE45AB" w:rsidP="003F1456">
      <w:pPr>
        <w:rPr>
          <w:rFonts w:cstheme="minorHAnsi"/>
        </w:rPr>
      </w:pPr>
      <w:r w:rsidRPr="00750FDE">
        <w:rPr>
          <w:rFonts w:cstheme="minorHAnsi"/>
        </w:rPr>
        <w:t>7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756F7D" w:rsidRPr="00750FDE">
        <w:rPr>
          <w:rFonts w:cstheme="minorHAnsi"/>
        </w:rPr>
        <w:t>Do not get hung up on specifics and fail to broaden the research.</w:t>
      </w:r>
    </w:p>
    <w:p w14:paraId="601189F0" w14:textId="1BE5AB62" w:rsidR="00756F7D" w:rsidRPr="00750FDE" w:rsidRDefault="00756F7D" w:rsidP="003D43DE">
      <w:pPr>
        <w:rPr>
          <w:rFonts w:cstheme="minorHAnsi"/>
        </w:rPr>
      </w:pPr>
    </w:p>
    <w:p w14:paraId="54EC975B" w14:textId="73957A5A" w:rsidR="00756F7D" w:rsidRPr="00750FDE" w:rsidRDefault="00EE45AB" w:rsidP="003F1456">
      <w:pPr>
        <w:rPr>
          <w:rFonts w:cstheme="minorHAnsi"/>
        </w:rPr>
      </w:pPr>
      <w:r w:rsidRPr="00750FDE">
        <w:rPr>
          <w:rFonts w:cstheme="minorHAnsi"/>
        </w:rPr>
        <w:t>8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756F7D" w:rsidRPr="00750FDE">
        <w:rPr>
          <w:rFonts w:cstheme="minorHAnsi"/>
        </w:rPr>
        <w:t>Work on areas that I want to work on, within the dissertation.</w:t>
      </w:r>
    </w:p>
    <w:p w14:paraId="3B0918AF" w14:textId="6704CB69" w:rsidR="00756F7D" w:rsidRPr="00750FDE" w:rsidRDefault="00756F7D" w:rsidP="003D43DE">
      <w:pPr>
        <w:rPr>
          <w:rFonts w:cstheme="minorHAnsi"/>
        </w:rPr>
      </w:pPr>
    </w:p>
    <w:p w14:paraId="444DAEA9" w14:textId="4883BC9E" w:rsidR="00EE45AB" w:rsidRPr="00750FDE" w:rsidRDefault="00EE45AB" w:rsidP="003F1456">
      <w:pPr>
        <w:rPr>
          <w:rFonts w:cstheme="minorHAnsi"/>
        </w:rPr>
      </w:pPr>
      <w:r w:rsidRPr="00750FDE">
        <w:rPr>
          <w:rFonts w:cstheme="minorHAnsi"/>
        </w:rPr>
        <w:t>9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756F7D" w:rsidRPr="00750FDE">
        <w:rPr>
          <w:rFonts w:cstheme="minorHAnsi"/>
        </w:rPr>
        <w:t>Structure of assignment: Introduction</w:t>
      </w:r>
      <w:r w:rsidR="00434AEB" w:rsidRPr="00750FDE">
        <w:rPr>
          <w:rFonts w:cstheme="minorHAnsi"/>
        </w:rPr>
        <w:t xml:space="preserve">/500 – 700 words, Literature review/ 1000-1500 </w:t>
      </w:r>
    </w:p>
    <w:p w14:paraId="6F04873E" w14:textId="77777777" w:rsidR="00EE45AB" w:rsidRPr="00750FDE" w:rsidRDefault="00EE45AB" w:rsidP="003F1456">
      <w:pPr>
        <w:rPr>
          <w:rFonts w:cstheme="minorHAnsi"/>
        </w:rPr>
      </w:pPr>
    </w:p>
    <w:p w14:paraId="3DFC732E" w14:textId="733262C8" w:rsidR="00756F7D" w:rsidRPr="00750FDE" w:rsidRDefault="00434AEB" w:rsidP="003F1456">
      <w:pPr>
        <w:rPr>
          <w:rFonts w:cstheme="minorHAnsi"/>
        </w:rPr>
      </w:pPr>
      <w:r w:rsidRPr="00750FDE">
        <w:rPr>
          <w:rFonts w:cstheme="minorHAnsi"/>
        </w:rPr>
        <w:t>words, Application/ 1750 words, Conclusion/ 500 words. (+/- 10%)</w:t>
      </w:r>
    </w:p>
    <w:p w14:paraId="51217A80" w14:textId="0C655FF6" w:rsidR="00434AEB" w:rsidRPr="00750FDE" w:rsidRDefault="00434AEB" w:rsidP="003D43DE">
      <w:pPr>
        <w:rPr>
          <w:rFonts w:cstheme="minorHAnsi"/>
        </w:rPr>
      </w:pPr>
    </w:p>
    <w:p w14:paraId="5B610832" w14:textId="00E7D5CA" w:rsidR="00EE45AB" w:rsidRPr="00750FDE" w:rsidRDefault="00EE45AB" w:rsidP="003F1456">
      <w:pPr>
        <w:rPr>
          <w:rFonts w:cstheme="minorHAnsi"/>
        </w:rPr>
      </w:pPr>
      <w:r w:rsidRPr="00750FDE">
        <w:rPr>
          <w:rFonts w:cstheme="minorHAnsi"/>
        </w:rPr>
        <w:t>10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434AEB" w:rsidRPr="00750FDE">
        <w:rPr>
          <w:rFonts w:cstheme="minorHAnsi"/>
        </w:rPr>
        <w:t xml:space="preserve">In section 3 (application), reflect on my practice, working with clients, how my </w:t>
      </w:r>
    </w:p>
    <w:p w14:paraId="536C9772" w14:textId="77777777" w:rsidR="00EE45AB" w:rsidRPr="00750FDE" w:rsidRDefault="00EE45AB" w:rsidP="003F1456">
      <w:pPr>
        <w:rPr>
          <w:rFonts w:cstheme="minorHAnsi"/>
        </w:rPr>
      </w:pPr>
    </w:p>
    <w:p w14:paraId="281F2394" w14:textId="348452E3" w:rsidR="00434AEB" w:rsidRPr="00750FDE" w:rsidRDefault="00434AEB" w:rsidP="003F1456">
      <w:pPr>
        <w:rPr>
          <w:rFonts w:cstheme="minorHAnsi"/>
        </w:rPr>
      </w:pPr>
      <w:r w:rsidRPr="00750FDE">
        <w:rPr>
          <w:rFonts w:cstheme="minorHAnsi"/>
        </w:rPr>
        <w:t>experience supports or refutes the theories, be objective.</w:t>
      </w:r>
    </w:p>
    <w:p w14:paraId="031363A3" w14:textId="77777777" w:rsidR="007D2952" w:rsidRPr="00750FDE" w:rsidRDefault="007D2952" w:rsidP="007D2952">
      <w:pPr>
        <w:pStyle w:val="ListParagraph"/>
        <w:rPr>
          <w:rFonts w:cstheme="minorHAnsi"/>
          <w:b/>
          <w:bCs/>
        </w:rPr>
      </w:pPr>
    </w:p>
    <w:p w14:paraId="0622E0B6" w14:textId="7456F213" w:rsidR="007D2952" w:rsidRPr="00750FDE" w:rsidRDefault="007D2952" w:rsidP="007D2952">
      <w:pPr>
        <w:rPr>
          <w:rFonts w:cstheme="minorHAnsi"/>
          <w:b/>
          <w:bCs/>
        </w:rPr>
      </w:pPr>
      <w:r w:rsidRPr="00750FDE">
        <w:rPr>
          <w:rFonts w:cstheme="minorHAnsi"/>
          <w:b/>
          <w:bCs/>
        </w:rPr>
        <w:t>ACTION TAKEN:</w:t>
      </w:r>
    </w:p>
    <w:p w14:paraId="4691BFF5" w14:textId="607DF9FC" w:rsidR="007D2952" w:rsidRPr="00750FDE" w:rsidRDefault="007D2952" w:rsidP="007D2952">
      <w:pPr>
        <w:rPr>
          <w:rFonts w:cstheme="minorHAnsi"/>
        </w:rPr>
      </w:pPr>
    </w:p>
    <w:p w14:paraId="5D0FF33F" w14:textId="5901586F" w:rsidR="003D43DE" w:rsidRPr="00750FDE" w:rsidRDefault="00EE45AB" w:rsidP="007D2952">
      <w:pPr>
        <w:rPr>
          <w:rFonts w:cstheme="minorHAnsi"/>
        </w:rPr>
      </w:pPr>
      <w:r w:rsidRPr="00750FDE">
        <w:rPr>
          <w:rFonts w:cstheme="minorHAnsi"/>
        </w:rPr>
        <w:t>1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7D2952" w:rsidRPr="00750FDE">
        <w:rPr>
          <w:rFonts w:cstheme="minorHAnsi"/>
        </w:rPr>
        <w:t xml:space="preserve">Account was taken of the input and advice discussed when structuring the written </w:t>
      </w:r>
    </w:p>
    <w:p w14:paraId="67E22A74" w14:textId="77777777" w:rsidR="003D43DE" w:rsidRPr="00750FDE" w:rsidRDefault="003D43DE" w:rsidP="007D2952">
      <w:pPr>
        <w:rPr>
          <w:rFonts w:cstheme="minorHAnsi"/>
        </w:rPr>
      </w:pPr>
    </w:p>
    <w:p w14:paraId="5BEC2C89" w14:textId="47F39D31" w:rsidR="007D2952" w:rsidRPr="00750FDE" w:rsidRDefault="007D2952" w:rsidP="007D2952">
      <w:pPr>
        <w:rPr>
          <w:rFonts w:cstheme="minorHAnsi"/>
        </w:rPr>
      </w:pPr>
      <w:r w:rsidRPr="00750FDE">
        <w:rPr>
          <w:rFonts w:cstheme="minorHAnsi"/>
        </w:rPr>
        <w:t>assignment and the treatment of the material selected and used in preparing the piece.</w:t>
      </w:r>
    </w:p>
    <w:p w14:paraId="303D3F9A" w14:textId="38BDCEB0" w:rsidR="001F4655" w:rsidRPr="00750FDE" w:rsidRDefault="001F4655">
      <w:pPr>
        <w:rPr>
          <w:rFonts w:cstheme="minorHAnsi"/>
        </w:rPr>
      </w:pPr>
    </w:p>
    <w:p w14:paraId="64AF0450" w14:textId="6AB9EF75" w:rsidR="001F4655" w:rsidRPr="00750FDE" w:rsidRDefault="001F4655">
      <w:pPr>
        <w:rPr>
          <w:rFonts w:cstheme="minorHAnsi"/>
          <w:b/>
          <w:bCs/>
          <w:u w:val="single"/>
        </w:rPr>
      </w:pPr>
      <w:r w:rsidRPr="00750FDE">
        <w:rPr>
          <w:rFonts w:cstheme="minorHAnsi"/>
          <w:b/>
          <w:bCs/>
          <w:u w:val="single"/>
        </w:rPr>
        <w:t>Meeting with supervisor Denis Coleman - 11</w:t>
      </w:r>
      <w:r w:rsidRPr="00750FDE">
        <w:rPr>
          <w:rFonts w:cstheme="minorHAnsi"/>
          <w:b/>
          <w:bCs/>
          <w:u w:val="single"/>
          <w:vertAlign w:val="superscript"/>
        </w:rPr>
        <w:t>th</w:t>
      </w:r>
      <w:r w:rsidRPr="00750FDE">
        <w:rPr>
          <w:rFonts w:cstheme="minorHAnsi"/>
          <w:b/>
          <w:bCs/>
          <w:u w:val="single"/>
        </w:rPr>
        <w:t xml:space="preserve"> November 2021</w:t>
      </w:r>
      <w:r w:rsidR="00BB7274" w:rsidRPr="00750FDE">
        <w:rPr>
          <w:rFonts w:cstheme="minorHAnsi"/>
          <w:b/>
          <w:bCs/>
          <w:u w:val="single"/>
        </w:rPr>
        <w:t xml:space="preserve"> – 10.00 AM</w:t>
      </w:r>
      <w:r w:rsidRPr="00750FDE">
        <w:rPr>
          <w:rFonts w:cstheme="minorHAnsi"/>
          <w:b/>
          <w:bCs/>
          <w:u w:val="single"/>
        </w:rPr>
        <w:t>.</w:t>
      </w:r>
    </w:p>
    <w:p w14:paraId="1E27B7B4" w14:textId="74BF2AC9" w:rsidR="001F4655" w:rsidRPr="00750FDE" w:rsidRDefault="001F4655">
      <w:pPr>
        <w:rPr>
          <w:rFonts w:cstheme="minorHAnsi"/>
          <w:b/>
          <w:bCs/>
        </w:rPr>
      </w:pPr>
    </w:p>
    <w:p w14:paraId="01B5E1FE" w14:textId="5D961C04" w:rsidR="001F4655" w:rsidRPr="00750FDE" w:rsidRDefault="001F4655" w:rsidP="001F4655">
      <w:pPr>
        <w:rPr>
          <w:rFonts w:cstheme="minorHAnsi"/>
          <w:b/>
          <w:bCs/>
        </w:rPr>
      </w:pPr>
      <w:r w:rsidRPr="00750FDE">
        <w:rPr>
          <w:rFonts w:cstheme="minorHAnsi"/>
          <w:b/>
          <w:bCs/>
        </w:rPr>
        <w:t>M</w:t>
      </w:r>
      <w:r w:rsidR="005E1324" w:rsidRPr="00750FDE">
        <w:rPr>
          <w:rFonts w:cstheme="minorHAnsi"/>
          <w:b/>
          <w:bCs/>
        </w:rPr>
        <w:t>AIN POINTS DISCUSSED</w:t>
      </w:r>
      <w:r w:rsidRPr="00750FDE">
        <w:rPr>
          <w:rFonts w:cstheme="minorHAnsi"/>
          <w:b/>
          <w:bCs/>
        </w:rPr>
        <w:t>:</w:t>
      </w:r>
    </w:p>
    <w:p w14:paraId="4FA22BDB" w14:textId="1B794993" w:rsidR="001F4655" w:rsidRPr="00750FDE" w:rsidRDefault="001F4655" w:rsidP="001F4655">
      <w:pPr>
        <w:rPr>
          <w:rFonts w:cstheme="minorHAnsi"/>
        </w:rPr>
      </w:pPr>
    </w:p>
    <w:p w14:paraId="0577F51D" w14:textId="23AA810E" w:rsidR="00EE45AB" w:rsidRPr="00750FDE" w:rsidRDefault="00EE45AB" w:rsidP="003F1456">
      <w:pPr>
        <w:rPr>
          <w:rFonts w:cstheme="minorHAnsi"/>
        </w:rPr>
      </w:pPr>
      <w:r w:rsidRPr="00750FDE">
        <w:rPr>
          <w:rFonts w:cstheme="minorHAnsi"/>
        </w:rPr>
        <w:t>1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7D2952" w:rsidRPr="00750FDE">
        <w:rPr>
          <w:rFonts w:cstheme="minorHAnsi"/>
        </w:rPr>
        <w:t>When planning the timeline for your work, remember that s</w:t>
      </w:r>
      <w:r w:rsidR="001F4655" w:rsidRPr="00750FDE">
        <w:rPr>
          <w:rFonts w:cstheme="minorHAnsi"/>
        </w:rPr>
        <w:t>upervision</w:t>
      </w:r>
      <w:r w:rsidR="007D2952" w:rsidRPr="00750FDE">
        <w:rPr>
          <w:rFonts w:cstheme="minorHAnsi"/>
        </w:rPr>
        <w:t xml:space="preserve"> is</w:t>
      </w:r>
      <w:r w:rsidR="001F4655" w:rsidRPr="00750FDE">
        <w:rPr>
          <w:rFonts w:cstheme="minorHAnsi"/>
        </w:rPr>
        <w:t xml:space="preserve"> available until </w:t>
      </w:r>
    </w:p>
    <w:p w14:paraId="1EDA74F8" w14:textId="77777777" w:rsidR="00EE45AB" w:rsidRPr="00750FDE" w:rsidRDefault="00EE45AB" w:rsidP="003F1456">
      <w:pPr>
        <w:rPr>
          <w:rFonts w:cstheme="minorHAnsi"/>
        </w:rPr>
      </w:pPr>
    </w:p>
    <w:p w14:paraId="17085E27" w14:textId="6603121B" w:rsidR="001F4655" w:rsidRPr="00750FDE" w:rsidRDefault="007D2952" w:rsidP="003F1456">
      <w:pPr>
        <w:rPr>
          <w:rFonts w:cstheme="minorHAnsi"/>
        </w:rPr>
      </w:pPr>
      <w:r w:rsidRPr="00750FDE">
        <w:rPr>
          <w:rFonts w:cstheme="minorHAnsi"/>
        </w:rPr>
        <w:t xml:space="preserve">the </w:t>
      </w:r>
      <w:r w:rsidR="001F4655" w:rsidRPr="00750FDE">
        <w:rPr>
          <w:rFonts w:cstheme="minorHAnsi"/>
        </w:rPr>
        <w:t>end of November.</w:t>
      </w:r>
    </w:p>
    <w:p w14:paraId="3E700C7A" w14:textId="6B9B6E7F" w:rsidR="001F4655" w:rsidRPr="00750FDE" w:rsidRDefault="001F4655" w:rsidP="001F4655">
      <w:pPr>
        <w:rPr>
          <w:rFonts w:cstheme="minorHAnsi"/>
        </w:rPr>
      </w:pPr>
    </w:p>
    <w:p w14:paraId="61F0FA7E" w14:textId="5F25B626" w:rsidR="00EE45AB" w:rsidRPr="00750FDE" w:rsidRDefault="00EE45AB" w:rsidP="003F1456">
      <w:pPr>
        <w:rPr>
          <w:rFonts w:cstheme="minorHAnsi"/>
        </w:rPr>
      </w:pPr>
      <w:r w:rsidRPr="00750FDE">
        <w:rPr>
          <w:rFonts w:cstheme="minorHAnsi"/>
        </w:rPr>
        <w:t>2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7D2952" w:rsidRPr="00750FDE">
        <w:rPr>
          <w:rFonts w:cstheme="minorHAnsi"/>
        </w:rPr>
        <w:t xml:space="preserve">As I have completed a range of training courses over the years post- NLP Practitioner, </w:t>
      </w:r>
    </w:p>
    <w:p w14:paraId="04248451" w14:textId="77777777" w:rsidR="00EE45AB" w:rsidRPr="00750FDE" w:rsidRDefault="00EE45AB" w:rsidP="003F1456">
      <w:pPr>
        <w:rPr>
          <w:rFonts w:cstheme="minorHAnsi"/>
        </w:rPr>
      </w:pPr>
    </w:p>
    <w:p w14:paraId="56BC7EB5" w14:textId="77777777" w:rsidR="00EE45AB" w:rsidRPr="00750FDE" w:rsidRDefault="007D2952" w:rsidP="003F1456">
      <w:pPr>
        <w:rPr>
          <w:rFonts w:cstheme="minorHAnsi"/>
        </w:rPr>
      </w:pPr>
      <w:r w:rsidRPr="00750FDE">
        <w:rPr>
          <w:rFonts w:cstheme="minorHAnsi"/>
        </w:rPr>
        <w:t>r</w:t>
      </w:r>
      <w:r w:rsidR="001F4655" w:rsidRPr="00750FDE">
        <w:rPr>
          <w:rFonts w:cstheme="minorHAnsi"/>
        </w:rPr>
        <w:t xml:space="preserve">eflect on how I have evolved in my journey.  Into something new.  How have I integrated all </w:t>
      </w:r>
    </w:p>
    <w:p w14:paraId="2E6467B8" w14:textId="77777777" w:rsidR="00EE45AB" w:rsidRPr="00750FDE" w:rsidRDefault="00EE45AB" w:rsidP="003F1456">
      <w:pPr>
        <w:rPr>
          <w:rFonts w:cstheme="minorHAnsi"/>
        </w:rPr>
      </w:pPr>
    </w:p>
    <w:p w14:paraId="5A519933" w14:textId="77777777" w:rsidR="00EE45AB" w:rsidRPr="00750FDE" w:rsidRDefault="001F4655" w:rsidP="003F1456">
      <w:pPr>
        <w:rPr>
          <w:rFonts w:cstheme="minorHAnsi"/>
        </w:rPr>
      </w:pPr>
      <w:r w:rsidRPr="00750FDE">
        <w:rPr>
          <w:rFonts w:cstheme="minorHAnsi"/>
        </w:rPr>
        <w:t xml:space="preserve">my learnings of NLP topics?, </w:t>
      </w:r>
      <w:r w:rsidR="007D2952" w:rsidRPr="00750FDE">
        <w:rPr>
          <w:rFonts w:cstheme="minorHAnsi"/>
        </w:rPr>
        <w:t xml:space="preserve">how has this evolved.  My NLP and related experienced cannot </w:t>
      </w:r>
    </w:p>
    <w:p w14:paraId="4D12BA21" w14:textId="77777777" w:rsidR="00EE45AB" w:rsidRPr="00750FDE" w:rsidRDefault="00EE45AB" w:rsidP="003F1456">
      <w:pPr>
        <w:rPr>
          <w:rFonts w:cstheme="minorHAnsi"/>
        </w:rPr>
      </w:pPr>
    </w:p>
    <w:p w14:paraId="30A62CE1" w14:textId="77777777" w:rsidR="00EE45AB" w:rsidRPr="00750FDE" w:rsidRDefault="007D2952" w:rsidP="003F1456">
      <w:pPr>
        <w:rPr>
          <w:rFonts w:cstheme="minorHAnsi"/>
        </w:rPr>
      </w:pPr>
      <w:r w:rsidRPr="00750FDE">
        <w:rPr>
          <w:rFonts w:cstheme="minorHAnsi"/>
        </w:rPr>
        <w:t xml:space="preserve">be “contained” only in what I learned from NLP Practitioner.  How did my experience on NLP </w:t>
      </w:r>
    </w:p>
    <w:p w14:paraId="1937BC10" w14:textId="77777777" w:rsidR="00EE45AB" w:rsidRPr="00750FDE" w:rsidRDefault="00EE45AB" w:rsidP="003F1456">
      <w:pPr>
        <w:rPr>
          <w:rFonts w:cstheme="minorHAnsi"/>
        </w:rPr>
      </w:pPr>
    </w:p>
    <w:p w14:paraId="44EAF798" w14:textId="72148B7A" w:rsidR="001F4655" w:rsidRPr="00750FDE" w:rsidRDefault="007D2952" w:rsidP="003F1456">
      <w:pPr>
        <w:rPr>
          <w:rFonts w:cstheme="minorHAnsi"/>
        </w:rPr>
      </w:pPr>
      <w:r w:rsidRPr="00750FDE">
        <w:rPr>
          <w:rFonts w:cstheme="minorHAnsi"/>
        </w:rPr>
        <w:t xml:space="preserve">Practitioner inform my </w:t>
      </w:r>
      <w:r w:rsidR="0033525C" w:rsidRPr="00750FDE">
        <w:rPr>
          <w:rFonts w:cstheme="minorHAnsi"/>
        </w:rPr>
        <w:t>subsequent journey?</w:t>
      </w:r>
    </w:p>
    <w:p w14:paraId="3FA33105" w14:textId="729C7125" w:rsidR="001F4655" w:rsidRPr="00750FDE" w:rsidRDefault="001F4655" w:rsidP="001F4655">
      <w:pPr>
        <w:rPr>
          <w:rFonts w:cstheme="minorHAnsi"/>
        </w:rPr>
      </w:pPr>
    </w:p>
    <w:p w14:paraId="7C5D060B" w14:textId="44C9B542" w:rsidR="00EE45AB" w:rsidRPr="00750FDE" w:rsidRDefault="00EE45AB" w:rsidP="003F1456">
      <w:pPr>
        <w:rPr>
          <w:rFonts w:cstheme="minorHAnsi"/>
        </w:rPr>
      </w:pPr>
      <w:r w:rsidRPr="00750FDE">
        <w:rPr>
          <w:rFonts w:cstheme="minorHAnsi"/>
        </w:rPr>
        <w:t>3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33525C" w:rsidRPr="00750FDE">
        <w:rPr>
          <w:rFonts w:cstheme="minorHAnsi"/>
        </w:rPr>
        <w:t xml:space="preserve">Thinking about my professional role as </w:t>
      </w:r>
      <w:r w:rsidR="001F4655" w:rsidRPr="00750FDE">
        <w:rPr>
          <w:rFonts w:cstheme="minorHAnsi"/>
        </w:rPr>
        <w:t>a mastermind group</w:t>
      </w:r>
      <w:r w:rsidR="0033525C" w:rsidRPr="00750FDE">
        <w:rPr>
          <w:rFonts w:cstheme="minorHAnsi"/>
        </w:rPr>
        <w:t xml:space="preserve"> facilitator</w:t>
      </w:r>
      <w:r w:rsidR="001F4655" w:rsidRPr="00750FDE">
        <w:rPr>
          <w:rFonts w:cstheme="minorHAnsi"/>
        </w:rPr>
        <w:t xml:space="preserve"> –</w:t>
      </w:r>
      <w:r w:rsidR="0033525C" w:rsidRPr="00750FDE">
        <w:rPr>
          <w:rFonts w:cstheme="minorHAnsi"/>
        </w:rPr>
        <w:t xml:space="preserve"> how does </w:t>
      </w:r>
    </w:p>
    <w:p w14:paraId="66661296" w14:textId="77777777" w:rsidR="00EE45AB" w:rsidRPr="00750FDE" w:rsidRDefault="00EE45AB" w:rsidP="003F1456">
      <w:pPr>
        <w:rPr>
          <w:rFonts w:cstheme="minorHAnsi"/>
        </w:rPr>
      </w:pPr>
    </w:p>
    <w:p w14:paraId="66EEBC5D" w14:textId="77777777" w:rsidR="00EE45AB" w:rsidRPr="00750FDE" w:rsidRDefault="0033525C" w:rsidP="003F1456">
      <w:pPr>
        <w:rPr>
          <w:rFonts w:cstheme="minorHAnsi"/>
        </w:rPr>
      </w:pPr>
      <w:r w:rsidRPr="00750FDE">
        <w:rPr>
          <w:rFonts w:cstheme="minorHAnsi"/>
        </w:rPr>
        <w:t xml:space="preserve">Perceptual Positions apply to that? Consider how effective facilitation will come from </w:t>
      </w:r>
    </w:p>
    <w:p w14:paraId="4923710C" w14:textId="77777777" w:rsidR="00EE45AB" w:rsidRPr="00750FDE" w:rsidRDefault="00EE45AB" w:rsidP="003F1456">
      <w:pPr>
        <w:rPr>
          <w:rFonts w:cstheme="minorHAnsi"/>
        </w:rPr>
      </w:pPr>
    </w:p>
    <w:p w14:paraId="5E836406" w14:textId="6FBD383D" w:rsidR="00763964" w:rsidRPr="00750FDE" w:rsidRDefault="0033525C" w:rsidP="003F1456">
      <w:pPr>
        <w:rPr>
          <w:rFonts w:cstheme="minorHAnsi"/>
        </w:rPr>
      </w:pPr>
      <w:r w:rsidRPr="00750FDE">
        <w:rPr>
          <w:rFonts w:cstheme="minorHAnsi"/>
        </w:rPr>
        <w:t>spending time in third</w:t>
      </w:r>
      <w:r w:rsidR="001F4655" w:rsidRPr="00750FDE">
        <w:rPr>
          <w:rFonts w:cstheme="minorHAnsi"/>
        </w:rPr>
        <w:t xml:space="preserve"> position</w:t>
      </w:r>
      <w:r w:rsidR="00763964" w:rsidRPr="00750FDE">
        <w:rPr>
          <w:rFonts w:cstheme="minorHAnsi"/>
        </w:rPr>
        <w:t xml:space="preserve"> – </w:t>
      </w:r>
      <w:r w:rsidRPr="00750FDE">
        <w:rPr>
          <w:rFonts w:cstheme="minorHAnsi"/>
        </w:rPr>
        <w:t>“</w:t>
      </w:r>
      <w:r w:rsidR="00763964" w:rsidRPr="00750FDE">
        <w:rPr>
          <w:rFonts w:cstheme="minorHAnsi"/>
        </w:rPr>
        <w:t>like the conductor of an orchestra</w:t>
      </w:r>
      <w:r w:rsidRPr="00750FDE">
        <w:rPr>
          <w:rFonts w:cstheme="minorHAnsi"/>
        </w:rPr>
        <w:t>”</w:t>
      </w:r>
      <w:r w:rsidR="00763964" w:rsidRPr="00750FDE">
        <w:rPr>
          <w:rFonts w:cstheme="minorHAnsi"/>
        </w:rPr>
        <w:t>.</w:t>
      </w:r>
    </w:p>
    <w:p w14:paraId="4A1BF7AD" w14:textId="77777777" w:rsidR="00763964" w:rsidRPr="00750FDE" w:rsidRDefault="00763964" w:rsidP="001F4655">
      <w:pPr>
        <w:rPr>
          <w:rFonts w:cstheme="minorHAnsi"/>
        </w:rPr>
      </w:pPr>
    </w:p>
    <w:p w14:paraId="269CF8A6" w14:textId="093B7C92" w:rsidR="00EE45AB" w:rsidRPr="00750FDE" w:rsidRDefault="00EE45AB" w:rsidP="003F1456">
      <w:pPr>
        <w:rPr>
          <w:rFonts w:cstheme="minorHAnsi"/>
        </w:rPr>
      </w:pPr>
      <w:r w:rsidRPr="00750FDE">
        <w:rPr>
          <w:rFonts w:cstheme="minorHAnsi"/>
        </w:rPr>
        <w:t>4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763964" w:rsidRPr="00750FDE">
        <w:rPr>
          <w:rFonts w:cstheme="minorHAnsi"/>
        </w:rPr>
        <w:t>All new learning is connected.  It all links and intertwines.  In that way</w:t>
      </w:r>
      <w:r w:rsidR="0033525C" w:rsidRPr="00750FDE">
        <w:rPr>
          <w:rFonts w:cstheme="minorHAnsi"/>
        </w:rPr>
        <w:t>s has my coaching</w:t>
      </w:r>
      <w:r w:rsidR="00763964" w:rsidRPr="00750FDE">
        <w:rPr>
          <w:rFonts w:cstheme="minorHAnsi"/>
        </w:rPr>
        <w:t xml:space="preserve"> </w:t>
      </w:r>
    </w:p>
    <w:p w14:paraId="4B020669" w14:textId="77777777" w:rsidR="00EE45AB" w:rsidRPr="00750FDE" w:rsidRDefault="00EE45AB" w:rsidP="003F1456">
      <w:pPr>
        <w:rPr>
          <w:rFonts w:cstheme="minorHAnsi"/>
        </w:rPr>
      </w:pPr>
    </w:p>
    <w:p w14:paraId="09C8DD74" w14:textId="6EFBC002" w:rsidR="00763964" w:rsidRPr="00750FDE" w:rsidRDefault="0033525C" w:rsidP="003F1456">
      <w:pPr>
        <w:rPr>
          <w:rFonts w:cstheme="minorHAnsi"/>
        </w:rPr>
      </w:pPr>
      <w:r w:rsidRPr="00750FDE">
        <w:rPr>
          <w:rFonts w:cstheme="minorHAnsi"/>
        </w:rPr>
        <w:t xml:space="preserve">practice </w:t>
      </w:r>
      <w:r w:rsidR="00763964" w:rsidRPr="00750FDE">
        <w:rPr>
          <w:rFonts w:cstheme="minorHAnsi"/>
        </w:rPr>
        <w:t>evolved as</w:t>
      </w:r>
      <w:r w:rsidRPr="00750FDE">
        <w:rPr>
          <w:rFonts w:cstheme="minorHAnsi"/>
        </w:rPr>
        <w:t xml:space="preserve"> I have</w:t>
      </w:r>
      <w:r w:rsidR="00763964" w:rsidRPr="00750FDE">
        <w:rPr>
          <w:rFonts w:cstheme="minorHAnsi"/>
        </w:rPr>
        <w:t xml:space="preserve"> integrate</w:t>
      </w:r>
      <w:r w:rsidRPr="00750FDE">
        <w:rPr>
          <w:rFonts w:cstheme="minorHAnsi"/>
        </w:rPr>
        <w:t>d</w:t>
      </w:r>
      <w:r w:rsidR="00763964" w:rsidRPr="00750FDE">
        <w:rPr>
          <w:rFonts w:cstheme="minorHAnsi"/>
        </w:rPr>
        <w:t xml:space="preserve"> more and more practice and experience.</w:t>
      </w:r>
    </w:p>
    <w:p w14:paraId="6464C972" w14:textId="099114ED" w:rsidR="00763964" w:rsidRPr="00750FDE" w:rsidRDefault="00763964" w:rsidP="001F4655">
      <w:pPr>
        <w:rPr>
          <w:rFonts w:cstheme="minorHAnsi"/>
        </w:rPr>
      </w:pPr>
    </w:p>
    <w:p w14:paraId="1DDC7AE7" w14:textId="4A26AD7A" w:rsidR="00763964" w:rsidRPr="00750FDE" w:rsidRDefault="00EE45AB" w:rsidP="003F1456">
      <w:pPr>
        <w:rPr>
          <w:rFonts w:cstheme="minorHAnsi"/>
        </w:rPr>
      </w:pPr>
      <w:r w:rsidRPr="00750FDE">
        <w:rPr>
          <w:rFonts w:cstheme="minorHAnsi"/>
        </w:rPr>
        <w:t>5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33525C" w:rsidRPr="00750FDE">
        <w:rPr>
          <w:rFonts w:cstheme="minorHAnsi"/>
        </w:rPr>
        <w:t>Treat the</w:t>
      </w:r>
      <w:r w:rsidR="00763964" w:rsidRPr="00750FDE">
        <w:rPr>
          <w:rFonts w:cstheme="minorHAnsi"/>
        </w:rPr>
        <w:t xml:space="preserve"> recording (of </w:t>
      </w:r>
      <w:r w:rsidR="0033525C" w:rsidRPr="00750FDE">
        <w:rPr>
          <w:rFonts w:cstheme="minorHAnsi"/>
        </w:rPr>
        <w:t xml:space="preserve">the </w:t>
      </w:r>
      <w:r w:rsidR="00763964" w:rsidRPr="00750FDE">
        <w:rPr>
          <w:rFonts w:cstheme="minorHAnsi"/>
        </w:rPr>
        <w:t xml:space="preserve">coaching session) </w:t>
      </w:r>
      <w:r w:rsidR="0033525C" w:rsidRPr="00750FDE">
        <w:rPr>
          <w:rFonts w:cstheme="minorHAnsi"/>
        </w:rPr>
        <w:t>as</w:t>
      </w:r>
      <w:r w:rsidR="00763964" w:rsidRPr="00750FDE">
        <w:rPr>
          <w:rFonts w:cstheme="minorHAnsi"/>
        </w:rPr>
        <w:t xml:space="preserve"> “field research”.</w:t>
      </w:r>
    </w:p>
    <w:p w14:paraId="25B14499" w14:textId="77777777" w:rsidR="0033525C" w:rsidRPr="00750FDE" w:rsidRDefault="0033525C" w:rsidP="0033525C">
      <w:pPr>
        <w:pStyle w:val="ListParagraph"/>
        <w:rPr>
          <w:rFonts w:cstheme="minorHAnsi"/>
        </w:rPr>
      </w:pPr>
    </w:p>
    <w:p w14:paraId="25F43C12" w14:textId="266A2E58" w:rsidR="0033525C" w:rsidRPr="00750FDE" w:rsidRDefault="0033525C" w:rsidP="0033525C">
      <w:pPr>
        <w:rPr>
          <w:rFonts w:cstheme="minorHAnsi"/>
          <w:b/>
          <w:bCs/>
        </w:rPr>
      </w:pPr>
      <w:r w:rsidRPr="00750FDE">
        <w:rPr>
          <w:rFonts w:cstheme="minorHAnsi"/>
          <w:b/>
          <w:bCs/>
        </w:rPr>
        <w:t>ACTION TAKEN:</w:t>
      </w:r>
    </w:p>
    <w:p w14:paraId="5280AF06" w14:textId="2DC756D7" w:rsidR="0033525C" w:rsidRPr="00750FDE" w:rsidRDefault="0033525C" w:rsidP="0033525C">
      <w:pPr>
        <w:rPr>
          <w:rFonts w:cstheme="minorHAnsi"/>
          <w:b/>
          <w:bCs/>
        </w:rPr>
      </w:pPr>
    </w:p>
    <w:p w14:paraId="35205E0D" w14:textId="48DA0340" w:rsidR="00EE45AB" w:rsidRPr="00750FDE" w:rsidRDefault="00EE45AB" w:rsidP="0033525C">
      <w:pPr>
        <w:rPr>
          <w:rFonts w:cstheme="minorHAnsi"/>
        </w:rPr>
      </w:pPr>
      <w:r w:rsidRPr="00750FDE">
        <w:rPr>
          <w:rFonts w:cstheme="minorHAnsi"/>
        </w:rPr>
        <w:t>1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33525C" w:rsidRPr="00750FDE">
        <w:rPr>
          <w:rFonts w:cstheme="minorHAnsi"/>
        </w:rPr>
        <w:t xml:space="preserve">Input discussed was integrated in written assignment, most notably in the introductory </w:t>
      </w:r>
    </w:p>
    <w:p w14:paraId="5E6F5D6F" w14:textId="77777777" w:rsidR="00EE45AB" w:rsidRPr="00750FDE" w:rsidRDefault="00EE45AB" w:rsidP="0033525C">
      <w:pPr>
        <w:rPr>
          <w:rFonts w:cstheme="minorHAnsi"/>
        </w:rPr>
      </w:pPr>
    </w:p>
    <w:p w14:paraId="535B51E4" w14:textId="35C4EAC5" w:rsidR="0033525C" w:rsidRPr="00750FDE" w:rsidRDefault="0033525C" w:rsidP="0033525C">
      <w:pPr>
        <w:rPr>
          <w:rFonts w:cstheme="minorHAnsi"/>
        </w:rPr>
      </w:pPr>
      <w:r w:rsidRPr="00750FDE">
        <w:rPr>
          <w:rFonts w:cstheme="minorHAnsi"/>
        </w:rPr>
        <w:t>sections</w:t>
      </w:r>
      <w:r w:rsidR="00807D7E" w:rsidRPr="00750FDE">
        <w:rPr>
          <w:rFonts w:cstheme="minorHAnsi"/>
        </w:rPr>
        <w:t>.</w:t>
      </w:r>
    </w:p>
    <w:p w14:paraId="1D18279F" w14:textId="77777777" w:rsidR="00763964" w:rsidRPr="00750FDE" w:rsidRDefault="00763964" w:rsidP="00763964">
      <w:pPr>
        <w:pStyle w:val="ListParagraph"/>
        <w:rPr>
          <w:rFonts w:cstheme="minorHAnsi"/>
        </w:rPr>
      </w:pPr>
    </w:p>
    <w:p w14:paraId="15B320E0" w14:textId="35BD3D3E" w:rsidR="00BB7274" w:rsidRPr="00750FDE" w:rsidRDefault="00BB7274" w:rsidP="00BB7274">
      <w:pPr>
        <w:rPr>
          <w:rFonts w:cstheme="minorHAnsi"/>
          <w:u w:val="single"/>
        </w:rPr>
      </w:pPr>
      <w:r w:rsidRPr="00750FDE">
        <w:rPr>
          <w:rFonts w:cstheme="minorHAnsi"/>
          <w:b/>
          <w:bCs/>
          <w:u w:val="single"/>
        </w:rPr>
        <w:t xml:space="preserve">Meeting with supervisor Denis Coleman - </w:t>
      </w:r>
      <w:r w:rsidR="00763964" w:rsidRPr="00750FDE">
        <w:rPr>
          <w:rFonts w:cstheme="minorHAnsi"/>
          <w:b/>
          <w:bCs/>
          <w:u w:val="single"/>
        </w:rPr>
        <w:t>25</w:t>
      </w:r>
      <w:r w:rsidR="00763964" w:rsidRPr="00750FDE">
        <w:rPr>
          <w:rFonts w:cstheme="minorHAnsi"/>
          <w:b/>
          <w:bCs/>
          <w:u w:val="single"/>
          <w:vertAlign w:val="superscript"/>
        </w:rPr>
        <w:t>th</w:t>
      </w:r>
      <w:r w:rsidR="00763964" w:rsidRPr="00750FDE">
        <w:rPr>
          <w:rFonts w:cstheme="minorHAnsi"/>
          <w:b/>
          <w:bCs/>
          <w:u w:val="single"/>
        </w:rPr>
        <w:t xml:space="preserve"> November 2021 – </w:t>
      </w:r>
      <w:r w:rsidRPr="00750FDE">
        <w:rPr>
          <w:rFonts w:cstheme="minorHAnsi"/>
          <w:b/>
          <w:bCs/>
          <w:u w:val="single"/>
        </w:rPr>
        <w:t>4.OO PM</w:t>
      </w:r>
    </w:p>
    <w:p w14:paraId="04D088E9" w14:textId="77777777" w:rsidR="00BB7274" w:rsidRPr="00750FDE" w:rsidRDefault="00BB7274" w:rsidP="00763964">
      <w:pPr>
        <w:rPr>
          <w:rFonts w:cstheme="minorHAnsi"/>
        </w:rPr>
      </w:pPr>
    </w:p>
    <w:p w14:paraId="4F20FE41" w14:textId="1527B194" w:rsidR="00BB7274" w:rsidRPr="00750FDE" w:rsidRDefault="00BB7274" w:rsidP="00BB7274">
      <w:pPr>
        <w:rPr>
          <w:rFonts w:cstheme="minorHAnsi"/>
          <w:b/>
          <w:bCs/>
        </w:rPr>
      </w:pPr>
      <w:r w:rsidRPr="00750FDE">
        <w:rPr>
          <w:rFonts w:cstheme="minorHAnsi"/>
          <w:b/>
          <w:bCs/>
        </w:rPr>
        <w:t>M</w:t>
      </w:r>
      <w:r w:rsidR="00807D7E" w:rsidRPr="00750FDE">
        <w:rPr>
          <w:rFonts w:cstheme="minorHAnsi"/>
          <w:b/>
          <w:bCs/>
        </w:rPr>
        <w:t>AIN POINTS DISCUSSED</w:t>
      </w:r>
      <w:r w:rsidRPr="00750FDE">
        <w:rPr>
          <w:rFonts w:cstheme="minorHAnsi"/>
          <w:b/>
          <w:bCs/>
        </w:rPr>
        <w:t>:</w:t>
      </w:r>
    </w:p>
    <w:p w14:paraId="4986CFB2" w14:textId="77777777" w:rsidR="00BB7274" w:rsidRPr="00750FDE" w:rsidRDefault="00BB7274" w:rsidP="00763964">
      <w:pPr>
        <w:rPr>
          <w:rFonts w:cstheme="minorHAnsi"/>
        </w:rPr>
      </w:pPr>
    </w:p>
    <w:p w14:paraId="76CC36E6" w14:textId="6EBB9799" w:rsidR="00807D7E" w:rsidRPr="00750FDE" w:rsidRDefault="005E4B26" w:rsidP="00763964">
      <w:pPr>
        <w:rPr>
          <w:rFonts w:cstheme="minorHAnsi"/>
        </w:rPr>
      </w:pPr>
      <w:r w:rsidRPr="00750FDE">
        <w:rPr>
          <w:rFonts w:cstheme="minorHAnsi"/>
        </w:rPr>
        <w:t>1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763964" w:rsidRPr="00750FDE">
        <w:rPr>
          <w:rFonts w:cstheme="minorHAnsi"/>
        </w:rPr>
        <w:t xml:space="preserve">Supervisor’s comments on draft of matrix introduction received </w:t>
      </w:r>
      <w:r w:rsidR="00835ACF" w:rsidRPr="00750FDE">
        <w:rPr>
          <w:rFonts w:cstheme="minorHAnsi"/>
        </w:rPr>
        <w:t>19</w:t>
      </w:r>
      <w:r w:rsidR="00835ACF" w:rsidRPr="00750FDE">
        <w:rPr>
          <w:rFonts w:cstheme="minorHAnsi"/>
          <w:vertAlign w:val="superscript"/>
        </w:rPr>
        <w:t>th</w:t>
      </w:r>
      <w:r w:rsidR="00835ACF" w:rsidRPr="00750FDE">
        <w:rPr>
          <w:rFonts w:cstheme="minorHAnsi"/>
        </w:rPr>
        <w:t xml:space="preserve"> November</w:t>
      </w:r>
      <w:r w:rsidR="00807D7E" w:rsidRPr="00750FDE">
        <w:rPr>
          <w:rFonts w:cstheme="minorHAnsi"/>
        </w:rPr>
        <w:t>.</w:t>
      </w:r>
    </w:p>
    <w:p w14:paraId="28A77AD4" w14:textId="3C1FEA30" w:rsidR="00807D7E" w:rsidRPr="00750FDE" w:rsidRDefault="00807D7E" w:rsidP="00763964">
      <w:pPr>
        <w:rPr>
          <w:rFonts w:cstheme="minorHAnsi"/>
        </w:rPr>
      </w:pPr>
    </w:p>
    <w:p w14:paraId="61E6892A" w14:textId="2DB3B142" w:rsidR="005E4B26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2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807D7E" w:rsidRPr="00750FDE">
        <w:rPr>
          <w:rFonts w:cstheme="minorHAnsi"/>
        </w:rPr>
        <w:t xml:space="preserve">In addition to summarising training programmes that I have taken and my development </w:t>
      </w:r>
    </w:p>
    <w:p w14:paraId="0BE2F30F" w14:textId="77777777" w:rsidR="007F5D90" w:rsidRDefault="007F5D90" w:rsidP="003F1456">
      <w:pPr>
        <w:rPr>
          <w:rFonts w:cstheme="minorHAnsi"/>
        </w:rPr>
      </w:pPr>
    </w:p>
    <w:p w14:paraId="1560DC71" w14:textId="560EABD5" w:rsidR="005E4B26" w:rsidRPr="00750FDE" w:rsidRDefault="00807D7E" w:rsidP="003F1456">
      <w:pPr>
        <w:rPr>
          <w:rFonts w:cstheme="minorHAnsi"/>
        </w:rPr>
      </w:pPr>
      <w:r w:rsidRPr="00750FDE">
        <w:rPr>
          <w:rFonts w:cstheme="minorHAnsi"/>
        </w:rPr>
        <w:lastRenderedPageBreak/>
        <w:t xml:space="preserve">process, also reflect on how I believe this journey has benefitted my clients, company and </w:t>
      </w:r>
    </w:p>
    <w:p w14:paraId="49ABEB40" w14:textId="77777777" w:rsidR="005E4B26" w:rsidRPr="00750FDE" w:rsidRDefault="005E4B26" w:rsidP="003F1456">
      <w:pPr>
        <w:rPr>
          <w:rFonts w:cstheme="minorHAnsi"/>
        </w:rPr>
      </w:pPr>
    </w:p>
    <w:p w14:paraId="2F67FEBE" w14:textId="3FF58995" w:rsidR="00807D7E" w:rsidRPr="00750FDE" w:rsidRDefault="00807D7E" w:rsidP="003F1456">
      <w:pPr>
        <w:rPr>
          <w:rFonts w:cstheme="minorHAnsi"/>
        </w:rPr>
      </w:pPr>
      <w:r w:rsidRPr="00750FDE">
        <w:rPr>
          <w:rFonts w:cstheme="minorHAnsi"/>
        </w:rPr>
        <w:t>the wider community.</w:t>
      </w:r>
    </w:p>
    <w:p w14:paraId="4A3DA75E" w14:textId="3A4A9897" w:rsidR="00807D7E" w:rsidRPr="00750FDE" w:rsidRDefault="00807D7E" w:rsidP="00807D7E">
      <w:pPr>
        <w:rPr>
          <w:rFonts w:cstheme="minorHAnsi"/>
        </w:rPr>
      </w:pPr>
    </w:p>
    <w:p w14:paraId="64C0CC28" w14:textId="61A4015F" w:rsidR="005E4B26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3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807D7E" w:rsidRPr="00750FDE">
        <w:rPr>
          <w:rFonts w:cstheme="minorHAnsi"/>
        </w:rPr>
        <w:t>Make addi</w:t>
      </w:r>
      <w:r w:rsidR="00B335EF" w:rsidRPr="00750FDE">
        <w:rPr>
          <w:rFonts w:cstheme="minorHAnsi"/>
        </w:rPr>
        <w:t>tional</w:t>
      </w:r>
      <w:r w:rsidR="00807D7E" w:rsidRPr="00750FDE">
        <w:rPr>
          <w:rFonts w:cstheme="minorHAnsi"/>
        </w:rPr>
        <w:t xml:space="preserve"> reference to actual</w:t>
      </w:r>
      <w:r w:rsidR="00B335EF" w:rsidRPr="00750FDE">
        <w:rPr>
          <w:rFonts w:cstheme="minorHAnsi"/>
        </w:rPr>
        <w:t xml:space="preserve"> formal</w:t>
      </w:r>
      <w:r w:rsidR="00807D7E" w:rsidRPr="00750FDE">
        <w:rPr>
          <w:rFonts w:cstheme="minorHAnsi"/>
        </w:rPr>
        <w:t xml:space="preserve"> assessment process for certification</w:t>
      </w:r>
      <w:r w:rsidR="00B335EF" w:rsidRPr="00750FDE">
        <w:rPr>
          <w:rFonts w:cstheme="minorHAnsi"/>
        </w:rPr>
        <w:t xml:space="preserve"> </w:t>
      </w:r>
      <w:r w:rsidR="00807D7E" w:rsidRPr="00750FDE">
        <w:rPr>
          <w:rFonts w:cstheme="minorHAnsi"/>
        </w:rPr>
        <w:t xml:space="preserve">as an NLP </w:t>
      </w:r>
    </w:p>
    <w:p w14:paraId="6885F28E" w14:textId="77777777" w:rsidR="005E4B26" w:rsidRPr="00750FDE" w:rsidRDefault="005E4B26" w:rsidP="003F1456">
      <w:pPr>
        <w:rPr>
          <w:rFonts w:cstheme="minorHAnsi"/>
        </w:rPr>
      </w:pPr>
    </w:p>
    <w:p w14:paraId="5ACCB1B8" w14:textId="1AC30089" w:rsidR="00807D7E" w:rsidRPr="00750FDE" w:rsidRDefault="00807D7E" w:rsidP="003F1456">
      <w:pPr>
        <w:rPr>
          <w:rFonts w:cstheme="minorHAnsi"/>
        </w:rPr>
      </w:pPr>
      <w:r w:rsidRPr="00750FDE">
        <w:rPr>
          <w:rFonts w:cstheme="minorHAnsi"/>
        </w:rPr>
        <w:t>Practitioner</w:t>
      </w:r>
      <w:r w:rsidR="00B335EF" w:rsidRPr="00750FDE">
        <w:rPr>
          <w:rFonts w:cstheme="minorHAnsi"/>
        </w:rPr>
        <w:t xml:space="preserve">.  How was </w:t>
      </w:r>
      <w:r w:rsidR="005E4B26" w:rsidRPr="00750FDE">
        <w:rPr>
          <w:rFonts w:cstheme="minorHAnsi"/>
        </w:rPr>
        <w:t xml:space="preserve">I </w:t>
      </w:r>
      <w:r w:rsidR="00B335EF" w:rsidRPr="00750FDE">
        <w:rPr>
          <w:rFonts w:cstheme="minorHAnsi"/>
        </w:rPr>
        <w:t>required to demonstrate my knowledge and ability?</w:t>
      </w:r>
    </w:p>
    <w:p w14:paraId="4F5399C3" w14:textId="553EA0B6" w:rsidR="00B335EF" w:rsidRPr="00750FDE" w:rsidRDefault="00B335EF" w:rsidP="00807D7E">
      <w:pPr>
        <w:rPr>
          <w:rFonts w:cstheme="minorHAnsi"/>
        </w:rPr>
      </w:pPr>
    </w:p>
    <w:p w14:paraId="304408F8" w14:textId="6BD595E4" w:rsidR="005E4B26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4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B335EF" w:rsidRPr="00750FDE">
        <w:rPr>
          <w:rFonts w:cstheme="minorHAnsi"/>
        </w:rPr>
        <w:t>Integrate more detail about the theory learning on NLP Practitioner, demonstrations, in-</w:t>
      </w:r>
    </w:p>
    <w:p w14:paraId="7B885663" w14:textId="77777777" w:rsidR="005E4B26" w:rsidRPr="00750FDE" w:rsidRDefault="005E4B26" w:rsidP="003F1456">
      <w:pPr>
        <w:rPr>
          <w:rFonts w:cstheme="minorHAnsi"/>
        </w:rPr>
      </w:pPr>
    </w:p>
    <w:p w14:paraId="5EA8475F" w14:textId="77C734D7" w:rsidR="00B335EF" w:rsidRPr="00750FDE" w:rsidRDefault="00B335EF" w:rsidP="003F1456">
      <w:pPr>
        <w:rPr>
          <w:rFonts w:cstheme="minorHAnsi"/>
        </w:rPr>
      </w:pPr>
      <w:r w:rsidRPr="00750FDE">
        <w:rPr>
          <w:rFonts w:cstheme="minorHAnsi"/>
        </w:rPr>
        <w:t xml:space="preserve">class practice etc and how </w:t>
      </w:r>
      <w:r w:rsidR="005E4B26" w:rsidRPr="00750FDE">
        <w:rPr>
          <w:rFonts w:cstheme="minorHAnsi"/>
        </w:rPr>
        <w:t>this was</w:t>
      </w:r>
      <w:r w:rsidRPr="00750FDE">
        <w:rPr>
          <w:rFonts w:cstheme="minorHAnsi"/>
        </w:rPr>
        <w:t xml:space="preserve"> structured.</w:t>
      </w:r>
    </w:p>
    <w:p w14:paraId="275F2B2D" w14:textId="5A89ED85" w:rsidR="00807D7E" w:rsidRPr="00750FDE" w:rsidRDefault="00807D7E" w:rsidP="00807D7E">
      <w:pPr>
        <w:rPr>
          <w:rFonts w:cstheme="minorHAnsi"/>
        </w:rPr>
      </w:pPr>
    </w:p>
    <w:p w14:paraId="7869ED11" w14:textId="77777777" w:rsidR="00807D7E" w:rsidRPr="00750FDE" w:rsidRDefault="00807D7E" w:rsidP="00807D7E">
      <w:pPr>
        <w:rPr>
          <w:rFonts w:cstheme="minorHAnsi"/>
        </w:rPr>
      </w:pPr>
    </w:p>
    <w:p w14:paraId="45F4F7EE" w14:textId="77777777" w:rsidR="00807D7E" w:rsidRPr="00750FDE" w:rsidRDefault="00763964" w:rsidP="00763964">
      <w:pPr>
        <w:rPr>
          <w:rFonts w:cstheme="minorHAnsi"/>
        </w:rPr>
      </w:pPr>
      <w:r w:rsidRPr="00750FDE">
        <w:rPr>
          <w:rFonts w:cstheme="minorHAnsi"/>
          <w:b/>
          <w:bCs/>
        </w:rPr>
        <w:t>A</w:t>
      </w:r>
      <w:r w:rsidR="00807D7E" w:rsidRPr="00750FDE">
        <w:rPr>
          <w:rFonts w:cstheme="minorHAnsi"/>
          <w:b/>
          <w:bCs/>
        </w:rPr>
        <w:t>CTION TAKEN</w:t>
      </w:r>
      <w:r w:rsidRPr="00750FDE">
        <w:rPr>
          <w:rFonts w:cstheme="minorHAnsi"/>
          <w:b/>
          <w:bCs/>
        </w:rPr>
        <w:t>:</w:t>
      </w:r>
      <w:r w:rsidRPr="00750FDE">
        <w:rPr>
          <w:rFonts w:cstheme="minorHAnsi"/>
        </w:rPr>
        <w:t xml:space="preserve"> </w:t>
      </w:r>
    </w:p>
    <w:p w14:paraId="429940C5" w14:textId="77777777" w:rsidR="00807D7E" w:rsidRPr="00750FDE" w:rsidRDefault="00807D7E" w:rsidP="00763964">
      <w:pPr>
        <w:rPr>
          <w:rFonts w:cstheme="minorHAnsi"/>
        </w:rPr>
      </w:pPr>
    </w:p>
    <w:p w14:paraId="165A7A36" w14:textId="7BE439BF" w:rsidR="005E4B26" w:rsidRPr="00750FDE" w:rsidRDefault="005E4B26" w:rsidP="00763964">
      <w:pPr>
        <w:rPr>
          <w:rFonts w:cstheme="minorHAnsi"/>
        </w:rPr>
      </w:pPr>
      <w:r w:rsidRPr="00750FDE">
        <w:rPr>
          <w:rFonts w:cstheme="minorHAnsi"/>
        </w:rPr>
        <w:t>1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4E5F1C" w:rsidRPr="00750FDE">
        <w:rPr>
          <w:rFonts w:cstheme="minorHAnsi"/>
        </w:rPr>
        <w:t xml:space="preserve">Comments and recommendations were </w:t>
      </w:r>
      <w:r w:rsidR="00807D7E" w:rsidRPr="00750FDE">
        <w:rPr>
          <w:rFonts w:cstheme="minorHAnsi"/>
        </w:rPr>
        <w:t>I</w:t>
      </w:r>
      <w:r w:rsidR="00763964" w:rsidRPr="00750FDE">
        <w:rPr>
          <w:rFonts w:cstheme="minorHAnsi"/>
        </w:rPr>
        <w:t>ncorporated</w:t>
      </w:r>
      <w:r w:rsidR="004E5F1C" w:rsidRPr="00750FDE">
        <w:rPr>
          <w:rFonts w:cstheme="minorHAnsi"/>
        </w:rPr>
        <w:t xml:space="preserve"> into the matrix introduction</w:t>
      </w:r>
      <w:r w:rsidR="00763964" w:rsidRPr="00750FDE">
        <w:rPr>
          <w:rFonts w:cstheme="minorHAnsi"/>
        </w:rPr>
        <w:t xml:space="preserve"> and </w:t>
      </w:r>
    </w:p>
    <w:p w14:paraId="69F26FD3" w14:textId="77777777" w:rsidR="005E4B26" w:rsidRPr="00750FDE" w:rsidRDefault="005E4B26" w:rsidP="00763964">
      <w:pPr>
        <w:rPr>
          <w:rFonts w:cstheme="minorHAnsi"/>
        </w:rPr>
      </w:pPr>
    </w:p>
    <w:p w14:paraId="6D317310" w14:textId="280F31B3" w:rsidR="00763964" w:rsidRPr="00750FDE" w:rsidRDefault="00763964" w:rsidP="00763964">
      <w:pPr>
        <w:rPr>
          <w:rFonts w:cstheme="minorHAnsi"/>
        </w:rPr>
      </w:pPr>
      <w:r w:rsidRPr="00750FDE">
        <w:rPr>
          <w:rFonts w:cstheme="minorHAnsi"/>
        </w:rPr>
        <w:t xml:space="preserve">returned </w:t>
      </w:r>
      <w:r w:rsidR="004E5F1C" w:rsidRPr="00750FDE">
        <w:rPr>
          <w:rFonts w:cstheme="minorHAnsi"/>
        </w:rPr>
        <w:t xml:space="preserve">to supervisor </w:t>
      </w:r>
      <w:r w:rsidRPr="00750FDE">
        <w:rPr>
          <w:rFonts w:cstheme="minorHAnsi"/>
        </w:rPr>
        <w:t xml:space="preserve">for </w:t>
      </w:r>
      <w:r w:rsidR="004E5F1C" w:rsidRPr="00750FDE">
        <w:rPr>
          <w:rFonts w:cstheme="minorHAnsi"/>
        </w:rPr>
        <w:t xml:space="preserve">any further </w:t>
      </w:r>
      <w:r w:rsidRPr="00750FDE">
        <w:rPr>
          <w:rFonts w:cstheme="minorHAnsi"/>
        </w:rPr>
        <w:t>comment.</w:t>
      </w:r>
    </w:p>
    <w:p w14:paraId="7C6687E3" w14:textId="77777777" w:rsidR="00763964" w:rsidRPr="00750FDE" w:rsidRDefault="00763964" w:rsidP="00763964">
      <w:pPr>
        <w:pStyle w:val="ListParagraph"/>
        <w:rPr>
          <w:rFonts w:cstheme="minorHAnsi"/>
        </w:rPr>
      </w:pPr>
    </w:p>
    <w:p w14:paraId="45653FED" w14:textId="3DD0678E" w:rsidR="00763964" w:rsidRPr="00750FDE" w:rsidRDefault="00763964" w:rsidP="00763964">
      <w:pPr>
        <w:rPr>
          <w:rFonts w:cstheme="minorHAnsi"/>
          <w:b/>
          <w:bCs/>
          <w:u w:val="single"/>
        </w:rPr>
      </w:pPr>
      <w:r w:rsidRPr="00750FDE">
        <w:rPr>
          <w:rFonts w:cstheme="minorHAnsi"/>
          <w:b/>
          <w:bCs/>
          <w:u w:val="single"/>
        </w:rPr>
        <w:t xml:space="preserve">Meeting with supervisor Denis Coleman - </w:t>
      </w:r>
      <w:r w:rsidR="0071523C" w:rsidRPr="00750FDE">
        <w:rPr>
          <w:rFonts w:cstheme="minorHAnsi"/>
          <w:b/>
          <w:bCs/>
          <w:u w:val="single"/>
        </w:rPr>
        <w:t>29</w:t>
      </w:r>
      <w:r w:rsidRPr="00750FDE">
        <w:rPr>
          <w:rFonts w:cstheme="minorHAnsi"/>
          <w:b/>
          <w:bCs/>
          <w:u w:val="single"/>
          <w:vertAlign w:val="superscript"/>
        </w:rPr>
        <w:t>th</w:t>
      </w:r>
      <w:r w:rsidRPr="00750FDE">
        <w:rPr>
          <w:rFonts w:cstheme="minorHAnsi"/>
          <w:b/>
          <w:bCs/>
          <w:u w:val="single"/>
        </w:rPr>
        <w:t xml:space="preserve"> November 2021</w:t>
      </w:r>
      <w:r w:rsidR="00BB7274" w:rsidRPr="00750FDE">
        <w:rPr>
          <w:rFonts w:cstheme="minorHAnsi"/>
          <w:b/>
          <w:bCs/>
          <w:u w:val="single"/>
        </w:rPr>
        <w:t xml:space="preserve"> – 11.00AM</w:t>
      </w:r>
      <w:r w:rsidRPr="00750FDE">
        <w:rPr>
          <w:rFonts w:cstheme="minorHAnsi"/>
          <w:b/>
          <w:bCs/>
          <w:u w:val="single"/>
        </w:rPr>
        <w:t>.</w:t>
      </w:r>
    </w:p>
    <w:p w14:paraId="58523DB7" w14:textId="77777777" w:rsidR="00763964" w:rsidRPr="00750FDE" w:rsidRDefault="00763964" w:rsidP="00763964">
      <w:pPr>
        <w:rPr>
          <w:rFonts w:cstheme="minorHAnsi"/>
          <w:b/>
          <w:bCs/>
        </w:rPr>
      </w:pPr>
    </w:p>
    <w:p w14:paraId="66166E6B" w14:textId="3264B16A" w:rsidR="00763964" w:rsidRPr="00750FDE" w:rsidRDefault="00763964" w:rsidP="00763964">
      <w:pPr>
        <w:rPr>
          <w:rFonts w:cstheme="minorHAnsi"/>
          <w:b/>
          <w:bCs/>
        </w:rPr>
      </w:pPr>
      <w:r w:rsidRPr="00750FDE">
        <w:rPr>
          <w:rFonts w:cstheme="minorHAnsi"/>
          <w:b/>
          <w:bCs/>
        </w:rPr>
        <w:t>M</w:t>
      </w:r>
      <w:r w:rsidR="00F57247" w:rsidRPr="00750FDE">
        <w:rPr>
          <w:rFonts w:cstheme="minorHAnsi"/>
          <w:b/>
          <w:bCs/>
        </w:rPr>
        <w:t>AIN PO</w:t>
      </w:r>
      <w:r w:rsidR="005E1324" w:rsidRPr="00750FDE">
        <w:rPr>
          <w:rFonts w:cstheme="minorHAnsi"/>
          <w:b/>
          <w:bCs/>
        </w:rPr>
        <w:t>INT</w:t>
      </w:r>
      <w:r w:rsidR="00F57247" w:rsidRPr="00750FDE">
        <w:rPr>
          <w:rFonts w:cstheme="minorHAnsi"/>
          <w:b/>
          <w:bCs/>
        </w:rPr>
        <w:t>S DISCUSSED</w:t>
      </w:r>
      <w:r w:rsidRPr="00750FDE">
        <w:rPr>
          <w:rFonts w:cstheme="minorHAnsi"/>
          <w:b/>
          <w:bCs/>
        </w:rPr>
        <w:t>:</w:t>
      </w:r>
    </w:p>
    <w:p w14:paraId="0596F004" w14:textId="77777777" w:rsidR="00763964" w:rsidRPr="00750FDE" w:rsidRDefault="00763964" w:rsidP="00763964">
      <w:pPr>
        <w:rPr>
          <w:rFonts w:cstheme="minorHAnsi"/>
        </w:rPr>
      </w:pPr>
    </w:p>
    <w:p w14:paraId="5BA9D0EF" w14:textId="7D884035" w:rsidR="004E5F1C" w:rsidRPr="00750FDE" w:rsidRDefault="005E4B26" w:rsidP="00763964">
      <w:pPr>
        <w:rPr>
          <w:rFonts w:cstheme="minorHAnsi"/>
        </w:rPr>
      </w:pPr>
      <w:r w:rsidRPr="00750FDE">
        <w:rPr>
          <w:rFonts w:cstheme="minorHAnsi"/>
        </w:rPr>
        <w:t>1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71523C" w:rsidRPr="00750FDE">
        <w:rPr>
          <w:rFonts w:cstheme="minorHAnsi"/>
        </w:rPr>
        <w:t>Review of material</w:t>
      </w:r>
      <w:r w:rsidR="004E5F1C" w:rsidRPr="00750FDE">
        <w:rPr>
          <w:rFonts w:cstheme="minorHAnsi"/>
        </w:rPr>
        <w:t xml:space="preserve"> in written assignment</w:t>
      </w:r>
      <w:r w:rsidR="0071523C" w:rsidRPr="00750FDE">
        <w:rPr>
          <w:rFonts w:cstheme="minorHAnsi"/>
        </w:rPr>
        <w:t xml:space="preserve"> so far submitted</w:t>
      </w:r>
      <w:r w:rsidR="004E5F1C" w:rsidRPr="00750FDE">
        <w:rPr>
          <w:rFonts w:cstheme="minorHAnsi"/>
        </w:rPr>
        <w:t>.</w:t>
      </w:r>
    </w:p>
    <w:p w14:paraId="3E7280B8" w14:textId="77777777" w:rsidR="004E5F1C" w:rsidRPr="00750FDE" w:rsidRDefault="004E5F1C" w:rsidP="00763964">
      <w:pPr>
        <w:rPr>
          <w:rFonts w:cstheme="minorHAnsi"/>
        </w:rPr>
      </w:pPr>
    </w:p>
    <w:p w14:paraId="2936C056" w14:textId="6F1419C7" w:rsidR="005E4B26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2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3B6185" w:rsidRPr="00750FDE">
        <w:rPr>
          <w:rFonts w:cstheme="minorHAnsi"/>
        </w:rPr>
        <w:t xml:space="preserve">Observations </w:t>
      </w:r>
      <w:r w:rsidR="0066366C" w:rsidRPr="00750FDE">
        <w:rPr>
          <w:rFonts w:cstheme="minorHAnsi"/>
        </w:rPr>
        <w:t>regarding referencing</w:t>
      </w:r>
      <w:r w:rsidR="0071523C" w:rsidRPr="00750FDE">
        <w:rPr>
          <w:rFonts w:cstheme="minorHAnsi"/>
        </w:rPr>
        <w:t>.</w:t>
      </w:r>
      <w:r w:rsidR="003B6185" w:rsidRPr="00750FDE">
        <w:rPr>
          <w:rFonts w:cstheme="minorHAnsi"/>
        </w:rPr>
        <w:t xml:space="preserve"> This needs to be “tightened up” considerably</w:t>
      </w:r>
      <w:r w:rsidR="00F57247" w:rsidRPr="00750FDE">
        <w:rPr>
          <w:rFonts w:cstheme="minorHAnsi"/>
        </w:rPr>
        <w:t xml:space="preserve">, using </w:t>
      </w:r>
    </w:p>
    <w:p w14:paraId="4C206CB7" w14:textId="77777777" w:rsidR="005E4B26" w:rsidRPr="00750FDE" w:rsidRDefault="005E4B26" w:rsidP="003F1456">
      <w:pPr>
        <w:rPr>
          <w:rFonts w:cstheme="minorHAnsi"/>
        </w:rPr>
      </w:pPr>
    </w:p>
    <w:p w14:paraId="5BD8C43F" w14:textId="347D75E4" w:rsidR="003B6185" w:rsidRPr="00750FDE" w:rsidRDefault="00F57247" w:rsidP="003F1456">
      <w:pPr>
        <w:rPr>
          <w:rFonts w:cstheme="minorHAnsi"/>
        </w:rPr>
      </w:pPr>
      <w:r w:rsidRPr="00750FDE">
        <w:rPr>
          <w:rFonts w:cstheme="minorHAnsi"/>
        </w:rPr>
        <w:t>Harvard Referencing Style.</w:t>
      </w:r>
    </w:p>
    <w:p w14:paraId="2698CF69" w14:textId="77777777" w:rsidR="003B6185" w:rsidRPr="00750FDE" w:rsidRDefault="003B6185" w:rsidP="004E5F1C">
      <w:pPr>
        <w:rPr>
          <w:rFonts w:cstheme="minorHAnsi"/>
        </w:rPr>
      </w:pPr>
    </w:p>
    <w:p w14:paraId="3E0A018C" w14:textId="712DD01D" w:rsidR="005E4B26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3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3B6185" w:rsidRPr="00750FDE">
        <w:rPr>
          <w:rFonts w:cstheme="minorHAnsi"/>
        </w:rPr>
        <w:t xml:space="preserve">Wikipedia (cited once in my draft) </w:t>
      </w:r>
      <w:r w:rsidR="0066366C" w:rsidRPr="00750FDE">
        <w:rPr>
          <w:rFonts w:cstheme="minorHAnsi"/>
        </w:rPr>
        <w:t xml:space="preserve"> </w:t>
      </w:r>
      <w:r w:rsidR="003B6185" w:rsidRPr="00750FDE">
        <w:rPr>
          <w:rFonts w:cstheme="minorHAnsi"/>
        </w:rPr>
        <w:t xml:space="preserve">is not an acceptable reference source for academic </w:t>
      </w:r>
    </w:p>
    <w:p w14:paraId="5051166D" w14:textId="77777777" w:rsidR="005E4B26" w:rsidRPr="00750FDE" w:rsidRDefault="005E4B26" w:rsidP="003F1456">
      <w:pPr>
        <w:rPr>
          <w:rFonts w:cstheme="minorHAnsi"/>
        </w:rPr>
      </w:pPr>
    </w:p>
    <w:p w14:paraId="7D7C6847" w14:textId="20EA1C6C" w:rsidR="004E5F1C" w:rsidRPr="00750FDE" w:rsidRDefault="003B6185" w:rsidP="003F1456">
      <w:pPr>
        <w:rPr>
          <w:rFonts w:cstheme="minorHAnsi"/>
        </w:rPr>
      </w:pPr>
      <w:r w:rsidRPr="00750FDE">
        <w:rPr>
          <w:rFonts w:cstheme="minorHAnsi"/>
        </w:rPr>
        <w:t>papers – this needs to be replaced with a “proper” reference.</w:t>
      </w:r>
    </w:p>
    <w:p w14:paraId="3851CACF" w14:textId="34DE2624" w:rsidR="003B6185" w:rsidRPr="00750FDE" w:rsidRDefault="003B6185" w:rsidP="004E5F1C">
      <w:pPr>
        <w:rPr>
          <w:rFonts w:cstheme="minorHAnsi"/>
        </w:rPr>
      </w:pPr>
    </w:p>
    <w:p w14:paraId="4969FCBB" w14:textId="0595ED3D" w:rsidR="003B6185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4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3B6185" w:rsidRPr="00750FDE">
        <w:rPr>
          <w:rFonts w:cstheme="minorHAnsi"/>
        </w:rPr>
        <w:t>Less First Person referencing and include more objective (third party passive) text.</w:t>
      </w:r>
    </w:p>
    <w:p w14:paraId="63D0F834" w14:textId="62CEC4E5" w:rsidR="003B6185" w:rsidRPr="00750FDE" w:rsidRDefault="003B6185" w:rsidP="004E5F1C">
      <w:pPr>
        <w:rPr>
          <w:rFonts w:cstheme="minorHAnsi"/>
        </w:rPr>
      </w:pPr>
    </w:p>
    <w:p w14:paraId="1198A7EE" w14:textId="63BAE4A5" w:rsidR="005E4B26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5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3B6185" w:rsidRPr="00750FDE">
        <w:rPr>
          <w:rFonts w:cstheme="minorHAnsi"/>
        </w:rPr>
        <w:t>Break</w:t>
      </w:r>
      <w:r w:rsidR="00177418" w:rsidRPr="00750FDE">
        <w:rPr>
          <w:rFonts w:cstheme="minorHAnsi"/>
        </w:rPr>
        <w:t xml:space="preserve"> down</w:t>
      </w:r>
      <w:r w:rsidR="003B6185" w:rsidRPr="00750FDE">
        <w:rPr>
          <w:rFonts w:cstheme="minorHAnsi"/>
        </w:rPr>
        <w:t xml:space="preserve"> the Literature Review</w:t>
      </w:r>
      <w:r w:rsidR="00177418" w:rsidRPr="00750FDE">
        <w:rPr>
          <w:rFonts w:cstheme="minorHAnsi"/>
        </w:rPr>
        <w:t xml:space="preserve"> into a series of sub-headings rather than a continuous </w:t>
      </w:r>
    </w:p>
    <w:p w14:paraId="4A150A10" w14:textId="77777777" w:rsidR="005E4B26" w:rsidRPr="00750FDE" w:rsidRDefault="005E4B26" w:rsidP="003F1456">
      <w:pPr>
        <w:rPr>
          <w:rFonts w:cstheme="minorHAnsi"/>
        </w:rPr>
      </w:pPr>
    </w:p>
    <w:p w14:paraId="31647583" w14:textId="286F1F6B" w:rsidR="003B6185" w:rsidRPr="00750FDE" w:rsidRDefault="00177418" w:rsidP="003F1456">
      <w:pPr>
        <w:rPr>
          <w:rFonts w:cstheme="minorHAnsi"/>
        </w:rPr>
      </w:pPr>
      <w:r w:rsidRPr="00750FDE">
        <w:rPr>
          <w:rFonts w:cstheme="minorHAnsi"/>
        </w:rPr>
        <w:t>discussion.  Identify a series of sub-headings through which discussion can be focused.</w:t>
      </w:r>
    </w:p>
    <w:p w14:paraId="28A70714" w14:textId="2AC75A24" w:rsidR="00177418" w:rsidRPr="00750FDE" w:rsidRDefault="00177418" w:rsidP="004E5F1C">
      <w:pPr>
        <w:rPr>
          <w:rFonts w:cstheme="minorHAnsi"/>
        </w:rPr>
      </w:pPr>
    </w:p>
    <w:p w14:paraId="31ADE320" w14:textId="13E28395" w:rsidR="005E4B26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6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177418" w:rsidRPr="00750FDE">
        <w:rPr>
          <w:rFonts w:cstheme="minorHAnsi"/>
        </w:rPr>
        <w:t xml:space="preserve">There is some good information in the Literature Review section, by concentrating the </w:t>
      </w:r>
    </w:p>
    <w:p w14:paraId="4D2C9E06" w14:textId="77777777" w:rsidR="005E4B26" w:rsidRPr="00750FDE" w:rsidRDefault="005E4B26" w:rsidP="003F1456">
      <w:pPr>
        <w:rPr>
          <w:rFonts w:cstheme="minorHAnsi"/>
        </w:rPr>
      </w:pPr>
    </w:p>
    <w:p w14:paraId="6587D07C" w14:textId="77777777" w:rsidR="005E4B26" w:rsidRPr="00750FDE" w:rsidRDefault="00177418" w:rsidP="003F1456">
      <w:pPr>
        <w:rPr>
          <w:rFonts w:cstheme="minorHAnsi"/>
        </w:rPr>
      </w:pPr>
      <w:r w:rsidRPr="00750FDE">
        <w:rPr>
          <w:rFonts w:cstheme="minorHAnsi"/>
        </w:rPr>
        <w:t xml:space="preserve">focus through sub-headings and adopting an objective tone, this will make the end result </w:t>
      </w:r>
    </w:p>
    <w:p w14:paraId="4F283938" w14:textId="77777777" w:rsidR="005E4B26" w:rsidRPr="00750FDE" w:rsidRDefault="005E4B26" w:rsidP="003F1456">
      <w:pPr>
        <w:rPr>
          <w:rFonts w:cstheme="minorHAnsi"/>
        </w:rPr>
      </w:pPr>
    </w:p>
    <w:p w14:paraId="3CD9E2AE" w14:textId="2656131E" w:rsidR="00177418" w:rsidRPr="00750FDE" w:rsidRDefault="00177418" w:rsidP="003F1456">
      <w:pPr>
        <w:rPr>
          <w:rFonts w:cstheme="minorHAnsi"/>
        </w:rPr>
      </w:pPr>
      <w:r w:rsidRPr="00750FDE">
        <w:rPr>
          <w:rFonts w:cstheme="minorHAnsi"/>
        </w:rPr>
        <w:t>even better.</w:t>
      </w:r>
    </w:p>
    <w:p w14:paraId="5F2DA467" w14:textId="7508FCF3" w:rsidR="00F57247" w:rsidRPr="00750FDE" w:rsidRDefault="00F57247" w:rsidP="004E5F1C">
      <w:pPr>
        <w:rPr>
          <w:rFonts w:cstheme="minorHAnsi"/>
        </w:rPr>
      </w:pPr>
    </w:p>
    <w:p w14:paraId="4AD6EB36" w14:textId="73DEA558" w:rsidR="005E4B26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7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F57247" w:rsidRPr="00750FDE">
        <w:rPr>
          <w:rFonts w:cstheme="minorHAnsi"/>
        </w:rPr>
        <w:t>Include more critical analysis of the coaching session, what has been said and the</w:t>
      </w:r>
      <w:r w:rsidRPr="00750FDE">
        <w:rPr>
          <w:rFonts w:cstheme="minorHAnsi"/>
        </w:rPr>
        <w:t xml:space="preserve"> </w:t>
      </w:r>
    </w:p>
    <w:p w14:paraId="4ED7AB7F" w14:textId="77777777" w:rsidR="005E4B26" w:rsidRPr="00750FDE" w:rsidRDefault="005E4B26" w:rsidP="003F1456">
      <w:pPr>
        <w:rPr>
          <w:rFonts w:cstheme="minorHAnsi"/>
        </w:rPr>
      </w:pPr>
    </w:p>
    <w:p w14:paraId="6DF4EE27" w14:textId="320A43CC" w:rsidR="005E4B26" w:rsidRPr="00750FDE" w:rsidRDefault="00F57247" w:rsidP="003F1456">
      <w:pPr>
        <w:rPr>
          <w:rFonts w:cstheme="minorHAnsi"/>
        </w:rPr>
      </w:pPr>
      <w:r w:rsidRPr="00750FDE">
        <w:rPr>
          <w:rFonts w:cstheme="minorHAnsi"/>
        </w:rPr>
        <w:lastRenderedPageBreak/>
        <w:t xml:space="preserve">learnings taken from it, by both coach and client. What happened and how does this </w:t>
      </w:r>
    </w:p>
    <w:p w14:paraId="665F8CE3" w14:textId="77777777" w:rsidR="005E4B26" w:rsidRPr="00750FDE" w:rsidRDefault="005E4B26" w:rsidP="003F1456">
      <w:pPr>
        <w:rPr>
          <w:rFonts w:cstheme="minorHAnsi"/>
        </w:rPr>
      </w:pPr>
    </w:p>
    <w:p w14:paraId="74DCE7F1" w14:textId="42DAFE6E" w:rsidR="00F57247" w:rsidRPr="00750FDE" w:rsidRDefault="00F57247" w:rsidP="003F1456">
      <w:pPr>
        <w:rPr>
          <w:rFonts w:cstheme="minorHAnsi"/>
        </w:rPr>
      </w:pPr>
      <w:r w:rsidRPr="00750FDE">
        <w:rPr>
          <w:rFonts w:cstheme="minorHAnsi"/>
        </w:rPr>
        <w:t>compare with what “text books” say?</w:t>
      </w:r>
    </w:p>
    <w:p w14:paraId="6AB63B4C" w14:textId="77777777" w:rsidR="004E5F1C" w:rsidRPr="00750FDE" w:rsidRDefault="004E5F1C" w:rsidP="004E5F1C">
      <w:pPr>
        <w:rPr>
          <w:rFonts w:cstheme="minorHAnsi"/>
        </w:rPr>
      </w:pPr>
    </w:p>
    <w:p w14:paraId="1D305160" w14:textId="3F7A2657" w:rsidR="005E4B26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8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66366C" w:rsidRPr="00750FDE">
        <w:rPr>
          <w:rFonts w:cstheme="minorHAnsi"/>
        </w:rPr>
        <w:t xml:space="preserve">Discussed need to make decisions about material that would inevitably have to be left out </w:t>
      </w:r>
    </w:p>
    <w:p w14:paraId="00BDD0AE" w14:textId="77777777" w:rsidR="005E4B26" w:rsidRPr="00750FDE" w:rsidRDefault="005E4B26" w:rsidP="003F1456">
      <w:pPr>
        <w:rPr>
          <w:rFonts w:cstheme="minorHAnsi"/>
        </w:rPr>
      </w:pPr>
    </w:p>
    <w:p w14:paraId="20143CCE" w14:textId="77777777" w:rsidR="005E4B26" w:rsidRPr="00750FDE" w:rsidRDefault="0066366C" w:rsidP="003F1456">
      <w:pPr>
        <w:rPr>
          <w:rFonts w:cstheme="minorHAnsi"/>
        </w:rPr>
      </w:pPr>
      <w:r w:rsidRPr="00750FDE">
        <w:rPr>
          <w:rFonts w:cstheme="minorHAnsi"/>
        </w:rPr>
        <w:t xml:space="preserve">of the assignment in order to comply with limitations of work count.  There would be </w:t>
      </w:r>
    </w:p>
    <w:p w14:paraId="5730B481" w14:textId="77777777" w:rsidR="005E4B26" w:rsidRPr="00750FDE" w:rsidRDefault="005E4B26" w:rsidP="003F1456">
      <w:pPr>
        <w:rPr>
          <w:rFonts w:cstheme="minorHAnsi"/>
        </w:rPr>
      </w:pPr>
    </w:p>
    <w:p w14:paraId="72D674AC" w14:textId="77777777" w:rsidR="005E4B26" w:rsidRPr="00750FDE" w:rsidRDefault="0066366C" w:rsidP="003F1456">
      <w:pPr>
        <w:rPr>
          <w:rFonts w:cstheme="minorHAnsi"/>
        </w:rPr>
      </w:pPr>
      <w:r w:rsidRPr="00750FDE">
        <w:rPr>
          <w:rFonts w:cstheme="minorHAnsi"/>
        </w:rPr>
        <w:t xml:space="preserve">opportunity to integrate some of that omitted material in the next assignment, reflecting on </w:t>
      </w:r>
    </w:p>
    <w:p w14:paraId="41BAC0CD" w14:textId="77777777" w:rsidR="005E4B26" w:rsidRPr="00750FDE" w:rsidRDefault="005E4B26" w:rsidP="003F1456">
      <w:pPr>
        <w:rPr>
          <w:rFonts w:cstheme="minorHAnsi"/>
        </w:rPr>
      </w:pPr>
    </w:p>
    <w:p w14:paraId="00168E87" w14:textId="2846DDE1" w:rsidR="00763964" w:rsidRPr="00750FDE" w:rsidRDefault="0066366C" w:rsidP="003F1456">
      <w:pPr>
        <w:rPr>
          <w:rFonts w:cstheme="minorHAnsi"/>
        </w:rPr>
      </w:pPr>
      <w:r w:rsidRPr="00750FDE">
        <w:rPr>
          <w:rFonts w:cstheme="minorHAnsi"/>
        </w:rPr>
        <w:t>NLP Master Practitioner, and “go deeper”.</w:t>
      </w:r>
    </w:p>
    <w:p w14:paraId="30E549A1" w14:textId="77777777" w:rsidR="005E1324" w:rsidRPr="00750FDE" w:rsidRDefault="005E1324" w:rsidP="005E1324">
      <w:pPr>
        <w:pStyle w:val="ListParagraph"/>
        <w:rPr>
          <w:rFonts w:cstheme="minorHAnsi"/>
        </w:rPr>
      </w:pPr>
    </w:p>
    <w:p w14:paraId="2F176E0A" w14:textId="5D0EE411" w:rsidR="005E1324" w:rsidRPr="00750FDE" w:rsidRDefault="005E1324" w:rsidP="005E1324">
      <w:pPr>
        <w:rPr>
          <w:rFonts w:cstheme="minorHAnsi"/>
          <w:b/>
          <w:bCs/>
        </w:rPr>
      </w:pPr>
      <w:r w:rsidRPr="00750FDE">
        <w:rPr>
          <w:rFonts w:cstheme="minorHAnsi"/>
          <w:b/>
          <w:bCs/>
        </w:rPr>
        <w:t>ACTION TAKEN:</w:t>
      </w:r>
    </w:p>
    <w:p w14:paraId="1F505AFC" w14:textId="68BF4438" w:rsidR="005E1324" w:rsidRPr="00750FDE" w:rsidRDefault="005E1324" w:rsidP="005E1324">
      <w:pPr>
        <w:rPr>
          <w:rFonts w:cstheme="minorHAnsi"/>
          <w:b/>
          <w:bCs/>
        </w:rPr>
      </w:pPr>
    </w:p>
    <w:p w14:paraId="45A1C7AB" w14:textId="4C1DBDBB" w:rsidR="00136875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1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5E1324" w:rsidRPr="00750FDE">
        <w:rPr>
          <w:rFonts w:cstheme="minorHAnsi"/>
        </w:rPr>
        <w:t>Advice and recommendations integrated in relevant sections of the written assignment</w:t>
      </w:r>
      <w:r w:rsidR="00136875" w:rsidRPr="00750FDE">
        <w:rPr>
          <w:rFonts w:cstheme="minorHAnsi"/>
        </w:rPr>
        <w:t xml:space="preserve">: </w:t>
      </w:r>
    </w:p>
    <w:p w14:paraId="45900654" w14:textId="77777777" w:rsidR="00136875" w:rsidRPr="00750FDE" w:rsidRDefault="00136875" w:rsidP="005E1324">
      <w:pPr>
        <w:rPr>
          <w:rFonts w:cstheme="minorHAnsi"/>
        </w:rPr>
      </w:pPr>
    </w:p>
    <w:p w14:paraId="4F059834" w14:textId="2C049EE1" w:rsidR="00136875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2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136875" w:rsidRPr="00750FDE">
        <w:rPr>
          <w:rFonts w:cstheme="minorHAnsi"/>
        </w:rPr>
        <w:t>Introduced sub-headings to focus on different aspects of the material being used.</w:t>
      </w:r>
    </w:p>
    <w:p w14:paraId="1726C8DD" w14:textId="77777777" w:rsidR="00136875" w:rsidRPr="00750FDE" w:rsidRDefault="00136875" w:rsidP="005E1324">
      <w:pPr>
        <w:rPr>
          <w:rFonts w:cstheme="minorHAnsi"/>
        </w:rPr>
      </w:pPr>
    </w:p>
    <w:p w14:paraId="4C8756E5" w14:textId="484FDF73" w:rsidR="005E1324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3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136875" w:rsidRPr="00750FDE">
        <w:rPr>
          <w:rFonts w:cstheme="minorHAnsi"/>
        </w:rPr>
        <w:t>Made adjustments to text to achieve a more objective tone.</w:t>
      </w:r>
    </w:p>
    <w:p w14:paraId="2B536689" w14:textId="399159BB" w:rsidR="00136875" w:rsidRPr="00750FDE" w:rsidRDefault="00136875" w:rsidP="005E1324">
      <w:pPr>
        <w:rPr>
          <w:rFonts w:cstheme="minorHAnsi"/>
        </w:rPr>
      </w:pPr>
    </w:p>
    <w:p w14:paraId="182C2B1C" w14:textId="3B3C2415" w:rsidR="00136875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4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136875" w:rsidRPr="00750FDE">
        <w:rPr>
          <w:rFonts w:cstheme="minorHAnsi"/>
        </w:rPr>
        <w:t>Included a wider range of reference sources.</w:t>
      </w:r>
    </w:p>
    <w:p w14:paraId="0A3DFFF7" w14:textId="07915DF5" w:rsidR="00136875" w:rsidRPr="00750FDE" w:rsidRDefault="00136875" w:rsidP="005E1324">
      <w:pPr>
        <w:rPr>
          <w:rFonts w:cstheme="minorHAnsi"/>
        </w:rPr>
      </w:pPr>
    </w:p>
    <w:p w14:paraId="6ECE2E75" w14:textId="0D410349" w:rsidR="00136875" w:rsidRPr="00750FDE" w:rsidRDefault="005E4B26" w:rsidP="003F1456">
      <w:pPr>
        <w:rPr>
          <w:rFonts w:cstheme="minorHAnsi"/>
        </w:rPr>
      </w:pPr>
      <w:r w:rsidRPr="00750FDE">
        <w:rPr>
          <w:rFonts w:cstheme="minorHAnsi"/>
        </w:rPr>
        <w:t>5</w:t>
      </w:r>
      <w:r w:rsidR="00750FDE" w:rsidRPr="00750FDE">
        <w:rPr>
          <w:rFonts w:cstheme="minorHAnsi"/>
        </w:rPr>
        <w:t>.</w:t>
      </w:r>
      <w:r w:rsidRPr="00750FDE">
        <w:rPr>
          <w:rFonts w:cstheme="minorHAnsi"/>
        </w:rPr>
        <w:t xml:space="preserve"> </w:t>
      </w:r>
      <w:r w:rsidR="00136875" w:rsidRPr="00750FDE">
        <w:rPr>
          <w:rFonts w:cstheme="minorHAnsi"/>
        </w:rPr>
        <w:t>Introduced more critical analysis in “Practical Application” section.</w:t>
      </w:r>
    </w:p>
    <w:p w14:paraId="0CA90DE9" w14:textId="77777777" w:rsidR="005E1324" w:rsidRPr="00750FDE" w:rsidRDefault="005E1324" w:rsidP="005E1324">
      <w:pPr>
        <w:rPr>
          <w:rFonts w:cstheme="minorHAnsi"/>
          <w:b/>
          <w:bCs/>
        </w:rPr>
      </w:pPr>
    </w:p>
    <w:p w14:paraId="57AB46AB" w14:textId="77777777" w:rsidR="005E1324" w:rsidRPr="00750FDE" w:rsidRDefault="005E1324" w:rsidP="005E1324">
      <w:pPr>
        <w:pStyle w:val="ListParagraph"/>
        <w:rPr>
          <w:rFonts w:cstheme="minorHAnsi"/>
        </w:rPr>
      </w:pPr>
    </w:p>
    <w:p w14:paraId="79B60A04" w14:textId="77777777" w:rsidR="005E1324" w:rsidRPr="00750FDE" w:rsidRDefault="005E1324" w:rsidP="005E1324">
      <w:pPr>
        <w:rPr>
          <w:rFonts w:cstheme="minorHAnsi"/>
        </w:rPr>
      </w:pPr>
    </w:p>
    <w:p w14:paraId="67B6BA3E" w14:textId="6813D455" w:rsidR="004E5F1C" w:rsidRPr="00750FDE" w:rsidRDefault="004E5F1C" w:rsidP="004E5F1C">
      <w:pPr>
        <w:rPr>
          <w:rFonts w:cstheme="minorHAnsi"/>
        </w:rPr>
      </w:pPr>
    </w:p>
    <w:p w14:paraId="5BC5ABBA" w14:textId="77777777" w:rsidR="004E5F1C" w:rsidRPr="00750FDE" w:rsidRDefault="004E5F1C" w:rsidP="004E5F1C">
      <w:pPr>
        <w:rPr>
          <w:rFonts w:cstheme="minorHAnsi"/>
        </w:rPr>
      </w:pPr>
    </w:p>
    <w:p w14:paraId="64D95C46" w14:textId="77777777" w:rsidR="001F4655" w:rsidRPr="00750FDE" w:rsidRDefault="001F4655">
      <w:pPr>
        <w:rPr>
          <w:rFonts w:cstheme="minorHAnsi"/>
        </w:rPr>
      </w:pPr>
    </w:p>
    <w:p w14:paraId="06C4A82D" w14:textId="77777777" w:rsidR="007F593C" w:rsidRPr="00750FDE" w:rsidRDefault="007F593C">
      <w:pPr>
        <w:rPr>
          <w:rFonts w:cstheme="minorHAnsi"/>
        </w:rPr>
      </w:pPr>
    </w:p>
    <w:sectPr w:rsidR="007F593C" w:rsidRPr="00750FDE" w:rsidSect="00B56412">
      <w:footerReference w:type="even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4CB3F" w14:textId="77777777" w:rsidR="00DC6619" w:rsidRDefault="00DC6619" w:rsidP="007F5D90">
      <w:r>
        <w:separator/>
      </w:r>
    </w:p>
  </w:endnote>
  <w:endnote w:type="continuationSeparator" w:id="0">
    <w:p w14:paraId="29768F89" w14:textId="77777777" w:rsidR="00DC6619" w:rsidRDefault="00DC6619" w:rsidP="007F5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416793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34DB7D8" w14:textId="4D6983BF" w:rsidR="007F5D90" w:rsidRDefault="007F5D90" w:rsidP="00E53CA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F1DBFA4" w14:textId="77777777" w:rsidR="007F5D90" w:rsidRDefault="007F5D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348840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5AE93C5" w14:textId="36E36730" w:rsidR="007F5D90" w:rsidRDefault="007F5D90" w:rsidP="00E53CAD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410703D" w14:textId="77777777" w:rsidR="007F5D90" w:rsidRDefault="007F5D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176E3" w14:textId="77777777" w:rsidR="00DC6619" w:rsidRDefault="00DC6619" w:rsidP="007F5D90">
      <w:r>
        <w:separator/>
      </w:r>
    </w:p>
  </w:footnote>
  <w:footnote w:type="continuationSeparator" w:id="0">
    <w:p w14:paraId="1E83E9E3" w14:textId="77777777" w:rsidR="00DC6619" w:rsidRDefault="00DC6619" w:rsidP="007F5D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81A52"/>
    <w:multiLevelType w:val="hybridMultilevel"/>
    <w:tmpl w:val="CF129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903A0"/>
    <w:multiLevelType w:val="hybridMultilevel"/>
    <w:tmpl w:val="991A1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A25A6"/>
    <w:multiLevelType w:val="hybridMultilevel"/>
    <w:tmpl w:val="0B8EB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A2D47"/>
    <w:multiLevelType w:val="hybridMultilevel"/>
    <w:tmpl w:val="5DD8C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27820"/>
    <w:multiLevelType w:val="hybridMultilevel"/>
    <w:tmpl w:val="6F80F3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F958F0"/>
    <w:multiLevelType w:val="hybridMultilevel"/>
    <w:tmpl w:val="5888E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96CF9"/>
    <w:multiLevelType w:val="hybridMultilevel"/>
    <w:tmpl w:val="5804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45500"/>
    <w:multiLevelType w:val="hybridMultilevel"/>
    <w:tmpl w:val="3E50E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141BCE"/>
    <w:multiLevelType w:val="hybridMultilevel"/>
    <w:tmpl w:val="19EA7D7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93C"/>
    <w:rsid w:val="00042C66"/>
    <w:rsid w:val="00136875"/>
    <w:rsid w:val="00137B9A"/>
    <w:rsid w:val="00177418"/>
    <w:rsid w:val="001F4655"/>
    <w:rsid w:val="002C246E"/>
    <w:rsid w:val="0033525C"/>
    <w:rsid w:val="00376F18"/>
    <w:rsid w:val="003B6185"/>
    <w:rsid w:val="003D43DE"/>
    <w:rsid w:val="003F1456"/>
    <w:rsid w:val="004038BA"/>
    <w:rsid w:val="00434AEB"/>
    <w:rsid w:val="004E5F1C"/>
    <w:rsid w:val="0050658A"/>
    <w:rsid w:val="005E1324"/>
    <w:rsid w:val="005E4B26"/>
    <w:rsid w:val="0066366C"/>
    <w:rsid w:val="0071523C"/>
    <w:rsid w:val="00750FDE"/>
    <w:rsid w:val="00756F7D"/>
    <w:rsid w:val="00763964"/>
    <w:rsid w:val="00780279"/>
    <w:rsid w:val="007C0803"/>
    <w:rsid w:val="007D2952"/>
    <w:rsid w:val="007F593C"/>
    <w:rsid w:val="007F5D90"/>
    <w:rsid w:val="00807D7E"/>
    <w:rsid w:val="00835ACF"/>
    <w:rsid w:val="009B5DB8"/>
    <w:rsid w:val="00AC5425"/>
    <w:rsid w:val="00B335EF"/>
    <w:rsid w:val="00B56412"/>
    <w:rsid w:val="00BB127B"/>
    <w:rsid w:val="00BB7274"/>
    <w:rsid w:val="00DA3CA2"/>
    <w:rsid w:val="00DB08C8"/>
    <w:rsid w:val="00DC6619"/>
    <w:rsid w:val="00E83DEC"/>
    <w:rsid w:val="00EE45AB"/>
    <w:rsid w:val="00F5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BC0523"/>
  <w15:chartTrackingRefBased/>
  <w15:docId w15:val="{496639FA-8EF5-1A4E-AFD6-16CD4824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396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F5D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5D90"/>
  </w:style>
  <w:style w:type="character" w:styleId="PageNumber">
    <w:name w:val="page number"/>
    <w:basedOn w:val="DefaultParagraphFont"/>
    <w:uiPriority w:val="99"/>
    <w:semiHidden/>
    <w:unhideWhenUsed/>
    <w:rsid w:val="007F5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Dougie Brown</dc:creator>
  <cp:keywords/>
  <dc:description/>
  <cp:lastModifiedBy>Dougie Brown</cp:lastModifiedBy>
  <cp:revision>2</cp:revision>
  <cp:lastPrinted>2022-01-05T13:01:00Z</cp:lastPrinted>
  <dcterms:created xsi:type="dcterms:W3CDTF">2022-01-06T10:20:00Z</dcterms:created>
  <dcterms:modified xsi:type="dcterms:W3CDTF">2022-01-06T10:20:00Z</dcterms:modified>
</cp:coreProperties>
</file>