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23678A" w:rsidR="0023678A" w:rsidP="5550D310" w:rsidRDefault="0023678A" w14:paraId="7B575395" w14:textId="25BCC9CA">
      <w:pPr>
        <w:pStyle w:val="Normal"/>
        <w:rPr>
          <w:color w:val="00B0F0"/>
        </w:rPr>
      </w:pPr>
    </w:p>
    <w:p w:rsidRPr="0023678A" w:rsidR="0023678A" w:rsidP="5550D310" w:rsidRDefault="0023678A" w14:paraId="602E71D0" w14:textId="46F87592">
      <w:pPr>
        <w:jc w:val="center"/>
        <w:rPr>
          <w:rFonts w:cs="Calibri" w:cstheme="minorAscii"/>
          <w:color w:val="00B0F0"/>
          <w:sz w:val="56"/>
          <w:szCs w:val="56"/>
        </w:rPr>
      </w:pPr>
      <w:r w:rsidRPr="5550D310" w:rsidR="7BDF974D">
        <w:rPr>
          <w:rFonts w:cs="Calibri" w:cstheme="minorAscii"/>
          <w:color w:val="00B0F0"/>
          <w:sz w:val="56"/>
          <w:szCs w:val="56"/>
        </w:rPr>
        <w:t xml:space="preserve">Academic Skills </w:t>
      </w:r>
    </w:p>
    <w:p w:rsidR="7BDF974D" w:rsidP="5550D310" w:rsidRDefault="7BDF974D" w14:paraId="28809B76" w14:textId="53045C86">
      <w:pPr>
        <w:jc w:val="center"/>
        <w:rPr>
          <w:rFonts w:cs="Calibri" w:cstheme="minorAscii"/>
          <w:color w:val="00B0F0"/>
          <w:sz w:val="56"/>
          <w:szCs w:val="56"/>
        </w:rPr>
      </w:pPr>
      <w:r w:rsidRPr="5550D310" w:rsidR="7BDF974D">
        <w:rPr>
          <w:rFonts w:cs="Calibri" w:cstheme="minorAscii"/>
          <w:color w:val="00B0F0"/>
          <w:sz w:val="56"/>
          <w:szCs w:val="56"/>
        </w:rPr>
        <w:t>Reflection Report</w:t>
      </w:r>
    </w:p>
    <w:p w:rsidR="7BDF974D" w:rsidP="5550D310" w:rsidRDefault="7BDF974D" w14:paraId="2E42C33C" w14:textId="17A5C1A0">
      <w:pPr>
        <w:jc w:val="center"/>
        <w:rPr>
          <w:rFonts w:cs="Calibri" w:cstheme="minorAscii"/>
          <w:color w:val="00B0F0"/>
          <w:sz w:val="56"/>
          <w:szCs w:val="56"/>
        </w:rPr>
      </w:pPr>
      <w:r w:rsidRPr="5550D310" w:rsidR="7BDF974D">
        <w:rPr>
          <w:rFonts w:cs="Calibri" w:cstheme="minorAscii"/>
          <w:color w:val="00B0F0"/>
          <w:sz w:val="56"/>
          <w:szCs w:val="56"/>
        </w:rPr>
        <w:t>Task 3</w:t>
      </w:r>
    </w:p>
    <w:p w:rsidRPr="0023678A" w:rsidR="0023678A" w:rsidP="0023678A" w:rsidRDefault="0023678A" w14:paraId="70D12DF9" w14:textId="77777777">
      <w:pPr>
        <w:jc w:val="center"/>
        <w:rPr>
          <w:rFonts w:cstheme="minorHAnsi"/>
          <w:sz w:val="96"/>
          <w:szCs w:val="96"/>
        </w:rPr>
      </w:pPr>
    </w:p>
    <w:p w:rsidRPr="0023678A" w:rsidR="0023678A" w:rsidP="508F8FD0" w:rsidRDefault="0023678A" w14:paraId="23DD9B80" w14:textId="0747911F">
      <w:pPr>
        <w:rPr>
          <w:sz w:val="36"/>
          <w:szCs w:val="36"/>
        </w:rPr>
      </w:pPr>
      <w:r w:rsidRPr="508F8FD0">
        <w:rPr>
          <w:sz w:val="36"/>
          <w:szCs w:val="36"/>
        </w:rPr>
        <w:t>Student Name:</w:t>
      </w:r>
      <w:r w:rsidRPr="508F8FD0" w:rsidR="6DD6A361">
        <w:rPr>
          <w:sz w:val="36"/>
          <w:szCs w:val="36"/>
        </w:rPr>
        <w:t xml:space="preserve"> Stacey Blackwood</w:t>
      </w:r>
      <w:r w:rsidRPr="508F8FD0">
        <w:rPr>
          <w:sz w:val="36"/>
          <w:szCs w:val="36"/>
        </w:rPr>
        <w:t xml:space="preserve"> </w:t>
      </w:r>
    </w:p>
    <w:p w:rsidRPr="0023678A" w:rsidR="0023678A" w:rsidP="508F8FD0" w:rsidRDefault="0023678A" w14:paraId="07A342AA" w14:textId="4216E0B9">
      <w:pPr>
        <w:rPr>
          <w:sz w:val="36"/>
          <w:szCs w:val="36"/>
        </w:rPr>
      </w:pPr>
      <w:r w:rsidRPr="508F8FD0">
        <w:rPr>
          <w:sz w:val="36"/>
          <w:szCs w:val="36"/>
        </w:rPr>
        <w:t>Student ID:</w:t>
      </w:r>
      <w:r w:rsidRPr="508F8FD0" w:rsidR="49167223">
        <w:rPr>
          <w:sz w:val="36"/>
          <w:szCs w:val="36"/>
        </w:rPr>
        <w:t xml:space="preserve"> 2424532</w:t>
      </w:r>
    </w:p>
    <w:p w:rsidRPr="0023678A" w:rsidR="0023678A" w:rsidP="0023678A" w:rsidRDefault="0023678A" w14:paraId="1D4119F9" w14:textId="77777777">
      <w:pPr>
        <w:rPr>
          <w:rFonts w:cstheme="minorHAnsi"/>
          <w:sz w:val="36"/>
          <w:szCs w:val="36"/>
        </w:rPr>
      </w:pPr>
      <w:r w:rsidRPr="0023678A">
        <w:rPr>
          <w:rFonts w:cstheme="minorHAnsi"/>
          <w:sz w:val="36"/>
          <w:szCs w:val="36"/>
        </w:rPr>
        <w:t>Module Code: LCLM4001</w:t>
      </w:r>
    </w:p>
    <w:p w:rsidRPr="0023678A" w:rsidR="0023678A" w:rsidP="0023678A" w:rsidRDefault="0023678A" w14:paraId="658E315C" w14:textId="77777777">
      <w:pPr>
        <w:rPr>
          <w:rFonts w:cstheme="minorHAnsi"/>
          <w:sz w:val="36"/>
          <w:szCs w:val="36"/>
        </w:rPr>
      </w:pPr>
      <w:r w:rsidRPr="0023678A">
        <w:rPr>
          <w:rFonts w:cstheme="minorHAnsi"/>
          <w:sz w:val="36"/>
          <w:szCs w:val="36"/>
        </w:rPr>
        <w:t>Module: Academic Skills</w:t>
      </w:r>
    </w:p>
    <w:p w:rsidR="0023678A" w:rsidP="508F8FD0" w:rsidRDefault="0023678A" w14:paraId="43D0A8DC" w14:textId="38736FBC">
      <w:pPr>
        <w:rPr>
          <w:sz w:val="36"/>
          <w:szCs w:val="36"/>
        </w:rPr>
      </w:pPr>
      <w:r w:rsidRPr="508F8FD0">
        <w:rPr>
          <w:sz w:val="36"/>
          <w:szCs w:val="36"/>
        </w:rPr>
        <w:t>Lecturer:</w:t>
      </w:r>
      <w:r w:rsidRPr="508F8FD0" w:rsidR="51A147A7">
        <w:rPr>
          <w:sz w:val="36"/>
          <w:szCs w:val="36"/>
        </w:rPr>
        <w:t xml:space="preserve"> Slyvia </w:t>
      </w:r>
    </w:p>
    <w:p w:rsidRPr="0023678A" w:rsidR="00ED5964" w:rsidP="00ED5964" w:rsidRDefault="00ED5964" w14:paraId="3EA711CF" w14:textId="77777777">
      <w:pPr>
        <w:jc w:val="both"/>
        <w:rPr>
          <w:rFonts w:cstheme="minorHAnsi"/>
          <w:sz w:val="28"/>
          <w:szCs w:val="28"/>
        </w:rPr>
      </w:pPr>
    </w:p>
    <w:p w:rsidRPr="0023678A" w:rsidR="00ED5964" w:rsidP="00ED5964" w:rsidRDefault="00ED5964" w14:paraId="32C3A4F9" w14:textId="77777777">
      <w:pPr>
        <w:jc w:val="both"/>
        <w:rPr>
          <w:rFonts w:cstheme="minorHAnsi"/>
          <w:sz w:val="28"/>
          <w:szCs w:val="28"/>
        </w:rPr>
      </w:pPr>
    </w:p>
    <w:p w:rsidRPr="0023678A" w:rsidR="00ED5964" w:rsidP="35020848" w:rsidRDefault="00ED5964" w14:paraId="1434F2B1" w14:textId="77777777">
      <w:pPr>
        <w:jc w:val="both"/>
        <w:rPr>
          <w:rFonts w:cstheme="minorHAnsi"/>
          <w:sz w:val="28"/>
          <w:szCs w:val="28"/>
        </w:rPr>
      </w:pPr>
    </w:p>
    <w:p w:rsidRPr="0023678A" w:rsidR="35020848" w:rsidP="35020848" w:rsidRDefault="35020848" w14:paraId="574F57DB" w14:textId="55B0ADF5">
      <w:pPr>
        <w:jc w:val="both"/>
        <w:rPr>
          <w:rFonts w:cstheme="minorHAnsi"/>
          <w:sz w:val="28"/>
          <w:szCs w:val="28"/>
        </w:rPr>
      </w:pPr>
    </w:p>
    <w:p w:rsidRPr="00A83AF3" w:rsidR="00ED5964" w:rsidP="00ED5964" w:rsidRDefault="00ED5964" w14:paraId="4F979E62" w14:textId="77777777">
      <w:pPr>
        <w:jc w:val="both"/>
        <w:rPr>
          <w:rFonts w:cstheme="minorHAnsi"/>
          <w:b/>
          <w:bCs/>
          <w:sz w:val="36"/>
          <w:szCs w:val="36"/>
        </w:rPr>
      </w:pPr>
    </w:p>
    <w:p w:rsidRPr="00A83AF3" w:rsidR="00ED5964" w:rsidP="0D608A5E" w:rsidRDefault="00ED5964" w14:paraId="684ED71A" w14:textId="645A64D6">
      <w:pPr>
        <w:shd w:val="clear" w:color="auto" w:fill="FFFFFF" w:themeFill="background1"/>
        <w:jc w:val="both"/>
        <w:rPr>
          <w:b/>
          <w:bCs/>
          <w:sz w:val="36"/>
          <w:szCs w:val="36"/>
        </w:rPr>
      </w:pPr>
    </w:p>
    <w:p w:rsidRPr="00A83AF3" w:rsidR="00ED5964" w:rsidP="0D608A5E" w:rsidRDefault="00ED5964" w14:paraId="293B3E48" w14:textId="4271D6E4">
      <w:pPr>
        <w:shd w:val="clear" w:color="auto" w:fill="FFFFFF" w:themeFill="background1"/>
        <w:jc w:val="both"/>
        <w:rPr>
          <w:b/>
          <w:bCs/>
          <w:sz w:val="36"/>
          <w:szCs w:val="36"/>
        </w:rPr>
      </w:pPr>
    </w:p>
    <w:p w:rsidR="5550D310" w:rsidP="5550D310" w:rsidRDefault="5550D310" w14:paraId="4C2097C1" w14:textId="429F249F">
      <w:pPr>
        <w:shd w:val="clear" w:color="auto" w:fill="FFFFFF" w:themeFill="background1"/>
        <w:jc w:val="both"/>
        <w:rPr>
          <w:b w:val="1"/>
          <w:bCs w:val="1"/>
          <w:sz w:val="36"/>
          <w:szCs w:val="36"/>
        </w:rPr>
      </w:pPr>
    </w:p>
    <w:p w:rsidR="5550D310" w:rsidP="5550D310" w:rsidRDefault="5550D310" w14:paraId="19EBEE45" w14:textId="3E90E300">
      <w:pPr>
        <w:shd w:val="clear" w:color="auto" w:fill="FFFFFF" w:themeFill="background1"/>
        <w:jc w:val="both"/>
        <w:rPr>
          <w:b w:val="1"/>
          <w:bCs w:val="1"/>
          <w:sz w:val="36"/>
          <w:szCs w:val="36"/>
        </w:rPr>
      </w:pPr>
    </w:p>
    <w:p w:rsidR="5550D310" w:rsidP="5550D310" w:rsidRDefault="5550D310" w14:paraId="5E55AC0C" w14:textId="11FDCC2E">
      <w:pPr>
        <w:shd w:val="clear" w:color="auto" w:fill="FFFFFF" w:themeFill="background1"/>
        <w:jc w:val="both"/>
        <w:rPr>
          <w:b w:val="1"/>
          <w:bCs w:val="1"/>
          <w:sz w:val="36"/>
          <w:szCs w:val="36"/>
        </w:rPr>
      </w:pPr>
    </w:p>
    <w:p w:rsidR="5550D310" w:rsidP="5550D310" w:rsidRDefault="5550D310" w14:paraId="59987027" w14:textId="197C0125">
      <w:pPr>
        <w:shd w:val="clear" w:color="auto" w:fill="FFFFFF" w:themeFill="background1"/>
        <w:jc w:val="both"/>
        <w:rPr>
          <w:b w:val="1"/>
          <w:bCs w:val="1"/>
          <w:color w:val="00B0F0"/>
          <w:sz w:val="36"/>
          <w:szCs w:val="36"/>
        </w:rPr>
      </w:pPr>
    </w:p>
    <w:p w:rsidRPr="00A83AF3" w:rsidR="00ED5964" w:rsidP="5550D310" w:rsidRDefault="532B5FED" w14:paraId="5B92A34C" w14:textId="2751B684">
      <w:pPr>
        <w:shd w:val="clear" w:color="auto" w:fill="FFFFFF" w:themeFill="background1"/>
        <w:jc w:val="both"/>
        <w:rPr>
          <w:b w:val="1"/>
          <w:bCs w:val="1"/>
          <w:color w:val="00B0F0"/>
          <w:sz w:val="36"/>
          <w:szCs w:val="36"/>
        </w:rPr>
      </w:pPr>
      <w:r w:rsidRPr="5550D310" w:rsidR="5495F34F">
        <w:rPr>
          <w:b w:val="1"/>
          <w:bCs w:val="1"/>
          <w:color w:val="00B0F0"/>
          <w:sz w:val="36"/>
          <w:szCs w:val="36"/>
        </w:rPr>
        <w:t>Table of Contents</w:t>
      </w:r>
    </w:p>
    <w:p w:rsidR="5550D310" w:rsidP="5550D310" w:rsidRDefault="5550D310" w14:paraId="138D36F4" w14:textId="3EFEA214">
      <w:pPr>
        <w:shd w:val="clear" w:color="auto" w:fill="FFFFFF" w:themeFill="background1"/>
        <w:jc w:val="both"/>
        <w:rPr>
          <w:b w:val="1"/>
          <w:bCs w:val="1"/>
          <w:color w:val="00B0F0"/>
          <w:sz w:val="36"/>
          <w:szCs w:val="36"/>
        </w:rPr>
      </w:pPr>
    </w:p>
    <w:p w:rsidR="0B60A76B" w:rsidP="5550D310" w:rsidRDefault="0B60A76B" w14:paraId="49C97A6D" w14:textId="1D89FBBA">
      <w:pPr>
        <w:shd w:val="clear" w:color="auto" w:fill="FFFFFF" w:themeFill="background1"/>
        <w:jc w:val="both"/>
        <w:rPr>
          <w:b w:val="1"/>
          <w:bCs w:val="1"/>
          <w:color w:val="00B0F0"/>
          <w:sz w:val="36"/>
          <w:szCs w:val="36"/>
        </w:rPr>
      </w:pPr>
      <w:r w:rsidRPr="5550D310" w:rsidR="0B60A76B">
        <w:rPr>
          <w:b w:val="1"/>
          <w:bCs w:val="1"/>
          <w:color w:val="00B0F0"/>
          <w:sz w:val="36"/>
          <w:szCs w:val="36"/>
        </w:rPr>
        <w:t>Introduction...............................</w:t>
      </w:r>
      <w:r w:rsidRPr="5550D310" w:rsidR="68AC6722">
        <w:rPr>
          <w:b w:val="1"/>
          <w:bCs w:val="1"/>
          <w:color w:val="00B0F0"/>
          <w:sz w:val="36"/>
          <w:szCs w:val="36"/>
        </w:rPr>
        <w:t>3</w:t>
      </w:r>
    </w:p>
    <w:p w:rsidR="68AC6722" w:rsidP="5550D310" w:rsidRDefault="68AC6722" w14:paraId="0DE22C31" w14:textId="02A82234">
      <w:pPr>
        <w:shd w:val="clear" w:color="auto" w:fill="FFFFFF" w:themeFill="background1"/>
        <w:jc w:val="both"/>
      </w:pPr>
      <w:r w:rsidRPr="5550D310" w:rsidR="68AC6722">
        <w:rPr>
          <w:rFonts w:ascii="Calibri" w:hAnsi="Calibri" w:eastAsia="Calibri" w:cs="Calibri"/>
          <w:noProof w:val="0"/>
          <w:color w:val="00B0F0"/>
          <w:sz w:val="36"/>
          <w:szCs w:val="36"/>
          <w:lang w:val="en-GB"/>
        </w:rPr>
        <w:t>Description of Experiences..........</w:t>
      </w:r>
      <w:r w:rsidRPr="5550D310" w:rsidR="098BDCD0">
        <w:rPr>
          <w:rFonts w:ascii="Calibri" w:hAnsi="Calibri" w:eastAsia="Calibri" w:cs="Calibri"/>
          <w:noProof w:val="0"/>
          <w:color w:val="00B0F0"/>
          <w:sz w:val="36"/>
          <w:szCs w:val="36"/>
          <w:lang w:val="en-GB"/>
        </w:rPr>
        <w:t>.3</w:t>
      </w:r>
    </w:p>
    <w:p w:rsidR="098BDCD0" w:rsidP="5550D310" w:rsidRDefault="098BDCD0" w14:paraId="602C59FE" w14:textId="06848E8A">
      <w:pPr>
        <w:shd w:val="clear" w:color="auto" w:fill="FFFFFF" w:themeFill="background1"/>
        <w:jc w:val="both"/>
        <w:rPr>
          <w:rFonts w:ascii="Calibri" w:hAnsi="Calibri" w:eastAsia="Calibri" w:cs="Calibri"/>
          <w:noProof w:val="0"/>
          <w:color w:val="00B0F0"/>
          <w:sz w:val="36"/>
          <w:szCs w:val="36"/>
          <w:lang w:val="en-GB"/>
        </w:rPr>
      </w:pPr>
      <w:r w:rsidRPr="5550D310" w:rsidR="098BDCD0">
        <w:rPr>
          <w:rFonts w:ascii="Calibri" w:hAnsi="Calibri" w:eastAsia="Calibri" w:cs="Calibri"/>
          <w:noProof w:val="0"/>
          <w:color w:val="00B0F0"/>
          <w:sz w:val="36"/>
          <w:szCs w:val="36"/>
          <w:lang w:val="en-GB"/>
        </w:rPr>
        <w:t>Personal Reflection......................4</w:t>
      </w:r>
    </w:p>
    <w:p w:rsidR="098BDCD0" w:rsidP="5550D310" w:rsidRDefault="098BDCD0" w14:paraId="468BFB82" w14:textId="2533EAD1">
      <w:pPr>
        <w:shd w:val="clear" w:color="auto" w:fill="FFFFFF" w:themeFill="background1"/>
        <w:jc w:val="both"/>
        <w:rPr>
          <w:rFonts w:ascii="Calibri" w:hAnsi="Calibri" w:eastAsia="Calibri" w:cs="Calibri"/>
          <w:noProof w:val="0"/>
          <w:color w:val="00B0F0"/>
          <w:sz w:val="36"/>
          <w:szCs w:val="36"/>
          <w:lang w:val="en-GB"/>
        </w:rPr>
      </w:pPr>
      <w:r w:rsidRPr="5550D310" w:rsidR="098BDCD0">
        <w:rPr>
          <w:rFonts w:ascii="Calibri" w:hAnsi="Calibri" w:eastAsia="Calibri" w:cs="Calibri"/>
          <w:noProof w:val="0"/>
          <w:color w:val="00B0F0"/>
          <w:sz w:val="36"/>
          <w:szCs w:val="36"/>
          <w:lang w:val="en-GB"/>
        </w:rPr>
        <w:t>Evalutation and Analysis..............4</w:t>
      </w:r>
    </w:p>
    <w:p w:rsidR="098BDCD0" w:rsidP="5550D310" w:rsidRDefault="098BDCD0" w14:paraId="77085CE4" w14:textId="20D0938B">
      <w:pPr>
        <w:shd w:val="clear" w:color="auto" w:fill="FFFFFF" w:themeFill="background1"/>
        <w:jc w:val="both"/>
        <w:rPr>
          <w:rFonts w:ascii="Calibri" w:hAnsi="Calibri" w:eastAsia="Calibri" w:cs="Calibri"/>
          <w:noProof w:val="0"/>
          <w:color w:val="00B0F0"/>
          <w:sz w:val="36"/>
          <w:szCs w:val="36"/>
          <w:lang w:val="en-GB"/>
        </w:rPr>
      </w:pPr>
      <w:r w:rsidRPr="5550D310" w:rsidR="098BDCD0">
        <w:rPr>
          <w:rFonts w:ascii="Calibri" w:hAnsi="Calibri" w:eastAsia="Calibri" w:cs="Calibri"/>
          <w:noProof w:val="0"/>
          <w:color w:val="00B0F0"/>
          <w:sz w:val="36"/>
          <w:szCs w:val="36"/>
          <w:lang w:val="en-GB"/>
        </w:rPr>
        <w:t>Conclusion....................................5</w:t>
      </w:r>
    </w:p>
    <w:p w:rsidR="098BDCD0" w:rsidP="5550D310" w:rsidRDefault="098BDCD0" w14:paraId="422EAB19" w14:textId="2BA71968">
      <w:pPr>
        <w:shd w:val="clear" w:color="auto" w:fill="FFFFFF" w:themeFill="background1"/>
        <w:jc w:val="both"/>
        <w:rPr>
          <w:rFonts w:ascii="Calibri" w:hAnsi="Calibri" w:eastAsia="Calibri" w:cs="Calibri"/>
          <w:noProof w:val="0"/>
          <w:color w:val="00B0F0"/>
          <w:sz w:val="36"/>
          <w:szCs w:val="36"/>
          <w:lang w:val="en-GB"/>
        </w:rPr>
      </w:pPr>
      <w:r w:rsidRPr="5550D310" w:rsidR="098BDCD0">
        <w:rPr>
          <w:rFonts w:ascii="Calibri" w:hAnsi="Calibri" w:eastAsia="Calibri" w:cs="Calibri"/>
          <w:noProof w:val="0"/>
          <w:color w:val="00B0F0"/>
          <w:sz w:val="36"/>
          <w:szCs w:val="36"/>
          <w:lang w:val="en-GB"/>
        </w:rPr>
        <w:t>Reference ....................................6</w:t>
      </w:r>
    </w:p>
    <w:p w:rsidR="5550D310" w:rsidP="5550D310" w:rsidRDefault="5550D310" w14:paraId="463135D7" w14:textId="29FD1611">
      <w:pPr>
        <w:shd w:val="clear" w:color="auto" w:fill="FFFFFF" w:themeFill="background1"/>
        <w:jc w:val="both"/>
        <w:rPr>
          <w:rFonts w:ascii="Calibri" w:hAnsi="Calibri" w:eastAsia="Calibri" w:cs="Calibri"/>
          <w:noProof w:val="0"/>
          <w:color w:val="00B0F0"/>
          <w:sz w:val="36"/>
          <w:szCs w:val="36"/>
          <w:lang w:val="en-GB"/>
        </w:rPr>
      </w:pPr>
    </w:p>
    <w:p w:rsidR="5550D310" w:rsidP="5550D310" w:rsidRDefault="5550D310" w14:paraId="5DD2D50B" w14:textId="58BF5D07">
      <w:pPr>
        <w:shd w:val="clear" w:color="auto" w:fill="FFFFFF" w:themeFill="background1"/>
        <w:jc w:val="both"/>
        <w:rPr>
          <w:rFonts w:ascii="Calibri" w:hAnsi="Calibri" w:eastAsia="Calibri" w:cs="Calibri"/>
          <w:noProof w:val="0"/>
          <w:color w:val="00B0F0"/>
          <w:sz w:val="36"/>
          <w:szCs w:val="36"/>
          <w:lang w:val="en-GB"/>
        </w:rPr>
      </w:pPr>
    </w:p>
    <w:p w:rsidR="5550D310" w:rsidP="5550D310" w:rsidRDefault="5550D310" w14:paraId="2C08E4F3" w14:textId="3352AA7A">
      <w:pPr>
        <w:shd w:val="clear" w:color="auto" w:fill="FFFFFF" w:themeFill="background1"/>
        <w:jc w:val="both"/>
        <w:rPr>
          <w:b w:val="1"/>
          <w:bCs w:val="1"/>
          <w:color w:val="00B0F0"/>
          <w:sz w:val="36"/>
          <w:szCs w:val="36"/>
        </w:rPr>
      </w:pPr>
    </w:p>
    <w:p w:rsidR="5550D310" w:rsidP="5550D310" w:rsidRDefault="5550D310" w14:paraId="36FB5838" w14:textId="716D0DD3">
      <w:pPr>
        <w:shd w:val="clear" w:color="auto" w:fill="FFFFFF" w:themeFill="background1"/>
        <w:jc w:val="both"/>
        <w:rPr>
          <w:b w:val="1"/>
          <w:bCs w:val="1"/>
          <w:color w:val="00B0F0"/>
          <w:sz w:val="36"/>
          <w:szCs w:val="36"/>
        </w:rPr>
      </w:pPr>
    </w:p>
    <w:p w:rsidRPr="0023678A" w:rsidR="00ED5964" w:rsidP="5550D310" w:rsidRDefault="00ED5964" w14:paraId="4A159F97" w14:textId="77777777">
      <w:pPr>
        <w:jc w:val="both"/>
        <w:rPr>
          <w:rFonts w:cs="Calibri" w:cstheme="minorAscii"/>
          <w:b w:val="1"/>
          <w:bCs w:val="1"/>
          <w:color w:val="00B0F0"/>
          <w:sz w:val="28"/>
          <w:szCs w:val="28"/>
        </w:rPr>
      </w:pPr>
    </w:p>
    <w:p w:rsidRPr="0023678A" w:rsidR="00ED5964" w:rsidP="5550D310" w:rsidRDefault="6BFD0F98" w14:paraId="65621D63" w14:textId="6C099988">
      <w:pPr>
        <w:pStyle w:val="Heading1"/>
        <w:jc w:val="both"/>
        <w:rPr>
          <w:rFonts w:cs="Calibri" w:cstheme="minorAscii"/>
          <w:b w:val="1"/>
          <w:bCs w:val="1"/>
          <w:color w:val="00B0F0"/>
          <w:sz w:val="28"/>
          <w:szCs w:val="28"/>
        </w:rPr>
      </w:pPr>
    </w:p>
    <w:p w:rsidR="5550D310" w:rsidP="5550D310" w:rsidRDefault="5550D310" w14:paraId="2F3641D0" w14:textId="59E6BB00">
      <w:pPr>
        <w:pStyle w:val="Normal"/>
      </w:pPr>
    </w:p>
    <w:p w:rsidR="5550D310" w:rsidP="5550D310" w:rsidRDefault="5550D310" w14:paraId="3BEBDBA2" w14:textId="39D162EC">
      <w:pPr>
        <w:pStyle w:val="Normal"/>
      </w:pPr>
    </w:p>
    <w:p w:rsidR="5550D310" w:rsidP="5550D310" w:rsidRDefault="5550D310" w14:paraId="354F9D92" w14:textId="3EAC62A4">
      <w:pPr>
        <w:pStyle w:val="Normal"/>
      </w:pPr>
    </w:p>
    <w:p w:rsidR="5550D310" w:rsidP="5550D310" w:rsidRDefault="5550D310" w14:paraId="53B50CF9" w14:textId="14324257">
      <w:pPr>
        <w:pStyle w:val="Normal"/>
      </w:pPr>
    </w:p>
    <w:p w:rsidR="5550D310" w:rsidP="5550D310" w:rsidRDefault="5550D310" w14:paraId="4BEA124E" w14:textId="11FD32B8">
      <w:pPr>
        <w:pStyle w:val="Normal"/>
      </w:pPr>
    </w:p>
    <w:p w:rsidR="5550D310" w:rsidP="5550D310" w:rsidRDefault="5550D310" w14:paraId="7F80473A" w14:textId="68B6FABD">
      <w:pPr>
        <w:pStyle w:val="Normal"/>
      </w:pPr>
    </w:p>
    <w:p w:rsidR="5550D310" w:rsidP="5550D310" w:rsidRDefault="5550D310" w14:paraId="18B406B0" w14:textId="5A22E5BD">
      <w:pPr>
        <w:pStyle w:val="Normal"/>
      </w:pPr>
    </w:p>
    <w:p w:rsidR="5550D310" w:rsidP="5550D310" w:rsidRDefault="5550D310" w14:paraId="41C21788" w14:textId="7AC86C65">
      <w:pPr>
        <w:pStyle w:val="Normal"/>
      </w:pPr>
    </w:p>
    <w:p w:rsidR="5550D310" w:rsidP="5550D310" w:rsidRDefault="5550D310" w14:paraId="1BDBC42D" w14:textId="19F4297D">
      <w:pPr>
        <w:pStyle w:val="Normal"/>
      </w:pPr>
    </w:p>
    <w:p w:rsidR="5550D310" w:rsidP="5550D310" w:rsidRDefault="5550D310" w14:paraId="7552F194" w14:textId="15FEEB4F">
      <w:pPr>
        <w:pStyle w:val="Normal"/>
      </w:pPr>
    </w:p>
    <w:p w:rsidR="25EEF458" w:rsidP="5550D310" w:rsidRDefault="25EEF458" w14:paraId="2361D295" w14:textId="10BF9791">
      <w:pPr>
        <w:pStyle w:val="ListParagraph"/>
        <w:numPr>
          <w:ilvl w:val="0"/>
          <w:numId w:val="14"/>
        </w:numPr>
        <w:rPr>
          <w:b w:val="1"/>
          <w:bCs w:val="1"/>
          <w:color w:val="00B0F0"/>
          <w:sz w:val="32"/>
          <w:szCs w:val="32"/>
        </w:rPr>
      </w:pPr>
      <w:r w:rsidRPr="5550D310" w:rsidR="25EEF458">
        <w:rPr>
          <w:b w:val="1"/>
          <w:bCs w:val="1"/>
          <w:color w:val="00B0F0"/>
          <w:sz w:val="32"/>
          <w:szCs w:val="32"/>
        </w:rPr>
        <w:t>Introduction</w:t>
      </w:r>
    </w:p>
    <w:p w:rsidRPr="0023678A" w:rsidR="00ED5964" w:rsidP="0D608A5E" w:rsidRDefault="00ED5964" w14:paraId="1B29D7E5" w14:textId="2340AC73">
      <w:pPr>
        <w:jc w:val="both"/>
        <w:rPr>
          <w:sz w:val="28"/>
          <w:szCs w:val="28"/>
        </w:rPr>
      </w:pPr>
    </w:p>
    <w:p w:rsidR="0B734A7B" w:rsidP="0D608A5E" w:rsidRDefault="345B16B1" w14:paraId="4E0BB583" w14:textId="010846E6">
      <w:pPr>
        <w:jc w:val="both"/>
      </w:pPr>
      <w:r w:rsidRPr="0D608A5E">
        <w:rPr>
          <w:sz w:val="28"/>
          <w:szCs w:val="28"/>
        </w:rPr>
        <w:t xml:space="preserve">Reflection is a key aspect of academic and personal development, helping students evaluate their learning and improve future performance. Schon (1983) defines reflection as the process of thoughtfully considering one’s experiences in practice, while Moon (2004) highlights its role in developing critical thinking and self-awareness. This report aims to reflection my academic. </w:t>
      </w:r>
      <w:r w:rsidRPr="0D608A5E" w:rsidR="358649A2">
        <w:rPr>
          <w:sz w:val="28"/>
          <w:szCs w:val="28"/>
        </w:rPr>
        <w:t xml:space="preserve">Over the course of nine weeks, </w:t>
      </w:r>
      <w:r w:rsidRPr="0D608A5E" w:rsidR="7C4D7F88">
        <w:rPr>
          <w:sz w:val="28"/>
          <w:szCs w:val="28"/>
        </w:rPr>
        <w:t>I</w:t>
      </w:r>
      <w:r w:rsidRPr="0D608A5E" w:rsidR="358649A2">
        <w:rPr>
          <w:sz w:val="28"/>
          <w:szCs w:val="28"/>
        </w:rPr>
        <w:t xml:space="preserve"> participated in a series of academic skills classes designed to</w:t>
      </w:r>
      <w:r w:rsidRPr="0D608A5E" w:rsidR="7E810196">
        <w:rPr>
          <w:sz w:val="28"/>
          <w:szCs w:val="28"/>
        </w:rPr>
        <w:t xml:space="preserve"> </w:t>
      </w:r>
      <w:r w:rsidRPr="0D608A5E" w:rsidR="0623BFB8">
        <w:rPr>
          <w:sz w:val="28"/>
          <w:szCs w:val="28"/>
        </w:rPr>
        <w:t>support</w:t>
      </w:r>
      <w:r w:rsidRPr="0D608A5E" w:rsidR="7E810196">
        <w:rPr>
          <w:sz w:val="28"/>
          <w:szCs w:val="28"/>
        </w:rPr>
        <w:t xml:space="preserve"> and develop the foundational skills required for success at un</w:t>
      </w:r>
      <w:r w:rsidRPr="0D608A5E" w:rsidR="66B9548F">
        <w:rPr>
          <w:sz w:val="28"/>
          <w:szCs w:val="28"/>
        </w:rPr>
        <w:t xml:space="preserve">iversity. Each week introduced a new module, </w:t>
      </w:r>
      <w:r w:rsidRPr="0D608A5E" w:rsidR="794B8AB9">
        <w:rPr>
          <w:sz w:val="28"/>
          <w:szCs w:val="28"/>
        </w:rPr>
        <w:t>focusing</w:t>
      </w:r>
      <w:r w:rsidRPr="0D608A5E" w:rsidR="66B9548F">
        <w:rPr>
          <w:sz w:val="28"/>
          <w:szCs w:val="28"/>
        </w:rPr>
        <w:t xml:space="preserve"> on a specific</w:t>
      </w:r>
      <w:r w:rsidRPr="0D608A5E" w:rsidR="1ED1DD53">
        <w:rPr>
          <w:sz w:val="28"/>
          <w:szCs w:val="28"/>
        </w:rPr>
        <w:t xml:space="preserve"> academic </w:t>
      </w:r>
      <w:r w:rsidRPr="0D608A5E" w:rsidR="6A248B14">
        <w:rPr>
          <w:sz w:val="28"/>
          <w:szCs w:val="28"/>
        </w:rPr>
        <w:t>s</w:t>
      </w:r>
      <w:r w:rsidRPr="0D608A5E" w:rsidR="1ED1DD53">
        <w:rPr>
          <w:sz w:val="28"/>
          <w:szCs w:val="28"/>
        </w:rPr>
        <w:t>kills essential for higher education. The journey thro</w:t>
      </w:r>
      <w:r w:rsidRPr="0D608A5E" w:rsidR="29D52D4B">
        <w:rPr>
          <w:sz w:val="28"/>
          <w:szCs w:val="28"/>
        </w:rPr>
        <w:t xml:space="preserve">ugh these modules has been both challenging and </w:t>
      </w:r>
      <w:r w:rsidRPr="0D608A5E" w:rsidR="130E7848">
        <w:rPr>
          <w:sz w:val="28"/>
          <w:szCs w:val="28"/>
        </w:rPr>
        <w:t>alighting</w:t>
      </w:r>
      <w:r w:rsidRPr="0D608A5E" w:rsidR="29D52D4B">
        <w:rPr>
          <w:sz w:val="28"/>
          <w:szCs w:val="28"/>
        </w:rPr>
        <w:t xml:space="preserve">, offering me </w:t>
      </w:r>
      <w:r w:rsidRPr="0D608A5E" w:rsidR="4B1832FD">
        <w:rPr>
          <w:sz w:val="28"/>
          <w:szCs w:val="28"/>
        </w:rPr>
        <w:t xml:space="preserve">valuable insights into university expectations and how to </w:t>
      </w:r>
      <w:r w:rsidRPr="0D608A5E" w:rsidR="228E648C">
        <w:rPr>
          <w:sz w:val="28"/>
          <w:szCs w:val="28"/>
        </w:rPr>
        <w:t>navigate</w:t>
      </w:r>
      <w:r w:rsidRPr="0D608A5E" w:rsidR="4B1832FD">
        <w:rPr>
          <w:sz w:val="28"/>
          <w:szCs w:val="28"/>
        </w:rPr>
        <w:t xml:space="preserve"> them effectiv</w:t>
      </w:r>
      <w:r w:rsidRPr="0D608A5E" w:rsidR="0374327B">
        <w:rPr>
          <w:sz w:val="28"/>
          <w:szCs w:val="28"/>
        </w:rPr>
        <w:t>ely.</w:t>
      </w:r>
      <w:r w:rsidRPr="0D608A5E" w:rsidR="66B9548F">
        <w:rPr>
          <w:sz w:val="28"/>
          <w:szCs w:val="28"/>
        </w:rPr>
        <w:t xml:space="preserve"> </w:t>
      </w:r>
    </w:p>
    <w:p w:rsidR="0B734A7B" w:rsidP="0D608A5E" w:rsidRDefault="0B734A7B" w14:paraId="73F31725" w14:textId="7C46C687">
      <w:pPr>
        <w:jc w:val="both"/>
      </w:pPr>
    </w:p>
    <w:p w:rsidR="0B734A7B" w:rsidP="5550D310" w:rsidRDefault="1311D6B9" w14:paraId="25CE1FC6" w14:textId="57C6765E">
      <w:pPr>
        <w:jc w:val="both"/>
        <w:rPr>
          <w:b w:val="1"/>
          <w:bCs w:val="1"/>
          <w:color w:val="00B0F0"/>
          <w:sz w:val="28"/>
          <w:szCs w:val="28"/>
        </w:rPr>
      </w:pPr>
      <w:r w:rsidRPr="5550D310" w:rsidR="227877D8">
        <w:rPr>
          <w:b w:val="1"/>
          <w:bCs w:val="1"/>
          <w:color w:val="00B0F0"/>
          <w:sz w:val="32"/>
          <w:szCs w:val="32"/>
        </w:rPr>
        <w:t>2</w:t>
      </w:r>
      <w:r w:rsidRPr="5550D310" w:rsidR="01489375">
        <w:rPr>
          <w:b w:val="1"/>
          <w:bCs w:val="1"/>
          <w:color w:val="00B0F0"/>
          <w:sz w:val="32"/>
          <w:szCs w:val="32"/>
        </w:rPr>
        <w:t>.</w:t>
      </w:r>
      <w:r w:rsidRPr="5550D310" w:rsidR="227877D8">
        <w:rPr>
          <w:b w:val="1"/>
          <w:bCs w:val="1"/>
          <w:color w:val="00B0F0"/>
          <w:sz w:val="32"/>
          <w:szCs w:val="32"/>
        </w:rPr>
        <w:t xml:space="preserve"> </w:t>
      </w:r>
      <w:r w:rsidRPr="5550D310" w:rsidR="606CBB51">
        <w:rPr>
          <w:b w:val="1"/>
          <w:bCs w:val="1"/>
          <w:color w:val="00B0F0"/>
          <w:sz w:val="32"/>
          <w:szCs w:val="32"/>
        </w:rPr>
        <w:t>Description of Experiences</w:t>
      </w:r>
      <w:r w:rsidRPr="5550D310" w:rsidR="039FB067">
        <w:rPr>
          <w:b w:val="1"/>
          <w:bCs w:val="1"/>
          <w:color w:val="00B0F0"/>
          <w:sz w:val="28"/>
          <w:szCs w:val="28"/>
        </w:rPr>
        <w:t xml:space="preserve"> </w:t>
      </w:r>
    </w:p>
    <w:p w:rsidRPr="0023678A" w:rsidR="28A56864" w:rsidP="5550D310" w:rsidRDefault="28A56864" w14:paraId="2EC587F3" w14:textId="0E4C4867">
      <w:pPr>
        <w:jc w:val="both"/>
        <w:rPr>
          <w:sz w:val="28"/>
          <w:szCs w:val="28"/>
        </w:rPr>
      </w:pPr>
      <w:r w:rsidRPr="5550D310" w:rsidR="36BED0B8">
        <w:rPr>
          <w:sz w:val="28"/>
          <w:szCs w:val="28"/>
        </w:rPr>
        <w:t>During my academic skills lessons, I developed important strate</w:t>
      </w:r>
      <w:r w:rsidRPr="5550D310" w:rsidR="01ECEAE9">
        <w:rPr>
          <w:sz w:val="28"/>
          <w:szCs w:val="28"/>
        </w:rPr>
        <w:t xml:space="preserve">gies in </w:t>
      </w:r>
      <w:r w:rsidRPr="5550D310" w:rsidR="01ECEAE9">
        <w:rPr>
          <w:sz w:val="28"/>
          <w:szCs w:val="28"/>
        </w:rPr>
        <w:t>note-taking</w:t>
      </w:r>
      <w:r w:rsidRPr="5550D310" w:rsidR="01ECEAE9">
        <w:rPr>
          <w:sz w:val="28"/>
          <w:szCs w:val="28"/>
        </w:rPr>
        <w:t>, parahrasing and time management. Before the co</w:t>
      </w:r>
      <w:r w:rsidRPr="5550D310" w:rsidR="39ADE499">
        <w:rPr>
          <w:sz w:val="28"/>
          <w:szCs w:val="28"/>
        </w:rPr>
        <w:t xml:space="preserve">urse, I was </w:t>
      </w:r>
      <w:r w:rsidRPr="5550D310" w:rsidR="39ADE499">
        <w:rPr>
          <w:sz w:val="28"/>
          <w:szCs w:val="28"/>
        </w:rPr>
        <w:t>un</w:t>
      </w:r>
      <w:r w:rsidRPr="5550D310" w:rsidR="3E19F096">
        <w:rPr>
          <w:sz w:val="28"/>
          <w:szCs w:val="28"/>
        </w:rPr>
        <w:t>aware</w:t>
      </w:r>
      <w:r w:rsidRPr="5550D310" w:rsidR="39ADE499">
        <w:rPr>
          <w:sz w:val="28"/>
          <w:szCs w:val="28"/>
        </w:rPr>
        <w:t xml:space="preserve"> of various note- taking methods. Learning about styles like mind</w:t>
      </w:r>
      <w:r w:rsidRPr="5550D310" w:rsidR="53BCA345">
        <w:rPr>
          <w:sz w:val="28"/>
          <w:szCs w:val="28"/>
        </w:rPr>
        <w:t xml:space="preserve"> mapping, outlining and the Cornell Method helped me discover that mind mapping </w:t>
      </w:r>
      <w:r w:rsidRPr="5550D310" w:rsidR="29A95BAD">
        <w:rPr>
          <w:sz w:val="28"/>
          <w:szCs w:val="28"/>
        </w:rPr>
        <w:t xml:space="preserve">works best for me, as it allows me to visually connect ideas. I </w:t>
      </w:r>
      <w:r w:rsidRPr="5550D310" w:rsidR="333EE605">
        <w:rPr>
          <w:sz w:val="28"/>
          <w:szCs w:val="28"/>
        </w:rPr>
        <w:t>regret</w:t>
      </w:r>
      <w:r w:rsidRPr="5550D310" w:rsidR="29A95BAD">
        <w:rPr>
          <w:sz w:val="28"/>
          <w:szCs w:val="28"/>
        </w:rPr>
        <w:t xml:space="preserve"> not e</w:t>
      </w:r>
      <w:r w:rsidRPr="5550D310" w:rsidR="2371135F">
        <w:rPr>
          <w:sz w:val="28"/>
          <w:szCs w:val="28"/>
        </w:rPr>
        <w:t xml:space="preserve">xploring this earlier, especially since effective </w:t>
      </w:r>
      <w:r w:rsidRPr="5550D310" w:rsidR="2371135F">
        <w:rPr>
          <w:sz w:val="28"/>
          <w:szCs w:val="28"/>
        </w:rPr>
        <w:t>note-taking</w:t>
      </w:r>
      <w:r w:rsidRPr="5550D310" w:rsidR="2371135F">
        <w:rPr>
          <w:sz w:val="28"/>
          <w:szCs w:val="28"/>
        </w:rPr>
        <w:t xml:space="preserve"> was cr</w:t>
      </w:r>
      <w:r w:rsidRPr="5550D310" w:rsidR="0A2F41EF">
        <w:rPr>
          <w:sz w:val="28"/>
          <w:szCs w:val="28"/>
        </w:rPr>
        <w:t>ucial in our in- class assessments, which I believe affected my performance.</w:t>
      </w:r>
    </w:p>
    <w:p w:rsidRPr="0023678A" w:rsidR="28A56864" w:rsidP="5550D310" w:rsidRDefault="28A56864" w14:paraId="41755EE1" w14:textId="2AC8F4DF">
      <w:pPr>
        <w:jc w:val="both"/>
        <w:rPr>
          <w:sz w:val="28"/>
          <w:szCs w:val="28"/>
        </w:rPr>
      </w:pPr>
      <w:r w:rsidRPr="5550D310" w:rsidR="42D21A6F">
        <w:rPr>
          <w:sz w:val="28"/>
          <w:szCs w:val="28"/>
        </w:rPr>
        <w:t>Paraphrasing</w:t>
      </w:r>
      <w:r w:rsidRPr="5550D310" w:rsidR="3C58553E">
        <w:rPr>
          <w:sz w:val="28"/>
          <w:szCs w:val="28"/>
        </w:rPr>
        <w:t xml:space="preserve"> was particularly challenging. It requires understanding and </w:t>
      </w:r>
      <w:r w:rsidRPr="5550D310" w:rsidR="643CE8B7">
        <w:rPr>
          <w:sz w:val="28"/>
          <w:szCs w:val="28"/>
        </w:rPr>
        <w:t>expressing</w:t>
      </w:r>
      <w:r w:rsidRPr="5550D310" w:rsidR="3C58553E">
        <w:rPr>
          <w:sz w:val="28"/>
          <w:szCs w:val="28"/>
        </w:rPr>
        <w:t xml:space="preserve"> ideas in you</w:t>
      </w:r>
      <w:r w:rsidRPr="5550D310" w:rsidR="359EFB8F">
        <w:rPr>
          <w:sz w:val="28"/>
          <w:szCs w:val="28"/>
        </w:rPr>
        <w:t xml:space="preserve">r own words without changing the meaning. This skill was made easier </w:t>
      </w:r>
      <w:r w:rsidRPr="5550D310" w:rsidR="1AD28DF4">
        <w:rPr>
          <w:sz w:val="28"/>
          <w:szCs w:val="28"/>
        </w:rPr>
        <w:t>though</w:t>
      </w:r>
      <w:r w:rsidRPr="5550D310" w:rsidR="359EFB8F">
        <w:rPr>
          <w:sz w:val="28"/>
          <w:szCs w:val="28"/>
        </w:rPr>
        <w:t xml:space="preserve"> </w:t>
      </w:r>
      <w:r w:rsidRPr="5550D310" w:rsidR="56286C76">
        <w:rPr>
          <w:sz w:val="28"/>
          <w:szCs w:val="28"/>
        </w:rPr>
        <w:t>class</w:t>
      </w:r>
      <w:r w:rsidRPr="5550D310" w:rsidR="359EFB8F">
        <w:rPr>
          <w:sz w:val="28"/>
          <w:szCs w:val="28"/>
        </w:rPr>
        <w:t xml:space="preserve"> exerc</w:t>
      </w:r>
      <w:r w:rsidRPr="5550D310" w:rsidR="0EB08948">
        <w:rPr>
          <w:sz w:val="28"/>
          <w:szCs w:val="28"/>
        </w:rPr>
        <w:t xml:space="preserve">ises, </w:t>
      </w:r>
      <w:r w:rsidRPr="5550D310" w:rsidR="37EE21F0">
        <w:rPr>
          <w:sz w:val="28"/>
          <w:szCs w:val="28"/>
        </w:rPr>
        <w:t>group activities</w:t>
      </w:r>
      <w:r w:rsidRPr="5550D310" w:rsidR="0EB08948">
        <w:rPr>
          <w:sz w:val="28"/>
          <w:szCs w:val="28"/>
        </w:rPr>
        <w:t xml:space="preserve"> and a helpful </w:t>
      </w:r>
      <w:r w:rsidRPr="5550D310" w:rsidR="50DAD29E">
        <w:rPr>
          <w:sz w:val="28"/>
          <w:szCs w:val="28"/>
        </w:rPr>
        <w:t>instructional</w:t>
      </w:r>
      <w:r w:rsidRPr="5550D310" w:rsidR="0EB08948">
        <w:rPr>
          <w:sz w:val="28"/>
          <w:szCs w:val="28"/>
        </w:rPr>
        <w:t xml:space="preserve"> video </w:t>
      </w:r>
      <w:r w:rsidRPr="5550D310" w:rsidR="15508410">
        <w:rPr>
          <w:sz w:val="28"/>
          <w:szCs w:val="28"/>
        </w:rPr>
        <w:t xml:space="preserve">(Cottrell,2019), which </w:t>
      </w:r>
      <w:r w:rsidRPr="5550D310" w:rsidR="6726452A">
        <w:rPr>
          <w:sz w:val="28"/>
          <w:szCs w:val="28"/>
        </w:rPr>
        <w:t>clarified</w:t>
      </w:r>
      <w:r w:rsidRPr="5550D310" w:rsidR="15508410">
        <w:rPr>
          <w:sz w:val="28"/>
          <w:szCs w:val="28"/>
        </w:rPr>
        <w:t xml:space="preserve"> the steps involved. Alth</w:t>
      </w:r>
      <w:r w:rsidRPr="5550D310" w:rsidR="2198CD1B">
        <w:rPr>
          <w:sz w:val="28"/>
          <w:szCs w:val="28"/>
        </w:rPr>
        <w:t xml:space="preserve">ough I still find paraphrasing difficult, practicing it </w:t>
      </w:r>
      <w:r w:rsidRPr="5550D310" w:rsidR="26C80BE7">
        <w:rPr>
          <w:sz w:val="28"/>
          <w:szCs w:val="28"/>
        </w:rPr>
        <w:t>in a group setting helped build my confidence.</w:t>
      </w:r>
    </w:p>
    <w:p w:rsidRPr="0023678A" w:rsidR="28A56864" w:rsidP="5550D310" w:rsidRDefault="28A56864" w14:paraId="1452FC71" w14:textId="5E6FE712">
      <w:pPr>
        <w:jc w:val="both"/>
        <w:rPr>
          <w:sz w:val="28"/>
          <w:szCs w:val="28"/>
        </w:rPr>
      </w:pPr>
      <w:r w:rsidRPr="5550D310" w:rsidR="26C80BE7">
        <w:rPr>
          <w:sz w:val="28"/>
          <w:szCs w:val="28"/>
        </w:rPr>
        <w:t>Time management is something I continue to work on. I often overwhelmed</w:t>
      </w:r>
      <w:r w:rsidRPr="5550D310" w:rsidR="68A78A2B">
        <w:rPr>
          <w:sz w:val="28"/>
          <w:szCs w:val="28"/>
        </w:rPr>
        <w:t xml:space="preserve"> by assignments, which can lead to procrastination. However, using the P</w:t>
      </w:r>
      <w:r w:rsidRPr="5550D310" w:rsidR="5B64360D">
        <w:rPr>
          <w:sz w:val="28"/>
          <w:szCs w:val="28"/>
        </w:rPr>
        <w:t xml:space="preserve">omodoro </w:t>
      </w:r>
      <w:r w:rsidRPr="5550D310" w:rsidR="58FDB799">
        <w:rPr>
          <w:sz w:val="28"/>
          <w:szCs w:val="28"/>
        </w:rPr>
        <w:t>technique has</w:t>
      </w:r>
      <w:r w:rsidRPr="5550D310" w:rsidR="5B64360D">
        <w:rPr>
          <w:sz w:val="28"/>
          <w:szCs w:val="28"/>
        </w:rPr>
        <w:t xml:space="preserve"> helped me stay </w:t>
      </w:r>
      <w:r w:rsidRPr="5550D310" w:rsidR="35B370FB">
        <w:rPr>
          <w:sz w:val="28"/>
          <w:szCs w:val="28"/>
        </w:rPr>
        <w:t>focused</w:t>
      </w:r>
      <w:r w:rsidRPr="5550D310" w:rsidR="5B64360D">
        <w:rPr>
          <w:sz w:val="28"/>
          <w:szCs w:val="28"/>
        </w:rPr>
        <w:t xml:space="preserve"> by breaking task into ma</w:t>
      </w:r>
      <w:r w:rsidRPr="5550D310" w:rsidR="43D87644">
        <w:rPr>
          <w:sz w:val="28"/>
          <w:szCs w:val="28"/>
        </w:rPr>
        <w:t>nageable intervals with regular breaks (Cirill</w:t>
      </w:r>
      <w:r w:rsidRPr="5550D310" w:rsidR="1E4A0830">
        <w:rPr>
          <w:sz w:val="28"/>
          <w:szCs w:val="28"/>
        </w:rPr>
        <w:t xml:space="preserve">o,2006). These lessons have been essential in helping me improve my academic </w:t>
      </w:r>
      <w:r w:rsidRPr="5550D310" w:rsidR="167ECBF7">
        <w:rPr>
          <w:sz w:val="28"/>
          <w:szCs w:val="28"/>
        </w:rPr>
        <w:t>approach</w:t>
      </w:r>
      <w:r w:rsidRPr="5550D310" w:rsidR="430592FE">
        <w:rPr>
          <w:sz w:val="28"/>
          <w:szCs w:val="28"/>
        </w:rPr>
        <w:t xml:space="preserve"> and manage my learning more effectively</w:t>
      </w:r>
    </w:p>
    <w:p w:rsidR="5550D310" w:rsidP="5550D310" w:rsidRDefault="5550D310" w14:paraId="4604F174" w14:textId="0CF67F60">
      <w:pPr>
        <w:rPr>
          <w:b w:val="1"/>
          <w:bCs w:val="1"/>
          <w:color w:val="00B0F0"/>
          <w:sz w:val="32"/>
          <w:szCs w:val="32"/>
        </w:rPr>
      </w:pPr>
    </w:p>
    <w:p w:rsidR="0D608A5E" w:rsidP="5550D310" w:rsidRDefault="0D608A5E" w14:paraId="20C9917F" w14:textId="36BC0972">
      <w:pPr>
        <w:rPr>
          <w:rFonts w:ascii="Calibri" w:hAnsi="Calibri" w:eastAsia="Calibri" w:cs="Calibri"/>
          <w:b w:val="1"/>
          <w:bCs w:val="1"/>
          <w:noProof w:val="0"/>
          <w:color w:val="00B0F0"/>
          <w:sz w:val="32"/>
          <w:szCs w:val="32"/>
          <w:lang w:val="en-GB"/>
        </w:rPr>
      </w:pPr>
      <w:r w:rsidRPr="5550D310" w:rsidR="23D39FD3">
        <w:rPr>
          <w:b w:val="1"/>
          <w:bCs w:val="1"/>
          <w:color w:val="00B0F0"/>
          <w:sz w:val="32"/>
          <w:szCs w:val="32"/>
        </w:rPr>
        <w:t xml:space="preserve">3. </w:t>
      </w:r>
      <w:r w:rsidRPr="5550D310" w:rsidR="157E6B36">
        <w:rPr>
          <w:b w:val="1"/>
          <w:bCs w:val="1"/>
          <w:color w:val="00B0F0"/>
          <w:sz w:val="32"/>
          <w:szCs w:val="32"/>
        </w:rPr>
        <w:t>Personal Reflection</w:t>
      </w:r>
    </w:p>
    <w:p w:rsidR="0D608A5E" w:rsidP="1934CA10" w:rsidRDefault="33D4921B" w14:paraId="5D1A5A4A" w14:textId="4FD7D50E">
      <w:pPr>
        <w:rPr>
          <w:sz w:val="28"/>
          <w:szCs w:val="28"/>
        </w:rPr>
      </w:pPr>
      <w:r w:rsidRPr="5550D310" w:rsidR="636A93AD">
        <w:rPr>
          <w:sz w:val="28"/>
          <w:szCs w:val="28"/>
        </w:rPr>
        <w:t>Initially, I found the academic skills module confus</w:t>
      </w:r>
      <w:r w:rsidRPr="5550D310" w:rsidR="15737014">
        <w:rPr>
          <w:sz w:val="28"/>
          <w:szCs w:val="28"/>
        </w:rPr>
        <w:t xml:space="preserve">ing and overwhelming. I didn’t </w:t>
      </w:r>
      <w:r w:rsidRPr="5550D310" w:rsidR="450551CB">
        <w:rPr>
          <w:sz w:val="28"/>
          <w:szCs w:val="28"/>
        </w:rPr>
        <w:t xml:space="preserve">understand how we were </w:t>
      </w:r>
      <w:r w:rsidRPr="5550D310" w:rsidR="6A850290">
        <w:rPr>
          <w:sz w:val="28"/>
          <w:szCs w:val="28"/>
        </w:rPr>
        <w:t>applying</w:t>
      </w:r>
      <w:r w:rsidRPr="5550D310" w:rsidR="450551CB">
        <w:rPr>
          <w:sz w:val="28"/>
          <w:szCs w:val="28"/>
        </w:rPr>
        <w:t xml:space="preserve"> to my degree. How</w:t>
      </w:r>
      <w:r w:rsidRPr="5550D310" w:rsidR="75E46EE8">
        <w:rPr>
          <w:sz w:val="28"/>
          <w:szCs w:val="28"/>
        </w:rPr>
        <w:t>ever, as the weeks progressed, my understandin</w:t>
      </w:r>
      <w:r w:rsidRPr="5550D310" w:rsidR="0E185362">
        <w:rPr>
          <w:sz w:val="28"/>
          <w:szCs w:val="28"/>
        </w:rPr>
        <w:t xml:space="preserve">g deepened. While I still lack confidence is some areas. I now </w:t>
      </w:r>
      <w:r w:rsidRPr="5550D310" w:rsidR="140283A5">
        <w:rPr>
          <w:sz w:val="28"/>
          <w:szCs w:val="28"/>
        </w:rPr>
        <w:t>recognise the valve of what we were taught</w:t>
      </w:r>
      <w:r w:rsidRPr="5550D310" w:rsidR="3514F130">
        <w:rPr>
          <w:sz w:val="28"/>
          <w:szCs w:val="28"/>
        </w:rPr>
        <w:t>. The</w:t>
      </w:r>
      <w:r w:rsidRPr="5550D310" w:rsidR="140283A5">
        <w:rPr>
          <w:sz w:val="28"/>
          <w:szCs w:val="28"/>
        </w:rPr>
        <w:t xml:space="preserve"> support </w:t>
      </w:r>
      <w:r w:rsidRPr="5550D310" w:rsidR="26640EB8">
        <w:rPr>
          <w:sz w:val="28"/>
          <w:szCs w:val="28"/>
        </w:rPr>
        <w:t>from our lecturer, especially through explanations, work sheets an</w:t>
      </w:r>
      <w:r w:rsidRPr="5550D310" w:rsidR="5E6EE208">
        <w:rPr>
          <w:sz w:val="28"/>
          <w:szCs w:val="28"/>
        </w:rPr>
        <w:t>d class discussions, played a key role in my learning.</w:t>
      </w:r>
      <w:r w:rsidRPr="5550D310" w:rsidR="788525BC">
        <w:rPr>
          <w:sz w:val="28"/>
          <w:szCs w:val="28"/>
        </w:rPr>
        <w:t xml:space="preserve"> The Study </w:t>
      </w:r>
      <w:r w:rsidRPr="5550D310" w:rsidR="3568B794">
        <w:rPr>
          <w:sz w:val="28"/>
          <w:szCs w:val="28"/>
        </w:rPr>
        <w:t>Skills handbook by Stella Cottrell</w:t>
      </w:r>
      <w:r w:rsidRPr="5550D310" w:rsidR="358B4B16">
        <w:rPr>
          <w:sz w:val="28"/>
          <w:szCs w:val="28"/>
        </w:rPr>
        <w:t xml:space="preserve"> (</w:t>
      </w:r>
      <w:r w:rsidRPr="5550D310" w:rsidR="31832FEA">
        <w:rPr>
          <w:sz w:val="28"/>
          <w:szCs w:val="28"/>
        </w:rPr>
        <w:t>5</w:t>
      </w:r>
      <w:r w:rsidRPr="5550D310" w:rsidR="358B4B16">
        <w:rPr>
          <w:sz w:val="28"/>
          <w:szCs w:val="28"/>
          <w:vertAlign w:val="superscript"/>
        </w:rPr>
        <w:t>th</w:t>
      </w:r>
      <w:r w:rsidRPr="5550D310" w:rsidR="358B4B16">
        <w:rPr>
          <w:sz w:val="28"/>
          <w:szCs w:val="28"/>
        </w:rPr>
        <w:t xml:space="preserve"> Edition) was also a very helpful resource that reinforced what </w:t>
      </w:r>
      <w:r w:rsidRPr="5550D310" w:rsidR="008BD2D8">
        <w:rPr>
          <w:sz w:val="28"/>
          <w:szCs w:val="28"/>
        </w:rPr>
        <w:t>we learned in class and allowed me to explore topics at</w:t>
      </w:r>
      <w:r w:rsidRPr="5550D310" w:rsidR="6D9AD259">
        <w:rPr>
          <w:sz w:val="28"/>
          <w:szCs w:val="28"/>
        </w:rPr>
        <w:t xml:space="preserve"> my own pace. </w:t>
      </w:r>
      <w:r w:rsidRPr="5550D310" w:rsidR="75E46EE8">
        <w:rPr>
          <w:sz w:val="28"/>
          <w:szCs w:val="28"/>
        </w:rPr>
        <w:t xml:space="preserve"> </w:t>
      </w:r>
      <w:r w:rsidRPr="5550D310" w:rsidR="54391127">
        <w:rPr>
          <w:sz w:val="28"/>
          <w:szCs w:val="28"/>
        </w:rPr>
        <w:t>Despite</w:t>
      </w:r>
      <w:r w:rsidRPr="5550D310" w:rsidR="3E2F146F">
        <w:rPr>
          <w:sz w:val="28"/>
          <w:szCs w:val="28"/>
        </w:rPr>
        <w:t xml:space="preserve"> </w:t>
      </w:r>
      <w:r w:rsidRPr="5550D310" w:rsidR="531F3A41">
        <w:rPr>
          <w:sz w:val="28"/>
          <w:szCs w:val="28"/>
        </w:rPr>
        <w:t>initial</w:t>
      </w:r>
      <w:r w:rsidRPr="5550D310" w:rsidR="3E2F146F">
        <w:rPr>
          <w:sz w:val="28"/>
          <w:szCs w:val="28"/>
        </w:rPr>
        <w:t xml:space="preserve"> challenges, I have gained a solid foundation in academic skills</w:t>
      </w:r>
      <w:r w:rsidRPr="5550D310" w:rsidR="3C6D38F0">
        <w:rPr>
          <w:sz w:val="28"/>
          <w:szCs w:val="28"/>
        </w:rPr>
        <w:t xml:space="preserve"> that I believe will support me throughout my </w:t>
      </w:r>
      <w:r w:rsidRPr="5550D310" w:rsidR="50AD7DE5">
        <w:rPr>
          <w:sz w:val="28"/>
          <w:szCs w:val="28"/>
        </w:rPr>
        <w:t>university</w:t>
      </w:r>
      <w:r w:rsidRPr="5550D310" w:rsidR="3C6D38F0">
        <w:rPr>
          <w:sz w:val="28"/>
          <w:szCs w:val="28"/>
        </w:rPr>
        <w:t xml:space="preserve"> st</w:t>
      </w:r>
      <w:r w:rsidRPr="5550D310" w:rsidR="3B0BA878">
        <w:rPr>
          <w:sz w:val="28"/>
          <w:szCs w:val="28"/>
        </w:rPr>
        <w:t xml:space="preserve">udies and beyond. I </w:t>
      </w:r>
      <w:r w:rsidRPr="5550D310" w:rsidR="541A92A6">
        <w:rPr>
          <w:sz w:val="28"/>
          <w:szCs w:val="28"/>
        </w:rPr>
        <w:t xml:space="preserve">now understand the </w:t>
      </w:r>
      <w:r w:rsidRPr="5550D310" w:rsidR="7C15472B">
        <w:rPr>
          <w:sz w:val="28"/>
          <w:szCs w:val="28"/>
        </w:rPr>
        <w:t>important</w:t>
      </w:r>
      <w:r w:rsidRPr="5550D310" w:rsidR="541A92A6">
        <w:rPr>
          <w:sz w:val="28"/>
          <w:szCs w:val="28"/>
        </w:rPr>
        <w:t xml:space="preserve"> of time management, </w:t>
      </w:r>
      <w:r w:rsidRPr="5550D310" w:rsidR="7AFD91AD">
        <w:rPr>
          <w:sz w:val="28"/>
          <w:szCs w:val="28"/>
        </w:rPr>
        <w:t>research</w:t>
      </w:r>
      <w:r w:rsidRPr="5550D310" w:rsidR="15234041">
        <w:rPr>
          <w:sz w:val="28"/>
          <w:szCs w:val="28"/>
        </w:rPr>
        <w:t xml:space="preserve">, </w:t>
      </w:r>
      <w:r w:rsidRPr="5550D310" w:rsidR="2393791C">
        <w:rPr>
          <w:sz w:val="28"/>
          <w:szCs w:val="28"/>
        </w:rPr>
        <w:t>critical</w:t>
      </w:r>
      <w:r w:rsidRPr="5550D310" w:rsidR="15234041">
        <w:rPr>
          <w:sz w:val="28"/>
          <w:szCs w:val="28"/>
        </w:rPr>
        <w:t xml:space="preserve"> thinking and academic writing and I am motivated to </w:t>
      </w:r>
      <w:r w:rsidRPr="5550D310" w:rsidR="4D6485CD">
        <w:rPr>
          <w:sz w:val="28"/>
          <w:szCs w:val="28"/>
        </w:rPr>
        <w:t>continue developing these skills.</w:t>
      </w:r>
    </w:p>
    <w:p w:rsidR="5550D310" w:rsidP="5550D310" w:rsidRDefault="5550D310" w14:paraId="66EDE465" w14:textId="7BBD2492">
      <w:pPr>
        <w:pStyle w:val="Heading1"/>
        <w:rPr>
          <w:rFonts w:ascii="Calibri" w:hAnsi="Calibri" w:cs="Calibri" w:asciiTheme="minorAscii" w:hAnsiTheme="minorAscii" w:cstheme="minorAscii"/>
          <w:b w:val="1"/>
          <w:bCs w:val="1"/>
          <w:color w:val="00B0F0"/>
        </w:rPr>
      </w:pPr>
    </w:p>
    <w:p w:rsidRPr="0023678A" w:rsidR="0DCA1DB3" w:rsidP="5550D310" w:rsidRDefault="7BE12034" w14:paraId="634E06CB" w14:textId="27E67147">
      <w:pPr>
        <w:pStyle w:val="Heading1"/>
        <w:rPr>
          <w:rFonts w:ascii="Calibri" w:hAnsi="Calibri" w:cs="Calibri" w:asciiTheme="minorAscii" w:hAnsiTheme="minorAscii" w:cstheme="minorAscii"/>
          <w:b w:val="1"/>
          <w:bCs w:val="1"/>
          <w:color w:val="00B0F0"/>
        </w:rPr>
      </w:pPr>
      <w:r w:rsidRPr="5550D310" w:rsidR="49341574">
        <w:rPr>
          <w:rFonts w:ascii="Calibri" w:hAnsi="Calibri" w:cs="Calibri" w:asciiTheme="minorAscii" w:hAnsiTheme="minorAscii" w:cstheme="minorAscii"/>
          <w:b w:val="1"/>
          <w:bCs w:val="1"/>
          <w:color w:val="00B0F0"/>
        </w:rPr>
        <w:t>4</w:t>
      </w:r>
      <w:r w:rsidRPr="5550D310" w:rsidR="0BF0D485">
        <w:rPr>
          <w:rFonts w:ascii="Calibri" w:hAnsi="Calibri" w:cs="Calibri" w:asciiTheme="minorAscii" w:hAnsiTheme="minorAscii" w:cstheme="minorAscii"/>
          <w:b w:val="1"/>
          <w:bCs w:val="1"/>
          <w:color w:val="00B0F0"/>
        </w:rPr>
        <w:t>.</w:t>
      </w:r>
      <w:r w:rsidRPr="5550D310" w:rsidR="0EB4A526">
        <w:rPr>
          <w:rFonts w:ascii="Calibri" w:hAnsi="Calibri" w:cs="Calibri" w:asciiTheme="minorAscii" w:hAnsiTheme="minorAscii" w:cstheme="minorAscii"/>
          <w:b w:val="1"/>
          <w:bCs w:val="1"/>
          <w:color w:val="00B0F0"/>
        </w:rPr>
        <w:t xml:space="preserve"> </w:t>
      </w:r>
      <w:r w:rsidRPr="5550D310" w:rsidR="7AF84AE6">
        <w:rPr>
          <w:rFonts w:ascii="Calibri" w:hAnsi="Calibri" w:cs="Calibri" w:asciiTheme="minorAscii" w:hAnsiTheme="minorAscii" w:cstheme="minorAscii"/>
          <w:b w:val="1"/>
          <w:bCs w:val="1"/>
          <w:color w:val="00B0F0"/>
        </w:rPr>
        <w:t>Evaluation</w:t>
      </w:r>
      <w:r w:rsidRPr="5550D310" w:rsidR="12F9DDAC">
        <w:rPr>
          <w:rFonts w:ascii="Calibri" w:hAnsi="Calibri" w:cs="Calibri" w:asciiTheme="minorAscii" w:hAnsiTheme="minorAscii" w:cstheme="minorAscii"/>
          <w:b w:val="1"/>
          <w:bCs w:val="1"/>
          <w:color w:val="00B0F0"/>
        </w:rPr>
        <w:t xml:space="preserve"> </w:t>
      </w:r>
      <w:r w:rsidRPr="5550D310" w:rsidR="310FEAE2">
        <w:rPr>
          <w:rFonts w:ascii="Calibri" w:hAnsi="Calibri" w:cs="Calibri" w:asciiTheme="minorAscii" w:hAnsiTheme="minorAscii" w:cstheme="minorAscii"/>
          <w:b w:val="1"/>
          <w:bCs w:val="1"/>
          <w:color w:val="00B0F0"/>
        </w:rPr>
        <w:t>and Analysis</w:t>
      </w:r>
    </w:p>
    <w:p w:rsidR="5550D310" w:rsidP="5550D310" w:rsidRDefault="5550D310" w14:paraId="7A0CD936" w14:textId="3DA7E069">
      <w:pPr>
        <w:pStyle w:val="Normal"/>
        <w:jc w:val="both"/>
        <w:rPr>
          <w:sz w:val="28"/>
          <w:szCs w:val="28"/>
        </w:rPr>
      </w:pPr>
    </w:p>
    <w:p w:rsidR="3B0E62F3" w:rsidP="5550D310" w:rsidRDefault="16C77C67" w14:paraId="2E3F5A4E" w14:textId="590F5CA2">
      <w:pPr>
        <w:pStyle w:val="Normal"/>
        <w:jc w:val="both"/>
        <w:rPr>
          <w:sz w:val="28"/>
          <w:szCs w:val="28"/>
        </w:rPr>
      </w:pPr>
      <w:r w:rsidRPr="5550D310" w:rsidR="2543A07C">
        <w:rPr>
          <w:sz w:val="28"/>
          <w:szCs w:val="28"/>
        </w:rPr>
        <w:t xml:space="preserve">In the beginning, I </w:t>
      </w:r>
      <w:r w:rsidRPr="5550D310" w:rsidR="2543A07C">
        <w:rPr>
          <w:sz w:val="28"/>
          <w:szCs w:val="28"/>
        </w:rPr>
        <w:t>wasn’t</w:t>
      </w:r>
      <w:r w:rsidRPr="5550D310" w:rsidR="2543A07C">
        <w:rPr>
          <w:sz w:val="28"/>
          <w:szCs w:val="28"/>
        </w:rPr>
        <w:t xml:space="preserve"> confident at all. I </w:t>
      </w:r>
      <w:r w:rsidRPr="5550D310" w:rsidR="2543A07C">
        <w:rPr>
          <w:sz w:val="28"/>
          <w:szCs w:val="28"/>
        </w:rPr>
        <w:t>didn’t</w:t>
      </w:r>
      <w:r w:rsidRPr="5550D310" w:rsidR="2543A07C">
        <w:rPr>
          <w:sz w:val="28"/>
          <w:szCs w:val="28"/>
        </w:rPr>
        <w:t xml:space="preserve"> kn</w:t>
      </w:r>
      <w:r w:rsidRPr="5550D310" w:rsidR="0FA62715">
        <w:rPr>
          <w:sz w:val="28"/>
          <w:szCs w:val="28"/>
        </w:rPr>
        <w:t xml:space="preserve">ow much about academic </w:t>
      </w:r>
      <w:r w:rsidRPr="5550D310" w:rsidR="5A600153">
        <w:rPr>
          <w:sz w:val="28"/>
          <w:szCs w:val="28"/>
        </w:rPr>
        <w:t>writing,</w:t>
      </w:r>
      <w:r w:rsidRPr="5550D310" w:rsidR="0FA62715">
        <w:rPr>
          <w:sz w:val="28"/>
          <w:szCs w:val="28"/>
        </w:rPr>
        <w:t xml:space="preserve"> time management, or referencing. I oft</w:t>
      </w:r>
      <w:r w:rsidRPr="5550D310" w:rsidR="1906C203">
        <w:rPr>
          <w:sz w:val="28"/>
          <w:szCs w:val="28"/>
        </w:rPr>
        <w:t>en felt lost in the early lessons.</w:t>
      </w:r>
      <w:r w:rsidRPr="5550D310" w:rsidR="06402781">
        <w:rPr>
          <w:sz w:val="28"/>
          <w:szCs w:val="28"/>
        </w:rPr>
        <w:t xml:space="preserve"> But little by little, I started </w:t>
      </w:r>
      <w:r w:rsidRPr="5550D310" w:rsidR="42F8ECE7">
        <w:rPr>
          <w:sz w:val="28"/>
          <w:szCs w:val="28"/>
        </w:rPr>
        <w:t>applying</w:t>
      </w:r>
      <w:r w:rsidRPr="5550D310" w:rsidR="06402781">
        <w:rPr>
          <w:sz w:val="28"/>
          <w:szCs w:val="28"/>
        </w:rPr>
        <w:t xml:space="preserve"> what I was </w:t>
      </w:r>
      <w:r w:rsidRPr="5550D310" w:rsidR="21A38587">
        <w:rPr>
          <w:sz w:val="28"/>
          <w:szCs w:val="28"/>
        </w:rPr>
        <w:t xml:space="preserve">learning to my own routine. I now </w:t>
      </w:r>
      <w:r w:rsidRPr="5550D310" w:rsidR="11B8DFB6">
        <w:rPr>
          <w:sz w:val="28"/>
          <w:szCs w:val="28"/>
        </w:rPr>
        <w:t>plan</w:t>
      </w:r>
      <w:r w:rsidRPr="5550D310" w:rsidR="241DDA78">
        <w:rPr>
          <w:sz w:val="28"/>
          <w:szCs w:val="28"/>
        </w:rPr>
        <w:t xml:space="preserve"> </w:t>
      </w:r>
      <w:r w:rsidRPr="5550D310" w:rsidR="11B8DFB6">
        <w:rPr>
          <w:sz w:val="28"/>
          <w:szCs w:val="28"/>
        </w:rPr>
        <w:t>ahead</w:t>
      </w:r>
      <w:r w:rsidRPr="5550D310" w:rsidR="11B8DFB6">
        <w:rPr>
          <w:sz w:val="28"/>
          <w:szCs w:val="28"/>
        </w:rPr>
        <w:t xml:space="preserve"> of time</w:t>
      </w:r>
      <w:r w:rsidRPr="5550D310" w:rsidR="21A38587">
        <w:rPr>
          <w:sz w:val="28"/>
          <w:szCs w:val="28"/>
        </w:rPr>
        <w:t>, start my coursework early</w:t>
      </w:r>
      <w:r w:rsidRPr="5550D310" w:rsidR="6F137BCC">
        <w:rPr>
          <w:sz w:val="28"/>
          <w:szCs w:val="28"/>
        </w:rPr>
        <w:t xml:space="preserve">, and manage my study </w:t>
      </w:r>
      <w:r w:rsidRPr="5550D310" w:rsidR="7DB52597">
        <w:rPr>
          <w:sz w:val="28"/>
          <w:szCs w:val="28"/>
        </w:rPr>
        <w:t>time</w:t>
      </w:r>
      <w:r w:rsidRPr="5550D310" w:rsidR="51E07F85">
        <w:rPr>
          <w:sz w:val="28"/>
          <w:szCs w:val="28"/>
        </w:rPr>
        <w:t xml:space="preserve">. </w:t>
      </w:r>
      <w:r w:rsidRPr="5550D310" w:rsidR="02C8CBDE">
        <w:rPr>
          <w:sz w:val="28"/>
          <w:szCs w:val="28"/>
        </w:rPr>
        <w:t xml:space="preserve"> However, personal time management is still a struggle. </w:t>
      </w:r>
      <w:r w:rsidRPr="5550D310" w:rsidR="02C8CBDE">
        <w:rPr>
          <w:sz w:val="28"/>
          <w:szCs w:val="28"/>
        </w:rPr>
        <w:t>I'm</w:t>
      </w:r>
      <w:r w:rsidRPr="5550D310" w:rsidR="02C8CBDE">
        <w:rPr>
          <w:sz w:val="28"/>
          <w:szCs w:val="28"/>
        </w:rPr>
        <w:t xml:space="preserve"> </w:t>
      </w:r>
      <w:r w:rsidRPr="5550D310" w:rsidR="5D1F3371">
        <w:rPr>
          <w:sz w:val="28"/>
          <w:szCs w:val="28"/>
        </w:rPr>
        <w:t xml:space="preserve">often late </w:t>
      </w:r>
      <w:r w:rsidRPr="5550D310" w:rsidR="00862D1D">
        <w:rPr>
          <w:sz w:val="28"/>
          <w:szCs w:val="28"/>
        </w:rPr>
        <w:t>appointments</w:t>
      </w:r>
      <w:r w:rsidRPr="5550D310" w:rsidR="5D1F3371">
        <w:rPr>
          <w:sz w:val="28"/>
          <w:szCs w:val="28"/>
        </w:rPr>
        <w:t xml:space="preserve"> or classes and the only place </w:t>
      </w:r>
      <w:r w:rsidRPr="5550D310" w:rsidR="5D1F3371">
        <w:rPr>
          <w:sz w:val="28"/>
          <w:szCs w:val="28"/>
        </w:rPr>
        <w:t>I'm</w:t>
      </w:r>
      <w:r w:rsidRPr="5550D310" w:rsidR="3B6A6E1F">
        <w:rPr>
          <w:sz w:val="28"/>
          <w:szCs w:val="28"/>
        </w:rPr>
        <w:t xml:space="preserve"> </w:t>
      </w:r>
      <w:r w:rsidRPr="5550D310" w:rsidR="5D1F3371">
        <w:rPr>
          <w:sz w:val="28"/>
          <w:szCs w:val="28"/>
        </w:rPr>
        <w:t>(most</w:t>
      </w:r>
      <w:r w:rsidRPr="5550D310" w:rsidR="49E57EA4">
        <w:rPr>
          <w:sz w:val="28"/>
          <w:szCs w:val="28"/>
        </w:rPr>
        <w:t>l</w:t>
      </w:r>
      <w:r w:rsidRPr="5550D310" w:rsidR="5D1F3371">
        <w:rPr>
          <w:sz w:val="28"/>
          <w:szCs w:val="28"/>
        </w:rPr>
        <w:t>y</w:t>
      </w:r>
      <w:r w:rsidRPr="5550D310" w:rsidR="222B9309">
        <w:rPr>
          <w:sz w:val="28"/>
          <w:szCs w:val="28"/>
        </w:rPr>
        <w:t xml:space="preserve">) </w:t>
      </w:r>
      <w:r w:rsidRPr="5550D310" w:rsidR="3302213D">
        <w:rPr>
          <w:sz w:val="28"/>
          <w:szCs w:val="28"/>
        </w:rPr>
        <w:t xml:space="preserve">on for is work and even then, </w:t>
      </w:r>
      <w:r w:rsidRPr="5550D310" w:rsidR="3302213D">
        <w:rPr>
          <w:sz w:val="28"/>
          <w:szCs w:val="28"/>
        </w:rPr>
        <w:t>I've</w:t>
      </w:r>
      <w:r w:rsidRPr="5550D310" w:rsidR="3302213D">
        <w:rPr>
          <w:sz w:val="28"/>
          <w:szCs w:val="28"/>
        </w:rPr>
        <w:t xml:space="preserve"> learned how to blen</w:t>
      </w:r>
      <w:r w:rsidRPr="5550D310" w:rsidR="2188721C">
        <w:rPr>
          <w:sz w:val="28"/>
          <w:szCs w:val="28"/>
        </w:rPr>
        <w:t xml:space="preserve">d in so </w:t>
      </w:r>
      <w:r w:rsidRPr="5550D310" w:rsidR="2188721C">
        <w:rPr>
          <w:sz w:val="28"/>
          <w:szCs w:val="28"/>
        </w:rPr>
        <w:t>it’s</w:t>
      </w:r>
      <w:r w:rsidRPr="5550D310" w:rsidR="2188721C">
        <w:rPr>
          <w:sz w:val="28"/>
          <w:szCs w:val="28"/>
        </w:rPr>
        <w:t xml:space="preserve"> not obvious! Juggling </w:t>
      </w:r>
      <w:r w:rsidRPr="5550D310" w:rsidR="3CC6BF47">
        <w:rPr>
          <w:sz w:val="28"/>
          <w:szCs w:val="28"/>
        </w:rPr>
        <w:t xml:space="preserve">four kids, nursey and school runs, and </w:t>
      </w:r>
      <w:r w:rsidRPr="5550D310" w:rsidR="3F30CEF8">
        <w:rPr>
          <w:sz w:val="28"/>
          <w:szCs w:val="28"/>
        </w:rPr>
        <w:t>university</w:t>
      </w:r>
      <w:r w:rsidRPr="5550D310" w:rsidR="1257BC61">
        <w:rPr>
          <w:sz w:val="28"/>
          <w:szCs w:val="28"/>
        </w:rPr>
        <w:t xml:space="preserve"> life is tough, but </w:t>
      </w:r>
      <w:r w:rsidRPr="5550D310" w:rsidR="1B083491">
        <w:rPr>
          <w:sz w:val="28"/>
          <w:szCs w:val="28"/>
        </w:rPr>
        <w:t xml:space="preserve">I </w:t>
      </w:r>
      <w:r w:rsidRPr="5550D310" w:rsidR="1257BC61">
        <w:rPr>
          <w:sz w:val="28"/>
          <w:szCs w:val="28"/>
        </w:rPr>
        <w:t>try</w:t>
      </w:r>
      <w:r w:rsidRPr="5550D310" w:rsidR="09524278">
        <w:rPr>
          <w:sz w:val="28"/>
          <w:szCs w:val="28"/>
        </w:rPr>
        <w:t xml:space="preserve"> my best</w:t>
      </w:r>
      <w:r w:rsidRPr="5550D310" w:rsidR="1257BC61">
        <w:rPr>
          <w:sz w:val="28"/>
          <w:szCs w:val="28"/>
        </w:rPr>
        <w:t xml:space="preserve"> to sta</w:t>
      </w:r>
      <w:r w:rsidRPr="5550D310" w:rsidR="5117EF7A">
        <w:rPr>
          <w:sz w:val="28"/>
          <w:szCs w:val="28"/>
        </w:rPr>
        <w:t xml:space="preserve">y on track. I will go back over the lesson slides, do all the reading and videos </w:t>
      </w:r>
      <w:r w:rsidRPr="5550D310" w:rsidR="5117EF7A">
        <w:rPr>
          <w:sz w:val="28"/>
          <w:szCs w:val="28"/>
        </w:rPr>
        <w:t>we’</w:t>
      </w:r>
      <w:r w:rsidRPr="5550D310" w:rsidR="2E13F663">
        <w:rPr>
          <w:sz w:val="28"/>
          <w:szCs w:val="28"/>
        </w:rPr>
        <w:t>re</w:t>
      </w:r>
      <w:r w:rsidRPr="5550D310" w:rsidR="2E13F663">
        <w:rPr>
          <w:sz w:val="28"/>
          <w:szCs w:val="28"/>
        </w:rPr>
        <w:t xml:space="preserve"> given, and really try to prepare so </w:t>
      </w:r>
      <w:r w:rsidRPr="5550D310" w:rsidR="2E13F663">
        <w:rPr>
          <w:sz w:val="28"/>
          <w:szCs w:val="28"/>
        </w:rPr>
        <w:t>I'm</w:t>
      </w:r>
      <w:r w:rsidRPr="5550D310" w:rsidR="2E13F663">
        <w:rPr>
          <w:sz w:val="28"/>
          <w:szCs w:val="28"/>
        </w:rPr>
        <w:t xml:space="preserve"> not lost when </w:t>
      </w:r>
      <w:r w:rsidRPr="5550D310" w:rsidR="3CD5EF40">
        <w:rPr>
          <w:sz w:val="28"/>
          <w:szCs w:val="28"/>
        </w:rPr>
        <w:t>I</w:t>
      </w:r>
      <w:r w:rsidRPr="5550D310" w:rsidR="2E13F663">
        <w:rPr>
          <w:sz w:val="28"/>
          <w:szCs w:val="28"/>
        </w:rPr>
        <w:t xml:space="preserve"> get to class. </w:t>
      </w:r>
      <w:r w:rsidRPr="5550D310" w:rsidR="1D990F48">
        <w:rPr>
          <w:sz w:val="28"/>
          <w:szCs w:val="28"/>
        </w:rPr>
        <w:t xml:space="preserve">In week 2 focused on </w:t>
      </w:r>
      <w:r w:rsidRPr="5550D310" w:rsidR="1D990F48">
        <w:rPr>
          <w:sz w:val="28"/>
          <w:szCs w:val="28"/>
        </w:rPr>
        <w:t>note-taking</w:t>
      </w:r>
      <w:r w:rsidRPr="5550D310" w:rsidR="1D990F48">
        <w:rPr>
          <w:sz w:val="28"/>
          <w:szCs w:val="28"/>
        </w:rPr>
        <w:t xml:space="preserve"> and </w:t>
      </w:r>
      <w:r w:rsidRPr="5550D310" w:rsidR="11A44E07">
        <w:rPr>
          <w:sz w:val="28"/>
          <w:szCs w:val="28"/>
        </w:rPr>
        <w:t xml:space="preserve">how to break down </w:t>
      </w:r>
      <w:r w:rsidRPr="5550D310" w:rsidR="3E2BE946">
        <w:rPr>
          <w:sz w:val="28"/>
          <w:szCs w:val="28"/>
        </w:rPr>
        <w:t>assignment's</w:t>
      </w:r>
      <w:r w:rsidRPr="5550D310" w:rsidR="69A8BC95">
        <w:rPr>
          <w:sz w:val="28"/>
          <w:szCs w:val="28"/>
        </w:rPr>
        <w:t xml:space="preserve"> questions. These are skills I </w:t>
      </w:r>
      <w:r w:rsidRPr="5550D310" w:rsidR="69A8BC95">
        <w:rPr>
          <w:sz w:val="28"/>
          <w:szCs w:val="28"/>
        </w:rPr>
        <w:t>didn’t</w:t>
      </w:r>
      <w:r w:rsidRPr="5550D310" w:rsidR="69A8BC95">
        <w:rPr>
          <w:sz w:val="28"/>
          <w:szCs w:val="28"/>
        </w:rPr>
        <w:t xml:space="preserve"> realise </w:t>
      </w:r>
      <w:r w:rsidRPr="5550D310" w:rsidR="616E4191">
        <w:rPr>
          <w:sz w:val="28"/>
          <w:szCs w:val="28"/>
        </w:rPr>
        <w:t>I locked until we did the activi</w:t>
      </w:r>
      <w:r w:rsidRPr="5550D310" w:rsidR="2808C4B3">
        <w:rPr>
          <w:sz w:val="28"/>
          <w:szCs w:val="28"/>
        </w:rPr>
        <w:t>ties in class. The</w:t>
      </w:r>
      <w:r w:rsidRPr="5550D310" w:rsidR="0A6BEB7A">
        <w:rPr>
          <w:sz w:val="28"/>
          <w:szCs w:val="28"/>
        </w:rPr>
        <w:t xml:space="preserve"> different methods </w:t>
      </w:r>
      <w:r w:rsidRPr="5550D310" w:rsidR="6495F6F1">
        <w:rPr>
          <w:sz w:val="28"/>
          <w:szCs w:val="28"/>
        </w:rPr>
        <w:t xml:space="preserve">use </w:t>
      </w:r>
      <w:r w:rsidRPr="5550D310" w:rsidR="2C8210C5">
        <w:rPr>
          <w:sz w:val="28"/>
          <w:szCs w:val="28"/>
        </w:rPr>
        <w:t>was</w:t>
      </w:r>
      <w:r w:rsidRPr="5550D310" w:rsidR="6495F6F1">
        <w:rPr>
          <w:sz w:val="28"/>
          <w:szCs w:val="28"/>
        </w:rPr>
        <w:t xml:space="preserve"> taught, like the Cornell method</w:t>
      </w:r>
      <w:r w:rsidRPr="5550D310" w:rsidR="3F237535">
        <w:rPr>
          <w:sz w:val="28"/>
          <w:szCs w:val="28"/>
        </w:rPr>
        <w:t xml:space="preserve">, is a useful to make notes because </w:t>
      </w:r>
      <w:r w:rsidRPr="5550D310" w:rsidR="3AB33265">
        <w:rPr>
          <w:sz w:val="28"/>
          <w:szCs w:val="28"/>
        </w:rPr>
        <w:t xml:space="preserve">it helps you organise information and thoughts to in a ready-to-use </w:t>
      </w:r>
      <w:r w:rsidRPr="5550D310" w:rsidR="056FF48A">
        <w:rPr>
          <w:sz w:val="28"/>
          <w:szCs w:val="28"/>
        </w:rPr>
        <w:t>study guide, it also helped me see that my old ways of scribbling random</w:t>
      </w:r>
      <w:r w:rsidRPr="5550D310" w:rsidR="2C7EAC60">
        <w:rPr>
          <w:sz w:val="28"/>
          <w:szCs w:val="28"/>
        </w:rPr>
        <w:t xml:space="preserve"> notes weren’t as effective as I thought. </w:t>
      </w:r>
    </w:p>
    <w:p w:rsidRPr="0023678A" w:rsidR="35020848" w:rsidP="5550D310" w:rsidRDefault="4BD6752F" w14:paraId="217408C8" w14:textId="4ADDBEE8">
      <w:pPr>
        <w:jc w:val="both"/>
        <w:rPr>
          <w:sz w:val="28"/>
          <w:szCs w:val="28"/>
        </w:rPr>
      </w:pPr>
      <w:r w:rsidRPr="5550D310" w:rsidR="306FF98E">
        <w:rPr>
          <w:sz w:val="28"/>
          <w:szCs w:val="28"/>
        </w:rPr>
        <w:t xml:space="preserve">In the first week, we focused on time management. This was </w:t>
      </w:r>
      <w:r w:rsidRPr="5550D310" w:rsidR="306FF98E">
        <w:rPr>
          <w:sz w:val="28"/>
          <w:szCs w:val="28"/>
        </w:rPr>
        <w:t>new territory</w:t>
      </w:r>
      <w:r w:rsidRPr="5550D310" w:rsidR="306FF98E">
        <w:rPr>
          <w:sz w:val="28"/>
          <w:szCs w:val="28"/>
        </w:rPr>
        <w:t xml:space="preserve"> for me. I learned about different techniques like Pomodoro technique which is a system that involves working in 25-minute stretch with a 5-minute breaks, and Eisenhower Matrix is a tool that help to prioritize tasks by urgency and importance. I have used these techniques before at some point in my life but just </w:t>
      </w:r>
      <w:r w:rsidRPr="5550D310" w:rsidR="306FF98E">
        <w:rPr>
          <w:sz w:val="28"/>
          <w:szCs w:val="28"/>
        </w:rPr>
        <w:t>didn’t</w:t>
      </w:r>
      <w:r w:rsidRPr="5550D310" w:rsidR="306FF98E">
        <w:rPr>
          <w:sz w:val="28"/>
          <w:szCs w:val="28"/>
        </w:rPr>
        <w:t xml:space="preserve"> know they had a name.</w:t>
      </w:r>
      <w:r w:rsidRPr="5550D310" w:rsidR="4EB044DD">
        <w:rPr>
          <w:sz w:val="28"/>
          <w:szCs w:val="28"/>
        </w:rPr>
        <w:t xml:space="preserve"> But </w:t>
      </w:r>
      <w:r w:rsidRPr="5550D310" w:rsidR="4EB044DD">
        <w:rPr>
          <w:sz w:val="28"/>
          <w:szCs w:val="28"/>
        </w:rPr>
        <w:t>I’ve</w:t>
      </w:r>
      <w:r w:rsidRPr="5550D310" w:rsidR="4EB044DD">
        <w:rPr>
          <w:sz w:val="28"/>
          <w:szCs w:val="28"/>
        </w:rPr>
        <w:t xml:space="preserve"> really been trying to stay on top of my class work</w:t>
      </w:r>
      <w:r w:rsidRPr="5550D310" w:rsidR="75865DB0">
        <w:rPr>
          <w:sz w:val="28"/>
          <w:szCs w:val="28"/>
        </w:rPr>
        <w:t xml:space="preserve"> by using my study time wisely- going back over the lesson slides, watchi</w:t>
      </w:r>
      <w:r w:rsidRPr="5550D310" w:rsidR="13A15C7B">
        <w:rPr>
          <w:sz w:val="28"/>
          <w:szCs w:val="28"/>
        </w:rPr>
        <w:t xml:space="preserve">ng the recommend </w:t>
      </w:r>
      <w:r w:rsidRPr="5550D310" w:rsidR="5D9AB639">
        <w:rPr>
          <w:sz w:val="28"/>
          <w:szCs w:val="28"/>
        </w:rPr>
        <w:t>videos</w:t>
      </w:r>
      <w:r w:rsidRPr="5550D310" w:rsidR="13A15C7B">
        <w:rPr>
          <w:sz w:val="28"/>
          <w:szCs w:val="28"/>
        </w:rPr>
        <w:t xml:space="preserve">, reading what </w:t>
      </w:r>
      <w:r w:rsidRPr="5550D310" w:rsidR="13A15C7B">
        <w:rPr>
          <w:sz w:val="28"/>
          <w:szCs w:val="28"/>
        </w:rPr>
        <w:t>we’re</w:t>
      </w:r>
      <w:r w:rsidRPr="5550D310" w:rsidR="13A15C7B">
        <w:rPr>
          <w:sz w:val="28"/>
          <w:szCs w:val="28"/>
        </w:rPr>
        <w:t xml:space="preserve"> assigned and doing the </w:t>
      </w:r>
      <w:r w:rsidRPr="5550D310" w:rsidR="62992240">
        <w:rPr>
          <w:sz w:val="28"/>
          <w:szCs w:val="28"/>
        </w:rPr>
        <w:t xml:space="preserve">worksheets. These little habits have helped me come to class more </w:t>
      </w:r>
      <w:r w:rsidRPr="5550D310" w:rsidR="15FCE006">
        <w:rPr>
          <w:sz w:val="28"/>
          <w:szCs w:val="28"/>
        </w:rPr>
        <w:t>prepared</w:t>
      </w:r>
      <w:r w:rsidRPr="5550D310" w:rsidR="64F937AE">
        <w:rPr>
          <w:sz w:val="28"/>
          <w:szCs w:val="28"/>
        </w:rPr>
        <w:t xml:space="preserve"> and less confused.</w:t>
      </w:r>
      <w:r w:rsidRPr="5550D310" w:rsidR="4EB044DD">
        <w:rPr>
          <w:sz w:val="28"/>
          <w:szCs w:val="28"/>
        </w:rPr>
        <w:t xml:space="preserve"> </w:t>
      </w:r>
    </w:p>
    <w:p w:rsidR="5550D310" w:rsidP="5550D310" w:rsidRDefault="5550D310" w14:paraId="4FEF4336" w14:textId="2B6788F0">
      <w:pPr>
        <w:jc w:val="both"/>
        <w:rPr>
          <w:sz w:val="28"/>
          <w:szCs w:val="28"/>
        </w:rPr>
      </w:pPr>
    </w:p>
    <w:p w:rsidR="21DF97B6" w:rsidP="5550D310" w:rsidRDefault="21DF97B6" w14:paraId="447B76EB" w14:textId="55F235BE">
      <w:pPr>
        <w:jc w:val="both"/>
        <w:rPr>
          <w:b w:val="1"/>
          <w:bCs w:val="1"/>
          <w:color w:val="00B0F0"/>
          <w:sz w:val="32"/>
          <w:szCs w:val="32"/>
        </w:rPr>
      </w:pPr>
      <w:r w:rsidRPr="5550D310" w:rsidR="21DF97B6">
        <w:rPr>
          <w:b w:val="1"/>
          <w:bCs w:val="1"/>
          <w:color w:val="00B0F0"/>
          <w:sz w:val="32"/>
          <w:szCs w:val="32"/>
        </w:rPr>
        <w:t>5. Conclusion</w:t>
      </w:r>
    </w:p>
    <w:p w:rsidR="538E7BB8" w:rsidP="5550D310" w:rsidRDefault="538E7BB8" w14:paraId="74C8FD33" w14:textId="548B5A68">
      <w:pPr>
        <w:pStyle w:val="Normal"/>
        <w:rPr>
          <w:highlight w:val="green"/>
        </w:rPr>
      </w:pPr>
      <w:r w:rsidRPr="5550D310" w:rsidR="538E7BB8">
        <w:rPr>
          <w:sz w:val="28"/>
          <w:szCs w:val="28"/>
        </w:rPr>
        <w:t xml:space="preserve">This module has taught me more than just academic skills, </w:t>
      </w:r>
      <w:r w:rsidRPr="5550D310" w:rsidR="538E7BB8">
        <w:rPr>
          <w:sz w:val="28"/>
          <w:szCs w:val="28"/>
        </w:rPr>
        <w:t>it’s</w:t>
      </w:r>
      <w:r w:rsidRPr="5550D310" w:rsidR="538E7BB8">
        <w:rPr>
          <w:sz w:val="28"/>
          <w:szCs w:val="28"/>
        </w:rPr>
        <w:t xml:space="preserve"> help me grow as a stud</w:t>
      </w:r>
      <w:r w:rsidRPr="5550D310" w:rsidR="3DC407CF">
        <w:rPr>
          <w:sz w:val="28"/>
          <w:szCs w:val="28"/>
        </w:rPr>
        <w:t>ent and as a person. I started out unsure, lacking confidence and feeling overwhel</w:t>
      </w:r>
      <w:r w:rsidRPr="5550D310" w:rsidR="2C256A08">
        <w:rPr>
          <w:sz w:val="28"/>
          <w:szCs w:val="28"/>
        </w:rPr>
        <w:t xml:space="preserve">med. But now </w:t>
      </w:r>
      <w:r w:rsidRPr="5550D310" w:rsidR="74F7E3BC">
        <w:rPr>
          <w:sz w:val="28"/>
          <w:szCs w:val="28"/>
        </w:rPr>
        <w:t>I</w:t>
      </w:r>
      <w:r w:rsidRPr="5550D310" w:rsidR="2C256A08">
        <w:rPr>
          <w:sz w:val="28"/>
          <w:szCs w:val="28"/>
        </w:rPr>
        <w:t xml:space="preserve"> feel more equipped and prepared for </w:t>
      </w:r>
      <w:r w:rsidRPr="5550D310" w:rsidR="2C256A08">
        <w:rPr>
          <w:sz w:val="28"/>
          <w:szCs w:val="28"/>
        </w:rPr>
        <w:t>what’s</w:t>
      </w:r>
      <w:r w:rsidRPr="5550D310" w:rsidR="2C256A08">
        <w:rPr>
          <w:sz w:val="28"/>
          <w:szCs w:val="28"/>
        </w:rPr>
        <w:t xml:space="preserve"> ahead. </w:t>
      </w:r>
      <w:r w:rsidRPr="5550D310" w:rsidR="5CFB870E">
        <w:rPr>
          <w:sz w:val="28"/>
          <w:szCs w:val="28"/>
        </w:rPr>
        <w:t>I still have areas to improve, espec</w:t>
      </w:r>
      <w:r w:rsidRPr="5550D310" w:rsidR="1A242ED2">
        <w:rPr>
          <w:sz w:val="28"/>
          <w:szCs w:val="28"/>
        </w:rPr>
        <w:t xml:space="preserve">ially with personal time management, but </w:t>
      </w:r>
      <w:r w:rsidRPr="5550D310" w:rsidR="0927475F">
        <w:rPr>
          <w:sz w:val="28"/>
          <w:szCs w:val="28"/>
        </w:rPr>
        <w:t>I</w:t>
      </w:r>
      <w:r w:rsidRPr="5550D310" w:rsidR="1A242ED2">
        <w:rPr>
          <w:sz w:val="28"/>
          <w:szCs w:val="28"/>
        </w:rPr>
        <w:t xml:space="preserve"> now know the tool</w:t>
      </w:r>
      <w:r w:rsidRPr="5550D310" w:rsidR="63518407">
        <w:rPr>
          <w:sz w:val="28"/>
          <w:szCs w:val="28"/>
        </w:rPr>
        <w:t xml:space="preserve">s and strategies </w:t>
      </w:r>
      <w:r w:rsidRPr="5550D310" w:rsidR="2164922C">
        <w:rPr>
          <w:sz w:val="28"/>
          <w:szCs w:val="28"/>
        </w:rPr>
        <w:t>I</w:t>
      </w:r>
      <w:r w:rsidRPr="5550D310" w:rsidR="63518407">
        <w:rPr>
          <w:sz w:val="28"/>
          <w:szCs w:val="28"/>
        </w:rPr>
        <w:t xml:space="preserve"> can use to keep getting better. </w:t>
      </w:r>
      <w:r w:rsidRPr="5550D310" w:rsidR="63518407">
        <w:rPr>
          <w:sz w:val="28"/>
          <w:szCs w:val="28"/>
        </w:rPr>
        <w:t>I’m</w:t>
      </w:r>
      <w:r w:rsidRPr="5550D310" w:rsidR="63518407">
        <w:rPr>
          <w:sz w:val="28"/>
          <w:szCs w:val="28"/>
        </w:rPr>
        <w:t xml:space="preserve"> proud of h</w:t>
      </w:r>
      <w:r w:rsidRPr="5550D310" w:rsidR="74932FE1">
        <w:rPr>
          <w:sz w:val="28"/>
          <w:szCs w:val="28"/>
        </w:rPr>
        <w:t xml:space="preserve">ow far </w:t>
      </w:r>
      <w:r w:rsidRPr="5550D310" w:rsidR="74932FE1">
        <w:rPr>
          <w:sz w:val="28"/>
          <w:szCs w:val="28"/>
        </w:rPr>
        <w:t>I've</w:t>
      </w:r>
      <w:r w:rsidRPr="5550D310" w:rsidR="74932FE1">
        <w:rPr>
          <w:sz w:val="28"/>
          <w:szCs w:val="28"/>
        </w:rPr>
        <w:t xml:space="preserve"> come, and </w:t>
      </w:r>
      <w:r w:rsidRPr="5550D310" w:rsidR="74932FE1">
        <w:rPr>
          <w:sz w:val="28"/>
          <w:szCs w:val="28"/>
        </w:rPr>
        <w:t>I'm</w:t>
      </w:r>
      <w:r w:rsidRPr="5550D310" w:rsidR="74932FE1">
        <w:rPr>
          <w:sz w:val="28"/>
          <w:szCs w:val="28"/>
        </w:rPr>
        <w:t xml:space="preserve"> motivated to keep building on what </w:t>
      </w:r>
      <w:r w:rsidRPr="5550D310" w:rsidR="74932FE1">
        <w:rPr>
          <w:sz w:val="28"/>
          <w:szCs w:val="28"/>
        </w:rPr>
        <w:t>I've</w:t>
      </w:r>
      <w:r w:rsidRPr="5550D310" w:rsidR="74932FE1">
        <w:rPr>
          <w:sz w:val="28"/>
          <w:szCs w:val="28"/>
        </w:rPr>
        <w:t xml:space="preserve"> </w:t>
      </w:r>
      <w:r w:rsidRPr="5550D310" w:rsidR="29CD7E26">
        <w:rPr>
          <w:sz w:val="28"/>
          <w:szCs w:val="28"/>
        </w:rPr>
        <w:t xml:space="preserve">learned in the </w:t>
      </w:r>
      <w:r w:rsidRPr="5550D310" w:rsidR="76C195B3">
        <w:rPr>
          <w:sz w:val="28"/>
          <w:szCs w:val="28"/>
        </w:rPr>
        <w:t>future</w:t>
      </w:r>
      <w:r w:rsidRPr="5550D310" w:rsidR="29CD7E26">
        <w:rPr>
          <w:sz w:val="28"/>
          <w:szCs w:val="28"/>
        </w:rPr>
        <w:t>.</w:t>
      </w:r>
    </w:p>
    <w:p w:rsidR="4D36D156" w:rsidP="5550D310" w:rsidRDefault="4D36D156" w14:paraId="049624CA" w14:textId="09C9D165">
      <w:pPr>
        <w:rPr>
          <w:sz w:val="28"/>
          <w:szCs w:val="28"/>
        </w:rPr>
      </w:pPr>
      <w:r w:rsidRPr="5550D310" w:rsidR="4D36D156">
        <w:rPr>
          <w:sz w:val="28"/>
          <w:szCs w:val="28"/>
        </w:rPr>
        <w:t>Overall, these academic skills sessions have played a crucial role in equipping me with pra</w:t>
      </w:r>
      <w:r w:rsidRPr="5550D310" w:rsidR="789E4A13">
        <w:rPr>
          <w:sz w:val="28"/>
          <w:szCs w:val="28"/>
        </w:rPr>
        <w:t>ctical tools for managing my learning more effectively. The combination of direct in</w:t>
      </w:r>
      <w:r w:rsidRPr="5550D310" w:rsidR="78175776">
        <w:rPr>
          <w:sz w:val="28"/>
          <w:szCs w:val="28"/>
        </w:rPr>
        <w:t xml:space="preserve">struction, group </w:t>
      </w:r>
      <w:r w:rsidRPr="5550D310" w:rsidR="613A2602">
        <w:rPr>
          <w:sz w:val="28"/>
          <w:szCs w:val="28"/>
        </w:rPr>
        <w:t>interaction</w:t>
      </w:r>
      <w:r w:rsidRPr="5550D310" w:rsidR="78175776">
        <w:rPr>
          <w:sz w:val="28"/>
          <w:szCs w:val="28"/>
        </w:rPr>
        <w:t xml:space="preserve"> and self-</w:t>
      </w:r>
      <w:r w:rsidRPr="5550D310" w:rsidR="563F4C0D">
        <w:rPr>
          <w:sz w:val="28"/>
          <w:szCs w:val="28"/>
        </w:rPr>
        <w:t>reflections</w:t>
      </w:r>
      <w:r w:rsidRPr="5550D310" w:rsidR="78175776">
        <w:rPr>
          <w:sz w:val="28"/>
          <w:szCs w:val="28"/>
        </w:rPr>
        <w:t xml:space="preserve"> has helped me reco</w:t>
      </w:r>
      <w:r w:rsidRPr="5550D310" w:rsidR="66D2A524">
        <w:rPr>
          <w:sz w:val="28"/>
          <w:szCs w:val="28"/>
        </w:rPr>
        <w:t xml:space="preserve">gnise both my strengths and </w:t>
      </w:r>
      <w:r w:rsidRPr="5550D310" w:rsidR="7FD340A6">
        <w:rPr>
          <w:sz w:val="28"/>
          <w:szCs w:val="28"/>
        </w:rPr>
        <w:t>areas</w:t>
      </w:r>
      <w:r w:rsidRPr="5550D310" w:rsidR="66D2A524">
        <w:rPr>
          <w:sz w:val="28"/>
          <w:szCs w:val="28"/>
        </w:rPr>
        <w:t xml:space="preserve"> needing further development.</w:t>
      </w:r>
    </w:p>
    <w:p w:rsidRPr="0023678A" w:rsidR="2FF9C752" w:rsidP="5550D310" w:rsidRDefault="521E06AF" w14:paraId="7998863B" w14:textId="4F64A1A3">
      <w:pPr>
        <w:pStyle w:val="Heading1"/>
        <w:rPr>
          <w:sz w:val="28"/>
          <w:szCs w:val="28"/>
        </w:rPr>
      </w:pPr>
    </w:p>
    <w:p w:rsidR="5550D310" w:rsidP="5550D310" w:rsidRDefault="5550D310" w14:paraId="795F9BA2" w14:textId="3CF3F6A0">
      <w:pPr>
        <w:pStyle w:val="Normal"/>
      </w:pPr>
    </w:p>
    <w:p w:rsidR="5550D310" w:rsidP="5550D310" w:rsidRDefault="5550D310" w14:paraId="7A45C089" w14:textId="73BB3138">
      <w:pPr>
        <w:pStyle w:val="Normal"/>
      </w:pPr>
    </w:p>
    <w:p w:rsidR="5550D310" w:rsidP="5550D310" w:rsidRDefault="5550D310" w14:paraId="6822CBD5" w14:textId="125E441F">
      <w:pPr>
        <w:pStyle w:val="Normal"/>
      </w:pPr>
    </w:p>
    <w:p w:rsidR="5550D310" w:rsidP="5550D310" w:rsidRDefault="5550D310" w14:paraId="4FEB3996" w14:textId="4FBCFF3E">
      <w:pPr>
        <w:pStyle w:val="Normal"/>
      </w:pPr>
    </w:p>
    <w:p w:rsidR="5550D310" w:rsidP="5550D310" w:rsidRDefault="5550D310" w14:paraId="04263363" w14:textId="780468F0">
      <w:pPr>
        <w:pStyle w:val="Normal"/>
      </w:pPr>
    </w:p>
    <w:p w:rsidR="5550D310" w:rsidP="5550D310" w:rsidRDefault="5550D310" w14:paraId="495AD1BF" w14:textId="4F70D252">
      <w:pPr>
        <w:pStyle w:val="Normal"/>
        <w:rPr>
          <w:b w:val="1"/>
          <w:bCs w:val="1"/>
          <w:color w:val="00B0F0"/>
          <w:sz w:val="32"/>
          <w:szCs w:val="32"/>
        </w:rPr>
      </w:pPr>
    </w:p>
    <w:p w:rsidR="5550D310" w:rsidP="5550D310" w:rsidRDefault="5550D310" w14:paraId="32F96FAA" w14:textId="2BEA4D2A">
      <w:pPr>
        <w:pStyle w:val="Normal"/>
        <w:rPr>
          <w:b w:val="1"/>
          <w:bCs w:val="1"/>
          <w:color w:val="00B0F0"/>
          <w:sz w:val="32"/>
          <w:szCs w:val="32"/>
        </w:rPr>
      </w:pPr>
    </w:p>
    <w:p w:rsidR="5550D310" w:rsidP="5550D310" w:rsidRDefault="5550D310" w14:paraId="39E06E89" w14:textId="3DCF5B92">
      <w:pPr>
        <w:pStyle w:val="Normal"/>
        <w:rPr>
          <w:b w:val="1"/>
          <w:bCs w:val="1"/>
          <w:color w:val="00B0F0"/>
          <w:sz w:val="32"/>
          <w:szCs w:val="32"/>
        </w:rPr>
      </w:pPr>
    </w:p>
    <w:p w:rsidR="5550D310" w:rsidP="5550D310" w:rsidRDefault="5550D310" w14:paraId="4A3CACF7" w14:textId="425FDD14">
      <w:pPr>
        <w:pStyle w:val="Normal"/>
        <w:rPr>
          <w:b w:val="1"/>
          <w:bCs w:val="1"/>
          <w:color w:val="00B0F0"/>
          <w:sz w:val="32"/>
          <w:szCs w:val="32"/>
        </w:rPr>
      </w:pPr>
    </w:p>
    <w:p w:rsidR="5550D310" w:rsidP="5550D310" w:rsidRDefault="5550D310" w14:paraId="160D7C3E" w14:textId="54FA46E3">
      <w:pPr>
        <w:pStyle w:val="Normal"/>
        <w:rPr>
          <w:b w:val="1"/>
          <w:bCs w:val="1"/>
          <w:color w:val="00B0F0"/>
          <w:sz w:val="32"/>
          <w:szCs w:val="32"/>
        </w:rPr>
      </w:pPr>
    </w:p>
    <w:p w:rsidR="5550D310" w:rsidP="5550D310" w:rsidRDefault="5550D310" w14:paraId="0601DF1A" w14:textId="70E8F86E">
      <w:pPr>
        <w:pStyle w:val="Normal"/>
        <w:rPr>
          <w:b w:val="1"/>
          <w:bCs w:val="1"/>
          <w:color w:val="00B0F0"/>
          <w:sz w:val="32"/>
          <w:szCs w:val="32"/>
        </w:rPr>
      </w:pPr>
    </w:p>
    <w:p w:rsidR="5550D310" w:rsidP="5550D310" w:rsidRDefault="5550D310" w14:paraId="17296DC2" w14:textId="0E61EF57">
      <w:pPr>
        <w:pStyle w:val="Normal"/>
        <w:rPr>
          <w:b w:val="1"/>
          <w:bCs w:val="1"/>
          <w:color w:val="00B0F0"/>
          <w:sz w:val="32"/>
          <w:szCs w:val="32"/>
        </w:rPr>
      </w:pPr>
    </w:p>
    <w:p w:rsidR="51CBF19F" w:rsidP="5550D310" w:rsidRDefault="51CBF19F" w14:paraId="35405FDF" w14:textId="29AE542F">
      <w:pPr>
        <w:pStyle w:val="Normal"/>
        <w:rPr>
          <w:b w:val="1"/>
          <w:bCs w:val="1"/>
          <w:color w:val="00B0F0"/>
          <w:sz w:val="32"/>
          <w:szCs w:val="32"/>
        </w:rPr>
      </w:pPr>
      <w:r w:rsidRPr="5550D310" w:rsidR="51CBF19F">
        <w:rPr>
          <w:b w:val="1"/>
          <w:bCs w:val="1"/>
          <w:color w:val="00B0F0"/>
          <w:sz w:val="32"/>
          <w:szCs w:val="32"/>
        </w:rPr>
        <w:t>4. References</w:t>
      </w:r>
    </w:p>
    <w:p w:rsidRPr="0023678A" w:rsidR="3C337B36" w:rsidP="5550D310" w:rsidRDefault="3C337B36" w14:paraId="66836F68" w14:textId="4D25EBE1">
      <w:pPr>
        <w:pStyle w:val="Normal"/>
        <w:jc w:val="both"/>
        <w:rPr>
          <w:rFonts w:cs="Calibri" w:cstheme="minorAscii"/>
          <w:b w:val="1"/>
          <w:bCs w:val="1"/>
          <w:sz w:val="28"/>
          <w:szCs w:val="28"/>
        </w:rPr>
      </w:pPr>
    </w:p>
    <w:p w:rsidR="75FAAC96" w:rsidP="5550D310" w:rsidRDefault="75FAAC96" w14:paraId="66164AF1" w14:textId="0341D046">
      <w:pPr>
        <w:pStyle w:val="NormalWeb"/>
        <w:rPr>
          <w:rFonts w:ascii="Calibri" w:hAnsi="Calibri" w:cs="Arial" w:asciiTheme="minorAscii" w:hAnsiTheme="minorAscii" w:cstheme="minorBidi"/>
          <w:color w:val="000000" w:themeColor="text1"/>
          <w:sz w:val="28"/>
          <w:szCs w:val="28"/>
          <w:lang w:val="en-US"/>
        </w:rPr>
      </w:pPr>
      <w:r w:rsidRPr="5550D310" w:rsidR="2E1207FF">
        <w:rPr>
          <w:rFonts w:ascii="Calibri" w:hAnsi="Calibri" w:cs="Arial" w:asciiTheme="minorAscii" w:hAnsiTheme="minorAscii" w:cstheme="minorBidi"/>
          <w:color w:val="000000" w:themeColor="text1" w:themeTint="FF" w:themeShade="FF"/>
          <w:sz w:val="28"/>
          <w:szCs w:val="28"/>
          <w:lang w:val="en-US"/>
        </w:rPr>
        <w:t>Moon, J. A. (2004). A Hand</w:t>
      </w:r>
      <w:r w:rsidRPr="5550D310" w:rsidR="3F227762">
        <w:rPr>
          <w:rFonts w:ascii="Calibri" w:hAnsi="Calibri" w:cs="Arial" w:asciiTheme="minorAscii" w:hAnsiTheme="minorAscii" w:cstheme="minorBidi"/>
          <w:color w:val="000000" w:themeColor="text1" w:themeTint="FF" w:themeShade="FF"/>
          <w:sz w:val="28"/>
          <w:szCs w:val="28"/>
          <w:lang w:val="en-US"/>
        </w:rPr>
        <w:t xml:space="preserve">book of Reflective and Experiential Learning: Theory </w:t>
      </w:r>
      <w:r w:rsidRPr="5550D310" w:rsidR="530F644D">
        <w:rPr>
          <w:rFonts w:ascii="Calibri" w:hAnsi="Calibri" w:cs="Arial" w:asciiTheme="minorAscii" w:hAnsiTheme="minorAscii" w:cstheme="minorBidi"/>
          <w:color w:val="000000" w:themeColor="text1" w:themeTint="FF" w:themeShade="FF"/>
          <w:sz w:val="28"/>
          <w:szCs w:val="28"/>
          <w:lang w:val="en-US"/>
        </w:rPr>
        <w:t>and Practice.</w:t>
      </w:r>
      <w:r w:rsidRPr="5550D310" w:rsidR="77AE55F9">
        <w:rPr>
          <w:rFonts w:ascii="Calibri" w:hAnsi="Calibri" w:cs="Arial" w:asciiTheme="minorAscii" w:hAnsiTheme="minorAscii" w:cstheme="minorBidi"/>
          <w:color w:val="000000" w:themeColor="text1" w:themeTint="FF" w:themeShade="FF"/>
          <w:sz w:val="28"/>
          <w:szCs w:val="28"/>
          <w:lang w:val="en-US"/>
        </w:rPr>
        <w:t xml:space="preserve"> London:</w:t>
      </w:r>
      <w:r w:rsidRPr="5550D310" w:rsidR="530F644D">
        <w:rPr>
          <w:rFonts w:ascii="Calibri" w:hAnsi="Calibri" w:cs="Arial" w:asciiTheme="minorAscii" w:hAnsiTheme="minorAscii" w:cstheme="minorBidi"/>
          <w:color w:val="000000" w:themeColor="text1" w:themeTint="FF" w:themeShade="FF"/>
          <w:sz w:val="28"/>
          <w:szCs w:val="28"/>
          <w:lang w:val="en-US"/>
        </w:rPr>
        <w:t xml:space="preserve"> </w:t>
      </w:r>
      <w:r w:rsidRPr="5550D310" w:rsidR="5226BBFB">
        <w:rPr>
          <w:rFonts w:ascii="Calibri" w:hAnsi="Calibri" w:cs="Arial" w:asciiTheme="minorAscii" w:hAnsiTheme="minorAscii" w:cstheme="minorBidi"/>
          <w:color w:val="000000" w:themeColor="text1" w:themeTint="FF" w:themeShade="FF"/>
          <w:sz w:val="28"/>
          <w:szCs w:val="28"/>
          <w:lang w:val="en-US"/>
        </w:rPr>
        <w:t>RoutledgeFalmer</w:t>
      </w:r>
      <w:r w:rsidRPr="5550D310" w:rsidR="2B32396C">
        <w:rPr>
          <w:rFonts w:ascii="Calibri" w:hAnsi="Calibri" w:cs="Arial" w:asciiTheme="minorAscii" w:hAnsiTheme="minorAscii" w:cstheme="minorBidi"/>
          <w:color w:val="000000" w:themeColor="text1" w:themeTint="FF" w:themeShade="FF"/>
          <w:sz w:val="28"/>
          <w:szCs w:val="28"/>
          <w:lang w:val="en-US"/>
        </w:rPr>
        <w:t>.</w:t>
      </w:r>
    </w:p>
    <w:p w:rsidR="508F8FD0" w:rsidP="508F8FD0" w:rsidRDefault="508F8FD0" w14:paraId="7F501E18" w14:textId="67B4EC5D">
      <w:pPr>
        <w:pStyle w:val="NormalWeb"/>
        <w:rPr>
          <w:rFonts w:asciiTheme="minorHAnsi" w:hAnsiTheme="minorHAnsi" w:cstheme="minorBidi"/>
          <w:color w:val="000000" w:themeColor="text1"/>
          <w:sz w:val="28"/>
          <w:szCs w:val="28"/>
          <w:lang w:val="en-US"/>
        </w:rPr>
      </w:pPr>
    </w:p>
    <w:p w:rsidR="51044655" w:rsidP="5550D310" w:rsidRDefault="51044655" w14:paraId="185BDA5F" w14:textId="4FFE9EB0">
      <w:pPr>
        <w:pStyle w:val="NormalWeb"/>
        <w:rPr>
          <w:rFonts w:ascii="Calibri" w:hAnsi="Calibri" w:cs="Arial" w:asciiTheme="minorAscii" w:hAnsiTheme="minorAscii" w:cstheme="minorBidi"/>
          <w:color w:val="000000" w:themeColor="text1"/>
          <w:sz w:val="28"/>
          <w:szCs w:val="28"/>
          <w:lang w:val="en-US"/>
        </w:rPr>
      </w:pPr>
      <w:r w:rsidRPr="5550D310" w:rsidR="2B32396C">
        <w:rPr>
          <w:rFonts w:ascii="Calibri" w:hAnsi="Calibri" w:cs="Arial" w:asciiTheme="minorAscii" w:hAnsiTheme="minorAscii" w:cstheme="minorBidi"/>
          <w:color w:val="000000" w:themeColor="text1" w:themeTint="FF" w:themeShade="FF"/>
          <w:sz w:val="28"/>
          <w:szCs w:val="28"/>
          <w:lang w:val="en-US"/>
        </w:rPr>
        <w:t>Schon, D. A. (1983). The Reflective Practitio</w:t>
      </w:r>
      <w:r w:rsidRPr="5550D310" w:rsidR="603C0C14">
        <w:rPr>
          <w:rFonts w:ascii="Calibri" w:hAnsi="Calibri" w:cs="Arial" w:asciiTheme="minorAscii" w:hAnsiTheme="minorAscii" w:cstheme="minorBidi"/>
          <w:color w:val="000000" w:themeColor="text1" w:themeTint="FF" w:themeShade="FF"/>
          <w:sz w:val="28"/>
          <w:szCs w:val="28"/>
          <w:lang w:val="en-US"/>
        </w:rPr>
        <w:t xml:space="preserve">ner: how professionals Think in Action. </w:t>
      </w:r>
      <w:r w:rsidRPr="5550D310" w:rsidR="09570989">
        <w:rPr>
          <w:rFonts w:ascii="Calibri" w:hAnsi="Calibri" w:cs="Arial" w:asciiTheme="minorAscii" w:hAnsiTheme="minorAscii" w:cstheme="minorBidi"/>
          <w:color w:val="000000" w:themeColor="text1" w:themeTint="FF" w:themeShade="FF"/>
          <w:sz w:val="28"/>
          <w:szCs w:val="28"/>
          <w:lang w:val="en-US"/>
        </w:rPr>
        <w:t xml:space="preserve">New York: </w:t>
      </w:r>
      <w:r w:rsidRPr="5550D310" w:rsidR="603C0C14">
        <w:rPr>
          <w:rFonts w:ascii="Calibri" w:hAnsi="Calibri" w:cs="Arial" w:asciiTheme="minorAscii" w:hAnsiTheme="minorAscii" w:cstheme="minorBidi"/>
          <w:color w:val="000000" w:themeColor="text1" w:themeTint="FF" w:themeShade="FF"/>
          <w:sz w:val="28"/>
          <w:szCs w:val="28"/>
          <w:lang w:val="en-US"/>
        </w:rPr>
        <w:t>Basic Books.</w:t>
      </w:r>
    </w:p>
    <w:p w:rsidR="508F8FD0" w:rsidP="5550D310" w:rsidRDefault="508F8FD0" w14:paraId="482D72ED" w14:textId="3584FB45">
      <w:pPr>
        <w:pStyle w:val="NormalWeb"/>
        <w:rPr>
          <w:rFonts w:ascii="Calibri" w:hAnsi="Calibri" w:cs="Arial" w:asciiTheme="minorAscii" w:hAnsiTheme="minorAscii" w:cstheme="minorBidi"/>
          <w:color w:val="000000" w:themeColor="text1"/>
          <w:sz w:val="28"/>
          <w:szCs w:val="28"/>
          <w:lang w:val="en-US"/>
        </w:rPr>
      </w:pPr>
    </w:p>
    <w:p w:rsidR="0781CA3E" w:rsidP="5550D310" w:rsidRDefault="0781CA3E" w14:paraId="1DAC685B" w14:textId="647D7801">
      <w:pPr>
        <w:pStyle w:val="NormalWeb"/>
        <w:rPr>
          <w:rFonts w:ascii="Calibri" w:hAnsi="Calibri" w:cs="Arial" w:asciiTheme="minorAscii" w:hAnsiTheme="minorAscii" w:cstheme="minorBidi"/>
          <w:color w:val="000000" w:themeColor="text1" w:themeTint="FF" w:themeShade="FF"/>
          <w:sz w:val="28"/>
          <w:szCs w:val="28"/>
          <w:lang w:val="en-US"/>
        </w:rPr>
      </w:pPr>
      <w:r w:rsidRPr="5550D310" w:rsidR="0781CA3E">
        <w:rPr>
          <w:rFonts w:ascii="Calibri" w:hAnsi="Calibri" w:cs="Arial" w:asciiTheme="minorAscii" w:hAnsiTheme="minorAscii" w:cstheme="minorBidi"/>
          <w:color w:val="000000" w:themeColor="text1" w:themeTint="FF" w:themeShade="FF"/>
          <w:sz w:val="28"/>
          <w:szCs w:val="28"/>
          <w:lang w:val="en-US"/>
        </w:rPr>
        <w:t>Collrell</w:t>
      </w:r>
      <w:r w:rsidRPr="5550D310" w:rsidR="0781CA3E">
        <w:rPr>
          <w:rFonts w:ascii="Calibri" w:hAnsi="Calibri" w:cs="Arial" w:asciiTheme="minorAscii" w:hAnsiTheme="minorAscii" w:cstheme="minorBidi"/>
          <w:color w:val="000000" w:themeColor="text1" w:themeTint="FF" w:themeShade="FF"/>
          <w:sz w:val="28"/>
          <w:szCs w:val="28"/>
          <w:lang w:val="en-US"/>
        </w:rPr>
        <w:t>,</w:t>
      </w:r>
      <w:r w:rsidRPr="5550D310" w:rsidR="2F061142">
        <w:rPr>
          <w:rFonts w:ascii="Calibri" w:hAnsi="Calibri" w:cs="Arial" w:asciiTheme="minorAscii" w:hAnsiTheme="minorAscii" w:cstheme="minorBidi"/>
          <w:color w:val="000000" w:themeColor="text1" w:themeTint="FF" w:themeShade="FF"/>
          <w:sz w:val="28"/>
          <w:szCs w:val="28"/>
          <w:lang w:val="en-US"/>
        </w:rPr>
        <w:t xml:space="preserve"> </w:t>
      </w:r>
      <w:r w:rsidRPr="5550D310" w:rsidR="0781CA3E">
        <w:rPr>
          <w:rFonts w:ascii="Calibri" w:hAnsi="Calibri" w:cs="Arial" w:asciiTheme="minorAscii" w:hAnsiTheme="minorAscii" w:cstheme="minorBidi"/>
          <w:color w:val="000000" w:themeColor="text1" w:themeTint="FF" w:themeShade="FF"/>
          <w:sz w:val="28"/>
          <w:szCs w:val="28"/>
          <w:lang w:val="en-US"/>
        </w:rPr>
        <w:t xml:space="preserve">S. (2019) </w:t>
      </w:r>
      <w:r w:rsidRPr="5550D310" w:rsidR="1376B0C0">
        <w:rPr>
          <w:rFonts w:ascii="Calibri" w:hAnsi="Calibri" w:cs="Arial" w:asciiTheme="minorAscii" w:hAnsiTheme="minorAscii" w:cstheme="minorBidi"/>
          <w:color w:val="000000" w:themeColor="text1" w:themeTint="FF" w:themeShade="FF"/>
          <w:sz w:val="28"/>
          <w:szCs w:val="28"/>
          <w:lang w:val="en-US"/>
        </w:rPr>
        <w:t>The Study Skills Handbook.</w:t>
      </w:r>
      <w:r w:rsidRPr="5550D310" w:rsidR="7148A7BF">
        <w:rPr>
          <w:rFonts w:ascii="Calibri" w:hAnsi="Calibri" w:cs="Arial" w:asciiTheme="minorAscii" w:hAnsiTheme="minorAscii" w:cstheme="minorBidi"/>
          <w:color w:val="000000" w:themeColor="text1" w:themeTint="FF" w:themeShade="FF"/>
          <w:sz w:val="28"/>
          <w:szCs w:val="28"/>
          <w:lang w:val="en-US"/>
        </w:rPr>
        <w:t xml:space="preserve">: </w:t>
      </w:r>
      <w:r w:rsidRPr="5550D310" w:rsidR="1376B0C0">
        <w:rPr>
          <w:rFonts w:ascii="Calibri" w:hAnsi="Calibri" w:cs="Arial" w:asciiTheme="minorAscii" w:hAnsiTheme="minorAscii" w:cstheme="minorBidi"/>
          <w:color w:val="000000" w:themeColor="text1" w:themeTint="FF" w:themeShade="FF"/>
          <w:sz w:val="28"/>
          <w:szCs w:val="28"/>
          <w:lang w:val="en-US"/>
        </w:rPr>
        <w:t>Fifth Edition</w:t>
      </w:r>
      <w:r w:rsidRPr="5550D310" w:rsidR="4B38139A">
        <w:rPr>
          <w:rFonts w:ascii="Calibri" w:hAnsi="Calibri" w:cs="Arial" w:asciiTheme="minorAscii" w:hAnsiTheme="minorAscii" w:cstheme="minorBidi"/>
          <w:color w:val="000000" w:themeColor="text1" w:themeTint="FF" w:themeShade="FF"/>
          <w:sz w:val="28"/>
          <w:szCs w:val="28"/>
          <w:lang w:val="en-US"/>
        </w:rPr>
        <w:t xml:space="preserve">: </w:t>
      </w:r>
      <w:r w:rsidRPr="5550D310" w:rsidR="1376B0C0">
        <w:rPr>
          <w:rFonts w:ascii="Calibri" w:hAnsi="Calibri" w:cs="Arial" w:asciiTheme="minorAscii" w:hAnsiTheme="minorAscii" w:cstheme="minorBidi"/>
          <w:color w:val="000000" w:themeColor="text1" w:themeTint="FF" w:themeShade="FF"/>
          <w:sz w:val="28"/>
          <w:szCs w:val="28"/>
          <w:lang w:val="en-US"/>
        </w:rPr>
        <w:t>London</w:t>
      </w:r>
      <w:r w:rsidRPr="5550D310" w:rsidR="49C22945">
        <w:rPr>
          <w:rFonts w:ascii="Calibri" w:hAnsi="Calibri" w:cs="Arial" w:asciiTheme="minorAscii" w:hAnsiTheme="minorAscii" w:cstheme="minorBidi"/>
          <w:color w:val="000000" w:themeColor="text1" w:themeTint="FF" w:themeShade="FF"/>
          <w:sz w:val="28"/>
          <w:szCs w:val="28"/>
          <w:lang w:val="en-US"/>
        </w:rPr>
        <w:t xml:space="preserve">: </w:t>
      </w:r>
      <w:r w:rsidRPr="5550D310" w:rsidR="1376B0C0">
        <w:rPr>
          <w:rFonts w:ascii="Calibri" w:hAnsi="Calibri" w:cs="Arial" w:asciiTheme="minorAscii" w:hAnsiTheme="minorAscii" w:cstheme="minorBidi"/>
          <w:color w:val="000000" w:themeColor="text1" w:themeTint="FF" w:themeShade="FF"/>
          <w:sz w:val="28"/>
          <w:szCs w:val="28"/>
          <w:lang w:val="en-US"/>
        </w:rPr>
        <w:t xml:space="preserve">Red </w:t>
      </w:r>
      <w:r w:rsidRPr="5550D310" w:rsidR="26BA0B33">
        <w:rPr>
          <w:rFonts w:ascii="Calibri" w:hAnsi="Calibri" w:cs="Arial" w:asciiTheme="minorAscii" w:hAnsiTheme="minorAscii" w:cstheme="minorBidi"/>
          <w:color w:val="000000" w:themeColor="text1" w:themeTint="FF" w:themeShade="FF"/>
          <w:sz w:val="28"/>
          <w:szCs w:val="28"/>
          <w:lang w:val="en-US"/>
        </w:rPr>
        <w:t>Globe Press.</w:t>
      </w:r>
    </w:p>
    <w:p w:rsidR="5550D310" w:rsidP="5550D310" w:rsidRDefault="5550D310" w14:paraId="125A0E65" w14:textId="3937B724">
      <w:pPr>
        <w:pStyle w:val="NormalWeb"/>
        <w:rPr>
          <w:rFonts w:ascii="Calibri" w:hAnsi="Calibri" w:cs="Arial" w:asciiTheme="minorAscii" w:hAnsiTheme="minorAscii" w:cstheme="minorBidi"/>
          <w:color w:val="000000" w:themeColor="text1" w:themeTint="FF" w:themeShade="FF"/>
          <w:sz w:val="28"/>
          <w:szCs w:val="28"/>
          <w:lang w:val="en-US"/>
        </w:rPr>
      </w:pPr>
    </w:p>
    <w:p w:rsidR="7874013C" w:rsidP="5550D310" w:rsidRDefault="7874013C" w14:paraId="28A549E5" w14:textId="4662F221">
      <w:pPr>
        <w:pStyle w:val="NormalWeb"/>
        <w:rPr>
          <w:rFonts w:ascii="Calibri" w:hAnsi="Calibri" w:cs="Arial" w:asciiTheme="minorAscii" w:hAnsiTheme="minorAscii" w:cstheme="minorBidi"/>
          <w:color w:val="000000" w:themeColor="text1" w:themeTint="FF" w:themeShade="FF"/>
          <w:sz w:val="28"/>
          <w:szCs w:val="28"/>
          <w:lang w:val="en-US"/>
        </w:rPr>
      </w:pPr>
      <w:r w:rsidRPr="5550D310" w:rsidR="7874013C">
        <w:rPr>
          <w:rFonts w:ascii="Calibri" w:hAnsi="Calibri" w:cs="Arial" w:asciiTheme="minorAscii" w:hAnsiTheme="minorAscii" w:cstheme="minorBidi"/>
          <w:color w:val="000000" w:themeColor="text1" w:themeTint="FF" w:themeShade="FF"/>
          <w:sz w:val="28"/>
          <w:szCs w:val="28"/>
          <w:lang w:val="en-US"/>
        </w:rPr>
        <w:t>Cirillo, F. (2006). The Pomodoro Techni</w:t>
      </w:r>
      <w:r w:rsidRPr="5550D310" w:rsidR="59EE07E2">
        <w:rPr>
          <w:rFonts w:ascii="Calibri" w:hAnsi="Calibri" w:cs="Arial" w:asciiTheme="minorAscii" w:hAnsiTheme="minorAscii" w:cstheme="minorBidi"/>
          <w:color w:val="000000" w:themeColor="text1" w:themeTint="FF" w:themeShade="FF"/>
          <w:sz w:val="28"/>
          <w:szCs w:val="28"/>
          <w:lang w:val="en-US"/>
        </w:rPr>
        <w:t>que. [Self-published</w:t>
      </w:r>
      <w:r w:rsidRPr="5550D310" w:rsidR="6042AF92">
        <w:rPr>
          <w:rFonts w:ascii="Calibri" w:hAnsi="Calibri" w:cs="Arial" w:asciiTheme="minorAscii" w:hAnsiTheme="minorAscii" w:cstheme="minorBidi"/>
          <w:color w:val="000000" w:themeColor="text1" w:themeTint="FF" w:themeShade="FF"/>
          <w:sz w:val="28"/>
          <w:szCs w:val="28"/>
          <w:lang w:val="en-US"/>
        </w:rPr>
        <w:t>].</w:t>
      </w:r>
    </w:p>
    <w:p w:rsidRPr="0023678A" w:rsidR="0023678A" w:rsidP="5550D310" w:rsidRDefault="0023678A" w14:paraId="5E00EB8D" w14:textId="721B333C">
      <w:pPr>
        <w:pStyle w:val="NormalWeb"/>
        <w:rPr>
          <w:rFonts w:ascii="Calibri" w:hAnsi="Calibri" w:cs="Arial" w:asciiTheme="minorAscii" w:hAnsiTheme="minorAscii" w:cstheme="minorBidi"/>
          <w:color w:val="000000"/>
          <w:sz w:val="28"/>
          <w:szCs w:val="28"/>
          <w:lang w:val="en-US"/>
        </w:rPr>
      </w:pPr>
    </w:p>
    <w:sectPr w:rsidRPr="0023678A" w:rsidR="0023678A">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D2D48" w:rsidP="000D2D48" w:rsidRDefault="000D2D48" w14:paraId="518A237D" w14:textId="77777777">
      <w:pPr>
        <w:spacing w:after="0" w:line="240" w:lineRule="auto"/>
      </w:pPr>
      <w:r>
        <w:separator/>
      </w:r>
    </w:p>
  </w:endnote>
  <w:endnote w:type="continuationSeparator" w:id="0">
    <w:p w:rsidR="000D2D48" w:rsidP="000D2D48" w:rsidRDefault="000D2D48" w14:paraId="465889A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0000000000000000000"/>
    <w:charset w:val="86"/>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D2D48" w:rsidP="000D2D48" w:rsidRDefault="000D2D48" w14:paraId="39FAB7B3" w14:textId="77777777">
      <w:pPr>
        <w:spacing w:after="0" w:line="240" w:lineRule="auto"/>
      </w:pPr>
      <w:r>
        <w:separator/>
      </w:r>
    </w:p>
  </w:footnote>
  <w:footnote w:type="continuationSeparator" w:id="0">
    <w:p w:rsidR="000D2D48" w:rsidP="000D2D48" w:rsidRDefault="000D2D48" w14:paraId="01739F96"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3">
    <w:nsid w:val="f521ba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9DE2DB"/>
    <w:multiLevelType w:val="hybridMultilevel"/>
    <w:tmpl w:val="E2405D38"/>
    <w:lvl w:ilvl="0" w:tplc="ABDEDE38">
      <w:start w:val="1"/>
      <w:numFmt w:val="decimal"/>
      <w:lvlText w:val="%1."/>
      <w:lvlJc w:val="left"/>
      <w:pPr>
        <w:ind w:left="720" w:hanging="360"/>
      </w:pPr>
    </w:lvl>
    <w:lvl w:ilvl="1" w:tplc="BAE0C1DC">
      <w:start w:val="1"/>
      <w:numFmt w:val="lowerLetter"/>
      <w:lvlText w:val="%2."/>
      <w:lvlJc w:val="left"/>
      <w:pPr>
        <w:ind w:left="1440" w:hanging="360"/>
      </w:pPr>
    </w:lvl>
    <w:lvl w:ilvl="2" w:tplc="B9AC72D0">
      <w:start w:val="1"/>
      <w:numFmt w:val="lowerRoman"/>
      <w:lvlText w:val="%3."/>
      <w:lvlJc w:val="right"/>
      <w:pPr>
        <w:ind w:left="2160" w:hanging="180"/>
      </w:pPr>
    </w:lvl>
    <w:lvl w:ilvl="3" w:tplc="2B780078">
      <w:start w:val="1"/>
      <w:numFmt w:val="decimal"/>
      <w:lvlText w:val="%4."/>
      <w:lvlJc w:val="left"/>
      <w:pPr>
        <w:ind w:left="2880" w:hanging="360"/>
      </w:pPr>
    </w:lvl>
    <w:lvl w:ilvl="4" w:tplc="6DBAFF4C">
      <w:start w:val="1"/>
      <w:numFmt w:val="lowerLetter"/>
      <w:lvlText w:val="%5."/>
      <w:lvlJc w:val="left"/>
      <w:pPr>
        <w:ind w:left="3600" w:hanging="360"/>
      </w:pPr>
    </w:lvl>
    <w:lvl w:ilvl="5" w:tplc="9318A55E">
      <w:start w:val="1"/>
      <w:numFmt w:val="lowerRoman"/>
      <w:lvlText w:val="%6."/>
      <w:lvlJc w:val="right"/>
      <w:pPr>
        <w:ind w:left="4320" w:hanging="180"/>
      </w:pPr>
    </w:lvl>
    <w:lvl w:ilvl="6" w:tplc="A884613E">
      <w:start w:val="1"/>
      <w:numFmt w:val="decimal"/>
      <w:lvlText w:val="%7."/>
      <w:lvlJc w:val="left"/>
      <w:pPr>
        <w:ind w:left="5040" w:hanging="360"/>
      </w:pPr>
    </w:lvl>
    <w:lvl w:ilvl="7" w:tplc="0BF0553E">
      <w:start w:val="1"/>
      <w:numFmt w:val="lowerLetter"/>
      <w:lvlText w:val="%8."/>
      <w:lvlJc w:val="left"/>
      <w:pPr>
        <w:ind w:left="5760" w:hanging="360"/>
      </w:pPr>
    </w:lvl>
    <w:lvl w:ilvl="8" w:tplc="83561E96">
      <w:start w:val="1"/>
      <w:numFmt w:val="lowerRoman"/>
      <w:lvlText w:val="%9."/>
      <w:lvlJc w:val="right"/>
      <w:pPr>
        <w:ind w:left="6480" w:hanging="180"/>
      </w:pPr>
    </w:lvl>
  </w:abstractNum>
  <w:abstractNum w:abstractNumId="2" w15:restartNumberingAfterBreak="0">
    <w:nsid w:val="1605C66A"/>
    <w:multiLevelType w:val="hybridMultilevel"/>
    <w:tmpl w:val="3778823A"/>
    <w:lvl w:ilvl="0" w:tplc="4C26CCBA">
      <w:start w:val="1"/>
      <w:numFmt w:val="bullet"/>
      <w:lvlText w:val=""/>
      <w:lvlJc w:val="left"/>
      <w:pPr>
        <w:ind w:left="720" w:hanging="360"/>
      </w:pPr>
      <w:rPr>
        <w:rFonts w:hint="default" w:ascii="Symbol" w:hAnsi="Symbol"/>
      </w:rPr>
    </w:lvl>
    <w:lvl w:ilvl="1" w:tplc="9D06942C">
      <w:start w:val="1"/>
      <w:numFmt w:val="bullet"/>
      <w:lvlText w:val="o"/>
      <w:lvlJc w:val="left"/>
      <w:pPr>
        <w:ind w:left="1440" w:hanging="360"/>
      </w:pPr>
      <w:rPr>
        <w:rFonts w:hint="default" w:ascii="Courier New" w:hAnsi="Courier New"/>
      </w:rPr>
    </w:lvl>
    <w:lvl w:ilvl="2" w:tplc="E5D4751C">
      <w:start w:val="1"/>
      <w:numFmt w:val="bullet"/>
      <w:lvlText w:val=""/>
      <w:lvlJc w:val="left"/>
      <w:pPr>
        <w:ind w:left="2160" w:hanging="360"/>
      </w:pPr>
      <w:rPr>
        <w:rFonts w:hint="default" w:ascii="Wingdings" w:hAnsi="Wingdings"/>
      </w:rPr>
    </w:lvl>
    <w:lvl w:ilvl="3" w:tplc="1B4C7CEE">
      <w:start w:val="1"/>
      <w:numFmt w:val="bullet"/>
      <w:lvlText w:val=""/>
      <w:lvlJc w:val="left"/>
      <w:pPr>
        <w:ind w:left="2880" w:hanging="360"/>
      </w:pPr>
      <w:rPr>
        <w:rFonts w:hint="default" w:ascii="Symbol" w:hAnsi="Symbol"/>
      </w:rPr>
    </w:lvl>
    <w:lvl w:ilvl="4" w:tplc="2E88A408">
      <w:start w:val="1"/>
      <w:numFmt w:val="bullet"/>
      <w:lvlText w:val="o"/>
      <w:lvlJc w:val="left"/>
      <w:pPr>
        <w:ind w:left="3600" w:hanging="360"/>
      </w:pPr>
      <w:rPr>
        <w:rFonts w:hint="default" w:ascii="Courier New" w:hAnsi="Courier New"/>
      </w:rPr>
    </w:lvl>
    <w:lvl w:ilvl="5" w:tplc="657EEE68">
      <w:start w:val="1"/>
      <w:numFmt w:val="bullet"/>
      <w:lvlText w:val=""/>
      <w:lvlJc w:val="left"/>
      <w:pPr>
        <w:ind w:left="4320" w:hanging="360"/>
      </w:pPr>
      <w:rPr>
        <w:rFonts w:hint="default" w:ascii="Wingdings" w:hAnsi="Wingdings"/>
      </w:rPr>
    </w:lvl>
    <w:lvl w:ilvl="6" w:tplc="92FA289E">
      <w:start w:val="1"/>
      <w:numFmt w:val="bullet"/>
      <w:lvlText w:val=""/>
      <w:lvlJc w:val="left"/>
      <w:pPr>
        <w:ind w:left="5040" w:hanging="360"/>
      </w:pPr>
      <w:rPr>
        <w:rFonts w:hint="default" w:ascii="Symbol" w:hAnsi="Symbol"/>
      </w:rPr>
    </w:lvl>
    <w:lvl w:ilvl="7" w:tplc="A30C829A">
      <w:start w:val="1"/>
      <w:numFmt w:val="bullet"/>
      <w:lvlText w:val="o"/>
      <w:lvlJc w:val="left"/>
      <w:pPr>
        <w:ind w:left="5760" w:hanging="360"/>
      </w:pPr>
      <w:rPr>
        <w:rFonts w:hint="default" w:ascii="Courier New" w:hAnsi="Courier New"/>
      </w:rPr>
    </w:lvl>
    <w:lvl w:ilvl="8" w:tplc="BECAE328">
      <w:start w:val="1"/>
      <w:numFmt w:val="bullet"/>
      <w:lvlText w:val=""/>
      <w:lvlJc w:val="left"/>
      <w:pPr>
        <w:ind w:left="6480" w:hanging="360"/>
      </w:pPr>
      <w:rPr>
        <w:rFonts w:hint="default" w:ascii="Wingdings" w:hAnsi="Wingdings"/>
      </w:r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90F5CDB"/>
    <w:multiLevelType w:val="hybridMultilevel"/>
    <w:tmpl w:val="00ACFFF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60672C94"/>
    <w:multiLevelType w:val="hybridMultilevel"/>
    <w:tmpl w:val="E4F6690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61F373D9"/>
    <w:multiLevelType w:val="hybridMultilevel"/>
    <w:tmpl w:val="4E82392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6E86B9A8"/>
    <w:multiLevelType w:val="hybridMultilevel"/>
    <w:tmpl w:val="17C65C08"/>
    <w:lvl w:ilvl="0" w:tplc="00E6B752">
      <w:start w:val="1"/>
      <w:numFmt w:val="bullet"/>
      <w:lvlText w:val=""/>
      <w:lvlJc w:val="left"/>
      <w:pPr>
        <w:ind w:left="720" w:hanging="360"/>
      </w:pPr>
      <w:rPr>
        <w:rFonts w:hint="default" w:ascii="Symbol" w:hAnsi="Symbol"/>
      </w:rPr>
    </w:lvl>
    <w:lvl w:ilvl="1" w:tplc="77D6BC10">
      <w:start w:val="1"/>
      <w:numFmt w:val="bullet"/>
      <w:lvlText w:val="o"/>
      <w:lvlJc w:val="left"/>
      <w:pPr>
        <w:ind w:left="1440" w:hanging="360"/>
      </w:pPr>
      <w:rPr>
        <w:rFonts w:hint="default" w:ascii="Courier New" w:hAnsi="Courier New"/>
      </w:rPr>
    </w:lvl>
    <w:lvl w:ilvl="2" w:tplc="4050C472">
      <w:start w:val="1"/>
      <w:numFmt w:val="bullet"/>
      <w:lvlText w:val=""/>
      <w:lvlJc w:val="left"/>
      <w:pPr>
        <w:ind w:left="2160" w:hanging="360"/>
      </w:pPr>
      <w:rPr>
        <w:rFonts w:hint="default" w:ascii="Wingdings" w:hAnsi="Wingdings"/>
      </w:rPr>
    </w:lvl>
    <w:lvl w:ilvl="3" w:tplc="C45A41A2">
      <w:start w:val="1"/>
      <w:numFmt w:val="bullet"/>
      <w:lvlText w:val=""/>
      <w:lvlJc w:val="left"/>
      <w:pPr>
        <w:ind w:left="2880" w:hanging="360"/>
      </w:pPr>
      <w:rPr>
        <w:rFonts w:hint="default" w:ascii="Symbol" w:hAnsi="Symbol"/>
      </w:rPr>
    </w:lvl>
    <w:lvl w:ilvl="4" w:tplc="32DCA708">
      <w:start w:val="1"/>
      <w:numFmt w:val="bullet"/>
      <w:lvlText w:val="o"/>
      <w:lvlJc w:val="left"/>
      <w:pPr>
        <w:ind w:left="3600" w:hanging="360"/>
      </w:pPr>
      <w:rPr>
        <w:rFonts w:hint="default" w:ascii="Courier New" w:hAnsi="Courier New"/>
      </w:rPr>
    </w:lvl>
    <w:lvl w:ilvl="5" w:tplc="8FB45950">
      <w:start w:val="1"/>
      <w:numFmt w:val="bullet"/>
      <w:lvlText w:val=""/>
      <w:lvlJc w:val="left"/>
      <w:pPr>
        <w:ind w:left="4320" w:hanging="360"/>
      </w:pPr>
      <w:rPr>
        <w:rFonts w:hint="default" w:ascii="Wingdings" w:hAnsi="Wingdings"/>
      </w:rPr>
    </w:lvl>
    <w:lvl w:ilvl="6" w:tplc="BD88C514">
      <w:start w:val="1"/>
      <w:numFmt w:val="bullet"/>
      <w:lvlText w:val=""/>
      <w:lvlJc w:val="left"/>
      <w:pPr>
        <w:ind w:left="5040" w:hanging="360"/>
      </w:pPr>
      <w:rPr>
        <w:rFonts w:hint="default" w:ascii="Symbol" w:hAnsi="Symbol"/>
      </w:rPr>
    </w:lvl>
    <w:lvl w:ilvl="7" w:tplc="1B421BFE">
      <w:start w:val="1"/>
      <w:numFmt w:val="bullet"/>
      <w:lvlText w:val="o"/>
      <w:lvlJc w:val="left"/>
      <w:pPr>
        <w:ind w:left="5760" w:hanging="360"/>
      </w:pPr>
      <w:rPr>
        <w:rFonts w:hint="default" w:ascii="Courier New" w:hAnsi="Courier New"/>
      </w:rPr>
    </w:lvl>
    <w:lvl w:ilvl="8" w:tplc="2C925888">
      <w:start w:val="1"/>
      <w:numFmt w:val="bullet"/>
      <w:lvlText w:val=""/>
      <w:lvlJc w:val="left"/>
      <w:pPr>
        <w:ind w:left="6480" w:hanging="360"/>
      </w:pPr>
      <w:rPr>
        <w:rFonts w:hint="default" w:ascii="Wingdings" w:hAnsi="Wingdings"/>
      </w:rPr>
    </w:lvl>
  </w:abstractNum>
  <w:abstractNum w:abstractNumId="10"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709672B"/>
    <w:multiLevelType w:val="hybridMultilevel"/>
    <w:tmpl w:val="34FE43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795449C6"/>
    <w:multiLevelType w:val="hybridMultilevel"/>
    <w:tmpl w:val="0616EFCC"/>
    <w:lvl w:ilvl="0" w:tplc="FFD09AF0">
      <w:start w:val="1"/>
      <w:numFmt w:val="decimal"/>
      <w:lvlText w:val="%1."/>
      <w:lvlJc w:val="left"/>
      <w:pPr>
        <w:ind w:left="720" w:hanging="360"/>
      </w:pPr>
    </w:lvl>
    <w:lvl w:ilvl="1" w:tplc="79DA1420">
      <w:start w:val="1"/>
      <w:numFmt w:val="lowerLetter"/>
      <w:lvlText w:val="%2."/>
      <w:lvlJc w:val="left"/>
      <w:pPr>
        <w:ind w:left="1440" w:hanging="360"/>
      </w:pPr>
    </w:lvl>
    <w:lvl w:ilvl="2" w:tplc="7E0E4A68">
      <w:start w:val="1"/>
      <w:numFmt w:val="lowerRoman"/>
      <w:lvlText w:val="%3."/>
      <w:lvlJc w:val="right"/>
      <w:pPr>
        <w:ind w:left="2160" w:hanging="180"/>
      </w:pPr>
    </w:lvl>
    <w:lvl w:ilvl="3" w:tplc="F9C8F454">
      <w:start w:val="1"/>
      <w:numFmt w:val="decimal"/>
      <w:lvlText w:val="%4."/>
      <w:lvlJc w:val="left"/>
      <w:pPr>
        <w:ind w:left="2880" w:hanging="360"/>
      </w:pPr>
    </w:lvl>
    <w:lvl w:ilvl="4" w:tplc="E4227E78">
      <w:start w:val="1"/>
      <w:numFmt w:val="lowerLetter"/>
      <w:lvlText w:val="%5."/>
      <w:lvlJc w:val="left"/>
      <w:pPr>
        <w:ind w:left="3600" w:hanging="360"/>
      </w:pPr>
    </w:lvl>
    <w:lvl w:ilvl="5" w:tplc="68F4F1E4">
      <w:start w:val="1"/>
      <w:numFmt w:val="lowerRoman"/>
      <w:lvlText w:val="%6."/>
      <w:lvlJc w:val="right"/>
      <w:pPr>
        <w:ind w:left="4320" w:hanging="180"/>
      </w:pPr>
    </w:lvl>
    <w:lvl w:ilvl="6" w:tplc="447CD9FC">
      <w:start w:val="1"/>
      <w:numFmt w:val="decimal"/>
      <w:lvlText w:val="%7."/>
      <w:lvlJc w:val="left"/>
      <w:pPr>
        <w:ind w:left="5040" w:hanging="360"/>
      </w:pPr>
    </w:lvl>
    <w:lvl w:ilvl="7" w:tplc="43126D62">
      <w:start w:val="1"/>
      <w:numFmt w:val="lowerLetter"/>
      <w:lvlText w:val="%8."/>
      <w:lvlJc w:val="left"/>
      <w:pPr>
        <w:ind w:left="5760" w:hanging="360"/>
      </w:pPr>
    </w:lvl>
    <w:lvl w:ilvl="8" w:tplc="D8F6F550">
      <w:start w:val="1"/>
      <w:numFmt w:val="lowerRoman"/>
      <w:lvlText w:val="%9."/>
      <w:lvlJc w:val="right"/>
      <w:pPr>
        <w:ind w:left="6480" w:hanging="180"/>
      </w:pPr>
    </w:lvl>
  </w:abstractNum>
  <w:num w:numId="14">
    <w:abstractNumId w:val="13"/>
  </w:num>
  <w:num w:numId="1" w16cid:durableId="1701784056">
    <w:abstractNumId w:val="9"/>
  </w:num>
  <w:num w:numId="2" w16cid:durableId="1886520972">
    <w:abstractNumId w:val="12"/>
  </w:num>
  <w:num w:numId="3" w16cid:durableId="981739550">
    <w:abstractNumId w:val="1"/>
  </w:num>
  <w:num w:numId="4" w16cid:durableId="404957318">
    <w:abstractNumId w:val="2"/>
  </w:num>
  <w:num w:numId="5" w16cid:durableId="52895227">
    <w:abstractNumId w:val="4"/>
  </w:num>
  <w:num w:numId="6" w16cid:durableId="351032333">
    <w:abstractNumId w:val="0"/>
  </w:num>
  <w:num w:numId="7" w16cid:durableId="1067413603">
    <w:abstractNumId w:val="5"/>
  </w:num>
  <w:num w:numId="8" w16cid:durableId="931426930">
    <w:abstractNumId w:val="10"/>
  </w:num>
  <w:num w:numId="9" w16cid:durableId="1422484198">
    <w:abstractNumId w:val="7"/>
  </w:num>
  <w:num w:numId="10" w16cid:durableId="552929862">
    <w:abstractNumId w:val="8"/>
  </w:num>
  <w:num w:numId="11" w16cid:durableId="587203086">
    <w:abstractNumId w:val="11"/>
  </w:num>
  <w:num w:numId="12" w16cid:durableId="389156196">
    <w:abstractNumId w:val="6"/>
  </w:num>
  <w:num w:numId="13" w16cid:durableId="139350378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hideSpellingErrors/>
  <w:hideGrammaticalErrors/>
  <w:trackRevisions w:val="false"/>
  <w:defaultTabStop w:val="720"/>
  <w:characterSpacingControl w:val="doNotCompress"/>
  <w:hdrShapeDefaults>
    <o:shapedefaults v:ext="edit" spidmax="3276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4686"/>
    <w:rsid w:val="00026AEB"/>
    <w:rsid w:val="00054DB4"/>
    <w:rsid w:val="00062F8A"/>
    <w:rsid w:val="000D2D48"/>
    <w:rsid w:val="000E2CA0"/>
    <w:rsid w:val="000F0DA7"/>
    <w:rsid w:val="00114A1B"/>
    <w:rsid w:val="00147846"/>
    <w:rsid w:val="00157CD2"/>
    <w:rsid w:val="00232576"/>
    <w:rsid w:val="0023678A"/>
    <w:rsid w:val="002D2162"/>
    <w:rsid w:val="002E2580"/>
    <w:rsid w:val="003261F1"/>
    <w:rsid w:val="0034243C"/>
    <w:rsid w:val="0036500A"/>
    <w:rsid w:val="00371184"/>
    <w:rsid w:val="00395FEC"/>
    <w:rsid w:val="00440001"/>
    <w:rsid w:val="00505248"/>
    <w:rsid w:val="00511CED"/>
    <w:rsid w:val="00612DEA"/>
    <w:rsid w:val="00650031"/>
    <w:rsid w:val="0065187D"/>
    <w:rsid w:val="00681177"/>
    <w:rsid w:val="00682E67"/>
    <w:rsid w:val="006A5CFC"/>
    <w:rsid w:val="006B47E6"/>
    <w:rsid w:val="006D0440"/>
    <w:rsid w:val="006D78D7"/>
    <w:rsid w:val="006F2A98"/>
    <w:rsid w:val="00774638"/>
    <w:rsid w:val="007F0B66"/>
    <w:rsid w:val="00812716"/>
    <w:rsid w:val="008375EB"/>
    <w:rsid w:val="00862860"/>
    <w:rsid w:val="00862D1D"/>
    <w:rsid w:val="00863FA4"/>
    <w:rsid w:val="008BD2D8"/>
    <w:rsid w:val="008C76F2"/>
    <w:rsid w:val="008E4726"/>
    <w:rsid w:val="009008B6"/>
    <w:rsid w:val="009034D9"/>
    <w:rsid w:val="00924F69"/>
    <w:rsid w:val="00945B47"/>
    <w:rsid w:val="00963A9F"/>
    <w:rsid w:val="0097405C"/>
    <w:rsid w:val="00986474"/>
    <w:rsid w:val="009D2C60"/>
    <w:rsid w:val="009D2FBC"/>
    <w:rsid w:val="009F5CE6"/>
    <w:rsid w:val="009F65BA"/>
    <w:rsid w:val="00A062A4"/>
    <w:rsid w:val="00A30974"/>
    <w:rsid w:val="00A44454"/>
    <w:rsid w:val="00A507C5"/>
    <w:rsid w:val="00A54DD8"/>
    <w:rsid w:val="00A54ECE"/>
    <w:rsid w:val="00A7594C"/>
    <w:rsid w:val="00A83AF3"/>
    <w:rsid w:val="00AE0AB3"/>
    <w:rsid w:val="00AF2916"/>
    <w:rsid w:val="00AF5646"/>
    <w:rsid w:val="00B0498D"/>
    <w:rsid w:val="00B1067E"/>
    <w:rsid w:val="00B5BF41"/>
    <w:rsid w:val="00B606F1"/>
    <w:rsid w:val="00B62D6D"/>
    <w:rsid w:val="00B655E7"/>
    <w:rsid w:val="00B65C5D"/>
    <w:rsid w:val="00BE269D"/>
    <w:rsid w:val="00BE7A27"/>
    <w:rsid w:val="00C86DCB"/>
    <w:rsid w:val="00C92D3B"/>
    <w:rsid w:val="00C940EA"/>
    <w:rsid w:val="00CB6DD0"/>
    <w:rsid w:val="00CC682A"/>
    <w:rsid w:val="00CE1F7A"/>
    <w:rsid w:val="00CF7C37"/>
    <w:rsid w:val="00D01437"/>
    <w:rsid w:val="00D32807"/>
    <w:rsid w:val="00D675E2"/>
    <w:rsid w:val="00E067A8"/>
    <w:rsid w:val="00E13187"/>
    <w:rsid w:val="00E602AF"/>
    <w:rsid w:val="00E749C3"/>
    <w:rsid w:val="00E76ABA"/>
    <w:rsid w:val="00ED5964"/>
    <w:rsid w:val="00EE6CFE"/>
    <w:rsid w:val="00F13F42"/>
    <w:rsid w:val="00FE343E"/>
    <w:rsid w:val="00FE5282"/>
    <w:rsid w:val="00FF676F"/>
    <w:rsid w:val="010039A9"/>
    <w:rsid w:val="01489375"/>
    <w:rsid w:val="01C9F5E1"/>
    <w:rsid w:val="01CE9B39"/>
    <w:rsid w:val="01ECEAE9"/>
    <w:rsid w:val="024E0203"/>
    <w:rsid w:val="026B0928"/>
    <w:rsid w:val="02974A05"/>
    <w:rsid w:val="02A23A7E"/>
    <w:rsid w:val="02B21A7C"/>
    <w:rsid w:val="02C8CBDE"/>
    <w:rsid w:val="02CFBDF4"/>
    <w:rsid w:val="03428DC9"/>
    <w:rsid w:val="034B2C42"/>
    <w:rsid w:val="0374327B"/>
    <w:rsid w:val="039FB067"/>
    <w:rsid w:val="03A90682"/>
    <w:rsid w:val="03B107C7"/>
    <w:rsid w:val="0449C1AA"/>
    <w:rsid w:val="046F5741"/>
    <w:rsid w:val="049155C5"/>
    <w:rsid w:val="04BF870A"/>
    <w:rsid w:val="050AB40A"/>
    <w:rsid w:val="056FF48A"/>
    <w:rsid w:val="0587AD79"/>
    <w:rsid w:val="0607497B"/>
    <w:rsid w:val="0623BFB8"/>
    <w:rsid w:val="06271F70"/>
    <w:rsid w:val="06402781"/>
    <w:rsid w:val="06602C24"/>
    <w:rsid w:val="0660A4D5"/>
    <w:rsid w:val="06AAEFE1"/>
    <w:rsid w:val="06F05B46"/>
    <w:rsid w:val="07103AEB"/>
    <w:rsid w:val="072E4447"/>
    <w:rsid w:val="07415B6B"/>
    <w:rsid w:val="0749E9B1"/>
    <w:rsid w:val="0781CA3E"/>
    <w:rsid w:val="085D1E77"/>
    <w:rsid w:val="0864B697"/>
    <w:rsid w:val="08667478"/>
    <w:rsid w:val="086F8DC6"/>
    <w:rsid w:val="08727DE6"/>
    <w:rsid w:val="08A86B86"/>
    <w:rsid w:val="09246938"/>
    <w:rsid w:val="0927475F"/>
    <w:rsid w:val="09524278"/>
    <w:rsid w:val="09570989"/>
    <w:rsid w:val="097C6839"/>
    <w:rsid w:val="098548F5"/>
    <w:rsid w:val="098BDCD0"/>
    <w:rsid w:val="09ABF311"/>
    <w:rsid w:val="09D7E8FA"/>
    <w:rsid w:val="0A1F93BE"/>
    <w:rsid w:val="0A2F41EF"/>
    <w:rsid w:val="0A5C0D5A"/>
    <w:rsid w:val="0A5F4D7A"/>
    <w:rsid w:val="0A6BEB7A"/>
    <w:rsid w:val="0ADACFD9"/>
    <w:rsid w:val="0AE102DE"/>
    <w:rsid w:val="0B1A9AFF"/>
    <w:rsid w:val="0B5552AB"/>
    <w:rsid w:val="0B60A76B"/>
    <w:rsid w:val="0B62C625"/>
    <w:rsid w:val="0B734A7B"/>
    <w:rsid w:val="0BBBE39E"/>
    <w:rsid w:val="0BE44BDB"/>
    <w:rsid w:val="0BF0D485"/>
    <w:rsid w:val="0C38BBD9"/>
    <w:rsid w:val="0C586A02"/>
    <w:rsid w:val="0C687249"/>
    <w:rsid w:val="0C8EEA5C"/>
    <w:rsid w:val="0C985DC3"/>
    <w:rsid w:val="0CCE29C9"/>
    <w:rsid w:val="0D608A5E"/>
    <w:rsid w:val="0D71674A"/>
    <w:rsid w:val="0DCA1DB3"/>
    <w:rsid w:val="0E185362"/>
    <w:rsid w:val="0E1B3C9C"/>
    <w:rsid w:val="0E475BF9"/>
    <w:rsid w:val="0E720399"/>
    <w:rsid w:val="0E9934C3"/>
    <w:rsid w:val="0EB08948"/>
    <w:rsid w:val="0EB0B383"/>
    <w:rsid w:val="0EB4A526"/>
    <w:rsid w:val="0F5F7FB6"/>
    <w:rsid w:val="0FA552CD"/>
    <w:rsid w:val="0FA62715"/>
    <w:rsid w:val="0FF13ABC"/>
    <w:rsid w:val="0FFEB9A5"/>
    <w:rsid w:val="101EE8EC"/>
    <w:rsid w:val="1072B7D0"/>
    <w:rsid w:val="10859CFD"/>
    <w:rsid w:val="10BCE21B"/>
    <w:rsid w:val="10CB7DCD"/>
    <w:rsid w:val="10CEEB65"/>
    <w:rsid w:val="112C0122"/>
    <w:rsid w:val="113B9F49"/>
    <w:rsid w:val="114AD466"/>
    <w:rsid w:val="11761FEA"/>
    <w:rsid w:val="11A0A131"/>
    <w:rsid w:val="11A44E07"/>
    <w:rsid w:val="11B8DFB6"/>
    <w:rsid w:val="11EE6881"/>
    <w:rsid w:val="1221A0BB"/>
    <w:rsid w:val="1257BC61"/>
    <w:rsid w:val="12E3A103"/>
    <w:rsid w:val="12F4CEDA"/>
    <w:rsid w:val="12F9DDAC"/>
    <w:rsid w:val="130B68F0"/>
    <w:rsid w:val="130E7848"/>
    <w:rsid w:val="1311D6B9"/>
    <w:rsid w:val="136F1275"/>
    <w:rsid w:val="1376B0C0"/>
    <w:rsid w:val="13A15C7B"/>
    <w:rsid w:val="13A75D93"/>
    <w:rsid w:val="13BC1ECB"/>
    <w:rsid w:val="13BF6277"/>
    <w:rsid w:val="13D937C8"/>
    <w:rsid w:val="140283A5"/>
    <w:rsid w:val="148CA229"/>
    <w:rsid w:val="14C9B6C0"/>
    <w:rsid w:val="15234041"/>
    <w:rsid w:val="15490A68"/>
    <w:rsid w:val="15508410"/>
    <w:rsid w:val="1555A9C6"/>
    <w:rsid w:val="156A9F2D"/>
    <w:rsid w:val="15737014"/>
    <w:rsid w:val="157E6B36"/>
    <w:rsid w:val="1594C376"/>
    <w:rsid w:val="1596A9A1"/>
    <w:rsid w:val="159BDDBB"/>
    <w:rsid w:val="15A63862"/>
    <w:rsid w:val="15EDC151"/>
    <w:rsid w:val="15FCE006"/>
    <w:rsid w:val="16561022"/>
    <w:rsid w:val="167ECBF7"/>
    <w:rsid w:val="16C77C67"/>
    <w:rsid w:val="16D8C157"/>
    <w:rsid w:val="170C8B42"/>
    <w:rsid w:val="176208C2"/>
    <w:rsid w:val="17EAF189"/>
    <w:rsid w:val="17F0BA11"/>
    <w:rsid w:val="1805B7BF"/>
    <w:rsid w:val="18238FFE"/>
    <w:rsid w:val="1824EBAB"/>
    <w:rsid w:val="1870361B"/>
    <w:rsid w:val="188904E2"/>
    <w:rsid w:val="18C29813"/>
    <w:rsid w:val="1906C203"/>
    <w:rsid w:val="1934CA10"/>
    <w:rsid w:val="197E63D3"/>
    <w:rsid w:val="19A253DC"/>
    <w:rsid w:val="19A50214"/>
    <w:rsid w:val="19E24C29"/>
    <w:rsid w:val="1A242ED2"/>
    <w:rsid w:val="1A69BD4F"/>
    <w:rsid w:val="1AA8C641"/>
    <w:rsid w:val="1AC95365"/>
    <w:rsid w:val="1AD28DF4"/>
    <w:rsid w:val="1AD9AD14"/>
    <w:rsid w:val="1B083491"/>
    <w:rsid w:val="1B22D616"/>
    <w:rsid w:val="1B4AC5F5"/>
    <w:rsid w:val="1B630F76"/>
    <w:rsid w:val="1B822BB6"/>
    <w:rsid w:val="1BA5EECB"/>
    <w:rsid w:val="1BBB25D6"/>
    <w:rsid w:val="1C2A22EE"/>
    <w:rsid w:val="1C4E2A40"/>
    <w:rsid w:val="1C53BEFE"/>
    <w:rsid w:val="1C991F7D"/>
    <w:rsid w:val="1D30732D"/>
    <w:rsid w:val="1D990F48"/>
    <w:rsid w:val="1E1CA338"/>
    <w:rsid w:val="1E38B48E"/>
    <w:rsid w:val="1E4A0830"/>
    <w:rsid w:val="1E93A392"/>
    <w:rsid w:val="1ED1DD53"/>
    <w:rsid w:val="1F1C14E6"/>
    <w:rsid w:val="1FC5C474"/>
    <w:rsid w:val="1FE853EB"/>
    <w:rsid w:val="1FEF27CC"/>
    <w:rsid w:val="2030EE36"/>
    <w:rsid w:val="203DCBFD"/>
    <w:rsid w:val="204A532C"/>
    <w:rsid w:val="205C9C8F"/>
    <w:rsid w:val="208B5095"/>
    <w:rsid w:val="208C031E"/>
    <w:rsid w:val="20F9402F"/>
    <w:rsid w:val="2164922C"/>
    <w:rsid w:val="2170ABBB"/>
    <w:rsid w:val="2188721C"/>
    <w:rsid w:val="2192B054"/>
    <w:rsid w:val="2198CD1B"/>
    <w:rsid w:val="21A38587"/>
    <w:rsid w:val="21DF97B6"/>
    <w:rsid w:val="222B9309"/>
    <w:rsid w:val="22658A91"/>
    <w:rsid w:val="2267331C"/>
    <w:rsid w:val="227877D8"/>
    <w:rsid w:val="228E648C"/>
    <w:rsid w:val="22AEF44B"/>
    <w:rsid w:val="22E0350D"/>
    <w:rsid w:val="230D66C4"/>
    <w:rsid w:val="231F5DA0"/>
    <w:rsid w:val="2334A7AD"/>
    <w:rsid w:val="2336DC5A"/>
    <w:rsid w:val="235EFC0C"/>
    <w:rsid w:val="23665905"/>
    <w:rsid w:val="2371135F"/>
    <w:rsid w:val="2393791C"/>
    <w:rsid w:val="23CD337C"/>
    <w:rsid w:val="23D39FD3"/>
    <w:rsid w:val="241DDA78"/>
    <w:rsid w:val="2437339E"/>
    <w:rsid w:val="245C7E33"/>
    <w:rsid w:val="2522D26C"/>
    <w:rsid w:val="2533B9C7"/>
    <w:rsid w:val="2543A07C"/>
    <w:rsid w:val="2551FF03"/>
    <w:rsid w:val="2572707F"/>
    <w:rsid w:val="25A1441B"/>
    <w:rsid w:val="25C4CAF4"/>
    <w:rsid w:val="25EEF458"/>
    <w:rsid w:val="2642F56B"/>
    <w:rsid w:val="26640EB8"/>
    <w:rsid w:val="266CA73F"/>
    <w:rsid w:val="26BA0B33"/>
    <w:rsid w:val="26C80BE7"/>
    <w:rsid w:val="270E40E0"/>
    <w:rsid w:val="27617C35"/>
    <w:rsid w:val="279E8238"/>
    <w:rsid w:val="27B8DD2A"/>
    <w:rsid w:val="27F81DA2"/>
    <w:rsid w:val="2808C4B3"/>
    <w:rsid w:val="28A52B32"/>
    <w:rsid w:val="28A56864"/>
    <w:rsid w:val="28CB35C2"/>
    <w:rsid w:val="28FEC508"/>
    <w:rsid w:val="290D8AB6"/>
    <w:rsid w:val="29356242"/>
    <w:rsid w:val="2944917E"/>
    <w:rsid w:val="2945C06D"/>
    <w:rsid w:val="2973377C"/>
    <w:rsid w:val="29763378"/>
    <w:rsid w:val="29A34DED"/>
    <w:rsid w:val="29A95BAD"/>
    <w:rsid w:val="29CD7E26"/>
    <w:rsid w:val="29D52D4B"/>
    <w:rsid w:val="29DC4BC9"/>
    <w:rsid w:val="2A120838"/>
    <w:rsid w:val="2A33C184"/>
    <w:rsid w:val="2A3B27F9"/>
    <w:rsid w:val="2A619E5E"/>
    <w:rsid w:val="2B21F2A9"/>
    <w:rsid w:val="2B2C4021"/>
    <w:rsid w:val="2B32396C"/>
    <w:rsid w:val="2B86E300"/>
    <w:rsid w:val="2BD40031"/>
    <w:rsid w:val="2BED800A"/>
    <w:rsid w:val="2C256A08"/>
    <w:rsid w:val="2C669419"/>
    <w:rsid w:val="2C7EAC60"/>
    <w:rsid w:val="2C8210C5"/>
    <w:rsid w:val="2CA3B845"/>
    <w:rsid w:val="2CBD554F"/>
    <w:rsid w:val="2CF9C43F"/>
    <w:rsid w:val="2D14C091"/>
    <w:rsid w:val="2D56CE0B"/>
    <w:rsid w:val="2D66B773"/>
    <w:rsid w:val="2D6D798A"/>
    <w:rsid w:val="2DB5F2D3"/>
    <w:rsid w:val="2E0C9C46"/>
    <w:rsid w:val="2E1207FF"/>
    <w:rsid w:val="2E13F663"/>
    <w:rsid w:val="2E7C0997"/>
    <w:rsid w:val="2E7C1F70"/>
    <w:rsid w:val="2EAD71A3"/>
    <w:rsid w:val="2ED774F7"/>
    <w:rsid w:val="2EF35567"/>
    <w:rsid w:val="2F061142"/>
    <w:rsid w:val="2F21C263"/>
    <w:rsid w:val="2FA0A082"/>
    <w:rsid w:val="2FACAE83"/>
    <w:rsid w:val="2FF9C752"/>
    <w:rsid w:val="2FFEC2F7"/>
    <w:rsid w:val="302D6F39"/>
    <w:rsid w:val="304E8FF4"/>
    <w:rsid w:val="305DEA5E"/>
    <w:rsid w:val="306FF98E"/>
    <w:rsid w:val="30BEE9B5"/>
    <w:rsid w:val="30C9F939"/>
    <w:rsid w:val="30DCABE8"/>
    <w:rsid w:val="30F3034B"/>
    <w:rsid w:val="310FEAE2"/>
    <w:rsid w:val="313B983D"/>
    <w:rsid w:val="314E3DE1"/>
    <w:rsid w:val="3157ADF3"/>
    <w:rsid w:val="3163956C"/>
    <w:rsid w:val="3177384D"/>
    <w:rsid w:val="31832FEA"/>
    <w:rsid w:val="31ABDFC1"/>
    <w:rsid w:val="31C07016"/>
    <w:rsid w:val="322B57E5"/>
    <w:rsid w:val="3262F696"/>
    <w:rsid w:val="32759E87"/>
    <w:rsid w:val="3277E28D"/>
    <w:rsid w:val="327D7E7E"/>
    <w:rsid w:val="32869BF7"/>
    <w:rsid w:val="32C95B2D"/>
    <w:rsid w:val="3302213D"/>
    <w:rsid w:val="3305B493"/>
    <w:rsid w:val="333CABC2"/>
    <w:rsid w:val="333EE605"/>
    <w:rsid w:val="337D3523"/>
    <w:rsid w:val="33D4921B"/>
    <w:rsid w:val="345B16B1"/>
    <w:rsid w:val="34744A72"/>
    <w:rsid w:val="35020848"/>
    <w:rsid w:val="3503A3E0"/>
    <w:rsid w:val="350492A1"/>
    <w:rsid w:val="3514F130"/>
    <w:rsid w:val="355A811B"/>
    <w:rsid w:val="3568B794"/>
    <w:rsid w:val="358649A2"/>
    <w:rsid w:val="358B4B16"/>
    <w:rsid w:val="359AA28F"/>
    <w:rsid w:val="359EFB8F"/>
    <w:rsid w:val="35A7EDD2"/>
    <w:rsid w:val="35B370FB"/>
    <w:rsid w:val="367C573C"/>
    <w:rsid w:val="36B15FBC"/>
    <w:rsid w:val="36BCBA98"/>
    <w:rsid w:val="36BED0B8"/>
    <w:rsid w:val="36C91CC4"/>
    <w:rsid w:val="36CBB9F6"/>
    <w:rsid w:val="375EAE1F"/>
    <w:rsid w:val="376FEFBC"/>
    <w:rsid w:val="37D42906"/>
    <w:rsid w:val="37EE21F0"/>
    <w:rsid w:val="3884847F"/>
    <w:rsid w:val="388D1DE1"/>
    <w:rsid w:val="38D2BB24"/>
    <w:rsid w:val="38DA2E88"/>
    <w:rsid w:val="39411F81"/>
    <w:rsid w:val="39639A66"/>
    <w:rsid w:val="39A77E95"/>
    <w:rsid w:val="39ADE499"/>
    <w:rsid w:val="39B1ECA5"/>
    <w:rsid w:val="39C54405"/>
    <w:rsid w:val="39CB5A90"/>
    <w:rsid w:val="39F1E29B"/>
    <w:rsid w:val="39F63545"/>
    <w:rsid w:val="3A13C70F"/>
    <w:rsid w:val="3A51EDD2"/>
    <w:rsid w:val="3A5FFD03"/>
    <w:rsid w:val="3AA3E996"/>
    <w:rsid w:val="3AB33265"/>
    <w:rsid w:val="3AB7E9E1"/>
    <w:rsid w:val="3AC81565"/>
    <w:rsid w:val="3B01E923"/>
    <w:rsid w:val="3B0BA878"/>
    <w:rsid w:val="3B0E62F3"/>
    <w:rsid w:val="3B6A6E1F"/>
    <w:rsid w:val="3B6B9778"/>
    <w:rsid w:val="3BB74E5B"/>
    <w:rsid w:val="3BFAAA67"/>
    <w:rsid w:val="3C1C94E8"/>
    <w:rsid w:val="3C337B36"/>
    <w:rsid w:val="3C58553E"/>
    <w:rsid w:val="3C6D38F0"/>
    <w:rsid w:val="3C84B976"/>
    <w:rsid w:val="3C8BBA6C"/>
    <w:rsid w:val="3CC6BF47"/>
    <w:rsid w:val="3CD5EF40"/>
    <w:rsid w:val="3D15DC48"/>
    <w:rsid w:val="3D481FB5"/>
    <w:rsid w:val="3D7D7D1A"/>
    <w:rsid w:val="3DC407CF"/>
    <w:rsid w:val="3DE398CE"/>
    <w:rsid w:val="3DE510D2"/>
    <w:rsid w:val="3E0EA9C7"/>
    <w:rsid w:val="3E15A6DA"/>
    <w:rsid w:val="3E19F096"/>
    <w:rsid w:val="3E2BE946"/>
    <w:rsid w:val="3E2F146F"/>
    <w:rsid w:val="3E9F7DDD"/>
    <w:rsid w:val="3F227762"/>
    <w:rsid w:val="3F237535"/>
    <w:rsid w:val="3F30CEF8"/>
    <w:rsid w:val="3F380C68"/>
    <w:rsid w:val="3F7F80D1"/>
    <w:rsid w:val="3FB627BC"/>
    <w:rsid w:val="3FBAD2CA"/>
    <w:rsid w:val="3FD2E15B"/>
    <w:rsid w:val="3FF07D76"/>
    <w:rsid w:val="4011E965"/>
    <w:rsid w:val="404C80F6"/>
    <w:rsid w:val="40F70CA1"/>
    <w:rsid w:val="41532A2E"/>
    <w:rsid w:val="418FABB0"/>
    <w:rsid w:val="422C75EC"/>
    <w:rsid w:val="42D21A6F"/>
    <w:rsid w:val="42F8ECE7"/>
    <w:rsid w:val="430592FE"/>
    <w:rsid w:val="431241BC"/>
    <w:rsid w:val="436C57B5"/>
    <w:rsid w:val="43B18D4B"/>
    <w:rsid w:val="43D87644"/>
    <w:rsid w:val="450551CB"/>
    <w:rsid w:val="451D3622"/>
    <w:rsid w:val="45A9CC33"/>
    <w:rsid w:val="45CEC716"/>
    <w:rsid w:val="4606F38B"/>
    <w:rsid w:val="4629E75E"/>
    <w:rsid w:val="464A14F2"/>
    <w:rsid w:val="46F1C8DE"/>
    <w:rsid w:val="46F97E3D"/>
    <w:rsid w:val="4706C259"/>
    <w:rsid w:val="471A1042"/>
    <w:rsid w:val="47DB6053"/>
    <w:rsid w:val="47EF0483"/>
    <w:rsid w:val="480E9287"/>
    <w:rsid w:val="481D1090"/>
    <w:rsid w:val="4845C352"/>
    <w:rsid w:val="488429BF"/>
    <w:rsid w:val="48DB3F84"/>
    <w:rsid w:val="49167223"/>
    <w:rsid w:val="49341574"/>
    <w:rsid w:val="4945143B"/>
    <w:rsid w:val="49C22945"/>
    <w:rsid w:val="49E57EA4"/>
    <w:rsid w:val="4A0F4719"/>
    <w:rsid w:val="4A107D38"/>
    <w:rsid w:val="4A277048"/>
    <w:rsid w:val="4ACC081C"/>
    <w:rsid w:val="4B1832FD"/>
    <w:rsid w:val="4B38139A"/>
    <w:rsid w:val="4BD6752F"/>
    <w:rsid w:val="4C7CADB6"/>
    <w:rsid w:val="4CA7A5BC"/>
    <w:rsid w:val="4CE596FE"/>
    <w:rsid w:val="4D0621FE"/>
    <w:rsid w:val="4D1FC2E2"/>
    <w:rsid w:val="4D2C5089"/>
    <w:rsid w:val="4D36D156"/>
    <w:rsid w:val="4D423625"/>
    <w:rsid w:val="4D49F72B"/>
    <w:rsid w:val="4D6485CD"/>
    <w:rsid w:val="4D89F45E"/>
    <w:rsid w:val="4E1A2B2D"/>
    <w:rsid w:val="4E3986BA"/>
    <w:rsid w:val="4E3DBA63"/>
    <w:rsid w:val="4E8A636D"/>
    <w:rsid w:val="4E99A2BD"/>
    <w:rsid w:val="4EB044DD"/>
    <w:rsid w:val="4F17A619"/>
    <w:rsid w:val="4F57153E"/>
    <w:rsid w:val="4F5BAC59"/>
    <w:rsid w:val="4FC3482E"/>
    <w:rsid w:val="4FC7F198"/>
    <w:rsid w:val="4FC97864"/>
    <w:rsid w:val="4FCED33E"/>
    <w:rsid w:val="50282275"/>
    <w:rsid w:val="502E8E0D"/>
    <w:rsid w:val="5086C633"/>
    <w:rsid w:val="508F8FD0"/>
    <w:rsid w:val="50AD7DE5"/>
    <w:rsid w:val="50B0916F"/>
    <w:rsid w:val="50DA1161"/>
    <w:rsid w:val="50DAD29E"/>
    <w:rsid w:val="51044655"/>
    <w:rsid w:val="5117EF7A"/>
    <w:rsid w:val="513453B2"/>
    <w:rsid w:val="518C7818"/>
    <w:rsid w:val="51A147A7"/>
    <w:rsid w:val="51A3384C"/>
    <w:rsid w:val="51CB6DE1"/>
    <w:rsid w:val="51CBF19F"/>
    <w:rsid w:val="51E07F85"/>
    <w:rsid w:val="51F2AC4D"/>
    <w:rsid w:val="521E06AF"/>
    <w:rsid w:val="5226BBFB"/>
    <w:rsid w:val="52D63D36"/>
    <w:rsid w:val="52DCAFB0"/>
    <w:rsid w:val="52E83471"/>
    <w:rsid w:val="53057234"/>
    <w:rsid w:val="530F644D"/>
    <w:rsid w:val="531F3A41"/>
    <w:rsid w:val="532B5FED"/>
    <w:rsid w:val="533AC5E3"/>
    <w:rsid w:val="533F4615"/>
    <w:rsid w:val="538E7BB8"/>
    <w:rsid w:val="53BCA345"/>
    <w:rsid w:val="53F30A26"/>
    <w:rsid w:val="541A92A6"/>
    <w:rsid w:val="54391127"/>
    <w:rsid w:val="5495F34F"/>
    <w:rsid w:val="553DEDF0"/>
    <w:rsid w:val="55497588"/>
    <w:rsid w:val="55505E5A"/>
    <w:rsid w:val="5550D310"/>
    <w:rsid w:val="55682E51"/>
    <w:rsid w:val="55D761C5"/>
    <w:rsid w:val="55F9FE17"/>
    <w:rsid w:val="56286C76"/>
    <w:rsid w:val="562F8D67"/>
    <w:rsid w:val="563F4C0D"/>
    <w:rsid w:val="56DBBA67"/>
    <w:rsid w:val="56F68CEA"/>
    <w:rsid w:val="57B01574"/>
    <w:rsid w:val="57DAB1C1"/>
    <w:rsid w:val="5833345A"/>
    <w:rsid w:val="583EE8AD"/>
    <w:rsid w:val="58CDF96B"/>
    <w:rsid w:val="58FDB799"/>
    <w:rsid w:val="591F80B2"/>
    <w:rsid w:val="599BFB18"/>
    <w:rsid w:val="59C66B7D"/>
    <w:rsid w:val="59E9D2CA"/>
    <w:rsid w:val="59EE07E2"/>
    <w:rsid w:val="5A566A36"/>
    <w:rsid w:val="5A600153"/>
    <w:rsid w:val="5AB6574F"/>
    <w:rsid w:val="5B10ABA0"/>
    <w:rsid w:val="5B64360D"/>
    <w:rsid w:val="5BC9727A"/>
    <w:rsid w:val="5C3BF6A2"/>
    <w:rsid w:val="5C721D63"/>
    <w:rsid w:val="5CFB870E"/>
    <w:rsid w:val="5D1F3371"/>
    <w:rsid w:val="5D589741"/>
    <w:rsid w:val="5D637B1D"/>
    <w:rsid w:val="5D68AF21"/>
    <w:rsid w:val="5D81FAFB"/>
    <w:rsid w:val="5D8913DD"/>
    <w:rsid w:val="5D8A9A9E"/>
    <w:rsid w:val="5D9AB639"/>
    <w:rsid w:val="5DA7D432"/>
    <w:rsid w:val="5DCAE370"/>
    <w:rsid w:val="5DE28331"/>
    <w:rsid w:val="5E37950D"/>
    <w:rsid w:val="5E4C3E69"/>
    <w:rsid w:val="5E585083"/>
    <w:rsid w:val="5E5BA95E"/>
    <w:rsid w:val="5E6EE208"/>
    <w:rsid w:val="5E81E92C"/>
    <w:rsid w:val="5EFAA467"/>
    <w:rsid w:val="5F343A22"/>
    <w:rsid w:val="5F36D883"/>
    <w:rsid w:val="5F3D0213"/>
    <w:rsid w:val="5F695AD1"/>
    <w:rsid w:val="600D1178"/>
    <w:rsid w:val="60153ED2"/>
    <w:rsid w:val="60378DF7"/>
    <w:rsid w:val="603C0C14"/>
    <w:rsid w:val="6042AF92"/>
    <w:rsid w:val="606CBB51"/>
    <w:rsid w:val="60A3408E"/>
    <w:rsid w:val="60BBEFF0"/>
    <w:rsid w:val="613539D2"/>
    <w:rsid w:val="613A2602"/>
    <w:rsid w:val="616E4191"/>
    <w:rsid w:val="6197C2E2"/>
    <w:rsid w:val="61AE04BB"/>
    <w:rsid w:val="61B246B2"/>
    <w:rsid w:val="61B45465"/>
    <w:rsid w:val="627A5869"/>
    <w:rsid w:val="62992240"/>
    <w:rsid w:val="62B06468"/>
    <w:rsid w:val="62C1221E"/>
    <w:rsid w:val="62C25DB1"/>
    <w:rsid w:val="62F456A6"/>
    <w:rsid w:val="6328DF0F"/>
    <w:rsid w:val="63518407"/>
    <w:rsid w:val="635862C7"/>
    <w:rsid w:val="636A93AD"/>
    <w:rsid w:val="63A37DD1"/>
    <w:rsid w:val="63C9AC17"/>
    <w:rsid w:val="643CE8B7"/>
    <w:rsid w:val="646CEFFE"/>
    <w:rsid w:val="6495F6F1"/>
    <w:rsid w:val="64CE8B58"/>
    <w:rsid w:val="64F937AE"/>
    <w:rsid w:val="655D49CD"/>
    <w:rsid w:val="656E1EA4"/>
    <w:rsid w:val="65952BCD"/>
    <w:rsid w:val="65D048A0"/>
    <w:rsid w:val="664A0E9E"/>
    <w:rsid w:val="664C9B25"/>
    <w:rsid w:val="66556B72"/>
    <w:rsid w:val="66618A80"/>
    <w:rsid w:val="66B9548F"/>
    <w:rsid w:val="66D2A524"/>
    <w:rsid w:val="6712DAB8"/>
    <w:rsid w:val="67257A84"/>
    <w:rsid w:val="6726452A"/>
    <w:rsid w:val="67882259"/>
    <w:rsid w:val="67A404AB"/>
    <w:rsid w:val="67A8ADF8"/>
    <w:rsid w:val="67DABFAE"/>
    <w:rsid w:val="6822CEDA"/>
    <w:rsid w:val="685E88DE"/>
    <w:rsid w:val="6862D1DD"/>
    <w:rsid w:val="68A78A2B"/>
    <w:rsid w:val="68AC6722"/>
    <w:rsid w:val="68C266D1"/>
    <w:rsid w:val="68DED316"/>
    <w:rsid w:val="68E309ED"/>
    <w:rsid w:val="695A7927"/>
    <w:rsid w:val="696A18BF"/>
    <w:rsid w:val="69752BD4"/>
    <w:rsid w:val="69965C76"/>
    <w:rsid w:val="6998CE54"/>
    <w:rsid w:val="69A8BC95"/>
    <w:rsid w:val="69AFFA59"/>
    <w:rsid w:val="6A1A1276"/>
    <w:rsid w:val="6A248B14"/>
    <w:rsid w:val="6A580246"/>
    <w:rsid w:val="6A850290"/>
    <w:rsid w:val="6A88F066"/>
    <w:rsid w:val="6AF5241A"/>
    <w:rsid w:val="6B1425DD"/>
    <w:rsid w:val="6B40688B"/>
    <w:rsid w:val="6B5786E3"/>
    <w:rsid w:val="6B83C8D8"/>
    <w:rsid w:val="6B90D7AB"/>
    <w:rsid w:val="6B94567E"/>
    <w:rsid w:val="6B9FB56B"/>
    <w:rsid w:val="6BABC093"/>
    <w:rsid w:val="6BCEA97B"/>
    <w:rsid w:val="6BF64762"/>
    <w:rsid w:val="6BFD0F98"/>
    <w:rsid w:val="6C10D4B0"/>
    <w:rsid w:val="6CD7813B"/>
    <w:rsid w:val="6D11456F"/>
    <w:rsid w:val="6D58D53F"/>
    <w:rsid w:val="6D6611D4"/>
    <w:rsid w:val="6D903543"/>
    <w:rsid w:val="6D9AD259"/>
    <w:rsid w:val="6DA38551"/>
    <w:rsid w:val="6DD6A361"/>
    <w:rsid w:val="6DED706E"/>
    <w:rsid w:val="6DFFD945"/>
    <w:rsid w:val="6E08AEB6"/>
    <w:rsid w:val="6E34BE12"/>
    <w:rsid w:val="6E77EE4C"/>
    <w:rsid w:val="6EA80B08"/>
    <w:rsid w:val="6F137BCC"/>
    <w:rsid w:val="6F1649F2"/>
    <w:rsid w:val="6F199904"/>
    <w:rsid w:val="6F64BB64"/>
    <w:rsid w:val="6F7A0BE1"/>
    <w:rsid w:val="6F84E95C"/>
    <w:rsid w:val="6F850DC8"/>
    <w:rsid w:val="6F938FA1"/>
    <w:rsid w:val="6F94DC96"/>
    <w:rsid w:val="6FE05968"/>
    <w:rsid w:val="6FF1209D"/>
    <w:rsid w:val="703970A7"/>
    <w:rsid w:val="70589F9C"/>
    <w:rsid w:val="709D8835"/>
    <w:rsid w:val="70C7373E"/>
    <w:rsid w:val="70EEE2A6"/>
    <w:rsid w:val="71028CD9"/>
    <w:rsid w:val="7115DC42"/>
    <w:rsid w:val="7148A7BF"/>
    <w:rsid w:val="7149E9FD"/>
    <w:rsid w:val="717B23E0"/>
    <w:rsid w:val="71AD177D"/>
    <w:rsid w:val="71E9B972"/>
    <w:rsid w:val="71EE9060"/>
    <w:rsid w:val="7210D00A"/>
    <w:rsid w:val="722A2AF1"/>
    <w:rsid w:val="72A0B3D2"/>
    <w:rsid w:val="72DA4783"/>
    <w:rsid w:val="72E0FF40"/>
    <w:rsid w:val="7349563F"/>
    <w:rsid w:val="735668FD"/>
    <w:rsid w:val="73D872B1"/>
    <w:rsid w:val="73F1C867"/>
    <w:rsid w:val="741E26AF"/>
    <w:rsid w:val="7469823B"/>
    <w:rsid w:val="748EF9B5"/>
    <w:rsid w:val="74932FE1"/>
    <w:rsid w:val="74C8AA57"/>
    <w:rsid w:val="74CD4DBA"/>
    <w:rsid w:val="74D40351"/>
    <w:rsid w:val="74DB741B"/>
    <w:rsid w:val="74F7E3BC"/>
    <w:rsid w:val="75022234"/>
    <w:rsid w:val="7514005F"/>
    <w:rsid w:val="751573E4"/>
    <w:rsid w:val="75164FC8"/>
    <w:rsid w:val="75249149"/>
    <w:rsid w:val="75280132"/>
    <w:rsid w:val="75516B3E"/>
    <w:rsid w:val="7561C052"/>
    <w:rsid w:val="75782A04"/>
    <w:rsid w:val="75824F52"/>
    <w:rsid w:val="75865DB0"/>
    <w:rsid w:val="75B1FF4C"/>
    <w:rsid w:val="75E46EE8"/>
    <w:rsid w:val="75EC92FD"/>
    <w:rsid w:val="75FAAC96"/>
    <w:rsid w:val="760C0BFE"/>
    <w:rsid w:val="764B573E"/>
    <w:rsid w:val="76C195B3"/>
    <w:rsid w:val="76D01BBE"/>
    <w:rsid w:val="76E46A03"/>
    <w:rsid w:val="770D13FC"/>
    <w:rsid w:val="7733EB84"/>
    <w:rsid w:val="77A7BE13"/>
    <w:rsid w:val="77AE55F9"/>
    <w:rsid w:val="77EB7A77"/>
    <w:rsid w:val="77F731DB"/>
    <w:rsid w:val="78039C3C"/>
    <w:rsid w:val="780E8D02"/>
    <w:rsid w:val="78175776"/>
    <w:rsid w:val="782F9854"/>
    <w:rsid w:val="7874013C"/>
    <w:rsid w:val="788525BC"/>
    <w:rsid w:val="78955A6F"/>
    <w:rsid w:val="789E4A13"/>
    <w:rsid w:val="792EF95D"/>
    <w:rsid w:val="794B8AB9"/>
    <w:rsid w:val="79691989"/>
    <w:rsid w:val="7998C9B7"/>
    <w:rsid w:val="79A8714A"/>
    <w:rsid w:val="79A8FB1A"/>
    <w:rsid w:val="79C7223D"/>
    <w:rsid w:val="7A05A2C3"/>
    <w:rsid w:val="7A1E72CE"/>
    <w:rsid w:val="7A7CD61E"/>
    <w:rsid w:val="7AE6459E"/>
    <w:rsid w:val="7AF84AE6"/>
    <w:rsid w:val="7AFD91AD"/>
    <w:rsid w:val="7B45D67E"/>
    <w:rsid w:val="7BDF974D"/>
    <w:rsid w:val="7BE12034"/>
    <w:rsid w:val="7BED6624"/>
    <w:rsid w:val="7C15472B"/>
    <w:rsid w:val="7C4D7F88"/>
    <w:rsid w:val="7CC87B5E"/>
    <w:rsid w:val="7CF5A484"/>
    <w:rsid w:val="7D2DADDA"/>
    <w:rsid w:val="7D7CBBEC"/>
    <w:rsid w:val="7D853030"/>
    <w:rsid w:val="7DB52597"/>
    <w:rsid w:val="7DBAFC75"/>
    <w:rsid w:val="7E810196"/>
    <w:rsid w:val="7EE406F0"/>
    <w:rsid w:val="7EE4718A"/>
    <w:rsid w:val="7EE85B68"/>
    <w:rsid w:val="7F1727AC"/>
    <w:rsid w:val="7F55ED01"/>
    <w:rsid w:val="7F702431"/>
    <w:rsid w:val="7F8702A2"/>
    <w:rsid w:val="7F8CDEB4"/>
    <w:rsid w:val="7FBCBD07"/>
    <w:rsid w:val="7FD340A6"/>
    <w:rsid w:val="7FD53C4B"/>
    <w:rsid w:val="7FE6112D"/>
    <w:rsid w:val="7FF47CD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32769"/>
    <o:shapelayout v:ext="edit">
      <o:idmap v:ext="edit" data="1"/>
    </o:shapelayout>
  </w:shapeDefaults>
  <w:decimalSymbol w:val="."/>
  <w:listSeparator w:val=","/>
  <w14:docId w14:val="4D218276"/>
  <w15:chartTrackingRefBased/>
  <w15:docId w15:val="{CDD10431-7F19-4C0F-8E5C-4535FE2C32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rsid w:val="0023678A"/>
    <w:pPr>
      <w:tabs>
        <w:tab w:val="right" w:leader="dot" w:pos="9015"/>
      </w:tabs>
      <w:spacing w:after="100"/>
    </w:pPr>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 w:type="paragraph" w:styleId="Header">
    <w:name w:val="header"/>
    <w:basedOn w:val="Normal"/>
    <w:link w:val="HeaderChar"/>
    <w:uiPriority w:val="99"/>
    <w:unhideWhenUsed/>
    <w:rsid w:val="000D2D48"/>
    <w:pPr>
      <w:tabs>
        <w:tab w:val="center" w:pos="4513"/>
        <w:tab w:val="right" w:pos="9026"/>
      </w:tabs>
      <w:spacing w:after="0" w:line="240" w:lineRule="auto"/>
    </w:pPr>
  </w:style>
  <w:style w:type="character" w:styleId="HeaderChar" w:customStyle="1">
    <w:name w:val="Header Char"/>
    <w:basedOn w:val="DefaultParagraphFont"/>
    <w:link w:val="Header"/>
    <w:uiPriority w:val="99"/>
    <w:rsid w:val="000D2D48"/>
  </w:style>
  <w:style w:type="paragraph" w:styleId="Footer">
    <w:name w:val="footer"/>
    <w:basedOn w:val="Normal"/>
    <w:link w:val="FooterChar"/>
    <w:uiPriority w:val="99"/>
    <w:unhideWhenUsed/>
    <w:rsid w:val="000D2D48"/>
    <w:pPr>
      <w:tabs>
        <w:tab w:val="center" w:pos="4513"/>
        <w:tab w:val="right" w:pos="9026"/>
      </w:tabs>
      <w:spacing w:after="0" w:line="240" w:lineRule="auto"/>
    </w:pPr>
  </w:style>
  <w:style w:type="character" w:styleId="FooterChar" w:customStyle="1">
    <w:name w:val="Footer Char"/>
    <w:basedOn w:val="DefaultParagraphFont"/>
    <w:link w:val="Footer"/>
    <w:uiPriority w:val="99"/>
    <w:rsid w:val="000D2D48"/>
  </w:style>
  <w:style w:type="paragraph" w:styleId="TOCHeading">
    <w:name w:val="TOC Heading"/>
    <w:basedOn w:val="Heading1"/>
    <w:next w:val="Normal"/>
    <w:uiPriority w:val="39"/>
    <w:unhideWhenUsed/>
    <w:qFormat/>
    <w:rsid w:val="0023678A"/>
    <w:pPr>
      <w:outlineLvl w:val="9"/>
    </w:pPr>
    <w:rPr>
      <w:kern w:val="0"/>
      <w:lang w:val="en-US" w:eastAsia="en-US"/>
      <w14:ligatures w14:val="none"/>
    </w:rPr>
  </w:style>
  <w:style w:type="paragraph" w:styleId="NormalWeb">
    <w:name w:val="Normal (Web)"/>
    <w:basedOn w:val="Normal"/>
    <w:uiPriority w:val="99"/>
    <w:unhideWhenUsed/>
    <w:rsid w:val="0023678A"/>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numbering" Target="numbering.xml" Id="rId4" /><Relationship Type="http://schemas.openxmlformats.org/officeDocument/2006/relationships/endnotes" Target="endnotes.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9C4DBF88080B948BDB8376217054C6E" ma:contentTypeVersion="9" ma:contentTypeDescription="Create a new document." ma:contentTypeScope="" ma:versionID="f3a408fe2936fcf3b717b3410ec34c2d">
  <xsd:schema xmlns:xsd="http://www.w3.org/2001/XMLSchema" xmlns:xs="http://www.w3.org/2001/XMLSchema" xmlns:p="http://schemas.microsoft.com/office/2006/metadata/properties" xmlns:ns3="dd86abe3-ec21-467e-8687-9d211c569818" targetNamespace="http://schemas.microsoft.com/office/2006/metadata/properties" ma:root="true" ma:fieldsID="bf81800fdca8f222255fec18f2067065" ns3:_="">
    <xsd:import namespace="dd86abe3-ec21-467e-8687-9d211c56981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86abe3-ec21-467e-8687-9d211c56981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dd86abe3-ec21-467e-8687-9d211c569818"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1EE4B0D-3A07-472C-98B0-1B00D217BB1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86abe3-ec21-467e-8687-9d211c56981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5687939-6CA1-454D-AF80-8F73FB514649}">
  <ds:schemaRefs>
    <ds:schemaRef ds:uri="http://purl.org/dc/terms/"/>
    <ds:schemaRef ds:uri="dd86abe3-ec21-467e-8687-9d211c569818"/>
    <ds:schemaRef ds:uri="http://schemas.microsoft.com/office/infopath/2007/PartnerControls"/>
    <ds:schemaRef ds:uri="http://www.w3.org/XML/1998/namespace"/>
    <ds:schemaRef ds:uri="http://schemas.microsoft.com/office/2006/documentManagement/types"/>
    <ds:schemaRef ds:uri="http://schemas.microsoft.com/office/2006/metadata/properties"/>
    <ds:schemaRef ds:uri="http://schemas.openxmlformats.org/package/2006/metadata/core-properties"/>
    <ds:schemaRef ds:uri="http://purl.org/dc/dcmitype/"/>
    <ds:schemaRef ds:uri="http://purl.org/dc/elements/1.1/"/>
  </ds:schemaRefs>
</ds:datastoreItem>
</file>

<file path=customXml/itemProps3.xml><?xml version="1.0" encoding="utf-8"?>
<ds:datastoreItem xmlns:ds="http://schemas.openxmlformats.org/officeDocument/2006/customXml" ds:itemID="{B2344756-55BC-403D-BE2F-5789603F1BCF}">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Lizeta Demetriou</dc:creator>
  <keywords/>
  <dc:description/>
  <lastModifiedBy>Stacey Samantha Blackwood (2424532)</lastModifiedBy>
  <revision>17</revision>
  <dcterms:created xsi:type="dcterms:W3CDTF">2025-04-16T14:39:00.0000000Z</dcterms:created>
  <dcterms:modified xsi:type="dcterms:W3CDTF">2025-04-26T22:06:19.1699798Z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0x01010059C4DBF88080B948BDB8376217054C6E</vt:lpwstr>
  </property>
</Properties>
</file>