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tbl>
      <w:tblPr>
        <w:tblStyle w:val="GridTable2-Accent3"/>
        <w:tblW w:w="13593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376"/>
        <w:gridCol w:w="2376"/>
        <w:gridCol w:w="2376"/>
        <w:gridCol w:w="6465"/>
      </w:tblGrid>
      <w:tr w:rsidR="0389B104" w:rsidRPr="000D23CF" w14:paraId="0CC35090" w14:textId="77777777" w:rsidTr="00891B79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3" w:type="dxa"/>
            <w:gridSpan w:val="4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E7E6E6"/>
            <w:tcMar>
              <w:left w:w="105" w:type="dxa"/>
              <w:right w:w="105" w:type="dxa"/>
            </w:tcMar>
          </w:tcPr>
          <w:p w14:paraId="79BDF473" w14:textId="48930187" w:rsidR="0389B104" w:rsidRPr="000D23CF" w:rsidRDefault="0389B10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Student Name:      </w:t>
            </w:r>
            <w:r w:rsidR="52D46879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Melanie </w:t>
            </w:r>
            <w:r w:rsidR="1080EC8B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Foxall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                                                              Level:</w:t>
            </w:r>
            <w:r w:rsidR="43445CD5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</w:t>
            </w:r>
            <w:r w:rsidR="327F2193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4 </w:t>
            </w:r>
            <w:proofErr w:type="gramStart"/>
            <w:r w:rsidR="327F2193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face</w:t>
            </w:r>
            <w:proofErr w:type="gramEnd"/>
            <w:r w:rsidR="327F2193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to face </w:t>
            </w:r>
          </w:p>
        </w:tc>
      </w:tr>
      <w:tr w:rsidR="0389B104" w:rsidRPr="000D23CF" w14:paraId="353475A9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13593" w:type="dxa"/>
            <w:gridSpan w:val="4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7D4B435" w14:textId="2383B280" w:rsidR="0389B104" w:rsidRPr="000D23CF" w:rsidRDefault="0389B10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Learning Mentor:</w:t>
            </w:r>
            <w:r w:rsidR="2BF46214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</w:t>
            </w:r>
            <w:r w:rsidR="5A4CCEC0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Angharad Jones 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                               Placement Provider:</w:t>
            </w:r>
            <w:r w:rsidR="1E30231D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Cwrtnewydd </w:t>
            </w:r>
          </w:p>
        </w:tc>
      </w:tr>
      <w:tr w:rsidR="0389B104" w:rsidRPr="000D23CF" w14:paraId="0EF9B06E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B74E441" w14:textId="24BAEC4D" w:rsidR="0389B104" w:rsidRPr="000D23CF" w:rsidRDefault="0389B10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D96B0BC" w14:textId="5EC10103" w:rsidR="0389B104" w:rsidRPr="000D23CF" w:rsidRDefault="0389B104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Time/Hours Completed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F1BDEB3" w14:textId="0221A2EC" w:rsidR="0389B104" w:rsidRPr="000D23CF" w:rsidRDefault="0389B104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Learning Mentors Signature</w:t>
            </w:r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D9949BC" w14:textId="42471633" w:rsidR="0389B104" w:rsidRPr="000D23CF" w:rsidRDefault="0389B104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Brief outline of Session/Experiences/Outcomes</w:t>
            </w:r>
          </w:p>
        </w:tc>
      </w:tr>
      <w:tr w:rsidR="0389B104" w:rsidRPr="000D23CF" w14:paraId="37E06B18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7A121F8" w14:textId="296C6115" w:rsidR="733E3D46" w:rsidRPr="000D23CF" w:rsidRDefault="733E3D46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05/11/24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CEDB469" w14:textId="63285852" w:rsidR="733E3D46" w:rsidRPr="000D23CF" w:rsidRDefault="733E3D46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8F54B07" w14:textId="0CF5C45A" w:rsidR="0389B104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3BA08E0" w14:textId="2F7652D7" w:rsidR="733E3D46" w:rsidRPr="000D23CF" w:rsidRDefault="733E3D46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Meeting staff and young people. Cwrtnewydd building tour.</w:t>
            </w:r>
          </w:p>
        </w:tc>
      </w:tr>
      <w:tr w:rsidR="0389B104" w:rsidRPr="000D23CF" w14:paraId="5AD56DC7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31E678C" w14:textId="2D28769D" w:rsidR="0948F2A1" w:rsidRPr="000D23CF" w:rsidRDefault="0948F2A1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19/11/24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02CB715" w14:textId="55960398" w:rsidR="0948F2A1" w:rsidRPr="000D23CF" w:rsidRDefault="0948F2A1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AB5AAFB" w14:textId="418ADE5A" w:rsidR="0389B104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9DA8C6C" w14:textId="273AAC87" w:rsidR="0948F2A1" w:rsidRPr="000D23CF" w:rsidRDefault="0948F2A1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Lots of questions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 xml:space="preserve">were asked for a 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professional </w:t>
            </w:r>
            <w:r w:rsidR="6D8CD8E3" w:rsidRPr="000D23CF">
              <w:rPr>
                <w:rFonts w:ascii="Arial" w:eastAsia="Arial" w:hAnsi="Arial" w:cs="Arial"/>
                <w:color w:val="000000" w:themeColor="text1"/>
              </w:rPr>
              <w:t>journal. Getting to know the students.</w:t>
            </w:r>
          </w:p>
        </w:tc>
      </w:tr>
      <w:tr w:rsidR="0389B104" w:rsidRPr="000D23CF" w14:paraId="601AF01A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3A28983" w14:textId="3C931C6D" w:rsidR="0389B104" w:rsidRPr="000D23CF" w:rsidRDefault="454EE89C" w:rsidP="3AF1C1F9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26/11/24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98FC1A6" w14:textId="1B308A14" w:rsidR="0389B104" w:rsidRPr="000D23CF" w:rsidRDefault="454EE89C" w:rsidP="3AF1C1F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CE7B0FB" w14:textId="0780FF76" w:rsidR="0389B104" w:rsidRPr="000D23CF" w:rsidRDefault="0017745E" w:rsidP="3AF1C1F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69E4B79" w14:textId="1DBCCCE4" w:rsidR="0389B104" w:rsidRPr="000D23CF" w:rsidRDefault="454EE89C" w:rsidP="3AF1C1F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Working closely with </w:t>
            </w:r>
            <w:r w:rsidR="5A24B5DB" w:rsidRPr="000D23CF">
              <w:rPr>
                <w:rFonts w:ascii="Arial" w:eastAsia="Arial" w:hAnsi="Arial" w:cs="Arial"/>
                <w:color w:val="000000" w:themeColor="text1"/>
              </w:rPr>
              <w:t>a young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individual on a piece of work for her childcare co</w:t>
            </w:r>
            <w:r w:rsidR="3548FFAC" w:rsidRPr="000D23CF">
              <w:rPr>
                <w:rFonts w:ascii="Arial" w:eastAsia="Arial" w:hAnsi="Arial" w:cs="Arial"/>
                <w:color w:val="000000" w:themeColor="text1"/>
              </w:rPr>
              <w:t xml:space="preserve">urse. </w:t>
            </w:r>
          </w:p>
        </w:tc>
      </w:tr>
      <w:tr w:rsidR="0389B104" w:rsidRPr="000D23CF" w14:paraId="16D75C59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6A0725B" w14:textId="6A394D85" w:rsidR="0389B104" w:rsidRPr="000D23CF" w:rsidRDefault="3F0B5AE6" w:rsidP="35883E8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3/1</w:t>
            </w:r>
            <w:r w:rsidR="3FA9CC5A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7B918E3" w14:textId="215300D6" w:rsidR="0389B104" w:rsidRPr="000D23CF" w:rsidRDefault="3F0B5AE6" w:rsidP="4DD6789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50C53D8" w14:textId="7AD50065" w:rsidR="0389B104" w:rsidRPr="000D23CF" w:rsidRDefault="0017745E" w:rsidP="4DD6789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AE499C2" w14:textId="6FDDF50B" w:rsidR="0389B104" w:rsidRPr="000D23CF" w:rsidRDefault="3F0B5AE6" w:rsidP="4DD6789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Teamwork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among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youths while learning </w:t>
            </w:r>
          </w:p>
        </w:tc>
      </w:tr>
      <w:tr w:rsidR="0389B104" w:rsidRPr="000D23CF" w14:paraId="5809C85D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CEB2F43" w14:textId="71A388EC" w:rsidR="0389B104" w:rsidRPr="000D23CF" w:rsidRDefault="0DE90885" w:rsidP="35883E8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10/12/24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A540791" w14:textId="268AEEA7" w:rsidR="0389B104" w:rsidRPr="000D23CF" w:rsidRDefault="0DE90885" w:rsidP="35883E8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500E1FF" w14:textId="587D1B2D" w:rsidR="0389B104" w:rsidRPr="000D23CF" w:rsidRDefault="0017745E" w:rsidP="35883E8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BE40ECF" w14:textId="60B58C18" w:rsidR="0389B104" w:rsidRPr="000D23CF" w:rsidRDefault="0DE90885" w:rsidP="35883E8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Defining the work of a mentor at Cwrtnewydd </w:t>
            </w:r>
          </w:p>
        </w:tc>
      </w:tr>
      <w:tr w:rsidR="0389B104" w:rsidRPr="000D23CF" w14:paraId="2A7A96C9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6608BE8" w14:textId="05C730D5" w:rsidR="0389B104" w:rsidRPr="000D23CF" w:rsidRDefault="3811E672" w:rsidP="059FDF81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17/12/24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FA91487" w14:textId="0384CC19" w:rsidR="0389B104" w:rsidRPr="000D23CF" w:rsidRDefault="3811E672" w:rsidP="059FDF8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0038B85" w14:textId="52886A2F" w:rsidR="0389B104" w:rsidRPr="000D23CF" w:rsidRDefault="0017745E" w:rsidP="059FDF8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EC7E72E" w14:textId="5B184D6B" w:rsidR="0389B104" w:rsidRPr="000D23CF" w:rsidRDefault="3811E672" w:rsidP="059FDF81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Free session </w:t>
            </w:r>
            <w:r w:rsidR="00123F94" w:rsidRPr="000D23CF">
              <w:rPr>
                <w:rFonts w:ascii="Arial" w:eastAsia="Arial" w:hAnsi="Arial" w:cs="Arial"/>
                <w:color w:val="000000" w:themeColor="text1"/>
              </w:rPr>
              <w:t>student-led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(last day before Christmas)</w:t>
            </w:r>
          </w:p>
        </w:tc>
      </w:tr>
      <w:tr w:rsidR="0389B104" w:rsidRPr="000D23CF" w14:paraId="5438664C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6710246" w14:textId="4E6600E9" w:rsidR="0389B104" w:rsidRPr="000D23CF" w:rsidRDefault="3811E672" w:rsidP="059FDF81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18/12/24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DBFF867" w14:textId="68F823EE" w:rsidR="0389B104" w:rsidRPr="000D23CF" w:rsidRDefault="3811E672" w:rsidP="059FDF8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3hrs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ACAEFD4" w14:textId="565E68EF" w:rsidR="0389B104" w:rsidRPr="000D23CF" w:rsidRDefault="0017745E" w:rsidP="059FDF8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2F61FA7" w14:textId="0026DC13" w:rsidR="0389B104" w:rsidRPr="000D23CF" w:rsidRDefault="3811E672" w:rsidP="059FDF81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New young people and </w:t>
            </w:r>
            <w:r w:rsidR="00123F94" w:rsidRPr="000D23CF">
              <w:rPr>
                <w:rFonts w:ascii="Arial" w:eastAsia="Arial" w:hAnsi="Arial" w:cs="Arial"/>
                <w:color w:val="000000" w:themeColor="text1"/>
              </w:rPr>
              <w:t>changes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of activities </w:t>
            </w:r>
          </w:p>
        </w:tc>
      </w:tr>
      <w:tr w:rsidR="0389B104" w:rsidRPr="000D23CF" w14:paraId="5BC9CB4B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CBACB53" w14:textId="216CA697" w:rsidR="0389B104" w:rsidRPr="000D23CF" w:rsidRDefault="7AA6F76B" w:rsidP="6E4FB490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7/01/25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A5CC1D8" w14:textId="0BCE93AF" w:rsidR="0389B104" w:rsidRPr="000D23CF" w:rsidRDefault="7AA6F76B" w:rsidP="6E4FB49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38E7206" w14:textId="7EEC8D2F" w:rsidR="0389B104" w:rsidRPr="000D23CF" w:rsidRDefault="0017745E" w:rsidP="6E4FB49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075A146" w14:textId="30ABDC18" w:rsidR="0389B104" w:rsidRPr="000D23CF" w:rsidRDefault="7AA6F76B" w:rsidP="6E4FB490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First day back following </w:t>
            </w:r>
            <w:r w:rsidR="00123F94" w:rsidRPr="000D23CF">
              <w:rPr>
                <w:rFonts w:ascii="Arial" w:eastAsia="Arial" w:hAnsi="Arial" w:cs="Arial"/>
                <w:color w:val="000000" w:themeColor="text1"/>
              </w:rPr>
              <w:t>the Christmas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holidays</w:t>
            </w:r>
          </w:p>
        </w:tc>
      </w:tr>
      <w:tr w:rsidR="0389B104" w:rsidRPr="000D23CF" w14:paraId="739FCCF8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B1CD648" w14:textId="0F18E745" w:rsidR="0389B104" w:rsidRPr="000D23CF" w:rsidRDefault="009B54B1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14/01/25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DFE4B36" w14:textId="317236B3" w:rsidR="0389B104" w:rsidRPr="000D23CF" w:rsidRDefault="009B54B1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73A376B" w14:textId="53F147A6" w:rsidR="0389B104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C3323F8" w14:textId="5B7F66AD" w:rsidR="0389B104" w:rsidRPr="000D23CF" w:rsidRDefault="009B54B1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Bullying </w:t>
            </w:r>
          </w:p>
        </w:tc>
      </w:tr>
      <w:tr w:rsidR="0389B104" w:rsidRPr="000D23CF" w14:paraId="54BA09FA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5F79510" w14:textId="42474D07" w:rsidR="0389B104" w:rsidRPr="000D23CF" w:rsidRDefault="00CF079E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21/01</w:t>
            </w:r>
            <w:r w:rsidR="00376DE8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/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1628EEF" w14:textId="7E1182EC" w:rsidR="0389B104" w:rsidRPr="000D23CF" w:rsidRDefault="00CF079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95FABC0" w14:textId="6A5683A5" w:rsidR="0389B104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A78A98F" w14:textId="4F519881" w:rsidR="0389B104" w:rsidRPr="000D23CF" w:rsidRDefault="00D03A3A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Personal care </w:t>
            </w:r>
          </w:p>
        </w:tc>
      </w:tr>
      <w:tr w:rsidR="0389B104" w:rsidRPr="000D23CF" w14:paraId="15BC6A66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EB06595" w14:textId="0D0EE50F" w:rsidR="0389B104" w:rsidRPr="000D23CF" w:rsidRDefault="00F97877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28/01</w:t>
            </w:r>
            <w:r w:rsidR="00376DE8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F530D09" w14:textId="555568C0" w:rsidR="0389B104" w:rsidRPr="000D23CF" w:rsidRDefault="00376DE8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D23605D" w14:textId="140530B4" w:rsidR="0389B104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DD8374D" w14:textId="2C96A271" w:rsidR="0389B104" w:rsidRPr="000D23CF" w:rsidRDefault="009E798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 – 1 conversation</w:t>
            </w:r>
            <w:r w:rsidR="00CB7FE7" w:rsidRPr="000D23CF">
              <w:rPr>
                <w:rFonts w:ascii="Arial" w:eastAsia="Arial" w:hAnsi="Arial" w:cs="Arial"/>
                <w:color w:val="000000" w:themeColor="text1"/>
              </w:rPr>
              <w:t xml:space="preserve"> with a young person regarding life in a foster home.</w:t>
            </w:r>
          </w:p>
        </w:tc>
      </w:tr>
      <w:tr w:rsidR="0389B104" w:rsidRPr="000D23CF" w14:paraId="71BB8E61" w14:textId="77777777" w:rsidTr="00891B79">
        <w:trPr>
          <w:trHeight w:val="31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9165C3D" w14:textId="018F2E7D" w:rsidR="0389B104" w:rsidRPr="000D23CF" w:rsidRDefault="002721F6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4/02/25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DE68D7D" w14:textId="18136BA0" w:rsidR="0389B104" w:rsidRPr="000D23CF" w:rsidRDefault="002721F6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428B5E2" w14:textId="262A221D" w:rsidR="0389B104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7CFDED6" w14:textId="12274269" w:rsidR="0389B104" w:rsidRPr="000D23CF" w:rsidRDefault="00756C7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Team building activities </w:t>
            </w:r>
          </w:p>
          <w:p w14:paraId="6ACA2158" w14:textId="1C1B2505" w:rsidR="00756C7E" w:rsidRPr="000D23CF" w:rsidRDefault="00756C7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389B104" w:rsidRPr="000D23CF" w14:paraId="3A4150BD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12B459B" w14:textId="4E6DE072" w:rsidR="0389B104" w:rsidRPr="000D23CF" w:rsidRDefault="00BE739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11/02/25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26E5181" w14:textId="5D0C6A39" w:rsidR="0389B104" w:rsidRPr="000D23CF" w:rsidRDefault="008B1674" w:rsidP="008B167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CCBCC99" w14:textId="396B7945" w:rsidR="0389B104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C69EBF9" w14:textId="6F290097" w:rsidR="0389B104" w:rsidRPr="000D23CF" w:rsidRDefault="008A6598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Witnessed how difficult </w:t>
            </w:r>
            <w:r w:rsidR="004B3C73" w:rsidRPr="000D23CF">
              <w:rPr>
                <w:rFonts w:ascii="Arial" w:eastAsia="Arial" w:hAnsi="Arial" w:cs="Arial"/>
                <w:color w:val="000000" w:themeColor="text1"/>
              </w:rPr>
              <w:t>behaviour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is handled </w:t>
            </w:r>
          </w:p>
        </w:tc>
      </w:tr>
      <w:tr w:rsidR="00BD4953" w:rsidRPr="000D23CF" w14:paraId="45F3D90D" w14:textId="77777777" w:rsidTr="00891B79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auto"/>
            <w:tcMar>
              <w:left w:w="105" w:type="dxa"/>
              <w:right w:w="105" w:type="dxa"/>
            </w:tcMar>
          </w:tcPr>
          <w:p w14:paraId="6F16A418" w14:textId="0CC911D1" w:rsidR="00BD4953" w:rsidRPr="000D23CF" w:rsidRDefault="004D06F2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18/02/25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2A21073" w14:textId="6C6B733E" w:rsidR="00BD4953" w:rsidRPr="000D23CF" w:rsidRDefault="004D06F2" w:rsidP="008B167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E5DDCA0" w14:textId="6B181186" w:rsidR="00BD4953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1E5BF96" w14:textId="0CCC1816" w:rsidR="00BD4953" w:rsidRPr="000D23CF" w:rsidRDefault="004D06F2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Unable to attend </w:t>
            </w:r>
            <w:r w:rsidR="00A023CF" w:rsidRPr="000D23CF">
              <w:rPr>
                <w:rFonts w:ascii="Arial" w:eastAsia="Arial" w:hAnsi="Arial" w:cs="Arial"/>
                <w:color w:val="000000" w:themeColor="text1"/>
              </w:rPr>
              <w:t>due to the staff shortages</w:t>
            </w:r>
            <w:r w:rsidR="00723F2E" w:rsidRPr="000D23CF">
              <w:rPr>
                <w:rFonts w:ascii="Arial" w:eastAsia="Arial" w:hAnsi="Arial" w:cs="Arial"/>
                <w:color w:val="000000" w:themeColor="text1"/>
              </w:rPr>
              <w:t xml:space="preserve">. Emailed </w:t>
            </w:r>
            <w:r w:rsidR="00107142" w:rsidRPr="000D23CF">
              <w:rPr>
                <w:rFonts w:ascii="Arial" w:eastAsia="Arial" w:hAnsi="Arial" w:cs="Arial"/>
                <w:color w:val="000000" w:themeColor="text1"/>
              </w:rPr>
              <w:t xml:space="preserve">in the morning to inform me of the cancellation. </w:t>
            </w:r>
          </w:p>
        </w:tc>
      </w:tr>
      <w:tr w:rsidR="00AB5D26" w:rsidRPr="000D23CF" w14:paraId="2B90C8CE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auto"/>
            <w:tcMar>
              <w:left w:w="105" w:type="dxa"/>
              <w:right w:w="105" w:type="dxa"/>
            </w:tcMar>
          </w:tcPr>
          <w:p w14:paraId="2F78DF59" w14:textId="49DE4E32" w:rsidR="00AB5D26" w:rsidRPr="000D23CF" w:rsidRDefault="000B3541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04/03/25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B1D2C47" w14:textId="563ADF59" w:rsidR="00AB5D26" w:rsidRPr="000D23CF" w:rsidRDefault="000B3541" w:rsidP="008B167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9387C8E" w14:textId="15652A22" w:rsidR="00AB5D26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70F287B" w14:textId="14149637" w:rsidR="00AB5D26" w:rsidRPr="000D23CF" w:rsidRDefault="00F57F7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How lack of respect is handled within Cwrt</w:t>
            </w:r>
            <w:r w:rsidR="004B3C73" w:rsidRPr="000D23CF">
              <w:rPr>
                <w:rFonts w:ascii="Arial" w:eastAsia="Arial" w:hAnsi="Arial" w:cs="Arial"/>
                <w:color w:val="000000" w:themeColor="text1"/>
              </w:rPr>
              <w:t>newydd</w:t>
            </w:r>
            <w:r w:rsidR="0066600F" w:rsidRPr="000D23CF">
              <w:rPr>
                <w:rFonts w:ascii="Arial" w:eastAsia="Arial" w:hAnsi="Arial" w:cs="Arial"/>
                <w:color w:val="000000" w:themeColor="text1"/>
              </w:rPr>
              <w:t>, as</w:t>
            </w:r>
            <w:r w:rsidR="004B3C73" w:rsidRPr="000D23CF">
              <w:rPr>
                <w:rFonts w:ascii="Arial" w:eastAsia="Arial" w:hAnsi="Arial" w:cs="Arial"/>
                <w:color w:val="000000" w:themeColor="text1"/>
              </w:rPr>
              <w:t xml:space="preserve"> shown in today's session. </w:t>
            </w:r>
          </w:p>
        </w:tc>
      </w:tr>
      <w:tr w:rsidR="00676A1D" w:rsidRPr="000D23CF" w14:paraId="4F0230E1" w14:textId="77777777" w:rsidTr="00891B79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auto"/>
            <w:tcMar>
              <w:left w:w="105" w:type="dxa"/>
              <w:right w:w="105" w:type="dxa"/>
            </w:tcMar>
          </w:tcPr>
          <w:p w14:paraId="55B8F2C3" w14:textId="44A3D8DA" w:rsidR="00676A1D" w:rsidRPr="000D23CF" w:rsidRDefault="00676A1D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11/03/25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345FEDA" w14:textId="46329369" w:rsidR="00676A1D" w:rsidRPr="000D23CF" w:rsidRDefault="00676A1D" w:rsidP="008B167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5.5hrs 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F4ECD22" w14:textId="650E15EB" w:rsidR="00676A1D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D206652" w14:textId="1E1A8524" w:rsidR="00676A1D" w:rsidRPr="000D23CF" w:rsidRDefault="00676A1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New learning mentor/ change in dynamics </w:t>
            </w:r>
          </w:p>
        </w:tc>
      </w:tr>
      <w:tr w:rsidR="0066600F" w:rsidRPr="000D23CF" w14:paraId="20DD4136" w14:textId="77777777" w:rsidTr="00891B79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auto"/>
            <w:tcMar>
              <w:left w:w="105" w:type="dxa"/>
              <w:right w:w="105" w:type="dxa"/>
            </w:tcMar>
          </w:tcPr>
          <w:p w14:paraId="67AF4353" w14:textId="6D327CF5" w:rsidR="0066600F" w:rsidRPr="000D23CF" w:rsidRDefault="0066600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25/03/25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9B6AD0E" w14:textId="0E450AB8" w:rsidR="0066600F" w:rsidRPr="000D23CF" w:rsidRDefault="0066600F" w:rsidP="008B167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019CD21" w14:textId="686BC1B8" w:rsidR="0066600F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8DF12B2" w14:textId="29378E86" w:rsidR="0066600F" w:rsidRPr="000D23CF" w:rsidRDefault="00157398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Safeguarding issue with one of the young people and another student. Informed on what is put in place.</w:t>
            </w:r>
          </w:p>
        </w:tc>
      </w:tr>
      <w:tr w:rsidR="006F008B" w:rsidRPr="000D23CF" w14:paraId="0B4E7E34" w14:textId="77777777" w:rsidTr="00891B79">
        <w:trPr>
          <w:trHeight w:val="444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auto"/>
            <w:tcMar>
              <w:left w:w="105" w:type="dxa"/>
              <w:right w:w="105" w:type="dxa"/>
            </w:tcMar>
          </w:tcPr>
          <w:p w14:paraId="4DB4AD45" w14:textId="0CFDF912" w:rsidR="006F008B" w:rsidRPr="000D23CF" w:rsidRDefault="006F008B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08/03/25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7681C0A" w14:textId="105DA7B6" w:rsidR="006F008B" w:rsidRPr="000D23CF" w:rsidRDefault="006F008B" w:rsidP="008B167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5.5hrs</w:t>
            </w:r>
          </w:p>
        </w:tc>
        <w:tc>
          <w:tcPr>
            <w:tcW w:w="2376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0087BA8" w14:textId="08F39886" w:rsidR="006F008B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6465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07CB592" w14:textId="5E709246" w:rsidR="006F008B" w:rsidRPr="000D23CF" w:rsidRDefault="006F008B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Last day in placement. Afternoon of fun and games to say </w:t>
            </w:r>
            <w:r w:rsidR="000D23CF" w:rsidRPr="000D23CF">
              <w:rPr>
                <w:rFonts w:ascii="Arial" w:eastAsia="Arial" w:hAnsi="Arial" w:cs="Arial"/>
                <w:color w:val="000000" w:themeColor="text1"/>
              </w:rPr>
              <w:t>goodbye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. </w:t>
            </w:r>
          </w:p>
        </w:tc>
      </w:tr>
    </w:tbl>
    <w:p w14:paraId="1D6D97C5" w14:textId="07D75143" w:rsidR="0389B104" w:rsidRPr="000D23CF" w:rsidRDefault="0389B104" w:rsidP="0389B104">
      <w:pPr>
        <w:rPr>
          <w:rFonts w:ascii="Arial" w:hAnsi="Arial" w:cs="Arial"/>
        </w:rPr>
      </w:pPr>
    </w:p>
    <w:p w14:paraId="31D14BB8" w14:textId="18F0A8B1" w:rsidR="0389B104" w:rsidRPr="000D23CF" w:rsidRDefault="0389B104" w:rsidP="0389B104">
      <w:pPr>
        <w:rPr>
          <w:rFonts w:ascii="Arial" w:hAnsi="Arial" w:cs="Arial"/>
        </w:rPr>
      </w:pPr>
    </w:p>
    <w:p w14:paraId="510587F4" w14:textId="46DB01F0" w:rsidR="00BD4953" w:rsidRPr="000D23CF" w:rsidRDefault="00BD4953" w:rsidP="0389B104">
      <w:pPr>
        <w:rPr>
          <w:rFonts w:ascii="Arial" w:hAnsi="Arial" w:cs="Arial"/>
        </w:rPr>
      </w:pPr>
    </w:p>
    <w:p w14:paraId="3E46708B" w14:textId="77777777" w:rsidR="00BD4953" w:rsidRPr="000D23CF" w:rsidRDefault="00BD4953" w:rsidP="0389B104">
      <w:pPr>
        <w:rPr>
          <w:rFonts w:ascii="Arial" w:hAnsi="Arial" w:cs="Arial"/>
        </w:rPr>
      </w:pPr>
    </w:p>
    <w:p w14:paraId="6C4A595C" w14:textId="77777777" w:rsidR="00BD4953" w:rsidRPr="000D23CF" w:rsidRDefault="00BD4953" w:rsidP="0389B104">
      <w:pPr>
        <w:rPr>
          <w:rFonts w:ascii="Arial" w:hAnsi="Arial" w:cs="Arial"/>
        </w:rPr>
      </w:pPr>
    </w:p>
    <w:p w14:paraId="3D1005CA" w14:textId="77777777" w:rsidR="00BD4953" w:rsidRPr="000D23CF" w:rsidRDefault="00BD4953" w:rsidP="0389B104">
      <w:pPr>
        <w:rPr>
          <w:rFonts w:ascii="Arial" w:hAnsi="Arial" w:cs="Arial"/>
        </w:rPr>
      </w:pPr>
    </w:p>
    <w:p w14:paraId="5EFADF42" w14:textId="77777777" w:rsidR="00BD4953" w:rsidRPr="000D23CF" w:rsidRDefault="00BD4953" w:rsidP="0389B104">
      <w:pPr>
        <w:rPr>
          <w:rFonts w:ascii="Arial" w:hAnsi="Arial" w:cs="Arial"/>
        </w:rPr>
      </w:pPr>
    </w:p>
    <w:p w14:paraId="00F5B71D" w14:textId="77777777" w:rsidR="00BD4953" w:rsidRPr="000D23CF" w:rsidRDefault="00BD4953" w:rsidP="0389B104">
      <w:pPr>
        <w:rPr>
          <w:rFonts w:ascii="Arial" w:hAnsi="Arial" w:cs="Arial"/>
        </w:rPr>
      </w:pPr>
    </w:p>
    <w:tbl>
      <w:tblPr>
        <w:tblStyle w:val="GridTable2-Accent3"/>
        <w:tblW w:w="13053" w:type="dxa"/>
        <w:tblInd w:w="-15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3544"/>
        <w:gridCol w:w="5303"/>
        <w:gridCol w:w="2103"/>
        <w:gridCol w:w="2103"/>
      </w:tblGrid>
      <w:tr w:rsidR="0389B104" w:rsidRPr="000D23CF" w14:paraId="0102A824" w14:textId="77777777" w:rsidTr="000D23CF">
        <w:trPr>
          <w:gridAfter w:val="3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950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shd w:val="clear" w:color="auto" w:fill="E7E6E6"/>
            <w:tcMar>
              <w:left w:w="105" w:type="dxa"/>
              <w:right w:w="105" w:type="dxa"/>
            </w:tcMar>
          </w:tcPr>
          <w:p w14:paraId="3A513833" w14:textId="0912CCB5" w:rsidR="0389B104" w:rsidRPr="000D23CF" w:rsidRDefault="0389B10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 xml:space="preserve">Student Name: </w:t>
            </w:r>
            <w:r w:rsidR="28F07274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Melanie Foxall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                                                                 Level:</w:t>
            </w:r>
            <w:r w:rsidR="5C2BCACB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4 Non face to face </w:t>
            </w:r>
          </w:p>
        </w:tc>
      </w:tr>
      <w:tr w:rsidR="0389B104" w:rsidRPr="000D23CF" w14:paraId="5622632A" w14:textId="77777777" w:rsidTr="000D23CF">
        <w:trPr>
          <w:gridAfter w:val="3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9509" w:type="dxa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0E6B631" w14:textId="72677D84" w:rsidR="0389B104" w:rsidRPr="000D23CF" w:rsidRDefault="0389B10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Learning Mentor: </w:t>
            </w:r>
            <w:r w:rsidR="00891B79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Angharad Jones 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                                                                    Placement </w:t>
            </w:r>
            <w:proofErr w:type="spellStart"/>
            <w:proofErr w:type="gramStart"/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Provider:</w:t>
            </w:r>
            <w:r w:rsidR="00891B79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Cwrtnewydd</w:t>
            </w:r>
            <w:proofErr w:type="spellEnd"/>
            <w:proofErr w:type="gramEnd"/>
            <w:r w:rsidR="00891B79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 xml:space="preserve"> </w:t>
            </w:r>
          </w:p>
        </w:tc>
      </w:tr>
      <w:tr w:rsidR="0389B104" w:rsidRPr="000D23CF" w14:paraId="5CBA1D17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4660E3A" w14:textId="351B70B5" w:rsidR="0389B104" w:rsidRPr="000D23CF" w:rsidRDefault="0389B10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Date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A69A076" w14:textId="28650DAD" w:rsidR="0389B104" w:rsidRPr="000D23CF" w:rsidRDefault="0389B104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Time/Hours Completed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9084D3B" w14:textId="3E3A23D1" w:rsidR="0389B104" w:rsidRPr="000D23CF" w:rsidRDefault="0389B104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Learning Mentors Signature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FAE98EA" w14:textId="4E9AA458" w:rsidR="0389B104" w:rsidRPr="000D23CF" w:rsidRDefault="0389B104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Brief outline of Session/Experiences/Outcomes</w:t>
            </w:r>
          </w:p>
        </w:tc>
      </w:tr>
      <w:tr w:rsidR="0389B104" w:rsidRPr="000D23CF" w14:paraId="31762978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DDEBF92" w14:textId="7C03EAD7" w:rsidR="11EBB9CB" w:rsidRPr="000D23CF" w:rsidRDefault="11EBB9CB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04/11/24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2529B15" w14:textId="2E449646" w:rsidR="11EBB9CB" w:rsidRPr="000D23CF" w:rsidRDefault="00530C34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</w:t>
            </w:r>
            <w:r w:rsidR="11EBB9CB" w:rsidRPr="000D23CF">
              <w:rPr>
                <w:rFonts w:ascii="Arial" w:eastAsia="Arial" w:hAnsi="Arial" w:cs="Arial"/>
                <w:color w:val="000000" w:themeColor="text1"/>
              </w:rPr>
              <w:t>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3344D08" w14:textId="042EF6A5" w:rsidR="0389B104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1C9FEED" w14:textId="33278E10" w:rsidR="11EBB9CB" w:rsidRPr="000D23CF" w:rsidRDefault="11EBB9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Research on Cwrtnewydd</w:t>
            </w:r>
          </w:p>
          <w:p w14:paraId="1E696F09" w14:textId="1876620D" w:rsidR="11EBB9CB" w:rsidRPr="000D23CF" w:rsidRDefault="11EBB9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How to get </w:t>
            </w:r>
            <w:r w:rsidR="268B2F4C" w:rsidRPr="000D23CF">
              <w:rPr>
                <w:rFonts w:ascii="Arial" w:eastAsia="Arial" w:hAnsi="Arial" w:cs="Arial"/>
                <w:color w:val="000000" w:themeColor="text1"/>
              </w:rPr>
              <w:t>there, what does it offer?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391678" w:rsidRPr="000D23CF" w14:paraId="15177722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4607CEC" w14:textId="01C9D3E1" w:rsidR="00391678" w:rsidRPr="000D23CF" w:rsidRDefault="00391678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07/11/24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4A50EFA" w14:textId="4FB2A107" w:rsidR="00391678" w:rsidRPr="000D23CF" w:rsidRDefault="00391678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B3C4ADC" w14:textId="7DEC5573" w:rsidR="00391678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310C30B" w14:textId="494B857E" w:rsidR="00391678" w:rsidRPr="000D23CF" w:rsidRDefault="00E671CB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E671CB" w:rsidRPr="000D23CF" w14:paraId="34C4AC56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972D18D" w14:textId="36E985E3" w:rsidR="00E671CB" w:rsidRPr="000D23CF" w:rsidRDefault="00E671CB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14/11/24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4DDCD9D" w14:textId="6741E314" w:rsidR="00E671CB" w:rsidRPr="000D23CF" w:rsidRDefault="00E671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C25CD23" w14:textId="6E97199B" w:rsidR="00E671CB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13B8E09" w14:textId="70ECC2DE" w:rsidR="00E671CB" w:rsidRPr="000D23CF" w:rsidRDefault="00E671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389B104" w:rsidRPr="000D23CF" w14:paraId="71383DF1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BB288D1" w14:textId="0377EB50" w:rsidR="11EBB9CB" w:rsidRPr="000D23CF" w:rsidRDefault="11EBB9CB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15/11/24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F634764" w14:textId="59BA488F" w:rsidR="11EBB9CB" w:rsidRPr="000D23CF" w:rsidRDefault="11EBB9CB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30min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E54280D" w14:textId="18B8C0A1" w:rsidR="0389B104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26A5639" w14:textId="5D4B4E06" w:rsidR="11EBB9CB" w:rsidRPr="000D23CF" w:rsidRDefault="11EBB9CB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Online course </w:t>
            </w:r>
          </w:p>
          <w:p w14:paraId="4114A1CF" w14:textId="3AF8861B" w:rsidR="11EBB9CB" w:rsidRPr="000D23CF" w:rsidRDefault="11EBB9CB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United nations convention on the rights of the child </w:t>
            </w:r>
          </w:p>
        </w:tc>
      </w:tr>
      <w:tr w:rsidR="0389B104" w:rsidRPr="000D23CF" w14:paraId="10953E24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5B49683" w14:textId="6C2B63BD" w:rsidR="11EBB9CB" w:rsidRPr="000D23CF" w:rsidRDefault="11EBB9CB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15/11/24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A38ED4A" w14:textId="056E9DAF" w:rsidR="11EBB9CB" w:rsidRPr="000D23CF" w:rsidRDefault="11EBB9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1hr 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EC86D24" w14:textId="02C2AC2B" w:rsidR="0389B104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5D3F9DC" w14:textId="1EE9966B" w:rsidR="11EBB9CB" w:rsidRPr="000D23CF" w:rsidRDefault="11EBB9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Online course </w:t>
            </w:r>
          </w:p>
          <w:p w14:paraId="52D60F0C" w14:textId="222ED944" w:rsidR="11EBB9CB" w:rsidRPr="000D23CF" w:rsidRDefault="11EBB9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Safeguarding children and adults </w:t>
            </w:r>
          </w:p>
          <w:p w14:paraId="04ED5CFB" w14:textId="44B35BA9" w:rsidR="11EBB9CB" w:rsidRPr="000D23CF" w:rsidRDefault="11EBB9CB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Group A</w:t>
            </w:r>
          </w:p>
          <w:p w14:paraId="6CD2924E" w14:textId="4D7C1A52" w:rsidR="0389B104" w:rsidRPr="000D23CF" w:rsidRDefault="0389B104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389B104" w:rsidRPr="000D23CF" w14:paraId="022F71C8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F60DA43" w14:textId="30EA9048" w:rsidR="0389B104" w:rsidRPr="000D23CF" w:rsidRDefault="1CE039FF" w:rsidP="3AF1C1F9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19/11/2</w:t>
            </w:r>
            <w:r w:rsidR="00E671CB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179B7EB" w14:textId="2216AAFD" w:rsidR="0389B104" w:rsidRPr="000D23CF" w:rsidRDefault="1CE039FF" w:rsidP="3AF1C1F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2hrs 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77A6155" w14:textId="0153B2A2" w:rsidR="0389B104" w:rsidRPr="000D23CF" w:rsidRDefault="0017745E" w:rsidP="3AF1C1F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9302A31" w14:textId="453F6B70" w:rsidR="0389B104" w:rsidRPr="000D23CF" w:rsidRDefault="1CE039FF" w:rsidP="3AF1C1F9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Ceredigion </w:t>
            </w:r>
            <w:r w:rsidR="00780BBF" w:rsidRPr="000D23CF">
              <w:rPr>
                <w:rFonts w:ascii="Arial" w:eastAsia="Arial" w:hAnsi="Arial" w:cs="Arial"/>
                <w:color w:val="000000" w:themeColor="text1"/>
              </w:rPr>
              <w:t>County Council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research into </w:t>
            </w:r>
            <w:r w:rsidR="7F8F02B6" w:rsidRPr="000D23CF">
              <w:rPr>
                <w:rFonts w:ascii="Arial" w:eastAsia="Arial" w:hAnsi="Arial" w:cs="Arial"/>
                <w:color w:val="000000" w:themeColor="text1"/>
              </w:rPr>
              <w:t>alternative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learning.</w:t>
            </w:r>
          </w:p>
        </w:tc>
      </w:tr>
      <w:tr w:rsidR="00E671CB" w:rsidRPr="000D23CF" w14:paraId="2CAA0635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04E2451" w14:textId="6A29E1E7" w:rsidR="00E671CB" w:rsidRPr="000D23CF" w:rsidRDefault="00E671CB" w:rsidP="3AF1C1F9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21/11/24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0D418C2" w14:textId="0972F1CA" w:rsidR="00E671CB" w:rsidRPr="000D23CF" w:rsidRDefault="00E671CB" w:rsidP="3AF1C1F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3C6A271" w14:textId="35BE40D3" w:rsidR="00E671CB" w:rsidRPr="000D23CF" w:rsidRDefault="00CD100D" w:rsidP="3AF1C1F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652AC56" w14:textId="19B297FF" w:rsidR="00E671CB" w:rsidRPr="000D23CF" w:rsidRDefault="00E671CB" w:rsidP="3AF1C1F9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389B104" w:rsidRPr="000D23CF" w14:paraId="0377F020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BD8C01E" w14:textId="1DBD172D" w:rsidR="0389B104" w:rsidRPr="000D23CF" w:rsidRDefault="6B1AD182" w:rsidP="4DD6789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28/11/24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EF79091" w14:textId="7B38C879" w:rsidR="0389B104" w:rsidRPr="000D23CF" w:rsidRDefault="6B1AD182" w:rsidP="4DD6789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5hrs 45min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492D3B3" w14:textId="02F8AF7F" w:rsidR="0389B104" w:rsidRPr="000D23CF" w:rsidRDefault="0017745E" w:rsidP="4DD6789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480CEDB" w14:textId="60F9C6A3" w:rsidR="0389B104" w:rsidRPr="000D23CF" w:rsidRDefault="6B1AD182" w:rsidP="4DD6789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Safeguarding training </w:t>
            </w:r>
          </w:p>
        </w:tc>
      </w:tr>
      <w:tr w:rsidR="00E671CB" w:rsidRPr="000D23CF" w14:paraId="075CA935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2040543" w14:textId="74D87575" w:rsidR="00E671CB" w:rsidRPr="000D23CF" w:rsidRDefault="00E671CB" w:rsidP="4DD6789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28/11/24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F4A8740" w14:textId="3E1415B5" w:rsidR="00E671CB" w:rsidRPr="000D23CF" w:rsidRDefault="00E671CB" w:rsidP="4DD6789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93366A9" w14:textId="5EC9BFAF" w:rsidR="00E671CB" w:rsidRPr="000D23CF" w:rsidRDefault="00CD100D" w:rsidP="4DD6789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3F63504" w14:textId="31795E5D" w:rsidR="00E671CB" w:rsidRPr="000D23CF" w:rsidRDefault="00A90A85" w:rsidP="4DD6789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389B104" w:rsidRPr="000D23CF" w14:paraId="49C8D152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21D1B77" w14:textId="701EC4AE" w:rsidR="0389B104" w:rsidRPr="000D23CF" w:rsidRDefault="6AB2B307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5/12/24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ACD0DEE" w14:textId="04A9C45B" w:rsidR="0389B104" w:rsidRPr="000D23CF" w:rsidRDefault="00530C3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3</w:t>
            </w:r>
            <w:r w:rsidR="5B7EB7F5" w:rsidRPr="000D23CF">
              <w:rPr>
                <w:rFonts w:ascii="Arial" w:eastAsia="Arial" w:hAnsi="Arial" w:cs="Arial"/>
                <w:color w:val="000000" w:themeColor="text1"/>
              </w:rPr>
              <w:t>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EAE6FBB" w14:textId="19715FEB" w:rsidR="0389B104" w:rsidRPr="000D23CF" w:rsidRDefault="0017745E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D5C851A" w14:textId="1431E04A" w:rsidR="0389B104" w:rsidRPr="000D23CF" w:rsidRDefault="5B7EB7F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Community </w:t>
            </w:r>
            <w:r w:rsidR="00533332" w:rsidRPr="000D23CF">
              <w:rPr>
                <w:rFonts w:ascii="Arial" w:eastAsia="Arial" w:hAnsi="Arial" w:cs="Arial"/>
                <w:color w:val="000000" w:themeColor="text1"/>
              </w:rPr>
              <w:t>Research</w:t>
            </w:r>
          </w:p>
        </w:tc>
      </w:tr>
      <w:tr w:rsidR="00A90A85" w:rsidRPr="000D23CF" w14:paraId="768C73D6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F3E6C47" w14:textId="2CC34863" w:rsidR="00A90A85" w:rsidRPr="000D23CF" w:rsidRDefault="00A90A85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5/12/24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8CCB0CB" w14:textId="395EF0B6" w:rsidR="00A90A85" w:rsidRPr="000D23CF" w:rsidRDefault="00A90A85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FA71CC9" w14:textId="7CCB7F07" w:rsidR="00A90A85" w:rsidRPr="000D23CF" w:rsidRDefault="00CD100D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90817F8" w14:textId="0A454099" w:rsidR="00A90A85" w:rsidRPr="000D23CF" w:rsidRDefault="00A90A85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891B79" w:rsidRPr="000D23CF" w14:paraId="44CFFD3F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82E7195" w14:textId="56D1BF63" w:rsidR="00780BBF" w:rsidRPr="000D23CF" w:rsidRDefault="00780BBF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07/12/24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8C83905" w14:textId="52FB376E" w:rsidR="00780BBF" w:rsidRPr="000D23CF" w:rsidRDefault="00780BBF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3</w:t>
            </w:r>
            <w:r w:rsidR="00A02A76" w:rsidRPr="000D23CF">
              <w:rPr>
                <w:rFonts w:ascii="Arial" w:eastAsia="Arial" w:hAnsi="Arial" w:cs="Arial"/>
                <w:color w:val="000000" w:themeColor="text1"/>
              </w:rPr>
              <w:t>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4405120" w14:textId="25D5234F" w:rsidR="00780BBF" w:rsidRPr="000D23CF" w:rsidRDefault="00CD100D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275306F" w14:textId="4286CAF4" w:rsidR="00780BBF" w:rsidRPr="000D23CF" w:rsidRDefault="00780BBF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Community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Profile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A02A76" w:rsidRPr="000D23CF" w14:paraId="123A5353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DB7629D" w14:textId="2B254EB1" w:rsidR="00533332" w:rsidRPr="000D23CF" w:rsidRDefault="00533332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10/12/24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F4EE3B9" w14:textId="3EE0EE4E" w:rsidR="00533332" w:rsidRPr="000D23CF" w:rsidRDefault="00533332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082FD02" w14:textId="2D797759" w:rsidR="00533332" w:rsidRPr="000D23CF" w:rsidRDefault="0017745E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C311689" w14:textId="60706B20" w:rsidR="00533332" w:rsidRPr="000D23CF" w:rsidRDefault="00533332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Placement reflection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No. 1</w:t>
            </w:r>
          </w:p>
        </w:tc>
      </w:tr>
      <w:tr w:rsidR="00A90A85" w:rsidRPr="000D23CF" w14:paraId="1A856308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DCBB20D" w14:textId="29C20161" w:rsidR="00A90A85" w:rsidRPr="000D23CF" w:rsidRDefault="00A90A85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12/12/24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A7A615B" w14:textId="3EBF26CA" w:rsidR="00A90A85" w:rsidRPr="000D23CF" w:rsidRDefault="00A90A8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3F5C896" w14:textId="7CB85999" w:rsidR="00A90A85" w:rsidRPr="000D23CF" w:rsidRDefault="00CD100D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71CE4E1" w14:textId="463FF7A3" w:rsidR="00A90A85" w:rsidRPr="000D23CF" w:rsidRDefault="00A90A8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35BCE776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E04C2C5" w14:textId="0EF46B41" w:rsidR="00A90A85" w:rsidRPr="000D23CF" w:rsidRDefault="00A90A85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18/12/24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7B0D847" w14:textId="533C5F81" w:rsidR="00A90A85" w:rsidRPr="000D23CF" w:rsidRDefault="00A90A85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6661E64" w14:textId="475242DC" w:rsidR="00A90A85" w:rsidRPr="000D23CF" w:rsidRDefault="00CD100D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6A8D33F" w14:textId="4E28AFC1" w:rsidR="00A90A85" w:rsidRPr="000D23CF" w:rsidRDefault="00A90A85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11329375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3475CC4" w14:textId="1F154330" w:rsidR="0389B104" w:rsidRPr="000D23CF" w:rsidRDefault="5B7EB7F5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4/1/24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657E4E8" w14:textId="36E27235" w:rsidR="0389B104" w:rsidRPr="000D23CF" w:rsidRDefault="00A02A76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6541FCD" w14:textId="27E45E1E" w:rsidR="0389B104" w:rsidRPr="000D23CF" w:rsidRDefault="0017745E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0A123F9" w14:textId="597F0A4D" w:rsidR="0389B104" w:rsidRPr="000D23CF" w:rsidRDefault="5B7EB7F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Risk assessment </w:t>
            </w:r>
            <w:r w:rsidR="21157689" w:rsidRPr="000D23CF">
              <w:rPr>
                <w:rFonts w:ascii="Arial" w:eastAsia="Arial" w:hAnsi="Arial" w:cs="Arial"/>
                <w:color w:val="000000" w:themeColor="text1"/>
              </w:rPr>
              <w:t>research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A90A85" w:rsidRPr="000D23CF" w14:paraId="60B66D70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94D022A" w14:textId="5F6883A8" w:rsidR="0389B104" w:rsidRPr="000D23CF" w:rsidRDefault="42428B1C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5/1/25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E99BB89" w14:textId="503B2F5A" w:rsidR="0389B104" w:rsidRPr="000D23CF" w:rsidRDefault="42428B1C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AFF805F" w14:textId="7EFB6735" w:rsidR="0389B104" w:rsidRPr="000D23CF" w:rsidRDefault="0017745E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2746530" w14:textId="685BCDCB" w:rsidR="0389B104" w:rsidRPr="000D23CF" w:rsidRDefault="42428B1C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Reading of the Nos document</w:t>
            </w:r>
          </w:p>
        </w:tc>
      </w:tr>
      <w:tr w:rsidR="00A90A85" w:rsidRPr="000D23CF" w14:paraId="690B3169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18DFD61" w14:textId="11410542" w:rsidR="0389B104" w:rsidRPr="000D23CF" w:rsidRDefault="6AB2B307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6/01/25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35F93AF" w14:textId="0FF38B5B" w:rsidR="0389B104" w:rsidRPr="000D23CF" w:rsidRDefault="6AB2B307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5hrs 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775414C" w14:textId="0DB352F2" w:rsidR="0389B104" w:rsidRPr="000D23CF" w:rsidRDefault="0017745E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BFFB09F" w14:textId="4753BD0B" w:rsidR="0389B104" w:rsidRPr="000D23CF" w:rsidRDefault="51E0BBA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Understanding autism module </w:t>
            </w:r>
          </w:p>
          <w:p w14:paraId="00888E36" w14:textId="559CDE05" w:rsidR="0389B104" w:rsidRPr="000D23CF" w:rsidRDefault="51E0BBA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Understanding effects of communication and autism module </w:t>
            </w:r>
          </w:p>
          <w:p w14:paraId="06CD1D4C" w14:textId="3F943A36" w:rsidR="0389B104" w:rsidRPr="000D23CF" w:rsidRDefault="51E0BBA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Understanding assessment and autism module </w:t>
            </w:r>
          </w:p>
          <w:p w14:paraId="13C31BFD" w14:textId="62157282" w:rsidR="0389B104" w:rsidRPr="000D23CF" w:rsidRDefault="51E0BBA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lastRenderedPageBreak/>
              <w:t xml:space="preserve">Understanding ADHD module </w:t>
            </w:r>
          </w:p>
          <w:p w14:paraId="48408CC3" w14:textId="514741CC" w:rsidR="0389B104" w:rsidRPr="000D23CF" w:rsidRDefault="51E0BBA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Understanding Tourette </w:t>
            </w:r>
          </w:p>
          <w:p w14:paraId="3CDCBA29" w14:textId="7CDC17BB" w:rsidR="0389B104" w:rsidRPr="000D23CF" w:rsidRDefault="0389B104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A90A85" w:rsidRPr="000D23CF" w14:paraId="7B7D2743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7738A1D" w14:textId="59368CE9" w:rsidR="001F540C" w:rsidRPr="000D23CF" w:rsidRDefault="001F540C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6/01/25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68679FD" w14:textId="2A556BAF" w:rsidR="001F540C" w:rsidRPr="000D23CF" w:rsidRDefault="001F540C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002B7A1" w14:textId="3381B69A" w:rsidR="001F540C" w:rsidRPr="000D23CF" w:rsidRDefault="0017745E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34B515E" w14:textId="0A0A770C" w:rsidR="001F540C" w:rsidRPr="000D23CF" w:rsidRDefault="001F540C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contract </w:t>
            </w:r>
          </w:p>
        </w:tc>
      </w:tr>
      <w:tr w:rsidR="00A90A85" w:rsidRPr="000D23CF" w14:paraId="1E18DC1F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085BD2B" w14:textId="7EE9BFC2" w:rsidR="00A90A85" w:rsidRPr="000D23CF" w:rsidRDefault="00A90A85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9/1/25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5B70FE3" w14:textId="3F5404D6" w:rsidR="00A90A85" w:rsidRPr="000D23CF" w:rsidRDefault="00A90A8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AE93534" w14:textId="39DBCA90" w:rsidR="00A90A85" w:rsidRPr="000D23CF" w:rsidRDefault="00CD100D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FAAFF81" w14:textId="154A5EAF" w:rsidR="00A90A85" w:rsidRPr="000D23CF" w:rsidRDefault="00A90A8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6E97B969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EFA766A" w14:textId="27A69232" w:rsidR="00533332" w:rsidRPr="000D23CF" w:rsidRDefault="00533332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14/01/25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99DB505" w14:textId="5971CC7F" w:rsidR="00533332" w:rsidRPr="000D23CF" w:rsidRDefault="00533332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2366C09" w14:textId="1246FDA0" w:rsidR="00533332" w:rsidRPr="000D23CF" w:rsidRDefault="0017745E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CDB92B3" w14:textId="459C9E3D" w:rsidR="00533332" w:rsidRPr="000D23CF" w:rsidRDefault="00533332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Placement Re</w:t>
            </w:r>
            <w:r w:rsidR="0017745E" w:rsidRPr="000D23CF">
              <w:rPr>
                <w:rFonts w:ascii="Arial" w:eastAsia="Arial" w:hAnsi="Arial" w:cs="Arial"/>
                <w:color w:val="000000" w:themeColor="text1"/>
              </w:rPr>
              <w:t>f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lection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No. 2</w:t>
            </w:r>
          </w:p>
        </w:tc>
      </w:tr>
      <w:tr w:rsidR="00A90A85" w:rsidRPr="000D23CF" w14:paraId="2DB88C73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ACC1E66" w14:textId="5465E1DA" w:rsidR="00533332" w:rsidRPr="000D23CF" w:rsidRDefault="00533332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15/01/25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3B6FE78" w14:textId="73CC7773" w:rsidR="00533332" w:rsidRPr="000D23CF" w:rsidRDefault="00533332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E4CFE5C" w14:textId="66194833" w:rsidR="00533332" w:rsidRPr="000D23CF" w:rsidRDefault="0017745E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AC6F52D" w14:textId="199E3E93" w:rsidR="00533332" w:rsidRPr="000D23CF" w:rsidRDefault="00533332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</w:t>
            </w:r>
          </w:p>
        </w:tc>
      </w:tr>
      <w:tr w:rsidR="00A90A85" w:rsidRPr="000D23CF" w14:paraId="6764036A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95CA542" w14:textId="2BB2EF13" w:rsidR="00533332" w:rsidRPr="000D23CF" w:rsidRDefault="00533332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15/1/25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23CC152" w14:textId="0E73B843" w:rsidR="00533332" w:rsidRPr="000D23CF" w:rsidRDefault="00533332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FD159CE" w14:textId="72F3CC21" w:rsidR="00533332" w:rsidRPr="000D23CF" w:rsidRDefault="0017745E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D6F06C8" w14:textId="170F0A40" w:rsidR="00533332" w:rsidRPr="000D23CF" w:rsidRDefault="00533332" w:rsidP="4623DBD2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Reflection on supervision </w:t>
            </w:r>
            <w:r w:rsidR="00780BBF" w:rsidRPr="000D23CF">
              <w:rPr>
                <w:rFonts w:ascii="Arial" w:eastAsia="Arial" w:hAnsi="Arial" w:cs="Arial"/>
                <w:color w:val="000000" w:themeColor="text1"/>
              </w:rPr>
              <w:t>meeting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and placement.</w:t>
            </w:r>
          </w:p>
        </w:tc>
      </w:tr>
      <w:tr w:rsidR="00A90A85" w:rsidRPr="000D23CF" w14:paraId="0CA9BA19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8E2BB25" w14:textId="0E4D051D" w:rsidR="00A90A85" w:rsidRPr="000D23CF" w:rsidRDefault="00A90A85" w:rsidP="4623DBD2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16/01/25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D324BD0" w14:textId="7D9DCDFF" w:rsidR="00A90A85" w:rsidRPr="000D23CF" w:rsidRDefault="00A90A8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D934E72" w14:textId="3FF6CB95" w:rsidR="00A90A85" w:rsidRPr="000D23CF" w:rsidRDefault="00CD100D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73523C3" w14:textId="29F49863" w:rsidR="00A90A85" w:rsidRPr="000D23CF" w:rsidRDefault="00A90A85" w:rsidP="4623DBD2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390FCC94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171DF7E" w14:textId="5242921A" w:rsidR="00253CC9" w:rsidRPr="000D23CF" w:rsidRDefault="00253CC9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17/1/25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897B2B3" w14:textId="32F0AFB1" w:rsidR="00253CC9" w:rsidRPr="000D23CF" w:rsidRDefault="00253CC9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4hrs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EAF5344" w14:textId="0DEAF4A5" w:rsidR="00253CC9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71A5A88" w14:textId="6D0D278D" w:rsidR="00253CC9" w:rsidRPr="000D23CF" w:rsidRDefault="00253CC9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Community Profile </w:t>
            </w:r>
          </w:p>
        </w:tc>
      </w:tr>
      <w:tr w:rsidR="00A90A85" w:rsidRPr="000D23CF" w14:paraId="30FDBA2F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8BA46BB" w14:textId="647CA48C" w:rsidR="00253CC9" w:rsidRPr="000D23CF" w:rsidRDefault="00253CC9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18/01/2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D384B74" w14:textId="48246BDE" w:rsidR="00253CC9" w:rsidRPr="000D23CF" w:rsidRDefault="00253CC9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3B35A9C" w14:textId="09B80BBA" w:rsidR="00253CC9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4AEE464" w14:textId="62F48604" w:rsidR="00253CC9" w:rsidRPr="000D23CF" w:rsidRDefault="00253CC9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Community Profile </w:t>
            </w:r>
          </w:p>
          <w:p w14:paraId="72A7F8B9" w14:textId="2C654257" w:rsidR="00253CC9" w:rsidRPr="000D23CF" w:rsidRDefault="00253CC9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</w:p>
        </w:tc>
      </w:tr>
      <w:tr w:rsidR="00A90A85" w:rsidRPr="000D23CF" w14:paraId="45BB0C04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00178D4" w14:textId="7C31AE88" w:rsidR="00253CC9" w:rsidRPr="000D23CF" w:rsidRDefault="00253CC9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20/01/25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3854ADC" w14:textId="2D9B6EFA" w:rsidR="00253CC9" w:rsidRPr="000D23CF" w:rsidRDefault="00253CC9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B95BEB4" w14:textId="74A6915E" w:rsidR="00253CC9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AC1BEA2" w14:textId="269378FC" w:rsidR="00253CC9" w:rsidRPr="000D23CF" w:rsidRDefault="00253CC9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Placement observation </w:t>
            </w:r>
          </w:p>
        </w:tc>
      </w:tr>
      <w:tr w:rsidR="00A90A85" w:rsidRPr="000D23CF" w14:paraId="62DFE65A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96363F2" w14:textId="4EDFB61E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23/01/15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4FDE39A" w14:textId="646EA8DB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B11569F" w14:textId="79ECE1BA" w:rsidR="00A90A85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334FD22" w14:textId="0450B43A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70A2F5BE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8E3D7AD" w14:textId="250BCD71" w:rsidR="00F76542" w:rsidRPr="000D23CF" w:rsidRDefault="00F76542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04/02/25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7D6080D" w14:textId="52DD2697" w:rsidR="00F76542" w:rsidRPr="000D23CF" w:rsidRDefault="00F76542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8FFAC78" w14:textId="3523C932" w:rsidR="00F76542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38857F4" w14:textId="28EC3A0A" w:rsidR="00F76542" w:rsidRPr="000D23CF" w:rsidRDefault="00F76542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</w:t>
            </w:r>
          </w:p>
        </w:tc>
      </w:tr>
      <w:tr w:rsidR="00A90A85" w:rsidRPr="000D23CF" w14:paraId="663E707C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B2D6115" w14:textId="0774AB31" w:rsidR="00F76542" w:rsidRPr="000D23CF" w:rsidRDefault="00F76542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04/02/25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6F250A0" w14:textId="1B70AB14" w:rsidR="00F76542" w:rsidRPr="000D23CF" w:rsidRDefault="00F76542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90BD67A" w14:textId="38EA5B5B" w:rsidR="00F76542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62FE3AF" w14:textId="2F52AABC" w:rsidR="00F76542" w:rsidRPr="000D23CF" w:rsidRDefault="00F76542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reflection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No. 3</w:t>
            </w:r>
          </w:p>
        </w:tc>
      </w:tr>
      <w:tr w:rsidR="00A90A85" w:rsidRPr="000D23CF" w14:paraId="72FC8D3F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E97CCED" w14:textId="32DAC737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06/02/25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09D876E" w14:textId="1A0B91DA" w:rsidR="00A90A85" w:rsidRPr="000D23CF" w:rsidRDefault="00A90A85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6612695" w14:textId="0F9C8B2B" w:rsidR="00A90A85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811EEA2" w14:textId="48E70AC6" w:rsidR="00A90A85" w:rsidRPr="000D23CF" w:rsidRDefault="00A90A85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6B618CD0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8DD71BF" w14:textId="1CD9BE66" w:rsidR="00253CC9" w:rsidRPr="000D23CF" w:rsidRDefault="00253CC9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7/02/25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26198BC" w14:textId="11B05616" w:rsidR="00253CC9" w:rsidRPr="000D23CF" w:rsidRDefault="00253CC9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52D30CC" w14:textId="11BF83E2" w:rsidR="00253CC9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1B5ED67" w14:textId="3E4C33E1" w:rsidR="00253CC9" w:rsidRPr="000D23CF" w:rsidRDefault="00253CC9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Observational report</w:t>
            </w:r>
          </w:p>
        </w:tc>
      </w:tr>
      <w:tr w:rsidR="00A90A85" w:rsidRPr="000D23CF" w14:paraId="54F39207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DF0F05D" w14:textId="0AF34236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13.02.25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F41EA30" w14:textId="66CCEC3D" w:rsidR="00A90A85" w:rsidRPr="000D23CF" w:rsidRDefault="00A90A85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EC21B6F" w14:textId="0393A7FF" w:rsidR="00A90A85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7A37605" w14:textId="5E8FC77C" w:rsidR="00A90A85" w:rsidRPr="000D23CF" w:rsidRDefault="00A90A85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497A85DA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C5E83D1" w14:textId="0C316E3A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20/02/25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0F3D918" w14:textId="6AADFE66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5DC4457" w14:textId="52A09E07" w:rsidR="00A90A85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E36702F" w14:textId="300578B4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891B79" w:rsidRPr="000D23CF" w14:paraId="0EC1D212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7F519EF" w14:textId="09BEC433" w:rsidR="00563C4C" w:rsidRPr="000D23CF" w:rsidRDefault="00563C4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25/02/25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0F0CE80" w14:textId="121EAFF4" w:rsidR="00563C4C" w:rsidRPr="000D23CF" w:rsidRDefault="00563C4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12ED4D3" w14:textId="7B333610" w:rsidR="00563C4C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CA771B5" w14:textId="7055A98C" w:rsidR="00563C4C" w:rsidRPr="000D23CF" w:rsidRDefault="00563C4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</w:t>
            </w:r>
          </w:p>
        </w:tc>
      </w:tr>
      <w:tr w:rsidR="00A90A85" w:rsidRPr="000D23CF" w14:paraId="617CBDE5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F2450F0" w14:textId="65098A1D" w:rsidR="00EC50AF" w:rsidRPr="000D23CF" w:rsidRDefault="00EC50A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05/03/25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F41BF75" w14:textId="3A78756E" w:rsidR="00EC50AF" w:rsidRPr="000D23CF" w:rsidRDefault="00EC50AF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3hrs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85AD528" w14:textId="76DB5BD0" w:rsidR="00EC50AF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FB0175A" w14:textId="49899D63" w:rsidR="00EC50AF" w:rsidRPr="000D23CF" w:rsidRDefault="00EC50AF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Adolescence research online and videos online.</w:t>
            </w:r>
          </w:p>
        </w:tc>
      </w:tr>
      <w:tr w:rsidR="00A90A85" w:rsidRPr="000D23CF" w14:paraId="070B98BF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2C617E3" w14:textId="68C6BC88" w:rsidR="00EC50AF" w:rsidRPr="000D23CF" w:rsidRDefault="00EC50A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06/03/25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48F449E" w14:textId="486D6260" w:rsidR="00EC50AF" w:rsidRPr="000D23CF" w:rsidRDefault="00EC50AF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748437A" w14:textId="585E42A2" w:rsidR="00EC50AF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A51969B" w14:textId="4980D03C" w:rsidR="00EC50AF" w:rsidRPr="000D23CF" w:rsidRDefault="00EC50AF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Reading on adolescent stages </w:t>
            </w:r>
          </w:p>
        </w:tc>
      </w:tr>
      <w:tr w:rsidR="00A90A85" w:rsidRPr="000D23CF" w14:paraId="6F031E30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32ED9D5" w14:textId="555A8A0A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06/03/25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767C5AD" w14:textId="6B15EEA4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3175D16" w14:textId="332F154C" w:rsidR="00A90A85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25AC34D" w14:textId="4370FB8B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0D23CF" w:rsidRPr="000D23CF" w14:paraId="784FB578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DDB1F46" w14:textId="39172D11" w:rsidR="000D23CF" w:rsidRPr="000D23CF" w:rsidRDefault="000D23C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8/3/25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A4B87FD" w14:textId="2E85EEEB" w:rsidR="000D23CF" w:rsidRPr="000D23CF" w:rsidRDefault="000D23CF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EACBA4C" w14:textId="3050D349" w:rsidR="000D23CF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373B0BB" w14:textId="6160CA86" w:rsidR="000D23CF" w:rsidRPr="000D23CF" w:rsidRDefault="000D23CF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Research of services available for young people for all manner of situations </w:t>
            </w:r>
          </w:p>
        </w:tc>
      </w:tr>
      <w:tr w:rsidR="00A90A85" w:rsidRPr="000D23CF" w14:paraId="65B8352C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EB533D3" w14:textId="582647AF" w:rsidR="00253CC9" w:rsidRPr="000D23CF" w:rsidRDefault="00563C4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11</w:t>
            </w:r>
            <w:r w:rsidR="00F76542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/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</w:t>
            </w:r>
            <w:r w:rsidR="00F76542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891F23B" w14:textId="0602E097" w:rsidR="00253CC9" w:rsidRPr="000D23CF" w:rsidRDefault="00F76542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2068D57" w14:textId="76ADF028" w:rsidR="00253CC9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068F628" w14:textId="2D772B41" w:rsidR="00253CC9" w:rsidRPr="000D23CF" w:rsidRDefault="00F76542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Placement reflection report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No. 4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A90A85" w:rsidRPr="000D23CF" w14:paraId="359372D8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323CFFD" w14:textId="3F2D79CB" w:rsidR="00F3210C" w:rsidRPr="000D23CF" w:rsidRDefault="00F3210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18/03/25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FEEE716" w14:textId="026DC04B" w:rsidR="00F3210C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B243074" w14:textId="09E3218D" w:rsidR="00F3210C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663968E" w14:textId="14C1796E" w:rsidR="00F3210C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</w:t>
            </w:r>
          </w:p>
        </w:tc>
      </w:tr>
      <w:tr w:rsidR="00A90A85" w:rsidRPr="000D23CF" w14:paraId="3B52CE3A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5AD1B93" w14:textId="45A444BB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20/03/25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D07CA9F" w14:textId="54D4828C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EF4DEBE" w14:textId="27C666B8" w:rsidR="00A90A85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3122CF1" w14:textId="77A10721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157BA7AC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FDF9FC2" w14:textId="77E207A8" w:rsidR="00F3210C" w:rsidRPr="000D23CF" w:rsidRDefault="00F3210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18/03/25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100C26C" w14:textId="54B37031" w:rsidR="00F3210C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52F8745" w14:textId="698ACACE" w:rsidR="00F3210C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B653A56" w14:textId="63C1AC83" w:rsidR="00F3210C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reflection </w:t>
            </w:r>
          </w:p>
        </w:tc>
      </w:tr>
      <w:tr w:rsidR="00153E10" w:rsidRPr="000D23CF" w14:paraId="01044A07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DAFF403" w14:textId="3ED1ACAB" w:rsidR="00153E10" w:rsidRPr="000D23CF" w:rsidRDefault="00153E10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30/03/25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231169F" w14:textId="59D63554" w:rsidR="00153E10" w:rsidRPr="000D23CF" w:rsidRDefault="00153E10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3hrs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03D8B3C" w14:textId="015F7A76" w:rsidR="00153E10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4133C7C" w14:textId="64FAA7BC" w:rsidR="00153E10" w:rsidRPr="000D23CF" w:rsidRDefault="00153E10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Ken Robinson reading and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TED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talk videos </w:t>
            </w:r>
          </w:p>
        </w:tc>
      </w:tr>
      <w:tr w:rsidR="00A90A85" w:rsidRPr="000D23CF" w14:paraId="1568CC41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3FFF01F" w14:textId="3B0345FD" w:rsidR="00E35BAE" w:rsidRPr="000D23CF" w:rsidRDefault="00563C4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8/</w:t>
            </w:r>
            <w:r w:rsidR="00A02A76"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4</w:t>
            </w: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CABC8A7" w14:textId="4311C6A2" w:rsidR="00E35BAE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2hrs 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53D7E05" w14:textId="0C931D9A" w:rsidR="00E35BAE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3184701" w14:textId="6C343A80" w:rsidR="00E35BAE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Placement reflection </w:t>
            </w:r>
            <w:r w:rsidR="000D23CF">
              <w:rPr>
                <w:rFonts w:ascii="Arial" w:eastAsia="Arial" w:hAnsi="Arial" w:cs="Arial"/>
                <w:color w:val="000000" w:themeColor="text1"/>
              </w:rPr>
              <w:t>No. 5</w:t>
            </w:r>
          </w:p>
        </w:tc>
      </w:tr>
      <w:tr w:rsidR="00A90A85" w:rsidRPr="000D23CF" w14:paraId="537EB9A7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4078022" w14:textId="1BC597B1" w:rsidR="00A90A85" w:rsidRPr="000D23CF" w:rsidRDefault="00A90A85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03/04/25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ECB648D" w14:textId="5F66D601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BDD6B02" w14:textId="46E9BDA2" w:rsidR="00A90A85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85F1A3F" w14:textId="072CDAC1" w:rsidR="00A90A85" w:rsidRPr="000D23CF" w:rsidRDefault="00A90A85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1:1 Session with S. Hill </w:t>
            </w:r>
          </w:p>
        </w:tc>
      </w:tr>
      <w:tr w:rsidR="00A90A85" w:rsidRPr="000D23CF" w14:paraId="1F4094E6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B8635C9" w14:textId="1D421550" w:rsidR="00F3210C" w:rsidRPr="000D23CF" w:rsidRDefault="00F3210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04/04/25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6CA2B2B" w14:textId="39C3249F" w:rsidR="00F3210C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2hrs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4E717F1" w14:textId="02E34B7B" w:rsidR="00F3210C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08E542F" w14:textId="47BA24A7" w:rsidR="00F3210C" w:rsidRPr="000D23CF" w:rsidRDefault="00F3210C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</w:t>
            </w:r>
          </w:p>
        </w:tc>
      </w:tr>
      <w:tr w:rsidR="00A90A85" w:rsidRPr="000D23CF" w14:paraId="1DFE06D0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0D4E882" w14:textId="52B8F955" w:rsidR="00F3210C" w:rsidRPr="000D23CF" w:rsidRDefault="00F3210C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04/04/25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2E8804A" w14:textId="564D6272" w:rsidR="00F3210C" w:rsidRPr="000D23CF" w:rsidRDefault="00F3210C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C8E9882" w14:textId="64D35971" w:rsidR="00F3210C" w:rsidRPr="000D23CF" w:rsidRDefault="0017745E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57D965B" w14:textId="0D5076A1" w:rsidR="00F3210C" w:rsidRPr="000D23CF" w:rsidRDefault="00F3210C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Supervision meeting reflection </w:t>
            </w:r>
          </w:p>
        </w:tc>
      </w:tr>
      <w:tr w:rsidR="00891B79" w:rsidRPr="000D23CF" w14:paraId="671E9F8A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7330285" w14:textId="7436B5B6" w:rsidR="00213D06" w:rsidRPr="000D23CF" w:rsidRDefault="00213D06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8/04/25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AF4915D" w14:textId="6E45D8AB" w:rsidR="00213D06" w:rsidRPr="000D23CF" w:rsidRDefault="00213D06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4hrs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3798FF2" w14:textId="101CD59C" w:rsidR="00213D06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9943E16" w14:textId="76CF4EFE" w:rsidR="00213D06" w:rsidRPr="000D23CF" w:rsidRDefault="00213D06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Children’s rights reading and research. Bunting was made with these rights for a display. Printed, cut, laminated.</w:t>
            </w:r>
          </w:p>
        </w:tc>
      </w:tr>
      <w:tr w:rsidR="000D23CF" w:rsidRPr="000D23CF" w14:paraId="6E2376B1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05CDDF1B" w14:textId="551ED005" w:rsidR="000D23CF" w:rsidRPr="000D23CF" w:rsidRDefault="000D23C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9/04/25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5F4B94B" w14:textId="143D7018" w:rsidR="000D23CF" w:rsidRPr="000D23CF" w:rsidRDefault="000D23CF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8754BB6" w14:textId="3D3B73E0" w:rsidR="000D23CF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6E65A50" w14:textId="71BB22A5" w:rsidR="000D23CF" w:rsidRPr="000D23CF" w:rsidRDefault="000D23CF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Read and reflect on the learning 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lastRenderedPageBreak/>
              <w:t xml:space="preserve">mentors' final report. </w:t>
            </w:r>
          </w:p>
        </w:tc>
      </w:tr>
      <w:tr w:rsidR="00A90A85" w:rsidRPr="000D23CF" w14:paraId="678A59A1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05D1005" w14:textId="7016355D" w:rsidR="00F3210C" w:rsidRPr="000D23CF" w:rsidRDefault="00123F94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lastRenderedPageBreak/>
              <w:t>05/11/25 – 08/04/25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1D3C62EA" w14:textId="38A56C77" w:rsidR="00F3210C" w:rsidRPr="000D23CF" w:rsidRDefault="00123F94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3hrs 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0AB6F58" w14:textId="1B1B20E4" w:rsidR="00F3210C" w:rsidRPr="000D23CF" w:rsidRDefault="0017745E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3BDB4F9F" w14:textId="2BFC6590" w:rsidR="00F3210C" w:rsidRPr="000D23CF" w:rsidRDefault="00123F94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Travel time to</w:t>
            </w:r>
            <w:r w:rsidR="000D23CF" w:rsidRPr="000D23CF">
              <w:rPr>
                <w:rFonts w:ascii="Arial" w:eastAsia="Arial" w:hAnsi="Arial" w:cs="Arial"/>
                <w:color w:val="000000" w:themeColor="text1"/>
              </w:rPr>
              <w:t>/from the placement</w:t>
            </w: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 </w:t>
            </w:r>
          </w:p>
        </w:tc>
      </w:tr>
      <w:tr w:rsidR="000D23CF" w:rsidRPr="000D23CF" w14:paraId="5D87A88A" w14:textId="77777777" w:rsidTr="000D23CF">
        <w:trPr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679E8205" w14:textId="1D8B3202" w:rsidR="000D23CF" w:rsidRPr="000D23CF" w:rsidRDefault="000D23C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16/04/25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6EEE544" w14:textId="2A1ADCF3" w:rsidR="000D23CF" w:rsidRPr="000D23CF" w:rsidRDefault="000D23CF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1hr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55DE35B2" w14:textId="2CD926AD" w:rsidR="000D23CF" w:rsidRPr="000D23CF" w:rsidRDefault="00CD100D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proofErr w:type="spellStart"/>
            <w:proofErr w:type="gramStart"/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  <w:proofErr w:type="spellEnd"/>
            <w:proofErr w:type="gramEnd"/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8BEDF41" w14:textId="4BF4193C" w:rsidR="000D23CF" w:rsidRPr="000D23CF" w:rsidRDefault="000D23CF" w:rsidP="0389B104">
            <w:pPr>
              <w:spacing w:after="200" w:line="276" w:lineRule="auto"/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Read and reflect on the supervisor's final report. </w:t>
            </w:r>
          </w:p>
        </w:tc>
      </w:tr>
      <w:tr w:rsidR="000D23CF" w:rsidRPr="000D23CF" w14:paraId="0E7C5728" w14:textId="77777777" w:rsidTr="000D23CF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30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544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93A4028" w14:textId="3C50FB6C" w:rsidR="000D23CF" w:rsidRPr="000D23CF" w:rsidRDefault="000D23CF" w:rsidP="0389B104">
            <w:pPr>
              <w:spacing w:after="200" w:line="276" w:lineRule="auto"/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b w:val="0"/>
                <w:bCs w:val="0"/>
                <w:color w:val="000000" w:themeColor="text1"/>
              </w:rPr>
              <w:t>18/04/25</w:t>
            </w:r>
          </w:p>
        </w:tc>
        <w:tc>
          <w:tcPr>
            <w:tcW w:w="53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4ABC2662" w14:textId="23B448CE" w:rsidR="000D23CF" w:rsidRPr="000D23CF" w:rsidRDefault="000D23CF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2hrs 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2F194E27" w14:textId="21AD8D92" w:rsidR="000D23CF" w:rsidRPr="000D23CF" w:rsidRDefault="00CD100D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>A.Jones</w:t>
            </w:r>
          </w:p>
        </w:tc>
        <w:tc>
          <w:tcPr>
            <w:tcW w:w="2103" w:type="dxa"/>
            <w:tcBorders>
              <w:top w:val="single" w:sz="12" w:space="0" w:color="767171"/>
              <w:left w:val="single" w:sz="12" w:space="0" w:color="767171"/>
              <w:bottom w:val="single" w:sz="12" w:space="0" w:color="767171"/>
              <w:right w:val="single" w:sz="12" w:space="0" w:color="767171"/>
            </w:tcBorders>
            <w:tcMar>
              <w:left w:w="105" w:type="dxa"/>
              <w:right w:w="105" w:type="dxa"/>
            </w:tcMar>
          </w:tcPr>
          <w:p w14:paraId="78D7EBC2" w14:textId="38E4BE33" w:rsidR="000D23CF" w:rsidRPr="000D23CF" w:rsidRDefault="000D23CF" w:rsidP="0389B104">
            <w:pPr>
              <w:spacing w:after="200" w:line="276" w:lineRule="auto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Arial" w:eastAsia="Arial" w:hAnsi="Arial" w:cs="Arial"/>
                <w:color w:val="000000" w:themeColor="text1"/>
              </w:rPr>
            </w:pPr>
            <w:r w:rsidRPr="000D23CF">
              <w:rPr>
                <w:rFonts w:ascii="Arial" w:eastAsia="Arial" w:hAnsi="Arial" w:cs="Arial"/>
                <w:color w:val="000000" w:themeColor="text1"/>
              </w:rPr>
              <w:t xml:space="preserve">Gather and organise all reflections, supervision reports, and final reports to be ready for submission. Reading of DPD and reflection on the overall placement experience </w:t>
            </w:r>
          </w:p>
        </w:tc>
      </w:tr>
    </w:tbl>
    <w:p w14:paraId="4975B27E" w14:textId="0C078AAE" w:rsidR="0389B104" w:rsidRPr="000D23CF" w:rsidRDefault="0389B104">
      <w:pPr>
        <w:rPr>
          <w:rFonts w:ascii="Arial" w:hAnsi="Arial" w:cs="Arial"/>
        </w:rPr>
      </w:pPr>
    </w:p>
    <w:sectPr w:rsidR="0389B104" w:rsidRPr="000D23CF">
      <w:pgSz w:w="15840" w:h="12240" w:orient="landscape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5F2DC376"/>
    <w:rsid w:val="000A05AB"/>
    <w:rsid w:val="000B3541"/>
    <w:rsid w:val="000D23CF"/>
    <w:rsid w:val="00107142"/>
    <w:rsid w:val="00123F94"/>
    <w:rsid w:val="00153E10"/>
    <w:rsid w:val="00157398"/>
    <w:rsid w:val="001664FC"/>
    <w:rsid w:val="0017745E"/>
    <w:rsid w:val="00187B6E"/>
    <w:rsid w:val="001F540C"/>
    <w:rsid w:val="00213D06"/>
    <w:rsid w:val="00215D10"/>
    <w:rsid w:val="002339DC"/>
    <w:rsid w:val="00253CC9"/>
    <w:rsid w:val="002721F6"/>
    <w:rsid w:val="002C37C7"/>
    <w:rsid w:val="00376DE8"/>
    <w:rsid w:val="00391678"/>
    <w:rsid w:val="00491209"/>
    <w:rsid w:val="004B3C73"/>
    <w:rsid w:val="004C35BE"/>
    <w:rsid w:val="004D06F2"/>
    <w:rsid w:val="004F43A0"/>
    <w:rsid w:val="00530C34"/>
    <w:rsid w:val="00533332"/>
    <w:rsid w:val="00563C4C"/>
    <w:rsid w:val="005A78A2"/>
    <w:rsid w:val="005B701D"/>
    <w:rsid w:val="0066600F"/>
    <w:rsid w:val="00676A1D"/>
    <w:rsid w:val="006F008B"/>
    <w:rsid w:val="00723F2E"/>
    <w:rsid w:val="00756C7E"/>
    <w:rsid w:val="00780BBF"/>
    <w:rsid w:val="00853738"/>
    <w:rsid w:val="0089155A"/>
    <w:rsid w:val="00891B79"/>
    <w:rsid w:val="008A6598"/>
    <w:rsid w:val="008B1674"/>
    <w:rsid w:val="008C5023"/>
    <w:rsid w:val="00910AFC"/>
    <w:rsid w:val="009B54B1"/>
    <w:rsid w:val="009C21DF"/>
    <w:rsid w:val="009E798E"/>
    <w:rsid w:val="00A023CF"/>
    <w:rsid w:val="00A02A76"/>
    <w:rsid w:val="00A90A85"/>
    <w:rsid w:val="00AB5D26"/>
    <w:rsid w:val="00AC6336"/>
    <w:rsid w:val="00BD4953"/>
    <w:rsid w:val="00BE7394"/>
    <w:rsid w:val="00BECC76"/>
    <w:rsid w:val="00C40A00"/>
    <w:rsid w:val="00CB7FE7"/>
    <w:rsid w:val="00CD100D"/>
    <w:rsid w:val="00CE60D5"/>
    <w:rsid w:val="00CF079E"/>
    <w:rsid w:val="00CF289B"/>
    <w:rsid w:val="00D03A3A"/>
    <w:rsid w:val="00DC42EF"/>
    <w:rsid w:val="00E35BAE"/>
    <w:rsid w:val="00E671CB"/>
    <w:rsid w:val="00E924FD"/>
    <w:rsid w:val="00EC50AF"/>
    <w:rsid w:val="00F3210C"/>
    <w:rsid w:val="00F57F7C"/>
    <w:rsid w:val="00F76542"/>
    <w:rsid w:val="00F97877"/>
    <w:rsid w:val="00FF1FD1"/>
    <w:rsid w:val="0389B104"/>
    <w:rsid w:val="0448304C"/>
    <w:rsid w:val="059FDF81"/>
    <w:rsid w:val="0948F2A1"/>
    <w:rsid w:val="0A5D8C07"/>
    <w:rsid w:val="0BAC5315"/>
    <w:rsid w:val="0DE90885"/>
    <w:rsid w:val="0E77A898"/>
    <w:rsid w:val="107DB1B6"/>
    <w:rsid w:val="1080EC8B"/>
    <w:rsid w:val="11D38E95"/>
    <w:rsid w:val="11EBB9CB"/>
    <w:rsid w:val="1375CFB0"/>
    <w:rsid w:val="154523A0"/>
    <w:rsid w:val="173687D8"/>
    <w:rsid w:val="18703974"/>
    <w:rsid w:val="18A8312A"/>
    <w:rsid w:val="18D0948D"/>
    <w:rsid w:val="18FED2CB"/>
    <w:rsid w:val="1972AF0E"/>
    <w:rsid w:val="1A9AE769"/>
    <w:rsid w:val="1B596BED"/>
    <w:rsid w:val="1CE039FF"/>
    <w:rsid w:val="1E30231D"/>
    <w:rsid w:val="1ED5C8BD"/>
    <w:rsid w:val="1F16DE77"/>
    <w:rsid w:val="1FC1ED69"/>
    <w:rsid w:val="1FCF6EDC"/>
    <w:rsid w:val="20B53824"/>
    <w:rsid w:val="21157689"/>
    <w:rsid w:val="2247530B"/>
    <w:rsid w:val="268B2F4C"/>
    <w:rsid w:val="28F07274"/>
    <w:rsid w:val="2A9DED9F"/>
    <w:rsid w:val="2B969718"/>
    <w:rsid w:val="2BF46214"/>
    <w:rsid w:val="2F3021F5"/>
    <w:rsid w:val="305A6639"/>
    <w:rsid w:val="308EA3F8"/>
    <w:rsid w:val="315941F0"/>
    <w:rsid w:val="327F2193"/>
    <w:rsid w:val="32BFF136"/>
    <w:rsid w:val="3548FFAC"/>
    <w:rsid w:val="35883E82"/>
    <w:rsid w:val="36E460FE"/>
    <w:rsid w:val="3811E672"/>
    <w:rsid w:val="390363BA"/>
    <w:rsid w:val="3AF1C1F9"/>
    <w:rsid w:val="3C1895C9"/>
    <w:rsid w:val="3F0B5AE6"/>
    <w:rsid w:val="3F4BE230"/>
    <w:rsid w:val="3FA9CC5A"/>
    <w:rsid w:val="42428B1C"/>
    <w:rsid w:val="43445CD5"/>
    <w:rsid w:val="445075CC"/>
    <w:rsid w:val="454EE89C"/>
    <w:rsid w:val="4623DBD2"/>
    <w:rsid w:val="465BA219"/>
    <w:rsid w:val="4811B1EE"/>
    <w:rsid w:val="493877A3"/>
    <w:rsid w:val="4DD67894"/>
    <w:rsid w:val="4E82EF66"/>
    <w:rsid w:val="4EA4962F"/>
    <w:rsid w:val="508CF6D0"/>
    <w:rsid w:val="51E0BBA4"/>
    <w:rsid w:val="52D46879"/>
    <w:rsid w:val="54E2CAF6"/>
    <w:rsid w:val="5540F878"/>
    <w:rsid w:val="571F0448"/>
    <w:rsid w:val="588614AB"/>
    <w:rsid w:val="5A19D9D7"/>
    <w:rsid w:val="5A24B5DB"/>
    <w:rsid w:val="5A4CCEC0"/>
    <w:rsid w:val="5B4CC5C1"/>
    <w:rsid w:val="5B7EB7F5"/>
    <w:rsid w:val="5C2BCACB"/>
    <w:rsid w:val="5D00ED31"/>
    <w:rsid w:val="5F2DC376"/>
    <w:rsid w:val="61793E60"/>
    <w:rsid w:val="634C4213"/>
    <w:rsid w:val="63517B80"/>
    <w:rsid w:val="6687799E"/>
    <w:rsid w:val="68BC38C2"/>
    <w:rsid w:val="68C59EBA"/>
    <w:rsid w:val="6AB2B307"/>
    <w:rsid w:val="6B1AD182"/>
    <w:rsid w:val="6D05B447"/>
    <w:rsid w:val="6D2CBD72"/>
    <w:rsid w:val="6D8CD8E3"/>
    <w:rsid w:val="6E4FB490"/>
    <w:rsid w:val="70E4403E"/>
    <w:rsid w:val="73387DC9"/>
    <w:rsid w:val="733E3D46"/>
    <w:rsid w:val="774413C5"/>
    <w:rsid w:val="786CBE5A"/>
    <w:rsid w:val="7943AAF4"/>
    <w:rsid w:val="79503E08"/>
    <w:rsid w:val="799F4E28"/>
    <w:rsid w:val="7A1A92CF"/>
    <w:rsid w:val="7A3CA63E"/>
    <w:rsid w:val="7AA6F76B"/>
    <w:rsid w:val="7B04C05E"/>
    <w:rsid w:val="7D906D81"/>
    <w:rsid w:val="7F8F0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5F2DC376"/>
  <w15:chartTrackingRefBased/>
  <w15:docId w15:val="{9A81C72E-4922-469D-A851-5DB987CDE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lang w:val="en-GB"/>
    </w:rPr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table" w:styleId="GridTable2-Accent3">
    <w:name w:val="Grid Table 2 Accent 3"/>
    <w:basedOn w:val="TableNormal"/>
    <w:uiPriority w:val="47"/>
    <w:pPr>
      <w:spacing w:after="0" w:line="240" w:lineRule="auto"/>
    </w:pPr>
    <w:tblPr>
      <w:tblStyleRowBandSize w:val="1"/>
      <w:tblStyleColBandSize w:val="1"/>
      <w:tblBorders>
        <w:top w:val="single" w:sz="2" w:space="0" w:color="47D459" w:themeColor="accent3" w:themeTint="99"/>
        <w:bottom w:val="single" w:sz="2" w:space="0" w:color="47D459" w:themeColor="accent3" w:themeTint="99"/>
        <w:insideH w:val="single" w:sz="2" w:space="0" w:color="47D459" w:themeColor="accent3" w:themeTint="99"/>
        <w:insideV w:val="single" w:sz="2" w:space="0" w:color="47D459" w:themeColor="accent3" w:themeTint="99"/>
      </w:tblBorders>
    </w:tblPr>
    <w:tblStylePr w:type="firstRow">
      <w:rPr>
        <w:b/>
        <w:bCs/>
      </w:rPr>
      <w:tblPr/>
      <w:tcPr>
        <w:tcBorders>
          <w:top w:val="nil"/>
          <w:bottom w:val="single" w:sz="12" w:space="0" w:color="47D459" w:themeColor="accent3" w:themeTint="99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top w:val="double" w:sz="2" w:space="0" w:color="47D459" w:themeColor="accent3" w:themeTint="99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1F0C7" w:themeFill="accent3" w:themeFillTint="33"/>
      </w:tcPr>
    </w:tblStylePr>
    <w:tblStylePr w:type="band1Horz">
      <w:tblPr/>
      <w:tcPr>
        <w:shd w:val="clear" w:color="auto" w:fill="C1F0C7" w:themeFill="accent3" w:themeFillTint="33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198</TotalTime>
  <Pages>10</Pages>
  <Words>784</Words>
  <Characters>4631</Characters>
  <Application>Microsoft Office Word</Application>
  <DocSecurity>0</DocSecurity>
  <Lines>514</Lines>
  <Paragraphs>360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Mel Foxall (2405523)</dc:creator>
  <cp:keywords/>
  <dc:description/>
  <cp:lastModifiedBy>Mel Foxall (2405523)</cp:lastModifiedBy>
  <cp:revision>10</cp:revision>
  <dcterms:created xsi:type="dcterms:W3CDTF">2025-03-25T18:59:00Z</dcterms:created>
  <dcterms:modified xsi:type="dcterms:W3CDTF">2025-04-29T12:40:00Z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5282e09a56e7bd8747cc937bd01a6b57794aa44f7e3a841676a9914fc273e713</vt:lpwstr>
  </property>
</Properties>
</file>