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74E75" w:rsidRDefault="00074E75" w:rsidP="003E5D13">
      <w:pPr>
        <w:pStyle w:val="p1"/>
        <w:rPr>
          <w:rStyle w:val="s1"/>
          <w:b w:val="0"/>
          <w:bCs w:val="0"/>
        </w:rPr>
      </w:pPr>
      <w:r w:rsidRPr="00074E75">
        <w:rPr>
          <w:rStyle w:val="s1"/>
          <w:b w:val="0"/>
          <w:bCs w:val="0"/>
        </w:rPr>
        <w:t>Developingl Relationships and Workplace Achievement</w:t>
      </w: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r>
        <w:rPr>
          <w:rStyle w:val="s1"/>
          <w:b w:val="0"/>
          <w:bCs w:val="0"/>
        </w:rPr>
        <w:t xml:space="preserve">Student Name Chekina Makasi </w:t>
      </w:r>
    </w:p>
    <w:p w:rsidR="00074E75" w:rsidRDefault="00074E75" w:rsidP="003E5D13">
      <w:pPr>
        <w:pStyle w:val="p1"/>
        <w:rPr>
          <w:rStyle w:val="s1"/>
          <w:b w:val="0"/>
          <w:bCs w:val="0"/>
        </w:rPr>
      </w:pPr>
      <w:r>
        <w:rPr>
          <w:rStyle w:val="s1"/>
          <w:b w:val="0"/>
          <w:bCs w:val="0"/>
        </w:rPr>
        <w:t xml:space="preserve">Student ID 1707314 </w:t>
      </w: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74E75" w:rsidRDefault="00074E75" w:rsidP="003E5D13">
      <w:pPr>
        <w:pStyle w:val="p1"/>
        <w:rPr>
          <w:rStyle w:val="s1"/>
          <w:b w:val="0"/>
          <w:bCs w:val="0"/>
        </w:rPr>
      </w:pPr>
    </w:p>
    <w:p w:rsidR="00066E0A" w:rsidRDefault="00066E0A">
      <w:pPr>
        <w:pStyle w:val="p1"/>
        <w:divId w:val="1247497870"/>
        <w:rPr>
          <w:rStyle w:val="s1"/>
          <w:b w:val="0"/>
          <w:bCs w:val="0"/>
        </w:rPr>
      </w:pPr>
    </w:p>
    <w:p w:rsidR="00BD57CE" w:rsidRDefault="003E5D13">
      <w:pPr>
        <w:pStyle w:val="p1"/>
        <w:divId w:val="1247497870"/>
        <w:rPr>
          <w:rStyle w:val="s1"/>
          <w:b w:val="0"/>
          <w:bCs w:val="0"/>
        </w:rPr>
      </w:pPr>
      <w:r w:rsidRPr="003E5D13">
        <w:rPr>
          <w:rStyle w:val="s1"/>
          <w:b w:val="0"/>
          <w:bCs w:val="0"/>
        </w:rPr>
        <w:lastRenderedPageBreak/>
        <w:t>The chosen company that I have chosen to write about is Tesco. I have chosen this company because I’ve worked for Tesco for five years I was working as a personal shopper at the delivery side my job was to pack and load customers shopping and get all the orders out and ready for delivery. Tesco are all about their customers, going the extra mile to make sure that the customers are happy. Tesco is a British-multi-national company that does the groceries business operations around the world. Tesco was founded by Jack Cohen in 1919 at Hackney in Londo</w:t>
      </w:r>
      <w:r w:rsidR="00BD57CE">
        <w:rPr>
          <w:rStyle w:val="s1"/>
          <w:b w:val="0"/>
          <w:bCs w:val="0"/>
        </w:rPr>
        <w:t>n.</w:t>
      </w:r>
    </w:p>
    <w:p w:rsidR="00BD57CE" w:rsidRDefault="00BD57CE">
      <w:pPr>
        <w:pStyle w:val="p1"/>
        <w:divId w:val="1247497870"/>
        <w:rPr>
          <w:rStyle w:val="s1"/>
          <w:b w:val="0"/>
          <w:bCs w:val="0"/>
        </w:rPr>
      </w:pPr>
    </w:p>
    <w:p w:rsidR="00BD57CE" w:rsidRDefault="00BD57CE">
      <w:pPr>
        <w:pStyle w:val="p1"/>
        <w:divId w:val="1247497870"/>
        <w:rPr>
          <w:rStyle w:val="s1"/>
          <w:b w:val="0"/>
          <w:bCs w:val="0"/>
        </w:rPr>
      </w:pPr>
      <w:r>
        <w:rPr>
          <w:rStyle w:val="s1"/>
          <w:b w:val="0"/>
          <w:bCs w:val="0"/>
        </w:rPr>
        <w:t xml:space="preserve">Tesco is the world </w:t>
      </w:r>
      <w:r w:rsidR="00A46C5B">
        <w:rPr>
          <w:rStyle w:val="s1"/>
          <w:b w:val="0"/>
          <w:bCs w:val="0"/>
        </w:rPr>
        <w:t xml:space="preserve">biggest retailer it has over 7,005 stores across the whole world. Also </w:t>
      </w:r>
      <w:r w:rsidR="00FF0AC9">
        <w:rPr>
          <w:rStyle w:val="s1"/>
          <w:b w:val="0"/>
          <w:bCs w:val="0"/>
        </w:rPr>
        <w:t xml:space="preserve">it is the third largest glossary retailer Jack Cohen </w:t>
      </w:r>
      <w:r w:rsidR="0083088C">
        <w:rPr>
          <w:rStyle w:val="s1"/>
          <w:b w:val="0"/>
          <w:bCs w:val="0"/>
        </w:rPr>
        <w:t xml:space="preserve">funded Tesco in 1919 this was where he started to sell war surplus </w:t>
      </w:r>
      <w:r w:rsidR="002D1FDC">
        <w:rPr>
          <w:rStyle w:val="s1"/>
          <w:b w:val="0"/>
          <w:bCs w:val="0"/>
        </w:rPr>
        <w:t>glossary from a shell at well Street market in Hackney</w:t>
      </w:r>
      <w:r w:rsidR="00EC5839">
        <w:rPr>
          <w:rStyle w:val="s1"/>
          <w:b w:val="0"/>
          <w:bCs w:val="0"/>
        </w:rPr>
        <w:t>. Tesco has been known for their  great customer service always making the customers feel welcome</w:t>
      </w:r>
      <w:r w:rsidR="004B34DF">
        <w:rPr>
          <w:rStyle w:val="s1"/>
          <w:b w:val="0"/>
          <w:bCs w:val="0"/>
        </w:rPr>
        <w:t xml:space="preserve"> from the door and though out their time in store. </w:t>
      </w:r>
    </w:p>
    <w:p w:rsidR="003E5D13" w:rsidRPr="003E5D13" w:rsidRDefault="003E5D13" w:rsidP="003E5D13">
      <w:pPr>
        <w:pStyle w:val="p1"/>
        <w:rPr>
          <w:rStyle w:val="s1"/>
          <w:b w:val="0"/>
          <w:bCs w:val="0"/>
        </w:rPr>
      </w:pPr>
    </w:p>
    <w:p w:rsidR="003E5D13" w:rsidRPr="003E5D13" w:rsidRDefault="003E5D13" w:rsidP="003E5D13">
      <w:pPr>
        <w:pStyle w:val="p1"/>
        <w:rPr>
          <w:rStyle w:val="s1"/>
          <w:b w:val="0"/>
          <w:bCs w:val="0"/>
        </w:rPr>
      </w:pPr>
      <w:r w:rsidRPr="003E5D13">
        <w:rPr>
          <w:rStyle w:val="s1"/>
          <w:b w:val="0"/>
          <w:bCs w:val="0"/>
        </w:rPr>
        <w:t xml:space="preserve">Tesco is known for keeping their customers in the heart of everything they do. Tesco offers their customers the best value at affordable and low price items. Tesco also give their customers Club card that allows customer to collect points and use those points in store when they are buying food to reduce the price of their shopping. </w:t>
      </w:r>
    </w:p>
    <w:p w:rsidR="00CF3B8A" w:rsidRPr="00496DF2" w:rsidRDefault="00496DF2" w:rsidP="005D6660">
      <w:pPr>
        <w:pStyle w:val="p1"/>
        <w:rPr>
          <w:rStyle w:val="s1"/>
          <w:b w:val="0"/>
          <w:bCs w:val="0"/>
        </w:rPr>
      </w:pPr>
      <w:r>
        <w:rPr>
          <w:rStyle w:val="s1"/>
          <w:b w:val="0"/>
          <w:bCs w:val="0"/>
        </w:rPr>
        <w:t xml:space="preserve">I </w:t>
      </w:r>
      <w:r w:rsidR="003E5D13" w:rsidRPr="003E5D13">
        <w:rPr>
          <w:rStyle w:val="s1"/>
          <w:b w:val="0"/>
          <w:bCs w:val="0"/>
        </w:rPr>
        <w:t xml:space="preserve"> have chosen to write about Tesco because I have experience working in the company. One thing I enjoyed working for the company was that we had our 10% Tesco card which allowed us to get discount of our shopping. Also I enjoyed doing my work because I was always getting a lot of customers coming to me asking me for assistance and I was happy to go out my way to help the customers that’s what made my job so enjoyable was  seeing the amount of </w:t>
      </w:r>
      <w:r w:rsidR="003E5D13" w:rsidRPr="003E5D13">
        <w:rPr>
          <w:rStyle w:val="s1"/>
          <w:b w:val="0"/>
          <w:bCs w:val="0"/>
        </w:rPr>
        <w:lastRenderedPageBreak/>
        <w:t>people coming to our store and leaving the store with smile</w:t>
      </w:r>
      <w:r w:rsidR="007C6DB0">
        <w:rPr>
          <w:rStyle w:val="s1"/>
          <w:b w:val="0"/>
          <w:bCs w:val="0"/>
        </w:rPr>
        <w:t>s.</w:t>
      </w:r>
    </w:p>
    <w:p w:rsidR="00CF3B8A" w:rsidRPr="007C5192" w:rsidRDefault="00CF3B8A" w:rsidP="005D6660">
      <w:pPr>
        <w:pStyle w:val="p1"/>
        <w:rPr>
          <w:rStyle w:val="s1"/>
          <w:b w:val="0"/>
          <w:bCs w:val="0"/>
        </w:rPr>
      </w:pPr>
    </w:p>
    <w:sectPr w:rsidR="00CF3B8A" w:rsidRPr="007C51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SFUI-Bol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865"/>
    <w:rsid w:val="00066E0A"/>
    <w:rsid w:val="00074E75"/>
    <w:rsid w:val="0014766C"/>
    <w:rsid w:val="00151D7E"/>
    <w:rsid w:val="00177C25"/>
    <w:rsid w:val="001902CE"/>
    <w:rsid w:val="001C0865"/>
    <w:rsid w:val="001C5AB8"/>
    <w:rsid w:val="001F4E64"/>
    <w:rsid w:val="002D1FDC"/>
    <w:rsid w:val="00306934"/>
    <w:rsid w:val="003332B1"/>
    <w:rsid w:val="0034351E"/>
    <w:rsid w:val="00364DF4"/>
    <w:rsid w:val="003B0B08"/>
    <w:rsid w:val="003E5D13"/>
    <w:rsid w:val="004201BA"/>
    <w:rsid w:val="00496DF2"/>
    <w:rsid w:val="004B34C6"/>
    <w:rsid w:val="004B34DF"/>
    <w:rsid w:val="004C5755"/>
    <w:rsid w:val="004E11DC"/>
    <w:rsid w:val="005007ED"/>
    <w:rsid w:val="00565DE1"/>
    <w:rsid w:val="00567695"/>
    <w:rsid w:val="005941CE"/>
    <w:rsid w:val="00597F86"/>
    <w:rsid w:val="005A32F0"/>
    <w:rsid w:val="005D6660"/>
    <w:rsid w:val="00673C2B"/>
    <w:rsid w:val="0069676E"/>
    <w:rsid w:val="006A00D3"/>
    <w:rsid w:val="006D46D9"/>
    <w:rsid w:val="007B725D"/>
    <w:rsid w:val="007C5192"/>
    <w:rsid w:val="007C6DB0"/>
    <w:rsid w:val="007D74A5"/>
    <w:rsid w:val="0083088C"/>
    <w:rsid w:val="00893B4B"/>
    <w:rsid w:val="008F3EC8"/>
    <w:rsid w:val="008F6231"/>
    <w:rsid w:val="0096168D"/>
    <w:rsid w:val="009A2C0C"/>
    <w:rsid w:val="009D4771"/>
    <w:rsid w:val="00A03A14"/>
    <w:rsid w:val="00A35023"/>
    <w:rsid w:val="00A46C5B"/>
    <w:rsid w:val="00A6547D"/>
    <w:rsid w:val="00AB35B1"/>
    <w:rsid w:val="00AC4E3E"/>
    <w:rsid w:val="00AE48F3"/>
    <w:rsid w:val="00B51558"/>
    <w:rsid w:val="00BD57CE"/>
    <w:rsid w:val="00BE5B6E"/>
    <w:rsid w:val="00CF3B8A"/>
    <w:rsid w:val="00D0029E"/>
    <w:rsid w:val="00E728EC"/>
    <w:rsid w:val="00EC5839"/>
    <w:rsid w:val="00FF0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9944F9"/>
  <w15:chartTrackingRefBased/>
  <w15:docId w15:val="{E837F04C-1359-8B49-9C08-7BFCD599A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1C0865"/>
    <w:pPr>
      <w:spacing w:after="45"/>
    </w:pPr>
    <w:rPr>
      <w:rFonts w:ascii=".AppleSystemUIFont" w:hAnsi=".AppleSystemUIFont" w:cs="Times New Roman"/>
      <w:sz w:val="35"/>
      <w:szCs w:val="35"/>
    </w:rPr>
  </w:style>
  <w:style w:type="character" w:customStyle="1" w:styleId="s1">
    <w:name w:val="s1"/>
    <w:basedOn w:val="DefaultParagraphFont"/>
    <w:rsid w:val="001C0865"/>
    <w:rPr>
      <w:rFonts w:ascii=".SFUI-Bold" w:hAnsi=".SFUI-Bold" w:hint="default"/>
      <w:b/>
      <w:bCs/>
      <w:i w:val="0"/>
      <w:iCs w:val="0"/>
      <w:sz w:val="35"/>
      <w:szCs w:val="35"/>
    </w:rPr>
  </w:style>
  <w:style w:type="character" w:customStyle="1" w:styleId="apple-converted-space">
    <w:name w:val="apple-converted-space"/>
    <w:basedOn w:val="DefaultParagraphFont"/>
    <w:rsid w:val="001C0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7497870">
      <w:bodyDiv w:val="1"/>
      <w:marLeft w:val="0"/>
      <w:marRight w:val="0"/>
      <w:marTop w:val="0"/>
      <w:marBottom w:val="0"/>
      <w:divBdr>
        <w:top w:val="none" w:sz="0" w:space="0" w:color="auto"/>
        <w:left w:val="none" w:sz="0" w:space="0" w:color="auto"/>
        <w:bottom w:val="none" w:sz="0" w:space="0" w:color="auto"/>
        <w:right w:val="none" w:sz="0" w:space="0" w:color="auto"/>
      </w:divBdr>
    </w:div>
    <w:div w:id="1317808195">
      <w:marLeft w:val="0"/>
      <w:marRight w:val="0"/>
      <w:marTop w:val="0"/>
      <w:marBottom w:val="0"/>
      <w:divBdr>
        <w:top w:val="none" w:sz="0" w:space="0" w:color="auto"/>
        <w:left w:val="none" w:sz="0" w:space="0" w:color="auto"/>
        <w:bottom w:val="none" w:sz="0" w:space="0" w:color="auto"/>
        <w:right w:val="none" w:sz="0" w:space="0" w:color="auto"/>
      </w:divBdr>
    </w:div>
    <w:div w:id="1789005935">
      <w:marLeft w:val="0"/>
      <w:marRight w:val="0"/>
      <w:marTop w:val="0"/>
      <w:marBottom w:val="0"/>
      <w:divBdr>
        <w:top w:val="none" w:sz="0" w:space="0" w:color="auto"/>
        <w:left w:val="none" w:sz="0" w:space="0" w:color="auto"/>
        <w:bottom w:val="none" w:sz="0" w:space="0" w:color="auto"/>
        <w:right w:val="none" w:sz="0" w:space="0" w:color="auto"/>
      </w:divBdr>
      <w:divsChild>
        <w:div w:id="16829289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290</Words>
  <Characters>1655</Characters>
  <Application>Microsoft Office Word</Application>
  <DocSecurity>0</DocSecurity>
  <Lines>13</Lines>
  <Paragraphs>3</Paragraphs>
  <ScaleCrop>false</ScaleCrop>
  <Company/>
  <LinksUpToDate>false</LinksUpToDate>
  <CharactersWithSpaces>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Chekina</dc:creator>
  <cp:keywords/>
  <dc:description/>
  <cp:lastModifiedBy>Chekina Makasi (1707314)</cp:lastModifiedBy>
  <cp:revision>2</cp:revision>
  <dcterms:created xsi:type="dcterms:W3CDTF">2021-03-28T15:53:00Z</dcterms:created>
  <dcterms:modified xsi:type="dcterms:W3CDTF">2021-03-28T15:53:00Z</dcterms:modified>
</cp:coreProperties>
</file>