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64A92" w14:textId="05ABB1F8"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1CC1E33D">
        <w:tc>
          <w:tcPr>
            <w:tcW w:w="3438" w:type="dxa"/>
            <w:shd w:val="clear" w:color="auto" w:fill="D9D9D9" w:themeFill="background1" w:themeFillShade="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552232E2" w:rsidR="00A930CB" w:rsidRPr="00D14017" w:rsidRDefault="1B50E746" w:rsidP="00A930CB">
            <w:pPr>
              <w:spacing w:before="120" w:after="120" w:line="360" w:lineRule="auto"/>
              <w:rPr>
                <w:rFonts w:ascii="Tahoma" w:hAnsi="Tahoma" w:cs="Tahoma"/>
                <w:sz w:val="28"/>
                <w:szCs w:val="28"/>
              </w:rPr>
            </w:pPr>
            <w:r w:rsidRPr="1CC1E33D">
              <w:rPr>
                <w:rFonts w:ascii="Tahoma" w:hAnsi="Tahoma" w:cs="Tahoma"/>
                <w:sz w:val="28"/>
                <w:szCs w:val="28"/>
              </w:rPr>
              <w:t>Tracey Hughes</w:t>
            </w:r>
          </w:p>
        </w:tc>
      </w:tr>
      <w:tr w:rsidR="00A930CB" w:rsidRPr="00D14017" w14:paraId="47B8061E" w14:textId="77777777" w:rsidTr="1CC1E33D">
        <w:tc>
          <w:tcPr>
            <w:tcW w:w="3438" w:type="dxa"/>
            <w:shd w:val="clear" w:color="auto" w:fill="D9D9D9" w:themeFill="background1" w:themeFillShade="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3AE751AC" w:rsidR="00A930CB" w:rsidRPr="00D14017" w:rsidRDefault="7DC509A8" w:rsidP="00A930CB">
            <w:pPr>
              <w:spacing w:before="120" w:after="120" w:line="360" w:lineRule="auto"/>
              <w:rPr>
                <w:rFonts w:ascii="Tahoma" w:hAnsi="Tahoma" w:cs="Tahoma"/>
                <w:sz w:val="28"/>
                <w:szCs w:val="28"/>
              </w:rPr>
            </w:pPr>
            <w:r w:rsidRPr="1CC1E33D">
              <w:rPr>
                <w:rFonts w:ascii="Tahoma" w:hAnsi="Tahoma" w:cs="Tahoma"/>
                <w:sz w:val="28"/>
                <w:szCs w:val="28"/>
              </w:rPr>
              <w:t>2008698</w:t>
            </w:r>
          </w:p>
        </w:tc>
      </w:tr>
      <w:tr w:rsidR="00A930CB" w:rsidRPr="00D14017" w14:paraId="349EAAAF" w14:textId="77777777" w:rsidTr="1CC1E33D">
        <w:tc>
          <w:tcPr>
            <w:tcW w:w="3438" w:type="dxa"/>
            <w:shd w:val="clear" w:color="auto" w:fill="D9D9D9" w:themeFill="background1" w:themeFillShade="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4638C310"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2154CB">
              <w:rPr>
                <w:rFonts w:ascii="Tahoma" w:hAnsi="Tahoma" w:cs="Tahoma"/>
                <w:color w:val="FF0000"/>
                <w:sz w:val="28"/>
                <w:szCs w:val="28"/>
              </w:rPr>
              <w:t>4004</w:t>
            </w:r>
          </w:p>
        </w:tc>
      </w:tr>
      <w:tr w:rsidR="00A930CB" w:rsidRPr="00D14017" w14:paraId="485DA616" w14:textId="77777777" w:rsidTr="1CC1E33D">
        <w:trPr>
          <w:trHeight w:val="413"/>
        </w:trPr>
        <w:tc>
          <w:tcPr>
            <w:tcW w:w="3438" w:type="dxa"/>
            <w:shd w:val="clear" w:color="auto" w:fill="D9D9D9" w:themeFill="background1" w:themeFillShade="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0D89F1D" w:rsidR="00A930CB" w:rsidRPr="00D14017" w:rsidRDefault="002154CB" w:rsidP="00A930CB">
            <w:pPr>
              <w:spacing w:before="120" w:after="120" w:line="360" w:lineRule="auto"/>
              <w:rPr>
                <w:rFonts w:ascii="Tahoma" w:hAnsi="Tahoma" w:cs="Tahoma"/>
                <w:color w:val="FF0000"/>
                <w:sz w:val="28"/>
                <w:szCs w:val="28"/>
              </w:rPr>
            </w:pPr>
            <w:r>
              <w:rPr>
                <w:rFonts w:ascii="Tahoma" w:hAnsi="Tahoma" w:cs="Tahoma"/>
                <w:color w:val="FF0000"/>
                <w:sz w:val="28"/>
                <w:szCs w:val="28"/>
              </w:rPr>
              <w:t>Problem Solving and Decision Making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2074DFF" w14:textId="14B4A033" w:rsidR="0072698A" w:rsidRDefault="00885114">
          <w:pPr>
            <w:pStyle w:val="TOC2"/>
            <w:tabs>
              <w:tab w:val="right" w:leader="dot" w:pos="9350"/>
            </w:tabs>
            <w:rPr>
              <w:rFonts w:eastAsiaTheme="minorEastAsia"/>
              <w:noProof/>
              <w:lang w:val="en-US" w:eastAsia="ja-JP"/>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78971806" w:history="1">
            <w:r w:rsidR="0072698A" w:rsidRPr="000930F4">
              <w:rPr>
                <w:rStyle w:val="Hyperlink"/>
                <w:noProof/>
              </w:rPr>
              <w:t>Define a complex problem in the workplace, including its scope and impact</w:t>
            </w:r>
            <w:r w:rsidR="0072698A">
              <w:rPr>
                <w:noProof/>
                <w:webHidden/>
              </w:rPr>
              <w:tab/>
            </w:r>
            <w:r w:rsidR="0072698A">
              <w:rPr>
                <w:noProof/>
                <w:webHidden/>
              </w:rPr>
              <w:fldChar w:fldCharType="begin"/>
            </w:r>
            <w:r w:rsidR="0072698A">
              <w:rPr>
                <w:noProof/>
                <w:webHidden/>
              </w:rPr>
              <w:instrText xml:space="preserve"> PAGEREF _Toc78971806 \h </w:instrText>
            </w:r>
            <w:r w:rsidR="0072698A">
              <w:rPr>
                <w:noProof/>
                <w:webHidden/>
              </w:rPr>
            </w:r>
            <w:r w:rsidR="0072698A">
              <w:rPr>
                <w:noProof/>
                <w:webHidden/>
              </w:rPr>
              <w:fldChar w:fldCharType="separate"/>
            </w:r>
            <w:r w:rsidR="0072698A">
              <w:rPr>
                <w:noProof/>
                <w:webHidden/>
              </w:rPr>
              <w:t>3</w:t>
            </w:r>
            <w:r w:rsidR="0072698A">
              <w:rPr>
                <w:noProof/>
                <w:webHidden/>
              </w:rPr>
              <w:fldChar w:fldCharType="end"/>
            </w:r>
          </w:hyperlink>
        </w:p>
        <w:p w14:paraId="3D47FAA4" w14:textId="4B0CAB8B" w:rsidR="0072698A" w:rsidRDefault="0002781E">
          <w:pPr>
            <w:pStyle w:val="TOC2"/>
            <w:tabs>
              <w:tab w:val="right" w:leader="dot" w:pos="9350"/>
            </w:tabs>
            <w:rPr>
              <w:rFonts w:eastAsiaTheme="minorEastAsia"/>
              <w:noProof/>
              <w:lang w:val="en-US" w:eastAsia="ja-JP"/>
            </w:rPr>
          </w:pPr>
          <w:hyperlink w:anchor="_Toc78971807" w:history="1">
            <w:r w:rsidR="0072698A" w:rsidRPr="000930F4">
              <w:rPr>
                <w:rStyle w:val="Hyperlink"/>
                <w:noProof/>
              </w:rPr>
              <w:t>Analyse information on the identified problem, to help inform the decision making process</w:t>
            </w:r>
            <w:r w:rsidR="0072698A">
              <w:rPr>
                <w:noProof/>
                <w:webHidden/>
              </w:rPr>
              <w:tab/>
            </w:r>
            <w:r w:rsidR="0072698A">
              <w:rPr>
                <w:noProof/>
                <w:webHidden/>
              </w:rPr>
              <w:fldChar w:fldCharType="begin"/>
            </w:r>
            <w:r w:rsidR="0072698A">
              <w:rPr>
                <w:noProof/>
                <w:webHidden/>
              </w:rPr>
              <w:instrText xml:space="preserve"> PAGEREF _Toc78971807 \h </w:instrText>
            </w:r>
            <w:r w:rsidR="0072698A">
              <w:rPr>
                <w:noProof/>
                <w:webHidden/>
              </w:rPr>
            </w:r>
            <w:r w:rsidR="0072698A">
              <w:rPr>
                <w:noProof/>
                <w:webHidden/>
              </w:rPr>
              <w:fldChar w:fldCharType="separate"/>
            </w:r>
            <w:r w:rsidR="0072698A">
              <w:rPr>
                <w:noProof/>
                <w:webHidden/>
              </w:rPr>
              <w:t>3</w:t>
            </w:r>
            <w:r w:rsidR="0072698A">
              <w:rPr>
                <w:noProof/>
                <w:webHidden/>
              </w:rPr>
              <w:fldChar w:fldCharType="end"/>
            </w:r>
          </w:hyperlink>
        </w:p>
        <w:p w14:paraId="0D67389A" w14:textId="6866A3FE" w:rsidR="0072698A" w:rsidRDefault="0002781E">
          <w:pPr>
            <w:pStyle w:val="TOC2"/>
            <w:tabs>
              <w:tab w:val="right" w:leader="dot" w:pos="9350"/>
            </w:tabs>
            <w:rPr>
              <w:rFonts w:eastAsiaTheme="minorEastAsia"/>
              <w:noProof/>
              <w:lang w:val="en-US" w:eastAsia="ja-JP"/>
            </w:rPr>
          </w:pPr>
          <w:hyperlink w:anchor="_Toc78971808" w:history="1">
            <w:r w:rsidR="0072698A" w:rsidRPr="000930F4">
              <w:rPr>
                <w:rStyle w:val="Hyperlink"/>
                <w:noProof/>
              </w:rPr>
              <w:t>Propose a range of alternative solutions to the problem</w:t>
            </w:r>
            <w:r w:rsidR="0072698A">
              <w:rPr>
                <w:noProof/>
                <w:webHidden/>
              </w:rPr>
              <w:tab/>
            </w:r>
            <w:r w:rsidR="0072698A">
              <w:rPr>
                <w:noProof/>
                <w:webHidden/>
              </w:rPr>
              <w:fldChar w:fldCharType="begin"/>
            </w:r>
            <w:r w:rsidR="0072698A">
              <w:rPr>
                <w:noProof/>
                <w:webHidden/>
              </w:rPr>
              <w:instrText xml:space="preserve"> PAGEREF _Toc78971808 \h </w:instrText>
            </w:r>
            <w:r w:rsidR="0072698A">
              <w:rPr>
                <w:noProof/>
                <w:webHidden/>
              </w:rPr>
            </w:r>
            <w:r w:rsidR="0072698A">
              <w:rPr>
                <w:noProof/>
                <w:webHidden/>
              </w:rPr>
              <w:fldChar w:fldCharType="separate"/>
            </w:r>
            <w:r w:rsidR="0072698A">
              <w:rPr>
                <w:noProof/>
                <w:webHidden/>
              </w:rPr>
              <w:t>4</w:t>
            </w:r>
            <w:r w:rsidR="0072698A">
              <w:rPr>
                <w:noProof/>
                <w:webHidden/>
              </w:rPr>
              <w:fldChar w:fldCharType="end"/>
            </w:r>
          </w:hyperlink>
        </w:p>
        <w:p w14:paraId="4BF32950" w14:textId="40B41F49" w:rsidR="0072698A" w:rsidRDefault="0002781E">
          <w:pPr>
            <w:pStyle w:val="TOC2"/>
            <w:tabs>
              <w:tab w:val="right" w:leader="dot" w:pos="9350"/>
            </w:tabs>
            <w:rPr>
              <w:rFonts w:eastAsiaTheme="minorEastAsia"/>
              <w:noProof/>
              <w:lang w:val="en-US" w:eastAsia="ja-JP"/>
            </w:rPr>
          </w:pPr>
          <w:hyperlink w:anchor="_Toc78971809" w:history="1">
            <w:r w:rsidR="0072698A" w:rsidRPr="000930F4">
              <w:rPr>
                <w:rStyle w:val="Hyperlink"/>
                <w:noProof/>
              </w:rPr>
              <w:t>Using a decision making technique, evaluate a range of solutions to identify the most appropriate option</w:t>
            </w:r>
            <w:r w:rsidR="0072698A">
              <w:rPr>
                <w:noProof/>
                <w:webHidden/>
              </w:rPr>
              <w:tab/>
            </w:r>
            <w:r w:rsidR="0072698A">
              <w:rPr>
                <w:noProof/>
                <w:webHidden/>
              </w:rPr>
              <w:fldChar w:fldCharType="begin"/>
            </w:r>
            <w:r w:rsidR="0072698A">
              <w:rPr>
                <w:noProof/>
                <w:webHidden/>
              </w:rPr>
              <w:instrText xml:space="preserve"> PAGEREF _Toc78971809 \h </w:instrText>
            </w:r>
            <w:r w:rsidR="0072698A">
              <w:rPr>
                <w:noProof/>
                <w:webHidden/>
              </w:rPr>
            </w:r>
            <w:r w:rsidR="0072698A">
              <w:rPr>
                <w:noProof/>
                <w:webHidden/>
              </w:rPr>
              <w:fldChar w:fldCharType="separate"/>
            </w:r>
            <w:r w:rsidR="0072698A">
              <w:rPr>
                <w:noProof/>
                <w:webHidden/>
              </w:rPr>
              <w:t>4</w:t>
            </w:r>
            <w:r w:rsidR="0072698A">
              <w:rPr>
                <w:noProof/>
                <w:webHidden/>
              </w:rPr>
              <w:fldChar w:fldCharType="end"/>
            </w:r>
          </w:hyperlink>
        </w:p>
        <w:p w14:paraId="4A84B2D6" w14:textId="7CF8C468" w:rsidR="0072698A" w:rsidRDefault="0002781E">
          <w:pPr>
            <w:pStyle w:val="TOC2"/>
            <w:tabs>
              <w:tab w:val="right" w:leader="dot" w:pos="9350"/>
            </w:tabs>
            <w:rPr>
              <w:rFonts w:eastAsiaTheme="minorEastAsia"/>
              <w:noProof/>
              <w:lang w:val="en-US" w:eastAsia="ja-JP"/>
            </w:rPr>
          </w:pPr>
          <w:hyperlink w:anchor="_Toc78971810" w:history="1">
            <w:r w:rsidR="0072698A" w:rsidRPr="000930F4">
              <w:rPr>
                <w:rStyle w:val="Hyperlink"/>
                <w:noProof/>
              </w:rPr>
              <w:t>Develop a detailed plan for implementing the solution</w:t>
            </w:r>
            <w:r w:rsidR="0072698A">
              <w:rPr>
                <w:noProof/>
                <w:webHidden/>
              </w:rPr>
              <w:tab/>
            </w:r>
            <w:r w:rsidR="0072698A">
              <w:rPr>
                <w:noProof/>
                <w:webHidden/>
              </w:rPr>
              <w:fldChar w:fldCharType="begin"/>
            </w:r>
            <w:r w:rsidR="0072698A">
              <w:rPr>
                <w:noProof/>
                <w:webHidden/>
              </w:rPr>
              <w:instrText xml:space="preserve"> PAGEREF _Toc78971810 \h </w:instrText>
            </w:r>
            <w:r w:rsidR="0072698A">
              <w:rPr>
                <w:noProof/>
                <w:webHidden/>
              </w:rPr>
            </w:r>
            <w:r w:rsidR="0072698A">
              <w:rPr>
                <w:noProof/>
                <w:webHidden/>
              </w:rPr>
              <w:fldChar w:fldCharType="separate"/>
            </w:r>
            <w:r w:rsidR="0072698A">
              <w:rPr>
                <w:noProof/>
                <w:webHidden/>
              </w:rPr>
              <w:t>5</w:t>
            </w:r>
            <w:r w:rsidR="0072698A">
              <w:rPr>
                <w:noProof/>
                <w:webHidden/>
              </w:rPr>
              <w:fldChar w:fldCharType="end"/>
            </w:r>
          </w:hyperlink>
        </w:p>
        <w:p w14:paraId="5FCD8E3D" w14:textId="717F78FA" w:rsidR="0072698A" w:rsidRDefault="0002781E">
          <w:pPr>
            <w:pStyle w:val="TOC2"/>
            <w:tabs>
              <w:tab w:val="right" w:leader="dot" w:pos="9350"/>
            </w:tabs>
            <w:rPr>
              <w:rFonts w:eastAsiaTheme="minorEastAsia"/>
              <w:noProof/>
              <w:lang w:val="en-US" w:eastAsia="ja-JP"/>
            </w:rPr>
          </w:pPr>
          <w:hyperlink w:anchor="_Toc78971811" w:history="1">
            <w:r w:rsidR="0072698A" w:rsidRPr="000930F4">
              <w:rPr>
                <w:rStyle w:val="Hyperlink"/>
                <w:noProof/>
              </w:rPr>
              <w:t>Communicate the plan to relevant stakeholders</w:t>
            </w:r>
            <w:r w:rsidR="0072698A">
              <w:rPr>
                <w:noProof/>
                <w:webHidden/>
              </w:rPr>
              <w:tab/>
            </w:r>
            <w:r w:rsidR="0072698A">
              <w:rPr>
                <w:noProof/>
                <w:webHidden/>
              </w:rPr>
              <w:fldChar w:fldCharType="begin"/>
            </w:r>
            <w:r w:rsidR="0072698A">
              <w:rPr>
                <w:noProof/>
                <w:webHidden/>
              </w:rPr>
              <w:instrText xml:space="preserve"> PAGEREF _Toc78971811 \h </w:instrText>
            </w:r>
            <w:r w:rsidR="0072698A">
              <w:rPr>
                <w:noProof/>
                <w:webHidden/>
              </w:rPr>
            </w:r>
            <w:r w:rsidR="0072698A">
              <w:rPr>
                <w:noProof/>
                <w:webHidden/>
              </w:rPr>
              <w:fldChar w:fldCharType="separate"/>
            </w:r>
            <w:r w:rsidR="0072698A">
              <w:rPr>
                <w:noProof/>
                <w:webHidden/>
              </w:rPr>
              <w:t>6</w:t>
            </w:r>
            <w:r w:rsidR="0072698A">
              <w:rPr>
                <w:noProof/>
                <w:webHidden/>
              </w:rPr>
              <w:fldChar w:fldCharType="end"/>
            </w:r>
          </w:hyperlink>
        </w:p>
        <w:p w14:paraId="6BD69379" w14:textId="68BEB74D" w:rsidR="0072698A" w:rsidRDefault="0002781E">
          <w:pPr>
            <w:pStyle w:val="TOC2"/>
            <w:tabs>
              <w:tab w:val="right" w:leader="dot" w:pos="9350"/>
            </w:tabs>
            <w:rPr>
              <w:rFonts w:eastAsiaTheme="minorEastAsia"/>
              <w:noProof/>
              <w:lang w:val="en-US" w:eastAsia="ja-JP"/>
            </w:rPr>
          </w:pPr>
          <w:hyperlink w:anchor="_Toc78971812" w:history="1">
            <w:r w:rsidR="0072698A" w:rsidRPr="000930F4">
              <w:rPr>
                <w:rStyle w:val="Hyperlink"/>
                <w:noProof/>
              </w:rPr>
              <w:t>Assess appropriate monitoring and review techniques to ensure successful implementation of solution</w:t>
            </w:r>
            <w:r w:rsidR="0072698A">
              <w:rPr>
                <w:noProof/>
                <w:webHidden/>
              </w:rPr>
              <w:tab/>
            </w:r>
            <w:r w:rsidR="0072698A">
              <w:rPr>
                <w:noProof/>
                <w:webHidden/>
              </w:rPr>
              <w:fldChar w:fldCharType="begin"/>
            </w:r>
            <w:r w:rsidR="0072698A">
              <w:rPr>
                <w:noProof/>
                <w:webHidden/>
              </w:rPr>
              <w:instrText xml:space="preserve"> PAGEREF _Toc78971812 \h </w:instrText>
            </w:r>
            <w:r w:rsidR="0072698A">
              <w:rPr>
                <w:noProof/>
                <w:webHidden/>
              </w:rPr>
            </w:r>
            <w:r w:rsidR="0072698A">
              <w:rPr>
                <w:noProof/>
                <w:webHidden/>
              </w:rPr>
              <w:fldChar w:fldCharType="separate"/>
            </w:r>
            <w:r w:rsidR="0072698A">
              <w:rPr>
                <w:noProof/>
                <w:webHidden/>
              </w:rPr>
              <w:t>6</w:t>
            </w:r>
            <w:r w:rsidR="0072698A">
              <w:rPr>
                <w:noProof/>
                <w:webHidden/>
              </w:rPr>
              <w:fldChar w:fldCharType="end"/>
            </w:r>
          </w:hyperlink>
        </w:p>
        <w:p w14:paraId="21E47694" w14:textId="18B4203E" w:rsidR="0072698A" w:rsidRDefault="0002781E">
          <w:pPr>
            <w:pStyle w:val="TOC2"/>
            <w:tabs>
              <w:tab w:val="right" w:leader="dot" w:pos="9350"/>
            </w:tabs>
            <w:rPr>
              <w:rFonts w:eastAsiaTheme="minorEastAsia"/>
              <w:noProof/>
              <w:lang w:val="en-US" w:eastAsia="ja-JP"/>
            </w:rPr>
          </w:pPr>
          <w:hyperlink w:anchor="_Toc78971813" w:history="1">
            <w:r w:rsidR="0072698A" w:rsidRPr="000930F4">
              <w:rPr>
                <w:rStyle w:val="Hyperlink"/>
                <w:noProof/>
              </w:rPr>
              <w:t>References</w:t>
            </w:r>
            <w:r w:rsidR="0072698A">
              <w:rPr>
                <w:noProof/>
                <w:webHidden/>
              </w:rPr>
              <w:tab/>
            </w:r>
            <w:r w:rsidR="0072698A">
              <w:rPr>
                <w:noProof/>
                <w:webHidden/>
              </w:rPr>
              <w:fldChar w:fldCharType="begin"/>
            </w:r>
            <w:r w:rsidR="0072698A">
              <w:rPr>
                <w:noProof/>
                <w:webHidden/>
              </w:rPr>
              <w:instrText xml:space="preserve"> PAGEREF _Toc78971813 \h </w:instrText>
            </w:r>
            <w:r w:rsidR="0072698A">
              <w:rPr>
                <w:noProof/>
                <w:webHidden/>
              </w:rPr>
            </w:r>
            <w:r w:rsidR="0072698A">
              <w:rPr>
                <w:noProof/>
                <w:webHidden/>
              </w:rPr>
              <w:fldChar w:fldCharType="separate"/>
            </w:r>
            <w:r w:rsidR="0072698A">
              <w:rPr>
                <w:noProof/>
                <w:webHidden/>
              </w:rPr>
              <w:t>7</w:t>
            </w:r>
            <w:r w:rsidR="0072698A">
              <w:rPr>
                <w:noProof/>
                <w:webHidden/>
              </w:rPr>
              <w:fldChar w:fldCharType="end"/>
            </w:r>
          </w:hyperlink>
        </w:p>
        <w:p w14:paraId="54A5DBB7" w14:textId="794B358F" w:rsidR="0072698A" w:rsidRDefault="0002781E">
          <w:pPr>
            <w:pStyle w:val="TOC2"/>
            <w:tabs>
              <w:tab w:val="right" w:leader="dot" w:pos="9350"/>
            </w:tabs>
            <w:rPr>
              <w:rFonts w:eastAsiaTheme="minorEastAsia"/>
              <w:noProof/>
              <w:lang w:val="en-US" w:eastAsia="ja-JP"/>
            </w:rPr>
          </w:pPr>
          <w:hyperlink w:anchor="_Toc78971814" w:history="1">
            <w:r w:rsidR="0072698A" w:rsidRPr="000930F4">
              <w:rPr>
                <w:rStyle w:val="Hyperlink"/>
                <w:noProof/>
              </w:rPr>
              <w:t>Appendix 1</w:t>
            </w:r>
            <w:r w:rsidR="0072698A">
              <w:rPr>
                <w:noProof/>
                <w:webHidden/>
              </w:rPr>
              <w:tab/>
            </w:r>
            <w:r w:rsidR="0072698A">
              <w:rPr>
                <w:noProof/>
                <w:webHidden/>
              </w:rPr>
              <w:fldChar w:fldCharType="begin"/>
            </w:r>
            <w:r w:rsidR="0072698A">
              <w:rPr>
                <w:noProof/>
                <w:webHidden/>
              </w:rPr>
              <w:instrText xml:space="preserve"> PAGEREF _Toc78971814 \h </w:instrText>
            </w:r>
            <w:r w:rsidR="0072698A">
              <w:rPr>
                <w:noProof/>
                <w:webHidden/>
              </w:rPr>
            </w:r>
            <w:r w:rsidR="0072698A">
              <w:rPr>
                <w:noProof/>
                <w:webHidden/>
              </w:rPr>
              <w:fldChar w:fldCharType="separate"/>
            </w:r>
            <w:r w:rsidR="0072698A">
              <w:rPr>
                <w:noProof/>
                <w:webHidden/>
              </w:rPr>
              <w:t>7</w:t>
            </w:r>
            <w:r w:rsidR="0072698A">
              <w:rPr>
                <w:noProof/>
                <w:webHidden/>
              </w:rPr>
              <w:fldChar w:fldCharType="end"/>
            </w:r>
          </w:hyperlink>
        </w:p>
        <w:p w14:paraId="6FE60C8F" w14:textId="1C92AF61" w:rsidR="4A90B8BA" w:rsidRDefault="00885114" w:rsidP="6DFC8E96">
          <w:pPr>
            <w:rPr>
              <w:rFonts w:eastAsiaTheme="minorEastAsia"/>
            </w:rPr>
          </w:pPr>
          <w:r w:rsidRPr="00EA29B8">
            <w:rPr>
              <w:rFonts w:ascii="Arial" w:hAnsi="Arial" w:cs="Arial"/>
              <w:b/>
              <w:bCs/>
              <w:noProof/>
            </w:rPr>
            <w:fldChar w:fldCharType="end"/>
          </w:r>
          <w:r w:rsidR="4A90B8BA" w:rsidRPr="6DFC8E96">
            <w:rPr>
              <w:rFonts w:ascii="Arial" w:hAnsi="Arial" w:cs="Arial"/>
            </w:rPr>
            <w:t xml:space="preserve">   </w:t>
          </w:r>
          <w:r w:rsidR="4A90B8BA" w:rsidRPr="6DFC8E96">
            <w:rPr>
              <w:rFonts w:eastAsiaTheme="minorEastAsia"/>
            </w:rPr>
            <w:t>Appe</w:t>
          </w:r>
          <w:r w:rsidR="3CD79B1C" w:rsidRPr="6DFC8E96">
            <w:rPr>
              <w:rFonts w:eastAsiaTheme="minorEastAsia"/>
            </w:rPr>
            <w:t>n</w:t>
          </w:r>
          <w:r w:rsidR="4A90B8BA" w:rsidRPr="6DFC8E96">
            <w:rPr>
              <w:rFonts w:eastAsiaTheme="minorEastAsia"/>
            </w:rPr>
            <w:t>dix 2................................................................................................................................</w:t>
          </w:r>
        </w:p>
        <w:p w14:paraId="769BD45C" w14:textId="1879875A" w:rsidR="6E3C0E57" w:rsidRDefault="6E3C0E57" w:rsidP="6DFC8E96">
          <w:pPr>
            <w:rPr>
              <w:rFonts w:eastAsiaTheme="minorEastAsia"/>
            </w:rPr>
          </w:pPr>
          <w:r w:rsidRPr="6DFC8E96">
            <w:rPr>
              <w:rFonts w:eastAsiaTheme="minorEastAsia"/>
            </w:rPr>
            <w:t xml:space="preserve"> </w:t>
          </w:r>
          <w:r w:rsidR="2EFDCF15" w:rsidRPr="6DFC8E96">
            <w:rPr>
              <w:rFonts w:eastAsiaTheme="minorEastAsia"/>
            </w:rPr>
            <w:t xml:space="preserve"> </w:t>
          </w:r>
          <w:r w:rsidR="4A90B8BA" w:rsidRPr="6DFC8E96">
            <w:rPr>
              <w:rFonts w:eastAsiaTheme="minorEastAsia"/>
            </w:rPr>
            <w:t xml:space="preserve"> Appendix 3.............</w:t>
          </w:r>
          <w:r w:rsidR="1DE8CC02" w:rsidRPr="6DFC8E96">
            <w:rPr>
              <w:rFonts w:eastAsiaTheme="minorEastAsia"/>
            </w:rPr>
            <w:t>.....................................................................................................................</w:t>
          </w:r>
        </w:p>
        <w:p w14:paraId="36395D94" w14:textId="63624125" w:rsidR="4A90B8BA" w:rsidRDefault="4A90B8BA" w:rsidP="6DFC8E96">
          <w:pPr>
            <w:rPr>
              <w:rFonts w:eastAsiaTheme="minorEastAsia"/>
            </w:rPr>
          </w:pPr>
          <w:r w:rsidRPr="6DFC8E96">
            <w:rPr>
              <w:rFonts w:eastAsiaTheme="minorEastAsia"/>
            </w:rPr>
            <w:t xml:space="preserve">   Appendix 4</w:t>
          </w:r>
          <w:r w:rsidR="3C794F32" w:rsidRPr="6DFC8E96">
            <w:rPr>
              <w:rFonts w:eastAsiaTheme="minorEastAsia"/>
            </w:rPr>
            <w:t>............................................................................................................................</w:t>
          </w:r>
        </w:p>
        <w:p w14:paraId="0F725C24" w14:textId="10C9855E" w:rsidR="4A90B8BA" w:rsidRDefault="4A90B8BA" w:rsidP="6DFC8E96">
          <w:pPr>
            <w:rPr>
              <w:rFonts w:eastAsiaTheme="minorEastAsia"/>
            </w:rPr>
          </w:pPr>
          <w:r w:rsidRPr="6DFC8E96">
            <w:rPr>
              <w:rFonts w:eastAsiaTheme="minorEastAsia"/>
            </w:rPr>
            <w:t xml:space="preserve">  Appendix 5</w:t>
          </w:r>
          <w:r w:rsidR="244F6266" w:rsidRPr="6DFC8E96">
            <w:rPr>
              <w:rFonts w:eastAsiaTheme="minorEastAsia"/>
            </w:rPr>
            <w:t>.................................................................................................................................</w:t>
          </w:r>
        </w:p>
      </w:sdtContent>
    </w:sdt>
    <w:p w14:paraId="117183DD" w14:textId="7AAEC4FE" w:rsidR="4A90B8BA" w:rsidRDefault="4A90B8BA" w:rsidP="6DFC8E96">
      <w:pPr>
        <w:rPr>
          <w:rFonts w:eastAsiaTheme="minorEastAsia"/>
        </w:rPr>
      </w:pPr>
      <w:r w:rsidRPr="6DFC8E96">
        <w:rPr>
          <w:rFonts w:eastAsiaTheme="minorEastAsia"/>
        </w:rPr>
        <w:t xml:space="preserve">  Appendix 6</w:t>
      </w:r>
      <w:r w:rsidR="67752C34" w:rsidRPr="6DFC8E96">
        <w:rPr>
          <w:rFonts w:eastAsiaTheme="minorEastAsia"/>
        </w:rPr>
        <w:t>...................................................................................................................................</w:t>
      </w:r>
    </w:p>
    <w:p w14:paraId="712F269B" w14:textId="2961064B" w:rsidR="21F1F63D" w:rsidRDefault="5B5455B1" w:rsidP="6DFC8E96">
      <w:pPr>
        <w:rPr>
          <w:rFonts w:eastAsiaTheme="minorEastAsia"/>
        </w:rPr>
      </w:pPr>
      <w:r w:rsidRPr="6FF4A7A3">
        <w:rPr>
          <w:rFonts w:eastAsiaTheme="minorEastAsia"/>
        </w:rPr>
        <w:t xml:space="preserve"> </w:t>
      </w:r>
    </w:p>
    <w:p w14:paraId="68FE57E8" w14:textId="78CB06D9" w:rsidR="00715A8B" w:rsidRPr="008346D5" w:rsidRDefault="00715A8B" w:rsidP="00885114">
      <w:pPr>
        <w:spacing w:before="120" w:after="120" w:line="360" w:lineRule="auto"/>
        <w:rPr>
          <w:rFonts w:ascii="Tahoma" w:hAnsi="Tahoma" w:cs="Tahoma"/>
          <w:color w:val="000000"/>
          <w:sz w:val="24"/>
          <w:szCs w:val="24"/>
        </w:rPr>
      </w:pPr>
    </w:p>
    <w:p w14:paraId="1A7CBFC3" w14:textId="18394979" w:rsidR="00F53EF8" w:rsidRPr="00885114" w:rsidRDefault="007A0F0B" w:rsidP="00885114">
      <w:r>
        <w:br w:type="page"/>
      </w:r>
    </w:p>
    <w:p w14:paraId="5BC2E745" w14:textId="2E603FB3" w:rsidR="0030173B" w:rsidRPr="0030173B" w:rsidRDefault="0030173B" w:rsidP="0030173B"/>
    <w:p w14:paraId="46E9E812" w14:textId="77777777" w:rsidR="00FF6A30" w:rsidRPr="00C831F4" w:rsidRDefault="00FF6A30" w:rsidP="001F20D7">
      <w:pPr>
        <w:pStyle w:val="Heading2"/>
      </w:pPr>
      <w:bookmarkStart w:id="0" w:name="_Toc78971806"/>
      <w:bookmarkStart w:id="1" w:name="_Toc456901517"/>
      <w:r w:rsidRPr="00C831F4">
        <w:t>Define a complex problem in the workplace</w:t>
      </w:r>
      <w:r>
        <w:t>,</w:t>
      </w:r>
      <w:r w:rsidRPr="00C831F4">
        <w:t xml:space="preserve"> including its scope and impact</w:t>
      </w:r>
      <w:bookmarkEnd w:id="0"/>
    </w:p>
    <w:p w14:paraId="0DAF5E45" w14:textId="622EDA75" w:rsidR="0030173B" w:rsidRDefault="0030173B" w:rsidP="0030173B"/>
    <w:p w14:paraId="6038C0AA" w14:textId="76C693C1" w:rsidR="663EC71D" w:rsidRDefault="663EC71D">
      <w:pPr>
        <w:rPr>
          <w:rFonts w:ascii="Arial" w:eastAsia="Arial" w:hAnsi="Arial" w:cs="Arial"/>
        </w:rPr>
      </w:pPr>
      <w:r>
        <w:t>T</w:t>
      </w:r>
      <w:r w:rsidRPr="6DFC8E96">
        <w:rPr>
          <w:rFonts w:ascii="Arial" w:eastAsia="Arial" w:hAnsi="Arial" w:cs="Arial"/>
        </w:rPr>
        <w:t>his report will explain a problem that was encountered whilst working for a company called ‘Village Home Care</w:t>
      </w:r>
      <w:r w:rsidR="63E65608" w:rsidRPr="6DFC8E96">
        <w:rPr>
          <w:rFonts w:ascii="Arial" w:eastAsia="Arial" w:hAnsi="Arial" w:cs="Arial"/>
        </w:rPr>
        <w:t xml:space="preserve"> </w:t>
      </w:r>
      <w:r w:rsidR="3AFB2931" w:rsidRPr="6DFC8E96">
        <w:rPr>
          <w:rFonts w:ascii="Arial" w:eastAsia="Arial" w:hAnsi="Arial" w:cs="Arial"/>
        </w:rPr>
        <w:t>services</w:t>
      </w:r>
      <w:r w:rsidR="666B6FA4" w:rsidRPr="6DFC8E96">
        <w:rPr>
          <w:rFonts w:ascii="Arial" w:eastAsia="Arial" w:hAnsi="Arial" w:cs="Arial"/>
        </w:rPr>
        <w:t>,’</w:t>
      </w:r>
      <w:r w:rsidR="696AF5C2" w:rsidRPr="6DFC8E96">
        <w:rPr>
          <w:rFonts w:ascii="Arial" w:eastAsia="Arial" w:hAnsi="Arial" w:cs="Arial"/>
        </w:rPr>
        <w:t xml:space="preserve"> </w:t>
      </w:r>
      <w:r w:rsidR="3FF94669" w:rsidRPr="6DFC8E96">
        <w:rPr>
          <w:rFonts w:ascii="Arial" w:eastAsia="Arial" w:hAnsi="Arial" w:cs="Arial"/>
        </w:rPr>
        <w:t>which</w:t>
      </w:r>
      <w:r w:rsidR="51DA345C" w:rsidRPr="6DFC8E96">
        <w:rPr>
          <w:rFonts w:ascii="Arial" w:eastAsia="Arial" w:hAnsi="Arial" w:cs="Arial"/>
        </w:rPr>
        <w:t xml:space="preserve"> was based locally</w:t>
      </w:r>
      <w:r w:rsidR="3CD150C7" w:rsidRPr="6DFC8E96">
        <w:rPr>
          <w:rFonts w:ascii="Arial" w:eastAsia="Arial" w:hAnsi="Arial" w:cs="Arial"/>
        </w:rPr>
        <w:t xml:space="preserve"> in the </w:t>
      </w:r>
      <w:r w:rsidR="5A44766F" w:rsidRPr="6DFC8E96">
        <w:rPr>
          <w:rFonts w:ascii="Arial" w:eastAsia="Arial" w:hAnsi="Arial" w:cs="Arial"/>
        </w:rPr>
        <w:t>town The</w:t>
      </w:r>
      <w:r w:rsidR="0D05A1E7" w:rsidRPr="6DFC8E96">
        <w:rPr>
          <w:rFonts w:ascii="Arial" w:eastAsia="Arial" w:hAnsi="Arial" w:cs="Arial"/>
        </w:rPr>
        <w:t xml:space="preserve"> basis of the </w:t>
      </w:r>
      <w:r w:rsidR="07624D8D" w:rsidRPr="6DFC8E96">
        <w:rPr>
          <w:rFonts w:ascii="Arial" w:eastAsia="Arial" w:hAnsi="Arial" w:cs="Arial"/>
        </w:rPr>
        <w:t>company</w:t>
      </w:r>
      <w:r w:rsidR="0D05A1E7" w:rsidRPr="6DFC8E96">
        <w:rPr>
          <w:rFonts w:ascii="Arial" w:eastAsia="Arial" w:hAnsi="Arial" w:cs="Arial"/>
        </w:rPr>
        <w:t xml:space="preserve"> was </w:t>
      </w:r>
      <w:r w:rsidR="659A7649" w:rsidRPr="6DFC8E96">
        <w:rPr>
          <w:rFonts w:ascii="Arial" w:eastAsia="Arial" w:hAnsi="Arial" w:cs="Arial"/>
        </w:rPr>
        <w:t>an A</w:t>
      </w:r>
      <w:r w:rsidR="6CD20608" w:rsidRPr="6DFC8E96">
        <w:rPr>
          <w:rFonts w:ascii="Arial" w:eastAsia="Arial" w:hAnsi="Arial" w:cs="Arial"/>
        </w:rPr>
        <w:t xml:space="preserve">dult social </w:t>
      </w:r>
      <w:r w:rsidR="72FDE3A9" w:rsidRPr="6DFC8E96">
        <w:rPr>
          <w:rFonts w:ascii="Arial" w:eastAsia="Arial" w:hAnsi="Arial" w:cs="Arial"/>
        </w:rPr>
        <w:t>Care Services for the elderly</w:t>
      </w:r>
      <w:r w:rsidR="0D05A1E7" w:rsidRPr="6DFC8E96">
        <w:rPr>
          <w:rFonts w:ascii="Arial" w:eastAsia="Arial" w:hAnsi="Arial" w:cs="Arial"/>
        </w:rPr>
        <w:t xml:space="preserve"> and disabled in their own </w:t>
      </w:r>
      <w:r w:rsidR="67B6B2D2" w:rsidRPr="6DFC8E96">
        <w:rPr>
          <w:rFonts w:ascii="Arial" w:eastAsia="Arial" w:hAnsi="Arial" w:cs="Arial"/>
        </w:rPr>
        <w:t xml:space="preserve">homes in a </w:t>
      </w:r>
      <w:r w:rsidR="0E3EDCF9" w:rsidRPr="6DFC8E96">
        <w:rPr>
          <w:rFonts w:ascii="Arial" w:eastAsia="Arial" w:hAnsi="Arial" w:cs="Arial"/>
        </w:rPr>
        <w:t>20-mile</w:t>
      </w:r>
      <w:r w:rsidR="67B6B2D2" w:rsidRPr="6DFC8E96">
        <w:rPr>
          <w:rFonts w:ascii="Arial" w:eastAsia="Arial" w:hAnsi="Arial" w:cs="Arial"/>
        </w:rPr>
        <w:t xml:space="preserve"> locality of the </w:t>
      </w:r>
      <w:r w:rsidR="3E3AE440" w:rsidRPr="6DFC8E96">
        <w:rPr>
          <w:rFonts w:ascii="Arial" w:eastAsia="Arial" w:hAnsi="Arial" w:cs="Arial"/>
        </w:rPr>
        <w:t>office</w:t>
      </w:r>
      <w:r w:rsidR="3A24644E" w:rsidRPr="6DFC8E96">
        <w:rPr>
          <w:rFonts w:ascii="Arial" w:eastAsia="Arial" w:hAnsi="Arial" w:cs="Arial"/>
        </w:rPr>
        <w:t xml:space="preserve">. </w:t>
      </w:r>
      <w:r w:rsidR="16D776D8" w:rsidRPr="6DFC8E96">
        <w:rPr>
          <w:rFonts w:ascii="Arial" w:eastAsia="Arial" w:hAnsi="Arial" w:cs="Arial"/>
        </w:rPr>
        <w:t>The company was run</w:t>
      </w:r>
      <w:r w:rsidR="1650986F" w:rsidRPr="6DFC8E96">
        <w:rPr>
          <w:rFonts w:ascii="Arial" w:eastAsia="Arial" w:hAnsi="Arial" w:cs="Arial"/>
        </w:rPr>
        <w:t xml:space="preserve"> for twenty years</w:t>
      </w:r>
      <w:r w:rsidR="16D776D8" w:rsidRPr="6DFC8E96">
        <w:rPr>
          <w:rFonts w:ascii="Arial" w:eastAsia="Arial" w:hAnsi="Arial" w:cs="Arial"/>
        </w:rPr>
        <w:t xml:space="preserve"> and</w:t>
      </w:r>
      <w:r w:rsidR="4338C8A1" w:rsidRPr="6DFC8E96">
        <w:rPr>
          <w:rFonts w:ascii="Arial" w:eastAsia="Arial" w:hAnsi="Arial" w:cs="Arial"/>
        </w:rPr>
        <w:t xml:space="preserve"> was</w:t>
      </w:r>
      <w:r w:rsidR="16D776D8" w:rsidRPr="6DFC8E96">
        <w:rPr>
          <w:rFonts w:ascii="Arial" w:eastAsia="Arial" w:hAnsi="Arial" w:cs="Arial"/>
        </w:rPr>
        <w:t xml:space="preserve"> started by two local ladies and when their clients </w:t>
      </w:r>
      <w:r w:rsidR="78631D49" w:rsidRPr="6DFC8E96">
        <w:rPr>
          <w:rFonts w:ascii="Arial" w:eastAsia="Arial" w:hAnsi="Arial" w:cs="Arial"/>
        </w:rPr>
        <w:t xml:space="preserve">base </w:t>
      </w:r>
      <w:r w:rsidR="15178CF4" w:rsidRPr="6DFC8E96">
        <w:rPr>
          <w:rFonts w:ascii="Arial" w:eastAsia="Arial" w:hAnsi="Arial" w:cs="Arial"/>
        </w:rPr>
        <w:t>grew too</w:t>
      </w:r>
      <w:r w:rsidR="165A7514" w:rsidRPr="6DFC8E96">
        <w:rPr>
          <w:rFonts w:ascii="Arial" w:eastAsia="Arial" w:hAnsi="Arial" w:cs="Arial"/>
        </w:rPr>
        <w:t xml:space="preserve"> large for them to </w:t>
      </w:r>
      <w:r w:rsidR="44DCF172" w:rsidRPr="6DFC8E96">
        <w:rPr>
          <w:rFonts w:ascii="Arial" w:eastAsia="Arial" w:hAnsi="Arial" w:cs="Arial"/>
        </w:rPr>
        <w:t>manage,</w:t>
      </w:r>
      <w:r w:rsidR="165A7514" w:rsidRPr="6DFC8E96">
        <w:rPr>
          <w:rFonts w:ascii="Arial" w:eastAsia="Arial" w:hAnsi="Arial" w:cs="Arial"/>
        </w:rPr>
        <w:t xml:space="preserve"> </w:t>
      </w:r>
      <w:r w:rsidR="78631D49" w:rsidRPr="6DFC8E96">
        <w:rPr>
          <w:rFonts w:ascii="Arial" w:eastAsia="Arial" w:hAnsi="Arial" w:cs="Arial"/>
        </w:rPr>
        <w:t xml:space="preserve">they decided to </w:t>
      </w:r>
      <w:r w:rsidR="403656DF" w:rsidRPr="6DFC8E96">
        <w:rPr>
          <w:rFonts w:ascii="Arial" w:eastAsia="Arial" w:hAnsi="Arial" w:cs="Arial"/>
        </w:rPr>
        <w:t>sell.</w:t>
      </w:r>
      <w:r w:rsidR="78631D49" w:rsidRPr="6DFC8E96">
        <w:rPr>
          <w:rFonts w:ascii="Arial" w:eastAsia="Arial" w:hAnsi="Arial" w:cs="Arial"/>
        </w:rPr>
        <w:t xml:space="preserve"> </w:t>
      </w:r>
    </w:p>
    <w:p w14:paraId="56F0C011" w14:textId="59B102F2" w:rsidR="007CA3B3" w:rsidRDefault="007CA3B3" w:rsidP="1CC1E33D">
      <w:pPr>
        <w:rPr>
          <w:rFonts w:ascii="Arial" w:eastAsia="Arial" w:hAnsi="Arial" w:cs="Arial"/>
        </w:rPr>
      </w:pPr>
      <w:r w:rsidRPr="0940B8BD">
        <w:rPr>
          <w:rFonts w:ascii="Arial" w:eastAsia="Arial" w:hAnsi="Arial" w:cs="Arial"/>
        </w:rPr>
        <w:t xml:space="preserve">The byer </w:t>
      </w:r>
      <w:r w:rsidR="06DE857E" w:rsidRPr="0940B8BD">
        <w:rPr>
          <w:rFonts w:ascii="Arial" w:eastAsia="Arial" w:hAnsi="Arial" w:cs="Arial"/>
        </w:rPr>
        <w:t>an exceptionally large</w:t>
      </w:r>
      <w:r w:rsidRPr="0940B8BD">
        <w:rPr>
          <w:rFonts w:ascii="Arial" w:eastAsia="Arial" w:hAnsi="Arial" w:cs="Arial"/>
        </w:rPr>
        <w:t xml:space="preserve"> organisation called </w:t>
      </w:r>
      <w:r w:rsidR="3438B6E8" w:rsidRPr="0940B8BD">
        <w:rPr>
          <w:rFonts w:ascii="Arial" w:eastAsia="Arial" w:hAnsi="Arial" w:cs="Arial"/>
        </w:rPr>
        <w:t>Mitie (Mitie.com</w:t>
      </w:r>
      <w:r w:rsidR="0AE709E7" w:rsidRPr="0940B8BD">
        <w:rPr>
          <w:rFonts w:ascii="Arial" w:eastAsia="Arial" w:hAnsi="Arial" w:cs="Arial"/>
        </w:rPr>
        <w:t>)</w:t>
      </w:r>
      <w:r w:rsidRPr="0940B8BD">
        <w:rPr>
          <w:rFonts w:ascii="Arial" w:eastAsia="Arial" w:hAnsi="Arial" w:cs="Arial"/>
        </w:rPr>
        <w:t xml:space="preserve"> bought </w:t>
      </w:r>
      <w:r w:rsidR="76DBA58F" w:rsidRPr="0940B8BD">
        <w:rPr>
          <w:rFonts w:ascii="Arial" w:eastAsia="Arial" w:hAnsi="Arial" w:cs="Arial"/>
        </w:rPr>
        <w:t xml:space="preserve">the business for £111 million and </w:t>
      </w:r>
      <w:r w:rsidR="2565B956" w:rsidRPr="0940B8BD">
        <w:rPr>
          <w:rFonts w:ascii="Arial" w:eastAsia="Arial" w:hAnsi="Arial" w:cs="Arial"/>
        </w:rPr>
        <w:t>capitalised</w:t>
      </w:r>
      <w:r w:rsidR="76DBA58F" w:rsidRPr="0940B8BD">
        <w:rPr>
          <w:rFonts w:ascii="Arial" w:eastAsia="Arial" w:hAnsi="Arial" w:cs="Arial"/>
        </w:rPr>
        <w:t xml:space="preserve"> on the outsourcing of community care from councils to private </w:t>
      </w:r>
      <w:r w:rsidR="06BDFCB9" w:rsidRPr="0940B8BD">
        <w:rPr>
          <w:rFonts w:ascii="Arial" w:eastAsia="Arial" w:hAnsi="Arial" w:cs="Arial"/>
        </w:rPr>
        <w:t>operators and outsourcing</w:t>
      </w:r>
      <w:r w:rsidR="504BB3E6" w:rsidRPr="0940B8BD">
        <w:rPr>
          <w:rFonts w:ascii="Arial" w:eastAsia="Arial" w:hAnsi="Arial" w:cs="Arial"/>
        </w:rPr>
        <w:t xml:space="preserve"> its home care service </w:t>
      </w:r>
      <w:r w:rsidR="3EFAD3CC" w:rsidRPr="0940B8BD">
        <w:rPr>
          <w:rFonts w:ascii="Arial" w:eastAsia="Arial" w:hAnsi="Arial" w:cs="Arial"/>
        </w:rPr>
        <w:t>to a larger</w:t>
      </w:r>
      <w:r w:rsidR="504BB3E6" w:rsidRPr="0940B8BD">
        <w:rPr>
          <w:rFonts w:ascii="Arial" w:eastAsia="Arial" w:hAnsi="Arial" w:cs="Arial"/>
        </w:rPr>
        <w:t xml:space="preserve"> </w:t>
      </w:r>
      <w:r w:rsidR="6E430BB0" w:rsidRPr="0940B8BD">
        <w:rPr>
          <w:rFonts w:ascii="Arial" w:eastAsia="Arial" w:hAnsi="Arial" w:cs="Arial"/>
        </w:rPr>
        <w:t>population and</w:t>
      </w:r>
      <w:r w:rsidR="4562E1EA" w:rsidRPr="0940B8BD">
        <w:rPr>
          <w:rFonts w:ascii="Arial" w:eastAsia="Arial" w:hAnsi="Arial" w:cs="Arial"/>
        </w:rPr>
        <w:t xml:space="preserve"> a</w:t>
      </w:r>
      <w:r w:rsidR="526FACCD" w:rsidRPr="0940B8BD">
        <w:rPr>
          <w:rFonts w:ascii="Arial" w:eastAsia="Arial" w:hAnsi="Arial" w:cs="Arial"/>
        </w:rPr>
        <w:t xml:space="preserve"> </w:t>
      </w:r>
      <w:r w:rsidR="38CFA7A3" w:rsidRPr="0940B8BD">
        <w:rPr>
          <w:rFonts w:ascii="Arial" w:eastAsia="Arial" w:hAnsi="Arial" w:cs="Arial"/>
        </w:rPr>
        <w:t>larger geographical</w:t>
      </w:r>
      <w:r w:rsidR="6E430BB0" w:rsidRPr="0940B8BD">
        <w:rPr>
          <w:rFonts w:ascii="Arial" w:eastAsia="Arial" w:hAnsi="Arial" w:cs="Arial"/>
        </w:rPr>
        <w:t xml:space="preserve"> </w:t>
      </w:r>
      <w:r w:rsidR="53C127FD" w:rsidRPr="0940B8BD">
        <w:rPr>
          <w:rFonts w:ascii="Arial" w:eastAsia="Arial" w:hAnsi="Arial" w:cs="Arial"/>
        </w:rPr>
        <w:t>area</w:t>
      </w:r>
      <w:r w:rsidR="440095BB" w:rsidRPr="0940B8BD">
        <w:rPr>
          <w:rFonts w:ascii="Arial" w:eastAsia="Arial" w:hAnsi="Arial" w:cs="Arial"/>
        </w:rPr>
        <w:t xml:space="preserve">. </w:t>
      </w:r>
      <w:r w:rsidR="28219C88" w:rsidRPr="0940B8BD">
        <w:rPr>
          <w:rFonts w:ascii="Arial" w:eastAsia="Arial" w:hAnsi="Arial" w:cs="Arial"/>
        </w:rPr>
        <w:t>(MIHomecare.com)</w:t>
      </w:r>
    </w:p>
    <w:p w14:paraId="18211F12" w14:textId="25FD1954" w:rsidR="6E430BB0" w:rsidRDefault="6E430BB0" w:rsidP="1CC1E33D">
      <w:pPr>
        <w:rPr>
          <w:rFonts w:ascii="Arial" w:eastAsia="Arial" w:hAnsi="Arial" w:cs="Arial"/>
        </w:rPr>
      </w:pPr>
      <w:r w:rsidRPr="6DFC8E96">
        <w:rPr>
          <w:rFonts w:ascii="Arial" w:eastAsia="Arial" w:hAnsi="Arial" w:cs="Arial"/>
        </w:rPr>
        <w:t>The problem started to arise when</w:t>
      </w:r>
      <w:r w:rsidR="7EE0C423" w:rsidRPr="6DFC8E96">
        <w:rPr>
          <w:rFonts w:ascii="Arial" w:eastAsia="Arial" w:hAnsi="Arial" w:cs="Arial"/>
        </w:rPr>
        <w:t xml:space="preserve"> after the </w:t>
      </w:r>
      <w:r w:rsidR="1C99BC68" w:rsidRPr="6DFC8E96">
        <w:rPr>
          <w:rFonts w:ascii="Arial" w:eastAsia="Arial" w:hAnsi="Arial" w:cs="Arial"/>
        </w:rPr>
        <w:t>sale,</w:t>
      </w:r>
      <w:r w:rsidRPr="6DFC8E96">
        <w:rPr>
          <w:rFonts w:ascii="Arial" w:eastAsia="Arial" w:hAnsi="Arial" w:cs="Arial"/>
        </w:rPr>
        <w:t xml:space="preserve"> the local office was </w:t>
      </w:r>
      <w:r w:rsidR="24B55483" w:rsidRPr="6DFC8E96">
        <w:rPr>
          <w:rFonts w:ascii="Arial" w:eastAsia="Arial" w:hAnsi="Arial" w:cs="Arial"/>
        </w:rPr>
        <w:t xml:space="preserve">closed, and the existing management and care staff </w:t>
      </w:r>
      <w:r w:rsidR="74318717" w:rsidRPr="6DFC8E96">
        <w:rPr>
          <w:rFonts w:ascii="Arial" w:eastAsia="Arial" w:hAnsi="Arial" w:cs="Arial"/>
        </w:rPr>
        <w:t xml:space="preserve">were placed in new premises </w:t>
      </w:r>
      <w:r w:rsidR="53FC14AD" w:rsidRPr="6DFC8E96">
        <w:rPr>
          <w:rFonts w:ascii="Arial" w:eastAsia="Arial" w:hAnsi="Arial" w:cs="Arial"/>
        </w:rPr>
        <w:t xml:space="preserve">in a different </w:t>
      </w:r>
      <w:r w:rsidR="3182814B" w:rsidRPr="6DFC8E96">
        <w:rPr>
          <w:rFonts w:ascii="Arial" w:eastAsia="Arial" w:hAnsi="Arial" w:cs="Arial"/>
        </w:rPr>
        <w:t>town, which</w:t>
      </w:r>
      <w:r w:rsidRPr="6DFC8E96">
        <w:rPr>
          <w:rFonts w:ascii="Arial" w:eastAsia="Arial" w:hAnsi="Arial" w:cs="Arial"/>
        </w:rPr>
        <w:t xml:space="preserve"> was over 10 miles from </w:t>
      </w:r>
      <w:r w:rsidR="5C7B30A5" w:rsidRPr="6DFC8E96">
        <w:rPr>
          <w:rFonts w:ascii="Arial" w:eastAsia="Arial" w:hAnsi="Arial" w:cs="Arial"/>
        </w:rPr>
        <w:t>most staff’s</w:t>
      </w:r>
      <w:r w:rsidRPr="6DFC8E96">
        <w:rPr>
          <w:rFonts w:ascii="Arial" w:eastAsia="Arial" w:hAnsi="Arial" w:cs="Arial"/>
        </w:rPr>
        <w:t xml:space="preserve"> </w:t>
      </w:r>
      <w:r w:rsidR="69C0D018" w:rsidRPr="6DFC8E96">
        <w:rPr>
          <w:rFonts w:ascii="Arial" w:eastAsia="Arial" w:hAnsi="Arial" w:cs="Arial"/>
        </w:rPr>
        <w:t>homes.</w:t>
      </w:r>
      <w:r w:rsidR="5A62AB11" w:rsidRPr="6DFC8E96">
        <w:rPr>
          <w:rFonts w:ascii="Arial" w:eastAsia="Arial" w:hAnsi="Arial" w:cs="Arial"/>
        </w:rPr>
        <w:t xml:space="preserve"> Th</w:t>
      </w:r>
      <w:r w:rsidR="3685159E" w:rsidRPr="6DFC8E96">
        <w:rPr>
          <w:rFonts w:ascii="Arial" w:eastAsia="Arial" w:hAnsi="Arial" w:cs="Arial"/>
        </w:rPr>
        <w:t xml:space="preserve">e </w:t>
      </w:r>
      <w:r w:rsidR="61A537FD" w:rsidRPr="6DFC8E96">
        <w:rPr>
          <w:rFonts w:ascii="Arial" w:eastAsia="Arial" w:hAnsi="Arial" w:cs="Arial"/>
        </w:rPr>
        <w:t>original office</w:t>
      </w:r>
      <w:r w:rsidR="5A62AB11" w:rsidRPr="6DFC8E96">
        <w:rPr>
          <w:rFonts w:ascii="Arial" w:eastAsia="Arial" w:hAnsi="Arial" w:cs="Arial"/>
        </w:rPr>
        <w:t xml:space="preserve"> was a hub for teams of carers to meet up before their shift</w:t>
      </w:r>
      <w:r w:rsidR="38F71B57" w:rsidRPr="6DFC8E96">
        <w:rPr>
          <w:rFonts w:ascii="Arial" w:eastAsia="Arial" w:hAnsi="Arial" w:cs="Arial"/>
        </w:rPr>
        <w:t xml:space="preserve">, pick up </w:t>
      </w:r>
      <w:r w:rsidR="24332603" w:rsidRPr="6DFC8E96">
        <w:rPr>
          <w:rFonts w:ascii="Arial" w:eastAsia="Arial" w:hAnsi="Arial" w:cs="Arial"/>
        </w:rPr>
        <w:t>rotas,</w:t>
      </w:r>
      <w:r w:rsidR="38F71B57" w:rsidRPr="6DFC8E96">
        <w:rPr>
          <w:rFonts w:ascii="Arial" w:eastAsia="Arial" w:hAnsi="Arial" w:cs="Arial"/>
        </w:rPr>
        <w:t xml:space="preserve"> hand in time sheets </w:t>
      </w:r>
      <w:r w:rsidR="0D9A8C25" w:rsidRPr="6DFC8E96">
        <w:rPr>
          <w:rFonts w:ascii="Arial" w:eastAsia="Arial" w:hAnsi="Arial" w:cs="Arial"/>
        </w:rPr>
        <w:t>etc.</w:t>
      </w:r>
      <w:r w:rsidR="38F71B57" w:rsidRPr="6DFC8E96">
        <w:rPr>
          <w:rFonts w:ascii="Arial" w:eastAsia="Arial" w:hAnsi="Arial" w:cs="Arial"/>
        </w:rPr>
        <w:t xml:space="preserve"> </w:t>
      </w:r>
      <w:r w:rsidR="28A7733F" w:rsidRPr="6DFC8E96">
        <w:rPr>
          <w:rFonts w:ascii="Arial" w:eastAsia="Arial" w:hAnsi="Arial" w:cs="Arial"/>
        </w:rPr>
        <w:t>And to</w:t>
      </w:r>
      <w:r w:rsidR="5A62AB11" w:rsidRPr="6DFC8E96">
        <w:rPr>
          <w:rFonts w:ascii="Arial" w:eastAsia="Arial" w:hAnsi="Arial" w:cs="Arial"/>
        </w:rPr>
        <w:t xml:space="preserve"> be more cost effective</w:t>
      </w:r>
      <w:r w:rsidR="32A72818" w:rsidRPr="6DFC8E96">
        <w:rPr>
          <w:rFonts w:ascii="Arial" w:eastAsia="Arial" w:hAnsi="Arial" w:cs="Arial"/>
        </w:rPr>
        <w:t xml:space="preserve"> we would car </w:t>
      </w:r>
      <w:r w:rsidR="74A5AA11" w:rsidRPr="6DFC8E96">
        <w:rPr>
          <w:rFonts w:ascii="Arial" w:eastAsia="Arial" w:hAnsi="Arial" w:cs="Arial"/>
        </w:rPr>
        <w:t>share and</w:t>
      </w:r>
      <w:r w:rsidR="5A62AB11" w:rsidRPr="6DFC8E96">
        <w:rPr>
          <w:rFonts w:ascii="Arial" w:eastAsia="Arial" w:hAnsi="Arial" w:cs="Arial"/>
        </w:rPr>
        <w:t xml:space="preserve"> take one car to service users </w:t>
      </w:r>
      <w:r w:rsidR="0E1137B0" w:rsidRPr="6DFC8E96">
        <w:rPr>
          <w:rFonts w:ascii="Arial" w:eastAsia="Arial" w:hAnsi="Arial" w:cs="Arial"/>
        </w:rPr>
        <w:t>homes, since</w:t>
      </w:r>
      <w:r w:rsidR="0D72DF07" w:rsidRPr="6DFC8E96">
        <w:rPr>
          <w:rFonts w:ascii="Arial" w:eastAsia="Arial" w:hAnsi="Arial" w:cs="Arial"/>
        </w:rPr>
        <w:t xml:space="preserve"> the move and being unable to park on new premises and being a distance </w:t>
      </w:r>
      <w:r w:rsidR="31744831" w:rsidRPr="6DFC8E96">
        <w:rPr>
          <w:rFonts w:ascii="Arial" w:eastAsia="Arial" w:hAnsi="Arial" w:cs="Arial"/>
        </w:rPr>
        <w:t>away this</w:t>
      </w:r>
      <w:r w:rsidR="6B8CD613" w:rsidRPr="6DFC8E96">
        <w:rPr>
          <w:rFonts w:ascii="Arial" w:eastAsia="Arial" w:hAnsi="Arial" w:cs="Arial"/>
        </w:rPr>
        <w:t xml:space="preserve"> now meant that we would have to drive to our calls together in </w:t>
      </w:r>
      <w:r w:rsidR="5D8ED9B6" w:rsidRPr="6DFC8E96">
        <w:rPr>
          <w:rFonts w:ascii="Arial" w:eastAsia="Arial" w:hAnsi="Arial" w:cs="Arial"/>
        </w:rPr>
        <w:t xml:space="preserve">separate </w:t>
      </w:r>
      <w:r w:rsidR="3B07BFBD" w:rsidRPr="6DFC8E96">
        <w:rPr>
          <w:rFonts w:ascii="Arial" w:eastAsia="Arial" w:hAnsi="Arial" w:cs="Arial"/>
        </w:rPr>
        <w:t>cars.</w:t>
      </w:r>
      <w:r w:rsidR="79ACA4EE" w:rsidRPr="6DFC8E96">
        <w:rPr>
          <w:rFonts w:ascii="Arial" w:eastAsia="Arial" w:hAnsi="Arial" w:cs="Arial"/>
        </w:rPr>
        <w:t xml:space="preserve"> This meant added petrol costs which took up to two wks. to get credited b</w:t>
      </w:r>
      <w:r w:rsidR="58FF1787" w:rsidRPr="6DFC8E96">
        <w:rPr>
          <w:rFonts w:ascii="Arial" w:eastAsia="Arial" w:hAnsi="Arial" w:cs="Arial"/>
        </w:rPr>
        <w:t>ac</w:t>
      </w:r>
      <w:r w:rsidR="79ACA4EE" w:rsidRPr="6DFC8E96">
        <w:rPr>
          <w:rFonts w:ascii="Arial" w:eastAsia="Arial" w:hAnsi="Arial" w:cs="Arial"/>
        </w:rPr>
        <w:t>k to staff</w:t>
      </w:r>
    </w:p>
    <w:p w14:paraId="5A9E036A" w14:textId="634363FA" w:rsidR="5D8ED9B6" w:rsidRDefault="5D8ED9B6" w:rsidP="1CC1E33D">
      <w:pPr>
        <w:rPr>
          <w:rFonts w:ascii="Arial" w:eastAsia="Arial" w:hAnsi="Arial" w:cs="Arial"/>
        </w:rPr>
      </w:pPr>
      <w:r w:rsidRPr="6DFC8E96">
        <w:rPr>
          <w:rFonts w:ascii="Arial" w:eastAsia="Arial" w:hAnsi="Arial" w:cs="Arial"/>
        </w:rPr>
        <w:t xml:space="preserve">Once the company was up and </w:t>
      </w:r>
      <w:r w:rsidR="6B8C7672" w:rsidRPr="6DFC8E96">
        <w:rPr>
          <w:rFonts w:ascii="Arial" w:eastAsia="Arial" w:hAnsi="Arial" w:cs="Arial"/>
        </w:rPr>
        <w:t>running, the</w:t>
      </w:r>
      <w:r w:rsidRPr="6DFC8E96">
        <w:rPr>
          <w:rFonts w:ascii="Arial" w:eastAsia="Arial" w:hAnsi="Arial" w:cs="Arial"/>
        </w:rPr>
        <w:t xml:space="preserve"> care staff were given new clients in different</w:t>
      </w:r>
      <w:r w:rsidR="7DCEA27B" w:rsidRPr="6DFC8E96">
        <w:rPr>
          <w:rFonts w:ascii="Arial" w:eastAsia="Arial" w:hAnsi="Arial" w:cs="Arial"/>
        </w:rPr>
        <w:t xml:space="preserve"> </w:t>
      </w:r>
      <w:r w:rsidR="4EDB6CA4" w:rsidRPr="6DFC8E96">
        <w:rPr>
          <w:rFonts w:ascii="Arial" w:eastAsia="Arial" w:hAnsi="Arial" w:cs="Arial"/>
        </w:rPr>
        <w:t xml:space="preserve">geographical </w:t>
      </w:r>
      <w:r w:rsidR="79A168EF" w:rsidRPr="6DFC8E96">
        <w:rPr>
          <w:rFonts w:ascii="Arial" w:eastAsia="Arial" w:hAnsi="Arial" w:cs="Arial"/>
        </w:rPr>
        <w:t>areas,</w:t>
      </w:r>
      <w:r w:rsidR="7B863180" w:rsidRPr="6DFC8E96">
        <w:rPr>
          <w:rFonts w:ascii="Arial" w:eastAsia="Arial" w:hAnsi="Arial" w:cs="Arial"/>
        </w:rPr>
        <w:t xml:space="preserve"> new </w:t>
      </w:r>
      <w:r w:rsidR="591A1A06" w:rsidRPr="6DFC8E96">
        <w:rPr>
          <w:rFonts w:ascii="Arial" w:eastAsia="Arial" w:hAnsi="Arial" w:cs="Arial"/>
        </w:rPr>
        <w:t>rotas,</w:t>
      </w:r>
      <w:r w:rsidRPr="6DFC8E96">
        <w:rPr>
          <w:rFonts w:ascii="Arial" w:eastAsia="Arial" w:hAnsi="Arial" w:cs="Arial"/>
        </w:rPr>
        <w:t xml:space="preserve"> and</w:t>
      </w:r>
      <w:r w:rsidR="314F21DD" w:rsidRPr="6DFC8E96">
        <w:rPr>
          <w:rFonts w:ascii="Arial" w:eastAsia="Arial" w:hAnsi="Arial" w:cs="Arial"/>
        </w:rPr>
        <w:t xml:space="preserve"> new</w:t>
      </w:r>
      <w:r w:rsidRPr="6DFC8E96">
        <w:rPr>
          <w:rFonts w:ascii="Arial" w:eastAsia="Arial" w:hAnsi="Arial" w:cs="Arial"/>
        </w:rPr>
        <w:t xml:space="preserve"> </w:t>
      </w:r>
      <w:r w:rsidR="01724C86" w:rsidRPr="6DFC8E96">
        <w:rPr>
          <w:rFonts w:ascii="Arial" w:eastAsia="Arial" w:hAnsi="Arial" w:cs="Arial"/>
        </w:rPr>
        <w:t>routes,</w:t>
      </w:r>
      <w:r w:rsidR="2AAC08FF" w:rsidRPr="6DFC8E96">
        <w:rPr>
          <w:rFonts w:ascii="Arial" w:eastAsia="Arial" w:hAnsi="Arial" w:cs="Arial"/>
        </w:rPr>
        <w:t xml:space="preserve"> </w:t>
      </w:r>
      <w:r w:rsidR="7E9B5BE1" w:rsidRPr="6DFC8E96">
        <w:rPr>
          <w:rFonts w:ascii="Arial" w:eastAsia="Arial" w:hAnsi="Arial" w:cs="Arial"/>
        </w:rPr>
        <w:t xml:space="preserve">which sometimes were </w:t>
      </w:r>
      <w:r w:rsidR="03464298" w:rsidRPr="6DFC8E96">
        <w:rPr>
          <w:rFonts w:ascii="Arial" w:eastAsia="Arial" w:hAnsi="Arial" w:cs="Arial"/>
        </w:rPr>
        <w:t xml:space="preserve">unmanageable for a lot of staff and staff retention became a </w:t>
      </w:r>
      <w:r w:rsidR="04F46BAF" w:rsidRPr="6DFC8E96">
        <w:rPr>
          <w:rFonts w:ascii="Arial" w:eastAsia="Arial" w:hAnsi="Arial" w:cs="Arial"/>
        </w:rPr>
        <w:t xml:space="preserve">problem. </w:t>
      </w:r>
    </w:p>
    <w:p w14:paraId="5BA35232" w14:textId="46075E86" w:rsidR="54F63FD7" w:rsidRDefault="54F63FD7" w:rsidP="1CC1E33D">
      <w:pPr>
        <w:rPr>
          <w:rFonts w:ascii="Arial" w:eastAsia="Arial" w:hAnsi="Arial" w:cs="Arial"/>
        </w:rPr>
      </w:pPr>
      <w:r w:rsidRPr="6DFC8E96">
        <w:rPr>
          <w:rFonts w:ascii="Arial" w:eastAsia="Arial" w:hAnsi="Arial" w:cs="Arial"/>
        </w:rPr>
        <w:t xml:space="preserve">One of the </w:t>
      </w:r>
      <w:r w:rsidR="2C161611" w:rsidRPr="6DFC8E96">
        <w:rPr>
          <w:rFonts w:ascii="Arial" w:eastAsia="Arial" w:hAnsi="Arial" w:cs="Arial"/>
        </w:rPr>
        <w:t>routes,</w:t>
      </w:r>
      <w:r w:rsidRPr="6DFC8E96">
        <w:rPr>
          <w:rFonts w:ascii="Arial" w:eastAsia="Arial" w:hAnsi="Arial" w:cs="Arial"/>
        </w:rPr>
        <w:t xml:space="preserve"> was over 60 miles away</w:t>
      </w:r>
      <w:r w:rsidR="70923861" w:rsidRPr="6DFC8E96">
        <w:rPr>
          <w:rFonts w:ascii="Arial" w:eastAsia="Arial" w:hAnsi="Arial" w:cs="Arial"/>
        </w:rPr>
        <w:t xml:space="preserve"> in a very rural part of the </w:t>
      </w:r>
      <w:r w:rsidR="3E3A6C3D" w:rsidRPr="6DFC8E96">
        <w:rPr>
          <w:rFonts w:ascii="Arial" w:eastAsia="Arial" w:hAnsi="Arial" w:cs="Arial"/>
        </w:rPr>
        <w:t>country and</w:t>
      </w:r>
      <w:r w:rsidRPr="6DFC8E96">
        <w:rPr>
          <w:rFonts w:ascii="Arial" w:eastAsia="Arial" w:hAnsi="Arial" w:cs="Arial"/>
        </w:rPr>
        <w:t xml:space="preserve"> was given to four care </w:t>
      </w:r>
      <w:r w:rsidR="645464DE" w:rsidRPr="6DFC8E96">
        <w:rPr>
          <w:rFonts w:ascii="Arial" w:eastAsia="Arial" w:hAnsi="Arial" w:cs="Arial"/>
        </w:rPr>
        <w:t>givers, two</w:t>
      </w:r>
      <w:r w:rsidR="5E73C30A" w:rsidRPr="6DFC8E96">
        <w:rPr>
          <w:rFonts w:ascii="Arial" w:eastAsia="Arial" w:hAnsi="Arial" w:cs="Arial"/>
        </w:rPr>
        <w:t xml:space="preserve"> female</w:t>
      </w:r>
      <w:r w:rsidR="4A9C1D5A" w:rsidRPr="6DFC8E96">
        <w:rPr>
          <w:rFonts w:ascii="Arial" w:eastAsia="Arial" w:hAnsi="Arial" w:cs="Arial"/>
        </w:rPr>
        <w:t>s</w:t>
      </w:r>
      <w:r w:rsidR="5E73C30A" w:rsidRPr="6DFC8E96">
        <w:rPr>
          <w:rFonts w:ascii="Arial" w:eastAsia="Arial" w:hAnsi="Arial" w:cs="Arial"/>
        </w:rPr>
        <w:t xml:space="preserve"> and two </w:t>
      </w:r>
      <w:r w:rsidR="5EE7F9A4" w:rsidRPr="6DFC8E96">
        <w:rPr>
          <w:rFonts w:ascii="Arial" w:eastAsia="Arial" w:hAnsi="Arial" w:cs="Arial"/>
        </w:rPr>
        <w:t>males,</w:t>
      </w:r>
      <w:r w:rsidR="1C92B3AC" w:rsidRPr="6DFC8E96">
        <w:rPr>
          <w:rFonts w:ascii="Arial" w:eastAsia="Arial" w:hAnsi="Arial" w:cs="Arial"/>
        </w:rPr>
        <w:t xml:space="preserve"> one male one female in each team to work opposite shifts of </w:t>
      </w:r>
      <w:r w:rsidR="1ADDB1F5" w:rsidRPr="6DFC8E96">
        <w:rPr>
          <w:rFonts w:ascii="Arial" w:eastAsia="Arial" w:hAnsi="Arial" w:cs="Arial"/>
        </w:rPr>
        <w:t>a</w:t>
      </w:r>
      <w:r w:rsidR="139B2509" w:rsidRPr="6DFC8E96">
        <w:rPr>
          <w:rFonts w:ascii="Arial" w:eastAsia="Arial" w:hAnsi="Arial" w:cs="Arial"/>
        </w:rPr>
        <w:t xml:space="preserve"> total of 250</w:t>
      </w:r>
      <w:r w:rsidR="3D4FEFAE" w:rsidRPr="6DFC8E96">
        <w:rPr>
          <w:rFonts w:ascii="Arial" w:eastAsia="Arial" w:hAnsi="Arial" w:cs="Arial"/>
        </w:rPr>
        <w:t>/300</w:t>
      </w:r>
      <w:r w:rsidR="139B2509" w:rsidRPr="6DFC8E96">
        <w:rPr>
          <w:rFonts w:ascii="Arial" w:eastAsia="Arial" w:hAnsi="Arial" w:cs="Arial"/>
        </w:rPr>
        <w:t xml:space="preserve"> </w:t>
      </w:r>
      <w:r w:rsidR="48B2ED19" w:rsidRPr="6DFC8E96">
        <w:rPr>
          <w:rFonts w:ascii="Arial" w:eastAsia="Arial" w:hAnsi="Arial" w:cs="Arial"/>
        </w:rPr>
        <w:t>miles every</w:t>
      </w:r>
      <w:r w:rsidR="139B2509" w:rsidRPr="6DFC8E96">
        <w:rPr>
          <w:rFonts w:ascii="Arial" w:eastAsia="Arial" w:hAnsi="Arial" w:cs="Arial"/>
        </w:rPr>
        <w:t xml:space="preserve"> </w:t>
      </w:r>
      <w:r w:rsidR="5F309201" w:rsidRPr="6DFC8E96">
        <w:rPr>
          <w:rFonts w:ascii="Arial" w:eastAsia="Arial" w:hAnsi="Arial" w:cs="Arial"/>
        </w:rPr>
        <w:t>day,</w:t>
      </w:r>
      <w:r w:rsidR="3FFF41DA" w:rsidRPr="6DFC8E96">
        <w:rPr>
          <w:rFonts w:ascii="Arial" w:eastAsia="Arial" w:hAnsi="Arial" w:cs="Arial"/>
        </w:rPr>
        <w:t xml:space="preserve"> </w:t>
      </w:r>
      <w:r w:rsidR="619E2F41" w:rsidRPr="6DFC8E96">
        <w:rPr>
          <w:rFonts w:ascii="Arial" w:eastAsia="Arial" w:hAnsi="Arial" w:cs="Arial"/>
        </w:rPr>
        <w:t xml:space="preserve">the day begun </w:t>
      </w:r>
      <w:r w:rsidR="2136060E" w:rsidRPr="6DFC8E96">
        <w:rPr>
          <w:rFonts w:ascii="Arial" w:eastAsia="Arial" w:hAnsi="Arial" w:cs="Arial"/>
        </w:rPr>
        <w:t xml:space="preserve">with </w:t>
      </w:r>
      <w:r w:rsidR="51A4B70C" w:rsidRPr="6DFC8E96">
        <w:rPr>
          <w:rFonts w:ascii="Arial" w:eastAsia="Arial" w:hAnsi="Arial" w:cs="Arial"/>
        </w:rPr>
        <w:t>the first</w:t>
      </w:r>
      <w:r w:rsidR="069ED48C" w:rsidRPr="6DFC8E96">
        <w:rPr>
          <w:rFonts w:ascii="Arial" w:eastAsia="Arial" w:hAnsi="Arial" w:cs="Arial"/>
        </w:rPr>
        <w:t xml:space="preserve"> </w:t>
      </w:r>
      <w:r w:rsidR="7FA37E34" w:rsidRPr="6DFC8E96">
        <w:rPr>
          <w:rFonts w:ascii="Arial" w:eastAsia="Arial" w:hAnsi="Arial" w:cs="Arial"/>
        </w:rPr>
        <w:t xml:space="preserve">call </w:t>
      </w:r>
      <w:r w:rsidR="2D4B3D72" w:rsidRPr="6DFC8E96">
        <w:rPr>
          <w:rFonts w:ascii="Arial" w:eastAsia="Arial" w:hAnsi="Arial" w:cs="Arial"/>
        </w:rPr>
        <w:t>at 6</w:t>
      </w:r>
      <w:r w:rsidR="3FFF41DA" w:rsidRPr="6DFC8E96">
        <w:rPr>
          <w:rFonts w:ascii="Arial" w:eastAsia="Arial" w:hAnsi="Arial" w:cs="Arial"/>
        </w:rPr>
        <w:t xml:space="preserve"> </w:t>
      </w:r>
      <w:r w:rsidR="3188034B" w:rsidRPr="6DFC8E96">
        <w:rPr>
          <w:rFonts w:ascii="Arial" w:eastAsia="Arial" w:hAnsi="Arial" w:cs="Arial"/>
        </w:rPr>
        <w:t>a.m.</w:t>
      </w:r>
      <w:r w:rsidR="3FFF41DA" w:rsidRPr="6DFC8E96">
        <w:rPr>
          <w:rFonts w:ascii="Arial" w:eastAsia="Arial" w:hAnsi="Arial" w:cs="Arial"/>
        </w:rPr>
        <w:t xml:space="preserve"> and not finishing </w:t>
      </w:r>
      <w:r w:rsidR="4757383E" w:rsidRPr="6DFC8E96">
        <w:rPr>
          <w:rFonts w:ascii="Arial" w:eastAsia="Arial" w:hAnsi="Arial" w:cs="Arial"/>
        </w:rPr>
        <w:t>the last</w:t>
      </w:r>
      <w:r w:rsidR="3FFF41DA" w:rsidRPr="6DFC8E96">
        <w:rPr>
          <w:rFonts w:ascii="Arial" w:eastAsia="Arial" w:hAnsi="Arial" w:cs="Arial"/>
        </w:rPr>
        <w:t xml:space="preserve"> call t</w:t>
      </w:r>
      <w:r w:rsidR="0A7E5908" w:rsidRPr="6DFC8E96">
        <w:rPr>
          <w:rFonts w:ascii="Arial" w:eastAsia="Arial" w:hAnsi="Arial" w:cs="Arial"/>
        </w:rPr>
        <w:t>ill</w:t>
      </w:r>
      <w:r w:rsidR="3FFF41DA" w:rsidRPr="6DFC8E96">
        <w:rPr>
          <w:rFonts w:ascii="Arial" w:eastAsia="Arial" w:hAnsi="Arial" w:cs="Arial"/>
        </w:rPr>
        <w:t xml:space="preserve"> 10 </w:t>
      </w:r>
      <w:r w:rsidR="42265F2C" w:rsidRPr="6DFC8E96">
        <w:rPr>
          <w:rFonts w:ascii="Arial" w:eastAsia="Arial" w:hAnsi="Arial" w:cs="Arial"/>
        </w:rPr>
        <w:t>p.m.</w:t>
      </w:r>
      <w:r w:rsidR="2D4DB0E5" w:rsidRPr="6DFC8E96">
        <w:rPr>
          <w:rFonts w:ascii="Arial" w:eastAsia="Arial" w:hAnsi="Arial" w:cs="Arial"/>
        </w:rPr>
        <w:t xml:space="preserve"> </w:t>
      </w:r>
      <w:r w:rsidR="0919378C" w:rsidRPr="6DFC8E96">
        <w:rPr>
          <w:rFonts w:ascii="Arial" w:eastAsia="Arial" w:hAnsi="Arial" w:cs="Arial"/>
        </w:rPr>
        <w:t>These calls</w:t>
      </w:r>
      <w:r w:rsidR="2D4DB0E5" w:rsidRPr="6DFC8E96">
        <w:rPr>
          <w:rFonts w:ascii="Arial" w:eastAsia="Arial" w:hAnsi="Arial" w:cs="Arial"/>
        </w:rPr>
        <w:t xml:space="preserve"> were </w:t>
      </w:r>
      <w:r w:rsidR="6884D696" w:rsidRPr="6DFC8E96">
        <w:rPr>
          <w:rFonts w:ascii="Arial" w:eastAsia="Arial" w:hAnsi="Arial" w:cs="Arial"/>
        </w:rPr>
        <w:t>back-to-back</w:t>
      </w:r>
      <w:r w:rsidR="2D4DB0E5" w:rsidRPr="6DFC8E96">
        <w:rPr>
          <w:rFonts w:ascii="Arial" w:eastAsia="Arial" w:hAnsi="Arial" w:cs="Arial"/>
        </w:rPr>
        <w:t xml:space="preserve"> resulting in no breaks been taken in this </w:t>
      </w:r>
      <w:r w:rsidR="7408AD31" w:rsidRPr="6DFC8E96">
        <w:rPr>
          <w:rFonts w:ascii="Arial" w:eastAsia="Arial" w:hAnsi="Arial" w:cs="Arial"/>
        </w:rPr>
        <w:t>time.</w:t>
      </w:r>
      <w:r w:rsidR="0EA4B2D7" w:rsidRPr="6DFC8E96">
        <w:rPr>
          <w:rFonts w:ascii="Arial" w:eastAsia="Arial" w:hAnsi="Arial" w:cs="Arial"/>
        </w:rPr>
        <w:t xml:space="preserve"> </w:t>
      </w:r>
      <w:r w:rsidR="0BDE81B2" w:rsidRPr="6DFC8E96">
        <w:rPr>
          <w:rFonts w:ascii="Arial" w:eastAsia="Arial" w:hAnsi="Arial" w:cs="Arial"/>
        </w:rPr>
        <w:t xml:space="preserve">Also added </w:t>
      </w:r>
      <w:r w:rsidR="2A1FDEB0" w:rsidRPr="6DFC8E96">
        <w:rPr>
          <w:rFonts w:ascii="Arial" w:eastAsia="Arial" w:hAnsi="Arial" w:cs="Arial"/>
        </w:rPr>
        <w:t>is the</w:t>
      </w:r>
      <w:r w:rsidR="0EA4B2D7" w:rsidRPr="6DFC8E96">
        <w:rPr>
          <w:rFonts w:ascii="Arial" w:eastAsia="Arial" w:hAnsi="Arial" w:cs="Arial"/>
        </w:rPr>
        <w:t xml:space="preserve"> hour and a half drive </w:t>
      </w:r>
      <w:r w:rsidR="501655B3" w:rsidRPr="6DFC8E96">
        <w:rPr>
          <w:rFonts w:ascii="Arial" w:eastAsia="Arial" w:hAnsi="Arial" w:cs="Arial"/>
        </w:rPr>
        <w:t>home, these</w:t>
      </w:r>
      <w:r w:rsidR="60D7395F" w:rsidRPr="6DFC8E96">
        <w:rPr>
          <w:rFonts w:ascii="Arial" w:eastAsia="Arial" w:hAnsi="Arial" w:cs="Arial"/>
        </w:rPr>
        <w:t xml:space="preserve"> shifts were twice a week and two half</w:t>
      </w:r>
      <w:r w:rsidR="14111E11" w:rsidRPr="6DFC8E96">
        <w:rPr>
          <w:rFonts w:ascii="Arial" w:eastAsia="Arial" w:hAnsi="Arial" w:cs="Arial"/>
        </w:rPr>
        <w:t xml:space="preserve"> </w:t>
      </w:r>
      <w:r w:rsidR="3BA50BA4" w:rsidRPr="6DFC8E96">
        <w:rPr>
          <w:rFonts w:ascii="Arial" w:eastAsia="Arial" w:hAnsi="Arial" w:cs="Arial"/>
        </w:rPr>
        <w:t>days again</w:t>
      </w:r>
      <w:r w:rsidR="14111E11" w:rsidRPr="6DFC8E96">
        <w:rPr>
          <w:rFonts w:ascii="Arial" w:eastAsia="Arial" w:hAnsi="Arial" w:cs="Arial"/>
        </w:rPr>
        <w:t xml:space="preserve"> starting at 6a.m and finishing at 3p.m where the opposite team would work </w:t>
      </w:r>
      <w:r w:rsidR="52B60342" w:rsidRPr="6DFC8E96">
        <w:rPr>
          <w:rFonts w:ascii="Arial" w:eastAsia="Arial" w:hAnsi="Arial" w:cs="Arial"/>
        </w:rPr>
        <w:t>the afternoon shift and vi</w:t>
      </w:r>
      <w:r w:rsidR="75D6BCF2" w:rsidRPr="6DFC8E96">
        <w:rPr>
          <w:rFonts w:ascii="Arial" w:eastAsia="Arial" w:hAnsi="Arial" w:cs="Arial"/>
        </w:rPr>
        <w:t>ce</w:t>
      </w:r>
      <w:r w:rsidR="52B60342" w:rsidRPr="6DFC8E96">
        <w:rPr>
          <w:rFonts w:ascii="Arial" w:eastAsia="Arial" w:hAnsi="Arial" w:cs="Arial"/>
        </w:rPr>
        <w:t xml:space="preserve"> versa the following </w:t>
      </w:r>
      <w:r w:rsidR="73230B64" w:rsidRPr="6DFC8E96">
        <w:rPr>
          <w:rFonts w:ascii="Arial" w:eastAsia="Arial" w:hAnsi="Arial" w:cs="Arial"/>
        </w:rPr>
        <w:t>day.</w:t>
      </w:r>
      <w:r w:rsidR="3A9A06FE" w:rsidRPr="6DFC8E96">
        <w:rPr>
          <w:rFonts w:ascii="Arial" w:eastAsia="Arial" w:hAnsi="Arial" w:cs="Arial"/>
        </w:rPr>
        <w:t xml:space="preserve"> We were also responsible for any sickness </w:t>
      </w:r>
      <w:r w:rsidR="5B5128E7" w:rsidRPr="6DFC8E96">
        <w:rPr>
          <w:rFonts w:ascii="Arial" w:eastAsia="Arial" w:hAnsi="Arial" w:cs="Arial"/>
        </w:rPr>
        <w:t>and</w:t>
      </w:r>
      <w:r w:rsidR="3A9A06FE" w:rsidRPr="6DFC8E96">
        <w:rPr>
          <w:rFonts w:ascii="Arial" w:eastAsia="Arial" w:hAnsi="Arial" w:cs="Arial"/>
        </w:rPr>
        <w:t xml:space="preserve"> holidays</w:t>
      </w:r>
      <w:r w:rsidR="104657D6" w:rsidRPr="6DFC8E96">
        <w:rPr>
          <w:rFonts w:ascii="Arial" w:eastAsia="Arial" w:hAnsi="Arial" w:cs="Arial"/>
        </w:rPr>
        <w:t xml:space="preserve"> </w:t>
      </w:r>
      <w:r w:rsidR="32910198" w:rsidRPr="6DFC8E96">
        <w:rPr>
          <w:rFonts w:ascii="Arial" w:eastAsia="Arial" w:hAnsi="Arial" w:cs="Arial"/>
        </w:rPr>
        <w:t>had to</w:t>
      </w:r>
      <w:r w:rsidR="3A9A06FE" w:rsidRPr="6DFC8E96">
        <w:rPr>
          <w:rFonts w:ascii="Arial" w:eastAsia="Arial" w:hAnsi="Arial" w:cs="Arial"/>
        </w:rPr>
        <w:t xml:space="preserve"> be covered by </w:t>
      </w:r>
      <w:r w:rsidR="6446DE47" w:rsidRPr="6DFC8E96">
        <w:rPr>
          <w:rFonts w:ascii="Arial" w:eastAsia="Arial" w:hAnsi="Arial" w:cs="Arial"/>
        </w:rPr>
        <w:t>ourselves.</w:t>
      </w:r>
    </w:p>
    <w:p w14:paraId="0A8BCF4A" w14:textId="41A5F32E" w:rsidR="39979B8B" w:rsidRDefault="39979B8B" w:rsidP="1CC1E33D">
      <w:pPr>
        <w:rPr>
          <w:rFonts w:ascii="Arial" w:eastAsia="Arial" w:hAnsi="Arial" w:cs="Arial"/>
        </w:rPr>
      </w:pPr>
      <w:r w:rsidRPr="6DFC8E96">
        <w:rPr>
          <w:rFonts w:ascii="Arial" w:eastAsia="Arial" w:hAnsi="Arial" w:cs="Arial"/>
        </w:rPr>
        <w:t xml:space="preserve"> This situation needed to </w:t>
      </w:r>
      <w:r w:rsidR="71D5EA58" w:rsidRPr="6DFC8E96">
        <w:rPr>
          <w:rFonts w:ascii="Arial" w:eastAsia="Arial" w:hAnsi="Arial" w:cs="Arial"/>
        </w:rPr>
        <w:t xml:space="preserve">change, </w:t>
      </w:r>
      <w:r w:rsidR="36E165EE" w:rsidRPr="6DFC8E96">
        <w:rPr>
          <w:rFonts w:ascii="Arial" w:eastAsia="Arial" w:hAnsi="Arial" w:cs="Arial"/>
        </w:rPr>
        <w:t xml:space="preserve">there needed to </w:t>
      </w:r>
      <w:r w:rsidR="18DBD50A" w:rsidRPr="6DFC8E96">
        <w:rPr>
          <w:rFonts w:ascii="Arial" w:eastAsia="Arial" w:hAnsi="Arial" w:cs="Arial"/>
        </w:rPr>
        <w:t xml:space="preserve">be </w:t>
      </w:r>
      <w:r w:rsidR="36E165EE" w:rsidRPr="6DFC8E96">
        <w:rPr>
          <w:rFonts w:ascii="Arial" w:eastAsia="Arial" w:hAnsi="Arial" w:cs="Arial"/>
        </w:rPr>
        <w:t>enough time</w:t>
      </w:r>
      <w:r w:rsidR="7E94DE06" w:rsidRPr="6DFC8E96">
        <w:rPr>
          <w:rFonts w:ascii="Arial" w:eastAsia="Arial" w:hAnsi="Arial" w:cs="Arial"/>
        </w:rPr>
        <w:t xml:space="preserve"> given to</w:t>
      </w:r>
      <w:r w:rsidR="06541C8F" w:rsidRPr="6DFC8E96">
        <w:rPr>
          <w:rFonts w:ascii="Arial" w:eastAsia="Arial" w:hAnsi="Arial" w:cs="Arial"/>
        </w:rPr>
        <w:t xml:space="preserve"> the</w:t>
      </w:r>
      <w:r w:rsidR="36E165EE" w:rsidRPr="6DFC8E96">
        <w:rPr>
          <w:rFonts w:ascii="Arial" w:eastAsia="Arial" w:hAnsi="Arial" w:cs="Arial"/>
        </w:rPr>
        <w:t xml:space="preserve"> </w:t>
      </w:r>
      <w:r w:rsidR="06541C8F" w:rsidRPr="6DFC8E96">
        <w:rPr>
          <w:rFonts w:ascii="Arial" w:eastAsia="Arial" w:hAnsi="Arial" w:cs="Arial"/>
        </w:rPr>
        <w:t xml:space="preserve">service user to </w:t>
      </w:r>
      <w:r w:rsidR="137DA2EA" w:rsidRPr="6DFC8E96">
        <w:rPr>
          <w:rFonts w:ascii="Arial" w:eastAsia="Arial" w:hAnsi="Arial" w:cs="Arial"/>
        </w:rPr>
        <w:t>receive the</w:t>
      </w:r>
      <w:r w:rsidR="36E165EE" w:rsidRPr="6DFC8E96">
        <w:rPr>
          <w:rFonts w:ascii="Arial" w:eastAsia="Arial" w:hAnsi="Arial" w:cs="Arial"/>
        </w:rPr>
        <w:t xml:space="preserve"> care</w:t>
      </w:r>
      <w:r w:rsidR="6121B85E" w:rsidRPr="6DFC8E96">
        <w:rPr>
          <w:rFonts w:ascii="Arial" w:eastAsia="Arial" w:hAnsi="Arial" w:cs="Arial"/>
        </w:rPr>
        <w:t xml:space="preserve"> they </w:t>
      </w:r>
      <w:r w:rsidR="30F0C892" w:rsidRPr="6DFC8E96">
        <w:rPr>
          <w:rFonts w:ascii="Arial" w:eastAsia="Arial" w:hAnsi="Arial" w:cs="Arial"/>
        </w:rPr>
        <w:t>need with</w:t>
      </w:r>
      <w:r w:rsidR="36E165EE" w:rsidRPr="6DFC8E96">
        <w:rPr>
          <w:rFonts w:ascii="Arial" w:eastAsia="Arial" w:hAnsi="Arial" w:cs="Arial"/>
        </w:rPr>
        <w:t xml:space="preserve"> dignity and respect</w:t>
      </w:r>
      <w:r w:rsidR="14221671" w:rsidRPr="6DFC8E96">
        <w:rPr>
          <w:rFonts w:ascii="Arial" w:eastAsia="Arial" w:hAnsi="Arial" w:cs="Arial"/>
        </w:rPr>
        <w:t xml:space="preserve"> they deserve</w:t>
      </w:r>
      <w:r w:rsidR="36E165EE" w:rsidRPr="6DFC8E96">
        <w:rPr>
          <w:rFonts w:ascii="Arial" w:eastAsia="Arial" w:hAnsi="Arial" w:cs="Arial"/>
        </w:rPr>
        <w:t xml:space="preserve"> and </w:t>
      </w:r>
      <w:r w:rsidR="234304C1" w:rsidRPr="6DFC8E96">
        <w:rPr>
          <w:rFonts w:ascii="Arial" w:eastAsia="Arial" w:hAnsi="Arial" w:cs="Arial"/>
        </w:rPr>
        <w:t xml:space="preserve">to be knowledgeable in the times we will </w:t>
      </w:r>
      <w:r w:rsidR="11C613B2" w:rsidRPr="6DFC8E96">
        <w:rPr>
          <w:rFonts w:ascii="Arial" w:eastAsia="Arial" w:hAnsi="Arial" w:cs="Arial"/>
        </w:rPr>
        <w:t xml:space="preserve">arrive. Also needed to be improved was holiday and sickness cover or if we were caught up in an </w:t>
      </w:r>
      <w:r w:rsidR="359B5483" w:rsidRPr="6DFC8E96">
        <w:rPr>
          <w:rFonts w:ascii="Arial" w:eastAsia="Arial" w:hAnsi="Arial" w:cs="Arial"/>
        </w:rPr>
        <w:t>accident</w:t>
      </w:r>
      <w:r w:rsidR="175D4A54" w:rsidRPr="6DFC8E96">
        <w:rPr>
          <w:rFonts w:ascii="Arial" w:eastAsia="Arial" w:hAnsi="Arial" w:cs="Arial"/>
        </w:rPr>
        <w:t xml:space="preserve">, </w:t>
      </w:r>
      <w:r w:rsidR="11C613B2" w:rsidRPr="6DFC8E96">
        <w:rPr>
          <w:rFonts w:ascii="Arial" w:eastAsia="Arial" w:hAnsi="Arial" w:cs="Arial"/>
        </w:rPr>
        <w:t>The lack of reception and internet connection</w:t>
      </w:r>
      <w:r w:rsidR="1A47EF52" w:rsidRPr="6DFC8E96">
        <w:rPr>
          <w:rFonts w:ascii="Arial" w:eastAsia="Arial" w:hAnsi="Arial" w:cs="Arial"/>
        </w:rPr>
        <w:t xml:space="preserve"> is</w:t>
      </w:r>
      <w:r w:rsidR="2F34BE1F" w:rsidRPr="6DFC8E96">
        <w:rPr>
          <w:rFonts w:ascii="Arial" w:eastAsia="Arial" w:hAnsi="Arial" w:cs="Arial"/>
        </w:rPr>
        <w:t xml:space="preserve"> a great problem with </w:t>
      </w:r>
      <w:r w:rsidR="73667BD1" w:rsidRPr="6DFC8E96">
        <w:rPr>
          <w:rFonts w:ascii="Arial" w:eastAsia="Arial" w:hAnsi="Arial" w:cs="Arial"/>
        </w:rPr>
        <w:t>communication</w:t>
      </w:r>
      <w:r w:rsidR="6190A8AA" w:rsidRPr="6DFC8E96">
        <w:rPr>
          <w:rFonts w:ascii="Arial" w:eastAsia="Arial" w:hAnsi="Arial" w:cs="Arial"/>
        </w:rPr>
        <w:t>.</w:t>
      </w:r>
    </w:p>
    <w:p w14:paraId="752B33CD" w14:textId="3FFAB04F" w:rsidR="234304C1" w:rsidRDefault="234304C1" w:rsidP="1CC1E33D">
      <w:pPr>
        <w:rPr>
          <w:rFonts w:ascii="Arial" w:eastAsia="Arial" w:hAnsi="Arial" w:cs="Arial"/>
        </w:rPr>
      </w:pPr>
      <w:r w:rsidRPr="6DFC8E96">
        <w:rPr>
          <w:rFonts w:ascii="Arial" w:eastAsia="Arial" w:hAnsi="Arial" w:cs="Arial"/>
        </w:rPr>
        <w:t xml:space="preserve">This problem needed to be explained to the management and planning team to figure </w:t>
      </w:r>
      <w:r w:rsidR="69B34981" w:rsidRPr="6DFC8E96">
        <w:rPr>
          <w:rFonts w:ascii="Arial" w:eastAsia="Arial" w:hAnsi="Arial" w:cs="Arial"/>
        </w:rPr>
        <w:t>out a new way of working that was in the best interest of its staff and service users</w:t>
      </w:r>
      <w:r w:rsidR="4F6C527E" w:rsidRPr="6DFC8E96">
        <w:rPr>
          <w:rFonts w:ascii="Arial" w:eastAsia="Arial" w:hAnsi="Arial" w:cs="Arial"/>
        </w:rPr>
        <w:t xml:space="preserve">. </w:t>
      </w:r>
    </w:p>
    <w:p w14:paraId="66A407B4" w14:textId="0E65B9FE" w:rsidR="60D7395F" w:rsidRDefault="60D7395F" w:rsidP="1CC1E33D">
      <w:pPr>
        <w:rPr>
          <w:rFonts w:ascii="Arial" w:eastAsia="Arial" w:hAnsi="Arial" w:cs="Arial"/>
        </w:rPr>
      </w:pPr>
      <w:r w:rsidRPr="6DFC8E96">
        <w:rPr>
          <w:rFonts w:ascii="Arial" w:eastAsia="Arial" w:hAnsi="Arial" w:cs="Arial"/>
        </w:rPr>
        <w:t xml:space="preserve">After a few </w:t>
      </w:r>
      <w:r w:rsidR="6B585FFF" w:rsidRPr="6DFC8E96">
        <w:rPr>
          <w:rFonts w:ascii="Arial" w:eastAsia="Arial" w:hAnsi="Arial" w:cs="Arial"/>
        </w:rPr>
        <w:t>weeks,</w:t>
      </w:r>
      <w:r w:rsidRPr="6DFC8E96">
        <w:rPr>
          <w:rFonts w:ascii="Arial" w:eastAsia="Arial" w:hAnsi="Arial" w:cs="Arial"/>
        </w:rPr>
        <w:t xml:space="preserve"> </w:t>
      </w:r>
      <w:r w:rsidR="702928EA" w:rsidRPr="6DFC8E96">
        <w:rPr>
          <w:rFonts w:ascii="Arial" w:eastAsia="Arial" w:hAnsi="Arial" w:cs="Arial"/>
        </w:rPr>
        <w:t xml:space="preserve">the care givers and the service </w:t>
      </w:r>
      <w:r w:rsidR="4A2EA8DC" w:rsidRPr="6DFC8E96">
        <w:rPr>
          <w:rFonts w:ascii="Arial" w:eastAsia="Arial" w:hAnsi="Arial" w:cs="Arial"/>
        </w:rPr>
        <w:t>user's</w:t>
      </w:r>
      <w:r w:rsidR="702928EA" w:rsidRPr="6DFC8E96">
        <w:rPr>
          <w:rFonts w:ascii="Arial" w:eastAsia="Arial" w:hAnsi="Arial" w:cs="Arial"/>
        </w:rPr>
        <w:t xml:space="preserve"> </w:t>
      </w:r>
      <w:r w:rsidR="6E5D22EF" w:rsidRPr="6DFC8E96">
        <w:rPr>
          <w:rFonts w:ascii="Arial" w:eastAsia="Arial" w:hAnsi="Arial" w:cs="Arial"/>
        </w:rPr>
        <w:t>wellbeing started</w:t>
      </w:r>
      <w:r w:rsidR="2C2FDE8A" w:rsidRPr="6DFC8E96">
        <w:rPr>
          <w:rFonts w:ascii="Arial" w:eastAsia="Arial" w:hAnsi="Arial" w:cs="Arial"/>
        </w:rPr>
        <w:t xml:space="preserve"> to</w:t>
      </w:r>
      <w:r w:rsidR="702928EA" w:rsidRPr="6DFC8E96">
        <w:rPr>
          <w:rFonts w:ascii="Arial" w:eastAsia="Arial" w:hAnsi="Arial" w:cs="Arial"/>
        </w:rPr>
        <w:t xml:space="preserve"> change </w:t>
      </w:r>
      <w:r w:rsidR="3F13587F" w:rsidRPr="6DFC8E96">
        <w:rPr>
          <w:rFonts w:ascii="Arial" w:eastAsia="Arial" w:hAnsi="Arial" w:cs="Arial"/>
        </w:rPr>
        <w:t>dramatically,</w:t>
      </w:r>
      <w:r w:rsidR="70AD5B0C" w:rsidRPr="6DFC8E96">
        <w:rPr>
          <w:rFonts w:ascii="Arial" w:eastAsia="Arial" w:hAnsi="Arial" w:cs="Arial"/>
        </w:rPr>
        <w:t xml:space="preserve"> fatigue began to show </w:t>
      </w:r>
      <w:r w:rsidR="0F0AB057" w:rsidRPr="6DFC8E96">
        <w:rPr>
          <w:rFonts w:ascii="Arial" w:eastAsia="Arial" w:hAnsi="Arial" w:cs="Arial"/>
        </w:rPr>
        <w:t xml:space="preserve">due </w:t>
      </w:r>
      <w:r w:rsidR="266B1A68" w:rsidRPr="6DFC8E96">
        <w:rPr>
          <w:rFonts w:ascii="Arial" w:eastAsia="Arial" w:hAnsi="Arial" w:cs="Arial"/>
        </w:rPr>
        <w:t>to lack</w:t>
      </w:r>
      <w:r w:rsidR="70AD5B0C" w:rsidRPr="6DFC8E96">
        <w:rPr>
          <w:rFonts w:ascii="Arial" w:eastAsia="Arial" w:hAnsi="Arial" w:cs="Arial"/>
        </w:rPr>
        <w:t xml:space="preserve"> of </w:t>
      </w:r>
      <w:r w:rsidR="00765501" w:rsidRPr="6DFC8E96">
        <w:rPr>
          <w:rFonts w:ascii="Arial" w:eastAsia="Arial" w:hAnsi="Arial" w:cs="Arial"/>
        </w:rPr>
        <w:t>breaks,</w:t>
      </w:r>
      <w:r w:rsidR="70AD5B0C" w:rsidRPr="6DFC8E96">
        <w:rPr>
          <w:rFonts w:ascii="Arial" w:eastAsia="Arial" w:hAnsi="Arial" w:cs="Arial"/>
        </w:rPr>
        <w:t xml:space="preserve"> long </w:t>
      </w:r>
      <w:r w:rsidR="7609F73F" w:rsidRPr="6DFC8E96">
        <w:rPr>
          <w:rFonts w:ascii="Arial" w:eastAsia="Arial" w:hAnsi="Arial" w:cs="Arial"/>
        </w:rPr>
        <w:t xml:space="preserve">hours, and not having enough personal time between </w:t>
      </w:r>
      <w:r w:rsidR="7CBEE748" w:rsidRPr="6DFC8E96">
        <w:rPr>
          <w:rFonts w:ascii="Arial" w:eastAsia="Arial" w:hAnsi="Arial" w:cs="Arial"/>
        </w:rPr>
        <w:t>shifts.</w:t>
      </w:r>
      <w:r w:rsidR="179C7F19" w:rsidRPr="6DFC8E96">
        <w:rPr>
          <w:rFonts w:ascii="Arial" w:eastAsia="Arial" w:hAnsi="Arial" w:cs="Arial"/>
        </w:rPr>
        <w:t xml:space="preserve"> The service users were</w:t>
      </w:r>
      <w:r w:rsidR="49A30432" w:rsidRPr="6DFC8E96">
        <w:rPr>
          <w:rFonts w:ascii="Arial" w:eastAsia="Arial" w:hAnsi="Arial" w:cs="Arial"/>
        </w:rPr>
        <w:t xml:space="preserve"> getting more</w:t>
      </w:r>
      <w:r w:rsidR="179C7F19" w:rsidRPr="6DFC8E96">
        <w:rPr>
          <w:rFonts w:ascii="Arial" w:eastAsia="Arial" w:hAnsi="Arial" w:cs="Arial"/>
        </w:rPr>
        <w:t xml:space="preserve"> confused </w:t>
      </w:r>
      <w:r w:rsidR="0639D91E" w:rsidRPr="6DFC8E96">
        <w:rPr>
          <w:rFonts w:ascii="Arial" w:eastAsia="Arial" w:hAnsi="Arial" w:cs="Arial"/>
        </w:rPr>
        <w:t xml:space="preserve">and </w:t>
      </w:r>
      <w:r w:rsidR="68EDFB5F" w:rsidRPr="6DFC8E96">
        <w:rPr>
          <w:rFonts w:ascii="Arial" w:eastAsia="Arial" w:hAnsi="Arial" w:cs="Arial"/>
        </w:rPr>
        <w:t xml:space="preserve">vulnerable, </w:t>
      </w:r>
      <w:r w:rsidR="68EDFB5F" w:rsidRPr="6DFC8E96">
        <w:rPr>
          <w:rFonts w:ascii="Arial" w:eastAsia="Arial" w:hAnsi="Arial" w:cs="Arial"/>
        </w:rPr>
        <w:lastRenderedPageBreak/>
        <w:t>this</w:t>
      </w:r>
      <w:r w:rsidR="5CBEC153" w:rsidRPr="6DFC8E96">
        <w:rPr>
          <w:rFonts w:ascii="Arial" w:eastAsia="Arial" w:hAnsi="Arial" w:cs="Arial"/>
        </w:rPr>
        <w:t xml:space="preserve"> was a complete disregard to service users</w:t>
      </w:r>
      <w:r w:rsidR="672462F4" w:rsidRPr="6DFC8E96">
        <w:rPr>
          <w:rFonts w:ascii="Arial" w:eastAsia="Arial" w:hAnsi="Arial" w:cs="Arial"/>
        </w:rPr>
        <w:t xml:space="preserve"> not receiving the support and care </w:t>
      </w:r>
      <w:r w:rsidR="5C444F1A" w:rsidRPr="6DFC8E96">
        <w:rPr>
          <w:rFonts w:ascii="Arial" w:eastAsia="Arial" w:hAnsi="Arial" w:cs="Arial"/>
        </w:rPr>
        <w:t>that was</w:t>
      </w:r>
      <w:r w:rsidR="1462D7C0" w:rsidRPr="6DFC8E96">
        <w:rPr>
          <w:rFonts w:ascii="Arial" w:eastAsia="Arial" w:hAnsi="Arial" w:cs="Arial"/>
        </w:rPr>
        <w:t xml:space="preserve"> </w:t>
      </w:r>
      <w:r w:rsidR="107AD489" w:rsidRPr="6DFC8E96">
        <w:rPr>
          <w:rFonts w:ascii="Arial" w:eastAsia="Arial" w:hAnsi="Arial" w:cs="Arial"/>
        </w:rPr>
        <w:t>needed.</w:t>
      </w:r>
    </w:p>
    <w:p w14:paraId="76BCE6E6" w14:textId="7F3D2555" w:rsidR="33BBBA94" w:rsidRDefault="33BBBA94" w:rsidP="1CC1E33D">
      <w:pPr>
        <w:rPr>
          <w:rFonts w:ascii="Arial" w:eastAsia="Arial" w:hAnsi="Arial" w:cs="Arial"/>
        </w:rPr>
      </w:pPr>
      <w:r w:rsidRPr="6DFC8E96">
        <w:rPr>
          <w:rFonts w:ascii="Arial" w:eastAsia="Arial" w:hAnsi="Arial" w:cs="Arial"/>
        </w:rPr>
        <w:t xml:space="preserve">This problem was becoming </w:t>
      </w:r>
      <w:r w:rsidR="06721678" w:rsidRPr="6DFC8E96">
        <w:rPr>
          <w:rFonts w:ascii="Arial" w:eastAsia="Arial" w:hAnsi="Arial" w:cs="Arial"/>
        </w:rPr>
        <w:t>a significant issue</w:t>
      </w:r>
      <w:r w:rsidRPr="6DFC8E96">
        <w:rPr>
          <w:rFonts w:ascii="Arial" w:eastAsia="Arial" w:hAnsi="Arial" w:cs="Arial"/>
        </w:rPr>
        <w:t xml:space="preserve"> and </w:t>
      </w:r>
      <w:r w:rsidR="32676A9F" w:rsidRPr="6DFC8E96">
        <w:rPr>
          <w:rFonts w:ascii="Arial" w:eastAsia="Arial" w:hAnsi="Arial" w:cs="Arial"/>
        </w:rPr>
        <w:t xml:space="preserve">was only a matter of time before </w:t>
      </w:r>
      <w:r w:rsidR="2FB13502" w:rsidRPr="6DFC8E96">
        <w:rPr>
          <w:rFonts w:ascii="Arial" w:eastAsia="Arial" w:hAnsi="Arial" w:cs="Arial"/>
        </w:rPr>
        <w:t>something</w:t>
      </w:r>
      <w:r w:rsidR="32676A9F" w:rsidRPr="6DFC8E96">
        <w:rPr>
          <w:rFonts w:ascii="Arial" w:eastAsia="Arial" w:hAnsi="Arial" w:cs="Arial"/>
        </w:rPr>
        <w:t xml:space="preserve"> serious was</w:t>
      </w:r>
      <w:r w:rsidR="6F2760BC" w:rsidRPr="6DFC8E96">
        <w:rPr>
          <w:rFonts w:ascii="Arial" w:eastAsia="Arial" w:hAnsi="Arial" w:cs="Arial"/>
        </w:rPr>
        <w:t xml:space="preserve"> </w:t>
      </w:r>
      <w:r w:rsidR="3943FA0B" w:rsidRPr="6DFC8E96">
        <w:rPr>
          <w:rFonts w:ascii="Arial" w:eastAsia="Arial" w:hAnsi="Arial" w:cs="Arial"/>
        </w:rPr>
        <w:t>going to</w:t>
      </w:r>
      <w:r w:rsidR="32676A9F" w:rsidRPr="6DFC8E96">
        <w:rPr>
          <w:rFonts w:ascii="Arial" w:eastAsia="Arial" w:hAnsi="Arial" w:cs="Arial"/>
        </w:rPr>
        <w:t xml:space="preserve"> </w:t>
      </w:r>
      <w:r w:rsidR="145CB4AC" w:rsidRPr="6DFC8E96">
        <w:rPr>
          <w:rFonts w:ascii="Arial" w:eastAsia="Arial" w:hAnsi="Arial" w:cs="Arial"/>
        </w:rPr>
        <w:t>happen,</w:t>
      </w:r>
      <w:r w:rsidR="7A9F14D9" w:rsidRPr="6DFC8E96">
        <w:rPr>
          <w:rFonts w:ascii="Arial" w:eastAsia="Arial" w:hAnsi="Arial" w:cs="Arial"/>
        </w:rPr>
        <w:t xml:space="preserve"> fortunately most on our rota </w:t>
      </w:r>
      <w:r w:rsidR="73FDD03A" w:rsidRPr="6DFC8E96">
        <w:rPr>
          <w:rFonts w:ascii="Arial" w:eastAsia="Arial" w:hAnsi="Arial" w:cs="Arial"/>
        </w:rPr>
        <w:t>did not</w:t>
      </w:r>
      <w:r w:rsidR="7A9F14D9" w:rsidRPr="6DFC8E96">
        <w:rPr>
          <w:rFonts w:ascii="Arial" w:eastAsia="Arial" w:hAnsi="Arial" w:cs="Arial"/>
        </w:rPr>
        <w:t xml:space="preserve"> live alone </w:t>
      </w:r>
      <w:r w:rsidR="36C8F915" w:rsidRPr="6DFC8E96">
        <w:rPr>
          <w:rFonts w:ascii="Arial" w:eastAsia="Arial" w:hAnsi="Arial" w:cs="Arial"/>
        </w:rPr>
        <w:t>but some</w:t>
      </w:r>
      <w:r w:rsidR="3F265E4D" w:rsidRPr="6DFC8E96">
        <w:rPr>
          <w:rFonts w:ascii="Arial" w:eastAsia="Arial" w:hAnsi="Arial" w:cs="Arial"/>
        </w:rPr>
        <w:t xml:space="preserve"> </w:t>
      </w:r>
      <w:r w:rsidR="7A9F14D9" w:rsidRPr="6DFC8E96">
        <w:rPr>
          <w:rFonts w:ascii="Arial" w:eastAsia="Arial" w:hAnsi="Arial" w:cs="Arial"/>
        </w:rPr>
        <w:t xml:space="preserve">did have family that </w:t>
      </w:r>
      <w:r w:rsidR="7F13A1DD" w:rsidRPr="6DFC8E96">
        <w:rPr>
          <w:rFonts w:ascii="Arial" w:eastAsia="Arial" w:hAnsi="Arial" w:cs="Arial"/>
        </w:rPr>
        <w:t>were not</w:t>
      </w:r>
      <w:r w:rsidR="7A9F14D9" w:rsidRPr="6DFC8E96">
        <w:rPr>
          <w:rFonts w:ascii="Arial" w:eastAsia="Arial" w:hAnsi="Arial" w:cs="Arial"/>
        </w:rPr>
        <w:t xml:space="preserve"> able to give them personal care and medications</w:t>
      </w:r>
      <w:r w:rsidR="3FAA906F" w:rsidRPr="6DFC8E96">
        <w:rPr>
          <w:rFonts w:ascii="Arial" w:eastAsia="Arial" w:hAnsi="Arial" w:cs="Arial"/>
        </w:rPr>
        <w:t>, they might need</w:t>
      </w:r>
      <w:r w:rsidR="1E978AFB" w:rsidRPr="6DFC8E96">
        <w:rPr>
          <w:rFonts w:ascii="Arial" w:eastAsia="Arial" w:hAnsi="Arial" w:cs="Arial"/>
        </w:rPr>
        <w:t xml:space="preserve"> </w:t>
      </w:r>
      <w:r w:rsidR="7A9F14D9" w:rsidRPr="6DFC8E96">
        <w:rPr>
          <w:rFonts w:ascii="Arial" w:eastAsia="Arial" w:hAnsi="Arial" w:cs="Arial"/>
        </w:rPr>
        <w:t xml:space="preserve"> </w:t>
      </w:r>
      <w:r w:rsidR="145CB4AC" w:rsidRPr="6DFC8E96">
        <w:rPr>
          <w:rFonts w:ascii="Arial" w:eastAsia="Arial" w:hAnsi="Arial" w:cs="Arial"/>
        </w:rPr>
        <w:t xml:space="preserve"> an </w:t>
      </w:r>
      <w:r w:rsidR="1EF9AD3D" w:rsidRPr="6DFC8E96">
        <w:rPr>
          <w:rFonts w:ascii="Arial" w:eastAsia="Arial" w:hAnsi="Arial" w:cs="Arial"/>
        </w:rPr>
        <w:t>unforeseen</w:t>
      </w:r>
      <w:r w:rsidR="145CB4AC" w:rsidRPr="6DFC8E96">
        <w:rPr>
          <w:rFonts w:ascii="Arial" w:eastAsia="Arial" w:hAnsi="Arial" w:cs="Arial"/>
        </w:rPr>
        <w:t xml:space="preserve"> </w:t>
      </w:r>
      <w:r w:rsidR="44DF624B" w:rsidRPr="6DFC8E96">
        <w:rPr>
          <w:rFonts w:ascii="Arial" w:eastAsia="Arial" w:hAnsi="Arial" w:cs="Arial"/>
        </w:rPr>
        <w:t xml:space="preserve">accident, being left on the </w:t>
      </w:r>
      <w:proofErr w:type="gramStart"/>
      <w:r w:rsidR="44DF624B" w:rsidRPr="6DFC8E96">
        <w:rPr>
          <w:rFonts w:ascii="Arial" w:eastAsia="Arial" w:hAnsi="Arial" w:cs="Arial"/>
        </w:rPr>
        <w:t>floor</w:t>
      </w:r>
      <w:r w:rsidR="5392AC4D" w:rsidRPr="6DFC8E96">
        <w:rPr>
          <w:rFonts w:ascii="Arial" w:eastAsia="Arial" w:hAnsi="Arial" w:cs="Arial"/>
        </w:rPr>
        <w:t>,</w:t>
      </w:r>
      <w:r w:rsidR="44DF624B" w:rsidRPr="6DFC8E96">
        <w:rPr>
          <w:rFonts w:ascii="Arial" w:eastAsia="Arial" w:hAnsi="Arial" w:cs="Arial"/>
        </w:rPr>
        <w:t xml:space="preserve"> </w:t>
      </w:r>
      <w:r w:rsidR="32676A9F" w:rsidRPr="6DFC8E96">
        <w:rPr>
          <w:rFonts w:ascii="Arial" w:eastAsia="Arial" w:hAnsi="Arial" w:cs="Arial"/>
        </w:rPr>
        <w:t xml:space="preserve"> medications</w:t>
      </w:r>
      <w:proofErr w:type="gramEnd"/>
      <w:r w:rsidR="32676A9F" w:rsidRPr="6DFC8E96">
        <w:rPr>
          <w:rFonts w:ascii="Arial" w:eastAsia="Arial" w:hAnsi="Arial" w:cs="Arial"/>
        </w:rPr>
        <w:t xml:space="preserve"> </w:t>
      </w:r>
      <w:r w:rsidR="5EE5ED3A" w:rsidRPr="6DFC8E96">
        <w:rPr>
          <w:rFonts w:ascii="Arial" w:eastAsia="Arial" w:hAnsi="Arial" w:cs="Arial"/>
        </w:rPr>
        <w:t xml:space="preserve">not </w:t>
      </w:r>
      <w:r w:rsidR="32676A9F" w:rsidRPr="6DFC8E96">
        <w:rPr>
          <w:rFonts w:ascii="Arial" w:eastAsia="Arial" w:hAnsi="Arial" w:cs="Arial"/>
        </w:rPr>
        <w:t>given on time , ser</w:t>
      </w:r>
      <w:r w:rsidR="24696E42" w:rsidRPr="6DFC8E96">
        <w:rPr>
          <w:rFonts w:ascii="Arial" w:eastAsia="Arial" w:hAnsi="Arial" w:cs="Arial"/>
        </w:rPr>
        <w:t>vice users goin</w:t>
      </w:r>
      <w:r w:rsidR="2DB1DD9F" w:rsidRPr="6DFC8E96">
        <w:rPr>
          <w:rFonts w:ascii="Arial" w:eastAsia="Arial" w:hAnsi="Arial" w:cs="Arial"/>
        </w:rPr>
        <w:t>g</w:t>
      </w:r>
      <w:r w:rsidR="24696E42" w:rsidRPr="6DFC8E96">
        <w:rPr>
          <w:rFonts w:ascii="Arial" w:eastAsia="Arial" w:hAnsi="Arial" w:cs="Arial"/>
        </w:rPr>
        <w:t xml:space="preserve"> hungry , their toilet needs no</w:t>
      </w:r>
      <w:r w:rsidR="185CF5B4" w:rsidRPr="6DFC8E96">
        <w:rPr>
          <w:rFonts w:ascii="Arial" w:eastAsia="Arial" w:hAnsi="Arial" w:cs="Arial"/>
        </w:rPr>
        <w:t>t</w:t>
      </w:r>
      <w:r w:rsidR="24696E42" w:rsidRPr="6DFC8E96">
        <w:rPr>
          <w:rFonts w:ascii="Arial" w:eastAsia="Arial" w:hAnsi="Arial" w:cs="Arial"/>
        </w:rPr>
        <w:t xml:space="preserve"> being met </w:t>
      </w:r>
      <w:r w:rsidR="32E51EE6" w:rsidRPr="6DFC8E96">
        <w:rPr>
          <w:rFonts w:ascii="Arial" w:eastAsia="Arial" w:hAnsi="Arial" w:cs="Arial"/>
        </w:rPr>
        <w:t>resulting in their lack of self-dignity and respect .</w:t>
      </w:r>
    </w:p>
    <w:p w14:paraId="4DAFDC20" w14:textId="36846645" w:rsidR="00780652" w:rsidRDefault="00780652" w:rsidP="0030173B">
      <w:pPr>
        <w:rPr>
          <w:rFonts w:ascii="Arial" w:eastAsia="Arial" w:hAnsi="Arial" w:cs="Arial"/>
        </w:rPr>
      </w:pPr>
    </w:p>
    <w:p w14:paraId="1D290CBD" w14:textId="77777777" w:rsidR="00780652" w:rsidRDefault="00780652" w:rsidP="0030173B"/>
    <w:p w14:paraId="1B0F5D60" w14:textId="61608F70" w:rsidR="001F20D7" w:rsidRDefault="001F20D7" w:rsidP="001F20D7">
      <w:pPr>
        <w:pStyle w:val="Heading2"/>
      </w:pPr>
      <w:bookmarkStart w:id="2" w:name="_Toc78971807"/>
      <w:r w:rsidRPr="003F2164">
        <w:t>Analyse information on the identified problem, to help inform the decision</w:t>
      </w:r>
      <w:r w:rsidR="5EDA730D">
        <w:t>-</w:t>
      </w:r>
      <w:r w:rsidRPr="003F2164">
        <w:t>making process</w:t>
      </w:r>
      <w:bookmarkEnd w:id="2"/>
    </w:p>
    <w:p w14:paraId="772229EC" w14:textId="781F7422" w:rsidR="00F47DC4" w:rsidRDefault="7C0DFB29" w:rsidP="00F47DC4">
      <w:r>
        <w:t xml:space="preserve"> </w:t>
      </w:r>
    </w:p>
    <w:p w14:paraId="59544C1C" w14:textId="7363B091" w:rsidR="00780652" w:rsidRDefault="00780652" w:rsidP="00F47DC4"/>
    <w:p w14:paraId="5279AFE6" w14:textId="3B59ADFA" w:rsidR="00780652" w:rsidRDefault="003079C5" w:rsidP="00F47DC4">
      <w:pPr>
        <w:rPr>
          <w:rFonts w:ascii="Arial" w:eastAsia="Arial" w:hAnsi="Arial" w:cs="Arial"/>
        </w:rPr>
      </w:pPr>
      <w:r w:rsidRPr="6DFC8E96">
        <w:rPr>
          <w:rFonts w:ascii="Arial" w:eastAsia="Arial" w:hAnsi="Arial" w:cs="Arial"/>
        </w:rPr>
        <w:t xml:space="preserve">After using techniques such as mind mapping </w:t>
      </w:r>
      <w:proofErr w:type="gramStart"/>
      <w:r w:rsidRPr="6DFC8E96">
        <w:rPr>
          <w:rFonts w:ascii="Arial" w:eastAsia="Arial" w:hAnsi="Arial" w:cs="Arial"/>
        </w:rPr>
        <w:t>( appendix</w:t>
      </w:r>
      <w:proofErr w:type="gramEnd"/>
      <w:r w:rsidRPr="6DFC8E96">
        <w:rPr>
          <w:rFonts w:ascii="Arial" w:eastAsia="Arial" w:hAnsi="Arial" w:cs="Arial"/>
        </w:rPr>
        <w:t xml:space="preserve"> 1 ) </w:t>
      </w:r>
      <w:r w:rsidR="00B175BD" w:rsidRPr="6DFC8E96">
        <w:rPr>
          <w:rFonts w:ascii="Arial" w:eastAsia="Arial" w:hAnsi="Arial" w:cs="Arial"/>
        </w:rPr>
        <w:t xml:space="preserve">and the 5 whys method ( appendix 2 ) </w:t>
      </w:r>
      <w:r w:rsidR="00FA7D1C" w:rsidRPr="6DFC8E96">
        <w:rPr>
          <w:rFonts w:ascii="Arial" w:eastAsia="Arial" w:hAnsi="Arial" w:cs="Arial"/>
        </w:rPr>
        <w:t xml:space="preserve">to gather as much information as possible </w:t>
      </w:r>
      <w:r w:rsidR="00F47483" w:rsidRPr="6DFC8E96">
        <w:rPr>
          <w:rFonts w:ascii="Arial" w:eastAsia="Arial" w:hAnsi="Arial" w:cs="Arial"/>
        </w:rPr>
        <w:t xml:space="preserve">, each member of the team contributed </w:t>
      </w:r>
      <w:r w:rsidR="00BF2D0B" w:rsidRPr="6DFC8E96">
        <w:rPr>
          <w:rFonts w:ascii="Arial" w:eastAsia="Arial" w:hAnsi="Arial" w:cs="Arial"/>
        </w:rPr>
        <w:t xml:space="preserve">their own perspective on the issues we were facing . </w:t>
      </w:r>
    </w:p>
    <w:p w14:paraId="47D8F583" w14:textId="284A1440" w:rsidR="00350927" w:rsidRDefault="00350927" w:rsidP="00F47DC4">
      <w:pPr>
        <w:rPr>
          <w:rFonts w:ascii="Arial" w:eastAsia="Arial" w:hAnsi="Arial" w:cs="Arial"/>
        </w:rPr>
      </w:pPr>
      <w:r w:rsidRPr="6DFC8E96">
        <w:rPr>
          <w:rFonts w:ascii="Arial" w:eastAsia="Arial" w:hAnsi="Arial" w:cs="Arial"/>
        </w:rPr>
        <w:t xml:space="preserve">The main </w:t>
      </w:r>
      <w:r w:rsidR="00ED0A10" w:rsidRPr="6DFC8E96">
        <w:rPr>
          <w:rFonts w:ascii="Arial" w:eastAsia="Arial" w:hAnsi="Arial" w:cs="Arial"/>
        </w:rPr>
        <w:t xml:space="preserve">priority was service users were not getting the care </w:t>
      </w:r>
      <w:r w:rsidR="003863C2" w:rsidRPr="6DFC8E96">
        <w:rPr>
          <w:rFonts w:ascii="Arial" w:eastAsia="Arial" w:hAnsi="Arial" w:cs="Arial"/>
        </w:rPr>
        <w:t xml:space="preserve">they deserved , and late calls were </w:t>
      </w:r>
      <w:r w:rsidR="004F59D5" w:rsidRPr="6DFC8E96">
        <w:rPr>
          <w:rFonts w:ascii="Arial" w:eastAsia="Arial" w:hAnsi="Arial" w:cs="Arial"/>
        </w:rPr>
        <w:t xml:space="preserve">making them vulnerable , and not receiving medication on time , their toilets needs weren’t met resulting in the service users losing their dignity and respect </w:t>
      </w:r>
      <w:r w:rsidR="00B02822" w:rsidRPr="6DFC8E96">
        <w:rPr>
          <w:rFonts w:ascii="Arial" w:eastAsia="Arial" w:hAnsi="Arial" w:cs="Arial"/>
        </w:rPr>
        <w:t xml:space="preserve">, it was also the time it was taking to get to their homes was longer than the carer givers were given time for which resulted in </w:t>
      </w:r>
      <w:r w:rsidR="007719DF" w:rsidRPr="6DFC8E96">
        <w:rPr>
          <w:rFonts w:ascii="Arial" w:eastAsia="Arial" w:hAnsi="Arial" w:cs="Arial"/>
        </w:rPr>
        <w:t xml:space="preserve">sometimes driving too fast , this was also dangerous as the roads that were travelled were not A roads but country lanes </w:t>
      </w:r>
      <w:r w:rsidR="00D5332B" w:rsidRPr="6DFC8E96">
        <w:rPr>
          <w:rFonts w:ascii="Arial" w:eastAsia="Arial" w:hAnsi="Arial" w:cs="Arial"/>
        </w:rPr>
        <w:t xml:space="preserve">with one way traffic at a time , so driving faster was not </w:t>
      </w:r>
      <w:r w:rsidR="005C150B" w:rsidRPr="6DFC8E96">
        <w:rPr>
          <w:rFonts w:ascii="Arial" w:eastAsia="Arial" w:hAnsi="Arial" w:cs="Arial"/>
        </w:rPr>
        <w:t xml:space="preserve"> a solution as it could cause unforeseen accidents </w:t>
      </w:r>
      <w:r w:rsidR="001C2405" w:rsidRPr="6DFC8E96">
        <w:rPr>
          <w:rFonts w:ascii="Arial" w:eastAsia="Arial" w:hAnsi="Arial" w:cs="Arial"/>
        </w:rPr>
        <w:t>, and especially at night when there were no street lights</w:t>
      </w:r>
      <w:r w:rsidR="152EBC11" w:rsidRPr="6DFC8E96">
        <w:rPr>
          <w:rFonts w:ascii="Arial" w:eastAsia="Arial" w:hAnsi="Arial" w:cs="Arial"/>
        </w:rPr>
        <w:t>.</w:t>
      </w:r>
      <w:r w:rsidR="001C2405" w:rsidRPr="6DFC8E96">
        <w:rPr>
          <w:rFonts w:ascii="Arial" w:eastAsia="Arial" w:hAnsi="Arial" w:cs="Arial"/>
        </w:rPr>
        <w:t xml:space="preserve"> </w:t>
      </w:r>
      <w:r w:rsidR="08FB3B50" w:rsidRPr="6DFC8E96">
        <w:rPr>
          <w:rFonts w:ascii="Arial" w:eastAsia="Arial" w:hAnsi="Arial" w:cs="Arial"/>
        </w:rPr>
        <w:t xml:space="preserve">Added to this issue was lack of </w:t>
      </w:r>
      <w:r w:rsidR="0F4C57CF" w:rsidRPr="6DFC8E96">
        <w:rPr>
          <w:rFonts w:ascii="Arial" w:eastAsia="Arial" w:hAnsi="Arial" w:cs="Arial"/>
        </w:rPr>
        <w:t>communication,</w:t>
      </w:r>
      <w:r w:rsidR="08FB3B50" w:rsidRPr="6DFC8E96">
        <w:rPr>
          <w:rFonts w:ascii="Arial" w:eastAsia="Arial" w:hAnsi="Arial" w:cs="Arial"/>
        </w:rPr>
        <w:t xml:space="preserve"> should </w:t>
      </w:r>
      <w:r w:rsidR="23A9AFD0" w:rsidRPr="6DFC8E96">
        <w:rPr>
          <w:rFonts w:ascii="Arial" w:eastAsia="Arial" w:hAnsi="Arial" w:cs="Arial"/>
        </w:rPr>
        <w:t>there</w:t>
      </w:r>
      <w:r w:rsidR="08FB3B50" w:rsidRPr="6DFC8E96">
        <w:rPr>
          <w:rFonts w:ascii="Arial" w:eastAsia="Arial" w:hAnsi="Arial" w:cs="Arial"/>
        </w:rPr>
        <w:t xml:space="preserve"> be an </w:t>
      </w:r>
      <w:r w:rsidR="3A359A7D" w:rsidRPr="6DFC8E96">
        <w:rPr>
          <w:rFonts w:ascii="Arial" w:eastAsia="Arial" w:hAnsi="Arial" w:cs="Arial"/>
        </w:rPr>
        <w:t>unforeseen</w:t>
      </w:r>
      <w:r w:rsidR="08FB3B50" w:rsidRPr="6DFC8E96">
        <w:rPr>
          <w:rFonts w:ascii="Arial" w:eastAsia="Arial" w:hAnsi="Arial" w:cs="Arial"/>
        </w:rPr>
        <w:t xml:space="preserve"> issue such as an </w:t>
      </w:r>
      <w:r w:rsidR="21FBE8D9" w:rsidRPr="6DFC8E96">
        <w:rPr>
          <w:rFonts w:ascii="Arial" w:eastAsia="Arial" w:hAnsi="Arial" w:cs="Arial"/>
        </w:rPr>
        <w:t>accident,</w:t>
      </w:r>
      <w:r w:rsidR="08FB3B50" w:rsidRPr="6DFC8E96">
        <w:rPr>
          <w:rFonts w:ascii="Arial" w:eastAsia="Arial" w:hAnsi="Arial" w:cs="Arial"/>
        </w:rPr>
        <w:t xml:space="preserve"> car </w:t>
      </w:r>
      <w:r w:rsidR="243B2483" w:rsidRPr="6DFC8E96">
        <w:rPr>
          <w:rFonts w:ascii="Arial" w:eastAsia="Arial" w:hAnsi="Arial" w:cs="Arial"/>
        </w:rPr>
        <w:t>breakdown,</w:t>
      </w:r>
      <w:r w:rsidR="08FB3B50" w:rsidRPr="6DFC8E96">
        <w:rPr>
          <w:rFonts w:ascii="Arial" w:eastAsia="Arial" w:hAnsi="Arial" w:cs="Arial"/>
        </w:rPr>
        <w:t xml:space="preserve"> there was no way to call fo</w:t>
      </w:r>
      <w:r w:rsidR="0A970BB1" w:rsidRPr="6DFC8E96">
        <w:rPr>
          <w:rFonts w:ascii="Arial" w:eastAsia="Arial" w:hAnsi="Arial" w:cs="Arial"/>
        </w:rPr>
        <w:t xml:space="preserve">r help or let the ser4vice user </w:t>
      </w:r>
      <w:r w:rsidR="2FD30CB7" w:rsidRPr="6DFC8E96">
        <w:rPr>
          <w:rFonts w:ascii="Arial" w:eastAsia="Arial" w:hAnsi="Arial" w:cs="Arial"/>
        </w:rPr>
        <w:t>know</w:t>
      </w:r>
      <w:r w:rsidR="0A970BB1" w:rsidRPr="6DFC8E96">
        <w:rPr>
          <w:rFonts w:ascii="Arial" w:eastAsia="Arial" w:hAnsi="Arial" w:cs="Arial"/>
        </w:rPr>
        <w:t xml:space="preserve"> we were going to be </w:t>
      </w:r>
      <w:r w:rsidR="750560CB" w:rsidRPr="6DFC8E96">
        <w:rPr>
          <w:rFonts w:ascii="Arial" w:eastAsia="Arial" w:hAnsi="Arial" w:cs="Arial"/>
        </w:rPr>
        <w:t>later,</w:t>
      </w:r>
      <w:r w:rsidR="0A970BB1" w:rsidRPr="6DFC8E96">
        <w:rPr>
          <w:rFonts w:ascii="Arial" w:eastAsia="Arial" w:hAnsi="Arial" w:cs="Arial"/>
        </w:rPr>
        <w:t xml:space="preserve"> so were leaving ourselves and our </w:t>
      </w:r>
      <w:r w:rsidR="54B7CF70" w:rsidRPr="6DFC8E96">
        <w:rPr>
          <w:rFonts w:ascii="Arial" w:eastAsia="Arial" w:hAnsi="Arial" w:cs="Arial"/>
        </w:rPr>
        <w:t>service users very vulnerable and anxious</w:t>
      </w:r>
      <w:r w:rsidR="001C2405" w:rsidRPr="6DFC8E96">
        <w:rPr>
          <w:rFonts w:ascii="Arial" w:eastAsia="Arial" w:hAnsi="Arial" w:cs="Arial"/>
        </w:rPr>
        <w:t xml:space="preserve"> </w:t>
      </w:r>
    </w:p>
    <w:p w14:paraId="4311BA4B" w14:textId="1473001B" w:rsidR="005F5E18" w:rsidRDefault="004D4FC0" w:rsidP="00F47DC4">
      <w:pPr>
        <w:rPr>
          <w:rFonts w:ascii="Arial" w:eastAsia="Arial" w:hAnsi="Arial" w:cs="Arial"/>
        </w:rPr>
      </w:pPr>
      <w:r w:rsidRPr="0940B8BD">
        <w:rPr>
          <w:rFonts w:ascii="Arial" w:eastAsia="Arial" w:hAnsi="Arial" w:cs="Arial"/>
        </w:rPr>
        <w:t xml:space="preserve">It also became apparent </w:t>
      </w:r>
      <w:r w:rsidR="00BD3A9E" w:rsidRPr="0940B8BD">
        <w:rPr>
          <w:rFonts w:ascii="Arial" w:eastAsia="Arial" w:hAnsi="Arial" w:cs="Arial"/>
        </w:rPr>
        <w:t xml:space="preserve">that besides petrol costs, wear and tear on the vehicles being used was </w:t>
      </w:r>
      <w:r w:rsidR="65CDBC87" w:rsidRPr="0940B8BD">
        <w:rPr>
          <w:rFonts w:ascii="Arial" w:eastAsia="Arial" w:hAnsi="Arial" w:cs="Arial"/>
        </w:rPr>
        <w:t>an</w:t>
      </w:r>
      <w:r w:rsidR="00BD3A9E" w:rsidRPr="0940B8BD">
        <w:rPr>
          <w:rFonts w:ascii="Arial" w:eastAsia="Arial" w:hAnsi="Arial" w:cs="Arial"/>
        </w:rPr>
        <w:t xml:space="preserve"> issue </w:t>
      </w:r>
      <w:r w:rsidR="00892E2D" w:rsidRPr="0940B8BD">
        <w:rPr>
          <w:rFonts w:ascii="Arial" w:eastAsia="Arial" w:hAnsi="Arial" w:cs="Arial"/>
        </w:rPr>
        <w:t>as most of the rds</w:t>
      </w:r>
      <w:r w:rsidR="3CAFFD7D" w:rsidRPr="0940B8BD">
        <w:rPr>
          <w:rFonts w:ascii="Arial" w:eastAsia="Arial" w:hAnsi="Arial" w:cs="Arial"/>
        </w:rPr>
        <w:t>.</w:t>
      </w:r>
      <w:r w:rsidR="00892E2D" w:rsidRPr="0940B8BD">
        <w:rPr>
          <w:rFonts w:ascii="Arial" w:eastAsia="Arial" w:hAnsi="Arial" w:cs="Arial"/>
        </w:rPr>
        <w:t xml:space="preserve"> were dirt tracks leading to service users homes </w:t>
      </w:r>
      <w:r w:rsidR="00ED3339" w:rsidRPr="0940B8BD">
        <w:rPr>
          <w:rFonts w:ascii="Arial" w:eastAsia="Arial" w:hAnsi="Arial" w:cs="Arial"/>
        </w:rPr>
        <w:t xml:space="preserve">, without proper lighting if there was an accident there was no way the office or on call planner </w:t>
      </w:r>
      <w:r w:rsidR="005B2ACA" w:rsidRPr="0940B8BD">
        <w:rPr>
          <w:rFonts w:ascii="Arial" w:eastAsia="Arial" w:hAnsi="Arial" w:cs="Arial"/>
        </w:rPr>
        <w:t>could be notified as phone signals were non</w:t>
      </w:r>
      <w:r w:rsidR="13DC6696" w:rsidRPr="0940B8BD">
        <w:rPr>
          <w:rFonts w:ascii="Arial" w:eastAsia="Arial" w:hAnsi="Arial" w:cs="Arial"/>
        </w:rPr>
        <w:t>-</w:t>
      </w:r>
      <w:r w:rsidR="005B2ACA" w:rsidRPr="0940B8BD">
        <w:rPr>
          <w:rFonts w:ascii="Arial" w:eastAsia="Arial" w:hAnsi="Arial" w:cs="Arial"/>
        </w:rPr>
        <w:t xml:space="preserve">existent in most areas which had an effect on both </w:t>
      </w:r>
      <w:r w:rsidR="00F43ECA" w:rsidRPr="0940B8BD">
        <w:rPr>
          <w:rFonts w:ascii="Arial" w:eastAsia="Arial" w:hAnsi="Arial" w:cs="Arial"/>
        </w:rPr>
        <w:t xml:space="preserve">teams , without being able to call for help or </w:t>
      </w:r>
      <w:r w:rsidR="0033622F" w:rsidRPr="0940B8BD">
        <w:rPr>
          <w:rFonts w:ascii="Arial" w:eastAsia="Arial" w:hAnsi="Arial" w:cs="Arial"/>
        </w:rPr>
        <w:t xml:space="preserve">get a message to service users to </w:t>
      </w:r>
      <w:r w:rsidR="00070C41" w:rsidRPr="0940B8BD">
        <w:rPr>
          <w:rFonts w:ascii="Arial" w:eastAsia="Arial" w:hAnsi="Arial" w:cs="Arial"/>
        </w:rPr>
        <w:t xml:space="preserve">explain what had happened and why the team hadn’t  turned up for their call , this would leave service users very vulnerable . </w:t>
      </w:r>
    </w:p>
    <w:p w14:paraId="42949D49" w14:textId="0040D9C2" w:rsidR="008E3A83" w:rsidRDefault="008E3A83" w:rsidP="00F47DC4">
      <w:pPr>
        <w:rPr>
          <w:rFonts w:ascii="Arial" w:eastAsia="Arial" w:hAnsi="Arial" w:cs="Arial"/>
        </w:rPr>
      </w:pPr>
      <w:r w:rsidRPr="0940B8BD">
        <w:rPr>
          <w:rFonts w:ascii="Arial" w:eastAsia="Arial" w:hAnsi="Arial" w:cs="Arial"/>
        </w:rPr>
        <w:t xml:space="preserve">Using a cause and effect technique </w:t>
      </w:r>
      <w:r w:rsidR="00B82A64" w:rsidRPr="0940B8BD">
        <w:rPr>
          <w:rFonts w:ascii="Arial" w:eastAsia="Arial" w:hAnsi="Arial" w:cs="Arial"/>
        </w:rPr>
        <w:t xml:space="preserve">such as Ishikawa ( fishbone analysis </w:t>
      </w:r>
      <w:r w:rsidR="00763924" w:rsidRPr="0940B8BD">
        <w:rPr>
          <w:rFonts w:ascii="Arial" w:eastAsia="Arial" w:hAnsi="Arial" w:cs="Arial"/>
        </w:rPr>
        <w:t>)</w:t>
      </w:r>
      <w:r w:rsidR="006B7A3D" w:rsidRPr="0940B8BD">
        <w:rPr>
          <w:rFonts w:ascii="Arial" w:eastAsia="Arial" w:hAnsi="Arial" w:cs="Arial"/>
        </w:rPr>
        <w:t xml:space="preserve">( appendix 3 ) </w:t>
      </w:r>
      <w:r w:rsidR="00763924" w:rsidRPr="0940B8BD">
        <w:rPr>
          <w:rFonts w:ascii="Arial" w:eastAsia="Arial" w:hAnsi="Arial" w:cs="Arial"/>
        </w:rPr>
        <w:t xml:space="preserve"> we were able to identify the </w:t>
      </w:r>
      <w:r w:rsidR="182B7DFA" w:rsidRPr="0940B8BD">
        <w:rPr>
          <w:rFonts w:ascii="Arial" w:eastAsia="Arial" w:hAnsi="Arial" w:cs="Arial"/>
        </w:rPr>
        <w:t>root</w:t>
      </w:r>
      <w:r w:rsidR="00763924" w:rsidRPr="0940B8BD">
        <w:rPr>
          <w:rFonts w:ascii="Arial" w:eastAsia="Arial" w:hAnsi="Arial" w:cs="Arial"/>
        </w:rPr>
        <w:t xml:space="preserve"> cause</w:t>
      </w:r>
      <w:r w:rsidR="6005642A" w:rsidRPr="0940B8BD">
        <w:rPr>
          <w:rFonts w:ascii="Arial" w:eastAsia="Arial" w:hAnsi="Arial" w:cs="Arial"/>
        </w:rPr>
        <w:t>s</w:t>
      </w:r>
      <w:r w:rsidR="00763924" w:rsidRPr="0940B8BD">
        <w:rPr>
          <w:rFonts w:ascii="Arial" w:eastAsia="Arial" w:hAnsi="Arial" w:cs="Arial"/>
        </w:rPr>
        <w:t xml:space="preserve"> of the problem which was </w:t>
      </w:r>
      <w:r w:rsidR="00AC0205" w:rsidRPr="0940B8BD">
        <w:rPr>
          <w:rFonts w:ascii="Arial" w:eastAsia="Arial" w:hAnsi="Arial" w:cs="Arial"/>
        </w:rPr>
        <w:t xml:space="preserve">ineffective care and </w:t>
      </w:r>
      <w:r w:rsidR="001E3CE7" w:rsidRPr="0940B8BD">
        <w:rPr>
          <w:rFonts w:ascii="Arial" w:eastAsia="Arial" w:hAnsi="Arial" w:cs="Arial"/>
        </w:rPr>
        <w:t xml:space="preserve">narrow it down to being a logistical issue , as you can see by the diagram , </w:t>
      </w:r>
      <w:r w:rsidR="00C63AB1" w:rsidRPr="0940B8BD">
        <w:rPr>
          <w:rFonts w:ascii="Arial" w:eastAsia="Arial" w:hAnsi="Arial" w:cs="Arial"/>
        </w:rPr>
        <w:t xml:space="preserve">there was not enough time to travel to calls safely , </w:t>
      </w:r>
      <w:r w:rsidR="002E10A3" w:rsidRPr="0940B8BD">
        <w:rPr>
          <w:rFonts w:ascii="Arial" w:eastAsia="Arial" w:hAnsi="Arial" w:cs="Arial"/>
        </w:rPr>
        <w:t xml:space="preserve">this resulted in a range of issues </w:t>
      </w:r>
      <w:r w:rsidR="008C62AB" w:rsidRPr="0940B8BD">
        <w:rPr>
          <w:rFonts w:ascii="Arial" w:eastAsia="Arial" w:hAnsi="Arial" w:cs="Arial"/>
        </w:rPr>
        <w:t xml:space="preserve">not enough time if an emergency situation arose </w:t>
      </w:r>
      <w:r w:rsidR="007D583C" w:rsidRPr="0940B8BD">
        <w:rPr>
          <w:rFonts w:ascii="Arial" w:eastAsia="Arial" w:hAnsi="Arial" w:cs="Arial"/>
        </w:rPr>
        <w:t xml:space="preserve">, not enough manpower to cover the large area we were expected to cover in the time given </w:t>
      </w:r>
      <w:r w:rsidR="00DB145F" w:rsidRPr="0940B8BD">
        <w:rPr>
          <w:rFonts w:ascii="Arial" w:eastAsia="Arial" w:hAnsi="Arial" w:cs="Arial"/>
        </w:rPr>
        <w:t xml:space="preserve">which again resulted in inconsistent call times and not meeting </w:t>
      </w:r>
      <w:r w:rsidR="003F0D30" w:rsidRPr="0940B8BD">
        <w:rPr>
          <w:rFonts w:ascii="Arial" w:eastAsia="Arial" w:hAnsi="Arial" w:cs="Arial"/>
        </w:rPr>
        <w:t xml:space="preserve">the service </w:t>
      </w:r>
      <w:r w:rsidR="54C227B4" w:rsidRPr="0940B8BD">
        <w:rPr>
          <w:rFonts w:ascii="Arial" w:eastAsia="Arial" w:hAnsi="Arial" w:cs="Arial"/>
        </w:rPr>
        <w:t>user's</w:t>
      </w:r>
      <w:r w:rsidR="003F0D30" w:rsidRPr="0940B8BD">
        <w:rPr>
          <w:rFonts w:ascii="Arial" w:eastAsia="Arial" w:hAnsi="Arial" w:cs="Arial"/>
        </w:rPr>
        <w:t xml:space="preserve"> </w:t>
      </w:r>
      <w:r w:rsidR="00DB145F" w:rsidRPr="0940B8BD">
        <w:rPr>
          <w:rFonts w:ascii="Arial" w:eastAsia="Arial" w:hAnsi="Arial" w:cs="Arial"/>
        </w:rPr>
        <w:t xml:space="preserve"> </w:t>
      </w:r>
      <w:r w:rsidR="00DB145F" w:rsidRPr="0940B8BD">
        <w:rPr>
          <w:rFonts w:ascii="Arial" w:eastAsia="Arial" w:hAnsi="Arial" w:cs="Arial"/>
        </w:rPr>
        <w:lastRenderedPageBreak/>
        <w:t xml:space="preserve">needs </w:t>
      </w:r>
      <w:r w:rsidR="00903E88" w:rsidRPr="0940B8BD">
        <w:rPr>
          <w:rFonts w:ascii="Arial" w:eastAsia="Arial" w:hAnsi="Arial" w:cs="Arial"/>
        </w:rPr>
        <w:t xml:space="preserve">. This put a strain on the care givers who were responsible for the care been given which was unsatisfactory </w:t>
      </w:r>
      <w:r w:rsidR="00C27390" w:rsidRPr="0940B8BD">
        <w:rPr>
          <w:rFonts w:ascii="Arial" w:eastAsia="Arial" w:hAnsi="Arial" w:cs="Arial"/>
        </w:rPr>
        <w:t xml:space="preserve">at best. </w:t>
      </w:r>
    </w:p>
    <w:p w14:paraId="6E3E9BBF" w14:textId="34584599" w:rsidR="00F1417A" w:rsidRDefault="00F1417A" w:rsidP="00F47DC4">
      <w:pPr>
        <w:rPr>
          <w:rFonts w:ascii="Arial" w:eastAsia="Arial" w:hAnsi="Arial" w:cs="Arial"/>
        </w:rPr>
      </w:pPr>
    </w:p>
    <w:p w14:paraId="10BA5585" w14:textId="1DD4D635" w:rsidR="00780652" w:rsidRDefault="00C27390" w:rsidP="00F47DC4">
      <w:pPr>
        <w:rPr>
          <w:rFonts w:ascii="Arial" w:eastAsia="Arial" w:hAnsi="Arial" w:cs="Arial"/>
        </w:rPr>
      </w:pPr>
      <w:r w:rsidRPr="6DFC8E96">
        <w:rPr>
          <w:rFonts w:ascii="Arial" w:eastAsia="Arial" w:hAnsi="Arial" w:cs="Arial"/>
        </w:rPr>
        <w:t xml:space="preserve">Also in the allocated time frames it was </w:t>
      </w:r>
      <w:r w:rsidR="001000F5" w:rsidRPr="6DFC8E96">
        <w:rPr>
          <w:rFonts w:ascii="Arial" w:eastAsia="Arial" w:hAnsi="Arial" w:cs="Arial"/>
        </w:rPr>
        <w:t xml:space="preserve">extremely important that on every visit the care plans were adhered to these were in written form </w:t>
      </w:r>
      <w:r w:rsidR="007E28AB" w:rsidRPr="6DFC8E96">
        <w:rPr>
          <w:rFonts w:ascii="Arial" w:eastAsia="Arial" w:hAnsi="Arial" w:cs="Arial"/>
        </w:rPr>
        <w:t xml:space="preserve">and needed to be more accurate and up to </w:t>
      </w:r>
      <w:proofErr w:type="gramStart"/>
      <w:r w:rsidR="007E28AB" w:rsidRPr="6DFC8E96">
        <w:rPr>
          <w:rFonts w:ascii="Arial" w:eastAsia="Arial" w:hAnsi="Arial" w:cs="Arial"/>
        </w:rPr>
        <w:t xml:space="preserve">date </w:t>
      </w:r>
      <w:r w:rsidR="00680607" w:rsidRPr="6DFC8E96">
        <w:rPr>
          <w:rFonts w:ascii="Arial" w:eastAsia="Arial" w:hAnsi="Arial" w:cs="Arial"/>
        </w:rPr>
        <w:t>,</w:t>
      </w:r>
      <w:proofErr w:type="gramEnd"/>
      <w:r w:rsidR="00680607" w:rsidRPr="6DFC8E96">
        <w:rPr>
          <w:rFonts w:ascii="Arial" w:eastAsia="Arial" w:hAnsi="Arial" w:cs="Arial"/>
        </w:rPr>
        <w:t xml:space="preserve"> but again time was against you . </w:t>
      </w:r>
    </w:p>
    <w:p w14:paraId="3C09B51F" w14:textId="66371683" w:rsidR="00C943AC" w:rsidRDefault="00C943AC" w:rsidP="00F47DC4">
      <w:pPr>
        <w:rPr>
          <w:rFonts w:ascii="Arial" w:eastAsia="Arial" w:hAnsi="Arial" w:cs="Arial"/>
        </w:rPr>
      </w:pPr>
      <w:r w:rsidRPr="6DFC8E96">
        <w:rPr>
          <w:rFonts w:ascii="Arial" w:eastAsia="Arial" w:hAnsi="Arial" w:cs="Arial"/>
        </w:rPr>
        <w:t>This problem was also affecting the care givers as the calls were back</w:t>
      </w:r>
      <w:r w:rsidR="60A0CE0A" w:rsidRPr="6DFC8E96">
        <w:rPr>
          <w:rFonts w:ascii="Arial" w:eastAsia="Arial" w:hAnsi="Arial" w:cs="Arial"/>
        </w:rPr>
        <w:t>-</w:t>
      </w:r>
      <w:r w:rsidRPr="6DFC8E96">
        <w:rPr>
          <w:rFonts w:ascii="Arial" w:eastAsia="Arial" w:hAnsi="Arial" w:cs="Arial"/>
        </w:rPr>
        <w:t>to</w:t>
      </w:r>
      <w:r w:rsidR="60A0CE0A" w:rsidRPr="6DFC8E96">
        <w:rPr>
          <w:rFonts w:ascii="Arial" w:eastAsia="Arial" w:hAnsi="Arial" w:cs="Arial"/>
        </w:rPr>
        <w:t>-</w:t>
      </w:r>
      <w:r w:rsidRPr="6DFC8E96">
        <w:rPr>
          <w:rFonts w:ascii="Arial" w:eastAsia="Arial" w:hAnsi="Arial" w:cs="Arial"/>
        </w:rPr>
        <w:t xml:space="preserve">back </w:t>
      </w:r>
      <w:r w:rsidR="00B679A6" w:rsidRPr="6DFC8E96">
        <w:rPr>
          <w:rFonts w:ascii="Arial" w:eastAsia="Arial" w:hAnsi="Arial" w:cs="Arial"/>
        </w:rPr>
        <w:t>and no time was given for breaks</w:t>
      </w:r>
      <w:r w:rsidR="2940E672" w:rsidRPr="6DFC8E96">
        <w:rPr>
          <w:rFonts w:ascii="Arial" w:eastAsia="Arial" w:hAnsi="Arial" w:cs="Arial"/>
        </w:rPr>
        <w:t>,</w:t>
      </w:r>
      <w:r w:rsidR="00B679A6" w:rsidRPr="6DFC8E96">
        <w:rPr>
          <w:rFonts w:ascii="Arial" w:eastAsia="Arial" w:hAnsi="Arial" w:cs="Arial"/>
        </w:rPr>
        <w:t xml:space="preserve"> </w:t>
      </w:r>
      <w:r w:rsidR="00307B7F" w:rsidRPr="6DFC8E96">
        <w:rPr>
          <w:rFonts w:ascii="Arial" w:eastAsia="Arial" w:hAnsi="Arial" w:cs="Arial"/>
        </w:rPr>
        <w:t xml:space="preserve">so </w:t>
      </w:r>
      <w:r w:rsidR="676F00EA" w:rsidRPr="6DFC8E96">
        <w:rPr>
          <w:rFonts w:ascii="Arial" w:eastAsia="Arial" w:hAnsi="Arial" w:cs="Arial"/>
        </w:rPr>
        <w:t>we are</w:t>
      </w:r>
      <w:r w:rsidR="00307B7F" w:rsidRPr="6DFC8E96">
        <w:rPr>
          <w:rFonts w:ascii="Arial" w:eastAsia="Arial" w:hAnsi="Arial" w:cs="Arial"/>
        </w:rPr>
        <w:t xml:space="preserve"> expected to work 15 hour shifts without any breaks </w:t>
      </w:r>
      <w:r w:rsidR="007D182F" w:rsidRPr="6DFC8E96">
        <w:rPr>
          <w:rFonts w:ascii="Arial" w:eastAsia="Arial" w:hAnsi="Arial" w:cs="Arial"/>
        </w:rPr>
        <w:t>and no stop off to be able to eat unless whilst driving</w:t>
      </w:r>
      <w:r w:rsidR="00E904F4" w:rsidRPr="6DFC8E96">
        <w:rPr>
          <w:rFonts w:ascii="Arial" w:eastAsia="Arial" w:hAnsi="Arial" w:cs="Arial"/>
        </w:rPr>
        <w:t xml:space="preserve">. </w:t>
      </w:r>
    </w:p>
    <w:p w14:paraId="6F5679D3" w14:textId="35FCB200" w:rsidR="00A71C3E" w:rsidRDefault="4ECD000E" w:rsidP="00F47DC4">
      <w:pPr>
        <w:rPr>
          <w:rFonts w:ascii="Arial" w:eastAsia="Arial" w:hAnsi="Arial" w:cs="Arial"/>
        </w:rPr>
      </w:pPr>
      <w:r w:rsidRPr="6DFC8E96">
        <w:rPr>
          <w:rFonts w:ascii="Arial" w:eastAsia="Arial" w:hAnsi="Arial" w:cs="Arial"/>
        </w:rPr>
        <w:t>Another</w:t>
      </w:r>
      <w:r w:rsidR="00A71C3E" w:rsidRPr="6DFC8E96">
        <w:rPr>
          <w:rFonts w:ascii="Arial" w:eastAsia="Arial" w:hAnsi="Arial" w:cs="Arial"/>
        </w:rPr>
        <w:t xml:space="preserve"> big issue was there was no paid travelling so if a </w:t>
      </w:r>
      <w:r w:rsidR="00184715" w:rsidRPr="6DFC8E96">
        <w:rPr>
          <w:rFonts w:ascii="Arial" w:eastAsia="Arial" w:hAnsi="Arial" w:cs="Arial"/>
        </w:rPr>
        <w:t xml:space="preserve">call lasted 30 mins and then it took you 30 mins to get to the next call you would only get paid for duration of the call. </w:t>
      </w:r>
      <w:r w:rsidR="0036298C" w:rsidRPr="6DFC8E96">
        <w:rPr>
          <w:rFonts w:ascii="Arial" w:eastAsia="Arial" w:hAnsi="Arial" w:cs="Arial"/>
        </w:rPr>
        <w:t>This seemed very unfair to cate givers who were in work 15 hours</w:t>
      </w:r>
      <w:r w:rsidR="778FBDD2" w:rsidRPr="6DFC8E96">
        <w:rPr>
          <w:rFonts w:ascii="Arial" w:eastAsia="Arial" w:hAnsi="Arial" w:cs="Arial"/>
        </w:rPr>
        <w:t>,</w:t>
      </w:r>
      <w:r w:rsidR="0036298C" w:rsidRPr="6DFC8E96">
        <w:rPr>
          <w:rFonts w:ascii="Arial" w:eastAsia="Arial" w:hAnsi="Arial" w:cs="Arial"/>
        </w:rPr>
        <w:t xml:space="preserve"> only getting paid for 7/8</w:t>
      </w:r>
      <w:r w:rsidR="00976584" w:rsidRPr="6DFC8E96">
        <w:rPr>
          <w:rFonts w:ascii="Arial" w:eastAsia="Arial" w:hAnsi="Arial" w:cs="Arial"/>
        </w:rPr>
        <w:t xml:space="preserve">. </w:t>
      </w:r>
    </w:p>
    <w:p w14:paraId="4376B115" w14:textId="3C83D25A" w:rsidR="00680607" w:rsidRDefault="73FE206D" w:rsidP="00F47DC4">
      <w:pPr>
        <w:rPr>
          <w:rFonts w:ascii="Arial" w:eastAsia="Arial" w:hAnsi="Arial" w:cs="Arial"/>
        </w:rPr>
      </w:pPr>
      <w:r w:rsidRPr="6DFC8E96">
        <w:rPr>
          <w:rFonts w:ascii="Arial" w:eastAsia="Arial" w:hAnsi="Arial" w:cs="Arial"/>
        </w:rPr>
        <w:t xml:space="preserve">We used a swot analysis </w:t>
      </w:r>
      <w:proofErr w:type="gramStart"/>
      <w:r w:rsidR="162E2FB9" w:rsidRPr="6DFC8E96">
        <w:rPr>
          <w:rFonts w:ascii="Arial" w:eastAsia="Arial" w:hAnsi="Arial" w:cs="Arial"/>
        </w:rPr>
        <w:t>graph(</w:t>
      </w:r>
      <w:proofErr w:type="gramEnd"/>
      <w:r w:rsidR="162E2FB9" w:rsidRPr="6DFC8E96">
        <w:rPr>
          <w:rFonts w:ascii="Arial" w:eastAsia="Arial" w:hAnsi="Arial" w:cs="Arial"/>
        </w:rPr>
        <w:t>appendix</w:t>
      </w:r>
      <w:r w:rsidR="14051092" w:rsidRPr="6FF4A7A3">
        <w:rPr>
          <w:rFonts w:ascii="Arial" w:eastAsia="Arial" w:hAnsi="Arial" w:cs="Arial"/>
        </w:rPr>
        <w:t xml:space="preserve"> 4</w:t>
      </w:r>
      <w:r w:rsidR="162E2FB9" w:rsidRPr="6DFC8E96">
        <w:rPr>
          <w:rFonts w:ascii="Arial" w:eastAsia="Arial" w:hAnsi="Arial" w:cs="Arial"/>
        </w:rPr>
        <w:t>)</w:t>
      </w:r>
      <w:r w:rsidRPr="6DFC8E96">
        <w:rPr>
          <w:rFonts w:ascii="Arial" w:eastAsia="Arial" w:hAnsi="Arial" w:cs="Arial"/>
        </w:rPr>
        <w:t xml:space="preserve"> to show where our weakness and </w:t>
      </w:r>
      <w:r w:rsidR="10076CDE" w:rsidRPr="6DFC8E96">
        <w:rPr>
          <w:rFonts w:ascii="Arial" w:eastAsia="Arial" w:hAnsi="Arial" w:cs="Arial"/>
        </w:rPr>
        <w:t>strengths</w:t>
      </w:r>
      <w:r w:rsidRPr="6DFC8E96">
        <w:rPr>
          <w:rFonts w:ascii="Arial" w:eastAsia="Arial" w:hAnsi="Arial" w:cs="Arial"/>
        </w:rPr>
        <w:t xml:space="preserve"> lay and how it could be managed in a more </w:t>
      </w:r>
      <w:r w:rsidR="611025E4" w:rsidRPr="6DFC8E96">
        <w:rPr>
          <w:rFonts w:ascii="Arial" w:eastAsia="Arial" w:hAnsi="Arial" w:cs="Arial"/>
        </w:rPr>
        <w:t>efficient</w:t>
      </w:r>
      <w:r w:rsidRPr="6DFC8E96">
        <w:rPr>
          <w:rFonts w:ascii="Arial" w:eastAsia="Arial" w:hAnsi="Arial" w:cs="Arial"/>
        </w:rPr>
        <w:t xml:space="preserve"> way</w:t>
      </w:r>
      <w:r w:rsidR="744BF1B0" w:rsidRPr="6DFC8E96">
        <w:rPr>
          <w:rFonts w:ascii="Arial" w:eastAsia="Arial" w:hAnsi="Arial" w:cs="Arial"/>
        </w:rPr>
        <w:t>.</w:t>
      </w:r>
    </w:p>
    <w:p w14:paraId="0620E3F1" w14:textId="36D55404" w:rsidR="00780652" w:rsidRDefault="00780652" w:rsidP="00F47DC4">
      <w:pPr>
        <w:rPr>
          <w:rFonts w:ascii="Arial" w:eastAsia="Arial" w:hAnsi="Arial" w:cs="Arial"/>
        </w:rPr>
      </w:pPr>
    </w:p>
    <w:p w14:paraId="3104F186" w14:textId="77777777" w:rsidR="00780652" w:rsidRDefault="00780652" w:rsidP="00F47DC4"/>
    <w:p w14:paraId="1265924F" w14:textId="77777777" w:rsidR="00780652" w:rsidRDefault="00780652" w:rsidP="00F47DC4"/>
    <w:p w14:paraId="181274CE" w14:textId="77777777" w:rsidR="00780652" w:rsidRDefault="00780652" w:rsidP="00780652">
      <w:pPr>
        <w:pStyle w:val="Heading2"/>
      </w:pPr>
      <w:bookmarkStart w:id="3" w:name="_Toc78971808"/>
      <w:r w:rsidRPr="00851D6F">
        <w:lastRenderedPageBreak/>
        <w:t>Propose a range of alternative solutions to the problem</w:t>
      </w:r>
      <w:bookmarkEnd w:id="3"/>
    </w:p>
    <w:p w14:paraId="1717B7BD" w14:textId="25B273E1" w:rsidR="00780652" w:rsidRDefault="00780652" w:rsidP="00780652">
      <w:pPr>
        <w:pStyle w:val="JAHeading1"/>
      </w:pPr>
    </w:p>
    <w:p w14:paraId="4A143C2E" w14:textId="1FAA5778" w:rsidR="00780652" w:rsidRDefault="00E67D84" w:rsidP="00780652">
      <w:pPr>
        <w:pStyle w:val="JAHeading1"/>
        <w:rPr>
          <w:rFonts w:ascii="Arial" w:eastAsia="Arial" w:hAnsi="Arial" w:cs="Arial"/>
          <w:color w:val="auto"/>
          <w:sz w:val="22"/>
          <w:szCs w:val="22"/>
        </w:rPr>
      </w:pPr>
      <w:r w:rsidRPr="0940B8BD">
        <w:rPr>
          <w:rFonts w:ascii="Arial" w:eastAsia="Arial" w:hAnsi="Arial" w:cs="Arial"/>
          <w:color w:val="auto"/>
          <w:sz w:val="22"/>
          <w:szCs w:val="22"/>
        </w:rPr>
        <w:t xml:space="preserve">The team worked together to </w:t>
      </w:r>
      <w:r w:rsidR="65896469" w:rsidRPr="0940B8BD">
        <w:rPr>
          <w:rFonts w:ascii="Arial" w:eastAsia="Arial" w:hAnsi="Arial" w:cs="Arial"/>
          <w:color w:val="auto"/>
          <w:sz w:val="22"/>
          <w:szCs w:val="22"/>
        </w:rPr>
        <w:t>produce</w:t>
      </w:r>
      <w:r w:rsidRPr="0940B8BD">
        <w:rPr>
          <w:rFonts w:ascii="Arial" w:eastAsia="Arial" w:hAnsi="Arial" w:cs="Arial"/>
          <w:color w:val="auto"/>
          <w:sz w:val="22"/>
          <w:szCs w:val="22"/>
        </w:rPr>
        <w:t xml:space="preserve"> a range of solutions to the problem that was being faced every shift we undertook</w:t>
      </w:r>
      <w:r w:rsidR="00795E31" w:rsidRPr="0940B8BD">
        <w:rPr>
          <w:rFonts w:ascii="Arial" w:eastAsia="Arial" w:hAnsi="Arial" w:cs="Arial"/>
          <w:color w:val="auto"/>
          <w:sz w:val="22"/>
          <w:szCs w:val="22"/>
        </w:rPr>
        <w:t xml:space="preserve">. </w:t>
      </w:r>
    </w:p>
    <w:p w14:paraId="3D609884" w14:textId="161C76D1" w:rsidR="00780652" w:rsidRDefault="00795E31" w:rsidP="00780652">
      <w:pPr>
        <w:pStyle w:val="JAHeading1"/>
        <w:rPr>
          <w:rFonts w:ascii="Arial" w:eastAsia="Arial" w:hAnsi="Arial" w:cs="Arial"/>
          <w:color w:val="auto"/>
          <w:sz w:val="22"/>
          <w:szCs w:val="22"/>
        </w:rPr>
      </w:pPr>
      <w:r w:rsidRPr="0940B8BD">
        <w:rPr>
          <w:rFonts w:ascii="Arial" w:eastAsia="Arial" w:hAnsi="Arial" w:cs="Arial"/>
          <w:color w:val="auto"/>
          <w:sz w:val="22"/>
          <w:szCs w:val="22"/>
        </w:rPr>
        <w:t>One solution was to change the route</w:t>
      </w:r>
      <w:r w:rsidR="00D84D58" w:rsidRPr="0940B8BD">
        <w:rPr>
          <w:rFonts w:ascii="Arial" w:eastAsia="Arial" w:hAnsi="Arial" w:cs="Arial"/>
          <w:color w:val="auto"/>
          <w:sz w:val="22"/>
          <w:szCs w:val="22"/>
        </w:rPr>
        <w:t>, not only to cover less mileage</w:t>
      </w:r>
      <w:r w:rsidR="70505724" w:rsidRPr="0940B8BD">
        <w:rPr>
          <w:rFonts w:ascii="Arial" w:eastAsia="Arial" w:hAnsi="Arial" w:cs="Arial"/>
          <w:color w:val="auto"/>
          <w:sz w:val="22"/>
          <w:szCs w:val="22"/>
        </w:rPr>
        <w:t xml:space="preserve">, </w:t>
      </w:r>
      <w:r w:rsidR="14515B21" w:rsidRPr="0940B8BD">
        <w:rPr>
          <w:rFonts w:ascii="Arial" w:eastAsia="Arial" w:hAnsi="Arial" w:cs="Arial"/>
          <w:color w:val="auto"/>
          <w:sz w:val="22"/>
          <w:szCs w:val="22"/>
        </w:rPr>
        <w:t>but it</w:t>
      </w:r>
      <w:r w:rsidR="70505724" w:rsidRPr="0940B8BD">
        <w:rPr>
          <w:rFonts w:ascii="Arial" w:eastAsia="Arial" w:hAnsi="Arial" w:cs="Arial"/>
          <w:color w:val="auto"/>
          <w:sz w:val="22"/>
          <w:szCs w:val="22"/>
        </w:rPr>
        <w:t xml:space="preserve"> </w:t>
      </w:r>
      <w:r w:rsidR="008F66B0" w:rsidRPr="0940B8BD">
        <w:rPr>
          <w:rFonts w:ascii="Arial" w:eastAsia="Arial" w:hAnsi="Arial" w:cs="Arial"/>
          <w:color w:val="auto"/>
          <w:sz w:val="22"/>
          <w:szCs w:val="22"/>
        </w:rPr>
        <w:t xml:space="preserve">would </w:t>
      </w:r>
      <w:r w:rsidR="511D6BA5" w:rsidRPr="0940B8BD">
        <w:rPr>
          <w:rFonts w:ascii="Arial" w:eastAsia="Arial" w:hAnsi="Arial" w:cs="Arial"/>
          <w:color w:val="auto"/>
          <w:sz w:val="22"/>
          <w:szCs w:val="22"/>
        </w:rPr>
        <w:t xml:space="preserve">also </w:t>
      </w:r>
      <w:r w:rsidR="008F66B0" w:rsidRPr="0940B8BD">
        <w:rPr>
          <w:rFonts w:ascii="Arial" w:eastAsia="Arial" w:hAnsi="Arial" w:cs="Arial"/>
          <w:color w:val="auto"/>
          <w:sz w:val="22"/>
          <w:szCs w:val="22"/>
        </w:rPr>
        <w:t>mean less petrol costs</w:t>
      </w:r>
      <w:r w:rsidR="41CB04E6" w:rsidRPr="0940B8BD">
        <w:rPr>
          <w:rFonts w:ascii="Arial" w:eastAsia="Arial" w:hAnsi="Arial" w:cs="Arial"/>
          <w:color w:val="auto"/>
          <w:sz w:val="22"/>
          <w:szCs w:val="22"/>
        </w:rPr>
        <w:t>,</w:t>
      </w:r>
      <w:r w:rsidR="008F66B0" w:rsidRPr="0940B8BD">
        <w:rPr>
          <w:rFonts w:ascii="Arial" w:eastAsia="Arial" w:hAnsi="Arial" w:cs="Arial"/>
          <w:color w:val="auto"/>
          <w:sz w:val="22"/>
          <w:szCs w:val="22"/>
        </w:rPr>
        <w:t xml:space="preserve"> but time would be saved. As it stood now </w:t>
      </w:r>
      <w:r w:rsidR="00A50142" w:rsidRPr="0940B8BD">
        <w:rPr>
          <w:rFonts w:ascii="Arial" w:eastAsia="Arial" w:hAnsi="Arial" w:cs="Arial"/>
          <w:color w:val="auto"/>
          <w:sz w:val="22"/>
          <w:szCs w:val="22"/>
        </w:rPr>
        <w:t xml:space="preserve">the team travelled 60 miles to their first call of the morning, having passed very </w:t>
      </w:r>
      <w:r w:rsidR="554E27AE" w:rsidRPr="0940B8BD">
        <w:rPr>
          <w:rFonts w:ascii="Arial" w:eastAsia="Arial" w:hAnsi="Arial" w:cs="Arial"/>
          <w:color w:val="auto"/>
          <w:sz w:val="22"/>
          <w:szCs w:val="22"/>
        </w:rPr>
        <w:t>nearby</w:t>
      </w:r>
      <w:r w:rsidR="00A50142" w:rsidRPr="0940B8BD">
        <w:rPr>
          <w:rFonts w:ascii="Arial" w:eastAsia="Arial" w:hAnsi="Arial" w:cs="Arial"/>
          <w:color w:val="auto"/>
          <w:sz w:val="22"/>
          <w:szCs w:val="22"/>
        </w:rPr>
        <w:t xml:space="preserve"> to two service </w:t>
      </w:r>
      <w:r w:rsidR="72046767" w:rsidRPr="0940B8BD">
        <w:rPr>
          <w:rFonts w:ascii="Arial" w:eastAsia="Arial" w:hAnsi="Arial" w:cs="Arial"/>
          <w:color w:val="auto"/>
          <w:sz w:val="22"/>
          <w:szCs w:val="22"/>
        </w:rPr>
        <w:t>users'</w:t>
      </w:r>
      <w:r w:rsidR="00A50142" w:rsidRPr="0940B8BD">
        <w:rPr>
          <w:rFonts w:ascii="Arial" w:eastAsia="Arial" w:hAnsi="Arial" w:cs="Arial"/>
          <w:color w:val="auto"/>
          <w:sz w:val="22"/>
          <w:szCs w:val="22"/>
        </w:rPr>
        <w:t xml:space="preserve"> homes</w:t>
      </w:r>
      <w:r w:rsidR="006A19B2" w:rsidRPr="0940B8BD">
        <w:rPr>
          <w:rFonts w:ascii="Arial" w:eastAsia="Arial" w:hAnsi="Arial" w:cs="Arial"/>
          <w:color w:val="auto"/>
          <w:sz w:val="22"/>
          <w:szCs w:val="22"/>
        </w:rPr>
        <w:t xml:space="preserve">, the care givers then would travel back to the first </w:t>
      </w:r>
      <w:r w:rsidR="00C8762C" w:rsidRPr="0940B8BD">
        <w:rPr>
          <w:rFonts w:ascii="Arial" w:eastAsia="Arial" w:hAnsi="Arial" w:cs="Arial"/>
          <w:color w:val="auto"/>
          <w:sz w:val="22"/>
          <w:szCs w:val="22"/>
        </w:rPr>
        <w:t xml:space="preserve">nearest </w:t>
      </w:r>
      <w:r w:rsidR="006A19B2" w:rsidRPr="0940B8BD">
        <w:rPr>
          <w:rFonts w:ascii="Arial" w:eastAsia="Arial" w:hAnsi="Arial" w:cs="Arial"/>
          <w:color w:val="auto"/>
          <w:sz w:val="22"/>
          <w:szCs w:val="22"/>
        </w:rPr>
        <w:t xml:space="preserve">house </w:t>
      </w:r>
      <w:r w:rsidR="00C8762C" w:rsidRPr="0940B8BD">
        <w:rPr>
          <w:rFonts w:ascii="Arial" w:eastAsia="Arial" w:hAnsi="Arial" w:cs="Arial"/>
          <w:color w:val="auto"/>
          <w:sz w:val="22"/>
          <w:szCs w:val="22"/>
        </w:rPr>
        <w:t xml:space="preserve">then would pass the second service </w:t>
      </w:r>
      <w:r w:rsidR="4B3B0763" w:rsidRPr="0940B8BD">
        <w:rPr>
          <w:rFonts w:ascii="Arial" w:eastAsia="Arial" w:hAnsi="Arial" w:cs="Arial"/>
          <w:color w:val="auto"/>
          <w:sz w:val="22"/>
          <w:szCs w:val="22"/>
        </w:rPr>
        <w:t>users'</w:t>
      </w:r>
      <w:r w:rsidR="00C8762C" w:rsidRPr="0940B8BD">
        <w:rPr>
          <w:rFonts w:ascii="Arial" w:eastAsia="Arial" w:hAnsi="Arial" w:cs="Arial"/>
          <w:color w:val="auto"/>
          <w:sz w:val="22"/>
          <w:szCs w:val="22"/>
        </w:rPr>
        <w:t xml:space="preserve"> home to </w:t>
      </w:r>
      <w:r w:rsidR="00A244DD" w:rsidRPr="0940B8BD">
        <w:rPr>
          <w:rFonts w:ascii="Arial" w:eastAsia="Arial" w:hAnsi="Arial" w:cs="Arial"/>
          <w:color w:val="auto"/>
          <w:sz w:val="22"/>
          <w:szCs w:val="22"/>
        </w:rPr>
        <w:t xml:space="preserve">go to another call which was 30 miles in the opposite directions, these were </w:t>
      </w:r>
      <w:r w:rsidR="00F8552C" w:rsidRPr="0940B8BD">
        <w:rPr>
          <w:rFonts w:ascii="Arial" w:eastAsia="Arial" w:hAnsi="Arial" w:cs="Arial"/>
          <w:color w:val="auto"/>
          <w:sz w:val="22"/>
          <w:szCs w:val="22"/>
        </w:rPr>
        <w:t xml:space="preserve">due to the call times been given by </w:t>
      </w:r>
      <w:r w:rsidR="61097717" w:rsidRPr="0940B8BD">
        <w:rPr>
          <w:rFonts w:ascii="Arial" w:eastAsia="Arial" w:hAnsi="Arial" w:cs="Arial"/>
          <w:color w:val="auto"/>
          <w:sz w:val="22"/>
          <w:szCs w:val="22"/>
        </w:rPr>
        <w:t>the planning team</w:t>
      </w:r>
      <w:r w:rsidR="00F0398C" w:rsidRPr="0940B8BD">
        <w:rPr>
          <w:rFonts w:ascii="Arial" w:eastAsia="Arial" w:hAnsi="Arial" w:cs="Arial"/>
          <w:color w:val="auto"/>
          <w:sz w:val="22"/>
          <w:szCs w:val="22"/>
        </w:rPr>
        <w:t>.</w:t>
      </w:r>
    </w:p>
    <w:p w14:paraId="3CA46B92" w14:textId="6AE83082" w:rsidR="00C4723A" w:rsidRDefault="00C4723A" w:rsidP="00780652">
      <w:pPr>
        <w:pStyle w:val="JAHeading1"/>
        <w:rPr>
          <w:rFonts w:ascii="Arial" w:eastAsia="Arial" w:hAnsi="Arial" w:cs="Arial"/>
          <w:color w:val="auto"/>
          <w:sz w:val="22"/>
          <w:szCs w:val="22"/>
        </w:rPr>
      </w:pPr>
      <w:r w:rsidRPr="0940B8BD">
        <w:rPr>
          <w:rFonts w:ascii="Arial" w:eastAsia="Arial" w:hAnsi="Arial" w:cs="Arial"/>
          <w:color w:val="auto"/>
          <w:sz w:val="22"/>
          <w:szCs w:val="22"/>
        </w:rPr>
        <w:t xml:space="preserve">Another solution </w:t>
      </w:r>
      <w:r w:rsidR="00DC2694" w:rsidRPr="0940B8BD">
        <w:rPr>
          <w:rFonts w:ascii="Arial" w:eastAsia="Arial" w:hAnsi="Arial" w:cs="Arial"/>
          <w:color w:val="auto"/>
          <w:sz w:val="22"/>
          <w:szCs w:val="22"/>
        </w:rPr>
        <w:t xml:space="preserve">would be to change call times of the service </w:t>
      </w:r>
      <w:proofErr w:type="gramStart"/>
      <w:r w:rsidR="00DC2694" w:rsidRPr="0940B8BD">
        <w:rPr>
          <w:rFonts w:ascii="Arial" w:eastAsia="Arial" w:hAnsi="Arial" w:cs="Arial"/>
          <w:color w:val="auto"/>
          <w:sz w:val="22"/>
          <w:szCs w:val="22"/>
        </w:rPr>
        <w:t>users .</w:t>
      </w:r>
      <w:proofErr w:type="gramEnd"/>
      <w:r w:rsidR="00DC2694" w:rsidRPr="0940B8BD">
        <w:rPr>
          <w:rFonts w:ascii="Arial" w:eastAsia="Arial" w:hAnsi="Arial" w:cs="Arial"/>
          <w:color w:val="auto"/>
          <w:sz w:val="22"/>
          <w:szCs w:val="22"/>
        </w:rPr>
        <w:t xml:space="preserve"> </w:t>
      </w:r>
    </w:p>
    <w:p w14:paraId="2CF37429" w14:textId="0A7FAC16" w:rsidR="00780652" w:rsidRDefault="00557FC4" w:rsidP="00780652">
      <w:pPr>
        <w:pStyle w:val="JAHeading1"/>
        <w:rPr>
          <w:rFonts w:ascii="Arial" w:eastAsia="Arial" w:hAnsi="Arial" w:cs="Arial"/>
          <w:color w:val="auto"/>
          <w:sz w:val="22"/>
          <w:szCs w:val="22"/>
        </w:rPr>
      </w:pPr>
      <w:r w:rsidRPr="0940B8BD">
        <w:rPr>
          <w:rFonts w:ascii="Arial" w:eastAsia="Arial" w:hAnsi="Arial" w:cs="Arial"/>
          <w:color w:val="auto"/>
          <w:sz w:val="22"/>
          <w:szCs w:val="22"/>
        </w:rPr>
        <w:t xml:space="preserve">There were 6 </w:t>
      </w:r>
      <w:r w:rsidR="00AD6E69" w:rsidRPr="0940B8BD">
        <w:rPr>
          <w:rFonts w:ascii="Arial" w:eastAsia="Arial" w:hAnsi="Arial" w:cs="Arial"/>
          <w:color w:val="auto"/>
          <w:sz w:val="22"/>
          <w:szCs w:val="22"/>
        </w:rPr>
        <w:t xml:space="preserve">service users </w:t>
      </w:r>
      <w:r w:rsidRPr="0940B8BD">
        <w:rPr>
          <w:rFonts w:ascii="Arial" w:eastAsia="Arial" w:hAnsi="Arial" w:cs="Arial"/>
          <w:color w:val="auto"/>
          <w:sz w:val="22"/>
          <w:szCs w:val="22"/>
        </w:rPr>
        <w:t xml:space="preserve">in total, </w:t>
      </w:r>
      <w:r w:rsidR="00AD6E69" w:rsidRPr="0940B8BD">
        <w:rPr>
          <w:rFonts w:ascii="Arial" w:eastAsia="Arial" w:hAnsi="Arial" w:cs="Arial"/>
          <w:color w:val="auto"/>
          <w:sz w:val="22"/>
          <w:szCs w:val="22"/>
        </w:rPr>
        <w:t>with 4 visits daily, during the morning calls</w:t>
      </w:r>
      <w:r w:rsidR="0A7FDE4C" w:rsidRPr="0940B8BD">
        <w:rPr>
          <w:rFonts w:ascii="Arial" w:eastAsia="Arial" w:hAnsi="Arial" w:cs="Arial"/>
          <w:color w:val="auto"/>
          <w:sz w:val="22"/>
          <w:szCs w:val="22"/>
        </w:rPr>
        <w:t>,</w:t>
      </w:r>
      <w:r w:rsidR="003D20EA" w:rsidRPr="0940B8BD">
        <w:rPr>
          <w:rFonts w:ascii="Arial" w:eastAsia="Arial" w:hAnsi="Arial" w:cs="Arial"/>
          <w:color w:val="auto"/>
          <w:sz w:val="22"/>
          <w:szCs w:val="22"/>
        </w:rPr>
        <w:t xml:space="preserve"> ca</w:t>
      </w:r>
      <w:r w:rsidR="52FD5543" w:rsidRPr="0940B8BD">
        <w:rPr>
          <w:rFonts w:ascii="Arial" w:eastAsia="Arial" w:hAnsi="Arial" w:cs="Arial"/>
          <w:color w:val="auto"/>
          <w:sz w:val="22"/>
          <w:szCs w:val="22"/>
        </w:rPr>
        <w:t>re</w:t>
      </w:r>
      <w:r w:rsidR="003D20EA" w:rsidRPr="0940B8BD">
        <w:rPr>
          <w:rFonts w:ascii="Arial" w:eastAsia="Arial" w:hAnsi="Arial" w:cs="Arial"/>
          <w:color w:val="auto"/>
          <w:sz w:val="22"/>
          <w:szCs w:val="22"/>
        </w:rPr>
        <w:t xml:space="preserve"> givers were expected to get the service user out of bed, washed, dressed</w:t>
      </w:r>
      <w:r w:rsidR="757B59D3" w:rsidRPr="0940B8BD">
        <w:rPr>
          <w:rFonts w:ascii="Arial" w:eastAsia="Arial" w:hAnsi="Arial" w:cs="Arial"/>
          <w:color w:val="auto"/>
          <w:sz w:val="22"/>
          <w:szCs w:val="22"/>
        </w:rPr>
        <w:t>,</w:t>
      </w:r>
      <w:r w:rsidR="003D20EA" w:rsidRPr="0940B8BD">
        <w:rPr>
          <w:rFonts w:ascii="Arial" w:eastAsia="Arial" w:hAnsi="Arial" w:cs="Arial"/>
          <w:color w:val="auto"/>
          <w:sz w:val="22"/>
          <w:szCs w:val="22"/>
        </w:rPr>
        <w:t xml:space="preserve"> </w:t>
      </w:r>
      <w:r w:rsidR="00917D05" w:rsidRPr="0940B8BD">
        <w:rPr>
          <w:rFonts w:ascii="Arial" w:eastAsia="Arial" w:hAnsi="Arial" w:cs="Arial"/>
          <w:color w:val="auto"/>
          <w:sz w:val="22"/>
          <w:szCs w:val="22"/>
        </w:rPr>
        <w:t>and fed, given meds</w:t>
      </w:r>
      <w:r w:rsidR="6F14C36F" w:rsidRPr="0940B8BD">
        <w:rPr>
          <w:rFonts w:ascii="Arial" w:eastAsia="Arial" w:hAnsi="Arial" w:cs="Arial"/>
          <w:color w:val="auto"/>
          <w:sz w:val="22"/>
          <w:szCs w:val="22"/>
        </w:rPr>
        <w:t>,</w:t>
      </w:r>
      <w:r w:rsidR="00917D05" w:rsidRPr="0940B8BD">
        <w:rPr>
          <w:rFonts w:ascii="Arial" w:eastAsia="Arial" w:hAnsi="Arial" w:cs="Arial"/>
          <w:color w:val="auto"/>
          <w:sz w:val="22"/>
          <w:szCs w:val="22"/>
        </w:rPr>
        <w:t xml:space="preserve"> reports written and made comfortable in </w:t>
      </w:r>
      <w:r w:rsidR="00AB7E0C" w:rsidRPr="0940B8BD">
        <w:rPr>
          <w:rFonts w:ascii="Arial" w:eastAsia="Arial" w:hAnsi="Arial" w:cs="Arial"/>
          <w:color w:val="auto"/>
          <w:sz w:val="22"/>
          <w:szCs w:val="22"/>
        </w:rPr>
        <w:t>30 mins, this was totally unacceptable</w:t>
      </w:r>
      <w:r w:rsidR="1CB805D2" w:rsidRPr="0940B8BD">
        <w:rPr>
          <w:rFonts w:ascii="Arial" w:eastAsia="Arial" w:hAnsi="Arial" w:cs="Arial"/>
          <w:color w:val="auto"/>
          <w:sz w:val="22"/>
          <w:szCs w:val="22"/>
        </w:rPr>
        <w:t>,</w:t>
      </w:r>
      <w:r w:rsidR="00AB7E0C" w:rsidRPr="0940B8BD">
        <w:rPr>
          <w:rFonts w:ascii="Arial" w:eastAsia="Arial" w:hAnsi="Arial" w:cs="Arial"/>
          <w:color w:val="auto"/>
          <w:sz w:val="22"/>
          <w:szCs w:val="22"/>
        </w:rPr>
        <w:t xml:space="preserve"> and everything was rushed </w:t>
      </w:r>
      <w:r w:rsidR="007F7D99" w:rsidRPr="0940B8BD">
        <w:rPr>
          <w:rFonts w:ascii="Arial" w:eastAsia="Arial" w:hAnsi="Arial" w:cs="Arial"/>
          <w:color w:val="auto"/>
          <w:sz w:val="22"/>
          <w:szCs w:val="22"/>
        </w:rPr>
        <w:t xml:space="preserve">which caused stress to cate givers and service users, mistakes could easily be made </w:t>
      </w:r>
      <w:r w:rsidR="00DE4DBC" w:rsidRPr="0940B8BD">
        <w:rPr>
          <w:rFonts w:ascii="Arial" w:eastAsia="Arial" w:hAnsi="Arial" w:cs="Arial"/>
          <w:color w:val="auto"/>
          <w:sz w:val="22"/>
          <w:szCs w:val="22"/>
        </w:rPr>
        <w:t>to the detriment of the service user and their hea</w:t>
      </w:r>
      <w:r w:rsidR="00DC2694" w:rsidRPr="0940B8BD">
        <w:rPr>
          <w:rFonts w:ascii="Arial" w:eastAsia="Arial" w:hAnsi="Arial" w:cs="Arial"/>
          <w:color w:val="auto"/>
          <w:sz w:val="22"/>
          <w:szCs w:val="22"/>
        </w:rPr>
        <w:t>lth</w:t>
      </w:r>
      <w:r w:rsidR="5053EDCB" w:rsidRPr="0940B8BD">
        <w:rPr>
          <w:rFonts w:ascii="Arial" w:eastAsia="Arial" w:hAnsi="Arial" w:cs="Arial"/>
          <w:color w:val="auto"/>
          <w:sz w:val="22"/>
          <w:szCs w:val="22"/>
        </w:rPr>
        <w:t>.</w:t>
      </w:r>
      <w:r w:rsidR="00463C56" w:rsidRPr="0940B8BD">
        <w:rPr>
          <w:rFonts w:ascii="Arial" w:eastAsia="Arial" w:hAnsi="Arial" w:cs="Arial"/>
          <w:color w:val="auto"/>
          <w:sz w:val="22"/>
          <w:szCs w:val="22"/>
        </w:rPr>
        <w:t xml:space="preserve"> </w:t>
      </w:r>
      <w:r w:rsidR="4FD93040" w:rsidRPr="0940B8BD">
        <w:rPr>
          <w:rFonts w:ascii="Arial" w:eastAsia="Arial" w:hAnsi="Arial" w:cs="Arial"/>
          <w:color w:val="auto"/>
          <w:sz w:val="22"/>
          <w:szCs w:val="22"/>
        </w:rPr>
        <w:t>C</w:t>
      </w:r>
      <w:r w:rsidR="00463C56" w:rsidRPr="0940B8BD">
        <w:rPr>
          <w:rFonts w:ascii="Arial" w:eastAsia="Arial" w:hAnsi="Arial" w:cs="Arial"/>
          <w:color w:val="auto"/>
          <w:sz w:val="22"/>
          <w:szCs w:val="22"/>
        </w:rPr>
        <w:t xml:space="preserve">hanging call times </w:t>
      </w:r>
      <w:r w:rsidR="005166A2" w:rsidRPr="0940B8BD">
        <w:rPr>
          <w:rFonts w:ascii="Arial" w:eastAsia="Arial" w:hAnsi="Arial" w:cs="Arial"/>
          <w:color w:val="auto"/>
          <w:sz w:val="22"/>
          <w:szCs w:val="22"/>
        </w:rPr>
        <w:t xml:space="preserve">would be </w:t>
      </w:r>
      <w:r w:rsidR="003E74A8" w:rsidRPr="0940B8BD">
        <w:rPr>
          <w:rFonts w:ascii="Arial" w:eastAsia="Arial" w:hAnsi="Arial" w:cs="Arial"/>
          <w:color w:val="auto"/>
          <w:sz w:val="22"/>
          <w:szCs w:val="22"/>
        </w:rPr>
        <w:t>necessary</w:t>
      </w:r>
      <w:r w:rsidR="005166A2" w:rsidRPr="0940B8BD">
        <w:rPr>
          <w:rFonts w:ascii="Arial" w:eastAsia="Arial" w:hAnsi="Arial" w:cs="Arial"/>
          <w:color w:val="auto"/>
          <w:sz w:val="22"/>
          <w:szCs w:val="22"/>
        </w:rPr>
        <w:t xml:space="preserve"> </w:t>
      </w:r>
      <w:r w:rsidR="003E74A8" w:rsidRPr="0940B8BD">
        <w:rPr>
          <w:rFonts w:ascii="Arial" w:eastAsia="Arial" w:hAnsi="Arial" w:cs="Arial"/>
          <w:color w:val="auto"/>
          <w:sz w:val="22"/>
          <w:szCs w:val="22"/>
        </w:rPr>
        <w:t xml:space="preserve">to </w:t>
      </w:r>
      <w:r w:rsidR="005166A2" w:rsidRPr="0940B8BD">
        <w:rPr>
          <w:rFonts w:ascii="Arial" w:eastAsia="Arial" w:hAnsi="Arial" w:cs="Arial"/>
          <w:color w:val="auto"/>
          <w:sz w:val="22"/>
          <w:szCs w:val="22"/>
        </w:rPr>
        <w:t>follow the new routes</w:t>
      </w:r>
      <w:r w:rsidR="43646EB8" w:rsidRPr="0940B8BD">
        <w:rPr>
          <w:rFonts w:ascii="Arial" w:eastAsia="Arial" w:hAnsi="Arial" w:cs="Arial"/>
          <w:color w:val="auto"/>
          <w:sz w:val="22"/>
          <w:szCs w:val="22"/>
        </w:rPr>
        <w:t>.</w:t>
      </w:r>
      <w:r w:rsidR="003E74A8" w:rsidRPr="0940B8BD">
        <w:rPr>
          <w:rFonts w:ascii="Arial" w:eastAsia="Arial" w:hAnsi="Arial" w:cs="Arial"/>
          <w:color w:val="auto"/>
          <w:sz w:val="22"/>
          <w:szCs w:val="22"/>
        </w:rPr>
        <w:t xml:space="preserve"> </w:t>
      </w:r>
    </w:p>
    <w:p w14:paraId="7083F69D" w14:textId="76A711EC" w:rsidR="00780652" w:rsidRDefault="0007305E" w:rsidP="00780652">
      <w:pPr>
        <w:pStyle w:val="JAHeading1"/>
        <w:rPr>
          <w:rFonts w:ascii="Arial" w:eastAsia="Arial" w:hAnsi="Arial" w:cs="Arial"/>
          <w:color w:val="auto"/>
          <w:sz w:val="22"/>
          <w:szCs w:val="22"/>
        </w:rPr>
      </w:pPr>
      <w:r w:rsidRPr="0940B8BD">
        <w:rPr>
          <w:rFonts w:ascii="Arial" w:eastAsia="Arial" w:hAnsi="Arial" w:cs="Arial"/>
          <w:color w:val="auto"/>
          <w:sz w:val="22"/>
          <w:szCs w:val="22"/>
        </w:rPr>
        <w:t xml:space="preserve">Travelling times </w:t>
      </w:r>
      <w:r w:rsidR="00EE5092" w:rsidRPr="0940B8BD">
        <w:rPr>
          <w:rFonts w:ascii="Arial" w:eastAsia="Arial" w:hAnsi="Arial" w:cs="Arial"/>
          <w:color w:val="auto"/>
          <w:sz w:val="22"/>
          <w:szCs w:val="22"/>
        </w:rPr>
        <w:t xml:space="preserve">was a big issue so needed to be addressed, and routes needed to be calculated properly </w:t>
      </w:r>
      <w:r w:rsidR="00F27AC8" w:rsidRPr="0940B8BD">
        <w:rPr>
          <w:rFonts w:ascii="Arial" w:eastAsia="Arial" w:hAnsi="Arial" w:cs="Arial"/>
          <w:color w:val="auto"/>
          <w:sz w:val="22"/>
          <w:szCs w:val="22"/>
        </w:rPr>
        <w:t xml:space="preserve">to make sure that safety on the roads </w:t>
      </w:r>
      <w:r w:rsidR="00FB72BB" w:rsidRPr="0940B8BD">
        <w:rPr>
          <w:rFonts w:ascii="Arial" w:eastAsia="Arial" w:hAnsi="Arial" w:cs="Arial"/>
          <w:color w:val="auto"/>
          <w:sz w:val="22"/>
          <w:szCs w:val="22"/>
        </w:rPr>
        <w:t xml:space="preserve">were </w:t>
      </w:r>
      <w:proofErr w:type="gramStart"/>
      <w:r w:rsidR="00FB72BB" w:rsidRPr="0940B8BD">
        <w:rPr>
          <w:rFonts w:ascii="Arial" w:eastAsia="Arial" w:hAnsi="Arial" w:cs="Arial"/>
          <w:color w:val="auto"/>
          <w:sz w:val="22"/>
          <w:szCs w:val="22"/>
        </w:rPr>
        <w:t xml:space="preserve">adhered </w:t>
      </w:r>
      <w:r w:rsidR="005835CB" w:rsidRPr="0940B8BD">
        <w:rPr>
          <w:rFonts w:ascii="Arial" w:eastAsia="Arial" w:hAnsi="Arial" w:cs="Arial"/>
          <w:color w:val="auto"/>
          <w:sz w:val="22"/>
          <w:szCs w:val="22"/>
        </w:rPr>
        <w:t xml:space="preserve"> to</w:t>
      </w:r>
      <w:proofErr w:type="gramEnd"/>
      <w:r w:rsidR="005835CB" w:rsidRPr="0940B8BD">
        <w:rPr>
          <w:rFonts w:ascii="Arial" w:eastAsia="Arial" w:hAnsi="Arial" w:cs="Arial"/>
          <w:color w:val="auto"/>
          <w:sz w:val="22"/>
          <w:szCs w:val="22"/>
        </w:rPr>
        <w:t xml:space="preserve"> avoid accidents. </w:t>
      </w:r>
      <w:r w:rsidR="00CE6BEE" w:rsidRPr="0940B8BD">
        <w:rPr>
          <w:rFonts w:ascii="Arial" w:eastAsia="Arial" w:hAnsi="Arial" w:cs="Arial"/>
          <w:color w:val="auto"/>
          <w:sz w:val="22"/>
          <w:szCs w:val="22"/>
        </w:rPr>
        <w:t>Most of these rds</w:t>
      </w:r>
      <w:r w:rsidR="6116C712" w:rsidRPr="0940B8BD">
        <w:rPr>
          <w:rFonts w:ascii="Arial" w:eastAsia="Arial" w:hAnsi="Arial" w:cs="Arial"/>
          <w:color w:val="auto"/>
          <w:sz w:val="22"/>
          <w:szCs w:val="22"/>
        </w:rPr>
        <w:t>.</w:t>
      </w:r>
      <w:r w:rsidR="00CE6BEE" w:rsidRPr="0940B8BD">
        <w:rPr>
          <w:rFonts w:ascii="Arial" w:eastAsia="Arial" w:hAnsi="Arial" w:cs="Arial"/>
          <w:color w:val="auto"/>
          <w:sz w:val="22"/>
          <w:szCs w:val="22"/>
        </w:rPr>
        <w:t xml:space="preserve"> were in rural locations </w:t>
      </w:r>
      <w:r w:rsidR="00C671A4" w:rsidRPr="0940B8BD">
        <w:rPr>
          <w:rFonts w:ascii="Arial" w:eastAsia="Arial" w:hAnsi="Arial" w:cs="Arial"/>
          <w:color w:val="auto"/>
          <w:sz w:val="22"/>
          <w:szCs w:val="22"/>
        </w:rPr>
        <w:t>so mostly lanes and unkept rds</w:t>
      </w:r>
      <w:r w:rsidR="67F1A8E8" w:rsidRPr="0940B8BD">
        <w:rPr>
          <w:rFonts w:ascii="Arial" w:eastAsia="Arial" w:hAnsi="Arial" w:cs="Arial"/>
          <w:color w:val="auto"/>
          <w:sz w:val="22"/>
          <w:szCs w:val="22"/>
        </w:rPr>
        <w:t>.</w:t>
      </w:r>
      <w:r w:rsidR="00C671A4" w:rsidRPr="0940B8BD">
        <w:rPr>
          <w:rFonts w:ascii="Arial" w:eastAsia="Arial" w:hAnsi="Arial" w:cs="Arial"/>
          <w:color w:val="auto"/>
          <w:sz w:val="22"/>
          <w:szCs w:val="22"/>
        </w:rPr>
        <w:t xml:space="preserve"> and dirt tracks. It was </w:t>
      </w:r>
      <w:r w:rsidR="003E74A8" w:rsidRPr="0940B8BD">
        <w:rPr>
          <w:rFonts w:ascii="Arial" w:eastAsia="Arial" w:hAnsi="Arial" w:cs="Arial"/>
          <w:color w:val="auto"/>
          <w:sz w:val="22"/>
          <w:szCs w:val="22"/>
        </w:rPr>
        <w:t>extremely</w:t>
      </w:r>
      <w:r w:rsidR="00C671A4" w:rsidRPr="0940B8BD">
        <w:rPr>
          <w:rFonts w:ascii="Arial" w:eastAsia="Arial" w:hAnsi="Arial" w:cs="Arial"/>
          <w:color w:val="auto"/>
          <w:sz w:val="22"/>
          <w:szCs w:val="22"/>
        </w:rPr>
        <w:t xml:space="preserve"> dangerous </w:t>
      </w:r>
      <w:r w:rsidR="005D731E" w:rsidRPr="0940B8BD">
        <w:rPr>
          <w:rFonts w:ascii="Arial" w:eastAsia="Arial" w:hAnsi="Arial" w:cs="Arial"/>
          <w:color w:val="auto"/>
          <w:sz w:val="22"/>
          <w:szCs w:val="22"/>
        </w:rPr>
        <w:t>to drive fast as tractors were encountered most routes in a daily basis</w:t>
      </w:r>
      <w:r w:rsidR="00463C56" w:rsidRPr="0940B8BD">
        <w:rPr>
          <w:rFonts w:ascii="Arial" w:eastAsia="Arial" w:hAnsi="Arial" w:cs="Arial"/>
          <w:color w:val="auto"/>
          <w:sz w:val="22"/>
          <w:szCs w:val="22"/>
        </w:rPr>
        <w:t xml:space="preserve">. </w:t>
      </w:r>
      <w:r w:rsidR="00373F72" w:rsidRPr="0940B8BD">
        <w:rPr>
          <w:rFonts w:ascii="Arial" w:eastAsia="Arial" w:hAnsi="Arial" w:cs="Arial"/>
          <w:color w:val="auto"/>
          <w:sz w:val="22"/>
          <w:szCs w:val="22"/>
        </w:rPr>
        <w:t xml:space="preserve">By the time the care giver reached their destination </w:t>
      </w:r>
      <w:r w:rsidR="00541D67" w:rsidRPr="0940B8BD">
        <w:rPr>
          <w:rFonts w:ascii="Arial" w:eastAsia="Arial" w:hAnsi="Arial" w:cs="Arial"/>
          <w:color w:val="auto"/>
          <w:sz w:val="22"/>
          <w:szCs w:val="22"/>
        </w:rPr>
        <w:t xml:space="preserve">they were almost always late and then calls needed to be cut short to travel to next call. </w:t>
      </w:r>
    </w:p>
    <w:p w14:paraId="12A9A11F" w14:textId="3D9FB57A" w:rsidR="000C3BF0" w:rsidRDefault="65ACE64D" w:rsidP="0940B8BD">
      <w:pPr>
        <w:pStyle w:val="JAHeading1"/>
        <w:rPr>
          <w:rFonts w:ascii="Arial" w:eastAsia="Arial" w:hAnsi="Arial" w:cs="Arial"/>
          <w:color w:val="auto"/>
          <w:sz w:val="22"/>
          <w:szCs w:val="22"/>
        </w:rPr>
      </w:pPr>
      <w:r w:rsidRPr="0940B8BD">
        <w:rPr>
          <w:rFonts w:ascii="Arial" w:eastAsia="Arial" w:hAnsi="Arial" w:cs="Arial"/>
          <w:color w:val="auto"/>
          <w:sz w:val="22"/>
          <w:szCs w:val="22"/>
        </w:rPr>
        <w:t xml:space="preserve">Working in unfamiliar </w:t>
      </w:r>
      <w:r w:rsidR="5B3462D0" w:rsidRPr="0940B8BD">
        <w:rPr>
          <w:rFonts w:ascii="Arial" w:eastAsia="Arial" w:hAnsi="Arial" w:cs="Arial"/>
          <w:color w:val="auto"/>
          <w:sz w:val="22"/>
          <w:szCs w:val="22"/>
        </w:rPr>
        <w:t>territory</w:t>
      </w:r>
      <w:r w:rsidRPr="0940B8BD">
        <w:rPr>
          <w:rFonts w:ascii="Arial" w:eastAsia="Arial" w:hAnsi="Arial" w:cs="Arial"/>
          <w:color w:val="auto"/>
          <w:sz w:val="22"/>
          <w:szCs w:val="22"/>
        </w:rPr>
        <w:t xml:space="preserve"> and having to work with the weather was also a </w:t>
      </w:r>
      <w:r w:rsidR="3D57EE34" w:rsidRPr="0940B8BD">
        <w:rPr>
          <w:rFonts w:ascii="Arial" w:eastAsia="Arial" w:hAnsi="Arial" w:cs="Arial"/>
          <w:color w:val="auto"/>
          <w:sz w:val="22"/>
          <w:szCs w:val="22"/>
        </w:rPr>
        <w:t>factor,</w:t>
      </w:r>
      <w:r w:rsidRPr="0940B8BD">
        <w:rPr>
          <w:rFonts w:ascii="Arial" w:eastAsia="Arial" w:hAnsi="Arial" w:cs="Arial"/>
          <w:color w:val="auto"/>
          <w:sz w:val="22"/>
          <w:szCs w:val="22"/>
        </w:rPr>
        <w:t xml:space="preserve"> it </w:t>
      </w:r>
      <w:r w:rsidR="45DED1B8" w:rsidRPr="0940B8BD">
        <w:rPr>
          <w:rFonts w:ascii="Arial" w:eastAsia="Arial" w:hAnsi="Arial" w:cs="Arial"/>
          <w:color w:val="auto"/>
          <w:sz w:val="22"/>
          <w:szCs w:val="22"/>
        </w:rPr>
        <w:t>snowed,</w:t>
      </w:r>
      <w:r w:rsidRPr="0940B8BD">
        <w:rPr>
          <w:rFonts w:ascii="Arial" w:eastAsia="Arial" w:hAnsi="Arial" w:cs="Arial"/>
          <w:color w:val="auto"/>
          <w:sz w:val="22"/>
          <w:szCs w:val="22"/>
        </w:rPr>
        <w:t xml:space="preserve"> and </w:t>
      </w:r>
      <w:r w:rsidR="65F1FF04" w:rsidRPr="0940B8BD">
        <w:rPr>
          <w:rFonts w:ascii="Arial" w:eastAsia="Arial" w:hAnsi="Arial" w:cs="Arial"/>
          <w:color w:val="auto"/>
          <w:sz w:val="22"/>
          <w:szCs w:val="22"/>
        </w:rPr>
        <w:t>rds.</w:t>
      </w:r>
      <w:r w:rsidRPr="0940B8BD">
        <w:rPr>
          <w:rFonts w:ascii="Arial" w:eastAsia="Arial" w:hAnsi="Arial" w:cs="Arial"/>
          <w:color w:val="auto"/>
          <w:sz w:val="22"/>
          <w:szCs w:val="22"/>
        </w:rPr>
        <w:t xml:space="preserve"> were untreated </w:t>
      </w:r>
      <w:r w:rsidR="15CF9D00" w:rsidRPr="0940B8BD">
        <w:rPr>
          <w:rFonts w:ascii="Arial" w:eastAsia="Arial" w:hAnsi="Arial" w:cs="Arial"/>
          <w:color w:val="auto"/>
          <w:sz w:val="22"/>
          <w:szCs w:val="22"/>
        </w:rPr>
        <w:t xml:space="preserve">so would be very icy and </w:t>
      </w:r>
      <w:r w:rsidR="33272FF3" w:rsidRPr="0940B8BD">
        <w:rPr>
          <w:rFonts w:ascii="Arial" w:eastAsia="Arial" w:hAnsi="Arial" w:cs="Arial"/>
          <w:color w:val="auto"/>
          <w:sz w:val="22"/>
          <w:szCs w:val="22"/>
        </w:rPr>
        <w:t>unsafe,</w:t>
      </w:r>
      <w:r w:rsidR="15CF9D00" w:rsidRPr="0940B8BD">
        <w:rPr>
          <w:rFonts w:ascii="Arial" w:eastAsia="Arial" w:hAnsi="Arial" w:cs="Arial"/>
          <w:color w:val="auto"/>
          <w:sz w:val="22"/>
          <w:szCs w:val="22"/>
        </w:rPr>
        <w:t xml:space="preserve"> the solution of </w:t>
      </w:r>
      <w:r w:rsidR="736573F6" w:rsidRPr="0940B8BD">
        <w:rPr>
          <w:rFonts w:ascii="Arial" w:eastAsia="Arial" w:hAnsi="Arial" w:cs="Arial"/>
          <w:color w:val="auto"/>
          <w:sz w:val="22"/>
          <w:szCs w:val="22"/>
        </w:rPr>
        <w:t>having</w:t>
      </w:r>
      <w:r w:rsidR="15CF9D00" w:rsidRPr="0940B8BD">
        <w:rPr>
          <w:rFonts w:ascii="Arial" w:eastAsia="Arial" w:hAnsi="Arial" w:cs="Arial"/>
          <w:color w:val="auto"/>
          <w:sz w:val="22"/>
          <w:szCs w:val="22"/>
        </w:rPr>
        <w:t xml:space="preserve"> 4x 4 </w:t>
      </w:r>
      <w:r w:rsidR="5C901A4C" w:rsidRPr="0940B8BD">
        <w:rPr>
          <w:rFonts w:ascii="Arial" w:eastAsia="Arial" w:hAnsi="Arial" w:cs="Arial"/>
          <w:color w:val="auto"/>
          <w:sz w:val="22"/>
          <w:szCs w:val="22"/>
        </w:rPr>
        <w:t xml:space="preserve">to give the </w:t>
      </w:r>
      <w:r w:rsidR="07FE92C1" w:rsidRPr="0940B8BD">
        <w:rPr>
          <w:rFonts w:ascii="Arial" w:eastAsia="Arial" w:hAnsi="Arial" w:cs="Arial"/>
          <w:color w:val="auto"/>
          <w:sz w:val="22"/>
          <w:szCs w:val="22"/>
        </w:rPr>
        <w:t>care</w:t>
      </w:r>
      <w:r w:rsidR="5C901A4C" w:rsidRPr="0940B8BD">
        <w:rPr>
          <w:rFonts w:ascii="Arial" w:eastAsia="Arial" w:hAnsi="Arial" w:cs="Arial"/>
          <w:color w:val="auto"/>
          <w:sz w:val="22"/>
          <w:szCs w:val="22"/>
        </w:rPr>
        <w:t xml:space="preserve"> givers more confidence in being able to drive in extreme weather </w:t>
      </w:r>
      <w:r w:rsidR="3B65D858" w:rsidRPr="0940B8BD">
        <w:rPr>
          <w:rFonts w:ascii="Arial" w:eastAsia="Arial" w:hAnsi="Arial" w:cs="Arial"/>
          <w:color w:val="auto"/>
          <w:sz w:val="22"/>
          <w:szCs w:val="22"/>
        </w:rPr>
        <w:t>conditions.</w:t>
      </w:r>
    </w:p>
    <w:p w14:paraId="72C5EAE5" w14:textId="1328C19F" w:rsidR="000C3BF0" w:rsidRDefault="6579E0BA" w:rsidP="00780652">
      <w:pPr>
        <w:pStyle w:val="JAHeading1"/>
        <w:rPr>
          <w:rFonts w:ascii="Arial" w:eastAsia="Arial" w:hAnsi="Arial" w:cs="Arial"/>
          <w:color w:val="auto"/>
          <w:sz w:val="22"/>
          <w:szCs w:val="22"/>
        </w:rPr>
      </w:pPr>
      <w:r w:rsidRPr="0940B8BD">
        <w:rPr>
          <w:rFonts w:ascii="Arial" w:eastAsia="Arial" w:hAnsi="Arial" w:cs="Arial"/>
          <w:color w:val="auto"/>
          <w:sz w:val="22"/>
          <w:szCs w:val="22"/>
        </w:rPr>
        <w:t xml:space="preserve">This added </w:t>
      </w:r>
      <w:r w:rsidR="6A2559F9" w:rsidRPr="0940B8BD">
        <w:rPr>
          <w:rFonts w:ascii="Arial" w:eastAsia="Arial" w:hAnsi="Arial" w:cs="Arial"/>
          <w:color w:val="auto"/>
          <w:sz w:val="22"/>
          <w:szCs w:val="22"/>
        </w:rPr>
        <w:t>with a</w:t>
      </w:r>
      <w:r w:rsidRPr="0940B8BD">
        <w:rPr>
          <w:rFonts w:ascii="Arial" w:eastAsia="Arial" w:hAnsi="Arial" w:cs="Arial"/>
          <w:color w:val="auto"/>
          <w:sz w:val="22"/>
          <w:szCs w:val="22"/>
        </w:rPr>
        <w:t xml:space="preserve"> petrol card would be beneficial to staff as their own vehicles </w:t>
      </w:r>
      <w:r w:rsidR="4730A241" w:rsidRPr="0940B8BD">
        <w:rPr>
          <w:rFonts w:ascii="Arial" w:eastAsia="Arial" w:hAnsi="Arial" w:cs="Arial"/>
          <w:color w:val="auto"/>
          <w:sz w:val="22"/>
          <w:szCs w:val="22"/>
        </w:rPr>
        <w:t>would not</w:t>
      </w:r>
      <w:r w:rsidRPr="0940B8BD">
        <w:rPr>
          <w:rFonts w:ascii="Arial" w:eastAsia="Arial" w:hAnsi="Arial" w:cs="Arial"/>
          <w:color w:val="auto"/>
          <w:sz w:val="22"/>
          <w:szCs w:val="22"/>
        </w:rPr>
        <w:t xml:space="preserve"> be used daily causing wear and </w:t>
      </w:r>
      <w:r w:rsidR="2DE49B67" w:rsidRPr="0940B8BD">
        <w:rPr>
          <w:rFonts w:ascii="Arial" w:eastAsia="Arial" w:hAnsi="Arial" w:cs="Arial"/>
          <w:color w:val="auto"/>
          <w:sz w:val="22"/>
          <w:szCs w:val="22"/>
        </w:rPr>
        <w:t>tear and</w:t>
      </w:r>
      <w:r w:rsidRPr="0940B8BD">
        <w:rPr>
          <w:rFonts w:ascii="Arial" w:eastAsia="Arial" w:hAnsi="Arial" w:cs="Arial"/>
          <w:color w:val="auto"/>
          <w:sz w:val="22"/>
          <w:szCs w:val="22"/>
        </w:rPr>
        <w:t xml:space="preserve"> also having to pay upfront petrol </w:t>
      </w:r>
      <w:r w:rsidR="7158F796" w:rsidRPr="0940B8BD">
        <w:rPr>
          <w:rFonts w:ascii="Arial" w:eastAsia="Arial" w:hAnsi="Arial" w:cs="Arial"/>
          <w:color w:val="auto"/>
          <w:sz w:val="22"/>
          <w:szCs w:val="22"/>
        </w:rPr>
        <w:t>costs before</w:t>
      </w:r>
      <w:r w:rsidRPr="0940B8BD">
        <w:rPr>
          <w:rFonts w:ascii="Arial" w:eastAsia="Arial" w:hAnsi="Arial" w:cs="Arial"/>
          <w:color w:val="auto"/>
          <w:sz w:val="22"/>
          <w:szCs w:val="22"/>
        </w:rPr>
        <w:t xml:space="preserve"> being reimbursed </w:t>
      </w:r>
      <w:r w:rsidR="4407E967" w:rsidRPr="0940B8BD">
        <w:rPr>
          <w:rFonts w:ascii="Arial" w:eastAsia="Arial" w:hAnsi="Arial" w:cs="Arial"/>
          <w:color w:val="auto"/>
          <w:sz w:val="22"/>
          <w:szCs w:val="22"/>
        </w:rPr>
        <w:t>later</w:t>
      </w:r>
      <w:r w:rsidRPr="0940B8BD">
        <w:rPr>
          <w:rFonts w:ascii="Arial" w:eastAsia="Arial" w:hAnsi="Arial" w:cs="Arial"/>
          <w:color w:val="auto"/>
          <w:sz w:val="22"/>
          <w:szCs w:val="22"/>
        </w:rPr>
        <w:t xml:space="preserve">. Making the care giver short on </w:t>
      </w:r>
      <w:r w:rsidR="2C37196B" w:rsidRPr="0940B8BD">
        <w:rPr>
          <w:rFonts w:ascii="Arial" w:eastAsia="Arial" w:hAnsi="Arial" w:cs="Arial"/>
          <w:color w:val="auto"/>
          <w:sz w:val="22"/>
          <w:szCs w:val="22"/>
        </w:rPr>
        <w:t>money,</w:t>
      </w:r>
      <w:r w:rsidR="168974FA" w:rsidRPr="0940B8BD">
        <w:rPr>
          <w:rFonts w:ascii="Arial" w:eastAsia="Arial" w:hAnsi="Arial" w:cs="Arial"/>
          <w:color w:val="auto"/>
          <w:sz w:val="22"/>
          <w:szCs w:val="22"/>
        </w:rPr>
        <w:t xml:space="preserve"> </w:t>
      </w:r>
      <w:r w:rsidR="792BBA9A" w:rsidRPr="0940B8BD">
        <w:rPr>
          <w:rFonts w:ascii="Arial" w:eastAsia="Arial" w:hAnsi="Arial" w:cs="Arial"/>
          <w:color w:val="auto"/>
          <w:sz w:val="22"/>
          <w:szCs w:val="22"/>
        </w:rPr>
        <w:t>and no</w:t>
      </w:r>
      <w:r w:rsidRPr="0940B8BD">
        <w:rPr>
          <w:rFonts w:ascii="Arial" w:eastAsia="Arial" w:hAnsi="Arial" w:cs="Arial"/>
          <w:color w:val="auto"/>
          <w:sz w:val="22"/>
          <w:szCs w:val="22"/>
        </w:rPr>
        <w:t xml:space="preserve"> petrol</w:t>
      </w:r>
      <w:r w:rsidR="19D94802" w:rsidRPr="0940B8BD">
        <w:rPr>
          <w:rFonts w:ascii="Arial" w:eastAsia="Arial" w:hAnsi="Arial" w:cs="Arial"/>
          <w:color w:val="auto"/>
          <w:sz w:val="22"/>
          <w:szCs w:val="22"/>
        </w:rPr>
        <w:t xml:space="preserve"> we were</w:t>
      </w:r>
      <w:r w:rsidRPr="0940B8BD">
        <w:rPr>
          <w:rFonts w:ascii="Arial" w:eastAsia="Arial" w:hAnsi="Arial" w:cs="Arial"/>
          <w:color w:val="auto"/>
          <w:sz w:val="22"/>
          <w:szCs w:val="22"/>
        </w:rPr>
        <w:t xml:space="preserve"> unable to do</w:t>
      </w:r>
      <w:r w:rsidR="425DB023" w:rsidRPr="0940B8BD">
        <w:rPr>
          <w:rFonts w:ascii="Arial" w:eastAsia="Arial" w:hAnsi="Arial" w:cs="Arial"/>
          <w:color w:val="auto"/>
          <w:sz w:val="22"/>
          <w:szCs w:val="22"/>
        </w:rPr>
        <w:t xml:space="preserve"> our</w:t>
      </w:r>
      <w:r w:rsidRPr="0940B8BD">
        <w:rPr>
          <w:rFonts w:ascii="Arial" w:eastAsia="Arial" w:hAnsi="Arial" w:cs="Arial"/>
          <w:color w:val="auto"/>
          <w:sz w:val="22"/>
          <w:szCs w:val="22"/>
        </w:rPr>
        <w:t xml:space="preserve"> job</w:t>
      </w:r>
      <w:r w:rsidR="7D7AC5EB" w:rsidRPr="0940B8BD">
        <w:rPr>
          <w:rFonts w:ascii="Arial" w:eastAsia="Arial" w:hAnsi="Arial" w:cs="Arial"/>
          <w:color w:val="auto"/>
          <w:sz w:val="22"/>
          <w:szCs w:val="22"/>
        </w:rPr>
        <w:t>.</w:t>
      </w:r>
    </w:p>
    <w:p w14:paraId="53846F56" w14:textId="4DD4036B" w:rsidR="000C3BF0" w:rsidRDefault="00340700" w:rsidP="00780652">
      <w:pPr>
        <w:pStyle w:val="JAHeading1"/>
        <w:rPr>
          <w:rFonts w:ascii="Arial" w:eastAsia="Arial" w:hAnsi="Arial" w:cs="Arial"/>
          <w:color w:val="auto"/>
          <w:sz w:val="22"/>
          <w:szCs w:val="22"/>
        </w:rPr>
      </w:pPr>
      <w:r w:rsidRPr="0940B8BD">
        <w:rPr>
          <w:rFonts w:ascii="Arial" w:eastAsia="Arial" w:hAnsi="Arial" w:cs="Arial"/>
          <w:color w:val="auto"/>
          <w:sz w:val="22"/>
          <w:szCs w:val="22"/>
        </w:rPr>
        <w:t xml:space="preserve">The idea of additional staff would be a </w:t>
      </w:r>
      <w:r w:rsidR="53EBA59B" w:rsidRPr="0940B8BD">
        <w:rPr>
          <w:rFonts w:ascii="Arial" w:eastAsia="Arial" w:hAnsi="Arial" w:cs="Arial"/>
          <w:color w:val="auto"/>
          <w:sz w:val="22"/>
          <w:szCs w:val="22"/>
        </w:rPr>
        <w:t>workable</w:t>
      </w:r>
      <w:r w:rsidRPr="0940B8BD">
        <w:rPr>
          <w:rFonts w:ascii="Arial" w:eastAsia="Arial" w:hAnsi="Arial" w:cs="Arial"/>
          <w:color w:val="auto"/>
          <w:sz w:val="22"/>
          <w:szCs w:val="22"/>
        </w:rPr>
        <w:t xml:space="preserve"> solution </w:t>
      </w:r>
      <w:r w:rsidR="00FD1FC3" w:rsidRPr="0940B8BD">
        <w:rPr>
          <w:rFonts w:ascii="Arial" w:eastAsia="Arial" w:hAnsi="Arial" w:cs="Arial"/>
          <w:color w:val="auto"/>
          <w:sz w:val="22"/>
          <w:szCs w:val="22"/>
        </w:rPr>
        <w:t xml:space="preserve">but </w:t>
      </w:r>
      <w:r w:rsidR="1CB1898B" w:rsidRPr="0940B8BD">
        <w:rPr>
          <w:rFonts w:ascii="Arial" w:eastAsia="Arial" w:hAnsi="Arial" w:cs="Arial"/>
          <w:color w:val="auto"/>
          <w:sz w:val="22"/>
          <w:szCs w:val="22"/>
        </w:rPr>
        <w:t>would not</w:t>
      </w:r>
      <w:r w:rsidR="00FD1FC3" w:rsidRPr="0940B8BD">
        <w:rPr>
          <w:rFonts w:ascii="Arial" w:eastAsia="Arial" w:hAnsi="Arial" w:cs="Arial"/>
          <w:color w:val="auto"/>
          <w:sz w:val="22"/>
          <w:szCs w:val="22"/>
        </w:rPr>
        <w:t xml:space="preserve"> offer an immediate Solution as staff would nee</w:t>
      </w:r>
      <w:r w:rsidR="00600029" w:rsidRPr="0940B8BD">
        <w:rPr>
          <w:rFonts w:ascii="Arial" w:eastAsia="Arial" w:hAnsi="Arial" w:cs="Arial"/>
          <w:color w:val="auto"/>
          <w:sz w:val="22"/>
          <w:szCs w:val="22"/>
        </w:rPr>
        <w:t xml:space="preserve">d to be employed and trained up so the solution could be to employ care staff in the geographical area </w:t>
      </w:r>
      <w:r w:rsidR="003364E4" w:rsidRPr="0940B8BD">
        <w:rPr>
          <w:rFonts w:ascii="Arial" w:eastAsia="Arial" w:hAnsi="Arial" w:cs="Arial"/>
          <w:color w:val="auto"/>
          <w:sz w:val="22"/>
          <w:szCs w:val="22"/>
        </w:rPr>
        <w:t xml:space="preserve">this would be at a cost to the company </w:t>
      </w:r>
      <w:r w:rsidR="04E0911B" w:rsidRPr="0940B8BD">
        <w:rPr>
          <w:rFonts w:ascii="Arial" w:eastAsia="Arial" w:hAnsi="Arial" w:cs="Arial"/>
          <w:color w:val="auto"/>
          <w:sz w:val="22"/>
          <w:szCs w:val="22"/>
        </w:rPr>
        <w:t>but</w:t>
      </w:r>
      <w:r w:rsidR="48B968C5" w:rsidRPr="0940B8BD">
        <w:rPr>
          <w:rFonts w:ascii="Arial" w:eastAsia="Arial" w:hAnsi="Arial" w:cs="Arial"/>
          <w:color w:val="auto"/>
          <w:sz w:val="22"/>
          <w:szCs w:val="22"/>
        </w:rPr>
        <w:t xml:space="preserve"> would save petrol </w:t>
      </w:r>
      <w:r w:rsidR="5948C005" w:rsidRPr="0940B8BD">
        <w:rPr>
          <w:rFonts w:ascii="Arial" w:eastAsia="Arial" w:hAnsi="Arial" w:cs="Arial"/>
          <w:color w:val="auto"/>
          <w:sz w:val="22"/>
          <w:szCs w:val="22"/>
        </w:rPr>
        <w:t>costs.</w:t>
      </w:r>
    </w:p>
    <w:p w14:paraId="189D287B" w14:textId="543AD087" w:rsidR="00560E7B" w:rsidRPr="00271215" w:rsidRDefault="00560E7B" w:rsidP="00780652">
      <w:pPr>
        <w:pStyle w:val="JAHeading1"/>
        <w:rPr>
          <w:rFonts w:ascii="Arial" w:eastAsia="Arial" w:hAnsi="Arial" w:cs="Arial"/>
          <w:color w:val="auto"/>
          <w:sz w:val="22"/>
          <w:szCs w:val="22"/>
        </w:rPr>
      </w:pPr>
      <w:r w:rsidRPr="0940B8BD">
        <w:rPr>
          <w:rFonts w:ascii="Arial" w:eastAsia="Arial" w:hAnsi="Arial" w:cs="Arial"/>
          <w:color w:val="auto"/>
          <w:sz w:val="22"/>
          <w:szCs w:val="22"/>
        </w:rPr>
        <w:t xml:space="preserve"> </w:t>
      </w:r>
      <w:r w:rsidR="00361569" w:rsidRPr="0940B8BD">
        <w:rPr>
          <w:rFonts w:ascii="Arial" w:eastAsia="Arial" w:hAnsi="Arial" w:cs="Arial"/>
          <w:color w:val="auto"/>
          <w:sz w:val="22"/>
          <w:szCs w:val="22"/>
        </w:rPr>
        <w:t xml:space="preserve"> .</w:t>
      </w:r>
    </w:p>
    <w:p w14:paraId="2230A3CF" w14:textId="6FE9EA24" w:rsidR="000C3BF0" w:rsidRDefault="000C3BF0" w:rsidP="00780652">
      <w:pPr>
        <w:pStyle w:val="JAHeading1"/>
      </w:pPr>
    </w:p>
    <w:p w14:paraId="7BC84D34" w14:textId="77777777" w:rsidR="000C3BF0" w:rsidRDefault="000C3BF0" w:rsidP="00780652">
      <w:pPr>
        <w:pStyle w:val="JAHeading1"/>
      </w:pPr>
    </w:p>
    <w:p w14:paraId="03F08A48" w14:textId="5E45C8EF" w:rsidR="00780652" w:rsidRDefault="00780652" w:rsidP="00780652">
      <w:pPr>
        <w:pStyle w:val="Heading2"/>
      </w:pPr>
      <w:bookmarkStart w:id="4" w:name="_Toc78971809"/>
      <w:r w:rsidRPr="00851D6F">
        <w:t>Using a decision</w:t>
      </w:r>
      <w:r w:rsidR="25DD1B6E">
        <w:t>-</w:t>
      </w:r>
      <w:r w:rsidRPr="00851D6F">
        <w:t>making technique, evaluate a range of solutions to identify the most appropriate option</w:t>
      </w:r>
      <w:bookmarkEnd w:id="4"/>
    </w:p>
    <w:p w14:paraId="3DF59D9C" w14:textId="7CA4FE43" w:rsidR="00780652" w:rsidRDefault="00780652" w:rsidP="00780652">
      <w:pPr>
        <w:pStyle w:val="JAHeading1"/>
      </w:pPr>
    </w:p>
    <w:p w14:paraId="168CE3B2" w14:textId="6C50C698" w:rsidR="00780652" w:rsidRDefault="00B51E26" w:rsidP="00780652">
      <w:pPr>
        <w:pStyle w:val="JAHeading1"/>
        <w:rPr>
          <w:rFonts w:ascii="Arial" w:eastAsia="Arial" w:hAnsi="Arial" w:cs="Arial"/>
          <w:color w:val="auto"/>
          <w:sz w:val="22"/>
          <w:szCs w:val="22"/>
        </w:rPr>
      </w:pPr>
      <w:r w:rsidRPr="6DFC8E96">
        <w:rPr>
          <w:rFonts w:ascii="Arial" w:eastAsia="Arial" w:hAnsi="Arial" w:cs="Arial"/>
          <w:color w:val="auto"/>
          <w:sz w:val="22"/>
          <w:szCs w:val="22"/>
        </w:rPr>
        <w:t xml:space="preserve">Using a grid analysis </w:t>
      </w:r>
      <w:r w:rsidR="00461667" w:rsidRPr="6DFC8E96">
        <w:rPr>
          <w:rFonts w:ascii="Arial" w:eastAsia="Arial" w:hAnsi="Arial" w:cs="Arial"/>
          <w:color w:val="auto"/>
          <w:sz w:val="22"/>
          <w:szCs w:val="22"/>
        </w:rPr>
        <w:t>(</w:t>
      </w:r>
      <w:r w:rsidR="00FA6937" w:rsidRPr="6DFC8E96">
        <w:rPr>
          <w:rFonts w:ascii="Arial" w:eastAsia="Arial" w:hAnsi="Arial" w:cs="Arial"/>
          <w:color w:val="auto"/>
          <w:sz w:val="22"/>
          <w:szCs w:val="22"/>
        </w:rPr>
        <w:t xml:space="preserve">appendix </w:t>
      </w:r>
      <w:r w:rsidR="59358B57" w:rsidRPr="6FF4A7A3">
        <w:rPr>
          <w:rFonts w:ascii="Arial" w:eastAsia="Arial" w:hAnsi="Arial" w:cs="Arial"/>
          <w:color w:val="auto"/>
          <w:sz w:val="22"/>
          <w:szCs w:val="22"/>
        </w:rPr>
        <w:t>5</w:t>
      </w:r>
      <w:r w:rsidR="1B862C0D" w:rsidRPr="6DFC8E96">
        <w:rPr>
          <w:rFonts w:ascii="Arial" w:eastAsia="Arial" w:hAnsi="Arial" w:cs="Arial"/>
          <w:color w:val="auto"/>
          <w:sz w:val="22"/>
          <w:szCs w:val="22"/>
        </w:rPr>
        <w:t xml:space="preserve"> factoring a range </w:t>
      </w:r>
      <w:r w:rsidR="37D09FCC" w:rsidRPr="6DFC8E96">
        <w:rPr>
          <w:rFonts w:ascii="Arial" w:eastAsia="Arial" w:hAnsi="Arial" w:cs="Arial"/>
          <w:color w:val="auto"/>
          <w:sz w:val="22"/>
          <w:szCs w:val="22"/>
        </w:rPr>
        <w:t xml:space="preserve">of </w:t>
      </w:r>
      <w:r w:rsidR="50DD813D" w:rsidRPr="6DFC8E96">
        <w:rPr>
          <w:rFonts w:ascii="Arial" w:eastAsia="Arial" w:hAnsi="Arial" w:cs="Arial"/>
          <w:color w:val="auto"/>
          <w:sz w:val="22"/>
          <w:szCs w:val="22"/>
        </w:rPr>
        <w:t>factors that</w:t>
      </w:r>
      <w:r w:rsidR="1B862C0D" w:rsidRPr="6DFC8E96">
        <w:rPr>
          <w:rFonts w:ascii="Arial" w:eastAsia="Arial" w:hAnsi="Arial" w:cs="Arial"/>
          <w:color w:val="auto"/>
          <w:sz w:val="22"/>
          <w:szCs w:val="22"/>
        </w:rPr>
        <w:t xml:space="preserve"> the team had </w:t>
      </w:r>
      <w:r w:rsidR="0A55E59D" w:rsidRPr="6DFC8E96">
        <w:rPr>
          <w:rFonts w:ascii="Arial" w:eastAsia="Arial" w:hAnsi="Arial" w:cs="Arial"/>
          <w:color w:val="auto"/>
          <w:sz w:val="22"/>
          <w:szCs w:val="22"/>
        </w:rPr>
        <w:t>produced</w:t>
      </w:r>
      <w:r w:rsidR="1B862C0D" w:rsidRPr="6DFC8E96">
        <w:rPr>
          <w:rFonts w:ascii="Arial" w:eastAsia="Arial" w:hAnsi="Arial" w:cs="Arial"/>
          <w:color w:val="auto"/>
          <w:sz w:val="22"/>
          <w:szCs w:val="22"/>
        </w:rPr>
        <w:t xml:space="preserve"> </w:t>
      </w:r>
      <w:r w:rsidR="5F9073BC" w:rsidRPr="6DFC8E96">
        <w:rPr>
          <w:rFonts w:ascii="Arial" w:eastAsia="Arial" w:hAnsi="Arial" w:cs="Arial"/>
          <w:color w:val="auto"/>
          <w:sz w:val="22"/>
          <w:szCs w:val="22"/>
        </w:rPr>
        <w:t>including</w:t>
      </w:r>
      <w:r w:rsidR="5448ACFC" w:rsidRPr="6DFC8E96">
        <w:rPr>
          <w:rFonts w:ascii="Arial" w:eastAsia="Arial" w:hAnsi="Arial" w:cs="Arial"/>
          <w:color w:val="auto"/>
          <w:sz w:val="22"/>
          <w:szCs w:val="22"/>
        </w:rPr>
        <w:t xml:space="preserve"> </w:t>
      </w:r>
      <w:r w:rsidR="50C18E6A" w:rsidRPr="6DFC8E96">
        <w:rPr>
          <w:rFonts w:ascii="Arial" w:eastAsia="Arial" w:hAnsi="Arial" w:cs="Arial"/>
          <w:color w:val="auto"/>
          <w:sz w:val="22"/>
          <w:szCs w:val="22"/>
        </w:rPr>
        <w:t>the</w:t>
      </w:r>
      <w:r w:rsidR="5448ACFC" w:rsidRPr="6DFC8E96">
        <w:rPr>
          <w:rFonts w:ascii="Arial" w:eastAsia="Arial" w:hAnsi="Arial" w:cs="Arial"/>
          <w:color w:val="auto"/>
          <w:sz w:val="22"/>
          <w:szCs w:val="22"/>
        </w:rPr>
        <w:t xml:space="preserve"> wellbeing of service users and wellbeing of </w:t>
      </w:r>
      <w:r w:rsidR="7DC38D8E" w:rsidRPr="6DFC8E96">
        <w:rPr>
          <w:rFonts w:ascii="Arial" w:eastAsia="Arial" w:hAnsi="Arial" w:cs="Arial"/>
          <w:color w:val="auto"/>
          <w:sz w:val="22"/>
          <w:szCs w:val="22"/>
        </w:rPr>
        <w:t>staff,</w:t>
      </w:r>
      <w:r w:rsidR="5448ACFC" w:rsidRPr="6DFC8E96">
        <w:rPr>
          <w:rFonts w:ascii="Arial" w:eastAsia="Arial" w:hAnsi="Arial" w:cs="Arial"/>
          <w:color w:val="auto"/>
          <w:sz w:val="22"/>
          <w:szCs w:val="22"/>
        </w:rPr>
        <w:t xml:space="preserve"> to the cost of petrol and wear and tear on our own personal </w:t>
      </w:r>
      <w:r w:rsidR="09E6530A" w:rsidRPr="6DFC8E96">
        <w:rPr>
          <w:rFonts w:ascii="Arial" w:eastAsia="Arial" w:hAnsi="Arial" w:cs="Arial"/>
          <w:color w:val="auto"/>
          <w:sz w:val="22"/>
          <w:szCs w:val="22"/>
        </w:rPr>
        <w:t>vehicles and</w:t>
      </w:r>
      <w:r w:rsidR="172E82A7" w:rsidRPr="6DFC8E96">
        <w:rPr>
          <w:rFonts w:ascii="Arial" w:eastAsia="Arial" w:hAnsi="Arial" w:cs="Arial"/>
          <w:color w:val="auto"/>
          <w:sz w:val="22"/>
          <w:szCs w:val="22"/>
        </w:rPr>
        <w:t xml:space="preserve"> giving the s</w:t>
      </w:r>
      <w:r w:rsidR="1E3558EE" w:rsidRPr="6DFC8E96">
        <w:rPr>
          <w:rFonts w:ascii="Arial" w:eastAsia="Arial" w:hAnsi="Arial" w:cs="Arial"/>
          <w:color w:val="auto"/>
          <w:sz w:val="22"/>
          <w:szCs w:val="22"/>
        </w:rPr>
        <w:t xml:space="preserve">even solutions we had </w:t>
      </w:r>
      <w:r w:rsidR="76717A08" w:rsidRPr="6DFC8E96">
        <w:rPr>
          <w:rFonts w:ascii="Arial" w:eastAsia="Arial" w:hAnsi="Arial" w:cs="Arial"/>
          <w:color w:val="auto"/>
          <w:sz w:val="22"/>
          <w:szCs w:val="22"/>
        </w:rPr>
        <w:t>produced</w:t>
      </w:r>
      <w:r w:rsidR="1E3558EE" w:rsidRPr="6DFC8E96">
        <w:rPr>
          <w:rFonts w:ascii="Arial" w:eastAsia="Arial" w:hAnsi="Arial" w:cs="Arial"/>
          <w:color w:val="auto"/>
          <w:sz w:val="22"/>
          <w:szCs w:val="22"/>
        </w:rPr>
        <w:t xml:space="preserve"> and marking them from 0- being poor to 3 </w:t>
      </w:r>
      <w:r w:rsidR="1619C0D3" w:rsidRPr="6DFC8E96">
        <w:rPr>
          <w:rFonts w:ascii="Arial" w:eastAsia="Arial" w:hAnsi="Arial" w:cs="Arial"/>
          <w:color w:val="auto"/>
          <w:sz w:val="22"/>
          <w:szCs w:val="22"/>
        </w:rPr>
        <w:t xml:space="preserve">being </w:t>
      </w:r>
      <w:r w:rsidR="10E4B439" w:rsidRPr="6DFC8E96">
        <w:rPr>
          <w:rFonts w:ascii="Arial" w:eastAsia="Arial" w:hAnsi="Arial" w:cs="Arial"/>
          <w:color w:val="auto"/>
          <w:sz w:val="22"/>
          <w:szCs w:val="22"/>
        </w:rPr>
        <w:t>an</w:t>
      </w:r>
      <w:r w:rsidR="1619C0D3" w:rsidRPr="6DFC8E96">
        <w:rPr>
          <w:rFonts w:ascii="Arial" w:eastAsia="Arial" w:hAnsi="Arial" w:cs="Arial"/>
          <w:color w:val="auto"/>
          <w:sz w:val="22"/>
          <w:szCs w:val="22"/>
        </w:rPr>
        <w:t xml:space="preserve"> excellent </w:t>
      </w:r>
      <w:r w:rsidR="78E21F7D" w:rsidRPr="6DFC8E96">
        <w:rPr>
          <w:rFonts w:ascii="Arial" w:eastAsia="Arial" w:hAnsi="Arial" w:cs="Arial"/>
          <w:color w:val="auto"/>
          <w:sz w:val="22"/>
          <w:szCs w:val="22"/>
        </w:rPr>
        <w:t>option.</w:t>
      </w:r>
      <w:r w:rsidR="1619C0D3" w:rsidRPr="6DFC8E96">
        <w:rPr>
          <w:rFonts w:ascii="Arial" w:eastAsia="Arial" w:hAnsi="Arial" w:cs="Arial"/>
          <w:color w:val="auto"/>
          <w:sz w:val="22"/>
          <w:szCs w:val="22"/>
        </w:rPr>
        <w:t xml:space="preserve"> </w:t>
      </w:r>
      <w:r w:rsidR="7B010FEE" w:rsidRPr="6DFC8E96">
        <w:rPr>
          <w:rFonts w:ascii="Arial" w:eastAsia="Arial" w:hAnsi="Arial" w:cs="Arial"/>
          <w:color w:val="auto"/>
          <w:sz w:val="22"/>
          <w:szCs w:val="22"/>
        </w:rPr>
        <w:t>W</w:t>
      </w:r>
      <w:r w:rsidR="1619C0D3" w:rsidRPr="6DFC8E96">
        <w:rPr>
          <w:rFonts w:ascii="Arial" w:eastAsia="Arial" w:hAnsi="Arial" w:cs="Arial"/>
          <w:color w:val="auto"/>
          <w:sz w:val="22"/>
          <w:szCs w:val="22"/>
        </w:rPr>
        <w:t>hen c</w:t>
      </w:r>
      <w:r w:rsidR="4293471C" w:rsidRPr="6DFC8E96">
        <w:rPr>
          <w:rFonts w:ascii="Arial" w:eastAsia="Arial" w:hAnsi="Arial" w:cs="Arial"/>
          <w:color w:val="auto"/>
          <w:sz w:val="22"/>
          <w:szCs w:val="22"/>
        </w:rPr>
        <w:t xml:space="preserve">alculating a second grid analysis which ranged from 1- being </w:t>
      </w:r>
      <w:r w:rsidR="071A9090" w:rsidRPr="6DFC8E96">
        <w:rPr>
          <w:rFonts w:ascii="Arial" w:eastAsia="Arial" w:hAnsi="Arial" w:cs="Arial"/>
          <w:color w:val="auto"/>
          <w:sz w:val="22"/>
          <w:szCs w:val="22"/>
        </w:rPr>
        <w:t xml:space="preserve">the least important to 6 being the </w:t>
      </w:r>
      <w:r w:rsidR="1EDAC4C2" w:rsidRPr="6DFC8E96">
        <w:rPr>
          <w:rFonts w:ascii="Arial" w:eastAsia="Arial" w:hAnsi="Arial" w:cs="Arial"/>
          <w:color w:val="auto"/>
          <w:sz w:val="22"/>
          <w:szCs w:val="22"/>
        </w:rPr>
        <w:t>most.</w:t>
      </w:r>
      <w:r w:rsidR="071A9090" w:rsidRPr="6DFC8E96">
        <w:rPr>
          <w:rFonts w:ascii="Arial" w:eastAsia="Arial" w:hAnsi="Arial" w:cs="Arial"/>
          <w:color w:val="auto"/>
          <w:sz w:val="22"/>
          <w:szCs w:val="22"/>
        </w:rPr>
        <w:t xml:space="preserve"> It became </w:t>
      </w:r>
      <w:r w:rsidR="24D6EAEF" w:rsidRPr="6DFC8E96">
        <w:rPr>
          <w:rFonts w:ascii="Arial" w:eastAsia="Arial" w:hAnsi="Arial" w:cs="Arial"/>
          <w:color w:val="auto"/>
          <w:sz w:val="22"/>
          <w:szCs w:val="22"/>
        </w:rPr>
        <w:t>apparent</w:t>
      </w:r>
      <w:r w:rsidR="071A9090" w:rsidRPr="6DFC8E96">
        <w:rPr>
          <w:rFonts w:ascii="Arial" w:eastAsia="Arial" w:hAnsi="Arial" w:cs="Arial"/>
          <w:color w:val="auto"/>
          <w:sz w:val="22"/>
          <w:szCs w:val="22"/>
        </w:rPr>
        <w:t xml:space="preserve"> that the solution would be to </w:t>
      </w:r>
      <w:r w:rsidR="78B4DC71" w:rsidRPr="6DFC8E96">
        <w:rPr>
          <w:rFonts w:ascii="Arial" w:eastAsia="Arial" w:hAnsi="Arial" w:cs="Arial"/>
          <w:color w:val="auto"/>
          <w:sz w:val="22"/>
          <w:szCs w:val="22"/>
        </w:rPr>
        <w:t>change routes</w:t>
      </w:r>
      <w:r w:rsidR="45BF75C1" w:rsidRPr="6DFC8E96">
        <w:rPr>
          <w:rFonts w:ascii="Arial" w:eastAsia="Arial" w:hAnsi="Arial" w:cs="Arial"/>
          <w:color w:val="auto"/>
          <w:sz w:val="22"/>
          <w:szCs w:val="22"/>
        </w:rPr>
        <w:t xml:space="preserve"> from closer to home and working our way back to home at the end of </w:t>
      </w:r>
      <w:r w:rsidR="66EDADBF" w:rsidRPr="6DFC8E96">
        <w:rPr>
          <w:rFonts w:ascii="Arial" w:eastAsia="Arial" w:hAnsi="Arial" w:cs="Arial"/>
          <w:color w:val="auto"/>
          <w:sz w:val="22"/>
          <w:szCs w:val="22"/>
        </w:rPr>
        <w:t>shift,</w:t>
      </w:r>
      <w:r w:rsidR="45BF75C1" w:rsidRPr="6DFC8E96">
        <w:rPr>
          <w:rFonts w:ascii="Arial" w:eastAsia="Arial" w:hAnsi="Arial" w:cs="Arial"/>
          <w:color w:val="auto"/>
          <w:sz w:val="22"/>
          <w:szCs w:val="22"/>
        </w:rPr>
        <w:t xml:space="preserve"> this would save </w:t>
      </w:r>
      <w:r w:rsidR="17231265" w:rsidRPr="6DFC8E96">
        <w:rPr>
          <w:rFonts w:ascii="Arial" w:eastAsia="Arial" w:hAnsi="Arial" w:cs="Arial"/>
          <w:color w:val="auto"/>
          <w:sz w:val="22"/>
          <w:szCs w:val="22"/>
        </w:rPr>
        <w:t>time,</w:t>
      </w:r>
      <w:r w:rsidR="45BF75C1" w:rsidRPr="6DFC8E96">
        <w:rPr>
          <w:rFonts w:ascii="Arial" w:eastAsia="Arial" w:hAnsi="Arial" w:cs="Arial"/>
          <w:color w:val="auto"/>
          <w:sz w:val="22"/>
          <w:szCs w:val="22"/>
        </w:rPr>
        <w:t xml:space="preserve"> </w:t>
      </w:r>
      <w:r w:rsidR="5D503727" w:rsidRPr="6DFC8E96">
        <w:rPr>
          <w:rFonts w:ascii="Arial" w:eastAsia="Arial" w:hAnsi="Arial" w:cs="Arial"/>
          <w:color w:val="auto"/>
          <w:sz w:val="22"/>
          <w:szCs w:val="22"/>
        </w:rPr>
        <w:t>with the added bonus of less petrol costs for us and also the company</w:t>
      </w:r>
      <w:r w:rsidR="4C693401" w:rsidRPr="6DFC8E96">
        <w:rPr>
          <w:rFonts w:ascii="Arial" w:eastAsia="Arial" w:hAnsi="Arial" w:cs="Arial"/>
          <w:color w:val="auto"/>
          <w:sz w:val="22"/>
          <w:szCs w:val="22"/>
        </w:rPr>
        <w:t>,</w:t>
      </w:r>
      <w:r w:rsidR="5D503727" w:rsidRPr="6DFC8E96">
        <w:rPr>
          <w:rFonts w:ascii="Arial" w:eastAsia="Arial" w:hAnsi="Arial" w:cs="Arial"/>
          <w:color w:val="auto"/>
          <w:sz w:val="22"/>
          <w:szCs w:val="22"/>
        </w:rPr>
        <w:t xml:space="preserve"> .to add to this decision call</w:t>
      </w:r>
      <w:r w:rsidR="63B6CD8B" w:rsidRPr="6DFC8E96">
        <w:rPr>
          <w:rFonts w:ascii="Arial" w:eastAsia="Arial" w:hAnsi="Arial" w:cs="Arial"/>
          <w:color w:val="auto"/>
          <w:sz w:val="22"/>
          <w:szCs w:val="22"/>
        </w:rPr>
        <w:t xml:space="preserve"> times would need to be changed with the nearest service user to our home being the </w:t>
      </w:r>
      <w:r w:rsidR="6CB2AE52" w:rsidRPr="6DFC8E96">
        <w:rPr>
          <w:rFonts w:ascii="Arial" w:eastAsia="Arial" w:hAnsi="Arial" w:cs="Arial"/>
          <w:color w:val="auto"/>
          <w:sz w:val="22"/>
          <w:szCs w:val="22"/>
        </w:rPr>
        <w:t>first,</w:t>
      </w:r>
      <w:r w:rsidR="63B6CD8B" w:rsidRPr="6DFC8E96">
        <w:rPr>
          <w:rFonts w:ascii="Arial" w:eastAsia="Arial" w:hAnsi="Arial" w:cs="Arial"/>
          <w:color w:val="auto"/>
          <w:sz w:val="22"/>
          <w:szCs w:val="22"/>
        </w:rPr>
        <w:t xml:space="preserve"> and </w:t>
      </w:r>
      <w:r w:rsidR="47D10A8F" w:rsidRPr="6DFC8E96">
        <w:rPr>
          <w:rFonts w:ascii="Arial" w:eastAsia="Arial" w:hAnsi="Arial" w:cs="Arial"/>
          <w:color w:val="auto"/>
          <w:sz w:val="22"/>
          <w:szCs w:val="22"/>
        </w:rPr>
        <w:t>then</w:t>
      </w:r>
      <w:r w:rsidR="63B6CD8B" w:rsidRPr="6DFC8E96">
        <w:rPr>
          <w:rFonts w:ascii="Arial" w:eastAsia="Arial" w:hAnsi="Arial" w:cs="Arial"/>
          <w:color w:val="auto"/>
          <w:sz w:val="22"/>
          <w:szCs w:val="22"/>
        </w:rPr>
        <w:t xml:space="preserve"> the next service user and so </w:t>
      </w:r>
      <w:r w:rsidR="2FDEF2C9" w:rsidRPr="6DFC8E96">
        <w:rPr>
          <w:rFonts w:ascii="Arial" w:eastAsia="Arial" w:hAnsi="Arial" w:cs="Arial"/>
          <w:color w:val="auto"/>
          <w:sz w:val="22"/>
          <w:szCs w:val="22"/>
        </w:rPr>
        <w:t>on.</w:t>
      </w:r>
    </w:p>
    <w:p w14:paraId="40320E61" w14:textId="7831657E" w:rsidR="6DFC8E96" w:rsidRDefault="6DFC8E96" w:rsidP="6DFC8E96">
      <w:pPr>
        <w:pStyle w:val="JAHeading1"/>
        <w:rPr>
          <w:rFonts w:ascii="Arial" w:eastAsia="Arial" w:hAnsi="Arial" w:cs="Arial"/>
          <w:color w:val="auto"/>
          <w:sz w:val="22"/>
          <w:szCs w:val="22"/>
        </w:rPr>
      </w:pPr>
    </w:p>
    <w:p w14:paraId="6ECDE615" w14:textId="4A481D65" w:rsidR="225BB2BD" w:rsidRDefault="225BB2BD" w:rsidP="6DFC8E96">
      <w:pPr>
        <w:pStyle w:val="JAHeading1"/>
        <w:rPr>
          <w:rFonts w:ascii="Arial" w:eastAsia="Arial" w:hAnsi="Arial" w:cs="Arial"/>
          <w:color w:val="auto"/>
          <w:sz w:val="22"/>
          <w:szCs w:val="22"/>
        </w:rPr>
      </w:pPr>
      <w:r w:rsidRPr="6DFC8E96">
        <w:rPr>
          <w:rFonts w:ascii="Arial" w:eastAsia="Arial" w:hAnsi="Arial" w:cs="Arial"/>
          <w:color w:val="auto"/>
          <w:sz w:val="22"/>
          <w:szCs w:val="22"/>
        </w:rPr>
        <w:t xml:space="preserve">As a team we also suggested by changing our rotas to coincide with our route </w:t>
      </w:r>
      <w:r w:rsidR="2EB1304C" w:rsidRPr="6DFC8E96">
        <w:rPr>
          <w:rFonts w:ascii="Arial" w:eastAsia="Arial" w:hAnsi="Arial" w:cs="Arial"/>
          <w:color w:val="auto"/>
          <w:sz w:val="22"/>
          <w:szCs w:val="22"/>
        </w:rPr>
        <w:t>change,</w:t>
      </w:r>
      <w:r w:rsidRPr="6DFC8E96">
        <w:rPr>
          <w:rFonts w:ascii="Arial" w:eastAsia="Arial" w:hAnsi="Arial" w:cs="Arial"/>
          <w:color w:val="auto"/>
          <w:sz w:val="22"/>
          <w:szCs w:val="22"/>
        </w:rPr>
        <w:t xml:space="preserve"> that instead of </w:t>
      </w:r>
      <w:r w:rsidR="040180C1" w:rsidRPr="6DFC8E96">
        <w:rPr>
          <w:rFonts w:ascii="Arial" w:eastAsia="Arial" w:hAnsi="Arial" w:cs="Arial"/>
          <w:color w:val="auto"/>
          <w:sz w:val="22"/>
          <w:szCs w:val="22"/>
        </w:rPr>
        <w:t>working two</w:t>
      </w:r>
      <w:r w:rsidR="193EE6BC" w:rsidRPr="6DFC8E96">
        <w:rPr>
          <w:rFonts w:ascii="Arial" w:eastAsia="Arial" w:hAnsi="Arial" w:cs="Arial"/>
          <w:color w:val="auto"/>
          <w:sz w:val="22"/>
          <w:szCs w:val="22"/>
        </w:rPr>
        <w:t xml:space="preserve"> full days and </w:t>
      </w:r>
      <w:r w:rsidRPr="6DFC8E96">
        <w:rPr>
          <w:rFonts w:ascii="Arial" w:eastAsia="Arial" w:hAnsi="Arial" w:cs="Arial"/>
          <w:color w:val="auto"/>
          <w:sz w:val="22"/>
          <w:szCs w:val="22"/>
        </w:rPr>
        <w:t>two half days we woul</w:t>
      </w:r>
      <w:r w:rsidR="610097EE" w:rsidRPr="6DFC8E96">
        <w:rPr>
          <w:rFonts w:ascii="Arial" w:eastAsia="Arial" w:hAnsi="Arial" w:cs="Arial"/>
          <w:color w:val="auto"/>
          <w:sz w:val="22"/>
          <w:szCs w:val="22"/>
        </w:rPr>
        <w:t xml:space="preserve">d cover </w:t>
      </w:r>
      <w:r w:rsidR="56A9298A" w:rsidRPr="6DFC8E96">
        <w:rPr>
          <w:rFonts w:ascii="Arial" w:eastAsia="Arial" w:hAnsi="Arial" w:cs="Arial"/>
          <w:color w:val="auto"/>
          <w:sz w:val="22"/>
          <w:szCs w:val="22"/>
        </w:rPr>
        <w:t>each other's</w:t>
      </w:r>
      <w:r w:rsidR="3A70A645" w:rsidRPr="6DFC8E96">
        <w:rPr>
          <w:rFonts w:ascii="Arial" w:eastAsia="Arial" w:hAnsi="Arial" w:cs="Arial"/>
          <w:color w:val="auto"/>
          <w:sz w:val="22"/>
          <w:szCs w:val="22"/>
        </w:rPr>
        <w:t xml:space="preserve"> </w:t>
      </w:r>
      <w:r w:rsidR="2C7A9FF2" w:rsidRPr="6DFC8E96">
        <w:rPr>
          <w:rFonts w:ascii="Arial" w:eastAsia="Arial" w:hAnsi="Arial" w:cs="Arial"/>
          <w:color w:val="auto"/>
          <w:sz w:val="22"/>
          <w:szCs w:val="22"/>
        </w:rPr>
        <w:t>half shift</w:t>
      </w:r>
      <w:r w:rsidR="610097EE" w:rsidRPr="6DFC8E96">
        <w:rPr>
          <w:rFonts w:ascii="Arial" w:eastAsia="Arial" w:hAnsi="Arial" w:cs="Arial"/>
          <w:color w:val="auto"/>
          <w:sz w:val="22"/>
          <w:szCs w:val="22"/>
        </w:rPr>
        <w:t xml:space="preserve"> so</w:t>
      </w:r>
      <w:r w:rsidR="072B444F" w:rsidRPr="6DFC8E96">
        <w:rPr>
          <w:rFonts w:ascii="Arial" w:eastAsia="Arial" w:hAnsi="Arial" w:cs="Arial"/>
          <w:color w:val="auto"/>
          <w:sz w:val="22"/>
          <w:szCs w:val="22"/>
        </w:rPr>
        <w:t xml:space="preserve"> we</w:t>
      </w:r>
      <w:r w:rsidR="610097EE" w:rsidRPr="6DFC8E96">
        <w:rPr>
          <w:rFonts w:ascii="Arial" w:eastAsia="Arial" w:hAnsi="Arial" w:cs="Arial"/>
          <w:color w:val="auto"/>
          <w:sz w:val="22"/>
          <w:szCs w:val="22"/>
        </w:rPr>
        <w:t xml:space="preserve"> were working three full days </w:t>
      </w:r>
      <w:r w:rsidR="15C1DBCC" w:rsidRPr="6DFC8E96">
        <w:rPr>
          <w:rFonts w:ascii="Arial" w:eastAsia="Arial" w:hAnsi="Arial" w:cs="Arial"/>
          <w:color w:val="auto"/>
          <w:sz w:val="22"/>
          <w:szCs w:val="22"/>
        </w:rPr>
        <w:t>instead,</w:t>
      </w:r>
      <w:r w:rsidR="666E5BD6" w:rsidRPr="6DFC8E96">
        <w:rPr>
          <w:rFonts w:ascii="Arial" w:eastAsia="Arial" w:hAnsi="Arial" w:cs="Arial"/>
          <w:color w:val="auto"/>
          <w:sz w:val="22"/>
          <w:szCs w:val="22"/>
        </w:rPr>
        <w:t xml:space="preserve"> which would give you time to recover and have more time </w:t>
      </w:r>
      <w:r w:rsidR="66F22298" w:rsidRPr="6DFC8E96">
        <w:rPr>
          <w:rFonts w:ascii="Arial" w:eastAsia="Arial" w:hAnsi="Arial" w:cs="Arial"/>
          <w:color w:val="auto"/>
          <w:sz w:val="22"/>
          <w:szCs w:val="22"/>
        </w:rPr>
        <w:t>personally,</w:t>
      </w:r>
      <w:r w:rsidR="666E5BD6" w:rsidRPr="6DFC8E96">
        <w:rPr>
          <w:rFonts w:ascii="Arial" w:eastAsia="Arial" w:hAnsi="Arial" w:cs="Arial"/>
          <w:color w:val="auto"/>
          <w:sz w:val="22"/>
          <w:szCs w:val="22"/>
        </w:rPr>
        <w:t xml:space="preserve"> this suggestion had </w:t>
      </w:r>
      <w:r w:rsidR="72AEF512" w:rsidRPr="6DFC8E96">
        <w:rPr>
          <w:rFonts w:ascii="Arial" w:eastAsia="Arial" w:hAnsi="Arial" w:cs="Arial"/>
          <w:color w:val="auto"/>
          <w:sz w:val="22"/>
          <w:szCs w:val="22"/>
        </w:rPr>
        <w:t xml:space="preserve">been made </w:t>
      </w:r>
      <w:r w:rsidR="24EC6CED" w:rsidRPr="6DFC8E96">
        <w:rPr>
          <w:rFonts w:ascii="Arial" w:eastAsia="Arial" w:hAnsi="Arial" w:cs="Arial"/>
          <w:color w:val="auto"/>
          <w:sz w:val="22"/>
          <w:szCs w:val="22"/>
        </w:rPr>
        <w:t>previously</w:t>
      </w:r>
      <w:r w:rsidR="72AEF512" w:rsidRPr="6DFC8E96">
        <w:rPr>
          <w:rFonts w:ascii="Arial" w:eastAsia="Arial" w:hAnsi="Arial" w:cs="Arial"/>
          <w:color w:val="auto"/>
          <w:sz w:val="22"/>
          <w:szCs w:val="22"/>
        </w:rPr>
        <w:t xml:space="preserve"> but </w:t>
      </w:r>
      <w:r w:rsidR="42FFDEDE" w:rsidRPr="6DFC8E96">
        <w:rPr>
          <w:rFonts w:ascii="Arial" w:eastAsia="Arial" w:hAnsi="Arial" w:cs="Arial"/>
          <w:color w:val="auto"/>
          <w:sz w:val="22"/>
          <w:szCs w:val="22"/>
        </w:rPr>
        <w:t>discounted.</w:t>
      </w:r>
      <w:r w:rsidR="72AEF512" w:rsidRPr="6DFC8E96">
        <w:rPr>
          <w:rFonts w:ascii="Arial" w:eastAsia="Arial" w:hAnsi="Arial" w:cs="Arial"/>
          <w:color w:val="auto"/>
          <w:sz w:val="22"/>
          <w:szCs w:val="22"/>
        </w:rPr>
        <w:t xml:space="preserve"> We also ad</w:t>
      </w:r>
      <w:r w:rsidR="22D1ABC5" w:rsidRPr="6DFC8E96">
        <w:rPr>
          <w:rFonts w:ascii="Arial" w:eastAsia="Arial" w:hAnsi="Arial" w:cs="Arial"/>
          <w:color w:val="auto"/>
          <w:sz w:val="22"/>
          <w:szCs w:val="22"/>
        </w:rPr>
        <w:t>ded this again to our range of solution as it was the wellbeing of care givers was important to be able t</w:t>
      </w:r>
      <w:r w:rsidR="44036B4E" w:rsidRPr="6DFC8E96">
        <w:rPr>
          <w:rFonts w:ascii="Arial" w:eastAsia="Arial" w:hAnsi="Arial" w:cs="Arial"/>
          <w:color w:val="auto"/>
          <w:sz w:val="22"/>
          <w:szCs w:val="22"/>
        </w:rPr>
        <w:t xml:space="preserve">o give proper care to service </w:t>
      </w:r>
      <w:r w:rsidR="79A1B3A2" w:rsidRPr="6DFC8E96">
        <w:rPr>
          <w:rFonts w:ascii="Arial" w:eastAsia="Arial" w:hAnsi="Arial" w:cs="Arial"/>
          <w:color w:val="auto"/>
          <w:sz w:val="22"/>
          <w:szCs w:val="22"/>
        </w:rPr>
        <w:t>users.</w:t>
      </w:r>
    </w:p>
    <w:p w14:paraId="7C8F66C9" w14:textId="5F797ADF" w:rsidR="00780652" w:rsidRDefault="53EE8DA1" w:rsidP="00780652">
      <w:pPr>
        <w:pStyle w:val="JAHeading1"/>
        <w:rPr>
          <w:rFonts w:ascii="Arial" w:eastAsia="Arial" w:hAnsi="Arial" w:cs="Arial"/>
          <w:color w:val="auto"/>
          <w:sz w:val="22"/>
          <w:szCs w:val="22"/>
        </w:rPr>
      </w:pPr>
      <w:r w:rsidRPr="6DFC8E96">
        <w:rPr>
          <w:rFonts w:ascii="Arial" w:eastAsia="Arial" w:hAnsi="Arial" w:cs="Arial"/>
          <w:color w:val="auto"/>
          <w:sz w:val="22"/>
          <w:szCs w:val="22"/>
        </w:rPr>
        <w:t xml:space="preserve">Also being discussed was a tracker system this would be at a cost to the company but was detrimental to the safety of </w:t>
      </w:r>
      <w:r w:rsidR="5C8E57DE" w:rsidRPr="6DFC8E96">
        <w:rPr>
          <w:rFonts w:ascii="Arial" w:eastAsia="Arial" w:hAnsi="Arial" w:cs="Arial"/>
          <w:color w:val="auto"/>
          <w:sz w:val="22"/>
          <w:szCs w:val="22"/>
        </w:rPr>
        <w:t xml:space="preserve">care </w:t>
      </w:r>
      <w:r w:rsidR="43915391" w:rsidRPr="6DFC8E96">
        <w:rPr>
          <w:rFonts w:ascii="Arial" w:eastAsia="Arial" w:hAnsi="Arial" w:cs="Arial"/>
          <w:color w:val="auto"/>
          <w:sz w:val="22"/>
          <w:szCs w:val="22"/>
        </w:rPr>
        <w:t>givers and</w:t>
      </w:r>
      <w:r w:rsidR="1B333D10" w:rsidRPr="6DFC8E96">
        <w:rPr>
          <w:rFonts w:ascii="Arial" w:eastAsia="Arial" w:hAnsi="Arial" w:cs="Arial"/>
          <w:color w:val="auto"/>
          <w:sz w:val="22"/>
          <w:szCs w:val="22"/>
        </w:rPr>
        <w:t xml:space="preserve"> would </w:t>
      </w:r>
      <w:r w:rsidR="5FFD3140" w:rsidRPr="6DFC8E96">
        <w:rPr>
          <w:rFonts w:ascii="Arial" w:eastAsia="Arial" w:hAnsi="Arial" w:cs="Arial"/>
          <w:color w:val="auto"/>
          <w:sz w:val="22"/>
          <w:szCs w:val="22"/>
        </w:rPr>
        <w:t>always give the team leader our location,</w:t>
      </w:r>
      <w:r w:rsidR="1B333D10" w:rsidRPr="6DFC8E96">
        <w:rPr>
          <w:rFonts w:ascii="Arial" w:eastAsia="Arial" w:hAnsi="Arial" w:cs="Arial"/>
          <w:color w:val="auto"/>
          <w:sz w:val="22"/>
          <w:szCs w:val="22"/>
        </w:rPr>
        <w:t xml:space="preserve"> it could also send out an </w:t>
      </w:r>
      <w:r w:rsidR="5E166DA2" w:rsidRPr="6DFC8E96">
        <w:rPr>
          <w:rFonts w:ascii="Arial" w:eastAsia="Arial" w:hAnsi="Arial" w:cs="Arial"/>
          <w:color w:val="auto"/>
          <w:sz w:val="22"/>
          <w:szCs w:val="22"/>
        </w:rPr>
        <w:t>SOS</w:t>
      </w:r>
      <w:r w:rsidR="1B333D10" w:rsidRPr="6DFC8E96">
        <w:rPr>
          <w:rFonts w:ascii="Arial" w:eastAsia="Arial" w:hAnsi="Arial" w:cs="Arial"/>
          <w:color w:val="auto"/>
          <w:sz w:val="22"/>
          <w:szCs w:val="22"/>
        </w:rPr>
        <w:t xml:space="preserve"> to our team leader if something </w:t>
      </w:r>
      <w:r w:rsidR="3B8F27CC" w:rsidRPr="6DFC8E96">
        <w:rPr>
          <w:rFonts w:ascii="Arial" w:eastAsia="Arial" w:hAnsi="Arial" w:cs="Arial"/>
          <w:color w:val="auto"/>
          <w:sz w:val="22"/>
          <w:szCs w:val="22"/>
        </w:rPr>
        <w:t>unforeseen</w:t>
      </w:r>
      <w:r w:rsidR="267B03D0" w:rsidRPr="6DFC8E96">
        <w:rPr>
          <w:rFonts w:ascii="Arial" w:eastAsia="Arial" w:hAnsi="Arial" w:cs="Arial"/>
          <w:color w:val="auto"/>
          <w:sz w:val="22"/>
          <w:szCs w:val="22"/>
        </w:rPr>
        <w:t xml:space="preserve"> happened and be able to let the service user know we could be late </w:t>
      </w:r>
    </w:p>
    <w:p w14:paraId="27ACFA7B" w14:textId="76A39641" w:rsidR="00780652" w:rsidRDefault="267B03D0" w:rsidP="00780652">
      <w:pPr>
        <w:pStyle w:val="JAHeading1"/>
        <w:rPr>
          <w:rFonts w:ascii="Arial" w:eastAsia="Arial" w:hAnsi="Arial" w:cs="Arial"/>
          <w:color w:val="auto"/>
          <w:sz w:val="22"/>
          <w:szCs w:val="22"/>
        </w:rPr>
      </w:pPr>
      <w:r w:rsidRPr="6DFC8E96">
        <w:rPr>
          <w:rFonts w:ascii="Arial" w:eastAsia="Arial" w:hAnsi="Arial" w:cs="Arial"/>
          <w:color w:val="auto"/>
          <w:sz w:val="22"/>
          <w:szCs w:val="22"/>
        </w:rPr>
        <w:t xml:space="preserve">Added to this tracker system would be our calls times so it </w:t>
      </w:r>
      <w:r w:rsidR="30795905" w:rsidRPr="6DFC8E96">
        <w:rPr>
          <w:rFonts w:ascii="Arial" w:eastAsia="Arial" w:hAnsi="Arial" w:cs="Arial"/>
          <w:color w:val="auto"/>
          <w:sz w:val="22"/>
          <w:szCs w:val="22"/>
        </w:rPr>
        <w:t>would</w:t>
      </w:r>
      <w:r w:rsidRPr="6DFC8E96">
        <w:rPr>
          <w:rFonts w:ascii="Arial" w:eastAsia="Arial" w:hAnsi="Arial" w:cs="Arial"/>
          <w:color w:val="auto"/>
          <w:sz w:val="22"/>
          <w:szCs w:val="22"/>
        </w:rPr>
        <w:t xml:space="preserve"> log us into the service </w:t>
      </w:r>
      <w:r w:rsidR="27F5A1B9" w:rsidRPr="6DFC8E96">
        <w:rPr>
          <w:rFonts w:ascii="Arial" w:eastAsia="Arial" w:hAnsi="Arial" w:cs="Arial"/>
          <w:color w:val="auto"/>
          <w:sz w:val="22"/>
          <w:szCs w:val="22"/>
        </w:rPr>
        <w:t>users'</w:t>
      </w:r>
      <w:r w:rsidRPr="6DFC8E96">
        <w:rPr>
          <w:rFonts w:ascii="Arial" w:eastAsia="Arial" w:hAnsi="Arial" w:cs="Arial"/>
          <w:color w:val="auto"/>
          <w:sz w:val="22"/>
          <w:szCs w:val="22"/>
        </w:rPr>
        <w:t xml:space="preserve"> home when we </w:t>
      </w:r>
      <w:r w:rsidR="73BF4F60" w:rsidRPr="6DFC8E96">
        <w:rPr>
          <w:rFonts w:ascii="Arial" w:eastAsia="Arial" w:hAnsi="Arial" w:cs="Arial"/>
          <w:color w:val="auto"/>
          <w:sz w:val="22"/>
          <w:szCs w:val="22"/>
        </w:rPr>
        <w:t>arrived, we were</w:t>
      </w:r>
      <w:r w:rsidRPr="6DFC8E96">
        <w:rPr>
          <w:rFonts w:ascii="Arial" w:eastAsia="Arial" w:hAnsi="Arial" w:cs="Arial"/>
          <w:color w:val="auto"/>
          <w:sz w:val="22"/>
          <w:szCs w:val="22"/>
        </w:rPr>
        <w:t xml:space="preserve"> able to </w:t>
      </w:r>
      <w:r w:rsidR="651FE901" w:rsidRPr="6DFC8E96">
        <w:rPr>
          <w:rFonts w:ascii="Arial" w:eastAsia="Arial" w:hAnsi="Arial" w:cs="Arial"/>
          <w:color w:val="auto"/>
          <w:sz w:val="22"/>
          <w:szCs w:val="22"/>
        </w:rPr>
        <w:t xml:space="preserve">electronically write our care </w:t>
      </w:r>
      <w:r w:rsidR="37B890D3" w:rsidRPr="6DFC8E96">
        <w:rPr>
          <w:rFonts w:ascii="Arial" w:eastAsia="Arial" w:hAnsi="Arial" w:cs="Arial"/>
          <w:color w:val="auto"/>
          <w:sz w:val="22"/>
          <w:szCs w:val="22"/>
        </w:rPr>
        <w:t>plans,</w:t>
      </w:r>
      <w:r w:rsidR="651FE901" w:rsidRPr="6DFC8E96">
        <w:rPr>
          <w:rFonts w:ascii="Arial" w:eastAsia="Arial" w:hAnsi="Arial" w:cs="Arial"/>
          <w:color w:val="auto"/>
          <w:sz w:val="22"/>
          <w:szCs w:val="22"/>
        </w:rPr>
        <w:t xml:space="preserve"> so notes </w:t>
      </w:r>
      <w:r w:rsidR="42CF1342" w:rsidRPr="6DFC8E96">
        <w:rPr>
          <w:rFonts w:ascii="Arial" w:eastAsia="Arial" w:hAnsi="Arial" w:cs="Arial"/>
          <w:color w:val="auto"/>
          <w:sz w:val="22"/>
          <w:szCs w:val="22"/>
        </w:rPr>
        <w:t>were not</w:t>
      </w:r>
      <w:r w:rsidR="651FE901" w:rsidRPr="6DFC8E96">
        <w:rPr>
          <w:rFonts w:ascii="Arial" w:eastAsia="Arial" w:hAnsi="Arial" w:cs="Arial"/>
          <w:color w:val="auto"/>
          <w:sz w:val="22"/>
          <w:szCs w:val="22"/>
        </w:rPr>
        <w:t xml:space="preserve"> being lost we had all the updated information we needed t</w:t>
      </w:r>
      <w:r w:rsidR="2BFD9E2E" w:rsidRPr="6DFC8E96">
        <w:rPr>
          <w:rFonts w:ascii="Arial" w:eastAsia="Arial" w:hAnsi="Arial" w:cs="Arial"/>
          <w:color w:val="auto"/>
          <w:sz w:val="22"/>
          <w:szCs w:val="22"/>
        </w:rPr>
        <w:t>o</w:t>
      </w:r>
      <w:r w:rsidR="651FE901" w:rsidRPr="6DFC8E96">
        <w:rPr>
          <w:rFonts w:ascii="Arial" w:eastAsia="Arial" w:hAnsi="Arial" w:cs="Arial"/>
          <w:color w:val="auto"/>
          <w:sz w:val="22"/>
          <w:szCs w:val="22"/>
        </w:rPr>
        <w:t xml:space="preserve"> do our job to the best of our </w:t>
      </w:r>
      <w:r w:rsidR="73017DC3" w:rsidRPr="6DFC8E96">
        <w:rPr>
          <w:rFonts w:ascii="Arial" w:eastAsia="Arial" w:hAnsi="Arial" w:cs="Arial"/>
          <w:color w:val="auto"/>
          <w:sz w:val="22"/>
          <w:szCs w:val="22"/>
        </w:rPr>
        <w:t>ability.</w:t>
      </w:r>
      <w:r w:rsidR="23C4CE33" w:rsidRPr="6DFC8E96">
        <w:rPr>
          <w:rFonts w:ascii="Arial" w:eastAsia="Arial" w:hAnsi="Arial" w:cs="Arial"/>
          <w:color w:val="auto"/>
          <w:sz w:val="22"/>
          <w:szCs w:val="22"/>
        </w:rPr>
        <w:t xml:space="preserve"> It would also be able to track the distance between </w:t>
      </w:r>
      <w:r w:rsidR="48A81C20" w:rsidRPr="6DFC8E96">
        <w:rPr>
          <w:rFonts w:ascii="Arial" w:eastAsia="Arial" w:hAnsi="Arial" w:cs="Arial"/>
          <w:color w:val="auto"/>
          <w:sz w:val="22"/>
          <w:szCs w:val="22"/>
        </w:rPr>
        <w:t>calls and</w:t>
      </w:r>
      <w:r w:rsidR="23C4CE33" w:rsidRPr="6DFC8E96">
        <w:rPr>
          <w:rFonts w:ascii="Arial" w:eastAsia="Arial" w:hAnsi="Arial" w:cs="Arial"/>
          <w:color w:val="auto"/>
          <w:sz w:val="22"/>
          <w:szCs w:val="22"/>
        </w:rPr>
        <w:t xml:space="preserve"> help in the changing of the routes and call time</w:t>
      </w:r>
      <w:r w:rsidR="5BE92CE5" w:rsidRPr="6DFC8E96">
        <w:rPr>
          <w:rFonts w:ascii="Arial" w:eastAsia="Arial" w:hAnsi="Arial" w:cs="Arial"/>
          <w:color w:val="auto"/>
          <w:sz w:val="22"/>
          <w:szCs w:val="22"/>
        </w:rPr>
        <w:t>.</w:t>
      </w:r>
    </w:p>
    <w:p w14:paraId="604622AD" w14:textId="1973F1A1" w:rsidR="5BE92CE5" w:rsidRDefault="5BE92CE5" w:rsidP="6DFC8E96">
      <w:pPr>
        <w:pStyle w:val="JAHeading1"/>
        <w:rPr>
          <w:rFonts w:ascii="Arial" w:eastAsia="Arial" w:hAnsi="Arial" w:cs="Arial"/>
          <w:color w:val="auto"/>
          <w:sz w:val="22"/>
          <w:szCs w:val="22"/>
        </w:rPr>
      </w:pPr>
      <w:r w:rsidRPr="6DFC8E96">
        <w:rPr>
          <w:rFonts w:ascii="Arial" w:eastAsia="Arial" w:hAnsi="Arial" w:cs="Arial"/>
          <w:color w:val="auto"/>
          <w:sz w:val="22"/>
          <w:szCs w:val="22"/>
        </w:rPr>
        <w:t xml:space="preserve">Another way we </w:t>
      </w:r>
      <w:r w:rsidR="06DF9325" w:rsidRPr="6DFC8E96">
        <w:rPr>
          <w:rFonts w:ascii="Arial" w:eastAsia="Arial" w:hAnsi="Arial" w:cs="Arial"/>
          <w:color w:val="auto"/>
          <w:sz w:val="22"/>
          <w:szCs w:val="22"/>
        </w:rPr>
        <w:t>wanted</w:t>
      </w:r>
      <w:r w:rsidRPr="6DFC8E96">
        <w:rPr>
          <w:rFonts w:ascii="Arial" w:eastAsia="Arial" w:hAnsi="Arial" w:cs="Arial"/>
          <w:color w:val="auto"/>
          <w:sz w:val="22"/>
          <w:szCs w:val="22"/>
        </w:rPr>
        <w:t xml:space="preserve"> to show management was with a pest analysis (</w:t>
      </w:r>
      <w:r w:rsidR="5A01C3A5" w:rsidRPr="6DFC8E96">
        <w:rPr>
          <w:rFonts w:ascii="Arial" w:eastAsia="Arial" w:hAnsi="Arial" w:cs="Arial"/>
          <w:color w:val="auto"/>
          <w:sz w:val="22"/>
          <w:szCs w:val="22"/>
        </w:rPr>
        <w:t>appendix) to</w:t>
      </w:r>
      <w:r w:rsidRPr="6DFC8E96">
        <w:rPr>
          <w:rFonts w:ascii="Arial" w:eastAsia="Arial" w:hAnsi="Arial" w:cs="Arial"/>
          <w:color w:val="auto"/>
          <w:sz w:val="22"/>
          <w:szCs w:val="22"/>
        </w:rPr>
        <w:t xml:space="preserve"> show exactly where we were fail</w:t>
      </w:r>
      <w:r w:rsidR="26D70CBD" w:rsidRPr="6DFC8E96">
        <w:rPr>
          <w:rFonts w:ascii="Arial" w:eastAsia="Arial" w:hAnsi="Arial" w:cs="Arial"/>
          <w:color w:val="auto"/>
          <w:sz w:val="22"/>
          <w:szCs w:val="22"/>
        </w:rPr>
        <w:t xml:space="preserve">ing as a </w:t>
      </w:r>
      <w:r w:rsidR="643BECFB" w:rsidRPr="6DFC8E96">
        <w:rPr>
          <w:rFonts w:ascii="Arial" w:eastAsia="Arial" w:hAnsi="Arial" w:cs="Arial"/>
          <w:color w:val="auto"/>
          <w:sz w:val="22"/>
          <w:szCs w:val="22"/>
        </w:rPr>
        <w:t>company and</w:t>
      </w:r>
      <w:r w:rsidR="26D70CBD" w:rsidRPr="6DFC8E96">
        <w:rPr>
          <w:rFonts w:ascii="Arial" w:eastAsia="Arial" w:hAnsi="Arial" w:cs="Arial"/>
          <w:color w:val="auto"/>
          <w:sz w:val="22"/>
          <w:szCs w:val="22"/>
        </w:rPr>
        <w:t xml:space="preserve"> show just how much it was affecting our ability to do our </w:t>
      </w:r>
      <w:r w:rsidR="4D0B62BC" w:rsidRPr="6DFC8E96">
        <w:rPr>
          <w:rFonts w:ascii="Arial" w:eastAsia="Arial" w:hAnsi="Arial" w:cs="Arial"/>
          <w:color w:val="auto"/>
          <w:sz w:val="22"/>
          <w:szCs w:val="22"/>
        </w:rPr>
        <w:t>jobs.</w:t>
      </w:r>
    </w:p>
    <w:p w14:paraId="0C6C8E2A" w14:textId="3F6BD022" w:rsidR="000C3BF0" w:rsidRDefault="000C3BF0" w:rsidP="00780652">
      <w:pPr>
        <w:pStyle w:val="JAHeading1"/>
      </w:pPr>
    </w:p>
    <w:p w14:paraId="261C8424" w14:textId="4A9533D4" w:rsidR="000C3BF0" w:rsidRDefault="000C3BF0" w:rsidP="00780652">
      <w:pPr>
        <w:pStyle w:val="JAHeading1"/>
      </w:pPr>
    </w:p>
    <w:p w14:paraId="58F22F4B" w14:textId="578B8A6D" w:rsidR="000C3BF0" w:rsidRDefault="000C3BF0" w:rsidP="00780652">
      <w:pPr>
        <w:pStyle w:val="JAHeading1"/>
      </w:pPr>
    </w:p>
    <w:p w14:paraId="1F4A53FD" w14:textId="77777777" w:rsidR="000C3BF0" w:rsidRDefault="000C3BF0" w:rsidP="00780652">
      <w:pPr>
        <w:pStyle w:val="JAHeading1"/>
      </w:pPr>
    </w:p>
    <w:p w14:paraId="12AC3F05" w14:textId="77777777" w:rsidR="00780652" w:rsidRDefault="00780652" w:rsidP="00780652">
      <w:pPr>
        <w:pStyle w:val="Heading2"/>
      </w:pPr>
      <w:bookmarkStart w:id="5" w:name="_Toc78971810"/>
      <w:r w:rsidRPr="00851D6F">
        <w:t>Develop a detailed plan for implementing the solution</w:t>
      </w:r>
      <w:bookmarkEnd w:id="5"/>
    </w:p>
    <w:p w14:paraId="74FA5205" w14:textId="77777777" w:rsidR="00780652" w:rsidRDefault="00780652" w:rsidP="00780652">
      <w:pPr>
        <w:spacing w:line="216" w:lineRule="auto"/>
        <w:rPr>
          <w:b/>
        </w:rPr>
      </w:pPr>
    </w:p>
    <w:p w14:paraId="4229744A" w14:textId="2092C1BA" w:rsidR="00780652" w:rsidRPr="003F2F59" w:rsidRDefault="13D27B82" w:rsidP="00780652">
      <w:pPr>
        <w:spacing w:line="216" w:lineRule="auto"/>
        <w:rPr>
          <w:rFonts w:ascii="Arial" w:eastAsia="Arial" w:hAnsi="Arial" w:cs="Arial"/>
        </w:rPr>
      </w:pPr>
      <w:r w:rsidRPr="6DFC8E96">
        <w:rPr>
          <w:rFonts w:ascii="Arial" w:eastAsia="Arial" w:hAnsi="Arial" w:cs="Arial"/>
        </w:rPr>
        <w:t xml:space="preserve">When we had all the information to back up our </w:t>
      </w:r>
      <w:r w:rsidR="5997A76D" w:rsidRPr="6DFC8E96">
        <w:rPr>
          <w:rFonts w:ascii="Arial" w:eastAsia="Arial" w:hAnsi="Arial" w:cs="Arial"/>
        </w:rPr>
        <w:t>plan,</w:t>
      </w:r>
      <w:r w:rsidRPr="6DFC8E96">
        <w:rPr>
          <w:rFonts w:ascii="Arial" w:eastAsia="Arial" w:hAnsi="Arial" w:cs="Arial"/>
        </w:rPr>
        <w:t xml:space="preserve"> we spoke to our team leader and organised a meeting with managemen</w:t>
      </w:r>
      <w:r w:rsidR="35043B0B" w:rsidRPr="6DFC8E96">
        <w:rPr>
          <w:rFonts w:ascii="Arial" w:eastAsia="Arial" w:hAnsi="Arial" w:cs="Arial"/>
        </w:rPr>
        <w:t xml:space="preserve">t to speak about our solution to the problems we were </w:t>
      </w:r>
      <w:r w:rsidR="5E5988B9" w:rsidRPr="6DFC8E96">
        <w:rPr>
          <w:rFonts w:ascii="Arial" w:eastAsia="Arial" w:hAnsi="Arial" w:cs="Arial"/>
        </w:rPr>
        <w:t>facing.</w:t>
      </w:r>
      <w:r w:rsidR="35043B0B" w:rsidRPr="6DFC8E96">
        <w:rPr>
          <w:rFonts w:ascii="Arial" w:eastAsia="Arial" w:hAnsi="Arial" w:cs="Arial"/>
        </w:rPr>
        <w:t xml:space="preserve"> we spoke to service users to see if they would be happy with a new </w:t>
      </w:r>
      <w:r w:rsidR="2271A802" w:rsidRPr="6DFC8E96">
        <w:rPr>
          <w:rFonts w:ascii="Arial" w:eastAsia="Arial" w:hAnsi="Arial" w:cs="Arial"/>
        </w:rPr>
        <w:t>arrangement,</w:t>
      </w:r>
      <w:r w:rsidR="4C94FC71" w:rsidRPr="6DFC8E96">
        <w:rPr>
          <w:rFonts w:ascii="Arial" w:eastAsia="Arial" w:hAnsi="Arial" w:cs="Arial"/>
        </w:rPr>
        <w:t xml:space="preserve"> it might mean their call times we would change but the</w:t>
      </w:r>
      <w:r w:rsidR="31530700" w:rsidRPr="6DFC8E96">
        <w:rPr>
          <w:rFonts w:ascii="Arial" w:eastAsia="Arial" w:hAnsi="Arial" w:cs="Arial"/>
        </w:rPr>
        <w:t>y</w:t>
      </w:r>
      <w:r w:rsidR="4C94FC71" w:rsidRPr="6DFC8E96">
        <w:rPr>
          <w:rFonts w:ascii="Arial" w:eastAsia="Arial" w:hAnsi="Arial" w:cs="Arial"/>
        </w:rPr>
        <w:t xml:space="preserve"> could be more confident in the fact we would be </w:t>
      </w:r>
      <w:r w:rsidR="004867A9" w:rsidRPr="6DFC8E96">
        <w:rPr>
          <w:rFonts w:ascii="Arial" w:eastAsia="Arial" w:hAnsi="Arial" w:cs="Arial"/>
        </w:rPr>
        <w:t>there</w:t>
      </w:r>
      <w:r w:rsidR="4C94FC71" w:rsidRPr="6DFC8E96">
        <w:rPr>
          <w:rFonts w:ascii="Arial" w:eastAsia="Arial" w:hAnsi="Arial" w:cs="Arial"/>
        </w:rPr>
        <w:t xml:space="preserve"> when we said we </w:t>
      </w:r>
      <w:r w:rsidR="04EB47D1" w:rsidRPr="6DFC8E96">
        <w:rPr>
          <w:rFonts w:ascii="Arial" w:eastAsia="Arial" w:hAnsi="Arial" w:cs="Arial"/>
        </w:rPr>
        <w:t>would.</w:t>
      </w:r>
      <w:r w:rsidR="0B39E1A3" w:rsidRPr="6DFC8E96">
        <w:rPr>
          <w:rFonts w:ascii="Arial" w:eastAsia="Arial" w:hAnsi="Arial" w:cs="Arial"/>
        </w:rPr>
        <w:t xml:space="preserve"> All service users were happy with </w:t>
      </w:r>
      <w:r w:rsidR="663205BD" w:rsidRPr="6DFC8E96">
        <w:rPr>
          <w:rFonts w:ascii="Arial" w:eastAsia="Arial" w:hAnsi="Arial" w:cs="Arial"/>
        </w:rPr>
        <w:t>the</w:t>
      </w:r>
      <w:r w:rsidR="0B39E1A3" w:rsidRPr="6DFC8E96">
        <w:rPr>
          <w:rFonts w:ascii="Arial" w:eastAsia="Arial" w:hAnsi="Arial" w:cs="Arial"/>
        </w:rPr>
        <w:t xml:space="preserve"> </w:t>
      </w:r>
      <w:r w:rsidR="6EB2AE0A" w:rsidRPr="6DFC8E96">
        <w:rPr>
          <w:rFonts w:ascii="Arial" w:eastAsia="Arial" w:hAnsi="Arial" w:cs="Arial"/>
        </w:rPr>
        <w:t>solution.</w:t>
      </w:r>
    </w:p>
    <w:p w14:paraId="321B413C" w14:textId="14163F1D" w:rsidR="6EB2AE0A" w:rsidRDefault="6EB2AE0A" w:rsidP="6DFC8E96">
      <w:pPr>
        <w:spacing w:line="216" w:lineRule="auto"/>
        <w:rPr>
          <w:rFonts w:ascii="Arial" w:eastAsia="Arial" w:hAnsi="Arial" w:cs="Arial"/>
        </w:rPr>
      </w:pPr>
      <w:r w:rsidRPr="6DFC8E96">
        <w:rPr>
          <w:rFonts w:ascii="Arial" w:eastAsia="Arial" w:hAnsi="Arial" w:cs="Arial"/>
        </w:rPr>
        <w:t xml:space="preserve">We used a </w:t>
      </w:r>
      <w:r w:rsidR="42CB48A0" w:rsidRPr="6DFC8E96">
        <w:rPr>
          <w:rFonts w:ascii="Arial" w:eastAsia="Arial" w:hAnsi="Arial" w:cs="Arial"/>
        </w:rPr>
        <w:t>Gantt</w:t>
      </w:r>
      <w:r w:rsidRPr="6DFC8E96">
        <w:rPr>
          <w:rFonts w:ascii="Arial" w:eastAsia="Arial" w:hAnsi="Arial" w:cs="Arial"/>
        </w:rPr>
        <w:t xml:space="preserve"> chart </w:t>
      </w:r>
      <w:r w:rsidR="09F3D038" w:rsidRPr="6DFC8E96">
        <w:rPr>
          <w:rFonts w:ascii="Arial" w:eastAsia="Arial" w:hAnsi="Arial" w:cs="Arial"/>
        </w:rPr>
        <w:t>(appendix 6)</w:t>
      </w:r>
      <w:r w:rsidR="2D57933C" w:rsidRPr="6DFC8E96">
        <w:rPr>
          <w:rFonts w:ascii="Arial" w:eastAsia="Arial" w:hAnsi="Arial" w:cs="Arial"/>
        </w:rPr>
        <w:t xml:space="preserve"> </w:t>
      </w:r>
      <w:proofErr w:type="gramStart"/>
      <w:r w:rsidR="2D57933C" w:rsidRPr="6DFC8E96">
        <w:rPr>
          <w:rFonts w:ascii="Arial" w:eastAsia="Arial" w:hAnsi="Arial" w:cs="Arial"/>
        </w:rPr>
        <w:t xml:space="preserve">( </w:t>
      </w:r>
      <w:proofErr w:type="spellStart"/>
      <w:r w:rsidR="2D57933C" w:rsidRPr="6DFC8E96">
        <w:rPr>
          <w:rFonts w:ascii="Arial" w:eastAsia="Arial" w:hAnsi="Arial" w:cs="Arial"/>
        </w:rPr>
        <w:t>teamgantt</w:t>
      </w:r>
      <w:proofErr w:type="gramEnd"/>
      <w:r w:rsidR="2D57933C" w:rsidRPr="6DFC8E96">
        <w:rPr>
          <w:rFonts w:ascii="Arial" w:eastAsia="Arial" w:hAnsi="Arial" w:cs="Arial"/>
        </w:rPr>
        <w:t>,com</w:t>
      </w:r>
      <w:proofErr w:type="spellEnd"/>
      <w:r w:rsidR="2D57933C" w:rsidRPr="6DFC8E96">
        <w:rPr>
          <w:rFonts w:ascii="Arial" w:eastAsia="Arial" w:hAnsi="Arial" w:cs="Arial"/>
        </w:rPr>
        <w:t xml:space="preserve">) to make a detailed plan for implementing our </w:t>
      </w:r>
      <w:r w:rsidR="44E854A2" w:rsidRPr="6DFC8E96">
        <w:rPr>
          <w:rFonts w:ascii="Arial" w:eastAsia="Arial" w:hAnsi="Arial" w:cs="Arial"/>
        </w:rPr>
        <w:t xml:space="preserve">solution in the best way possible and started from speaking to the team and service users to </w:t>
      </w:r>
      <w:r w:rsidR="243AC73B" w:rsidRPr="6DFC8E96">
        <w:rPr>
          <w:rFonts w:ascii="Arial" w:eastAsia="Arial" w:hAnsi="Arial" w:cs="Arial"/>
        </w:rPr>
        <w:t xml:space="preserve">management who were able to see what procedures needed to be taken to get the solution </w:t>
      </w:r>
      <w:r w:rsidR="6D5078B9" w:rsidRPr="6DFC8E96">
        <w:rPr>
          <w:rFonts w:ascii="Arial" w:eastAsia="Arial" w:hAnsi="Arial" w:cs="Arial"/>
        </w:rPr>
        <w:t>executed</w:t>
      </w:r>
      <w:r w:rsidR="243AC73B" w:rsidRPr="6DFC8E96">
        <w:rPr>
          <w:rFonts w:ascii="Arial" w:eastAsia="Arial" w:hAnsi="Arial" w:cs="Arial"/>
        </w:rPr>
        <w:t xml:space="preserve"> as cleanly and as </w:t>
      </w:r>
      <w:r w:rsidR="4D958135" w:rsidRPr="6DFC8E96">
        <w:rPr>
          <w:rFonts w:ascii="Arial" w:eastAsia="Arial" w:hAnsi="Arial" w:cs="Arial"/>
        </w:rPr>
        <w:t>efficiently</w:t>
      </w:r>
      <w:r w:rsidR="243AC73B" w:rsidRPr="6DFC8E96">
        <w:rPr>
          <w:rFonts w:ascii="Arial" w:eastAsia="Arial" w:hAnsi="Arial" w:cs="Arial"/>
        </w:rPr>
        <w:t xml:space="preserve"> as </w:t>
      </w:r>
      <w:r w:rsidR="49F4F5F8" w:rsidRPr="6DFC8E96">
        <w:rPr>
          <w:rFonts w:ascii="Arial" w:eastAsia="Arial" w:hAnsi="Arial" w:cs="Arial"/>
        </w:rPr>
        <w:t>possible.</w:t>
      </w:r>
    </w:p>
    <w:p w14:paraId="13E54063" w14:textId="1167F03C" w:rsidR="00780652" w:rsidRDefault="00780652" w:rsidP="00780652">
      <w:pPr>
        <w:spacing w:line="216" w:lineRule="auto"/>
        <w:rPr>
          <w:rFonts w:ascii="Arial" w:eastAsia="Arial" w:hAnsi="Arial" w:cs="Arial"/>
        </w:rPr>
      </w:pPr>
    </w:p>
    <w:p w14:paraId="5B308302" w14:textId="64005174" w:rsidR="00780652" w:rsidRDefault="00780652" w:rsidP="00780652">
      <w:pPr>
        <w:spacing w:line="216" w:lineRule="auto"/>
        <w:rPr>
          <w:b/>
        </w:rPr>
      </w:pPr>
    </w:p>
    <w:p w14:paraId="4B5F1911" w14:textId="77777777" w:rsidR="00780652" w:rsidRDefault="00780652" w:rsidP="00780652">
      <w:pPr>
        <w:pStyle w:val="Heading2"/>
      </w:pPr>
      <w:bookmarkStart w:id="6" w:name="_Toc78971811"/>
      <w:r w:rsidRPr="00851D6F">
        <w:lastRenderedPageBreak/>
        <w:t>Communicate the plan to relevant stakeholders</w:t>
      </w:r>
      <w:bookmarkEnd w:id="6"/>
    </w:p>
    <w:p w14:paraId="1A518761" w14:textId="782BBF1B" w:rsidR="00780652" w:rsidRDefault="00780652" w:rsidP="00780652">
      <w:pPr>
        <w:pStyle w:val="JAHeading1"/>
      </w:pPr>
    </w:p>
    <w:p w14:paraId="414F6199" w14:textId="0091AA5E" w:rsidR="00780652" w:rsidRDefault="00780652" w:rsidP="00780652">
      <w:pPr>
        <w:pStyle w:val="JAHeading1"/>
      </w:pPr>
    </w:p>
    <w:p w14:paraId="6F418E18" w14:textId="3AFDD85F" w:rsidR="00780652" w:rsidRDefault="00780652" w:rsidP="00780652">
      <w:pPr>
        <w:pStyle w:val="JAHeading1"/>
      </w:pPr>
    </w:p>
    <w:p w14:paraId="37628C8E" w14:textId="2756CE7E" w:rsidR="00780652" w:rsidRDefault="00780652" w:rsidP="00780652">
      <w:pPr>
        <w:pStyle w:val="JAHeading1"/>
      </w:pPr>
    </w:p>
    <w:p w14:paraId="483C8B51" w14:textId="5C7B6AA2" w:rsidR="00780652" w:rsidRDefault="00780652" w:rsidP="00780652">
      <w:pPr>
        <w:pStyle w:val="JAHeading1"/>
      </w:pPr>
    </w:p>
    <w:p w14:paraId="05B6AFE2" w14:textId="16D405D9" w:rsidR="00780652" w:rsidRDefault="00780652" w:rsidP="00780652">
      <w:pPr>
        <w:pStyle w:val="JAHeading1"/>
      </w:pPr>
    </w:p>
    <w:p w14:paraId="5EF10DA7" w14:textId="60A5A5DE" w:rsidR="000C3BF0" w:rsidRDefault="000C3BF0" w:rsidP="00780652">
      <w:pPr>
        <w:pStyle w:val="JAHeading1"/>
      </w:pPr>
    </w:p>
    <w:p w14:paraId="4DD92C8F" w14:textId="0F34BFB8" w:rsidR="000C3BF0" w:rsidRDefault="000C3BF0" w:rsidP="00780652">
      <w:pPr>
        <w:pStyle w:val="JAHeading1"/>
      </w:pPr>
    </w:p>
    <w:p w14:paraId="75ABA9EA" w14:textId="3FCDDB91" w:rsidR="000C3BF0" w:rsidRDefault="000C3BF0" w:rsidP="00780652">
      <w:pPr>
        <w:pStyle w:val="JAHeading1"/>
      </w:pPr>
    </w:p>
    <w:p w14:paraId="576D1760" w14:textId="2E8F4C55" w:rsidR="000C3BF0" w:rsidRDefault="000C3BF0" w:rsidP="00780652">
      <w:pPr>
        <w:pStyle w:val="JAHeading1"/>
      </w:pPr>
    </w:p>
    <w:p w14:paraId="4A701FB0" w14:textId="19EE65B2" w:rsidR="000C3BF0" w:rsidRDefault="000C3BF0" w:rsidP="00780652">
      <w:pPr>
        <w:pStyle w:val="JAHeading1"/>
      </w:pPr>
    </w:p>
    <w:p w14:paraId="69C00F30" w14:textId="77777777" w:rsidR="000C3BF0" w:rsidRDefault="000C3BF0" w:rsidP="00780652">
      <w:pPr>
        <w:pStyle w:val="JAHeading1"/>
      </w:pPr>
    </w:p>
    <w:p w14:paraId="44C364C9" w14:textId="77777777" w:rsidR="00780652" w:rsidRDefault="00780652" w:rsidP="00780652">
      <w:pPr>
        <w:pStyle w:val="Heading2"/>
        <w:rPr>
          <w:rFonts w:ascii="Arial Narrow" w:hAnsi="Arial Narrow" w:cs="Arial Narrow"/>
          <w:color w:val="000000"/>
          <w:sz w:val="18"/>
          <w:szCs w:val="18"/>
        </w:rPr>
      </w:pPr>
      <w:bookmarkStart w:id="7" w:name="_Toc78971812"/>
      <w:r w:rsidRPr="00851D6F">
        <w:t>Assess appropriate monitoring and review techniques to ensure successful implementation of solution</w:t>
      </w:r>
      <w:bookmarkEnd w:id="7"/>
      <w:r w:rsidRPr="008F570C">
        <w:rPr>
          <w:rFonts w:ascii="Arial Narrow" w:hAnsi="Arial Narrow" w:cs="Arial Narrow"/>
          <w:color w:val="000000"/>
          <w:sz w:val="18"/>
          <w:szCs w:val="18"/>
        </w:rPr>
        <w:t xml:space="preserve"> </w:t>
      </w:r>
    </w:p>
    <w:p w14:paraId="0023DFE8" w14:textId="77777777" w:rsidR="00F47DC4" w:rsidRPr="00F47DC4" w:rsidRDefault="00F47DC4" w:rsidP="00F47DC4"/>
    <w:bookmarkEnd w:id="1"/>
    <w:p w14:paraId="0A0AB71D" w14:textId="520A38D4" w:rsidR="3A8A20AA" w:rsidRDefault="3A8A20AA" w:rsidP="6DFC8E96">
      <w:pPr>
        <w:spacing w:line="360" w:lineRule="auto"/>
        <w:rPr>
          <w:rFonts w:ascii="Arial" w:eastAsia="Arial" w:hAnsi="Arial" w:cs="Arial"/>
        </w:rPr>
      </w:pPr>
      <w:r w:rsidRPr="0940B8BD">
        <w:rPr>
          <w:rFonts w:ascii="Arial" w:eastAsia="Arial" w:hAnsi="Arial" w:cs="Arial"/>
        </w:rPr>
        <w:t>Again,</w:t>
      </w:r>
      <w:r w:rsidR="0B8EE1D4" w:rsidRPr="0940B8BD">
        <w:rPr>
          <w:rFonts w:ascii="Arial" w:eastAsia="Arial" w:hAnsi="Arial" w:cs="Arial"/>
        </w:rPr>
        <w:t xml:space="preserve"> using the </w:t>
      </w:r>
      <w:r w:rsidR="483AADF3" w:rsidRPr="0940B8BD">
        <w:rPr>
          <w:rFonts w:ascii="Arial" w:eastAsia="Arial" w:hAnsi="Arial" w:cs="Arial"/>
        </w:rPr>
        <w:t>Gantt</w:t>
      </w:r>
      <w:r w:rsidR="0B8EE1D4" w:rsidRPr="0940B8BD">
        <w:rPr>
          <w:rFonts w:ascii="Arial" w:eastAsia="Arial" w:hAnsi="Arial" w:cs="Arial"/>
        </w:rPr>
        <w:t xml:space="preserve"> </w:t>
      </w:r>
      <w:r w:rsidR="041096BA" w:rsidRPr="0940B8BD">
        <w:rPr>
          <w:rFonts w:ascii="Arial" w:eastAsia="Arial" w:hAnsi="Arial" w:cs="Arial"/>
        </w:rPr>
        <w:t>chart (appendix</w:t>
      </w:r>
      <w:r w:rsidR="29E2048B" w:rsidRPr="6FF4A7A3">
        <w:rPr>
          <w:rFonts w:ascii="Arial" w:eastAsia="Arial" w:hAnsi="Arial" w:cs="Arial"/>
        </w:rPr>
        <w:t xml:space="preserve"> 6</w:t>
      </w:r>
      <w:r w:rsidR="041096BA" w:rsidRPr="0940B8BD">
        <w:rPr>
          <w:rFonts w:ascii="Arial" w:eastAsia="Arial" w:hAnsi="Arial" w:cs="Arial"/>
        </w:rPr>
        <w:t>)</w:t>
      </w:r>
      <w:r w:rsidR="0B8EE1D4" w:rsidRPr="0940B8BD">
        <w:rPr>
          <w:rFonts w:ascii="Arial" w:eastAsia="Arial" w:hAnsi="Arial" w:cs="Arial"/>
        </w:rPr>
        <w:t xml:space="preserve"> and being in touch with </w:t>
      </w:r>
      <w:r w:rsidR="4A33C705" w:rsidRPr="0940B8BD">
        <w:rPr>
          <w:rFonts w:ascii="Arial" w:eastAsia="Arial" w:hAnsi="Arial" w:cs="Arial"/>
        </w:rPr>
        <w:t>the team leaders every da</w:t>
      </w:r>
      <w:r w:rsidR="7B42A5B9" w:rsidRPr="0940B8BD">
        <w:rPr>
          <w:rFonts w:ascii="Arial" w:eastAsia="Arial" w:hAnsi="Arial" w:cs="Arial"/>
        </w:rPr>
        <w:t>y</w:t>
      </w:r>
      <w:r w:rsidR="4A33C705" w:rsidRPr="0940B8BD">
        <w:rPr>
          <w:rFonts w:ascii="Arial" w:eastAsia="Arial" w:hAnsi="Arial" w:cs="Arial"/>
        </w:rPr>
        <w:t xml:space="preserve"> we were able to find out exactly how the plan was being </w:t>
      </w:r>
      <w:r w:rsidR="5C120A6D" w:rsidRPr="0940B8BD">
        <w:rPr>
          <w:rFonts w:ascii="Arial" w:eastAsia="Arial" w:hAnsi="Arial" w:cs="Arial"/>
        </w:rPr>
        <w:t>implemented,</w:t>
      </w:r>
      <w:r w:rsidR="4A33C705" w:rsidRPr="0940B8BD">
        <w:rPr>
          <w:rFonts w:ascii="Arial" w:eastAsia="Arial" w:hAnsi="Arial" w:cs="Arial"/>
        </w:rPr>
        <w:t xml:space="preserve"> the shift patterns were </w:t>
      </w:r>
      <w:r w:rsidR="59E68A6C" w:rsidRPr="0940B8BD">
        <w:rPr>
          <w:rFonts w:ascii="Arial" w:eastAsia="Arial" w:hAnsi="Arial" w:cs="Arial"/>
        </w:rPr>
        <w:t>changed</w:t>
      </w:r>
      <w:r w:rsidR="4A33C705" w:rsidRPr="0940B8BD">
        <w:rPr>
          <w:rFonts w:ascii="Arial" w:eastAsia="Arial" w:hAnsi="Arial" w:cs="Arial"/>
        </w:rPr>
        <w:t xml:space="preserve"> al</w:t>
      </w:r>
      <w:r w:rsidR="445162C3" w:rsidRPr="0940B8BD">
        <w:rPr>
          <w:rFonts w:ascii="Arial" w:eastAsia="Arial" w:hAnsi="Arial" w:cs="Arial"/>
        </w:rPr>
        <w:t xml:space="preserve">most </w:t>
      </w:r>
      <w:r w:rsidR="3B66EEA7" w:rsidRPr="0940B8BD">
        <w:rPr>
          <w:rFonts w:ascii="Arial" w:eastAsia="Arial" w:hAnsi="Arial" w:cs="Arial"/>
        </w:rPr>
        <w:t>immediately,</w:t>
      </w:r>
      <w:r w:rsidR="445162C3" w:rsidRPr="0940B8BD">
        <w:rPr>
          <w:rFonts w:ascii="Arial" w:eastAsia="Arial" w:hAnsi="Arial" w:cs="Arial"/>
        </w:rPr>
        <w:t xml:space="preserve"> and the planning department had been on the routes themselves to </w:t>
      </w:r>
      <w:r w:rsidR="36536666" w:rsidRPr="0940B8BD">
        <w:rPr>
          <w:rFonts w:ascii="Arial" w:eastAsia="Arial" w:hAnsi="Arial" w:cs="Arial"/>
        </w:rPr>
        <w:t xml:space="preserve">calculate the distance between calls and a more </w:t>
      </w:r>
      <w:r w:rsidR="0FFC5F26" w:rsidRPr="0940B8BD">
        <w:rPr>
          <w:rFonts w:ascii="Arial" w:eastAsia="Arial" w:hAnsi="Arial" w:cs="Arial"/>
        </w:rPr>
        <w:t>manageable</w:t>
      </w:r>
      <w:r w:rsidR="36536666" w:rsidRPr="0940B8BD">
        <w:rPr>
          <w:rFonts w:ascii="Arial" w:eastAsia="Arial" w:hAnsi="Arial" w:cs="Arial"/>
        </w:rPr>
        <w:t xml:space="preserve"> allocated time given</w:t>
      </w:r>
      <w:r w:rsidR="0872F204" w:rsidRPr="0940B8BD">
        <w:rPr>
          <w:rFonts w:ascii="Arial" w:eastAsia="Arial" w:hAnsi="Arial" w:cs="Arial"/>
        </w:rPr>
        <w:t>.</w:t>
      </w:r>
      <w:r w:rsidR="36536666" w:rsidRPr="0940B8BD">
        <w:rPr>
          <w:rFonts w:ascii="Arial" w:eastAsia="Arial" w:hAnsi="Arial" w:cs="Arial"/>
        </w:rPr>
        <w:t xml:space="preserve"> </w:t>
      </w:r>
      <w:r w:rsidR="29476891" w:rsidRPr="0940B8BD">
        <w:rPr>
          <w:rFonts w:ascii="Arial" w:eastAsia="Arial" w:hAnsi="Arial" w:cs="Arial"/>
        </w:rPr>
        <w:t>O</w:t>
      </w:r>
      <w:r w:rsidR="569BF814" w:rsidRPr="0940B8BD">
        <w:rPr>
          <w:rFonts w:ascii="Arial" w:eastAsia="Arial" w:hAnsi="Arial" w:cs="Arial"/>
        </w:rPr>
        <w:t xml:space="preserve">ur office </w:t>
      </w:r>
      <w:r w:rsidR="2F446F71" w:rsidRPr="0940B8BD">
        <w:rPr>
          <w:rFonts w:ascii="Arial" w:eastAsia="Arial" w:hAnsi="Arial" w:cs="Arial"/>
        </w:rPr>
        <w:t>was</w:t>
      </w:r>
      <w:r w:rsidR="569BF814" w:rsidRPr="0940B8BD">
        <w:rPr>
          <w:rFonts w:ascii="Arial" w:eastAsia="Arial" w:hAnsi="Arial" w:cs="Arial"/>
        </w:rPr>
        <w:t xml:space="preserve"> </w:t>
      </w:r>
      <w:r w:rsidR="289F0753" w:rsidRPr="0940B8BD">
        <w:rPr>
          <w:rFonts w:ascii="Arial" w:eastAsia="Arial" w:hAnsi="Arial" w:cs="Arial"/>
        </w:rPr>
        <w:t>quick</w:t>
      </w:r>
      <w:r w:rsidR="569BF814" w:rsidRPr="0940B8BD">
        <w:rPr>
          <w:rFonts w:ascii="Arial" w:eastAsia="Arial" w:hAnsi="Arial" w:cs="Arial"/>
        </w:rPr>
        <w:t xml:space="preserve"> to take our </w:t>
      </w:r>
      <w:r w:rsidR="2138C0CD" w:rsidRPr="0940B8BD">
        <w:rPr>
          <w:rFonts w:ascii="Arial" w:eastAsia="Arial" w:hAnsi="Arial" w:cs="Arial"/>
        </w:rPr>
        <w:t>concerns</w:t>
      </w:r>
      <w:r w:rsidR="569BF814" w:rsidRPr="0940B8BD">
        <w:rPr>
          <w:rFonts w:ascii="Arial" w:eastAsia="Arial" w:hAnsi="Arial" w:cs="Arial"/>
        </w:rPr>
        <w:t xml:space="preserve"> seriously and started to make arrangements to chang</w:t>
      </w:r>
      <w:r w:rsidR="6E2CB97A" w:rsidRPr="0940B8BD">
        <w:rPr>
          <w:rFonts w:ascii="Arial" w:eastAsia="Arial" w:hAnsi="Arial" w:cs="Arial"/>
        </w:rPr>
        <w:t xml:space="preserve">e rotas and routes as </w:t>
      </w:r>
      <w:r w:rsidR="48F6FF1F" w:rsidRPr="0940B8BD">
        <w:rPr>
          <w:rFonts w:ascii="Arial" w:eastAsia="Arial" w:hAnsi="Arial" w:cs="Arial"/>
        </w:rPr>
        <w:t>quickly</w:t>
      </w:r>
      <w:r w:rsidR="6E2CB97A" w:rsidRPr="0940B8BD">
        <w:rPr>
          <w:rFonts w:ascii="Arial" w:eastAsia="Arial" w:hAnsi="Arial" w:cs="Arial"/>
        </w:rPr>
        <w:t xml:space="preserve"> as </w:t>
      </w:r>
      <w:r w:rsidR="7D0D01A1" w:rsidRPr="0940B8BD">
        <w:rPr>
          <w:rFonts w:ascii="Arial" w:eastAsia="Arial" w:hAnsi="Arial" w:cs="Arial"/>
        </w:rPr>
        <w:t>possible.</w:t>
      </w:r>
    </w:p>
    <w:p w14:paraId="4DA1142A" w14:textId="1083E16E" w:rsidR="6E2CB97A" w:rsidRDefault="6E2CB97A" w:rsidP="6DFC8E96">
      <w:pPr>
        <w:spacing w:line="360" w:lineRule="auto"/>
        <w:rPr>
          <w:rFonts w:ascii="Arial" w:eastAsia="Arial" w:hAnsi="Arial" w:cs="Arial"/>
        </w:rPr>
      </w:pPr>
      <w:r w:rsidRPr="0940B8BD">
        <w:rPr>
          <w:rFonts w:ascii="Arial" w:eastAsia="Arial" w:hAnsi="Arial" w:cs="Arial"/>
        </w:rPr>
        <w:t xml:space="preserve"> In the </w:t>
      </w:r>
      <w:r w:rsidR="37E00487" w:rsidRPr="0940B8BD">
        <w:rPr>
          <w:rFonts w:ascii="Arial" w:eastAsia="Arial" w:hAnsi="Arial" w:cs="Arial"/>
        </w:rPr>
        <w:t>meantime</w:t>
      </w:r>
      <w:r w:rsidRPr="0940B8BD">
        <w:rPr>
          <w:rFonts w:ascii="Arial" w:eastAsia="Arial" w:hAnsi="Arial" w:cs="Arial"/>
        </w:rPr>
        <w:t xml:space="preserve"> </w:t>
      </w:r>
      <w:r w:rsidR="36536666" w:rsidRPr="0940B8BD">
        <w:rPr>
          <w:rFonts w:ascii="Arial" w:eastAsia="Arial" w:hAnsi="Arial" w:cs="Arial"/>
        </w:rPr>
        <w:t>.</w:t>
      </w:r>
      <w:r w:rsidR="26D00401" w:rsidRPr="0940B8BD">
        <w:rPr>
          <w:rFonts w:ascii="Arial" w:eastAsia="Arial" w:hAnsi="Arial" w:cs="Arial"/>
        </w:rPr>
        <w:t xml:space="preserve">it became apparent that </w:t>
      </w:r>
      <w:r w:rsidR="0B6CE369" w:rsidRPr="0940B8BD">
        <w:rPr>
          <w:rFonts w:ascii="Arial" w:eastAsia="Arial" w:hAnsi="Arial" w:cs="Arial"/>
        </w:rPr>
        <w:t>this</w:t>
      </w:r>
      <w:r w:rsidR="26D00401" w:rsidRPr="0940B8BD">
        <w:rPr>
          <w:rFonts w:ascii="Arial" w:eastAsia="Arial" w:hAnsi="Arial" w:cs="Arial"/>
        </w:rPr>
        <w:t xml:space="preserve"> was a concern in other rural areas which were taken over by </w:t>
      </w:r>
      <w:proofErr w:type="spellStart"/>
      <w:r w:rsidR="30A9EC8D" w:rsidRPr="0940B8BD">
        <w:rPr>
          <w:rFonts w:ascii="Arial" w:eastAsia="Arial" w:hAnsi="Arial" w:cs="Arial"/>
        </w:rPr>
        <w:t>MIHomecare</w:t>
      </w:r>
      <w:proofErr w:type="spellEnd"/>
      <w:r w:rsidR="26D00401" w:rsidRPr="0940B8BD">
        <w:rPr>
          <w:rFonts w:ascii="Arial" w:eastAsia="Arial" w:hAnsi="Arial" w:cs="Arial"/>
        </w:rPr>
        <w:t xml:space="preserve"> </w:t>
      </w:r>
      <w:r w:rsidR="7263C1F2" w:rsidRPr="0940B8BD">
        <w:rPr>
          <w:rFonts w:ascii="Arial" w:eastAsia="Arial" w:hAnsi="Arial" w:cs="Arial"/>
        </w:rPr>
        <w:t>(mitie.com)</w:t>
      </w:r>
      <w:r w:rsidR="6DCEB204" w:rsidRPr="0940B8BD">
        <w:rPr>
          <w:rFonts w:ascii="Arial" w:eastAsia="Arial" w:hAnsi="Arial" w:cs="Arial"/>
        </w:rPr>
        <w:t>.</w:t>
      </w:r>
      <w:r w:rsidR="7263C1F2" w:rsidRPr="0940B8BD">
        <w:rPr>
          <w:rFonts w:ascii="Arial" w:eastAsia="Arial" w:hAnsi="Arial" w:cs="Arial"/>
        </w:rPr>
        <w:t xml:space="preserve"> </w:t>
      </w:r>
      <w:r w:rsidR="2CAC7E4B" w:rsidRPr="0940B8BD">
        <w:rPr>
          <w:rFonts w:ascii="Arial" w:eastAsia="Arial" w:hAnsi="Arial" w:cs="Arial"/>
        </w:rPr>
        <w:t>T</w:t>
      </w:r>
      <w:r w:rsidR="7263C1F2" w:rsidRPr="0940B8BD">
        <w:rPr>
          <w:rFonts w:ascii="Arial" w:eastAsia="Arial" w:hAnsi="Arial" w:cs="Arial"/>
        </w:rPr>
        <w:t>wo</w:t>
      </w:r>
      <w:r w:rsidR="11907C7F" w:rsidRPr="0940B8BD">
        <w:rPr>
          <w:rFonts w:ascii="Arial" w:eastAsia="Arial" w:hAnsi="Arial" w:cs="Arial"/>
        </w:rPr>
        <w:t xml:space="preserve"> </w:t>
      </w:r>
      <w:r w:rsidR="7D381ECF" w:rsidRPr="0940B8BD">
        <w:rPr>
          <w:rFonts w:ascii="Arial" w:eastAsia="Arial" w:hAnsi="Arial" w:cs="Arial"/>
        </w:rPr>
        <w:t>other members</w:t>
      </w:r>
      <w:r w:rsidR="00401258" w:rsidRPr="0940B8BD">
        <w:rPr>
          <w:rFonts w:ascii="Arial" w:eastAsia="Arial" w:hAnsi="Arial" w:cs="Arial"/>
        </w:rPr>
        <w:t xml:space="preserve"> of staff has given </w:t>
      </w:r>
      <w:r w:rsidR="655F9056" w:rsidRPr="0940B8BD">
        <w:rPr>
          <w:rFonts w:ascii="Arial" w:eastAsia="Arial" w:hAnsi="Arial" w:cs="Arial"/>
        </w:rPr>
        <w:t xml:space="preserve">their </w:t>
      </w:r>
      <w:r w:rsidR="5EB5DFD5" w:rsidRPr="0940B8BD">
        <w:rPr>
          <w:rFonts w:ascii="Arial" w:eastAsia="Arial" w:hAnsi="Arial" w:cs="Arial"/>
        </w:rPr>
        <w:t>concerns</w:t>
      </w:r>
      <w:r w:rsidR="00401258" w:rsidRPr="0940B8BD">
        <w:rPr>
          <w:rFonts w:ascii="Arial" w:eastAsia="Arial" w:hAnsi="Arial" w:cs="Arial"/>
        </w:rPr>
        <w:t xml:space="preserve"> </w:t>
      </w:r>
      <w:r w:rsidR="4D7F2C13" w:rsidRPr="0940B8BD">
        <w:rPr>
          <w:rFonts w:ascii="Arial" w:eastAsia="Arial" w:hAnsi="Arial" w:cs="Arial"/>
        </w:rPr>
        <w:t xml:space="preserve">on </w:t>
      </w:r>
      <w:r w:rsidR="17C09928" w:rsidRPr="0940B8BD">
        <w:rPr>
          <w:rFonts w:ascii="Arial" w:eastAsia="Arial" w:hAnsi="Arial" w:cs="Arial"/>
        </w:rPr>
        <w:t>feeling very</w:t>
      </w:r>
      <w:r w:rsidR="00401258" w:rsidRPr="0940B8BD">
        <w:rPr>
          <w:rFonts w:ascii="Arial" w:eastAsia="Arial" w:hAnsi="Arial" w:cs="Arial"/>
        </w:rPr>
        <w:t xml:space="preserve"> vulnerable at night and had contacted </w:t>
      </w:r>
      <w:r w:rsidR="4583F700" w:rsidRPr="0940B8BD">
        <w:rPr>
          <w:rFonts w:ascii="Arial" w:eastAsia="Arial" w:hAnsi="Arial" w:cs="Arial"/>
        </w:rPr>
        <w:t>an</w:t>
      </w:r>
      <w:r w:rsidR="6BDB7F96" w:rsidRPr="0940B8BD">
        <w:rPr>
          <w:rFonts w:ascii="Arial" w:eastAsia="Arial" w:hAnsi="Arial" w:cs="Arial"/>
        </w:rPr>
        <w:t xml:space="preserve"> outside union </w:t>
      </w:r>
      <w:r w:rsidR="219D88CD" w:rsidRPr="0940B8BD">
        <w:rPr>
          <w:rFonts w:ascii="Arial" w:eastAsia="Arial" w:hAnsi="Arial" w:cs="Arial"/>
        </w:rPr>
        <w:t>representative TUC</w:t>
      </w:r>
      <w:r w:rsidR="7CE592B9" w:rsidRPr="0940B8BD">
        <w:rPr>
          <w:rFonts w:ascii="Arial" w:eastAsia="Arial" w:hAnsi="Arial" w:cs="Arial"/>
        </w:rPr>
        <w:t xml:space="preserve"> general </w:t>
      </w:r>
      <w:r w:rsidR="7CE592B9" w:rsidRPr="0940B8BD">
        <w:rPr>
          <w:rFonts w:ascii="Arial" w:eastAsia="Arial" w:hAnsi="Arial" w:cs="Arial"/>
        </w:rPr>
        <w:lastRenderedPageBreak/>
        <w:t xml:space="preserve">secretary Frances O’Grady said </w:t>
      </w:r>
      <w:r w:rsidR="249D89EE" w:rsidRPr="0940B8BD">
        <w:rPr>
          <w:rFonts w:ascii="Arial" w:eastAsia="Arial" w:hAnsi="Arial" w:cs="Arial"/>
        </w:rPr>
        <w:t>“it</w:t>
      </w:r>
      <w:r w:rsidR="7CE592B9" w:rsidRPr="0940B8BD">
        <w:rPr>
          <w:rFonts w:ascii="Arial" w:eastAsia="Arial" w:hAnsi="Arial" w:cs="Arial"/>
        </w:rPr>
        <w:t xml:space="preserve"> was criminal</w:t>
      </w:r>
      <w:r w:rsidR="6548ADF8" w:rsidRPr="0940B8BD">
        <w:rPr>
          <w:rFonts w:ascii="Arial" w:eastAsia="Arial" w:hAnsi="Arial" w:cs="Arial"/>
        </w:rPr>
        <w:t xml:space="preserve"> that care workers were not </w:t>
      </w:r>
      <w:r w:rsidR="1E00D285" w:rsidRPr="0940B8BD">
        <w:rPr>
          <w:rFonts w:ascii="Arial" w:eastAsia="Arial" w:hAnsi="Arial" w:cs="Arial"/>
        </w:rPr>
        <w:t>being</w:t>
      </w:r>
      <w:r w:rsidR="6548ADF8" w:rsidRPr="0940B8BD">
        <w:rPr>
          <w:rFonts w:ascii="Arial" w:eastAsia="Arial" w:hAnsi="Arial" w:cs="Arial"/>
        </w:rPr>
        <w:t xml:space="preserve"> paid their full entitlement “</w:t>
      </w:r>
      <w:r w:rsidR="35AB05D5" w:rsidRPr="0940B8BD">
        <w:rPr>
          <w:rFonts w:ascii="Arial" w:eastAsia="Arial" w:hAnsi="Arial" w:cs="Arial"/>
        </w:rPr>
        <w:t>(tuc.org.uk</w:t>
      </w:r>
      <w:r w:rsidR="4075552D" w:rsidRPr="0940B8BD">
        <w:rPr>
          <w:rFonts w:ascii="Arial" w:eastAsia="Arial" w:hAnsi="Arial" w:cs="Arial"/>
        </w:rPr>
        <w:t>).</w:t>
      </w:r>
      <w:r w:rsidR="6BDB7F96" w:rsidRPr="0940B8BD">
        <w:rPr>
          <w:rFonts w:ascii="Arial" w:eastAsia="Arial" w:hAnsi="Arial" w:cs="Arial"/>
        </w:rPr>
        <w:t xml:space="preserve"> </w:t>
      </w:r>
      <w:r w:rsidR="3AF5C5B5" w:rsidRPr="0940B8BD">
        <w:rPr>
          <w:rFonts w:ascii="Arial" w:eastAsia="Arial" w:hAnsi="Arial" w:cs="Arial"/>
        </w:rPr>
        <w:t>B</w:t>
      </w:r>
      <w:r w:rsidR="7D01F6C0" w:rsidRPr="0940B8BD">
        <w:rPr>
          <w:rFonts w:ascii="Arial" w:eastAsia="Arial" w:hAnsi="Arial" w:cs="Arial"/>
        </w:rPr>
        <w:t>oth</w:t>
      </w:r>
      <w:r w:rsidR="70E2EF17" w:rsidRPr="0940B8BD">
        <w:rPr>
          <w:rFonts w:ascii="Arial" w:eastAsia="Arial" w:hAnsi="Arial" w:cs="Arial"/>
        </w:rPr>
        <w:t xml:space="preserve"> </w:t>
      </w:r>
      <w:r w:rsidR="64809A85" w:rsidRPr="0940B8BD">
        <w:rPr>
          <w:rFonts w:ascii="Arial" w:eastAsia="Arial" w:hAnsi="Arial" w:cs="Arial"/>
        </w:rPr>
        <w:t>women also</w:t>
      </w:r>
      <w:r w:rsidR="05BD7AE1" w:rsidRPr="0940B8BD">
        <w:rPr>
          <w:rFonts w:ascii="Arial" w:eastAsia="Arial" w:hAnsi="Arial" w:cs="Arial"/>
        </w:rPr>
        <w:t xml:space="preserve"> </w:t>
      </w:r>
      <w:r w:rsidR="70E2EF17" w:rsidRPr="0940B8BD">
        <w:rPr>
          <w:rFonts w:ascii="Arial" w:eastAsia="Arial" w:hAnsi="Arial" w:cs="Arial"/>
        </w:rPr>
        <w:t>worked for the formally known</w:t>
      </w:r>
      <w:r w:rsidR="76E376E3" w:rsidRPr="0940B8BD">
        <w:rPr>
          <w:rFonts w:ascii="Arial" w:eastAsia="Arial" w:hAnsi="Arial" w:cs="Arial"/>
        </w:rPr>
        <w:t>’</w:t>
      </w:r>
      <w:r w:rsidR="70E2EF17" w:rsidRPr="0940B8BD">
        <w:rPr>
          <w:rFonts w:ascii="Arial" w:eastAsia="Arial" w:hAnsi="Arial" w:cs="Arial"/>
        </w:rPr>
        <w:t xml:space="preserve"> village home care</w:t>
      </w:r>
      <w:r w:rsidR="6F000CD7" w:rsidRPr="0940B8BD">
        <w:rPr>
          <w:rFonts w:ascii="Arial" w:eastAsia="Arial" w:hAnsi="Arial" w:cs="Arial"/>
        </w:rPr>
        <w:t xml:space="preserve">’ </w:t>
      </w:r>
      <w:r w:rsidR="7C58E980" w:rsidRPr="0940B8BD">
        <w:rPr>
          <w:rFonts w:ascii="Arial" w:eastAsia="Arial" w:hAnsi="Arial" w:cs="Arial"/>
        </w:rPr>
        <w:t>company.</w:t>
      </w:r>
      <w:r w:rsidR="2682F38D" w:rsidRPr="0940B8BD">
        <w:rPr>
          <w:rFonts w:ascii="Arial" w:eastAsia="Arial" w:hAnsi="Arial" w:cs="Arial"/>
        </w:rPr>
        <w:t xml:space="preserve"> They took it one step further and contacted </w:t>
      </w:r>
      <w:r w:rsidR="16A7B69D" w:rsidRPr="0940B8BD">
        <w:rPr>
          <w:rFonts w:ascii="Arial" w:eastAsia="Arial" w:hAnsi="Arial" w:cs="Arial"/>
        </w:rPr>
        <w:t>BBC</w:t>
      </w:r>
      <w:r w:rsidR="2682F38D" w:rsidRPr="0940B8BD">
        <w:rPr>
          <w:rFonts w:ascii="Arial" w:eastAsia="Arial" w:hAnsi="Arial" w:cs="Arial"/>
        </w:rPr>
        <w:t xml:space="preserve"> news </w:t>
      </w:r>
      <w:r w:rsidR="75E3CCD3" w:rsidRPr="0940B8BD">
        <w:rPr>
          <w:rFonts w:ascii="Arial" w:eastAsia="Arial" w:hAnsi="Arial" w:cs="Arial"/>
        </w:rPr>
        <w:t>Wales</w:t>
      </w:r>
      <w:r w:rsidR="2682F38D" w:rsidRPr="0940B8BD">
        <w:rPr>
          <w:rFonts w:ascii="Arial" w:eastAsia="Arial" w:hAnsi="Arial" w:cs="Arial"/>
        </w:rPr>
        <w:t xml:space="preserve"> (</w:t>
      </w:r>
      <w:r w:rsidR="17DB684A" w:rsidRPr="0940B8BD">
        <w:rPr>
          <w:rFonts w:ascii="Arial" w:eastAsia="Arial" w:hAnsi="Arial" w:cs="Arial"/>
        </w:rPr>
        <w:t>bbc.co.</w:t>
      </w:r>
      <w:r w:rsidR="75D6D5B1" w:rsidRPr="0940B8BD">
        <w:rPr>
          <w:rFonts w:ascii="Arial" w:eastAsia="Arial" w:hAnsi="Arial" w:cs="Arial"/>
        </w:rPr>
        <w:t>uk</w:t>
      </w:r>
      <w:r w:rsidR="17DB684A" w:rsidRPr="0940B8BD">
        <w:rPr>
          <w:rFonts w:ascii="Arial" w:eastAsia="Arial" w:hAnsi="Arial" w:cs="Arial"/>
        </w:rPr>
        <w:t>) as</w:t>
      </w:r>
      <w:r w:rsidR="08E9A986" w:rsidRPr="0940B8BD">
        <w:rPr>
          <w:rFonts w:ascii="Arial" w:eastAsia="Arial" w:hAnsi="Arial" w:cs="Arial"/>
        </w:rPr>
        <w:t xml:space="preserve"> they had found out that our local office had </w:t>
      </w:r>
      <w:r w:rsidR="40F8BC51" w:rsidRPr="0940B8BD">
        <w:rPr>
          <w:rFonts w:ascii="Arial" w:eastAsia="Arial" w:hAnsi="Arial" w:cs="Arial"/>
        </w:rPr>
        <w:t>changed</w:t>
      </w:r>
      <w:r w:rsidR="08E9A986" w:rsidRPr="0940B8BD">
        <w:rPr>
          <w:rFonts w:ascii="Arial" w:eastAsia="Arial" w:hAnsi="Arial" w:cs="Arial"/>
        </w:rPr>
        <w:t xml:space="preserve"> their way of working for our </w:t>
      </w:r>
      <w:r w:rsidR="368C50CF" w:rsidRPr="0940B8BD">
        <w:rPr>
          <w:rFonts w:ascii="Arial" w:eastAsia="Arial" w:hAnsi="Arial" w:cs="Arial"/>
        </w:rPr>
        <w:t xml:space="preserve">team. </w:t>
      </w:r>
      <w:proofErr w:type="spellStart"/>
      <w:r w:rsidR="368C50CF" w:rsidRPr="0940B8BD">
        <w:rPr>
          <w:rFonts w:ascii="Arial" w:eastAsia="Arial" w:hAnsi="Arial" w:cs="Arial"/>
        </w:rPr>
        <w:t>MIHomecare</w:t>
      </w:r>
      <w:proofErr w:type="spellEnd"/>
      <w:r w:rsidR="0F503FEA" w:rsidRPr="0940B8BD">
        <w:rPr>
          <w:rFonts w:ascii="Arial" w:eastAsia="Arial" w:hAnsi="Arial" w:cs="Arial"/>
        </w:rPr>
        <w:t xml:space="preserve"> said in a </w:t>
      </w:r>
      <w:r w:rsidR="2559D173" w:rsidRPr="0940B8BD">
        <w:rPr>
          <w:rFonts w:ascii="Arial" w:eastAsia="Arial" w:hAnsi="Arial" w:cs="Arial"/>
        </w:rPr>
        <w:t>statement</w:t>
      </w:r>
      <w:r w:rsidR="0F503FEA" w:rsidRPr="0940B8BD">
        <w:rPr>
          <w:rFonts w:ascii="Arial" w:eastAsia="Arial" w:hAnsi="Arial" w:cs="Arial"/>
        </w:rPr>
        <w:t xml:space="preserve"> to the </w:t>
      </w:r>
      <w:r w:rsidR="1A48384E" w:rsidRPr="0940B8BD">
        <w:rPr>
          <w:rFonts w:ascii="Arial" w:eastAsia="Arial" w:hAnsi="Arial" w:cs="Arial"/>
        </w:rPr>
        <w:t>press they</w:t>
      </w:r>
      <w:r w:rsidR="0F503FEA" w:rsidRPr="0940B8BD">
        <w:rPr>
          <w:rFonts w:ascii="Arial" w:eastAsia="Arial" w:hAnsi="Arial" w:cs="Arial"/>
        </w:rPr>
        <w:t xml:space="preserve"> would investigate the allegations </w:t>
      </w:r>
      <w:r w:rsidR="41AC2A75" w:rsidRPr="0940B8BD">
        <w:rPr>
          <w:rFonts w:ascii="Arial" w:eastAsia="Arial" w:hAnsi="Arial" w:cs="Arial"/>
        </w:rPr>
        <w:t xml:space="preserve">as some </w:t>
      </w:r>
      <w:r w:rsidR="36550084" w:rsidRPr="0940B8BD">
        <w:rPr>
          <w:rFonts w:ascii="Arial" w:eastAsia="Arial" w:hAnsi="Arial" w:cs="Arial"/>
        </w:rPr>
        <w:t xml:space="preserve">serious </w:t>
      </w:r>
      <w:r w:rsidR="41AC2A75" w:rsidRPr="0940B8BD">
        <w:rPr>
          <w:rFonts w:ascii="Arial" w:eastAsia="Arial" w:hAnsi="Arial" w:cs="Arial"/>
        </w:rPr>
        <w:t xml:space="preserve">concerns were </w:t>
      </w:r>
      <w:r w:rsidR="3182EDCF" w:rsidRPr="0940B8BD">
        <w:rPr>
          <w:rFonts w:ascii="Arial" w:eastAsia="Arial" w:hAnsi="Arial" w:cs="Arial"/>
        </w:rPr>
        <w:t>raised. The</w:t>
      </w:r>
      <w:r w:rsidR="0F0103C0" w:rsidRPr="0940B8BD">
        <w:rPr>
          <w:rFonts w:ascii="Arial" w:eastAsia="Arial" w:hAnsi="Arial" w:cs="Arial"/>
        </w:rPr>
        <w:t xml:space="preserve"> women only known as </w:t>
      </w:r>
      <w:r w:rsidR="156DA573" w:rsidRPr="0940B8BD">
        <w:rPr>
          <w:rFonts w:ascii="Arial" w:eastAsia="Arial" w:hAnsi="Arial" w:cs="Arial"/>
        </w:rPr>
        <w:t>Clare</w:t>
      </w:r>
      <w:r w:rsidR="0F0103C0" w:rsidRPr="0940B8BD">
        <w:rPr>
          <w:rFonts w:ascii="Arial" w:eastAsia="Arial" w:hAnsi="Arial" w:cs="Arial"/>
        </w:rPr>
        <w:t xml:space="preserve"> and </w:t>
      </w:r>
      <w:r w:rsidR="032760FC" w:rsidRPr="0940B8BD">
        <w:rPr>
          <w:rFonts w:ascii="Arial" w:eastAsia="Arial" w:hAnsi="Arial" w:cs="Arial"/>
        </w:rPr>
        <w:t>Emma</w:t>
      </w:r>
      <w:r w:rsidR="0F0103C0" w:rsidRPr="0940B8BD">
        <w:rPr>
          <w:rFonts w:ascii="Arial" w:eastAsia="Arial" w:hAnsi="Arial" w:cs="Arial"/>
        </w:rPr>
        <w:t xml:space="preserve"> told </w:t>
      </w:r>
      <w:r w:rsidR="7E4E0201" w:rsidRPr="0940B8BD">
        <w:rPr>
          <w:rFonts w:ascii="Arial" w:eastAsia="Arial" w:hAnsi="Arial" w:cs="Arial"/>
        </w:rPr>
        <w:t>BBC</w:t>
      </w:r>
      <w:r w:rsidR="0F0103C0" w:rsidRPr="0940B8BD">
        <w:rPr>
          <w:rFonts w:ascii="Arial" w:eastAsia="Arial" w:hAnsi="Arial" w:cs="Arial"/>
        </w:rPr>
        <w:t xml:space="preserve"> radio </w:t>
      </w:r>
      <w:r w:rsidR="5826E39A" w:rsidRPr="0940B8BD">
        <w:rPr>
          <w:rFonts w:ascii="Arial" w:eastAsia="Arial" w:hAnsi="Arial" w:cs="Arial"/>
        </w:rPr>
        <w:t>4</w:t>
      </w:r>
      <w:r w:rsidR="0F0103C0" w:rsidRPr="0940B8BD">
        <w:rPr>
          <w:rFonts w:ascii="Arial" w:eastAsia="Arial" w:hAnsi="Arial" w:cs="Arial"/>
        </w:rPr>
        <w:t xml:space="preserve">, that the long </w:t>
      </w:r>
      <w:r w:rsidR="4ED83B95" w:rsidRPr="0940B8BD">
        <w:rPr>
          <w:rFonts w:ascii="Arial" w:eastAsia="Arial" w:hAnsi="Arial" w:cs="Arial"/>
        </w:rPr>
        <w:t>hours,</w:t>
      </w:r>
      <w:r w:rsidR="0F0103C0" w:rsidRPr="0940B8BD">
        <w:rPr>
          <w:rFonts w:ascii="Arial" w:eastAsia="Arial" w:hAnsi="Arial" w:cs="Arial"/>
        </w:rPr>
        <w:t xml:space="preserve"> </w:t>
      </w:r>
      <w:r w:rsidR="44AC6FE5" w:rsidRPr="0940B8BD">
        <w:rPr>
          <w:rFonts w:ascii="Arial" w:eastAsia="Arial" w:hAnsi="Arial" w:cs="Arial"/>
        </w:rPr>
        <w:t>stress,</w:t>
      </w:r>
      <w:r w:rsidR="0F0103C0" w:rsidRPr="0940B8BD">
        <w:rPr>
          <w:rFonts w:ascii="Arial" w:eastAsia="Arial" w:hAnsi="Arial" w:cs="Arial"/>
        </w:rPr>
        <w:t xml:space="preserve"> and clipping calls to be </w:t>
      </w:r>
      <w:r w:rsidR="2F45B59D" w:rsidRPr="0940B8BD">
        <w:rPr>
          <w:rFonts w:ascii="Arial" w:eastAsia="Arial" w:hAnsi="Arial" w:cs="Arial"/>
        </w:rPr>
        <w:t>able</w:t>
      </w:r>
      <w:r w:rsidR="0F0103C0" w:rsidRPr="0940B8BD">
        <w:rPr>
          <w:rFonts w:ascii="Arial" w:eastAsia="Arial" w:hAnsi="Arial" w:cs="Arial"/>
        </w:rPr>
        <w:t xml:space="preserve"> </w:t>
      </w:r>
      <w:r w:rsidR="708CAA31" w:rsidRPr="0940B8BD">
        <w:rPr>
          <w:rFonts w:ascii="Arial" w:eastAsia="Arial" w:hAnsi="Arial" w:cs="Arial"/>
        </w:rPr>
        <w:t xml:space="preserve">to reach next client had led to them both resigning from their </w:t>
      </w:r>
      <w:r w:rsidR="3C601F0D" w:rsidRPr="0940B8BD">
        <w:rPr>
          <w:rFonts w:ascii="Arial" w:eastAsia="Arial" w:hAnsi="Arial" w:cs="Arial"/>
        </w:rPr>
        <w:t>jobs. (bbc.co.uk</w:t>
      </w:r>
      <w:r w:rsidR="47EC4BEE" w:rsidRPr="0940B8BD">
        <w:rPr>
          <w:rFonts w:ascii="Arial" w:eastAsia="Arial" w:hAnsi="Arial" w:cs="Arial"/>
        </w:rPr>
        <w:t>/radio 4)</w:t>
      </w:r>
    </w:p>
    <w:p w14:paraId="1CE7C573" w14:textId="62A66CC8" w:rsidR="00D2291D" w:rsidRDefault="33AE2E18" w:rsidP="6DFC8E96">
      <w:pPr>
        <w:spacing w:line="360" w:lineRule="auto"/>
        <w:rPr>
          <w:rFonts w:ascii="Arial" w:eastAsia="Arial" w:hAnsi="Arial" w:cs="Arial"/>
        </w:rPr>
      </w:pPr>
      <w:r w:rsidRPr="6DFC8E96">
        <w:rPr>
          <w:rFonts w:ascii="Arial" w:eastAsia="Arial" w:hAnsi="Arial" w:cs="Arial"/>
        </w:rPr>
        <w:t xml:space="preserve">A report by the </w:t>
      </w:r>
      <w:r w:rsidR="074DFEE5" w:rsidRPr="6DFC8E96">
        <w:rPr>
          <w:rFonts w:ascii="Arial" w:eastAsia="Arial" w:hAnsi="Arial" w:cs="Arial"/>
        </w:rPr>
        <w:t>C</w:t>
      </w:r>
      <w:r w:rsidRPr="6DFC8E96">
        <w:rPr>
          <w:rFonts w:ascii="Arial" w:eastAsia="Arial" w:hAnsi="Arial" w:cs="Arial"/>
        </w:rPr>
        <w:t xml:space="preserve">are and </w:t>
      </w:r>
      <w:r w:rsidR="2E5E557E" w:rsidRPr="6DFC8E96">
        <w:rPr>
          <w:rFonts w:ascii="Arial" w:eastAsia="Arial" w:hAnsi="Arial" w:cs="Arial"/>
        </w:rPr>
        <w:t>S</w:t>
      </w:r>
      <w:r w:rsidRPr="6DFC8E96">
        <w:rPr>
          <w:rFonts w:ascii="Arial" w:eastAsia="Arial" w:hAnsi="Arial" w:cs="Arial"/>
        </w:rPr>
        <w:t xml:space="preserve">ocial </w:t>
      </w:r>
      <w:r w:rsidR="66A0717D" w:rsidRPr="6DFC8E96">
        <w:rPr>
          <w:rFonts w:ascii="Arial" w:eastAsia="Arial" w:hAnsi="Arial" w:cs="Arial"/>
        </w:rPr>
        <w:t>S</w:t>
      </w:r>
      <w:r w:rsidRPr="6DFC8E96">
        <w:rPr>
          <w:rFonts w:ascii="Arial" w:eastAsia="Arial" w:hAnsi="Arial" w:cs="Arial"/>
        </w:rPr>
        <w:t xml:space="preserve">ervices </w:t>
      </w:r>
      <w:r w:rsidR="70E13675" w:rsidRPr="6DFC8E96">
        <w:rPr>
          <w:rFonts w:ascii="Arial" w:eastAsia="Arial" w:hAnsi="Arial" w:cs="Arial"/>
        </w:rPr>
        <w:t>I</w:t>
      </w:r>
      <w:r w:rsidRPr="6DFC8E96">
        <w:rPr>
          <w:rFonts w:ascii="Arial" w:eastAsia="Arial" w:hAnsi="Arial" w:cs="Arial"/>
        </w:rPr>
        <w:t xml:space="preserve">nspectorate Wales raised their </w:t>
      </w:r>
      <w:r w:rsidR="047E1A26" w:rsidRPr="6DFC8E96">
        <w:rPr>
          <w:rFonts w:ascii="Arial" w:eastAsia="Arial" w:hAnsi="Arial" w:cs="Arial"/>
        </w:rPr>
        <w:t>concerns about</w:t>
      </w:r>
      <w:r w:rsidRPr="6DFC8E96">
        <w:rPr>
          <w:rFonts w:ascii="Arial" w:eastAsia="Arial" w:hAnsi="Arial" w:cs="Arial"/>
        </w:rPr>
        <w:t xml:space="preserve"> </w:t>
      </w:r>
      <w:r w:rsidR="2F85FF79" w:rsidRPr="6DFC8E96">
        <w:rPr>
          <w:rFonts w:ascii="Arial" w:eastAsia="Arial" w:hAnsi="Arial" w:cs="Arial"/>
        </w:rPr>
        <w:t>working</w:t>
      </w:r>
      <w:r w:rsidRPr="6DFC8E96">
        <w:rPr>
          <w:rFonts w:ascii="Arial" w:eastAsia="Arial" w:hAnsi="Arial" w:cs="Arial"/>
        </w:rPr>
        <w:t xml:space="preserve"> hours and stress among employees </w:t>
      </w:r>
      <w:r w:rsidR="72531349" w:rsidRPr="6DFC8E96">
        <w:rPr>
          <w:rFonts w:ascii="Arial" w:eastAsia="Arial" w:hAnsi="Arial" w:cs="Arial"/>
        </w:rPr>
        <w:t xml:space="preserve">and recommended reviewing travel times between calls depending on </w:t>
      </w:r>
      <w:r w:rsidR="7B1099F2" w:rsidRPr="6DFC8E96">
        <w:rPr>
          <w:rFonts w:ascii="Arial" w:eastAsia="Arial" w:hAnsi="Arial" w:cs="Arial"/>
        </w:rPr>
        <w:t>location. (</w:t>
      </w:r>
      <w:r w:rsidR="1829A713" w:rsidRPr="6DFC8E96">
        <w:rPr>
          <w:rFonts w:ascii="Arial" w:eastAsia="Arial" w:hAnsi="Arial" w:cs="Arial"/>
        </w:rPr>
        <w:t>“Ex-carers had 'too little travel time' between jobs - BBC News”)</w:t>
      </w:r>
    </w:p>
    <w:p w14:paraId="16DA9D71" w14:textId="6195178B" w:rsidR="00D2291D" w:rsidRDefault="5E4FC96E" w:rsidP="00D2291D">
      <w:pPr>
        <w:spacing w:line="360" w:lineRule="auto"/>
        <w:rPr>
          <w:rFonts w:ascii="Arial" w:eastAsia="Arial" w:hAnsi="Arial" w:cs="Arial"/>
        </w:rPr>
      </w:pPr>
      <w:r w:rsidRPr="6DFC8E96">
        <w:rPr>
          <w:rFonts w:ascii="Arial" w:eastAsia="Arial" w:hAnsi="Arial" w:cs="Arial"/>
        </w:rPr>
        <w:t>Due to the media</w:t>
      </w:r>
      <w:r w:rsidR="1BF37ABA" w:rsidRPr="6DFC8E96">
        <w:rPr>
          <w:rFonts w:ascii="Arial" w:eastAsia="Arial" w:hAnsi="Arial" w:cs="Arial"/>
        </w:rPr>
        <w:t xml:space="preserve"> </w:t>
      </w:r>
      <w:r w:rsidR="40107FD4" w:rsidRPr="6DFC8E96">
        <w:rPr>
          <w:rFonts w:ascii="Arial" w:eastAsia="Arial" w:hAnsi="Arial" w:cs="Arial"/>
        </w:rPr>
        <w:t>intervention,</w:t>
      </w:r>
      <w:r w:rsidRPr="6DFC8E96">
        <w:rPr>
          <w:rFonts w:ascii="Arial" w:eastAsia="Arial" w:hAnsi="Arial" w:cs="Arial"/>
        </w:rPr>
        <w:t xml:space="preserve"> </w:t>
      </w:r>
      <w:proofErr w:type="spellStart"/>
      <w:r w:rsidR="59A00DFB" w:rsidRPr="6FF4A7A3">
        <w:rPr>
          <w:rFonts w:ascii="Arial" w:eastAsia="Arial" w:hAnsi="Arial" w:cs="Arial"/>
        </w:rPr>
        <w:t>MIH</w:t>
      </w:r>
      <w:r w:rsidR="7540B697" w:rsidRPr="6FF4A7A3">
        <w:rPr>
          <w:rFonts w:ascii="Arial" w:eastAsia="Arial" w:hAnsi="Arial" w:cs="Arial"/>
        </w:rPr>
        <w:t>omecare</w:t>
      </w:r>
      <w:proofErr w:type="spellEnd"/>
      <w:r w:rsidRPr="6DFC8E96">
        <w:rPr>
          <w:rFonts w:ascii="Arial" w:eastAsia="Arial" w:hAnsi="Arial" w:cs="Arial"/>
        </w:rPr>
        <w:t xml:space="preserve"> was examined by HM revenue and customs after an inter</w:t>
      </w:r>
      <w:r w:rsidR="0229857B" w:rsidRPr="6DFC8E96">
        <w:rPr>
          <w:rFonts w:ascii="Arial" w:eastAsia="Arial" w:hAnsi="Arial" w:cs="Arial"/>
        </w:rPr>
        <w:t>nal review was conducted found workers fo</w:t>
      </w:r>
      <w:r w:rsidR="23320D3E" w:rsidRPr="6DFC8E96">
        <w:rPr>
          <w:rFonts w:ascii="Arial" w:eastAsia="Arial" w:hAnsi="Arial" w:cs="Arial"/>
        </w:rPr>
        <w:t>r</w:t>
      </w:r>
      <w:r w:rsidR="0229857B" w:rsidRPr="6DFC8E96">
        <w:rPr>
          <w:rFonts w:ascii="Arial" w:eastAsia="Arial" w:hAnsi="Arial" w:cs="Arial"/>
        </w:rPr>
        <w:t xml:space="preserve"> the company were effectively not </w:t>
      </w:r>
      <w:r w:rsidR="5F557651" w:rsidRPr="6DFC8E96">
        <w:rPr>
          <w:rFonts w:ascii="Arial" w:eastAsia="Arial" w:hAnsi="Arial" w:cs="Arial"/>
        </w:rPr>
        <w:t>being</w:t>
      </w:r>
      <w:r w:rsidR="0229857B" w:rsidRPr="6DFC8E96">
        <w:rPr>
          <w:rFonts w:ascii="Arial" w:eastAsia="Arial" w:hAnsi="Arial" w:cs="Arial"/>
        </w:rPr>
        <w:t xml:space="preserve"> paid minimum wage for time spent travelling between </w:t>
      </w:r>
      <w:r w:rsidR="2867E005" w:rsidRPr="6DFC8E96">
        <w:rPr>
          <w:rFonts w:ascii="Arial" w:eastAsia="Arial" w:hAnsi="Arial" w:cs="Arial"/>
        </w:rPr>
        <w:t>calls. (HM Revenue &amp; Customs)</w:t>
      </w:r>
    </w:p>
    <w:p w14:paraId="0F44E3DD" w14:textId="6A0F188D" w:rsidR="3AEC066A" w:rsidRDefault="3AEC066A" w:rsidP="6DFC8E96">
      <w:pPr>
        <w:spacing w:line="360" w:lineRule="auto"/>
        <w:rPr>
          <w:rFonts w:ascii="Arial" w:eastAsia="Arial" w:hAnsi="Arial" w:cs="Arial"/>
        </w:rPr>
      </w:pPr>
      <w:r w:rsidRPr="6DFC8E96">
        <w:rPr>
          <w:rFonts w:ascii="Arial" w:eastAsia="Arial" w:hAnsi="Arial" w:cs="Arial"/>
        </w:rPr>
        <w:t xml:space="preserve">A </w:t>
      </w:r>
      <w:r w:rsidR="591EA933" w:rsidRPr="6DFC8E96">
        <w:rPr>
          <w:rFonts w:ascii="Arial" w:eastAsia="Arial" w:hAnsi="Arial" w:cs="Arial"/>
        </w:rPr>
        <w:t>reporter</w:t>
      </w:r>
      <w:r w:rsidRPr="6DFC8E96">
        <w:rPr>
          <w:rFonts w:ascii="Arial" w:eastAsia="Arial" w:hAnsi="Arial" w:cs="Arial"/>
        </w:rPr>
        <w:t xml:space="preserve"> Zoe </w:t>
      </w:r>
      <w:r w:rsidR="3FEF9E98" w:rsidRPr="6DFC8E96">
        <w:rPr>
          <w:rFonts w:ascii="Arial" w:eastAsia="Arial" w:hAnsi="Arial" w:cs="Arial"/>
        </w:rPr>
        <w:t>Conway</w:t>
      </w:r>
      <w:r w:rsidRPr="6DFC8E96">
        <w:rPr>
          <w:rFonts w:ascii="Arial" w:eastAsia="Arial" w:hAnsi="Arial" w:cs="Arial"/>
        </w:rPr>
        <w:t xml:space="preserve"> of </w:t>
      </w:r>
      <w:r w:rsidR="1630134F" w:rsidRPr="6DFC8E96">
        <w:rPr>
          <w:rFonts w:ascii="Arial" w:eastAsia="Arial" w:hAnsi="Arial" w:cs="Arial"/>
        </w:rPr>
        <w:t>BBC</w:t>
      </w:r>
      <w:r w:rsidRPr="6DFC8E96">
        <w:rPr>
          <w:rFonts w:ascii="Arial" w:eastAsia="Arial" w:hAnsi="Arial" w:cs="Arial"/>
        </w:rPr>
        <w:t xml:space="preserve"> radio 4 today </w:t>
      </w:r>
      <w:r w:rsidR="66E15A91" w:rsidRPr="6DFC8E96">
        <w:rPr>
          <w:rFonts w:ascii="Arial" w:eastAsia="Arial" w:hAnsi="Arial" w:cs="Arial"/>
        </w:rPr>
        <w:t xml:space="preserve">stated that </w:t>
      </w:r>
      <w:proofErr w:type="spellStart"/>
      <w:r w:rsidR="66E15A91" w:rsidRPr="6DFC8E96">
        <w:rPr>
          <w:rFonts w:ascii="Arial" w:eastAsia="Arial" w:hAnsi="Arial" w:cs="Arial"/>
        </w:rPr>
        <w:t>MIHome</w:t>
      </w:r>
      <w:proofErr w:type="spellEnd"/>
      <w:r w:rsidR="66E15A91" w:rsidRPr="6DFC8E96">
        <w:rPr>
          <w:rFonts w:ascii="Arial" w:eastAsia="Arial" w:hAnsi="Arial" w:cs="Arial"/>
        </w:rPr>
        <w:t xml:space="preserve"> care examined the pay of 44 workers in south </w:t>
      </w:r>
      <w:r w:rsidR="3360222A" w:rsidRPr="6DFC8E96">
        <w:rPr>
          <w:rFonts w:ascii="Arial" w:eastAsia="Arial" w:hAnsi="Arial" w:cs="Arial"/>
        </w:rPr>
        <w:t>Wales</w:t>
      </w:r>
      <w:r w:rsidR="66E15A91" w:rsidRPr="6DFC8E96">
        <w:rPr>
          <w:rFonts w:ascii="Arial" w:eastAsia="Arial" w:hAnsi="Arial" w:cs="Arial"/>
        </w:rPr>
        <w:t xml:space="preserve"> and </w:t>
      </w:r>
      <w:r w:rsidR="54AA5BF7" w:rsidRPr="6DFC8E96">
        <w:rPr>
          <w:rFonts w:ascii="Arial" w:eastAsia="Arial" w:hAnsi="Arial" w:cs="Arial"/>
        </w:rPr>
        <w:t>found</w:t>
      </w:r>
      <w:r w:rsidR="66E15A91" w:rsidRPr="6DFC8E96">
        <w:rPr>
          <w:rFonts w:ascii="Arial" w:eastAsia="Arial" w:hAnsi="Arial" w:cs="Arial"/>
        </w:rPr>
        <w:t xml:space="preserve"> that the collectively owned up t</w:t>
      </w:r>
      <w:r w:rsidR="3E18350F" w:rsidRPr="6DFC8E96">
        <w:rPr>
          <w:rFonts w:ascii="Arial" w:eastAsia="Arial" w:hAnsi="Arial" w:cs="Arial"/>
        </w:rPr>
        <w:t>o</w:t>
      </w:r>
      <w:r w:rsidR="7355BFDC" w:rsidRPr="6DFC8E96">
        <w:rPr>
          <w:rFonts w:ascii="Arial" w:eastAsia="Arial" w:hAnsi="Arial" w:cs="Arial"/>
        </w:rPr>
        <w:t xml:space="preserve"> £</w:t>
      </w:r>
      <w:r w:rsidR="3E18350F" w:rsidRPr="6DFC8E96">
        <w:rPr>
          <w:rFonts w:ascii="Arial" w:eastAsia="Arial" w:hAnsi="Arial" w:cs="Arial"/>
        </w:rPr>
        <w:t xml:space="preserve">80,000 for time spent travelling to </w:t>
      </w:r>
      <w:r w:rsidR="55E29A34" w:rsidRPr="6DFC8E96">
        <w:rPr>
          <w:rFonts w:ascii="Arial" w:eastAsia="Arial" w:hAnsi="Arial" w:cs="Arial"/>
        </w:rPr>
        <w:t>calls.</w:t>
      </w:r>
    </w:p>
    <w:p w14:paraId="6125BBFF" w14:textId="17D0929B" w:rsidR="55A8F675" w:rsidRDefault="55A8F675" w:rsidP="6DFC8E96">
      <w:pPr>
        <w:spacing w:line="360" w:lineRule="auto"/>
        <w:rPr>
          <w:rFonts w:ascii="Arial" w:eastAsia="Arial" w:hAnsi="Arial" w:cs="Arial"/>
        </w:rPr>
      </w:pPr>
      <w:r w:rsidRPr="0940B8BD">
        <w:rPr>
          <w:rFonts w:ascii="Arial" w:eastAsia="Arial" w:hAnsi="Arial" w:cs="Arial"/>
        </w:rPr>
        <w:t xml:space="preserve">It </w:t>
      </w:r>
      <w:r w:rsidR="08AD4D6A" w:rsidRPr="0940B8BD">
        <w:rPr>
          <w:rFonts w:ascii="Arial" w:eastAsia="Arial" w:hAnsi="Arial" w:cs="Arial"/>
        </w:rPr>
        <w:t>was then</w:t>
      </w:r>
      <w:r w:rsidR="128C4300" w:rsidRPr="0940B8BD">
        <w:rPr>
          <w:rFonts w:ascii="Arial" w:eastAsia="Arial" w:hAnsi="Arial" w:cs="Arial"/>
        </w:rPr>
        <w:t xml:space="preserve"> </w:t>
      </w:r>
      <w:r w:rsidRPr="0940B8BD">
        <w:rPr>
          <w:rFonts w:ascii="Arial" w:eastAsia="Arial" w:hAnsi="Arial" w:cs="Arial"/>
        </w:rPr>
        <w:t xml:space="preserve">leaked to the </w:t>
      </w:r>
      <w:r w:rsidR="7DF11C9E" w:rsidRPr="0940B8BD">
        <w:rPr>
          <w:rFonts w:ascii="Arial" w:eastAsia="Arial" w:hAnsi="Arial" w:cs="Arial"/>
        </w:rPr>
        <w:t>investigative</w:t>
      </w:r>
      <w:r w:rsidRPr="0940B8BD">
        <w:rPr>
          <w:rFonts w:ascii="Arial" w:eastAsia="Arial" w:hAnsi="Arial" w:cs="Arial"/>
        </w:rPr>
        <w:t xml:space="preserve"> organisation corporate watch </w:t>
      </w:r>
      <w:r w:rsidR="14877F66" w:rsidRPr="0940B8BD">
        <w:rPr>
          <w:rFonts w:ascii="Arial" w:eastAsia="Arial" w:hAnsi="Arial" w:cs="Arial"/>
        </w:rPr>
        <w:t>(</w:t>
      </w:r>
      <w:r w:rsidR="4C1AB563" w:rsidRPr="0940B8BD">
        <w:rPr>
          <w:rFonts w:ascii="Arial" w:eastAsia="Arial" w:hAnsi="Arial" w:cs="Arial"/>
        </w:rPr>
        <w:t>corporatewatch.com) that</w:t>
      </w:r>
      <w:r w:rsidR="5ED47949" w:rsidRPr="0940B8BD">
        <w:rPr>
          <w:rFonts w:ascii="Arial" w:eastAsia="Arial" w:hAnsi="Arial" w:cs="Arial"/>
        </w:rPr>
        <w:t xml:space="preserve"> minimum wage </w:t>
      </w:r>
      <w:r w:rsidR="506B8450" w:rsidRPr="0940B8BD">
        <w:rPr>
          <w:rFonts w:ascii="Arial" w:eastAsia="Arial" w:hAnsi="Arial" w:cs="Arial"/>
        </w:rPr>
        <w:t>was not</w:t>
      </w:r>
      <w:r w:rsidR="5ED47949" w:rsidRPr="0940B8BD">
        <w:rPr>
          <w:rFonts w:ascii="Arial" w:eastAsia="Arial" w:hAnsi="Arial" w:cs="Arial"/>
        </w:rPr>
        <w:t xml:space="preserve"> </w:t>
      </w:r>
      <w:r w:rsidR="420D8557" w:rsidRPr="0940B8BD">
        <w:rPr>
          <w:rFonts w:ascii="Arial" w:eastAsia="Arial" w:hAnsi="Arial" w:cs="Arial"/>
        </w:rPr>
        <w:t>being</w:t>
      </w:r>
      <w:r w:rsidR="5ED47949" w:rsidRPr="0940B8BD">
        <w:rPr>
          <w:rFonts w:ascii="Arial" w:eastAsia="Arial" w:hAnsi="Arial" w:cs="Arial"/>
        </w:rPr>
        <w:t xml:space="preserve"> </w:t>
      </w:r>
      <w:r w:rsidR="0C44F5B7" w:rsidRPr="0940B8BD">
        <w:rPr>
          <w:rFonts w:ascii="Arial" w:eastAsia="Arial" w:hAnsi="Arial" w:cs="Arial"/>
        </w:rPr>
        <w:t>given.</w:t>
      </w:r>
      <w:r w:rsidR="6452F13F" w:rsidRPr="0940B8BD">
        <w:rPr>
          <w:rFonts w:ascii="Arial" w:eastAsia="Arial" w:hAnsi="Arial" w:cs="Arial"/>
        </w:rPr>
        <w:t xml:space="preserve"> </w:t>
      </w:r>
      <w:r w:rsidR="50C923C2" w:rsidRPr="0940B8BD">
        <w:rPr>
          <w:rFonts w:ascii="Arial" w:eastAsia="Arial" w:hAnsi="Arial" w:cs="Arial"/>
        </w:rPr>
        <w:t xml:space="preserve">They </w:t>
      </w:r>
      <w:r w:rsidR="6452F13F" w:rsidRPr="0940B8BD">
        <w:rPr>
          <w:rFonts w:ascii="Arial" w:eastAsia="Arial" w:hAnsi="Arial" w:cs="Arial"/>
        </w:rPr>
        <w:t xml:space="preserve">gave </w:t>
      </w:r>
      <w:r w:rsidR="4393036D" w:rsidRPr="0940B8BD">
        <w:rPr>
          <w:rFonts w:ascii="Arial" w:eastAsia="Arial" w:hAnsi="Arial" w:cs="Arial"/>
        </w:rPr>
        <w:t>MI homecare</w:t>
      </w:r>
      <w:r w:rsidR="6452F13F" w:rsidRPr="0940B8BD">
        <w:rPr>
          <w:rFonts w:ascii="Arial" w:eastAsia="Arial" w:hAnsi="Arial" w:cs="Arial"/>
        </w:rPr>
        <w:t xml:space="preserve"> a chance to rectify the </w:t>
      </w:r>
      <w:r w:rsidR="6CB925CA" w:rsidRPr="0940B8BD">
        <w:rPr>
          <w:rFonts w:ascii="Arial" w:eastAsia="Arial" w:hAnsi="Arial" w:cs="Arial"/>
        </w:rPr>
        <w:t>situation</w:t>
      </w:r>
      <w:r w:rsidR="21B82183" w:rsidRPr="0940B8BD">
        <w:rPr>
          <w:rFonts w:ascii="Arial" w:eastAsia="Arial" w:hAnsi="Arial" w:cs="Arial"/>
        </w:rPr>
        <w:t>.</w:t>
      </w:r>
    </w:p>
    <w:p w14:paraId="25006938" w14:textId="1E116628" w:rsidR="6CB925CA" w:rsidRDefault="6CB925CA" w:rsidP="6DFC8E96">
      <w:pPr>
        <w:spacing w:line="360" w:lineRule="auto"/>
        <w:rPr>
          <w:rFonts w:ascii="Arial" w:eastAsia="Arial" w:hAnsi="Arial" w:cs="Arial"/>
        </w:rPr>
      </w:pPr>
      <w:proofErr w:type="spellStart"/>
      <w:r w:rsidRPr="6DFC8E96">
        <w:rPr>
          <w:rFonts w:ascii="Arial" w:eastAsia="Arial" w:hAnsi="Arial" w:cs="Arial"/>
        </w:rPr>
        <w:t>MI</w:t>
      </w:r>
      <w:r w:rsidR="0066E7C4" w:rsidRPr="6DFC8E96">
        <w:rPr>
          <w:rFonts w:ascii="Arial" w:eastAsia="Arial" w:hAnsi="Arial" w:cs="Arial"/>
        </w:rPr>
        <w:t>H</w:t>
      </w:r>
      <w:r w:rsidRPr="6DFC8E96">
        <w:rPr>
          <w:rFonts w:ascii="Arial" w:eastAsia="Arial" w:hAnsi="Arial" w:cs="Arial"/>
        </w:rPr>
        <w:t>omecare</w:t>
      </w:r>
      <w:proofErr w:type="spellEnd"/>
      <w:r w:rsidR="0A65E125" w:rsidRPr="6DFC8E96">
        <w:rPr>
          <w:rFonts w:ascii="Arial" w:eastAsia="Arial" w:hAnsi="Arial" w:cs="Arial"/>
        </w:rPr>
        <w:t xml:space="preserve"> </w:t>
      </w:r>
      <w:r w:rsidR="164F6FED" w:rsidRPr="6FF4A7A3">
        <w:rPr>
          <w:rFonts w:ascii="Arial" w:eastAsia="Arial" w:hAnsi="Arial" w:cs="Arial"/>
        </w:rPr>
        <w:t>issued a statement</w:t>
      </w:r>
      <w:r w:rsidR="7C05C68A" w:rsidRPr="6FF4A7A3">
        <w:rPr>
          <w:rFonts w:ascii="Arial" w:eastAsia="Arial" w:hAnsi="Arial" w:cs="Arial"/>
        </w:rPr>
        <w:t xml:space="preserve"> </w:t>
      </w:r>
      <w:r w:rsidR="0A65E125" w:rsidRPr="6DFC8E96">
        <w:rPr>
          <w:rFonts w:ascii="Arial" w:eastAsia="Arial" w:hAnsi="Arial" w:cs="Arial"/>
        </w:rPr>
        <w:t xml:space="preserve">said they were “rectifying systemic errors </w:t>
      </w:r>
      <w:r w:rsidR="619CBBA2" w:rsidRPr="6DFC8E96">
        <w:rPr>
          <w:rFonts w:ascii="Arial" w:eastAsia="Arial" w:hAnsi="Arial" w:cs="Arial"/>
        </w:rPr>
        <w:t>and did value their staff. And when it had completed a comprehensive review of all payments</w:t>
      </w:r>
      <w:r w:rsidR="13F8A62E" w:rsidRPr="6DFC8E96">
        <w:rPr>
          <w:rFonts w:ascii="Arial" w:eastAsia="Arial" w:hAnsi="Arial" w:cs="Arial"/>
        </w:rPr>
        <w:t xml:space="preserve"> for all its care </w:t>
      </w:r>
      <w:r w:rsidR="47318198" w:rsidRPr="6DFC8E96">
        <w:rPr>
          <w:rFonts w:ascii="Arial" w:eastAsia="Arial" w:hAnsi="Arial" w:cs="Arial"/>
        </w:rPr>
        <w:t>workers, to</w:t>
      </w:r>
      <w:r w:rsidR="13F8A62E" w:rsidRPr="6DFC8E96">
        <w:rPr>
          <w:rFonts w:ascii="Arial" w:eastAsia="Arial" w:hAnsi="Arial" w:cs="Arial"/>
        </w:rPr>
        <w:t xml:space="preserve"> be absolutely certain that they are treated </w:t>
      </w:r>
      <w:r w:rsidR="4F538D20" w:rsidRPr="6DFC8E96">
        <w:rPr>
          <w:rFonts w:ascii="Arial" w:eastAsia="Arial" w:hAnsi="Arial" w:cs="Arial"/>
        </w:rPr>
        <w:t>fairly</w:t>
      </w:r>
      <w:r w:rsidR="13F8A62E" w:rsidRPr="6DFC8E96">
        <w:rPr>
          <w:rFonts w:ascii="Arial" w:eastAsia="Arial" w:hAnsi="Arial" w:cs="Arial"/>
        </w:rPr>
        <w:t xml:space="preserve"> and that we comply with a</w:t>
      </w:r>
      <w:r w:rsidR="540DAF91" w:rsidRPr="6DFC8E96">
        <w:rPr>
          <w:rFonts w:ascii="Arial" w:eastAsia="Arial" w:hAnsi="Arial" w:cs="Arial"/>
        </w:rPr>
        <w:t xml:space="preserve"> </w:t>
      </w:r>
      <w:r w:rsidR="13F8A62E" w:rsidRPr="6DFC8E96">
        <w:rPr>
          <w:rFonts w:ascii="Arial" w:eastAsia="Arial" w:hAnsi="Arial" w:cs="Arial"/>
        </w:rPr>
        <w:t xml:space="preserve">wage </w:t>
      </w:r>
      <w:r w:rsidR="785D59EC" w:rsidRPr="6DFC8E96">
        <w:rPr>
          <w:rFonts w:ascii="Arial" w:eastAsia="Arial" w:hAnsi="Arial" w:cs="Arial"/>
        </w:rPr>
        <w:t>legislation,</w:t>
      </w:r>
      <w:r w:rsidR="7F94136C" w:rsidRPr="6DFC8E96">
        <w:rPr>
          <w:rFonts w:ascii="Arial" w:eastAsia="Arial" w:hAnsi="Arial" w:cs="Arial"/>
        </w:rPr>
        <w:t xml:space="preserve"> we have found some errors in calculating travel time and have decided to make a </w:t>
      </w:r>
      <w:r w:rsidR="0127B02C" w:rsidRPr="6DFC8E96">
        <w:rPr>
          <w:rFonts w:ascii="Arial" w:eastAsia="Arial" w:hAnsi="Arial" w:cs="Arial"/>
        </w:rPr>
        <w:t>one-off</w:t>
      </w:r>
      <w:r w:rsidR="7F94136C" w:rsidRPr="6DFC8E96">
        <w:rPr>
          <w:rFonts w:ascii="Arial" w:eastAsia="Arial" w:hAnsi="Arial" w:cs="Arial"/>
        </w:rPr>
        <w:t xml:space="preserve"> payment to all affected people “</w:t>
      </w:r>
    </w:p>
    <w:p w14:paraId="49E46C53" w14:textId="27D1F6B8" w:rsidR="6A2E4CC5" w:rsidRDefault="6A2E4CC5" w:rsidP="6DFC8E96">
      <w:pPr>
        <w:spacing w:line="360" w:lineRule="auto"/>
        <w:rPr>
          <w:rFonts w:ascii="Arial" w:eastAsia="Arial" w:hAnsi="Arial" w:cs="Arial"/>
        </w:rPr>
      </w:pPr>
      <w:r w:rsidRPr="0940B8BD">
        <w:rPr>
          <w:rFonts w:ascii="Arial" w:eastAsia="Arial" w:hAnsi="Arial" w:cs="Arial"/>
        </w:rPr>
        <w:t>An email was sent to all staff including our team and stated “we are in discussions with HRMC to better understand how travel time should be accounted for ac</w:t>
      </w:r>
      <w:r w:rsidR="6212B4AA" w:rsidRPr="0940B8BD">
        <w:rPr>
          <w:rFonts w:ascii="Arial" w:eastAsia="Arial" w:hAnsi="Arial" w:cs="Arial"/>
        </w:rPr>
        <w:t xml:space="preserve">ross our business so we are both compliant and </w:t>
      </w:r>
      <w:r w:rsidR="13AE1C15" w:rsidRPr="0940B8BD">
        <w:rPr>
          <w:rFonts w:ascii="Arial" w:eastAsia="Arial" w:hAnsi="Arial" w:cs="Arial"/>
        </w:rPr>
        <w:t>consistent, also</w:t>
      </w:r>
      <w:r w:rsidR="6212B4AA" w:rsidRPr="0940B8BD">
        <w:rPr>
          <w:rFonts w:ascii="Arial" w:eastAsia="Arial" w:hAnsi="Arial" w:cs="Arial"/>
        </w:rPr>
        <w:t xml:space="preserve"> on conclusion to discussions rates of pay wi</w:t>
      </w:r>
      <w:r w:rsidR="0825A490" w:rsidRPr="0940B8BD">
        <w:rPr>
          <w:rFonts w:ascii="Arial" w:eastAsia="Arial" w:hAnsi="Arial" w:cs="Arial"/>
        </w:rPr>
        <w:t>ll change so staff are paid travelling time</w:t>
      </w:r>
      <w:r w:rsidR="7AAF510C" w:rsidRPr="0940B8BD">
        <w:rPr>
          <w:rFonts w:ascii="Arial" w:eastAsia="Arial" w:hAnsi="Arial" w:cs="Arial"/>
        </w:rPr>
        <w:t>.</w:t>
      </w:r>
      <w:r w:rsidR="0825A490" w:rsidRPr="0940B8BD">
        <w:rPr>
          <w:rFonts w:ascii="Arial" w:eastAsia="Arial" w:hAnsi="Arial" w:cs="Arial"/>
        </w:rPr>
        <w:t xml:space="preserve"> </w:t>
      </w:r>
      <w:r w:rsidR="5E1A7BAC" w:rsidRPr="0940B8BD">
        <w:rPr>
          <w:rFonts w:ascii="Arial" w:eastAsia="Arial" w:hAnsi="Arial" w:cs="Arial"/>
        </w:rPr>
        <w:t>(. MIHomecare.com</w:t>
      </w:r>
      <w:r w:rsidR="0D21B911" w:rsidRPr="0940B8BD">
        <w:rPr>
          <w:rFonts w:ascii="Arial" w:eastAsia="Arial" w:hAnsi="Arial" w:cs="Arial"/>
        </w:rPr>
        <w:t>)</w:t>
      </w:r>
    </w:p>
    <w:p w14:paraId="7920C19F" w14:textId="2524BD72" w:rsidR="3AFC1D93" w:rsidRDefault="3AFC1D93" w:rsidP="6DFC8E96">
      <w:pPr>
        <w:spacing w:line="360" w:lineRule="auto"/>
        <w:rPr>
          <w:rFonts w:ascii="Arial" w:eastAsia="Arial" w:hAnsi="Arial" w:cs="Arial"/>
        </w:rPr>
      </w:pPr>
      <w:r w:rsidRPr="6DFC8E96">
        <w:rPr>
          <w:rFonts w:ascii="Arial" w:eastAsia="Arial" w:hAnsi="Arial" w:cs="Arial"/>
        </w:rPr>
        <w:t xml:space="preserve">The problem our team faced was bigger than we anticipated and </w:t>
      </w:r>
      <w:r w:rsidR="22232285" w:rsidRPr="6DFC8E96">
        <w:rPr>
          <w:rFonts w:ascii="Arial" w:eastAsia="Arial" w:hAnsi="Arial" w:cs="Arial"/>
        </w:rPr>
        <w:t>thankfully</w:t>
      </w:r>
      <w:r w:rsidRPr="6DFC8E96">
        <w:rPr>
          <w:rFonts w:ascii="Arial" w:eastAsia="Arial" w:hAnsi="Arial" w:cs="Arial"/>
        </w:rPr>
        <w:t xml:space="preserve"> our office was ready to listen to our solution and </w:t>
      </w:r>
      <w:r w:rsidR="4D312025" w:rsidRPr="6DFC8E96">
        <w:rPr>
          <w:rFonts w:ascii="Arial" w:eastAsia="Arial" w:hAnsi="Arial" w:cs="Arial"/>
        </w:rPr>
        <w:t xml:space="preserve">make the appropriate </w:t>
      </w:r>
      <w:r w:rsidR="0A7529B4" w:rsidRPr="6DFC8E96">
        <w:rPr>
          <w:rFonts w:ascii="Arial" w:eastAsia="Arial" w:hAnsi="Arial" w:cs="Arial"/>
        </w:rPr>
        <w:t>changes,</w:t>
      </w:r>
      <w:r w:rsidR="4D312025" w:rsidRPr="6DFC8E96">
        <w:rPr>
          <w:rFonts w:ascii="Arial" w:eastAsia="Arial" w:hAnsi="Arial" w:cs="Arial"/>
        </w:rPr>
        <w:t xml:space="preserve"> what we </w:t>
      </w:r>
      <w:r w:rsidR="49C8C640" w:rsidRPr="6DFC8E96">
        <w:rPr>
          <w:rFonts w:ascii="Arial" w:eastAsia="Arial" w:hAnsi="Arial" w:cs="Arial"/>
        </w:rPr>
        <w:t>did not</w:t>
      </w:r>
      <w:r w:rsidR="4D312025" w:rsidRPr="6DFC8E96">
        <w:rPr>
          <w:rFonts w:ascii="Arial" w:eastAsia="Arial" w:hAnsi="Arial" w:cs="Arial"/>
        </w:rPr>
        <w:t xml:space="preserve"> anticipate was the cheque we received in the post for £2000 pounds for </w:t>
      </w:r>
      <w:r w:rsidR="0B10B20C" w:rsidRPr="6DFC8E96">
        <w:rPr>
          <w:rFonts w:ascii="Arial" w:eastAsia="Arial" w:hAnsi="Arial" w:cs="Arial"/>
        </w:rPr>
        <w:t>inconvenience</w:t>
      </w:r>
      <w:r w:rsidR="181EFFFD" w:rsidRPr="6DFC8E96">
        <w:rPr>
          <w:rFonts w:ascii="Arial" w:eastAsia="Arial" w:hAnsi="Arial" w:cs="Arial"/>
        </w:rPr>
        <w:t xml:space="preserve"> and suffering and a thank </w:t>
      </w:r>
      <w:r w:rsidR="181EFFFD" w:rsidRPr="6DFC8E96">
        <w:rPr>
          <w:rFonts w:ascii="Arial" w:eastAsia="Arial" w:hAnsi="Arial" w:cs="Arial"/>
        </w:rPr>
        <w:lastRenderedPageBreak/>
        <w:t xml:space="preserve">you to our support and bringing up a situation that needed to be rectified </w:t>
      </w:r>
      <w:r w:rsidR="56C3E52E" w:rsidRPr="6DFC8E96">
        <w:rPr>
          <w:rFonts w:ascii="Arial" w:eastAsia="Arial" w:hAnsi="Arial" w:cs="Arial"/>
        </w:rPr>
        <w:t xml:space="preserve">and a </w:t>
      </w:r>
      <w:r w:rsidR="49276A01" w:rsidRPr="6DFC8E96">
        <w:rPr>
          <w:rFonts w:ascii="Arial" w:eastAsia="Arial" w:hAnsi="Arial" w:cs="Arial"/>
        </w:rPr>
        <w:t>payback</w:t>
      </w:r>
      <w:r w:rsidR="56C3E52E" w:rsidRPr="6DFC8E96">
        <w:rPr>
          <w:rFonts w:ascii="Arial" w:eastAsia="Arial" w:hAnsi="Arial" w:cs="Arial"/>
        </w:rPr>
        <w:t xml:space="preserve"> for lost </w:t>
      </w:r>
      <w:r w:rsidR="4CF80AB1" w:rsidRPr="6DFC8E96">
        <w:rPr>
          <w:rFonts w:ascii="Arial" w:eastAsia="Arial" w:hAnsi="Arial" w:cs="Arial"/>
        </w:rPr>
        <w:t>wages.</w:t>
      </w:r>
      <w:r w:rsidR="56C3E52E" w:rsidRPr="6DFC8E96">
        <w:rPr>
          <w:rFonts w:ascii="Arial" w:eastAsia="Arial" w:hAnsi="Arial" w:cs="Arial"/>
        </w:rPr>
        <w:t xml:space="preserve"> </w:t>
      </w:r>
    </w:p>
    <w:p w14:paraId="2A84D851" w14:textId="454F9F98" w:rsidR="0030173B" w:rsidRDefault="0030173B" w:rsidP="00D2291D">
      <w:pPr>
        <w:spacing w:line="360" w:lineRule="auto"/>
        <w:rPr>
          <w:rFonts w:ascii="Arial" w:hAnsi="Arial" w:cs="Arial"/>
          <w:sz w:val="24"/>
          <w:szCs w:val="24"/>
        </w:rPr>
      </w:pPr>
    </w:p>
    <w:p w14:paraId="1AAA664F" w14:textId="73A95CCB" w:rsidR="00806CDA" w:rsidRDefault="00806CDA" w:rsidP="00D2291D">
      <w:pPr>
        <w:spacing w:line="360" w:lineRule="auto"/>
        <w:rPr>
          <w:rFonts w:ascii="Arial" w:hAnsi="Arial" w:cs="Arial"/>
          <w:sz w:val="24"/>
          <w:szCs w:val="24"/>
        </w:rPr>
      </w:pPr>
    </w:p>
    <w:p w14:paraId="4359C78A" w14:textId="6C86CBAE" w:rsidR="00900C14" w:rsidRDefault="00900C14" w:rsidP="00D2291D">
      <w:pPr>
        <w:spacing w:line="360" w:lineRule="auto"/>
        <w:rPr>
          <w:rFonts w:ascii="Arial" w:hAnsi="Arial" w:cs="Arial"/>
          <w:sz w:val="24"/>
          <w:szCs w:val="24"/>
        </w:rPr>
      </w:pPr>
    </w:p>
    <w:p w14:paraId="12DDEB9D" w14:textId="77777777" w:rsidR="00900C14" w:rsidRDefault="00900C14" w:rsidP="00D2291D">
      <w:pPr>
        <w:spacing w:line="360" w:lineRule="auto"/>
        <w:rPr>
          <w:rFonts w:ascii="Arial" w:hAnsi="Arial" w:cs="Arial"/>
          <w:sz w:val="24"/>
          <w:szCs w:val="24"/>
        </w:rPr>
      </w:pPr>
    </w:p>
    <w:p w14:paraId="52CE6B68" w14:textId="77777777" w:rsidR="00885114" w:rsidRDefault="00885114" w:rsidP="003F69D6">
      <w:pPr>
        <w:pStyle w:val="Heading2"/>
      </w:pPr>
      <w:bookmarkStart w:id="8" w:name="_Toc456901523"/>
    </w:p>
    <w:p w14:paraId="1202B5C4" w14:textId="2F1864E6" w:rsidR="00885114" w:rsidRPr="00E91684" w:rsidRDefault="00885114" w:rsidP="00E91684">
      <w:pPr>
        <w:rPr>
          <w:rFonts w:asciiTheme="majorHAnsi" w:eastAsiaTheme="majorEastAsia" w:hAnsiTheme="majorHAnsi" w:cstheme="majorBidi"/>
          <w:color w:val="2E74B5" w:themeColor="accent1" w:themeShade="BF"/>
          <w:sz w:val="26"/>
          <w:szCs w:val="26"/>
        </w:rPr>
      </w:pPr>
    </w:p>
    <w:p w14:paraId="1A43F908" w14:textId="44F8B533" w:rsidR="003F69D6" w:rsidRDefault="00B220CB" w:rsidP="000C3BF0">
      <w:pPr>
        <w:pStyle w:val="Heading2"/>
      </w:pPr>
      <w:bookmarkStart w:id="9" w:name="_Toc78971813"/>
      <w:bookmarkEnd w:id="8"/>
      <w:r>
        <w:t>References</w:t>
      </w:r>
      <w:bookmarkEnd w:id="9"/>
    </w:p>
    <w:p w14:paraId="3CB5583D" w14:textId="77777777" w:rsidR="003F69D6" w:rsidRDefault="003F69D6" w:rsidP="003F69D6"/>
    <w:p w14:paraId="3CC8A08E" w14:textId="7771971C" w:rsidR="415E44E7" w:rsidRDefault="415E44E7" w:rsidP="64CFC374">
      <w:r>
        <w:t>Conway Z</w:t>
      </w:r>
      <w:r w:rsidR="73C8688C">
        <w:t xml:space="preserve"> </w:t>
      </w:r>
      <w:r w:rsidR="6317661F">
        <w:t>BBC Radio 4 today</w:t>
      </w:r>
      <w:r w:rsidR="73C8688C">
        <w:t>,</w:t>
      </w:r>
      <w:r w:rsidR="4740A929">
        <w:t>’</w:t>
      </w:r>
      <w:r w:rsidR="73C8688C" w:rsidRPr="64CFC374">
        <w:rPr>
          <w:i/>
          <w:iCs/>
        </w:rPr>
        <w:t xml:space="preserve"> </w:t>
      </w:r>
      <w:proofErr w:type="spellStart"/>
      <w:r w:rsidR="73C8688C" w:rsidRPr="64CFC374">
        <w:rPr>
          <w:i/>
          <w:iCs/>
        </w:rPr>
        <w:t>MIhomecare</w:t>
      </w:r>
      <w:proofErr w:type="spellEnd"/>
      <w:r w:rsidR="73C8688C" w:rsidRPr="64CFC374">
        <w:rPr>
          <w:i/>
          <w:iCs/>
        </w:rPr>
        <w:t xml:space="preserve"> staff paid less than </w:t>
      </w:r>
      <w:r w:rsidR="1A161116" w:rsidRPr="64CFC374">
        <w:rPr>
          <w:i/>
          <w:iCs/>
        </w:rPr>
        <w:t>minimum</w:t>
      </w:r>
      <w:r w:rsidR="73C8688C" w:rsidRPr="64CFC374">
        <w:rPr>
          <w:i/>
          <w:iCs/>
        </w:rPr>
        <w:t xml:space="preserve"> </w:t>
      </w:r>
      <w:r w:rsidR="7E867987" w:rsidRPr="64CFC374">
        <w:rPr>
          <w:i/>
          <w:iCs/>
        </w:rPr>
        <w:t>wage,</w:t>
      </w:r>
      <w:r w:rsidR="2D3829DF" w:rsidRPr="3FEF1BD4">
        <w:rPr>
          <w:i/>
          <w:iCs/>
        </w:rPr>
        <w:t xml:space="preserve"> </w:t>
      </w:r>
      <w:r w:rsidR="04E76B9B" w:rsidRPr="3FEF1BD4">
        <w:t>[</w:t>
      </w:r>
      <w:r w:rsidR="1E7783A7">
        <w:t xml:space="preserve">online] </w:t>
      </w:r>
      <w:r w:rsidR="1C476B7F">
        <w:t>at: https</w:t>
      </w:r>
      <w:r w:rsidR="2DD8E23A">
        <w:t>:</w:t>
      </w:r>
      <w:r w:rsidR="4D62D1F7">
        <w:t>//</w:t>
      </w:r>
      <w:r w:rsidR="2DD8E23A">
        <w:t>www.bbc.co.uk/news/business-31869447</w:t>
      </w:r>
    </w:p>
    <w:p w14:paraId="68B3BFB5" w14:textId="6A614521" w:rsidR="003F69D6" w:rsidRDefault="1C1F0089" w:rsidP="003F69D6">
      <w:proofErr w:type="spellStart"/>
      <w:r>
        <w:t>MIHomecare</w:t>
      </w:r>
      <w:proofErr w:type="spellEnd"/>
      <w:r>
        <w:t xml:space="preserve"> [online]</w:t>
      </w:r>
      <w:r w:rsidR="00836807">
        <w:t>at</w:t>
      </w:r>
      <w:r w:rsidR="00443A4A">
        <w:t>:</w:t>
      </w:r>
      <w:r w:rsidR="79FA788D">
        <w:t xml:space="preserve"> </w:t>
      </w:r>
      <w:r w:rsidR="00B80661">
        <w:t>https</w:t>
      </w:r>
      <w:r w:rsidR="5FF8EDBA">
        <w:t>://mihomecare.com</w:t>
      </w:r>
    </w:p>
    <w:p w14:paraId="2D77A928" w14:textId="5952B1C0" w:rsidR="0030173B" w:rsidRDefault="0030173B" w:rsidP="003F69D6"/>
    <w:p w14:paraId="5479E89E" w14:textId="18D364C0" w:rsidR="00E91684" w:rsidRDefault="7F76E622" w:rsidP="003F69D6">
      <w:r>
        <w:t xml:space="preserve">HM Revenue and Customs, available </w:t>
      </w:r>
      <w:r w:rsidR="446CF840">
        <w:t>at: https</w:t>
      </w:r>
      <w:r>
        <w:t>://www.gov.uk</w:t>
      </w:r>
      <w:r w:rsidR="43FE2F96">
        <w:t>/goverment/organisations/hm-revenue-customs/contact</w:t>
      </w:r>
      <w:r>
        <w:t xml:space="preserve"> </w:t>
      </w:r>
    </w:p>
    <w:p w14:paraId="6C9B641A" w14:textId="7FBB3A1D" w:rsidR="00E91684" w:rsidRDefault="2F0173E7" w:rsidP="003F69D6">
      <w:r>
        <w:t>‘</w:t>
      </w:r>
      <w:r w:rsidR="13B218A0" w:rsidRPr="3FEF1BD4">
        <w:rPr>
          <w:i/>
          <w:iCs/>
        </w:rPr>
        <w:t>Gantt charts</w:t>
      </w:r>
      <w:r w:rsidR="4B851E08" w:rsidRPr="3FEF1BD4">
        <w:rPr>
          <w:i/>
          <w:iCs/>
        </w:rPr>
        <w:t>’</w:t>
      </w:r>
      <w:r w:rsidR="13B218A0" w:rsidRPr="3FEF1BD4">
        <w:rPr>
          <w:i/>
          <w:iCs/>
        </w:rPr>
        <w:t xml:space="preserve"> </w:t>
      </w:r>
      <w:r w:rsidR="13B218A0" w:rsidRPr="3FEF1BD4">
        <w:t xml:space="preserve">available </w:t>
      </w:r>
      <w:r w:rsidR="3DF26B10">
        <w:t>at: https</w:t>
      </w:r>
      <w:r w:rsidR="13B218A0">
        <w:t>://teamgantt.</w:t>
      </w:r>
      <w:r w:rsidR="7EE909DA">
        <w:t>com/h</w:t>
      </w:r>
    </w:p>
    <w:p w14:paraId="17764D26" w14:textId="420CE15D" w:rsidR="000C3BF0" w:rsidRDefault="64898D17" w:rsidP="003F69D6">
      <w:r>
        <w:t>‘</w:t>
      </w:r>
      <w:r w:rsidR="4692354D" w:rsidRPr="3FEF1BD4">
        <w:rPr>
          <w:i/>
          <w:iCs/>
        </w:rPr>
        <w:t xml:space="preserve">Mind </w:t>
      </w:r>
      <w:r w:rsidR="2F9A86D9" w:rsidRPr="3FEF1BD4">
        <w:rPr>
          <w:i/>
          <w:iCs/>
        </w:rPr>
        <w:t>mapping</w:t>
      </w:r>
      <w:r w:rsidR="4692354D" w:rsidRPr="3FEF1BD4">
        <w:rPr>
          <w:i/>
          <w:iCs/>
        </w:rPr>
        <w:t xml:space="preserve"> tools</w:t>
      </w:r>
      <w:r w:rsidR="7F107D8E">
        <w:t>’</w:t>
      </w:r>
      <w:r w:rsidR="4692354D">
        <w:t xml:space="preserve"> available at: https://www.lucidchart.com/pa</w:t>
      </w:r>
      <w:r w:rsidR="2C4B3E4A">
        <w:t>ges</w:t>
      </w:r>
    </w:p>
    <w:p w14:paraId="50728FD1" w14:textId="68558940" w:rsidR="000C3BF0" w:rsidRDefault="000C3BF0" w:rsidP="003F69D6"/>
    <w:p w14:paraId="1E40568D" w14:textId="25452F06" w:rsidR="000C3BF0" w:rsidRDefault="000C3BF0" w:rsidP="003F69D6"/>
    <w:p w14:paraId="6A29BDD0" w14:textId="77777777" w:rsidR="000C3BF0" w:rsidRDefault="000C3BF0" w:rsidP="003F69D6"/>
    <w:p w14:paraId="1BA07414" w14:textId="77777777" w:rsidR="00E91684" w:rsidRDefault="00E91684" w:rsidP="003F69D6"/>
    <w:p w14:paraId="52CE686E" w14:textId="2A003A70" w:rsidR="003F69D6" w:rsidRDefault="002049FE" w:rsidP="000C3BF0">
      <w:pPr>
        <w:pStyle w:val="Heading2"/>
      </w:pPr>
      <w:bookmarkStart w:id="10" w:name="_Toc78971814"/>
      <w:r>
        <w:lastRenderedPageBreak/>
        <w:t>Appendix 1</w:t>
      </w:r>
      <w:bookmarkEnd w:id="10"/>
    </w:p>
    <w:p w14:paraId="61EEA2E2" w14:textId="55BF34CA" w:rsidR="0030173B" w:rsidRDefault="75758768" w:rsidP="6FF4A7A3">
      <w:r>
        <w:rPr>
          <w:noProof/>
        </w:rPr>
        <w:drawing>
          <wp:inline distT="0" distB="0" distL="0" distR="0" wp14:anchorId="3531B354" wp14:editId="7045D824">
            <wp:extent cx="4572000" cy="2438400"/>
            <wp:effectExtent l="0" t="0" r="0" b="0"/>
            <wp:docPr id="744820260" name="Picture 744820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72000" cy="2438400"/>
                    </a:xfrm>
                    <a:prstGeom prst="rect">
                      <a:avLst/>
                    </a:prstGeom>
                  </pic:spPr>
                </pic:pic>
              </a:graphicData>
            </a:graphic>
          </wp:inline>
        </w:drawing>
      </w:r>
    </w:p>
    <w:p w14:paraId="68FCF3A7" w14:textId="2223EDB1" w:rsidR="7A69CB0E" w:rsidRDefault="7A69CB0E" w:rsidP="6FF4A7A3">
      <w:r>
        <w:t>Appendix 2</w:t>
      </w:r>
    </w:p>
    <w:p w14:paraId="4464D4EE" w14:textId="29A3B3A6" w:rsidR="6FF4A7A3" w:rsidRDefault="6FF4A7A3" w:rsidP="6FF4A7A3"/>
    <w:p w14:paraId="49738EA2" w14:textId="5E7835DC" w:rsidR="0030173B" w:rsidRDefault="003A42DA" w:rsidP="003F69D6">
      <w:r>
        <w:br/>
      </w:r>
      <w:r w:rsidR="56B31D1C">
        <w:rPr>
          <w:noProof/>
        </w:rPr>
        <w:drawing>
          <wp:inline distT="0" distB="0" distL="0" distR="0" wp14:anchorId="3E1A3F4B" wp14:editId="0619A296">
            <wp:extent cx="1619250" cy="4572000"/>
            <wp:effectExtent l="0" t="0" r="0" b="0"/>
            <wp:docPr id="2106460168" name="Picture 2106460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619250" cy="4572000"/>
                    </a:xfrm>
                    <a:prstGeom prst="rect">
                      <a:avLst/>
                    </a:prstGeom>
                  </pic:spPr>
                </pic:pic>
              </a:graphicData>
            </a:graphic>
          </wp:inline>
        </w:drawing>
      </w:r>
    </w:p>
    <w:p w14:paraId="75CB46EC" w14:textId="4C90A6D7" w:rsidR="00F80E3D" w:rsidRDefault="00F80E3D" w:rsidP="003F69D6">
      <w:r>
        <w:lastRenderedPageBreak/>
        <w:t xml:space="preserve">Appendix 3 </w:t>
      </w:r>
    </w:p>
    <w:p w14:paraId="5CF3FD25" w14:textId="332E3BB1" w:rsidR="007E50C6" w:rsidRDefault="007E50C6" w:rsidP="003F69D6"/>
    <w:p w14:paraId="50F69E40" w14:textId="4ECA1C26" w:rsidR="007655CF" w:rsidRDefault="007655CF" w:rsidP="003F69D6"/>
    <w:p w14:paraId="4DCF58D2" w14:textId="3C926ADC" w:rsidR="007655CF" w:rsidRDefault="007655CF" w:rsidP="003F69D6"/>
    <w:p w14:paraId="612470C8" w14:textId="77777777" w:rsidR="007655CF" w:rsidRDefault="007655CF" w:rsidP="003F69D6"/>
    <w:p w14:paraId="127384CF" w14:textId="77777777" w:rsidR="007655CF" w:rsidRDefault="007655CF" w:rsidP="003F69D6"/>
    <w:p w14:paraId="3B87579A" w14:textId="10B23FF0" w:rsidR="007655CF" w:rsidRDefault="00BF2B87" w:rsidP="003F69D6">
      <w:r>
        <w:rPr>
          <w:noProof/>
        </w:rPr>
        <w:drawing>
          <wp:anchor distT="0" distB="0" distL="114300" distR="114300" simplePos="0" relativeHeight="251658241" behindDoc="0" locked="0" layoutInCell="1" allowOverlap="1" wp14:anchorId="5F63A41E" wp14:editId="1027603F">
            <wp:simplePos x="0" y="0"/>
            <wp:positionH relativeFrom="column">
              <wp:posOffset>-635</wp:posOffset>
            </wp:positionH>
            <wp:positionV relativeFrom="paragraph">
              <wp:posOffset>405765</wp:posOffset>
            </wp:positionV>
            <wp:extent cx="4737735" cy="3906520"/>
            <wp:effectExtent l="0" t="0" r="0" b="508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2">
                      <a:extLst>
                        <a:ext uri="{28A0092B-C50C-407E-A947-70E740481C1C}">
                          <a14:useLocalDpi xmlns:a14="http://schemas.microsoft.com/office/drawing/2010/main" val="0"/>
                        </a:ext>
                      </a:extLst>
                    </a:blip>
                    <a:srcRect t="29293" r="-2413" b="23229"/>
                    <a:stretch/>
                  </pic:blipFill>
                  <pic:spPr bwMode="auto">
                    <a:xfrm>
                      <a:off x="0" y="0"/>
                      <a:ext cx="4737735" cy="39065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CD59B9" w14:textId="77777777" w:rsidR="007655CF" w:rsidRDefault="007655CF" w:rsidP="003F69D6"/>
    <w:p w14:paraId="2B6D6DE8" w14:textId="77777777" w:rsidR="007655CF" w:rsidRDefault="007655CF" w:rsidP="003F69D6"/>
    <w:p w14:paraId="3E921BD6" w14:textId="77777777" w:rsidR="007655CF" w:rsidRDefault="007655CF" w:rsidP="003F69D6"/>
    <w:p w14:paraId="47CC0582" w14:textId="77777777" w:rsidR="007655CF" w:rsidRDefault="007655CF" w:rsidP="003F69D6"/>
    <w:p w14:paraId="7E751303" w14:textId="77777777" w:rsidR="007655CF" w:rsidRDefault="007655CF" w:rsidP="003F69D6"/>
    <w:p w14:paraId="561C28AE" w14:textId="039BE52D" w:rsidR="007655CF" w:rsidRDefault="007655CF" w:rsidP="003F69D6">
      <w:r>
        <w:t xml:space="preserve">Appendix 4 </w:t>
      </w:r>
    </w:p>
    <w:p w14:paraId="380334DA" w14:textId="6B4FA733" w:rsidR="007655CF" w:rsidRDefault="007655CF" w:rsidP="003F69D6"/>
    <w:p w14:paraId="60516F09" w14:textId="38C64FBC" w:rsidR="007655CF" w:rsidRDefault="31045317" w:rsidP="003F69D6">
      <w:r>
        <w:rPr>
          <w:noProof/>
        </w:rPr>
        <w:lastRenderedPageBreak/>
        <w:drawing>
          <wp:inline distT="0" distB="0" distL="0" distR="0" wp14:anchorId="3D31FC2E" wp14:editId="3C62A17D">
            <wp:extent cx="4177145" cy="4396995"/>
            <wp:effectExtent l="0" t="0" r="1270" b="0"/>
            <wp:docPr id="733675379" name="Picture 733675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177145" cy="4396995"/>
                    </a:xfrm>
                    <a:prstGeom prst="rect">
                      <a:avLst/>
                    </a:prstGeom>
                  </pic:spPr>
                </pic:pic>
              </a:graphicData>
            </a:graphic>
          </wp:inline>
        </w:drawing>
      </w:r>
    </w:p>
    <w:p w14:paraId="1C0D6212" w14:textId="77777777" w:rsidR="007655CF" w:rsidRDefault="007655CF" w:rsidP="003F69D6"/>
    <w:p w14:paraId="3DF8F2E3" w14:textId="77777777" w:rsidR="007655CF" w:rsidRDefault="007655CF" w:rsidP="003F69D6"/>
    <w:p w14:paraId="6DF18F83" w14:textId="77777777" w:rsidR="007655CF" w:rsidRDefault="007655CF" w:rsidP="003F69D6"/>
    <w:p w14:paraId="23373A66" w14:textId="7C0A6AF4" w:rsidR="007655CF" w:rsidRDefault="00FB6100" w:rsidP="003F69D6">
      <w:r>
        <w:rPr>
          <w:noProof/>
        </w:rPr>
        <w:lastRenderedPageBreak/>
        <w:drawing>
          <wp:anchor distT="0" distB="0" distL="114300" distR="114300" simplePos="0" relativeHeight="251658240" behindDoc="0" locked="0" layoutInCell="1" allowOverlap="1" wp14:anchorId="36B61C49" wp14:editId="51F821F8">
            <wp:simplePos x="0" y="0"/>
            <wp:positionH relativeFrom="column">
              <wp:posOffset>0</wp:posOffset>
            </wp:positionH>
            <wp:positionV relativeFrom="paragraph">
              <wp:posOffset>1428750</wp:posOffset>
            </wp:positionV>
            <wp:extent cx="5057775" cy="5543550"/>
            <wp:effectExtent l="0" t="0" r="0" b="635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 t="17361" r="-9319" b="15278"/>
                    <a:stretch/>
                  </pic:blipFill>
                  <pic:spPr bwMode="auto">
                    <a:xfrm>
                      <a:off x="0" y="0"/>
                      <a:ext cx="5057775" cy="5543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634C3D" w14:textId="77777777" w:rsidR="007655CF" w:rsidRDefault="007655CF" w:rsidP="003F69D6"/>
    <w:p w14:paraId="6ADB806A" w14:textId="55D99550" w:rsidR="47B5A311" w:rsidRDefault="47B5A311" w:rsidP="47B5A311"/>
    <w:p w14:paraId="4036B855" w14:textId="29292FFD" w:rsidR="47B5A311" w:rsidRDefault="47B5A311" w:rsidP="47B5A311"/>
    <w:p w14:paraId="5701A179" w14:textId="77777777" w:rsidR="007655CF" w:rsidRDefault="007655CF" w:rsidP="003F69D6"/>
    <w:p w14:paraId="32C1910C" w14:textId="0477D387" w:rsidR="007655CF" w:rsidRDefault="7781C863" w:rsidP="003F69D6">
      <w:r>
        <w:t>Appendix 5</w:t>
      </w:r>
      <w:r w:rsidR="73D897FA">
        <w:t>a</w:t>
      </w:r>
    </w:p>
    <w:p w14:paraId="3F7C54D7" w14:textId="14BA25C3" w:rsidR="00FC5572" w:rsidRDefault="00FC5572" w:rsidP="64CFC374"/>
    <w:p w14:paraId="1E099B4E" w14:textId="73FAA455" w:rsidR="007655CF" w:rsidRDefault="1A6889A4" w:rsidP="003F69D6">
      <w:r>
        <w:lastRenderedPageBreak/>
        <w:t xml:space="preserve"> </w:t>
      </w:r>
      <w:r w:rsidR="3519A906">
        <w:rPr>
          <w:noProof/>
        </w:rPr>
        <w:drawing>
          <wp:inline distT="0" distB="0" distL="0" distR="0" wp14:anchorId="728F70F7" wp14:editId="357BCB48">
            <wp:extent cx="2999689" cy="2571999"/>
            <wp:effectExtent l="0" t="0" r="0" b="0"/>
            <wp:docPr id="304655123" name="Picture 304655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2999689" cy="2571999"/>
                    </a:xfrm>
                    <a:prstGeom prst="rect">
                      <a:avLst/>
                    </a:prstGeom>
                  </pic:spPr>
                </pic:pic>
              </a:graphicData>
            </a:graphic>
          </wp:inline>
        </w:drawing>
      </w:r>
    </w:p>
    <w:p w14:paraId="22617745" w14:textId="27689F44" w:rsidR="29ACDC75" w:rsidRDefault="29ACDC75" w:rsidP="29ACDC75"/>
    <w:p w14:paraId="11F0BC00" w14:textId="4422F570" w:rsidR="29ACDC75" w:rsidRDefault="29ACDC75" w:rsidP="29ACDC75"/>
    <w:p w14:paraId="24C5CE79" w14:textId="1083D9B9" w:rsidR="29ACDC75" w:rsidRDefault="29ACDC75" w:rsidP="29ACDC75"/>
    <w:p w14:paraId="67EAF412" w14:textId="28FD78AB" w:rsidR="29ACDC75" w:rsidRDefault="29ACDC75" w:rsidP="29ACDC75"/>
    <w:p w14:paraId="73677C1F" w14:textId="28E11B9A" w:rsidR="29ACDC75" w:rsidRDefault="29ACDC75" w:rsidP="29ACDC75"/>
    <w:p w14:paraId="6E8FAA7E" w14:textId="6B39E0FD" w:rsidR="29ACDC75" w:rsidRDefault="29ACDC75" w:rsidP="29ACDC75"/>
    <w:p w14:paraId="055BE29B" w14:textId="71EEE646" w:rsidR="29ACDC75" w:rsidRDefault="29ACDC75" w:rsidP="29ACDC75"/>
    <w:p w14:paraId="4A3B05F5" w14:textId="6D0EB034" w:rsidR="29ACDC75" w:rsidRDefault="29ACDC75" w:rsidP="29ACDC75"/>
    <w:p w14:paraId="6768B5FF" w14:textId="56BD2A1E" w:rsidR="29ACDC75" w:rsidRDefault="29ACDC75" w:rsidP="29ACDC75"/>
    <w:p w14:paraId="0D4F9D2E" w14:textId="4E40283A" w:rsidR="29ACDC75" w:rsidRDefault="29ACDC75" w:rsidP="29ACDC75"/>
    <w:p w14:paraId="51C3C421" w14:textId="74E729C5" w:rsidR="47B5A311" w:rsidRDefault="47B5A311" w:rsidP="47B5A311"/>
    <w:p w14:paraId="1A7C6B55" w14:textId="7FF81950" w:rsidR="29ACDC75" w:rsidRDefault="29ACDC75" w:rsidP="29ACDC75"/>
    <w:p w14:paraId="15398C68" w14:textId="314FBD3E" w:rsidR="29ACDC75" w:rsidRDefault="4D02CF43" w:rsidP="29ACDC75">
      <w:r>
        <w:t>Appendix 5 b</w:t>
      </w:r>
    </w:p>
    <w:p w14:paraId="4BE39883" w14:textId="2406E638" w:rsidR="007655CF" w:rsidRDefault="1F817511" w:rsidP="003F69D6">
      <w:r>
        <w:rPr>
          <w:noProof/>
        </w:rPr>
        <w:lastRenderedPageBreak/>
        <w:drawing>
          <wp:inline distT="0" distB="0" distL="0" distR="0" wp14:anchorId="28DD8FAE" wp14:editId="162ABE3A">
            <wp:extent cx="3676650" cy="4572000"/>
            <wp:effectExtent l="0" t="0" r="0" b="0"/>
            <wp:docPr id="1685898499" name="Picture 1685898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3676650" cy="4572000"/>
                    </a:xfrm>
                    <a:prstGeom prst="rect">
                      <a:avLst/>
                    </a:prstGeom>
                  </pic:spPr>
                </pic:pic>
              </a:graphicData>
            </a:graphic>
          </wp:inline>
        </w:drawing>
      </w:r>
    </w:p>
    <w:p w14:paraId="4BE2C278" w14:textId="24672EB3" w:rsidR="007655CF" w:rsidRDefault="007655CF" w:rsidP="003F69D6"/>
    <w:p w14:paraId="47FC06EC" w14:textId="77777777" w:rsidR="007655CF" w:rsidRDefault="007655CF" w:rsidP="003F69D6"/>
    <w:p w14:paraId="351F330E" w14:textId="77777777" w:rsidR="007655CF" w:rsidRDefault="007655CF" w:rsidP="003F69D6"/>
    <w:p w14:paraId="71ECD390" w14:textId="77777777" w:rsidR="007655CF" w:rsidRDefault="007655CF" w:rsidP="003F69D6"/>
    <w:p w14:paraId="4C507784" w14:textId="77777777" w:rsidR="007655CF" w:rsidRDefault="007655CF" w:rsidP="003F69D6"/>
    <w:p w14:paraId="6A4785AA" w14:textId="7D30327D" w:rsidR="007655CF" w:rsidRDefault="007655CF" w:rsidP="003F69D6">
      <w:r>
        <w:t xml:space="preserve">Appendix 6 </w:t>
      </w:r>
    </w:p>
    <w:p w14:paraId="17A287F8" w14:textId="71C26B51" w:rsidR="54855C1F" w:rsidRDefault="54855C1F" w:rsidP="64CFC374">
      <w:r>
        <w:rPr>
          <w:noProof/>
        </w:rPr>
        <w:lastRenderedPageBreak/>
        <w:drawing>
          <wp:inline distT="0" distB="0" distL="0" distR="0" wp14:anchorId="24CF9E92" wp14:editId="3BD04960">
            <wp:extent cx="4572000" cy="3533775"/>
            <wp:effectExtent l="0" t="0" r="0" b="0"/>
            <wp:docPr id="1323629450" name="Picture 1323629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72000" cy="3533775"/>
                    </a:xfrm>
                    <a:prstGeom prst="rect">
                      <a:avLst/>
                    </a:prstGeom>
                  </pic:spPr>
                </pic:pic>
              </a:graphicData>
            </a:graphic>
          </wp:inline>
        </w:drawing>
      </w:r>
    </w:p>
    <w:p w14:paraId="3860D2CD" w14:textId="50595378" w:rsidR="007655CF" w:rsidRDefault="007655CF" w:rsidP="003F69D6"/>
    <w:sectPr w:rsidR="007655CF"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intelligence.xml><?xml version="1.0" encoding="utf-8"?>
<int:Intelligence xmlns:int="http://schemas.microsoft.com/office/intelligence/2019/intelligence" xmlns:oel="http://schemas.microsoft.com/office/2019/extlst">
  <int:OnDemandWorkflows>
    <int:OnDemandWorkflow Type="SimilarityCheck" ParagraphVersions="329665170-2004318071 1837600669-2004318071 77425742-2004318071 642818039-1428304610 433810168-2004318071 295926565-988238252 2043648068-2004318071 739341330-1178125072 1174852797-2004318071 253507161-14196509 1270441176-2004318071 576626155-2004318071 584910331-2004318071 339426870-1864759758 1649828081-2004318071 512550481-734381854 1567920289-1541233743 1445669670-1361261206 1314422759-2004318071 510425014-1784081552 302468607-347381811 1028127396-1259121547 224868506-1751557118 1274227024-1085546313 1250210518-2096677992 1607306813-1904179450 1809224569-1757329229 568620692-414457918 1420155831-2034972047 1111048993-2045431308 2030531878-144979166 1761499112-2026571481 444383171-406407545 1539499845-778059699 1189734418-2004318071 229596741-1647237749 1614332074-1992725441 1458618385-910778334 404823826-637344084 1520305002-1665360890 1537430066-1174888070 176934730-1101394734 1965765581-1073393743 1722025908-241547774 1992091366-2134713685 1092692184-1832207859 1347026063-544831018 1857479680-1848849239 1027965471-1478543818 2095725733-1092978232 1469770492-407358297 357619161-1495836766 131072865-2004318071 1015091847-1051757913 371946506-470768616 340104850-1286477532 1303370784-2004318071 489229501-2004318071 453991776-1633718128 1998727660-2015327266 1498696732-1935913105 1383706598-995732986 1205400963-675943488 1125235275-1393401016 1117035849-252047448 1849596863-878200217 280647045-500487733 1007269151-1714886275 1867938259-905753088 1131852053-1126476941 102818801-919950340 822407558-2004318071 308646479-2004318071 403862734-2004318071 387430333-632452065 1242840110-2131804631 1029740676-370964177 1017408402-1793601666 516117308-1039960940 754152489-1713803402 1887696541-226255675 313106719-1033876858 1925573349-321438111 1401188182-1305740139 412952699-1413140615 573613007-1877600804 2076724532-2004318071 66095688-1581631727 1039506844-2091187779 378332082-2101631518 1077022305-2016503166 1858987541-1246240101 2089772745-1601796831 665647739-1990432321 1615209133-427028897 208440874-1064030242 639403044-1251292116 1492266827-1468762733 524964861-2004318071 313278213-2004318071 1962562053-2004318071 1110013002-546488762 840646972-337002269 333791331-292024380 1006544761-340772822 1404181480-368847975 104870363-1370683823 1512145189-1926976000 1659222148-568630569 1517155680-1198213287 2043614276-407470233 1456940506-2004318071 1529905922-2004318071 1264523537-2004318071 441550689-2016132891 1095721369-9546334 1866567192-989714527 929205390-660000382 1211927377-1551592098 95858658-382993881 1592855975-1621468638 1306078351-255115192 1974184426-1070455697 1466767200-781143125 1248862128-435054002 1774194480-2004318071 1153656009-2004318071 2351080-2004318071 168474397-1632813758 1302402090-1425645965 484951411-1425584287 383425905-511298623 256173021-1779374221 1629862911-567098348 620783928-959928286 1239706707-1843292525 2032189855-623164786 713349201-1162846104 447374927-1940479179 1129957258-1820773294 316533661-2004318071 1389259624-2004318071 302167492-790127846 440662280-1157150003 1018517565-2004318071 1756610485-1956622815 762816808-1498591680 1417275550-588068814 1294114923-1479827934 1822123034-252986294 393628966-805643582 1349685201-1443113991 2031738875-1890754409 261777785-835514584 507532941-625291014 1781120464-2004318071 463500308-2004318071 1389258862-1680964419 1643029218-706182200 1522432900-168932460"/>
  </int:OnDemandWorkflows>
  <int:IntelligenceSettings/>
  <int:Manifest>
    <int:WordHash hashCode="NQmjNebJV7gKRy" id="AlPQc49b"/>
    <int:WordHash hashCode="nmUj8oejuxAzgz" id="WZkqDZde"/>
    <int:WordHash hashCode="IgDQRWiC1IPP5l" id="uSFSOQIL"/>
    <int:WordHash hashCode="osBfxUq7efOH0S" id="YnfvjSuJ"/>
    <int:WordHash hashCode="QI0bVzjqt9m38r" id="Z/eDrOsV"/>
    <int:WordHash hashCode="VmJ3fGUNgcCwrl" id="YeFl8r5+"/>
    <int:WordHash hashCode="YSVpN/ctZQi/Og" id="sDosy8Dk"/>
    <int:WordHash hashCode="oDKeFME1Nby2NZ" id="uc15Cvz9"/>
    <int:WordHash hashCode="1r0QJTzgvbEVuH" id="kGq06YiO"/>
    <int:WordHash hashCode="vfm32edxJZqOqh" id="+FC8qEbf"/>
    <int:WordHash hashCode="UuxCuMJgHGQw9j" id="1a0hp76f"/>
    <int:EntireDocument id="NTUY+ScI"/>
    <int:ParagraphRange paragraphId="584910331" textId="2004318071" start="0" length="471" invalidationStart="0" invalidationLength="471" id="DLKLKqPN"/>
    <int:ParagraphRange paragraphId="339426870" textId="1864759758" start="0" length="75" invalidationStart="0" invalidationLength="75" id="FpvfEYdX"/>
    <int:ParagraphRange paragraphId="1189734418" textId="2004318071" start="0" length="73" invalidationStart="0" invalidationLength="73" id="iO2yo1dZ"/>
    <int:ParagraphRange paragraphId="453991776" textId="1633718128" start="0" length="89" invalidationStart="0" invalidationLength="89" id="6k9hUbqK"/>
    <int:ParagraphRange paragraphId="66095688" textId="1581631727" start="0" length="104" invalidationStart="0" invalidationLength="104" id="RKu+IMiS"/>
    <int:ParagraphRange paragraphId="1153656009" textId="2004318071" start="0" length="99" invalidationStart="0" invalidationLength="99" id="1So84DpO"/>
    <int:ParagraphRange paragraphId="484951411" textId="1655073992" start="0" length="206" invalidationStart="0" invalidationLength="206" id="GA4HzC8X"/>
    <int:ParagraphRange paragraphId="1887696541" textId="1823449041" start="158" length="2" invalidationStart="158" invalidationLength="2" id="ZlEjVGY9"/>
  </int:Manifest>
  <int:Observations>
    <int:Content id="AlPQc49b">
      <int:Rejection type="AugLoop_Text_Critique"/>
    </int:Content>
    <int:Content id="WZkqDZde">
      <int:Rejection type="LegacyProofing"/>
    </int:Content>
    <int:Content id="uSFSOQIL">
      <int:Rejection type="LegacyProofing"/>
    </int:Content>
    <int:Content id="YnfvjSuJ">
      <int:Rejection type="AugLoop_Text_Critique"/>
    </int:Content>
    <int:Content id="Z/eDrOsV">
      <int:Rejection type="LegacyProofing"/>
    </int:Content>
    <int:Content id="YeFl8r5+">
      <int:Rejection type="LegacyProofing"/>
    </int:Content>
    <int:Content id="sDosy8Dk">
      <int:Rejection type="AugLoop_Text_Critique"/>
    </int:Content>
    <int:Content id="uc15Cvz9">
      <int:Rejection type="AugLoop_Text_Critique"/>
    </int:Content>
    <int:Content id="kGq06YiO">
      <int:Rejection type="AugLoop_Text_Critique"/>
    </int:Content>
    <int:Content id="+FC8qEbf">
      <int:Rejection type="AugLoop_Text_Critique"/>
    </int:Content>
    <int:Content id="1a0hp76f">
      <int:Rejection type="AugLoop_Text_Critique"/>
    </int:Content>
    <int:Content id="NTUY+ScI">
      <int:extLst>
        <oel:ext uri="E302BA01-7950-474C-9AD3-286E660C40A8">
          <int:SimilaritySummary Version="1" RunId="1631382530231" TilesCheckedInThisRun="74" TotalNumOfTiles="74" SimilarityAnnotationCount="7" NumWords="3168" NumFlaggedWords="171"/>
        </oel:ext>
      </int:extLst>
    </int:Content>
    <int:Content id="DLKLKqPN">
      <int:Rejection type="AugLoop_Similarity_SimilarityAnnotation"/>
      <int:extLst>
        <oel:ext uri="426473B9-03D8-482F-96C9-C2C85392BACA">
          <int:SimilarityCritique Version="1" Contex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SourceType="Online" SourceTitle="BMSK5006 Managing knowledge Kelly Cooke FINAL COPY.docx ..." SourceUrl="https://www.coursehero.com/file/65876687/BMSK5006-Managing-knowledge-Kelly-Cooke-FINAL-COPYdocx/" SourceSnippet="Skills for the Workplace Module Assignment Submission Student Name: K Cooke Student Number: 1811718 Module No: BMSK5006 Module Title: Knowledge &amp; Information Management Statement of Confirmation of Authenticity By the act of making this submission, the student declares that this is the work of the student named above. The work has not, in whole or in part, been knowingly presented elsewhere ...">
            <int:Suggestions CitationType="Inline">
              <int:Suggestion CitationStyle="Mla" IsIdentical="0">
                <int:CitationText>(“BMSK5006 Managing knowledge Kelly Cooke FINAL COPY.docx ...”)</int:CitationText>
              </int:Suggestion>
              <int:Suggestion CitationStyle="Apa" IsIdentical="0">
                <int:CitationText>(“BMSK5006 Managing knowledge Kelly Cooke FINAL COPY.docx ...”)</int:CitationText>
              </int:Suggestion>
              <int:Suggestion CitationStyle="Chicago" IsIdentical="0">
                <int:CitationText>(“BMSK5006 Managing knowledge Kelly Cooke FINAL COPY.docx ...”)</int:CitationText>
              </int:Suggestion>
            </int:Suggestions>
            <int:Suggestions CitationType="Full">
              <int:Suggestion CitationStyle="Mla" IsIdentical="0">
                <int:CitationText>&lt;i&gt;BMSK5006 Managing knowledge Kelly Cooke FINAL COPY.docx ...&lt;/i&gt;, https://www.coursehero.com/file/65876687/BMSK5006-Managing-knowledge-Kelly-Cooke-FINAL-COPYdocx/.</int:CitationText>
              </int:Suggestion>
              <int:Suggestion CitationStyle="Apa" IsIdentical="0">
                <int:CitationText>&lt;i&gt;BMSK5006 Managing knowledge Kelly Cooke FINAL COPY.docx ...&lt;/i&gt;. (n.d.). Retrieved from https://www.coursehero.com/file/65876687/BMSK5006-Managing-knowledge-Kelly-Cooke-FINAL-COPYdocx/</int:CitationText>
              </int:Suggestion>
              <int:Suggestion CitationStyle="Chicago" IsIdentical="0">
                <int:CitationText>“BMSK5006 Managing knowledge Kelly Cooke FINAL COPY.docx ...” n.d., https://www.coursehero.com/file/65876687/BMSK5006-Managing-knowledge-Kelly-Cooke-FINAL-COPYdocx/.</int:CitationText>
              </int:Suggestion>
            </int:Suggestions>
          </int:SimilarityCritique>
        </oel:ext>
      </int:extLst>
    </int:Content>
    <int:Content id="FpvfEYdX">
      <int:Rejection type="AugLoop_Similarity_SimilarityAnnotation"/>
      <int:extLst>
        <oel:ext uri="426473B9-03D8-482F-96C9-C2C85392BACA">
          <int:SimilarityCritique Version="1" Context="Attention is drawn to the plagiarism and unfair practice policies of UWTSD." SourceType="Online" SourceTitle="BMSK5006 Managing knowledge Kelly Cooke FINAL COPY.docx ..." SourceUrl="https://www.coursehero.com/file/65876687/BMSK5006-Managing-knowledge-Kelly-Cooke-FINAL-COPYdocx/" SourceSnippet="Attention is drawn to the plagiarism and unfair practice policies of both the University and of ILM. Permission for ILM to use this script ILM uses learners’ submissions – on an anonymous basis – for assessment standardisation.">
            <int:Suggestions CitationType="Inline">
              <int:Suggestion CitationStyle="Mla" IsIdentical="0">
                <int:CitationText>(“BMSK5006 Managing knowledge Kelly Cooke FINAL COPY.docx ...”)</int:CitationText>
              </int:Suggestion>
              <int:Suggestion CitationStyle="Apa" IsIdentical="0">
                <int:CitationText>(“BMSK5006 Managing knowledge Kelly Cooke FINAL COPY.docx ...”)</int:CitationText>
              </int:Suggestion>
              <int:Suggestion CitationStyle="Chicago" IsIdentical="0">
                <int:CitationText>(“BMSK5006 Managing knowledge Kelly Cooke FINAL COPY.docx ...”)</int:CitationText>
              </int:Suggestion>
            </int:Suggestions>
            <int:Suggestions CitationType="Full">
              <int:Suggestion CitationStyle="Mla" IsIdentical="0">
                <int:CitationText>&lt;i&gt;BMSK5006 Managing knowledge Kelly Cooke FINAL COPY.docx ...&lt;/i&gt;, https://www.coursehero.com/file/65876687/BMSK5006-Managing-knowledge-Kelly-Cooke-FINAL-COPYdocx/.</int:CitationText>
              </int:Suggestion>
              <int:Suggestion CitationStyle="Apa" IsIdentical="0">
                <int:CitationText>&lt;i&gt;BMSK5006 Managing knowledge Kelly Cooke FINAL COPY.docx ...&lt;/i&gt;. (n.d.). Retrieved from https://www.coursehero.com/file/65876687/BMSK5006-Managing-knowledge-Kelly-Cooke-FINAL-COPYdocx/</int:CitationText>
              </int:Suggestion>
              <int:Suggestion CitationStyle="Chicago" IsIdentical="0">
                <int:CitationText>“BMSK5006 Managing knowledge Kelly Cooke FINAL COPY.docx ...” n.d., https://www.coursehero.com/file/65876687/BMSK5006-Managing-knowledge-Kelly-Cooke-FINAL-COPYdocx/.</int:CitationText>
              </int:Suggestion>
            </int:Suggestions>
            <int:AdditionalSources SourceType="Online" SourceTitle="Skills for the WorkplaceModule Assignment Submission ..." SourceUrl="https://paperap.com/skills-for-the-workplacemodule-assignment-submission-student-name-best-essay/" SourceSnippet="We will write a custom essay sample on Skills for the WorkplaceModule Assignment Submission Student Name specifically for you. FOR ONLY $16.38 $13.9 /page. Hire Writer. Attention is drawn to the plagiarism and unfair practice policies of both the University and of ILM.">
              <int:Suggestions CitationType="Inline">
                <int:Suggestion CitationStyle="Mla" IsIdentical="0">
                  <int:CitationText>(“Skills for the WorkplaceModule Assignment Submission ...”)</int:CitationText>
                </int:Suggestion>
                <int:Suggestion CitationStyle="Apa" IsIdentical="0">
                  <int:CitationText>(“Skills for the WorkplaceModule Assignment Submission ...”)</int:CitationText>
                </int:Suggestion>
                <int:Suggestion CitationStyle="Chicago" IsIdentical="0">
                  <int:CitationText>(“Skills for the WorkplaceModule Assignment Submission ...”)</int:CitationText>
                </int:Suggestion>
              </int:Suggestions>
              <int:Suggestions CitationType="Full">
                <int:Suggestion CitationStyle="Mla" IsIdentical="0">
                  <int:CitationText>&lt;i&gt;Skills for the WorkplaceModule Assignment Submission ...&lt;/i&gt;, https://paperap.com/skills-for-the-workplacemodule-assignment-submission-student-name-best-essay/.</int:CitationText>
                </int:Suggestion>
                <int:Suggestion CitationStyle="Apa" IsIdentical="0">
                  <int:CitationText>&lt;i&gt;Skills for the WorkplaceModule Assignment Submission ...&lt;/i&gt;. (n.d.). Retrieved from https://paperap.com/skills-for-the-workplacemodule-assignment-submission-student-name-best-essay/</int:CitationText>
                </int:Suggestion>
                <int:Suggestion CitationStyle="Chicago" IsIdentical="0">
                  <int:CitationText>“Skills for the WorkplaceModule Assignment Submission ...” n.d., https://paperap.com/skills-for-the-workplacemodule-assignment-submission-student-name-best-essay/.</int:CitationText>
                </int:Suggestion>
              </int:Suggestions>
            </int:AdditionalSources>
          </int:SimilarityCritique>
        </oel:ext>
      </int:extLst>
    </int:Content>
    <int:Content id="iO2yo1dZ">
      <int:Rejection type="AugLoop_Similarity_SimilarityAnnotation"/>
      <int:extLst>
        <oel:ext uri="426473B9-03D8-482F-96C9-C2C85392BACA">
          <int:SimilarityCritique Version="1" Context="Define a complex problem in the workplace, including its scope and impact" SourceType="Online" SourceTitle="Unit 6 Problem solving and Decision Making Assignment Help ..." SourceUrl="https://www.globalcoursework.com/unit-6-problem-solving-and-decision-making-assignment-help-gc0929/" SourceSnippet="Task 1 Define a complex problem in the workplace including its scope and impact Task 2 Analyze information on the identified problem, to help inform the decision-making process. What is information analysis?. Information analysis McDonald’s complex problem identified.">
            <int:Suggestions CitationType="Inline">
              <int:Suggestion CitationStyle="Mla" IsIdentical="0">
                <int:CitationText>(“Unit 6 Problem solving and Decision Making Assignment Help ...”)</int:CitationText>
              </int:Suggestion>
              <int:Suggestion CitationStyle="Apa" IsIdentical="0">
                <int:CitationText>(“Unit 6 Problem solving and Decision Making Assignment Help ...”)</int:CitationText>
              </int:Suggestion>
              <int:Suggestion CitationStyle="Chicago" IsIdentical="0">
                <int:CitationText>(“Unit 6 Problem solving and Decision Making Assignment Help ...”)</int:CitationText>
              </int:Suggestion>
            </int:Suggestions>
            <int:Suggestions CitationType="Full">
              <int:Suggestion CitationStyle="Mla" IsIdentical="0">
                <int:CitationText>&lt;i&gt;Unit 6 Problem solving and Decision Making Assignment Help ...&lt;/i&gt;, https://www.globalcoursework.com/unit-6-problem-solving-and-decision-making-assignment-help-gc0929/.</int:CitationText>
              </int:Suggestion>
              <int:Suggestion CitationStyle="Apa" IsIdentical="0">
                <int:CitationText>&lt;i&gt;Unit 6 Problem solving and Decision Making Assignment Help ...&lt;/i&gt;. (n.d.). Retrieved from https://www.globalcoursework.com/unit-6-problem-solving-and-decision-making-assignment-help-gc0929/</int:CitationText>
              </int:Suggestion>
              <int:Suggestion CitationStyle="Chicago" IsIdentical="0">
                <int:CitationText>“Unit 6 Problem solving and Decision Making Assignment Help ...” n.d., https://www.globalcoursework.com/unit-6-problem-solving-and-decision-making-assignment-help-gc0929/.</int:CitationText>
              </int:Suggestion>
            </int:Suggestions>
            <int:AdditionalSources SourceType="Online" SourceTitle="Title: Solving problems by making effective decisions in ..." SourceUrl="http://www.britishprint.com/downloads/managed/VLE/8610-416_Unit_Definition.pdf" SourceSnippet="Define a complex problem in the workplace including its scope and impact Analyse information on the identified problem, to help inform the decision making process 2 Be able to apply decision making techniques when assessing possible solutions 2.1 2.2 Propose a range of alternative solutions to the problem Using a decision making technique,">
              <int:Suggestions CitationType="Inline">
                <int:Suggestion CitationStyle="Mla" IsIdentical="0">
                  <int:CitationText>(“Title: Solving problems by making effective decisions in ...”)</int:CitationText>
                </int:Suggestion>
                <int:Suggestion CitationStyle="Apa" IsIdentical="0">
                  <int:CitationText>(“Title: Solving problems by making effective decisions in ...”)</int:CitationText>
                </int:Suggestion>
                <int:Suggestion CitationStyle="Chicago" IsIdentical="0">
                  <int:CitationText>(“Title: Solving problems by making effective decisions in ...”)</int:CitationText>
                </int:Suggestion>
              </int:Suggestions>
              <int:Suggestions CitationType="Full">
                <int:Suggestion CitationStyle="Mla" IsIdentical="0">
                  <int:CitationText>&lt;i&gt;Title: Solving problems by making effective decisions in ...&lt;/i&gt;, http://www.britishprint.com/downloads/managed/VLE/8610-416_Unit_Definition.pdf.</int:CitationText>
                </int:Suggestion>
                <int:Suggestion CitationStyle="Apa" IsIdentical="0">
                  <int:CitationText>&lt;i&gt;Title: Solving problems by making effective decisions in ...&lt;/i&gt;. (n.d.). Retrieved from http://www.britishprint.com/downloads/managed/VLE/8610-416_Unit_Definition.pdf</int:CitationText>
                </int:Suggestion>
                <int:Suggestion CitationStyle="Chicago" IsIdentical="0">
                  <int:CitationText>“Title: Solving problems by making effective decisions in ...” n.d., http://www.britishprint.com/downloads/managed/VLE/8610-416_Unit_Definition.pdf.</int:CitationText>
                </int:Suggestion>
              </int:Suggestions>
            </int:AdditionalSources>
            <int:AdditionalSources SourceType="Online" SourceTitle="BMSK4004 Problem Solving and Decision Making ..." SourceUrl="https://assignmenthelp24x7.wordpress.com/2018/12/13/bmsk4004-problem-solving-and-decision-making/" SourceSnippet="Define a complex problem in the workplace including its scope and impact; analyse information on the identified problem using appropriate theoretical models to help inform the decision making process; and propose a range of alternative solutions to the problem. Introduction- Communication is the method by which facilitate the exchange of thoughts, information or messages, through…">
              <int:Suggestions CitationType="Inline">
                <int:Suggestion CitationStyle="Mla" IsIdentical="0">
                  <int:CitationText>(“BMSK4004 Problem Solving and Decision Making ...”)</int:CitationText>
                </int:Suggestion>
                <int:Suggestion CitationStyle="Apa" IsIdentical="0">
                  <int:CitationText>(“BMSK4004 Problem Solving and Decision Making ...”)</int:CitationText>
                </int:Suggestion>
                <int:Suggestion CitationStyle="Chicago" IsIdentical="0">
                  <int:CitationText>(“BMSK4004 Problem Solving and Decision Making ...”)</int:CitationText>
                </int:Suggestion>
              </int:Suggestions>
              <int:Suggestions CitationType="Full">
                <int:Suggestion CitationStyle="Mla" IsIdentical="0">
                  <int:CitationText>&lt;i&gt;BMSK4004 Problem Solving and Decision Making ...&lt;/i&gt;, https://assignmenthelp24x7.wordpress.com/2018/12/13/bmsk4004-problem-solving-and-decision-making/.</int:CitationText>
                </int:Suggestion>
                <int:Suggestion CitationStyle="Apa" IsIdentical="0">
                  <int:CitationText>&lt;i&gt;BMSK4004 Problem Solving and Decision Making ...&lt;/i&gt;. (n.d.). Retrieved from https://assignmenthelp24x7.wordpress.com/2018/12/13/bmsk4004-problem-solving-and-decision-making/</int:CitationText>
                </int:Suggestion>
                <int:Suggestion CitationStyle="Chicago" IsIdentical="0">
                  <int:CitationText>“BMSK4004 Problem Solving and Decision Making ...” n.d., https://assignmenthelp24x7.wordpress.com/2018/12/13/bmsk4004-problem-solving-and-decision-making/.</int:CitationText>
                </int:Suggestion>
              </int:Suggestions>
            </int:AdditionalSources>
          </int:SimilarityCritique>
        </oel:ext>
      </int:extLst>
    </int:Content>
    <int:Content id="6k9hUbqK">
      <int:Rejection type="AugLoop_Similarity_SimilarityAnnotation"/>
      <int:extLst>
        <oel:ext uri="426473B9-03D8-482F-96C9-C2C85392BACA">
          <int:SimilarityCritique Version="1" Context="Analyse information on the identified problem, to help inform the decision-making process" SourceType="Online" SourceTitle="Solving Problems by Making Effective Decisions in the ..." SourceUrl="https://www.i-l-m.com/~/media/ILM%20Website/Sharepoint%20Documents/_Published%20Documents/Solving-problems-by-making-effective-decisions-in-the-workplace-ilm-assignment.docx.ashx" SourceSnippet="Analyse information on the identified problem, to help inform the decision making process (16 marks) Be able to apply decision making techniques when assessing possible solutions Propose alternative solutions to the problem based on the analysis of information and to use a decision-making technique correctly and appropriately to evaluate the ...">
            <int:Suggestions CitationType="Inline">
              <int:Suggestion CitationStyle="Mla" IsIdentical="0">
                <int:CitationText>(“Solving Problems by Making Effective Decisions in the ...”)</int:CitationText>
              </int:Suggestion>
              <int:Suggestion CitationStyle="Apa" IsIdentical="0">
                <int:CitationText>(“Solving Problems by Making Effective Decisions in the ...”)</int:CitationText>
              </int:Suggestion>
              <int:Suggestion CitationStyle="Chicago" IsIdentical="0">
                <int:CitationText>(“Solving Problems by Making Effective Decisions in the ...”)</int:CitationText>
              </int:Suggestion>
            </int:Suggestions>
            <int:Suggestions CitationType="Full">
              <int:Suggestion CitationStyle="Mla" IsIdentical="0">
                <int:CitationText>&lt;i&gt;Solving Problems by Making Effective Decisions in the ...&lt;/i&gt;, https://www.i-l-m.com/~/media/ILM%20Website/Sharepoint%20Documents/_Published%20Documents/Solving-problems-by-making-effective-decisions-in-the-workplace-ilm-assignment.docx.ashx.</int:CitationText>
              </int:Suggestion>
              <int:Suggestion CitationStyle="Apa" IsIdentical="0">
                <int:CitationText>&lt;i&gt;Solving Problems by Making Effective Decisions in the ...&lt;/i&gt;. (n.d.). Retrieved from https://www.i-l-m.com/~/media/ILM%20Website/Sharepoint%20Documents/_Published%20Documents/Solving-problems-by-making-effective-decisions-in-the-workplace-ilm-assignment.docx.ashx</int:CitationText>
              </int:Suggestion>
              <int:Suggestion CitationStyle="Chicago" IsIdentical="0">
                <int:CitationText>“Solving Problems by Making Effective Decisions in the ...” n.d., https://www.i-l-m.com/~/media/ILM%20Website/Sharepoint%20Documents/_Published%20Documents/Solving-problems-by-making-effective-decisions-in-the-workplace-ilm-assignment.docx.ashx.</int:CitationText>
              </int:Suggestion>
            </int:Suggestions>
          </int:SimilarityCritique>
        </oel:ext>
      </int:extLst>
    </int:Content>
    <int:Content id="RKu+IMiS">
      <int:Rejection type="AugLoop_Similarity_SimilarityAnnotation"/>
      <int:extLst>
        <oel:ext uri="426473B9-03D8-482F-96C9-C2C85392BACA">
          <int:SimilarityCritique Version="1" Context="Using a decision-making technique, evaluate a range of solutions to identify the most appropriate option" SourceType="Online" SourceTitle="Solving Problems by Making Effective Decisions in the ..." SourceUrl="https://www.i-l-m.com/~/media/ILM%20Website/Sharepoint%20Documents/_Published%20Documents/Solving-problems-by-making-effective-decisions-in-the-workplace-ilm-mark-sheet.docx.ashx" SourceSnippet="Using a decision making technique, evaluate a range of solutions to identify the most appropriate option. Referral [4/16] Pass [8/16] Good Pass [12/16] A decision-making technique has not been used, or: has been used incorrectly or inappropriately. the criteria for decision-making are missing or inappropriate.">
            <int:Suggestions CitationType="Inline">
              <int:Suggestion CitationStyle="Mla" IsIdentical="0">
                <int:CitationText>(“Solving Problems by Making Effective Decisions in the ...”)</int:CitationText>
              </int:Suggestion>
              <int:Suggestion CitationStyle="Apa" IsIdentical="0">
                <int:CitationText>(“Solving Problems by Making Effective Decisions in the ...”)</int:CitationText>
              </int:Suggestion>
              <int:Suggestion CitationStyle="Chicago" IsIdentical="0">
                <int:CitationText>(“Solving Problems by Making Effective Decisions in the ...”)</int:CitationText>
              </int:Suggestion>
            </int:Suggestions>
            <int:Suggestions CitationType="Full">
              <int:Suggestion CitationStyle="Mla" IsIdentical="0">
                <int:CitationText>&lt;i&gt;Solving Problems by Making Effective Decisions in the ...&lt;/i&gt;, https://www.i-l-m.com/~/media/ILM%20Website/Sharepoint%20Documents/_Published%20Documents/Solving-problems-by-making-effective-decisions-in-the-workplace-ilm-mark-sheet.docx.ashx.</int:CitationText>
              </int:Suggestion>
              <int:Suggestion CitationStyle="Apa" IsIdentical="0">
                <int:CitationText>&lt;i&gt;Solving Problems by Making Effective Decisions in the ...&lt;/i&gt;. (n.d.). Retrieved from https://www.i-l-m.com/~/media/ILM%20Website/Sharepoint%20Documents/_Published%20Documents/Solving-problems-by-making-effective-decisions-in-the-workplace-ilm-mark-sheet.docx.ashx</int:CitationText>
              </int:Suggestion>
              <int:Suggestion CitationStyle="Chicago" IsIdentical="0">
                <int:CitationText>“Solving Problems by Making Effective Decisions in the ...” n.d., https://www.i-l-m.com/~/media/ILM%20Website/Sharepoint%20Documents/_Published%20Documents/Solving-problems-by-making-effective-decisions-in-the-workplace-ilm-mark-sheet.docx.ashx.</int:CitationText>
              </int:Suggestion>
            </int:Suggestions>
          </int:SimilarityCritique>
        </oel:ext>
      </int:extLst>
    </int:Content>
    <int:Content id="1So84DpO">
      <int:Rejection type="AugLoop_Similarity_SimilarityAnnotation"/>
      <int:extLst>
        <oel:ext uri="426473B9-03D8-482F-96C9-C2C85392BACA">
          <int:SimilarityCritique Version="1" Context="Assess appropriate monitoring and review techniques to ensure successful implementation of solution" SourceType="Online" SourceTitle="Solving Problems by Making Effective Decisions in the ..." SourceUrl="https://www.i-l-m.com/~/media/ILM%20Website/Sharepoint%20Documents/_Published%20Documents/Solving-problems-by-making-effective-decisions-in-the-workplace-ilm-mark-sheet.docx.ashx" SourceSnippet="Assess appropriate monitoring and review techniques to ensure successful implementation of solution . Referral [3/12] Pass [6/12] Good Pass [9/12]">
            <int:Suggestions CitationType="Inline">
              <int:Suggestion CitationStyle="Mla" IsIdentical="1">
                <int:CitationText>(“Solving Problems by Making Effective Decisions in the ...”)</int:CitationText>
              </int:Suggestion>
              <int:Suggestion CitationStyle="Apa" IsIdentical="1">
                <int:CitationText>(“Solving Problems by Making Effective Decisions in the ...”)</int:CitationText>
              </int:Suggestion>
              <int:Suggestion CitationStyle="Chicago" IsIdentical="1">
                <int:CitationText>(“Solving Problems by Making Effective Decisions in the ...”)</int:CitationText>
              </int:Suggestion>
            </int:Suggestions>
            <int:Suggestions CitationType="Full">
              <int:Suggestion CitationStyle="Mla" IsIdentical="1">
                <int:CitationText>&lt;i&gt;Solving Problems by Making Effective Decisions in the ...&lt;/i&gt;, https://www.i-l-m.com/~/media/ILM%20Website/Sharepoint%20Documents/_Published%20Documents/Solving-problems-by-making-effective-decisions-in-the-workplace-ilm-mark-sheet.docx.ashx.</int:CitationText>
              </int:Suggestion>
              <int:Suggestion CitationStyle="Apa" IsIdentical="1">
                <int:CitationText>&lt;i&gt;Solving Problems by Making Effective Decisions in the ...&lt;/i&gt;. (n.d.). Retrieved from https://www.i-l-m.com/~/media/ILM%20Website/Sharepoint%20Documents/_Published%20Documents/Solving-problems-by-making-effective-decisions-in-the-workplace-ilm-mark-sheet.docx.ashx</int:CitationText>
              </int:Suggestion>
              <int:Suggestion CitationStyle="Chicago" IsIdentical="1">
                <int:CitationText>“Solving Problems by Making Effective Decisions in the ...” n.d., https://www.i-l-m.com/~/media/ILM%20Website/Sharepoint%20Documents/_Published%20Documents/Solving-problems-by-making-effective-decisions-in-the-workplace-ilm-mark-sheet.docx.ashx.</int:CitationText>
              </int:Suggestion>
            </int:Suggestions>
            <int:AdditionalSources SourceType="Online" SourceTitle="Solving Problems by Making Effective Decisions in the ..." SourceUrl="https://www.i-l-m.com/~/media/ILM%20Website/Sharepoint%20Documents/_Published%20Documents/Solving-problems-by-making-effective-decisions-in-the-workplace-ilm-unit-spec.docx.ashx" SourceSnippet="Assess appropriate monitoring and review techniques to ensure successful implementation of solution. Additional information about the unit. Unit purpose and aim(s) To enable candidates to make effective decisions to solve complex problems in the workplace.">
              <int:Suggestions CitationType="Inline">
                <int:Suggestion CitationStyle="Mla" IsIdentical="1">
                  <int:CitationText>(“Solving Problems by Making Effective Decisions in the ...”)</int:CitationText>
                </int:Suggestion>
                <int:Suggestion CitationStyle="Apa" IsIdentical="1">
                  <int:CitationText>(“Solving Problems by Making Effective Decisions in the ...”)</int:CitationText>
                </int:Suggestion>
                <int:Suggestion CitationStyle="Chicago" IsIdentical="1">
                  <int:CitationText>(“Solving Problems by Making Effective Decisions in the ...”)</int:CitationText>
                </int:Suggestion>
              </int:Suggestions>
              <int:Suggestions CitationType="Full">
                <int:Suggestion CitationStyle="Mla" IsIdentical="1">
                  <int:CitationText>&lt;i&gt;Solving Problems by Making Effective Decisions in the ...&lt;/i&gt;, https://www.i-l-m.com/~/media/ILM%20Website/Sharepoint%20Documents/_Published%20Documents/Solving-problems-by-making-effective-decisions-in-the-workplace-ilm-unit-spec.docx.ashx.</int:CitationText>
                </int:Suggestion>
                <int:Suggestion CitationStyle="Apa" IsIdentical="1">
                  <int:CitationText>&lt;i&gt;Solving Problems by Making Effective Decisions in the ...&lt;/i&gt;. (n.d.). Retrieved from https://www.i-l-m.com/~/media/ILM%20Website/Sharepoint%20Documents/_Published%20Documents/Solving-problems-by-making-effective-decisions-in-the-workplace-ilm-unit-spec.docx.ashx</int:CitationText>
                </int:Suggestion>
                <int:Suggestion CitationStyle="Chicago" IsIdentical="1">
                  <int:CitationText>“Solving Problems by Making Effective Decisions in the ...” n.d., https://www.i-l-m.com/~/media/ILM%20Website/Sharepoint%20Documents/_Published%20Documents/Solving-problems-by-making-effective-decisions-in-the-workplace-ilm-unit-spec.docx.ashx.</int:CitationText>
                </int:Suggestion>
              </int:Suggestions>
            </int:AdditionalSources>
            <int:AdditionalSources SourceType="Online" SourceTitle="Title: Solving problems by making effective decisions in ..." SourceUrl="http://www.britishprint.com/downloads/managed/VLE/8610-416_Unit_Definition.pdf" SourceSnippet="Assess appropriate monitoring and review techniques to ensure successful implementation of solution Additional information about the unit Unit purpose and aim(s) To enable candidates to make effective decisions to solve complex problems in the workplace. Unit review date 31/03/2017 Details of the relationship between the unit">
              <int:Suggestions CitationType="Inline">
                <int:Suggestion CitationStyle="Mla" IsIdentical="1">
                  <int:CitationText>(“Title: Solving problems by making effective decisions in ...”)</int:CitationText>
                </int:Suggestion>
                <int:Suggestion CitationStyle="Apa" IsIdentical="1">
                  <int:CitationText>(“Title: Solving problems by making effective decisions in ...”)</int:CitationText>
                </int:Suggestion>
                <int:Suggestion CitationStyle="Chicago" IsIdentical="1">
                  <int:CitationText>(“Title: Solving problems by making effective decisions in ...”)</int:CitationText>
                </int:Suggestion>
              </int:Suggestions>
              <int:Suggestions CitationType="Full">
                <int:Suggestion CitationStyle="Mla" IsIdentical="1">
                  <int:CitationText>&lt;i&gt;Title: Solving problems by making effective decisions in ...&lt;/i&gt;, http://www.britishprint.com/downloads/managed/VLE/8610-416_Unit_Definition.pdf.</int:CitationText>
                </int:Suggestion>
                <int:Suggestion CitationStyle="Apa" IsIdentical="1">
                  <int:CitationText>&lt;i&gt;Title: Solving problems by making effective decisions in ...&lt;/i&gt;. (n.d.). Retrieved from http://www.britishprint.com/downloads/managed/VLE/8610-416_Unit_Definition.pdf</int:CitationText>
                </int:Suggestion>
                <int:Suggestion CitationStyle="Chicago" IsIdentical="1">
                  <int:CitationText>“Title: Solving problems by making effective decisions in ...” n.d., http://www.britishprint.com/downloads/managed/VLE/8610-416_Unit_Definition.pdf.</int:CitationText>
                </int:Suggestion>
              </int:Suggestions>
            </int:AdditionalSources>
          </int:SimilarityCritique>
        </oel:ext>
      </int:extLst>
    </int:Content>
    <int:Content id="GA4HzC8X">
      <int:Reviewed type="AugLoop_Similarity_SimilarityAnnotation"/>
    </int:Content>
    <int:Content id="ZlEjVGY9">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16992"/>
    <w:rsid w:val="000178FF"/>
    <w:rsid w:val="0002781E"/>
    <w:rsid w:val="00045C47"/>
    <w:rsid w:val="000578CE"/>
    <w:rsid w:val="0006008A"/>
    <w:rsid w:val="00070C41"/>
    <w:rsid w:val="0007305E"/>
    <w:rsid w:val="000948A9"/>
    <w:rsid w:val="00097953"/>
    <w:rsid w:val="000A61C9"/>
    <w:rsid w:val="000B65B5"/>
    <w:rsid w:val="000B8014"/>
    <w:rsid w:val="000C3BF0"/>
    <w:rsid w:val="000C5E1B"/>
    <w:rsid w:val="000C7F8B"/>
    <w:rsid w:val="000E586E"/>
    <w:rsid w:val="001000F5"/>
    <w:rsid w:val="001130F2"/>
    <w:rsid w:val="001205BA"/>
    <w:rsid w:val="0015027C"/>
    <w:rsid w:val="00150CD3"/>
    <w:rsid w:val="00153628"/>
    <w:rsid w:val="00158ED5"/>
    <w:rsid w:val="00162F83"/>
    <w:rsid w:val="001719A5"/>
    <w:rsid w:val="001828EE"/>
    <w:rsid w:val="001836B1"/>
    <w:rsid w:val="00184715"/>
    <w:rsid w:val="001A765F"/>
    <w:rsid w:val="001C2120"/>
    <w:rsid w:val="001C2405"/>
    <w:rsid w:val="001D230E"/>
    <w:rsid w:val="001D5EDA"/>
    <w:rsid w:val="001E3CE7"/>
    <w:rsid w:val="001F20D7"/>
    <w:rsid w:val="001F5437"/>
    <w:rsid w:val="002049FE"/>
    <w:rsid w:val="0021380A"/>
    <w:rsid w:val="002154CB"/>
    <w:rsid w:val="0023501E"/>
    <w:rsid w:val="00235DD1"/>
    <w:rsid w:val="00240B5E"/>
    <w:rsid w:val="002520B4"/>
    <w:rsid w:val="00252E68"/>
    <w:rsid w:val="00255FC4"/>
    <w:rsid w:val="00271215"/>
    <w:rsid w:val="00276A31"/>
    <w:rsid w:val="00277637"/>
    <w:rsid w:val="00284720"/>
    <w:rsid w:val="00285D09"/>
    <w:rsid w:val="00296FAF"/>
    <w:rsid w:val="00297EC2"/>
    <w:rsid w:val="002C4CAC"/>
    <w:rsid w:val="002D0F0D"/>
    <w:rsid w:val="002D4E64"/>
    <w:rsid w:val="002E10A3"/>
    <w:rsid w:val="002E1729"/>
    <w:rsid w:val="002E4CA9"/>
    <w:rsid w:val="002E4E60"/>
    <w:rsid w:val="002E7B6E"/>
    <w:rsid w:val="002FE3B6"/>
    <w:rsid w:val="0030173B"/>
    <w:rsid w:val="0030202B"/>
    <w:rsid w:val="003079C5"/>
    <w:rsid w:val="00307B7F"/>
    <w:rsid w:val="00322C2E"/>
    <w:rsid w:val="00327A86"/>
    <w:rsid w:val="00331B7F"/>
    <w:rsid w:val="0033622F"/>
    <w:rsid w:val="003364E4"/>
    <w:rsid w:val="00340700"/>
    <w:rsid w:val="00350927"/>
    <w:rsid w:val="00361569"/>
    <w:rsid w:val="0036298C"/>
    <w:rsid w:val="00373F72"/>
    <w:rsid w:val="003751F2"/>
    <w:rsid w:val="003860FB"/>
    <w:rsid w:val="003863C2"/>
    <w:rsid w:val="00391011"/>
    <w:rsid w:val="0039784F"/>
    <w:rsid w:val="003A42DA"/>
    <w:rsid w:val="003B602D"/>
    <w:rsid w:val="003C3B33"/>
    <w:rsid w:val="003C4A80"/>
    <w:rsid w:val="003C532B"/>
    <w:rsid w:val="003D20EA"/>
    <w:rsid w:val="003D34E8"/>
    <w:rsid w:val="003E74A8"/>
    <w:rsid w:val="003F0D30"/>
    <w:rsid w:val="003F2F59"/>
    <w:rsid w:val="003F64EA"/>
    <w:rsid w:val="003F69D6"/>
    <w:rsid w:val="00401258"/>
    <w:rsid w:val="00434A44"/>
    <w:rsid w:val="004365EA"/>
    <w:rsid w:val="00436B9A"/>
    <w:rsid w:val="00443A4A"/>
    <w:rsid w:val="00461667"/>
    <w:rsid w:val="0046229B"/>
    <w:rsid w:val="00463C56"/>
    <w:rsid w:val="00471EC9"/>
    <w:rsid w:val="00481CB5"/>
    <w:rsid w:val="004860C4"/>
    <w:rsid w:val="004867A9"/>
    <w:rsid w:val="004A7F64"/>
    <w:rsid w:val="004B3582"/>
    <w:rsid w:val="004B6991"/>
    <w:rsid w:val="004D4FC0"/>
    <w:rsid w:val="004E54FA"/>
    <w:rsid w:val="004F03CD"/>
    <w:rsid w:val="004F59D5"/>
    <w:rsid w:val="005022EA"/>
    <w:rsid w:val="00502F0C"/>
    <w:rsid w:val="0051013F"/>
    <w:rsid w:val="00513050"/>
    <w:rsid w:val="005166A2"/>
    <w:rsid w:val="005225BF"/>
    <w:rsid w:val="00530543"/>
    <w:rsid w:val="00537AF6"/>
    <w:rsid w:val="00541D67"/>
    <w:rsid w:val="00557FC4"/>
    <w:rsid w:val="00560E7B"/>
    <w:rsid w:val="00580C27"/>
    <w:rsid w:val="005835CB"/>
    <w:rsid w:val="00586056"/>
    <w:rsid w:val="0059562E"/>
    <w:rsid w:val="005B2ACA"/>
    <w:rsid w:val="005C150B"/>
    <w:rsid w:val="005D731E"/>
    <w:rsid w:val="005F5E18"/>
    <w:rsid w:val="00600029"/>
    <w:rsid w:val="0062657F"/>
    <w:rsid w:val="00634AE8"/>
    <w:rsid w:val="00636E6E"/>
    <w:rsid w:val="00645B20"/>
    <w:rsid w:val="0066E7C4"/>
    <w:rsid w:val="00670D2E"/>
    <w:rsid w:val="00671CBC"/>
    <w:rsid w:val="006745CC"/>
    <w:rsid w:val="00680607"/>
    <w:rsid w:val="006A19B2"/>
    <w:rsid w:val="006B2157"/>
    <w:rsid w:val="006B25E5"/>
    <w:rsid w:val="006B5AEB"/>
    <w:rsid w:val="006B7A3D"/>
    <w:rsid w:val="006C3070"/>
    <w:rsid w:val="006C5A1C"/>
    <w:rsid w:val="00704BD5"/>
    <w:rsid w:val="00715A8B"/>
    <w:rsid w:val="00722309"/>
    <w:rsid w:val="0072698A"/>
    <w:rsid w:val="007309F3"/>
    <w:rsid w:val="00747571"/>
    <w:rsid w:val="0075131B"/>
    <w:rsid w:val="00763924"/>
    <w:rsid w:val="00765501"/>
    <w:rsid w:val="007655CF"/>
    <w:rsid w:val="007719DF"/>
    <w:rsid w:val="00780652"/>
    <w:rsid w:val="00795E31"/>
    <w:rsid w:val="007A0F0B"/>
    <w:rsid w:val="007A7DB8"/>
    <w:rsid w:val="007B3A49"/>
    <w:rsid w:val="007B59AB"/>
    <w:rsid w:val="007C5A00"/>
    <w:rsid w:val="007CA3B3"/>
    <w:rsid w:val="007D182F"/>
    <w:rsid w:val="007D583C"/>
    <w:rsid w:val="007E28AB"/>
    <w:rsid w:val="007E50C6"/>
    <w:rsid w:val="007E734B"/>
    <w:rsid w:val="007F6D91"/>
    <w:rsid w:val="007F7D99"/>
    <w:rsid w:val="00806CDA"/>
    <w:rsid w:val="00812D37"/>
    <w:rsid w:val="008138EC"/>
    <w:rsid w:val="0082040B"/>
    <w:rsid w:val="008346D5"/>
    <w:rsid w:val="00836807"/>
    <w:rsid w:val="00862484"/>
    <w:rsid w:val="00865C09"/>
    <w:rsid w:val="00870424"/>
    <w:rsid w:val="00877F44"/>
    <w:rsid w:val="00885114"/>
    <w:rsid w:val="00892E2D"/>
    <w:rsid w:val="00897282"/>
    <w:rsid w:val="008A1155"/>
    <w:rsid w:val="008B498D"/>
    <w:rsid w:val="008C2930"/>
    <w:rsid w:val="008C57FA"/>
    <w:rsid w:val="008C62AB"/>
    <w:rsid w:val="008E1632"/>
    <w:rsid w:val="008E2353"/>
    <w:rsid w:val="008E29F3"/>
    <w:rsid w:val="008E3A83"/>
    <w:rsid w:val="008E5F4B"/>
    <w:rsid w:val="008F2B5B"/>
    <w:rsid w:val="008F5EA4"/>
    <w:rsid w:val="008F66B0"/>
    <w:rsid w:val="008F6ABA"/>
    <w:rsid w:val="00900C14"/>
    <w:rsid w:val="00903E88"/>
    <w:rsid w:val="00917D05"/>
    <w:rsid w:val="0093014A"/>
    <w:rsid w:val="00951271"/>
    <w:rsid w:val="009556EE"/>
    <w:rsid w:val="00964538"/>
    <w:rsid w:val="00970FEE"/>
    <w:rsid w:val="00976584"/>
    <w:rsid w:val="00980991"/>
    <w:rsid w:val="009B3062"/>
    <w:rsid w:val="009D0524"/>
    <w:rsid w:val="009E22F4"/>
    <w:rsid w:val="009F4B5E"/>
    <w:rsid w:val="00A133B3"/>
    <w:rsid w:val="00A244DD"/>
    <w:rsid w:val="00A3471E"/>
    <w:rsid w:val="00A3674F"/>
    <w:rsid w:val="00A36D67"/>
    <w:rsid w:val="00A4397C"/>
    <w:rsid w:val="00A43CC0"/>
    <w:rsid w:val="00A45277"/>
    <w:rsid w:val="00A50142"/>
    <w:rsid w:val="00A51F56"/>
    <w:rsid w:val="00A71C3E"/>
    <w:rsid w:val="00A90A1F"/>
    <w:rsid w:val="00A9129B"/>
    <w:rsid w:val="00A91384"/>
    <w:rsid w:val="00A930CB"/>
    <w:rsid w:val="00A976D8"/>
    <w:rsid w:val="00AB4149"/>
    <w:rsid w:val="00AB7E0C"/>
    <w:rsid w:val="00AC0205"/>
    <w:rsid w:val="00AC20DD"/>
    <w:rsid w:val="00AC5ED0"/>
    <w:rsid w:val="00AD6E69"/>
    <w:rsid w:val="00AE79EE"/>
    <w:rsid w:val="00AE7A21"/>
    <w:rsid w:val="00B02818"/>
    <w:rsid w:val="00B02822"/>
    <w:rsid w:val="00B175BD"/>
    <w:rsid w:val="00B20B3A"/>
    <w:rsid w:val="00B220CB"/>
    <w:rsid w:val="00B22C08"/>
    <w:rsid w:val="00B26C7E"/>
    <w:rsid w:val="00B51E26"/>
    <w:rsid w:val="00B6475F"/>
    <w:rsid w:val="00B679A6"/>
    <w:rsid w:val="00B80661"/>
    <w:rsid w:val="00B80C98"/>
    <w:rsid w:val="00B82A64"/>
    <w:rsid w:val="00BB07BE"/>
    <w:rsid w:val="00BD3A9E"/>
    <w:rsid w:val="00BD3AA5"/>
    <w:rsid w:val="00BDB68F"/>
    <w:rsid w:val="00BE2427"/>
    <w:rsid w:val="00BE777B"/>
    <w:rsid w:val="00BF2B87"/>
    <w:rsid w:val="00BF2C08"/>
    <w:rsid w:val="00BF2D0B"/>
    <w:rsid w:val="00C0706A"/>
    <w:rsid w:val="00C27390"/>
    <w:rsid w:val="00C4723A"/>
    <w:rsid w:val="00C53B1A"/>
    <w:rsid w:val="00C63AB1"/>
    <w:rsid w:val="00C671A4"/>
    <w:rsid w:val="00C74EB7"/>
    <w:rsid w:val="00C80AF8"/>
    <w:rsid w:val="00C8762C"/>
    <w:rsid w:val="00C9032C"/>
    <w:rsid w:val="00C943AC"/>
    <w:rsid w:val="00CA4D51"/>
    <w:rsid w:val="00CC6920"/>
    <w:rsid w:val="00CD7B12"/>
    <w:rsid w:val="00CE6BEE"/>
    <w:rsid w:val="00CF2803"/>
    <w:rsid w:val="00CF293C"/>
    <w:rsid w:val="00CF644C"/>
    <w:rsid w:val="00D01FF9"/>
    <w:rsid w:val="00D04378"/>
    <w:rsid w:val="00D14017"/>
    <w:rsid w:val="00D15FF5"/>
    <w:rsid w:val="00D2291D"/>
    <w:rsid w:val="00D3683E"/>
    <w:rsid w:val="00D450BB"/>
    <w:rsid w:val="00D5332B"/>
    <w:rsid w:val="00D62B28"/>
    <w:rsid w:val="00D65832"/>
    <w:rsid w:val="00D67E1F"/>
    <w:rsid w:val="00D84D58"/>
    <w:rsid w:val="00D9005C"/>
    <w:rsid w:val="00DA3853"/>
    <w:rsid w:val="00DB145F"/>
    <w:rsid w:val="00DB1DC3"/>
    <w:rsid w:val="00DC2694"/>
    <w:rsid w:val="00DD3304"/>
    <w:rsid w:val="00DE4DBC"/>
    <w:rsid w:val="00DF20CE"/>
    <w:rsid w:val="00DF21D0"/>
    <w:rsid w:val="00DF6A48"/>
    <w:rsid w:val="00E0783D"/>
    <w:rsid w:val="00E24560"/>
    <w:rsid w:val="00E33CC4"/>
    <w:rsid w:val="00E642D3"/>
    <w:rsid w:val="00E67D84"/>
    <w:rsid w:val="00E750E6"/>
    <w:rsid w:val="00E82EAC"/>
    <w:rsid w:val="00E83580"/>
    <w:rsid w:val="00E904F4"/>
    <w:rsid w:val="00E91684"/>
    <w:rsid w:val="00E9394F"/>
    <w:rsid w:val="00EA29B8"/>
    <w:rsid w:val="00EB0018"/>
    <w:rsid w:val="00EB1FDF"/>
    <w:rsid w:val="00EC45EF"/>
    <w:rsid w:val="00EC64A7"/>
    <w:rsid w:val="00EC674C"/>
    <w:rsid w:val="00ED0A10"/>
    <w:rsid w:val="00ED3339"/>
    <w:rsid w:val="00EE5092"/>
    <w:rsid w:val="00EF3ED4"/>
    <w:rsid w:val="00F0398C"/>
    <w:rsid w:val="00F1417A"/>
    <w:rsid w:val="00F21F73"/>
    <w:rsid w:val="00F27AC8"/>
    <w:rsid w:val="00F334D8"/>
    <w:rsid w:val="00F43ECA"/>
    <w:rsid w:val="00F45D3C"/>
    <w:rsid w:val="00F46162"/>
    <w:rsid w:val="00F47483"/>
    <w:rsid w:val="00F47DC4"/>
    <w:rsid w:val="00F53EF8"/>
    <w:rsid w:val="00F70878"/>
    <w:rsid w:val="00F75D71"/>
    <w:rsid w:val="00F80E3D"/>
    <w:rsid w:val="00F8552C"/>
    <w:rsid w:val="00F94E02"/>
    <w:rsid w:val="00FA3614"/>
    <w:rsid w:val="00FA3DD1"/>
    <w:rsid w:val="00FA3F78"/>
    <w:rsid w:val="00FA6937"/>
    <w:rsid w:val="00FA7D1C"/>
    <w:rsid w:val="00FB42C7"/>
    <w:rsid w:val="00FB52BD"/>
    <w:rsid w:val="00FB6100"/>
    <w:rsid w:val="00FB72BB"/>
    <w:rsid w:val="00FC4F27"/>
    <w:rsid w:val="00FC5572"/>
    <w:rsid w:val="00FD1FC3"/>
    <w:rsid w:val="00FE6F0A"/>
    <w:rsid w:val="00FF6A30"/>
    <w:rsid w:val="0127B02C"/>
    <w:rsid w:val="013EFA8B"/>
    <w:rsid w:val="015BA5CB"/>
    <w:rsid w:val="01724C86"/>
    <w:rsid w:val="01931DE8"/>
    <w:rsid w:val="01B15F36"/>
    <w:rsid w:val="01F72346"/>
    <w:rsid w:val="020B34B6"/>
    <w:rsid w:val="0229857B"/>
    <w:rsid w:val="023113BC"/>
    <w:rsid w:val="0252C2BD"/>
    <w:rsid w:val="02951E63"/>
    <w:rsid w:val="02AA12EE"/>
    <w:rsid w:val="02D24EB9"/>
    <w:rsid w:val="02D9D965"/>
    <w:rsid w:val="02F4DEC2"/>
    <w:rsid w:val="03206D07"/>
    <w:rsid w:val="032760FC"/>
    <w:rsid w:val="03399564"/>
    <w:rsid w:val="03464298"/>
    <w:rsid w:val="0377A67F"/>
    <w:rsid w:val="038FFB97"/>
    <w:rsid w:val="039B0F30"/>
    <w:rsid w:val="03A1D4FF"/>
    <w:rsid w:val="03B5B293"/>
    <w:rsid w:val="040180C1"/>
    <w:rsid w:val="04081ED1"/>
    <w:rsid w:val="041096BA"/>
    <w:rsid w:val="041FB3ED"/>
    <w:rsid w:val="045807BD"/>
    <w:rsid w:val="047E1A26"/>
    <w:rsid w:val="04AD0B6A"/>
    <w:rsid w:val="04BC3D68"/>
    <w:rsid w:val="04BE6493"/>
    <w:rsid w:val="04C3CC52"/>
    <w:rsid w:val="04D078E5"/>
    <w:rsid w:val="04E0911B"/>
    <w:rsid w:val="04E76B9B"/>
    <w:rsid w:val="04EB47D1"/>
    <w:rsid w:val="04F46BAF"/>
    <w:rsid w:val="0520177C"/>
    <w:rsid w:val="05338D08"/>
    <w:rsid w:val="05BD7AE1"/>
    <w:rsid w:val="05D64193"/>
    <w:rsid w:val="05E3B936"/>
    <w:rsid w:val="05EF636E"/>
    <w:rsid w:val="06117A27"/>
    <w:rsid w:val="062F16EE"/>
    <w:rsid w:val="0639D91E"/>
    <w:rsid w:val="06541C8F"/>
    <w:rsid w:val="06580DC9"/>
    <w:rsid w:val="06668F0B"/>
    <w:rsid w:val="06719C49"/>
    <w:rsid w:val="06721678"/>
    <w:rsid w:val="069ED48C"/>
    <w:rsid w:val="06BDFCB9"/>
    <w:rsid w:val="06CE422A"/>
    <w:rsid w:val="06D3A179"/>
    <w:rsid w:val="06D59C7A"/>
    <w:rsid w:val="06DE857E"/>
    <w:rsid w:val="06DF9325"/>
    <w:rsid w:val="070EDC83"/>
    <w:rsid w:val="071A9090"/>
    <w:rsid w:val="072B444F"/>
    <w:rsid w:val="073C35CC"/>
    <w:rsid w:val="074DFEE5"/>
    <w:rsid w:val="07624D8D"/>
    <w:rsid w:val="0768F658"/>
    <w:rsid w:val="078BF837"/>
    <w:rsid w:val="079CBC92"/>
    <w:rsid w:val="07B5DFFE"/>
    <w:rsid w:val="07FE92C1"/>
    <w:rsid w:val="080D6CAA"/>
    <w:rsid w:val="081B87C9"/>
    <w:rsid w:val="0825A490"/>
    <w:rsid w:val="083E1C73"/>
    <w:rsid w:val="084D2E02"/>
    <w:rsid w:val="085AE6D6"/>
    <w:rsid w:val="086E8053"/>
    <w:rsid w:val="0871CEBF"/>
    <w:rsid w:val="0872F204"/>
    <w:rsid w:val="0894470E"/>
    <w:rsid w:val="08AD4D6A"/>
    <w:rsid w:val="08B435F8"/>
    <w:rsid w:val="08CA5CAD"/>
    <w:rsid w:val="08E9A986"/>
    <w:rsid w:val="08FB3B50"/>
    <w:rsid w:val="0919378C"/>
    <w:rsid w:val="092FB61E"/>
    <w:rsid w:val="093A91E5"/>
    <w:rsid w:val="0940B8BD"/>
    <w:rsid w:val="09444591"/>
    <w:rsid w:val="094A0C70"/>
    <w:rsid w:val="094E1785"/>
    <w:rsid w:val="094F9A90"/>
    <w:rsid w:val="0966B7B0"/>
    <w:rsid w:val="096EA536"/>
    <w:rsid w:val="09BCF3E7"/>
    <w:rsid w:val="09E6530A"/>
    <w:rsid w:val="09F3D038"/>
    <w:rsid w:val="09F6B737"/>
    <w:rsid w:val="0A500659"/>
    <w:rsid w:val="0A55E59D"/>
    <w:rsid w:val="0A65E125"/>
    <w:rsid w:val="0A692EB6"/>
    <w:rsid w:val="0A6C1A21"/>
    <w:rsid w:val="0A7529B4"/>
    <w:rsid w:val="0A7971F1"/>
    <w:rsid w:val="0A7E5908"/>
    <w:rsid w:val="0A7FDE4C"/>
    <w:rsid w:val="0A96174B"/>
    <w:rsid w:val="0A970BB1"/>
    <w:rsid w:val="0AB0D558"/>
    <w:rsid w:val="0AE709E7"/>
    <w:rsid w:val="0B10B20C"/>
    <w:rsid w:val="0B18E8CC"/>
    <w:rsid w:val="0B378E73"/>
    <w:rsid w:val="0B39E1A3"/>
    <w:rsid w:val="0B457F54"/>
    <w:rsid w:val="0B58C448"/>
    <w:rsid w:val="0B67254D"/>
    <w:rsid w:val="0B6CE369"/>
    <w:rsid w:val="0B8EE1D4"/>
    <w:rsid w:val="0B94E63E"/>
    <w:rsid w:val="0BA62115"/>
    <w:rsid w:val="0BDE81B2"/>
    <w:rsid w:val="0C05683E"/>
    <w:rsid w:val="0C134F63"/>
    <w:rsid w:val="0C44F5B7"/>
    <w:rsid w:val="0C6756E0"/>
    <w:rsid w:val="0C86FBCA"/>
    <w:rsid w:val="0C983AAE"/>
    <w:rsid w:val="0CC537C8"/>
    <w:rsid w:val="0CC74F4D"/>
    <w:rsid w:val="0CCA73C2"/>
    <w:rsid w:val="0CEF9D08"/>
    <w:rsid w:val="0CFDC994"/>
    <w:rsid w:val="0D056068"/>
    <w:rsid w:val="0D05A1E7"/>
    <w:rsid w:val="0D1F268C"/>
    <w:rsid w:val="0D21B911"/>
    <w:rsid w:val="0D72DF07"/>
    <w:rsid w:val="0D77838C"/>
    <w:rsid w:val="0D866472"/>
    <w:rsid w:val="0D8F52F5"/>
    <w:rsid w:val="0D9A8C25"/>
    <w:rsid w:val="0DA0CF78"/>
    <w:rsid w:val="0DC84C2A"/>
    <w:rsid w:val="0DF007E0"/>
    <w:rsid w:val="0DFF9293"/>
    <w:rsid w:val="0E1137B0"/>
    <w:rsid w:val="0E1D7D93"/>
    <w:rsid w:val="0E3D2622"/>
    <w:rsid w:val="0E3EDCF9"/>
    <w:rsid w:val="0E5EF07D"/>
    <w:rsid w:val="0E648EEB"/>
    <w:rsid w:val="0E843D52"/>
    <w:rsid w:val="0EA4B2D7"/>
    <w:rsid w:val="0EC743DE"/>
    <w:rsid w:val="0EDDC1D7"/>
    <w:rsid w:val="0EEC04D8"/>
    <w:rsid w:val="0EFE5BED"/>
    <w:rsid w:val="0F0103C0"/>
    <w:rsid w:val="0F08B391"/>
    <w:rsid w:val="0F0AB057"/>
    <w:rsid w:val="0F11031D"/>
    <w:rsid w:val="0F1CF627"/>
    <w:rsid w:val="0F23777C"/>
    <w:rsid w:val="0F2E6611"/>
    <w:rsid w:val="0F4C57CF"/>
    <w:rsid w:val="0F503FEA"/>
    <w:rsid w:val="0F68E877"/>
    <w:rsid w:val="0F92D8E0"/>
    <w:rsid w:val="0F9523C4"/>
    <w:rsid w:val="0F9CEC90"/>
    <w:rsid w:val="0FC3DFE5"/>
    <w:rsid w:val="0FD27651"/>
    <w:rsid w:val="0FE65D84"/>
    <w:rsid w:val="0FFC5F26"/>
    <w:rsid w:val="10076CDE"/>
    <w:rsid w:val="100F4CE9"/>
    <w:rsid w:val="102699AE"/>
    <w:rsid w:val="104657D6"/>
    <w:rsid w:val="10484567"/>
    <w:rsid w:val="10610733"/>
    <w:rsid w:val="1065F8BB"/>
    <w:rsid w:val="107AD489"/>
    <w:rsid w:val="10A483F2"/>
    <w:rsid w:val="10BF47DD"/>
    <w:rsid w:val="10C6F0C6"/>
    <w:rsid w:val="10E4B439"/>
    <w:rsid w:val="10E9EA78"/>
    <w:rsid w:val="10FE36F5"/>
    <w:rsid w:val="110D0B82"/>
    <w:rsid w:val="111C46E5"/>
    <w:rsid w:val="1127A8A2"/>
    <w:rsid w:val="1128513D"/>
    <w:rsid w:val="11286DCA"/>
    <w:rsid w:val="1132DA7D"/>
    <w:rsid w:val="1162151C"/>
    <w:rsid w:val="11773BB8"/>
    <w:rsid w:val="11907C7F"/>
    <w:rsid w:val="119AC070"/>
    <w:rsid w:val="11C613B2"/>
    <w:rsid w:val="12049344"/>
    <w:rsid w:val="12277B00"/>
    <w:rsid w:val="12597CB0"/>
    <w:rsid w:val="125B183E"/>
    <w:rsid w:val="128C4300"/>
    <w:rsid w:val="12A811E3"/>
    <w:rsid w:val="12D48D52"/>
    <w:rsid w:val="12D897D7"/>
    <w:rsid w:val="12EFFD2F"/>
    <w:rsid w:val="137DA2EA"/>
    <w:rsid w:val="13869541"/>
    <w:rsid w:val="138A38AF"/>
    <w:rsid w:val="139B2509"/>
    <w:rsid w:val="13AE1C15"/>
    <w:rsid w:val="13B218A0"/>
    <w:rsid w:val="13C30D19"/>
    <w:rsid w:val="13C79A98"/>
    <w:rsid w:val="13D27B82"/>
    <w:rsid w:val="13DC6696"/>
    <w:rsid w:val="13F8A62E"/>
    <w:rsid w:val="14051092"/>
    <w:rsid w:val="14111E11"/>
    <w:rsid w:val="14221671"/>
    <w:rsid w:val="14515B21"/>
    <w:rsid w:val="145CB4AC"/>
    <w:rsid w:val="1462D7C0"/>
    <w:rsid w:val="1483A39C"/>
    <w:rsid w:val="14877F66"/>
    <w:rsid w:val="14AC67A6"/>
    <w:rsid w:val="14D83733"/>
    <w:rsid w:val="14E33B8C"/>
    <w:rsid w:val="150785F1"/>
    <w:rsid w:val="15178CF4"/>
    <w:rsid w:val="152EBC11"/>
    <w:rsid w:val="1568CA60"/>
    <w:rsid w:val="156DA573"/>
    <w:rsid w:val="15911322"/>
    <w:rsid w:val="15BB7D0A"/>
    <w:rsid w:val="15C1DBCC"/>
    <w:rsid w:val="15CF9D00"/>
    <w:rsid w:val="15FB19C5"/>
    <w:rsid w:val="1619C0D3"/>
    <w:rsid w:val="162E2FB9"/>
    <w:rsid w:val="1630134F"/>
    <w:rsid w:val="1633D887"/>
    <w:rsid w:val="16415F1E"/>
    <w:rsid w:val="16483807"/>
    <w:rsid w:val="164F6FED"/>
    <w:rsid w:val="1650986F"/>
    <w:rsid w:val="1650DA05"/>
    <w:rsid w:val="165A7514"/>
    <w:rsid w:val="166E3193"/>
    <w:rsid w:val="16761F19"/>
    <w:rsid w:val="168974FA"/>
    <w:rsid w:val="1695DB32"/>
    <w:rsid w:val="16A7B69D"/>
    <w:rsid w:val="16D776D8"/>
    <w:rsid w:val="170E9A77"/>
    <w:rsid w:val="17231265"/>
    <w:rsid w:val="172E82A7"/>
    <w:rsid w:val="17429613"/>
    <w:rsid w:val="175D4A54"/>
    <w:rsid w:val="17610A5B"/>
    <w:rsid w:val="1766EC25"/>
    <w:rsid w:val="176D7879"/>
    <w:rsid w:val="176F8441"/>
    <w:rsid w:val="17758EB9"/>
    <w:rsid w:val="179C7F19"/>
    <w:rsid w:val="17AA0987"/>
    <w:rsid w:val="17C09928"/>
    <w:rsid w:val="17D6A666"/>
    <w:rsid w:val="17DB684A"/>
    <w:rsid w:val="17E3C497"/>
    <w:rsid w:val="181EFFFD"/>
    <w:rsid w:val="1829A713"/>
    <w:rsid w:val="182B7DFA"/>
    <w:rsid w:val="1839C228"/>
    <w:rsid w:val="183A915E"/>
    <w:rsid w:val="1842AC58"/>
    <w:rsid w:val="185CF5B4"/>
    <w:rsid w:val="18613B6C"/>
    <w:rsid w:val="18DBD50A"/>
    <w:rsid w:val="18F31DCC"/>
    <w:rsid w:val="18F798D7"/>
    <w:rsid w:val="18FDC4E7"/>
    <w:rsid w:val="193056E2"/>
    <w:rsid w:val="193BD602"/>
    <w:rsid w:val="193EE6BC"/>
    <w:rsid w:val="197C5BA0"/>
    <w:rsid w:val="197FD8C9"/>
    <w:rsid w:val="1999C792"/>
    <w:rsid w:val="19A5D255"/>
    <w:rsid w:val="19C0C523"/>
    <w:rsid w:val="19D94802"/>
    <w:rsid w:val="1A161116"/>
    <w:rsid w:val="1A463B39"/>
    <w:rsid w:val="1A47EF52"/>
    <w:rsid w:val="1A48384E"/>
    <w:rsid w:val="1A6889A4"/>
    <w:rsid w:val="1AAB9B1E"/>
    <w:rsid w:val="1ACC6EDF"/>
    <w:rsid w:val="1ADDB1F5"/>
    <w:rsid w:val="1AE1AA49"/>
    <w:rsid w:val="1AE6C75F"/>
    <w:rsid w:val="1B0DE885"/>
    <w:rsid w:val="1B333D10"/>
    <w:rsid w:val="1B39E767"/>
    <w:rsid w:val="1B50E746"/>
    <w:rsid w:val="1B862C0D"/>
    <w:rsid w:val="1BBC44DF"/>
    <w:rsid w:val="1BD69B31"/>
    <w:rsid w:val="1BF37ABA"/>
    <w:rsid w:val="1C01FA84"/>
    <w:rsid w:val="1C1F0089"/>
    <w:rsid w:val="1C239104"/>
    <w:rsid w:val="1C476B7F"/>
    <w:rsid w:val="1C48FFDC"/>
    <w:rsid w:val="1C4A72BE"/>
    <w:rsid w:val="1C92B3AC"/>
    <w:rsid w:val="1C99BC68"/>
    <w:rsid w:val="1CB1898B"/>
    <w:rsid w:val="1CB7798B"/>
    <w:rsid w:val="1CB805D2"/>
    <w:rsid w:val="1CBC69C2"/>
    <w:rsid w:val="1CC1E33D"/>
    <w:rsid w:val="1D7DDBFB"/>
    <w:rsid w:val="1D8B93EF"/>
    <w:rsid w:val="1D93017D"/>
    <w:rsid w:val="1DA3747F"/>
    <w:rsid w:val="1DDCB9FD"/>
    <w:rsid w:val="1DE8CC02"/>
    <w:rsid w:val="1DF914D6"/>
    <w:rsid w:val="1E00D285"/>
    <w:rsid w:val="1E060A87"/>
    <w:rsid w:val="1E194B0B"/>
    <w:rsid w:val="1E2C32FB"/>
    <w:rsid w:val="1E32AFD6"/>
    <w:rsid w:val="1E3558EE"/>
    <w:rsid w:val="1E48C86D"/>
    <w:rsid w:val="1E7783A7"/>
    <w:rsid w:val="1E978AFB"/>
    <w:rsid w:val="1EA0ED17"/>
    <w:rsid w:val="1ECC1CFB"/>
    <w:rsid w:val="1EDAC4C2"/>
    <w:rsid w:val="1EF9AD3D"/>
    <w:rsid w:val="1F19AC5C"/>
    <w:rsid w:val="1F788A5E"/>
    <w:rsid w:val="1F817511"/>
    <w:rsid w:val="1F921598"/>
    <w:rsid w:val="1FC34028"/>
    <w:rsid w:val="1FC81A6D"/>
    <w:rsid w:val="1FCEA034"/>
    <w:rsid w:val="1FD57ABA"/>
    <w:rsid w:val="200771B6"/>
    <w:rsid w:val="201411CC"/>
    <w:rsid w:val="20294ACB"/>
    <w:rsid w:val="20F96CF5"/>
    <w:rsid w:val="2136060E"/>
    <w:rsid w:val="2138C0CD"/>
    <w:rsid w:val="2155A4FD"/>
    <w:rsid w:val="2166FE0F"/>
    <w:rsid w:val="216B421F"/>
    <w:rsid w:val="217B8B6F"/>
    <w:rsid w:val="217FDF01"/>
    <w:rsid w:val="218FDAE5"/>
    <w:rsid w:val="219D88CD"/>
    <w:rsid w:val="21B0E43A"/>
    <w:rsid w:val="21B82183"/>
    <w:rsid w:val="21D34AE6"/>
    <w:rsid w:val="21EF6D06"/>
    <w:rsid w:val="21F1F63D"/>
    <w:rsid w:val="21FBE8D9"/>
    <w:rsid w:val="22232285"/>
    <w:rsid w:val="225BB2BD"/>
    <w:rsid w:val="22713C08"/>
    <w:rsid w:val="2271A802"/>
    <w:rsid w:val="227C8411"/>
    <w:rsid w:val="228B7ED0"/>
    <w:rsid w:val="22A4A72D"/>
    <w:rsid w:val="22D1ABC5"/>
    <w:rsid w:val="22E34D1F"/>
    <w:rsid w:val="23320D3E"/>
    <w:rsid w:val="2339623F"/>
    <w:rsid w:val="234304C1"/>
    <w:rsid w:val="234BF5E5"/>
    <w:rsid w:val="23816030"/>
    <w:rsid w:val="23A9AFD0"/>
    <w:rsid w:val="23C4CE33"/>
    <w:rsid w:val="23C756C4"/>
    <w:rsid w:val="23D3FD4E"/>
    <w:rsid w:val="23ED1D7F"/>
    <w:rsid w:val="23F50B05"/>
    <w:rsid w:val="24332603"/>
    <w:rsid w:val="243AC73B"/>
    <w:rsid w:val="243B2483"/>
    <w:rsid w:val="244F6266"/>
    <w:rsid w:val="24696E42"/>
    <w:rsid w:val="249D89EE"/>
    <w:rsid w:val="24B55483"/>
    <w:rsid w:val="24CA78F6"/>
    <w:rsid w:val="24D6EAEF"/>
    <w:rsid w:val="24DBB3CD"/>
    <w:rsid w:val="24DD533E"/>
    <w:rsid w:val="24EC6CED"/>
    <w:rsid w:val="252EAC57"/>
    <w:rsid w:val="2559D173"/>
    <w:rsid w:val="2565B956"/>
    <w:rsid w:val="256AEC8F"/>
    <w:rsid w:val="2590DB66"/>
    <w:rsid w:val="25B3917D"/>
    <w:rsid w:val="25D1A0D4"/>
    <w:rsid w:val="25DD1B6E"/>
    <w:rsid w:val="25F30F1F"/>
    <w:rsid w:val="264F9D26"/>
    <w:rsid w:val="266B1A68"/>
    <w:rsid w:val="266F96A8"/>
    <w:rsid w:val="267B03D0"/>
    <w:rsid w:val="2682F38D"/>
    <w:rsid w:val="26CB19F5"/>
    <w:rsid w:val="26D00401"/>
    <w:rsid w:val="26D70CBD"/>
    <w:rsid w:val="2708011C"/>
    <w:rsid w:val="271503D2"/>
    <w:rsid w:val="2724BE41"/>
    <w:rsid w:val="27536EBA"/>
    <w:rsid w:val="2754EAAA"/>
    <w:rsid w:val="275E90F1"/>
    <w:rsid w:val="278C354F"/>
    <w:rsid w:val="27AD3A25"/>
    <w:rsid w:val="27F5A1B9"/>
    <w:rsid w:val="2813548F"/>
    <w:rsid w:val="28219C88"/>
    <w:rsid w:val="2838D4B9"/>
    <w:rsid w:val="2857B5A7"/>
    <w:rsid w:val="2866245F"/>
    <w:rsid w:val="2867E005"/>
    <w:rsid w:val="289F0753"/>
    <w:rsid w:val="28A7733F"/>
    <w:rsid w:val="28C5B9A1"/>
    <w:rsid w:val="28D8EE63"/>
    <w:rsid w:val="29094196"/>
    <w:rsid w:val="29112F1C"/>
    <w:rsid w:val="2940E672"/>
    <w:rsid w:val="29476891"/>
    <w:rsid w:val="29A8D009"/>
    <w:rsid w:val="29ACDC75"/>
    <w:rsid w:val="29BBC23D"/>
    <w:rsid w:val="29E2048B"/>
    <w:rsid w:val="29F80D2C"/>
    <w:rsid w:val="2A1FDEB0"/>
    <w:rsid w:val="2A6BE6ED"/>
    <w:rsid w:val="2AA511F7"/>
    <w:rsid w:val="2AA7FE36"/>
    <w:rsid w:val="2AAC08FF"/>
    <w:rsid w:val="2AC2C42C"/>
    <w:rsid w:val="2AF4B7F8"/>
    <w:rsid w:val="2B0DE055"/>
    <w:rsid w:val="2B0E63DB"/>
    <w:rsid w:val="2B1E1A47"/>
    <w:rsid w:val="2B230CFD"/>
    <w:rsid w:val="2B231235"/>
    <w:rsid w:val="2B31CCF4"/>
    <w:rsid w:val="2B3C2498"/>
    <w:rsid w:val="2B4C3654"/>
    <w:rsid w:val="2B56F5DE"/>
    <w:rsid w:val="2B9DC521"/>
    <w:rsid w:val="2BFD9E2E"/>
    <w:rsid w:val="2C117C5E"/>
    <w:rsid w:val="2C161611"/>
    <w:rsid w:val="2C2FDE8A"/>
    <w:rsid w:val="2C37196B"/>
    <w:rsid w:val="2C4B3E4A"/>
    <w:rsid w:val="2C770221"/>
    <w:rsid w:val="2C7A9FF2"/>
    <w:rsid w:val="2CAC7E4B"/>
    <w:rsid w:val="2CC9037B"/>
    <w:rsid w:val="2CF3DFDD"/>
    <w:rsid w:val="2D3829DF"/>
    <w:rsid w:val="2D399582"/>
    <w:rsid w:val="2D4B3D72"/>
    <w:rsid w:val="2D4DB0E5"/>
    <w:rsid w:val="2D57933C"/>
    <w:rsid w:val="2DB1DD9F"/>
    <w:rsid w:val="2DD61EFD"/>
    <w:rsid w:val="2DD8E23A"/>
    <w:rsid w:val="2DDCB2B9"/>
    <w:rsid w:val="2DE49B67"/>
    <w:rsid w:val="2E0B64A9"/>
    <w:rsid w:val="2E2C58BA"/>
    <w:rsid w:val="2E5E557E"/>
    <w:rsid w:val="2E696DB6"/>
    <w:rsid w:val="2EB1304C"/>
    <w:rsid w:val="2EBCFDA1"/>
    <w:rsid w:val="2ED04D98"/>
    <w:rsid w:val="2EFDCF15"/>
    <w:rsid w:val="2F0173E7"/>
    <w:rsid w:val="2F1AF99B"/>
    <w:rsid w:val="2F2FD026"/>
    <w:rsid w:val="2F34BE1F"/>
    <w:rsid w:val="2F446F71"/>
    <w:rsid w:val="2F45B59D"/>
    <w:rsid w:val="2F78831A"/>
    <w:rsid w:val="2F85FF79"/>
    <w:rsid w:val="2F9A86D9"/>
    <w:rsid w:val="2FB13502"/>
    <w:rsid w:val="2FD30CB7"/>
    <w:rsid w:val="2FDEF2C9"/>
    <w:rsid w:val="300D2B9D"/>
    <w:rsid w:val="300F95BB"/>
    <w:rsid w:val="30795905"/>
    <w:rsid w:val="30A9EC8D"/>
    <w:rsid w:val="30CBA087"/>
    <w:rsid w:val="30D9587B"/>
    <w:rsid w:val="30F0C892"/>
    <w:rsid w:val="3100C3A5"/>
    <w:rsid w:val="31045317"/>
    <w:rsid w:val="3105D239"/>
    <w:rsid w:val="314F21DD"/>
    <w:rsid w:val="31530700"/>
    <w:rsid w:val="31570E9A"/>
    <w:rsid w:val="31744831"/>
    <w:rsid w:val="3182814B"/>
    <w:rsid w:val="3182EDCF"/>
    <w:rsid w:val="3188034B"/>
    <w:rsid w:val="318881E5"/>
    <w:rsid w:val="31A10E78"/>
    <w:rsid w:val="31ACEB55"/>
    <w:rsid w:val="31B5AE03"/>
    <w:rsid w:val="31D6FA66"/>
    <w:rsid w:val="32676A9F"/>
    <w:rsid w:val="32809945"/>
    <w:rsid w:val="32910198"/>
    <w:rsid w:val="32A72818"/>
    <w:rsid w:val="32B81162"/>
    <w:rsid w:val="32BAF5A3"/>
    <w:rsid w:val="32C71DDA"/>
    <w:rsid w:val="32D63CFC"/>
    <w:rsid w:val="32E51EE6"/>
    <w:rsid w:val="32EA6F10"/>
    <w:rsid w:val="33272FF3"/>
    <w:rsid w:val="3344CC5F"/>
    <w:rsid w:val="3360222A"/>
    <w:rsid w:val="33721C51"/>
    <w:rsid w:val="33AA45FD"/>
    <w:rsid w:val="33AE2E18"/>
    <w:rsid w:val="33B22457"/>
    <w:rsid w:val="33BBBA94"/>
    <w:rsid w:val="3407E2B8"/>
    <w:rsid w:val="341E3C90"/>
    <w:rsid w:val="3438B6E8"/>
    <w:rsid w:val="343D72FB"/>
    <w:rsid w:val="344E703F"/>
    <w:rsid w:val="34599BFE"/>
    <w:rsid w:val="3493449F"/>
    <w:rsid w:val="34AEC7D3"/>
    <w:rsid w:val="34C002AA"/>
    <w:rsid w:val="34D8AF3A"/>
    <w:rsid w:val="35043B0B"/>
    <w:rsid w:val="35149665"/>
    <w:rsid w:val="3519A906"/>
    <w:rsid w:val="3533D5B6"/>
    <w:rsid w:val="353CB9E1"/>
    <w:rsid w:val="358174E3"/>
    <w:rsid w:val="359B5483"/>
    <w:rsid w:val="35AB05D5"/>
    <w:rsid w:val="35D9435C"/>
    <w:rsid w:val="3600ECFB"/>
    <w:rsid w:val="36167E27"/>
    <w:rsid w:val="3639DA1C"/>
    <w:rsid w:val="3642AAAE"/>
    <w:rsid w:val="364560B3"/>
    <w:rsid w:val="36536666"/>
    <w:rsid w:val="36550084"/>
    <w:rsid w:val="36747F9B"/>
    <w:rsid w:val="3685159E"/>
    <w:rsid w:val="368C50CF"/>
    <w:rsid w:val="36C8F915"/>
    <w:rsid w:val="36E165EE"/>
    <w:rsid w:val="378394FF"/>
    <w:rsid w:val="37B324D8"/>
    <w:rsid w:val="37B890D3"/>
    <w:rsid w:val="37D09FCC"/>
    <w:rsid w:val="37DE7B0F"/>
    <w:rsid w:val="37E00487"/>
    <w:rsid w:val="37F7A36C"/>
    <w:rsid w:val="37FAC77B"/>
    <w:rsid w:val="37FEE0DF"/>
    <w:rsid w:val="38183D82"/>
    <w:rsid w:val="38B0EBB1"/>
    <w:rsid w:val="38BDBF1F"/>
    <w:rsid w:val="38CFA7A3"/>
    <w:rsid w:val="38F71B57"/>
    <w:rsid w:val="3943FA0B"/>
    <w:rsid w:val="3973B37E"/>
    <w:rsid w:val="398B8647"/>
    <w:rsid w:val="39979B8B"/>
    <w:rsid w:val="39B2D360"/>
    <w:rsid w:val="39B40DE3"/>
    <w:rsid w:val="39B93A88"/>
    <w:rsid w:val="39D13BEC"/>
    <w:rsid w:val="39D79446"/>
    <w:rsid w:val="39EF8CAF"/>
    <w:rsid w:val="3A1D2781"/>
    <w:rsid w:val="3A24644E"/>
    <w:rsid w:val="3A359A7D"/>
    <w:rsid w:val="3A434D03"/>
    <w:rsid w:val="3A4CBC12"/>
    <w:rsid w:val="3A659F40"/>
    <w:rsid w:val="3A6EFFEA"/>
    <w:rsid w:val="3A70A645"/>
    <w:rsid w:val="3A8A20AA"/>
    <w:rsid w:val="3A996223"/>
    <w:rsid w:val="3A9A06FE"/>
    <w:rsid w:val="3AA4C721"/>
    <w:rsid w:val="3AABF5C9"/>
    <w:rsid w:val="3AEC066A"/>
    <w:rsid w:val="3AF5C5B5"/>
    <w:rsid w:val="3AFB2931"/>
    <w:rsid w:val="3AFC1D93"/>
    <w:rsid w:val="3B07BFBD"/>
    <w:rsid w:val="3B1BAAB1"/>
    <w:rsid w:val="3B3AF11A"/>
    <w:rsid w:val="3B4EA3C1"/>
    <w:rsid w:val="3B4FDE44"/>
    <w:rsid w:val="3B524862"/>
    <w:rsid w:val="3B65D858"/>
    <w:rsid w:val="3B66EEA7"/>
    <w:rsid w:val="3B8F27CC"/>
    <w:rsid w:val="3B93907D"/>
    <w:rsid w:val="3B967C70"/>
    <w:rsid w:val="3BA50BA4"/>
    <w:rsid w:val="3BB3E8EB"/>
    <w:rsid w:val="3BBE7364"/>
    <w:rsid w:val="3C601F0D"/>
    <w:rsid w:val="3C794F32"/>
    <w:rsid w:val="3CAFFD7D"/>
    <w:rsid w:val="3CB77B12"/>
    <w:rsid w:val="3CD150C7"/>
    <w:rsid w:val="3CD5418E"/>
    <w:rsid w:val="3CD79B1C"/>
    <w:rsid w:val="3CE3C11F"/>
    <w:rsid w:val="3CEE18C3"/>
    <w:rsid w:val="3D08DCAE"/>
    <w:rsid w:val="3D1EA2EA"/>
    <w:rsid w:val="3D4FEFAE"/>
    <w:rsid w:val="3D560A44"/>
    <w:rsid w:val="3D57EE34"/>
    <w:rsid w:val="3D845CD4"/>
    <w:rsid w:val="3DB010A0"/>
    <w:rsid w:val="3DE45541"/>
    <w:rsid w:val="3DEC42C7"/>
    <w:rsid w:val="3DF26B10"/>
    <w:rsid w:val="3DFD0756"/>
    <w:rsid w:val="3E1099CB"/>
    <w:rsid w:val="3E18350F"/>
    <w:rsid w:val="3E3A6C3D"/>
    <w:rsid w:val="3E3AE440"/>
    <w:rsid w:val="3E4C4101"/>
    <w:rsid w:val="3E66E4F0"/>
    <w:rsid w:val="3E7F9180"/>
    <w:rsid w:val="3EA5762B"/>
    <w:rsid w:val="3EFAD3CC"/>
    <w:rsid w:val="3F13587F"/>
    <w:rsid w:val="3F265E4D"/>
    <w:rsid w:val="3F2B9110"/>
    <w:rsid w:val="3F3E0085"/>
    <w:rsid w:val="3F42710D"/>
    <w:rsid w:val="3FAA906F"/>
    <w:rsid w:val="3FEF1BD4"/>
    <w:rsid w:val="3FEF9E98"/>
    <w:rsid w:val="3FF94669"/>
    <w:rsid w:val="3FFF41DA"/>
    <w:rsid w:val="40107FD4"/>
    <w:rsid w:val="4011BE12"/>
    <w:rsid w:val="403656DF"/>
    <w:rsid w:val="4075552D"/>
    <w:rsid w:val="40875A0E"/>
    <w:rsid w:val="40B02BE4"/>
    <w:rsid w:val="40D829F7"/>
    <w:rsid w:val="40F8BC51"/>
    <w:rsid w:val="411BF603"/>
    <w:rsid w:val="4123E389"/>
    <w:rsid w:val="41380088"/>
    <w:rsid w:val="414D68C0"/>
    <w:rsid w:val="415E44E7"/>
    <w:rsid w:val="4199D96B"/>
    <w:rsid w:val="41AC2A75"/>
    <w:rsid w:val="41B1911F"/>
    <w:rsid w:val="41B7EA7D"/>
    <w:rsid w:val="41C9776C"/>
    <w:rsid w:val="41CB04E6"/>
    <w:rsid w:val="41E43B57"/>
    <w:rsid w:val="420D8557"/>
    <w:rsid w:val="421B3CE9"/>
    <w:rsid w:val="42265F2C"/>
    <w:rsid w:val="422B40AF"/>
    <w:rsid w:val="4246BA30"/>
    <w:rsid w:val="425DB023"/>
    <w:rsid w:val="425FF7EB"/>
    <w:rsid w:val="426418DE"/>
    <w:rsid w:val="427A11CF"/>
    <w:rsid w:val="427EAF28"/>
    <w:rsid w:val="4293471C"/>
    <w:rsid w:val="42B7C664"/>
    <w:rsid w:val="42BBD1A5"/>
    <w:rsid w:val="42CB48A0"/>
    <w:rsid w:val="42CCF24D"/>
    <w:rsid w:val="42CF1342"/>
    <w:rsid w:val="42FFDEDE"/>
    <w:rsid w:val="4318668C"/>
    <w:rsid w:val="4338C8A1"/>
    <w:rsid w:val="4345ACB8"/>
    <w:rsid w:val="434C3032"/>
    <w:rsid w:val="43601CCE"/>
    <w:rsid w:val="43646EB8"/>
    <w:rsid w:val="43915391"/>
    <w:rsid w:val="4393036D"/>
    <w:rsid w:val="43B376DD"/>
    <w:rsid w:val="43D035A7"/>
    <w:rsid w:val="43FBC84C"/>
    <w:rsid w:val="43FE2F96"/>
    <w:rsid w:val="440095BB"/>
    <w:rsid w:val="44036B4E"/>
    <w:rsid w:val="4407E967"/>
    <w:rsid w:val="44404469"/>
    <w:rsid w:val="4448AEB6"/>
    <w:rsid w:val="445162C3"/>
    <w:rsid w:val="445396C5"/>
    <w:rsid w:val="446CF840"/>
    <w:rsid w:val="44AC6FE5"/>
    <w:rsid w:val="44AFCBD0"/>
    <w:rsid w:val="44DCF172"/>
    <w:rsid w:val="44DF624B"/>
    <w:rsid w:val="44E854A2"/>
    <w:rsid w:val="453A71C2"/>
    <w:rsid w:val="4562E1EA"/>
    <w:rsid w:val="4583F700"/>
    <w:rsid w:val="458F6EB9"/>
    <w:rsid w:val="45B1B291"/>
    <w:rsid w:val="45BF75C1"/>
    <w:rsid w:val="45DED1B8"/>
    <w:rsid w:val="45ECED9B"/>
    <w:rsid w:val="4605D5EE"/>
    <w:rsid w:val="4658CE78"/>
    <w:rsid w:val="4667CDBE"/>
    <w:rsid w:val="4692354D"/>
    <w:rsid w:val="469CE88F"/>
    <w:rsid w:val="46E7E3E5"/>
    <w:rsid w:val="46EEAE0C"/>
    <w:rsid w:val="472B3F1A"/>
    <w:rsid w:val="4730A241"/>
    <w:rsid w:val="47318198"/>
    <w:rsid w:val="4740A929"/>
    <w:rsid w:val="4757383E"/>
    <w:rsid w:val="4760D409"/>
    <w:rsid w:val="47B3256A"/>
    <w:rsid w:val="47B5A311"/>
    <w:rsid w:val="47C948A2"/>
    <w:rsid w:val="47D10A8F"/>
    <w:rsid w:val="47D15EE2"/>
    <w:rsid w:val="47EC4BEE"/>
    <w:rsid w:val="47FC4D61"/>
    <w:rsid w:val="48272C01"/>
    <w:rsid w:val="483AADF3"/>
    <w:rsid w:val="48A81C20"/>
    <w:rsid w:val="48B2ED19"/>
    <w:rsid w:val="48B968C5"/>
    <w:rsid w:val="48C58DF2"/>
    <w:rsid w:val="48F6FF1F"/>
    <w:rsid w:val="49276A01"/>
    <w:rsid w:val="4953DE2C"/>
    <w:rsid w:val="496B9AE6"/>
    <w:rsid w:val="49981DC2"/>
    <w:rsid w:val="49A24959"/>
    <w:rsid w:val="49A30432"/>
    <w:rsid w:val="49C8C640"/>
    <w:rsid w:val="49D48951"/>
    <w:rsid w:val="49F4F5F8"/>
    <w:rsid w:val="4A2EA8DC"/>
    <w:rsid w:val="4A33C705"/>
    <w:rsid w:val="4A44C454"/>
    <w:rsid w:val="4A451929"/>
    <w:rsid w:val="4A5FD7CB"/>
    <w:rsid w:val="4A8523B4"/>
    <w:rsid w:val="4A90B8BA"/>
    <w:rsid w:val="4A9C1D5A"/>
    <w:rsid w:val="4ADA27EE"/>
    <w:rsid w:val="4AEFAE8D"/>
    <w:rsid w:val="4B188D7B"/>
    <w:rsid w:val="4B2C3F9B"/>
    <w:rsid w:val="4B3B0763"/>
    <w:rsid w:val="4B4567F8"/>
    <w:rsid w:val="4B6CB511"/>
    <w:rsid w:val="4B851E08"/>
    <w:rsid w:val="4B8B1D9D"/>
    <w:rsid w:val="4BC4E40E"/>
    <w:rsid w:val="4C14C27F"/>
    <w:rsid w:val="4C1AB563"/>
    <w:rsid w:val="4C20F415"/>
    <w:rsid w:val="4C2350FA"/>
    <w:rsid w:val="4C669630"/>
    <w:rsid w:val="4C693401"/>
    <w:rsid w:val="4C6ADA9F"/>
    <w:rsid w:val="4C94FC71"/>
    <w:rsid w:val="4CE1E833"/>
    <w:rsid w:val="4CF80AB1"/>
    <w:rsid w:val="4CF9E4E9"/>
    <w:rsid w:val="4D01D26F"/>
    <w:rsid w:val="4D02CF43"/>
    <w:rsid w:val="4D0B62BC"/>
    <w:rsid w:val="4D312025"/>
    <w:rsid w:val="4D62D1F7"/>
    <w:rsid w:val="4D7F2C13"/>
    <w:rsid w:val="4D918EDC"/>
    <w:rsid w:val="4D958135"/>
    <w:rsid w:val="4DC03A20"/>
    <w:rsid w:val="4E026691"/>
    <w:rsid w:val="4E0C5997"/>
    <w:rsid w:val="4E274F4F"/>
    <w:rsid w:val="4E4077AC"/>
    <w:rsid w:val="4E6BAC25"/>
    <w:rsid w:val="4E7ED8F4"/>
    <w:rsid w:val="4E975F0C"/>
    <w:rsid w:val="4EA7FA74"/>
    <w:rsid w:val="4ECD000E"/>
    <w:rsid w:val="4ED83B95"/>
    <w:rsid w:val="4EDB6CA4"/>
    <w:rsid w:val="4F05EC64"/>
    <w:rsid w:val="4F538D20"/>
    <w:rsid w:val="4F6429DD"/>
    <w:rsid w:val="4F6C527E"/>
    <w:rsid w:val="4F8190A0"/>
    <w:rsid w:val="4F89783D"/>
    <w:rsid w:val="4F9E50FB"/>
    <w:rsid w:val="4FBDB8F9"/>
    <w:rsid w:val="4FD93040"/>
    <w:rsid w:val="4FE74319"/>
    <w:rsid w:val="4FF9BB2A"/>
    <w:rsid w:val="501655B3"/>
    <w:rsid w:val="504BB3E6"/>
    <w:rsid w:val="5053EDCB"/>
    <w:rsid w:val="505EC269"/>
    <w:rsid w:val="506B8450"/>
    <w:rsid w:val="508752CA"/>
    <w:rsid w:val="50AB73D4"/>
    <w:rsid w:val="50C18E6A"/>
    <w:rsid w:val="50C923C2"/>
    <w:rsid w:val="50DD813D"/>
    <w:rsid w:val="50E2F957"/>
    <w:rsid w:val="51054F1C"/>
    <w:rsid w:val="511D6BA5"/>
    <w:rsid w:val="513515C8"/>
    <w:rsid w:val="51488895"/>
    <w:rsid w:val="51A19DC7"/>
    <w:rsid w:val="51A4B70C"/>
    <w:rsid w:val="51DA345C"/>
    <w:rsid w:val="5205A72A"/>
    <w:rsid w:val="523160B3"/>
    <w:rsid w:val="526DDC65"/>
    <w:rsid w:val="526FACCD"/>
    <w:rsid w:val="528AF46F"/>
    <w:rsid w:val="529BCA9F"/>
    <w:rsid w:val="52A11F7D"/>
    <w:rsid w:val="52A7F0A2"/>
    <w:rsid w:val="52B60342"/>
    <w:rsid w:val="52F2712E"/>
    <w:rsid w:val="52FD5543"/>
    <w:rsid w:val="53439CB3"/>
    <w:rsid w:val="534E0356"/>
    <w:rsid w:val="535DB9B0"/>
    <w:rsid w:val="53764098"/>
    <w:rsid w:val="537B6B97"/>
    <w:rsid w:val="5392AC4D"/>
    <w:rsid w:val="53C127FD"/>
    <w:rsid w:val="53D51E9A"/>
    <w:rsid w:val="53E9FDAD"/>
    <w:rsid w:val="53EBA59B"/>
    <w:rsid w:val="53EE8DA1"/>
    <w:rsid w:val="53FC14AD"/>
    <w:rsid w:val="540DAF91"/>
    <w:rsid w:val="5411EC16"/>
    <w:rsid w:val="54120C13"/>
    <w:rsid w:val="54379B00"/>
    <w:rsid w:val="5448ACFC"/>
    <w:rsid w:val="546F34EC"/>
    <w:rsid w:val="5471A815"/>
    <w:rsid w:val="54721AA9"/>
    <w:rsid w:val="54855C1F"/>
    <w:rsid w:val="548E44CD"/>
    <w:rsid w:val="549690D3"/>
    <w:rsid w:val="54A7A138"/>
    <w:rsid w:val="54AA5BF7"/>
    <w:rsid w:val="54B7CF70"/>
    <w:rsid w:val="54C227B4"/>
    <w:rsid w:val="54DE5DD3"/>
    <w:rsid w:val="54E915E8"/>
    <w:rsid w:val="54F63FD7"/>
    <w:rsid w:val="54FDA5D0"/>
    <w:rsid w:val="5542BEA5"/>
    <w:rsid w:val="554E27AE"/>
    <w:rsid w:val="556BFEC4"/>
    <w:rsid w:val="558615AB"/>
    <w:rsid w:val="55A8F675"/>
    <w:rsid w:val="55B5A9FD"/>
    <w:rsid w:val="55E29A34"/>
    <w:rsid w:val="56251546"/>
    <w:rsid w:val="569BF814"/>
    <w:rsid w:val="56A9298A"/>
    <w:rsid w:val="56AB4CF1"/>
    <w:rsid w:val="56B31D1C"/>
    <w:rsid w:val="56C3E52E"/>
    <w:rsid w:val="576F3BC2"/>
    <w:rsid w:val="579E8643"/>
    <w:rsid w:val="57D61F1B"/>
    <w:rsid w:val="57E8175C"/>
    <w:rsid w:val="580AC2A3"/>
    <w:rsid w:val="5826E39A"/>
    <w:rsid w:val="58663B4E"/>
    <w:rsid w:val="58A88FBD"/>
    <w:rsid w:val="58FF1787"/>
    <w:rsid w:val="591A1A06"/>
    <w:rsid w:val="591EA933"/>
    <w:rsid w:val="59358B57"/>
    <w:rsid w:val="5937E872"/>
    <w:rsid w:val="5948C005"/>
    <w:rsid w:val="59539A7A"/>
    <w:rsid w:val="597E3A1C"/>
    <w:rsid w:val="5994652A"/>
    <w:rsid w:val="5997A76D"/>
    <w:rsid w:val="59A00DFB"/>
    <w:rsid w:val="59BB7435"/>
    <w:rsid w:val="59C8353C"/>
    <w:rsid w:val="59E5821C"/>
    <w:rsid w:val="59E68A6C"/>
    <w:rsid w:val="5A01C3A5"/>
    <w:rsid w:val="5A1CF552"/>
    <w:rsid w:val="5A44601E"/>
    <w:rsid w:val="5A44766F"/>
    <w:rsid w:val="5A62AB11"/>
    <w:rsid w:val="5A76401C"/>
    <w:rsid w:val="5A814D97"/>
    <w:rsid w:val="5A8433C1"/>
    <w:rsid w:val="5AE0E999"/>
    <w:rsid w:val="5AEF6ADB"/>
    <w:rsid w:val="5AFCF41E"/>
    <w:rsid w:val="5B047DDA"/>
    <w:rsid w:val="5B05D257"/>
    <w:rsid w:val="5B1EFAB4"/>
    <w:rsid w:val="5B3462D0"/>
    <w:rsid w:val="5B486C61"/>
    <w:rsid w:val="5B5128E7"/>
    <w:rsid w:val="5B5455B1"/>
    <w:rsid w:val="5B606DC2"/>
    <w:rsid w:val="5BA9AFD5"/>
    <w:rsid w:val="5BE92CE5"/>
    <w:rsid w:val="5C120A6D"/>
    <w:rsid w:val="5C24EB81"/>
    <w:rsid w:val="5C444F1A"/>
    <w:rsid w:val="5C611812"/>
    <w:rsid w:val="5C7B30A5"/>
    <w:rsid w:val="5C8E57DE"/>
    <w:rsid w:val="5C901A4C"/>
    <w:rsid w:val="5CBA9012"/>
    <w:rsid w:val="5CBEC153"/>
    <w:rsid w:val="5CF75C23"/>
    <w:rsid w:val="5D503727"/>
    <w:rsid w:val="5D54B057"/>
    <w:rsid w:val="5D7C00E0"/>
    <w:rsid w:val="5D8ED9B6"/>
    <w:rsid w:val="5DB6D29F"/>
    <w:rsid w:val="5DD1F6B9"/>
    <w:rsid w:val="5DE41AA1"/>
    <w:rsid w:val="5DFAD921"/>
    <w:rsid w:val="5DFE8401"/>
    <w:rsid w:val="5E166DA2"/>
    <w:rsid w:val="5E1A7BAC"/>
    <w:rsid w:val="5E3D7319"/>
    <w:rsid w:val="5E4FC96E"/>
    <w:rsid w:val="5E5988B9"/>
    <w:rsid w:val="5E73C30A"/>
    <w:rsid w:val="5E9368B3"/>
    <w:rsid w:val="5EB32516"/>
    <w:rsid w:val="5EB3C69A"/>
    <w:rsid w:val="5EB5DFD5"/>
    <w:rsid w:val="5ED375F3"/>
    <w:rsid w:val="5ED47949"/>
    <w:rsid w:val="5EDA730D"/>
    <w:rsid w:val="5EE5ED3A"/>
    <w:rsid w:val="5EE7F9A4"/>
    <w:rsid w:val="5F0381CB"/>
    <w:rsid w:val="5F17D141"/>
    <w:rsid w:val="5F2E0996"/>
    <w:rsid w:val="5F309201"/>
    <w:rsid w:val="5F557651"/>
    <w:rsid w:val="5F5C8C43"/>
    <w:rsid w:val="5F5ECBBC"/>
    <w:rsid w:val="5F7D2659"/>
    <w:rsid w:val="5F9073BC"/>
    <w:rsid w:val="5F9A5462"/>
    <w:rsid w:val="5FA2D89A"/>
    <w:rsid w:val="5FB73CE4"/>
    <w:rsid w:val="5FC91055"/>
    <w:rsid w:val="5FD4C8EC"/>
    <w:rsid w:val="5FD5C1AE"/>
    <w:rsid w:val="5FDFB736"/>
    <w:rsid w:val="5FF8EDBA"/>
    <w:rsid w:val="5FFD3140"/>
    <w:rsid w:val="6005642A"/>
    <w:rsid w:val="6013C976"/>
    <w:rsid w:val="6015D488"/>
    <w:rsid w:val="6036558A"/>
    <w:rsid w:val="604DF090"/>
    <w:rsid w:val="6052482D"/>
    <w:rsid w:val="608D7E48"/>
    <w:rsid w:val="60A0CE0A"/>
    <w:rsid w:val="60CD066D"/>
    <w:rsid w:val="60D7395F"/>
    <w:rsid w:val="610097EE"/>
    <w:rsid w:val="61097717"/>
    <w:rsid w:val="611025E4"/>
    <w:rsid w:val="6116C712"/>
    <w:rsid w:val="6118F6BA"/>
    <w:rsid w:val="61194FF1"/>
    <w:rsid w:val="6121B85E"/>
    <w:rsid w:val="61348935"/>
    <w:rsid w:val="614F4D20"/>
    <w:rsid w:val="6162B9EF"/>
    <w:rsid w:val="6164E0B6"/>
    <w:rsid w:val="6173BD86"/>
    <w:rsid w:val="617513DB"/>
    <w:rsid w:val="617D2A1B"/>
    <w:rsid w:val="6190A8AA"/>
    <w:rsid w:val="619CBBA2"/>
    <w:rsid w:val="619E2F41"/>
    <w:rsid w:val="61A537FD"/>
    <w:rsid w:val="61BE6D14"/>
    <w:rsid w:val="61D8F202"/>
    <w:rsid w:val="61F09401"/>
    <w:rsid w:val="61FC8586"/>
    <w:rsid w:val="6207DB20"/>
    <w:rsid w:val="6212B4AA"/>
    <w:rsid w:val="62942D05"/>
    <w:rsid w:val="62ACD995"/>
    <w:rsid w:val="62C1A50B"/>
    <w:rsid w:val="62C3AB1D"/>
    <w:rsid w:val="62CB2E97"/>
    <w:rsid w:val="6317661F"/>
    <w:rsid w:val="63199BC6"/>
    <w:rsid w:val="6339A90C"/>
    <w:rsid w:val="635EB021"/>
    <w:rsid w:val="6363B80A"/>
    <w:rsid w:val="63A27820"/>
    <w:rsid w:val="63B6CD8B"/>
    <w:rsid w:val="63E65608"/>
    <w:rsid w:val="643BECFB"/>
    <w:rsid w:val="6446DE47"/>
    <w:rsid w:val="6452F13F"/>
    <w:rsid w:val="645464DE"/>
    <w:rsid w:val="646F203C"/>
    <w:rsid w:val="64809A85"/>
    <w:rsid w:val="64898D17"/>
    <w:rsid w:val="64B4CADD"/>
    <w:rsid w:val="64CFC374"/>
    <w:rsid w:val="64D6264A"/>
    <w:rsid w:val="64F8FEF9"/>
    <w:rsid w:val="64FA8082"/>
    <w:rsid w:val="650A97FC"/>
    <w:rsid w:val="651FE901"/>
    <w:rsid w:val="6531B6B9"/>
    <w:rsid w:val="6548ADF8"/>
    <w:rsid w:val="655F9056"/>
    <w:rsid w:val="6579E0BA"/>
    <w:rsid w:val="65896469"/>
    <w:rsid w:val="659A7649"/>
    <w:rsid w:val="65ACE64D"/>
    <w:rsid w:val="65CDBC87"/>
    <w:rsid w:val="65E0A681"/>
    <w:rsid w:val="65E47A57"/>
    <w:rsid w:val="65F1FF04"/>
    <w:rsid w:val="65FB8920"/>
    <w:rsid w:val="663205BD"/>
    <w:rsid w:val="663EC71D"/>
    <w:rsid w:val="6654BCFD"/>
    <w:rsid w:val="666B6FA4"/>
    <w:rsid w:val="666E5BD6"/>
    <w:rsid w:val="6694CF5A"/>
    <w:rsid w:val="66A0717D"/>
    <w:rsid w:val="66B690EA"/>
    <w:rsid w:val="66C429C1"/>
    <w:rsid w:val="66C70CC8"/>
    <w:rsid w:val="66D83D4A"/>
    <w:rsid w:val="66DD2D81"/>
    <w:rsid w:val="66E15A91"/>
    <w:rsid w:val="66EDADBF"/>
    <w:rsid w:val="66F22298"/>
    <w:rsid w:val="66F981FA"/>
    <w:rsid w:val="66FD7820"/>
    <w:rsid w:val="6700857A"/>
    <w:rsid w:val="670CB818"/>
    <w:rsid w:val="672462F4"/>
    <w:rsid w:val="675FB0A2"/>
    <w:rsid w:val="6767BE25"/>
    <w:rsid w:val="676F00EA"/>
    <w:rsid w:val="67752C34"/>
    <w:rsid w:val="67781728"/>
    <w:rsid w:val="679E9FBA"/>
    <w:rsid w:val="67B3C78B"/>
    <w:rsid w:val="67B6B2D2"/>
    <w:rsid w:val="67C9E2CB"/>
    <w:rsid w:val="67E336EA"/>
    <w:rsid w:val="67F1A8E8"/>
    <w:rsid w:val="6804C5A5"/>
    <w:rsid w:val="68591C43"/>
    <w:rsid w:val="68740DAB"/>
    <w:rsid w:val="6884D696"/>
    <w:rsid w:val="688D047D"/>
    <w:rsid w:val="68A16AB6"/>
    <w:rsid w:val="68EDFB5F"/>
    <w:rsid w:val="68F9CC2C"/>
    <w:rsid w:val="690D5B22"/>
    <w:rsid w:val="692CCF0D"/>
    <w:rsid w:val="69425DA1"/>
    <w:rsid w:val="694642D0"/>
    <w:rsid w:val="696AF5C2"/>
    <w:rsid w:val="69760192"/>
    <w:rsid w:val="69B34981"/>
    <w:rsid w:val="69B50B7A"/>
    <w:rsid w:val="69C0D018"/>
    <w:rsid w:val="69FBA5E6"/>
    <w:rsid w:val="6A2559F9"/>
    <w:rsid w:val="6A2E4CC5"/>
    <w:rsid w:val="6A35D798"/>
    <w:rsid w:val="6A975164"/>
    <w:rsid w:val="6AB5FA44"/>
    <w:rsid w:val="6ACAD013"/>
    <w:rsid w:val="6B1BF621"/>
    <w:rsid w:val="6B1EF370"/>
    <w:rsid w:val="6B585FFF"/>
    <w:rsid w:val="6B58872F"/>
    <w:rsid w:val="6B7167B6"/>
    <w:rsid w:val="6B72DD81"/>
    <w:rsid w:val="6B8AA0DF"/>
    <w:rsid w:val="6B8C7672"/>
    <w:rsid w:val="6B8CD613"/>
    <w:rsid w:val="6BDB7F96"/>
    <w:rsid w:val="6BE0293B"/>
    <w:rsid w:val="6BFF43E9"/>
    <w:rsid w:val="6C3321C5"/>
    <w:rsid w:val="6C3B2F48"/>
    <w:rsid w:val="6C44FBE4"/>
    <w:rsid w:val="6C57D66C"/>
    <w:rsid w:val="6C8CB152"/>
    <w:rsid w:val="6CB2AE52"/>
    <w:rsid w:val="6CB7C682"/>
    <w:rsid w:val="6CB925CA"/>
    <w:rsid w:val="6CD20608"/>
    <w:rsid w:val="6D0707E1"/>
    <w:rsid w:val="6D169B68"/>
    <w:rsid w:val="6D23922F"/>
    <w:rsid w:val="6D290505"/>
    <w:rsid w:val="6D5078B9"/>
    <w:rsid w:val="6D7130DF"/>
    <w:rsid w:val="6D7BF99C"/>
    <w:rsid w:val="6DCEB204"/>
    <w:rsid w:val="6DEDD0D6"/>
    <w:rsid w:val="6DF96FB7"/>
    <w:rsid w:val="6DFC8E96"/>
    <w:rsid w:val="6E08B499"/>
    <w:rsid w:val="6E0A0D5C"/>
    <w:rsid w:val="6E0A1F2F"/>
    <w:rsid w:val="6E15CEC4"/>
    <w:rsid w:val="6E19A031"/>
    <w:rsid w:val="6E1EEE4B"/>
    <w:rsid w:val="6E1F1C15"/>
    <w:rsid w:val="6E237225"/>
    <w:rsid w:val="6E2CB97A"/>
    <w:rsid w:val="6E3C0E57"/>
    <w:rsid w:val="6E430BB0"/>
    <w:rsid w:val="6E5D22EF"/>
    <w:rsid w:val="6E5E81B8"/>
    <w:rsid w:val="6E6CBF40"/>
    <w:rsid w:val="6EA9504E"/>
    <w:rsid w:val="6EB2AE0A"/>
    <w:rsid w:val="6F000CD7"/>
    <w:rsid w:val="6F14C36F"/>
    <w:rsid w:val="6F2760BC"/>
    <w:rsid w:val="6F663C6F"/>
    <w:rsid w:val="6FA9B19F"/>
    <w:rsid w:val="6FB19F25"/>
    <w:rsid w:val="6FF4A7A3"/>
    <w:rsid w:val="702928EA"/>
    <w:rsid w:val="70342508"/>
    <w:rsid w:val="70376204"/>
    <w:rsid w:val="704520AF"/>
    <w:rsid w:val="70505724"/>
    <w:rsid w:val="70789E63"/>
    <w:rsid w:val="708CAA31"/>
    <w:rsid w:val="7091C6C0"/>
    <w:rsid w:val="70923861"/>
    <w:rsid w:val="70A12D73"/>
    <w:rsid w:val="70AD5B0C"/>
    <w:rsid w:val="70E13675"/>
    <w:rsid w:val="70E2CD9A"/>
    <w:rsid w:val="70E2EF17"/>
    <w:rsid w:val="713462FF"/>
    <w:rsid w:val="7140555B"/>
    <w:rsid w:val="714AACFF"/>
    <w:rsid w:val="7158F796"/>
    <w:rsid w:val="71C5DBCF"/>
    <w:rsid w:val="71D5EA58"/>
    <w:rsid w:val="7201BF9D"/>
    <w:rsid w:val="72046767"/>
    <w:rsid w:val="720482DA"/>
    <w:rsid w:val="72531349"/>
    <w:rsid w:val="7263C1F2"/>
    <w:rsid w:val="72AEF512"/>
    <w:rsid w:val="72BB8BA6"/>
    <w:rsid w:val="72D5E1F8"/>
    <w:rsid w:val="72DC25BC"/>
    <w:rsid w:val="72DD9215"/>
    <w:rsid w:val="72FA7ABE"/>
    <w:rsid w:val="72FDE3A9"/>
    <w:rsid w:val="73017DC3"/>
    <w:rsid w:val="73230B64"/>
    <w:rsid w:val="73390C0A"/>
    <w:rsid w:val="7355BFDC"/>
    <w:rsid w:val="736573F6"/>
    <w:rsid w:val="73667BD1"/>
    <w:rsid w:val="7384EB65"/>
    <w:rsid w:val="73BF4F60"/>
    <w:rsid w:val="73C8688C"/>
    <w:rsid w:val="73D897FA"/>
    <w:rsid w:val="73EE3DB1"/>
    <w:rsid w:val="73FDD03A"/>
    <w:rsid w:val="73FE206D"/>
    <w:rsid w:val="7408AD31"/>
    <w:rsid w:val="74318717"/>
    <w:rsid w:val="74370AD6"/>
    <w:rsid w:val="744BF1B0"/>
    <w:rsid w:val="7460061B"/>
    <w:rsid w:val="747112EA"/>
    <w:rsid w:val="74851048"/>
    <w:rsid w:val="74A5AA11"/>
    <w:rsid w:val="74F63A63"/>
    <w:rsid w:val="750560CB"/>
    <w:rsid w:val="752EA414"/>
    <w:rsid w:val="7540B697"/>
    <w:rsid w:val="756537E3"/>
    <w:rsid w:val="75758768"/>
    <w:rsid w:val="757B59D3"/>
    <w:rsid w:val="7593D1B6"/>
    <w:rsid w:val="75D6BCF2"/>
    <w:rsid w:val="75D6D5B1"/>
    <w:rsid w:val="75E3CCD3"/>
    <w:rsid w:val="75EE5F6D"/>
    <w:rsid w:val="76004ECF"/>
    <w:rsid w:val="7609F73F"/>
    <w:rsid w:val="7613C67E"/>
    <w:rsid w:val="76229445"/>
    <w:rsid w:val="76717A08"/>
    <w:rsid w:val="7681EE81"/>
    <w:rsid w:val="76A17C3F"/>
    <w:rsid w:val="76A33BC6"/>
    <w:rsid w:val="76B85473"/>
    <w:rsid w:val="76BC8C27"/>
    <w:rsid w:val="76C06835"/>
    <w:rsid w:val="76DBA58F"/>
    <w:rsid w:val="76E376E3"/>
    <w:rsid w:val="77222CB1"/>
    <w:rsid w:val="7761770D"/>
    <w:rsid w:val="7781C863"/>
    <w:rsid w:val="7787EEF1"/>
    <w:rsid w:val="778FBDD2"/>
    <w:rsid w:val="77D19DA8"/>
    <w:rsid w:val="780563FE"/>
    <w:rsid w:val="780A7CEF"/>
    <w:rsid w:val="785738FE"/>
    <w:rsid w:val="785D59EC"/>
    <w:rsid w:val="78631D49"/>
    <w:rsid w:val="787B717E"/>
    <w:rsid w:val="7883B048"/>
    <w:rsid w:val="78B39014"/>
    <w:rsid w:val="78B4DC71"/>
    <w:rsid w:val="78E21F7D"/>
    <w:rsid w:val="78E3CFD7"/>
    <w:rsid w:val="792BBA9A"/>
    <w:rsid w:val="794B6740"/>
    <w:rsid w:val="794D1102"/>
    <w:rsid w:val="795093E5"/>
    <w:rsid w:val="796A8BA7"/>
    <w:rsid w:val="796AF9FA"/>
    <w:rsid w:val="79769DD2"/>
    <w:rsid w:val="79A168EF"/>
    <w:rsid w:val="79A1B3A2"/>
    <w:rsid w:val="79ACA4EE"/>
    <w:rsid w:val="79FA788D"/>
    <w:rsid w:val="7A0C42FC"/>
    <w:rsid w:val="7A44A190"/>
    <w:rsid w:val="7A69CB0E"/>
    <w:rsid w:val="7A83B85C"/>
    <w:rsid w:val="7A9A55CD"/>
    <w:rsid w:val="7A9F14D9"/>
    <w:rsid w:val="7AAF510C"/>
    <w:rsid w:val="7AB562B4"/>
    <w:rsid w:val="7AD399D7"/>
    <w:rsid w:val="7AFB408B"/>
    <w:rsid w:val="7B010FEE"/>
    <w:rsid w:val="7B1099F2"/>
    <w:rsid w:val="7B42A5B9"/>
    <w:rsid w:val="7B4B4248"/>
    <w:rsid w:val="7B5BCFD3"/>
    <w:rsid w:val="7B748D6D"/>
    <w:rsid w:val="7B79976C"/>
    <w:rsid w:val="7B863180"/>
    <w:rsid w:val="7BB272F8"/>
    <w:rsid w:val="7BCEAB32"/>
    <w:rsid w:val="7BEE5E60"/>
    <w:rsid w:val="7C0269B2"/>
    <w:rsid w:val="7C05C68A"/>
    <w:rsid w:val="7C0DFB29"/>
    <w:rsid w:val="7C1A2F1C"/>
    <w:rsid w:val="7C28DA2D"/>
    <w:rsid w:val="7C34D2D6"/>
    <w:rsid w:val="7C398D46"/>
    <w:rsid w:val="7C49458F"/>
    <w:rsid w:val="7C58E980"/>
    <w:rsid w:val="7C8834A7"/>
    <w:rsid w:val="7CA2CC77"/>
    <w:rsid w:val="7CBEE748"/>
    <w:rsid w:val="7CD0E79B"/>
    <w:rsid w:val="7CD7E39A"/>
    <w:rsid w:val="7CD8D521"/>
    <w:rsid w:val="7CE592B9"/>
    <w:rsid w:val="7D01F6C0"/>
    <w:rsid w:val="7D0D01A1"/>
    <w:rsid w:val="7D2CBF32"/>
    <w:rsid w:val="7D381ECF"/>
    <w:rsid w:val="7D43E3BE"/>
    <w:rsid w:val="7D676BB6"/>
    <w:rsid w:val="7D7AC5EB"/>
    <w:rsid w:val="7DA6B488"/>
    <w:rsid w:val="7DC38D8E"/>
    <w:rsid w:val="7DC509A8"/>
    <w:rsid w:val="7DCEA27B"/>
    <w:rsid w:val="7DF11C9E"/>
    <w:rsid w:val="7E1F7DA1"/>
    <w:rsid w:val="7E2BF28E"/>
    <w:rsid w:val="7E4CFBE3"/>
    <w:rsid w:val="7E4E0201"/>
    <w:rsid w:val="7E5B7D25"/>
    <w:rsid w:val="7E75B11B"/>
    <w:rsid w:val="7E7FB2C0"/>
    <w:rsid w:val="7E82E30A"/>
    <w:rsid w:val="7E867987"/>
    <w:rsid w:val="7E8F43D5"/>
    <w:rsid w:val="7E94DE06"/>
    <w:rsid w:val="7E9B5BE1"/>
    <w:rsid w:val="7EBC5DFD"/>
    <w:rsid w:val="7ED29945"/>
    <w:rsid w:val="7EE0C423"/>
    <w:rsid w:val="7EE83822"/>
    <w:rsid w:val="7EE909DA"/>
    <w:rsid w:val="7EED4CF6"/>
    <w:rsid w:val="7EEFF62E"/>
    <w:rsid w:val="7F107D8E"/>
    <w:rsid w:val="7F13A1DD"/>
    <w:rsid w:val="7F3A29CE"/>
    <w:rsid w:val="7F438065"/>
    <w:rsid w:val="7F76E622"/>
    <w:rsid w:val="7F80E651"/>
    <w:rsid w:val="7F94136C"/>
    <w:rsid w:val="7FA27575"/>
    <w:rsid w:val="7FA37E34"/>
    <w:rsid w:val="7FBFD56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A9F8FE80-BE94-1843-B720-CC29109BA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6355866">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customXml" Target="../customXml/item3.xml"/><Relationship Id="R0b7a0f8b17cc4a8f" Type="http://schemas.microsoft.com/office/2019/09/relationships/intelligence" Target="intelligence.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CCB924BF30A2F4293997698B7D20BDC" ma:contentTypeVersion="10" ma:contentTypeDescription="Create a new document." ma:contentTypeScope="" ma:versionID="a0b186b665fd78fab998dbd5fce72d34">
  <xsd:schema xmlns:xsd="http://www.w3.org/2001/XMLSchema" xmlns:xs="http://www.w3.org/2001/XMLSchema" xmlns:p="http://schemas.microsoft.com/office/2006/metadata/properties" xmlns:ns2="275bfe36-79ee-461e-9520-61c10b88a4a0" targetNamespace="http://schemas.microsoft.com/office/2006/metadata/properties" ma:root="true" ma:fieldsID="476ac4595fb75da162cc08673679d0f4" ns2:_="">
    <xsd:import namespace="275bfe36-79ee-461e-9520-61c10b88a4a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5bfe36-79ee-461e-9520-61c10b88a4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61CBA5-A106-402E-BF70-233357A53778}">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www.w3.org/2000/xmlns/"/>
    <ds:schemaRef ds:uri="http://schemas.microsoft.com/office/infopath/2007/PartnerControls"/>
  </ds:schemaRefs>
</ds:datastoreItem>
</file>

<file path=customXml/itemProps4.xml><?xml version="1.0" encoding="utf-8"?>
<ds:datastoreItem xmlns:ds="http://schemas.openxmlformats.org/officeDocument/2006/customXml" ds:itemID="{B7F97DB0-F83A-41B8-8BF5-B292599CE3A1}">
  <ds:schemaRefs>
    <ds:schemaRef ds:uri="http://schemas.microsoft.com/office/2006/metadata/contentType"/>
    <ds:schemaRef ds:uri="http://schemas.microsoft.com/office/2006/metadata/properties/metaAttributes"/>
    <ds:schemaRef ds:uri="http://www.w3.org/2000/xmlns/"/>
    <ds:schemaRef ds:uri="http://www.w3.org/2001/XMLSchema"/>
    <ds:schemaRef ds:uri="275bfe36-79ee-461e-9520-61c10b88a4a0"/>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2989</Words>
  <Characters>17041</Characters>
  <Application>Microsoft Office Word</Application>
  <DocSecurity>4</DocSecurity>
  <Lines>142</Lines>
  <Paragraphs>39</Paragraphs>
  <ScaleCrop>false</ScaleCrop>
  <Company/>
  <LinksUpToDate>false</LinksUpToDate>
  <CharactersWithSpaces>19991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Michaela Schriek</cp:lastModifiedBy>
  <cp:revision>2</cp:revision>
  <dcterms:created xsi:type="dcterms:W3CDTF">2021-09-15T14:41:00Z</dcterms:created>
  <dcterms:modified xsi:type="dcterms:W3CDTF">2021-09-15T14:41:00Z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0x0101003CCB924BF30A2F4293997698B7D20BDC</vt:lpwstr>
  </property>
</Properties>
</file>