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5ADE" w:rsidRDefault="00435ADE" w:rsidP="008A3886">
      <w:pPr>
        <w:rPr>
          <w:b/>
        </w:rPr>
      </w:pPr>
      <w:r>
        <w:rPr>
          <w:b/>
        </w:rPr>
        <w:t>Name:</w:t>
      </w:r>
      <w:r w:rsidR="002431C7">
        <w:rPr>
          <w:b/>
        </w:rPr>
        <w:t xml:space="preserve">  </w:t>
      </w:r>
      <w:r w:rsidR="00FA6E5E">
        <w:rPr>
          <w:b/>
        </w:rPr>
        <w:t>Shengqing Pei</w:t>
      </w:r>
    </w:p>
    <w:p w:rsidR="002431C7" w:rsidRPr="002431C7" w:rsidRDefault="00435ADE" w:rsidP="002431C7">
      <w:pPr>
        <w:rPr>
          <w:b/>
        </w:rPr>
      </w:pPr>
      <w:r>
        <w:rPr>
          <w:b/>
        </w:rPr>
        <w:t>Project Title:</w:t>
      </w:r>
      <w:r w:rsidR="002431C7">
        <w:rPr>
          <w:b/>
        </w:rPr>
        <w:t xml:space="preserve">  </w:t>
      </w:r>
      <w:r w:rsidR="00FA6E5E" w:rsidRPr="00FA6E5E">
        <w:rPr>
          <w:rFonts w:hint="eastAsia"/>
          <w:b/>
        </w:rPr>
        <w:t>Neural network deep learning</w:t>
      </w:r>
    </w:p>
    <w:p w:rsidR="00FA6E5E" w:rsidRDefault="002431C7" w:rsidP="008A3886">
      <w:pPr>
        <w:rPr>
          <w:b/>
        </w:rPr>
      </w:pPr>
      <w:r>
        <w:rPr>
          <w:b/>
        </w:rPr>
        <w:t>Mark:</w:t>
      </w:r>
      <w:r w:rsidR="00FA6E5E">
        <w:rPr>
          <w:b/>
        </w:rPr>
        <w:t xml:space="preserve">  </w:t>
      </w:r>
      <w:r w:rsidR="00B63CF4">
        <w:rPr>
          <w:b/>
        </w:rPr>
        <w:t>30</w:t>
      </w:r>
      <w:bookmarkStart w:id="0" w:name="_GoBack"/>
      <w:bookmarkEnd w:id="0"/>
      <w:r w:rsidR="00FA6E5E">
        <w:rPr>
          <w:b/>
        </w:rPr>
        <w:t>%</w:t>
      </w:r>
    </w:p>
    <w:p w:rsidR="002431C7" w:rsidRDefault="002431C7" w:rsidP="008A3886">
      <w:pPr>
        <w:rPr>
          <w:b/>
        </w:rPr>
      </w:pPr>
    </w:p>
    <w:p w:rsidR="008A3886" w:rsidRPr="00435ADE" w:rsidRDefault="008A3886" w:rsidP="008A3886">
      <w:pPr>
        <w:rPr>
          <w:b/>
        </w:rPr>
      </w:pPr>
      <w:r w:rsidRPr="00435ADE">
        <w:rPr>
          <w:b/>
        </w:rPr>
        <w:t>Overall Quality of the Study</w:t>
      </w:r>
    </w:p>
    <w:p w:rsidR="008A3886" w:rsidRDefault="008A3886" w:rsidP="008A3886">
      <w:r>
        <w:t>1. Good research question</w:t>
      </w:r>
    </w:p>
    <w:p w:rsidR="005844E9" w:rsidRDefault="005844E9" w:rsidP="008A3886">
      <w:r>
        <w:t>The presentation</w:t>
      </w:r>
      <w:r w:rsidR="00FA6E5E">
        <w:t xml:space="preserve"> discusses a technology in some depth, but </w:t>
      </w:r>
      <w:proofErr w:type="gramStart"/>
      <w:r w:rsidR="00FA6E5E">
        <w:t>doesn’t</w:t>
      </w:r>
      <w:proofErr w:type="gramEnd"/>
      <w:r w:rsidR="00FA6E5E">
        <w:t xml:space="preserve"> indicate what it is going to be used for</w:t>
      </w:r>
      <w:r>
        <w:t>.</w:t>
      </w:r>
    </w:p>
    <w:p w:rsidR="008A3886" w:rsidRDefault="008A3886" w:rsidP="008A3886">
      <w:r>
        <w:t xml:space="preserve">2. Appropriate research design </w:t>
      </w:r>
    </w:p>
    <w:p w:rsidR="00FA6E5E" w:rsidRDefault="00FA6E5E" w:rsidP="008A3886">
      <w:proofErr w:type="gramStart"/>
      <w:r>
        <w:t>Having no particular application,</w:t>
      </w:r>
      <w:proofErr w:type="gramEnd"/>
      <w:r>
        <w:t xml:space="preserve"> </w:t>
      </w:r>
      <w:proofErr w:type="gramStart"/>
      <w:r>
        <w:t>it</w:t>
      </w:r>
      <w:proofErr w:type="gramEnd"/>
      <w:r>
        <w:t xml:space="preserve"> is difficult to see any particular aspects of the research.  It needs a motivation, an area of application, and </w:t>
      </w:r>
      <w:proofErr w:type="gramStart"/>
      <w:r>
        <w:t>something which</w:t>
      </w:r>
      <w:proofErr w:type="gramEnd"/>
      <w:r>
        <w:t xml:space="preserve"> will be evaluated within the work.</w:t>
      </w:r>
    </w:p>
    <w:p w:rsidR="008A3886" w:rsidRDefault="008A3886" w:rsidP="008A3886">
      <w:r>
        <w:t xml:space="preserve">3. Rigorous and feasible methods </w:t>
      </w:r>
    </w:p>
    <w:p w:rsidR="005844E9" w:rsidRDefault="005844E9" w:rsidP="008A3886">
      <w:r>
        <w:t xml:space="preserve">Some indication of these will </w:t>
      </w:r>
      <w:r w:rsidR="00FA6E5E">
        <w:t xml:space="preserve">be essential to </w:t>
      </w:r>
      <w:r>
        <w:t>improve the written proposal.</w:t>
      </w:r>
    </w:p>
    <w:p w:rsidR="008A3886" w:rsidRDefault="008A3886" w:rsidP="008A3886"/>
    <w:p w:rsidR="008A3886" w:rsidRPr="00435ADE" w:rsidRDefault="008A3886" w:rsidP="008A3886">
      <w:pPr>
        <w:rPr>
          <w:b/>
        </w:rPr>
      </w:pPr>
      <w:r w:rsidRPr="00435ADE">
        <w:rPr>
          <w:b/>
        </w:rPr>
        <w:t>Quality of the Proposal</w:t>
      </w:r>
    </w:p>
    <w:p w:rsidR="008A3886" w:rsidRDefault="008A3886" w:rsidP="008A3886">
      <w:r>
        <w:t>1. Informative title</w:t>
      </w:r>
    </w:p>
    <w:p w:rsidR="005844E9" w:rsidRDefault="00FA6E5E" w:rsidP="008A3886">
      <w:r>
        <w:t>OK, but overly broad.</w:t>
      </w:r>
    </w:p>
    <w:p w:rsidR="008A3886" w:rsidRDefault="008A3886" w:rsidP="008A3886">
      <w:r>
        <w:t>2. Self-sufficient and convincing abstract</w:t>
      </w:r>
    </w:p>
    <w:p w:rsidR="005844E9" w:rsidRDefault="005844E9" w:rsidP="008A3886">
      <w:r>
        <w:t>This is more of an issue for the final dissertation rather than the proposal.</w:t>
      </w:r>
    </w:p>
    <w:p w:rsidR="008A3886" w:rsidRDefault="008A3886" w:rsidP="008A3886">
      <w:r>
        <w:t xml:space="preserve">3. Clear research questions </w:t>
      </w:r>
    </w:p>
    <w:p w:rsidR="005844E9" w:rsidRDefault="00FA6E5E" w:rsidP="008A3886">
      <w:r>
        <w:t>At present, there are no questions indicated</w:t>
      </w:r>
      <w:r w:rsidR="005844E9">
        <w:t>.</w:t>
      </w:r>
      <w:r>
        <w:t xml:space="preserve">  Some directed questions </w:t>
      </w:r>
      <w:proofErr w:type="gramStart"/>
      <w:r>
        <w:t>will</w:t>
      </w:r>
      <w:proofErr w:type="gramEnd"/>
      <w:r>
        <w:t xml:space="preserve"> need to be in place for the written proposal.</w:t>
      </w:r>
    </w:p>
    <w:p w:rsidR="008A3886" w:rsidRDefault="008A3886" w:rsidP="008A3886">
      <w:r>
        <w:t xml:space="preserve">4. Scholarly background and rationale </w:t>
      </w:r>
    </w:p>
    <w:p w:rsidR="004C6F12" w:rsidRDefault="004C6F12" w:rsidP="008A3886">
      <w:r>
        <w:t xml:space="preserve">The presentation shows a decent level of understanding of the </w:t>
      </w:r>
      <w:r w:rsidR="00FA6E5E">
        <w:t>technology</w:t>
      </w:r>
      <w:r>
        <w:t xml:space="preserve">, but </w:t>
      </w:r>
      <w:r w:rsidR="00FA6E5E">
        <w:t>need an application area or field of use.</w:t>
      </w:r>
    </w:p>
    <w:p w:rsidR="004C6F12" w:rsidRDefault="004C6F12" w:rsidP="008A3886">
      <w:r>
        <w:t xml:space="preserve">You will need to add an academic consideration of </w:t>
      </w:r>
      <w:r w:rsidR="00FA6E5E">
        <w:t>the</w:t>
      </w:r>
      <w:r>
        <w:t xml:space="preserve"> research methodology</w:t>
      </w:r>
      <w:r w:rsidR="00FA6E5E">
        <w:t xml:space="preserve"> appropriate to the area of application you choose.  This </w:t>
      </w:r>
      <w:proofErr w:type="gramStart"/>
      <w:r w:rsidR="00FA6E5E">
        <w:t>might be</w:t>
      </w:r>
      <w:r>
        <w:t xml:space="preserve"> structured</w:t>
      </w:r>
      <w:proofErr w:type="gramEnd"/>
      <w:r>
        <w:t xml:space="preserve"> using an established framework like the “Research Wall” or the “Research Onion”.</w:t>
      </w:r>
    </w:p>
    <w:p w:rsidR="008A3886" w:rsidRDefault="008A3886" w:rsidP="008A3886">
      <w:r>
        <w:t>5. Relevant previous work</w:t>
      </w:r>
    </w:p>
    <w:p w:rsidR="004C6F12" w:rsidRDefault="004C6F12" w:rsidP="008A3886">
      <w:r>
        <w:t>You will need a range of references cited in your written report.  Be careful to avoid unsubstantiated commentary.</w:t>
      </w:r>
    </w:p>
    <w:p w:rsidR="008A3886" w:rsidRDefault="008A3886" w:rsidP="008A3886">
      <w:r>
        <w:t xml:space="preserve">6. Appropriate population and sample </w:t>
      </w:r>
    </w:p>
    <w:p w:rsidR="004C6F12" w:rsidRDefault="00FA6E5E" w:rsidP="008A3886">
      <w:r>
        <w:t xml:space="preserve">Nothing to comment on in the presentation.  </w:t>
      </w:r>
      <w:r w:rsidR="009E1291">
        <w:t xml:space="preserve">Deep learning requires a set of samples for training data, a set for validation data, and a set for actual testing.  </w:t>
      </w:r>
      <w:r>
        <w:t xml:space="preserve">You will need an available data source, </w:t>
      </w:r>
      <w:r>
        <w:lastRenderedPageBreak/>
        <w:t>typically a library of images for image analysis, a media source for textual analysis, or a database of test outputs for other analytical</w:t>
      </w:r>
      <w:r w:rsidR="009E1291">
        <w:t xml:space="preserve"> work.</w:t>
      </w:r>
    </w:p>
    <w:p w:rsidR="008A3886" w:rsidRDefault="008A3886" w:rsidP="008A3886">
      <w:r>
        <w:t xml:space="preserve">7. Appropriate measurement and methods </w:t>
      </w:r>
    </w:p>
    <w:p w:rsidR="009E1291" w:rsidRDefault="009E1291" w:rsidP="008A3886">
      <w:r>
        <w:t>This will depend on the area of application chosen.  This will need to be in place for the written proposal</w:t>
      </w:r>
    </w:p>
    <w:p w:rsidR="008A3886" w:rsidRDefault="008A3886" w:rsidP="008A3886">
      <w:r>
        <w:t xml:space="preserve">8. Sound analysis plan </w:t>
      </w:r>
    </w:p>
    <w:p w:rsidR="004C6F12" w:rsidRDefault="009E1291" w:rsidP="008A3886">
      <w:r>
        <w:t xml:space="preserve">As </w:t>
      </w:r>
      <w:proofErr w:type="gramStart"/>
      <w:r>
        <w:t>7</w:t>
      </w:r>
      <w:proofErr w:type="gramEnd"/>
      <w:r>
        <w:t xml:space="preserve">. </w:t>
      </w:r>
      <w:proofErr w:type="gramStart"/>
      <w:r>
        <w:t>above</w:t>
      </w:r>
      <w:proofErr w:type="gramEnd"/>
      <w:r>
        <w:t>.</w:t>
      </w:r>
    </w:p>
    <w:p w:rsidR="008A3886" w:rsidRDefault="008A3886" w:rsidP="008A3886">
      <w:r>
        <w:t xml:space="preserve">9. Ethical issues well addressed </w:t>
      </w:r>
    </w:p>
    <w:p w:rsidR="004C6F12" w:rsidRDefault="004C6F12" w:rsidP="008A3886">
      <w:r>
        <w:t>Remember to include the Ethics form in your written proposal, as an appendix or at the end.  Do not include the Ethics form as part of your word count.</w:t>
      </w:r>
    </w:p>
    <w:p w:rsidR="008A3886" w:rsidRDefault="008A3886" w:rsidP="008A3886">
      <w:r>
        <w:t xml:space="preserve">10. Realistic timetable </w:t>
      </w:r>
    </w:p>
    <w:p w:rsidR="004C6F12" w:rsidRDefault="004C6F12" w:rsidP="008A3886">
      <w:r>
        <w:t xml:space="preserve">A sequence of work will need to </w:t>
      </w:r>
      <w:proofErr w:type="gramStart"/>
      <w:r>
        <w:t>be developed</w:t>
      </w:r>
      <w:proofErr w:type="gramEnd"/>
      <w:r>
        <w:t xml:space="preserve"> as a Gantt chart or milestone chart estimate of how long you will allocate for each stage of your work</w:t>
      </w:r>
      <w:r w:rsidR="009E1291">
        <w:t xml:space="preserve">, to be </w:t>
      </w:r>
      <w:r>
        <w:t xml:space="preserve">included in the written </w:t>
      </w:r>
      <w:r w:rsidR="009E1291">
        <w:t>proposal</w:t>
      </w:r>
      <w:r w:rsidR="009E405C">
        <w:t>.</w:t>
      </w:r>
    </w:p>
    <w:p w:rsidR="008A3886" w:rsidRDefault="008A3886" w:rsidP="008A3886"/>
    <w:p w:rsidR="009E405C" w:rsidRDefault="009E405C" w:rsidP="008A3886">
      <w:r>
        <w:t>Overall, the proposal will need more detail and to show more clearly what you are proposing to implement in practice.  An indication of what tools you will use, how you will access or source them, and how they will support your research, will build confidence in the concepts.</w:t>
      </w:r>
    </w:p>
    <w:p w:rsidR="009E405C" w:rsidRDefault="009E405C" w:rsidP="008A3886"/>
    <w:p w:rsidR="008A3886" w:rsidRPr="001F7EDB" w:rsidRDefault="008A3886" w:rsidP="008A3886">
      <w:pPr>
        <w:rPr>
          <w:b/>
        </w:rPr>
      </w:pPr>
      <w:r w:rsidRPr="001F7EDB">
        <w:rPr>
          <w:b/>
        </w:rPr>
        <w:t>Quality of the Presentation</w:t>
      </w:r>
    </w:p>
    <w:p w:rsidR="009E405C" w:rsidRDefault="008A3886" w:rsidP="008A3886">
      <w:r>
        <w:t>1. Clear, concise, well-organized</w:t>
      </w:r>
    </w:p>
    <w:p w:rsidR="008A3886" w:rsidRDefault="009E405C" w:rsidP="008A3886">
      <w:r>
        <w:t xml:space="preserve">Your presentation </w:t>
      </w:r>
      <w:proofErr w:type="gramStart"/>
      <w:r>
        <w:t>was put</w:t>
      </w:r>
      <w:proofErr w:type="gramEnd"/>
      <w:r>
        <w:t xml:space="preserve"> together properly and with a decent level of detail in explaining the problem.  The sequence was logical and appropriate.</w:t>
      </w:r>
      <w:r w:rsidR="008A3886">
        <w:t xml:space="preserve"> </w:t>
      </w:r>
    </w:p>
    <w:p w:rsidR="008A3886" w:rsidRDefault="008A3886" w:rsidP="008A3886">
      <w:r>
        <w:t xml:space="preserve">2. Helpful table of contents and subheadings </w:t>
      </w:r>
    </w:p>
    <w:p w:rsidR="009E405C" w:rsidRDefault="009E405C" w:rsidP="008A3886">
      <w:r>
        <w:t>These were fine.</w:t>
      </w:r>
    </w:p>
    <w:p w:rsidR="008A3886" w:rsidRDefault="008A3886" w:rsidP="008A3886">
      <w:r>
        <w:t xml:space="preserve">3. Good schematic diagrams and tables </w:t>
      </w:r>
    </w:p>
    <w:p w:rsidR="009E405C" w:rsidRDefault="009E405C" w:rsidP="008A3886">
      <w:r>
        <w:t xml:space="preserve">Your diagrams are OK.  You will need more for the written proposal, and some more depth in the indication of </w:t>
      </w:r>
      <w:proofErr w:type="gramStart"/>
      <w:r>
        <w:t>the approaches you will use and how they fit together</w:t>
      </w:r>
      <w:proofErr w:type="gramEnd"/>
      <w:r>
        <w:t xml:space="preserve">. </w:t>
      </w:r>
    </w:p>
    <w:p w:rsidR="00F01066" w:rsidRDefault="008A3886" w:rsidP="008A3886">
      <w:r>
        <w:t>4. Limited typographical errors</w:t>
      </w:r>
    </w:p>
    <w:p w:rsidR="009E405C" w:rsidRDefault="009E405C" w:rsidP="008A3886">
      <w:r>
        <w:t>No problems here.</w:t>
      </w:r>
    </w:p>
    <w:sectPr w:rsidR="009E4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3886"/>
    <w:rsid w:val="00010C77"/>
    <w:rsid w:val="00030C14"/>
    <w:rsid w:val="00050698"/>
    <w:rsid w:val="00053DCF"/>
    <w:rsid w:val="000724D6"/>
    <w:rsid w:val="000912A6"/>
    <w:rsid w:val="000F1ADC"/>
    <w:rsid w:val="00107EEA"/>
    <w:rsid w:val="00112C1B"/>
    <w:rsid w:val="0012442B"/>
    <w:rsid w:val="00124B98"/>
    <w:rsid w:val="00134A68"/>
    <w:rsid w:val="0017645E"/>
    <w:rsid w:val="001E375D"/>
    <w:rsid w:val="001E758D"/>
    <w:rsid w:val="001F7EDB"/>
    <w:rsid w:val="0020757F"/>
    <w:rsid w:val="002431C7"/>
    <w:rsid w:val="00252CA3"/>
    <w:rsid w:val="002534A7"/>
    <w:rsid w:val="00255DAD"/>
    <w:rsid w:val="002653A6"/>
    <w:rsid w:val="00277F2E"/>
    <w:rsid w:val="00280655"/>
    <w:rsid w:val="002966DB"/>
    <w:rsid w:val="002F0F99"/>
    <w:rsid w:val="002F6C08"/>
    <w:rsid w:val="00315199"/>
    <w:rsid w:val="00317C86"/>
    <w:rsid w:val="00330806"/>
    <w:rsid w:val="003356B2"/>
    <w:rsid w:val="00396BD3"/>
    <w:rsid w:val="003974A9"/>
    <w:rsid w:val="00397F5C"/>
    <w:rsid w:val="00397F82"/>
    <w:rsid w:val="003E2691"/>
    <w:rsid w:val="003F28A5"/>
    <w:rsid w:val="00415FAF"/>
    <w:rsid w:val="00435ADE"/>
    <w:rsid w:val="004533F2"/>
    <w:rsid w:val="004806A2"/>
    <w:rsid w:val="004C6F12"/>
    <w:rsid w:val="004D29FD"/>
    <w:rsid w:val="004D35BB"/>
    <w:rsid w:val="004F4611"/>
    <w:rsid w:val="00503B3E"/>
    <w:rsid w:val="00545D69"/>
    <w:rsid w:val="005624CF"/>
    <w:rsid w:val="00565CBE"/>
    <w:rsid w:val="005744C0"/>
    <w:rsid w:val="005844E9"/>
    <w:rsid w:val="005A6681"/>
    <w:rsid w:val="005E3D3C"/>
    <w:rsid w:val="005F7E5C"/>
    <w:rsid w:val="00600C9E"/>
    <w:rsid w:val="00616CB8"/>
    <w:rsid w:val="00616FA7"/>
    <w:rsid w:val="006314D7"/>
    <w:rsid w:val="006760EF"/>
    <w:rsid w:val="00684723"/>
    <w:rsid w:val="006C6B2C"/>
    <w:rsid w:val="007000BB"/>
    <w:rsid w:val="007347F3"/>
    <w:rsid w:val="0076618C"/>
    <w:rsid w:val="007901DD"/>
    <w:rsid w:val="007A77F9"/>
    <w:rsid w:val="007E0714"/>
    <w:rsid w:val="007E7591"/>
    <w:rsid w:val="00805C7C"/>
    <w:rsid w:val="0083479C"/>
    <w:rsid w:val="0087396D"/>
    <w:rsid w:val="00873A4B"/>
    <w:rsid w:val="00895D0A"/>
    <w:rsid w:val="008A3886"/>
    <w:rsid w:val="00904B99"/>
    <w:rsid w:val="009215AD"/>
    <w:rsid w:val="009843A4"/>
    <w:rsid w:val="009C0765"/>
    <w:rsid w:val="009D7BC8"/>
    <w:rsid w:val="009E1291"/>
    <w:rsid w:val="009E405C"/>
    <w:rsid w:val="009E4F6C"/>
    <w:rsid w:val="009F401B"/>
    <w:rsid w:val="00A06757"/>
    <w:rsid w:val="00A4441D"/>
    <w:rsid w:val="00A747E9"/>
    <w:rsid w:val="00AD0587"/>
    <w:rsid w:val="00AE2FA3"/>
    <w:rsid w:val="00AF7DC0"/>
    <w:rsid w:val="00B0277C"/>
    <w:rsid w:val="00B043B9"/>
    <w:rsid w:val="00B1124C"/>
    <w:rsid w:val="00B14711"/>
    <w:rsid w:val="00B21971"/>
    <w:rsid w:val="00B22140"/>
    <w:rsid w:val="00B24F4B"/>
    <w:rsid w:val="00B63CF4"/>
    <w:rsid w:val="00BA0295"/>
    <w:rsid w:val="00BB1B63"/>
    <w:rsid w:val="00BF14DA"/>
    <w:rsid w:val="00C33AB9"/>
    <w:rsid w:val="00C36874"/>
    <w:rsid w:val="00C54F23"/>
    <w:rsid w:val="00CB2BAB"/>
    <w:rsid w:val="00CC3DC2"/>
    <w:rsid w:val="00CD1816"/>
    <w:rsid w:val="00CD468C"/>
    <w:rsid w:val="00CE66EA"/>
    <w:rsid w:val="00CF50AB"/>
    <w:rsid w:val="00D10C3A"/>
    <w:rsid w:val="00D16BC8"/>
    <w:rsid w:val="00D16D23"/>
    <w:rsid w:val="00D40D30"/>
    <w:rsid w:val="00DA7CB7"/>
    <w:rsid w:val="00DC562B"/>
    <w:rsid w:val="00DE0369"/>
    <w:rsid w:val="00DE1ED9"/>
    <w:rsid w:val="00DE31BC"/>
    <w:rsid w:val="00DF2B4B"/>
    <w:rsid w:val="00DF5745"/>
    <w:rsid w:val="00E168E0"/>
    <w:rsid w:val="00E22817"/>
    <w:rsid w:val="00E3339C"/>
    <w:rsid w:val="00E450BF"/>
    <w:rsid w:val="00E51D04"/>
    <w:rsid w:val="00E676C3"/>
    <w:rsid w:val="00E85F6D"/>
    <w:rsid w:val="00E912A3"/>
    <w:rsid w:val="00EA007F"/>
    <w:rsid w:val="00EB0A92"/>
    <w:rsid w:val="00EF34AA"/>
    <w:rsid w:val="00EF3710"/>
    <w:rsid w:val="00F01066"/>
    <w:rsid w:val="00F25C9D"/>
    <w:rsid w:val="00F25EB9"/>
    <w:rsid w:val="00F33758"/>
    <w:rsid w:val="00F471F0"/>
    <w:rsid w:val="00F83AAE"/>
    <w:rsid w:val="00F84EBF"/>
    <w:rsid w:val="00FA6E5E"/>
    <w:rsid w:val="00FB42F5"/>
    <w:rsid w:val="00FC346C"/>
    <w:rsid w:val="00FE5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6A5FE"/>
  <w15:chartTrackingRefBased/>
  <w15:docId w15:val="{2264F76E-4FFB-4759-8E50-8385075C5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31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844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1235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482</Words>
  <Characters>2750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2021-04-27T15:30:00Z</dcterms:created>
  <dcterms:modified xsi:type="dcterms:W3CDTF">2021-04-27T15:30:00Z</dcterms:modified>
</cp:coreProperties>
</file>