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0DCA2D2" w:rsidP="264242E0" w:rsidRDefault="60DCA2D2" w14:paraId="26C35E62" w14:textId="3BBBF4FC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                    </w:t>
      </w:r>
      <w:r w:rsidR="6937BC51">
        <w:drawing>
          <wp:inline wp14:editId="7FFA649E" wp14:anchorId="7245308B">
            <wp:extent cx="6115050" cy="7153275"/>
            <wp:effectExtent l="0" t="0" r="0" b="0"/>
            <wp:docPr id="16790593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f3d31afa964f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5050" cy="715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60A9A930" w:rsidP="264242E0" w:rsidRDefault="60A9A930" w14:paraId="543F7DE2" w14:textId="3C839B12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60A9A930">
        <w:rPr>
          <w:rFonts w:ascii="Arial" w:hAnsi="Arial" w:eastAsia="Arial" w:cs="Arial"/>
          <w:noProof w:val="0"/>
          <w:sz w:val="16"/>
          <w:szCs w:val="16"/>
          <w:lang w:val="en-US"/>
        </w:rPr>
        <w:t>Bing images</w:t>
      </w:r>
      <w:r w:rsidRPr="264242E0" w:rsidR="6BB5144A">
        <w:rPr>
          <w:rFonts w:ascii="Arial" w:hAnsi="Arial" w:eastAsia="Arial" w:cs="Arial"/>
          <w:noProof w:val="0"/>
          <w:sz w:val="16"/>
          <w:szCs w:val="16"/>
          <w:lang w:val="en-US"/>
        </w:rPr>
        <w:t xml:space="preserve"> </w:t>
      </w:r>
    </w:p>
    <w:p w:rsidR="264242E0" w:rsidP="264242E0" w:rsidRDefault="264242E0" w14:paraId="3E4F613E" w14:textId="257CE946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64242E0" w:rsidP="264242E0" w:rsidRDefault="264242E0" w14:paraId="25747DB4" w14:textId="43C11AC2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2B8D872" w:rsidP="264242E0" w:rsidRDefault="62B8D872" w14:paraId="21554D9A" w14:textId="789C3E4A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264242E0" w:rsidR="62B8D872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264242E0" w:rsidR="62B8D8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264242E0" w:rsidR="62B8D872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264242E0" w:rsidR="62B8D8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   </w:t>
      </w:r>
      <w:r w:rsidRPr="264242E0" w:rsidR="1A097E86">
        <w:rPr>
          <w:rFonts w:ascii="Arial" w:hAnsi="Arial" w:eastAsia="Arial" w:cs="Arial"/>
          <w:noProof w:val="0"/>
          <w:sz w:val="24"/>
          <w:szCs w:val="24"/>
          <w:lang w:val="en-US"/>
        </w:rPr>
        <w:t>1</w:t>
      </w:r>
    </w:p>
    <w:p w:rsidR="264242E0" w:rsidP="264242E0" w:rsidRDefault="264242E0" w14:paraId="259D9CD7" w14:textId="62C615EF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64242E0" w:rsidP="264242E0" w:rsidRDefault="264242E0" w14:paraId="04C637D2" w14:textId="2C2EB886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3993023" w:rsidP="264242E0" w:rsidRDefault="53993023" w14:paraId="367DCA76" w14:textId="06989A82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53993023">
        <w:rPr>
          <w:rFonts w:ascii="Arial" w:hAnsi="Arial" w:eastAsia="Arial" w:cs="Arial"/>
          <w:noProof w:val="0"/>
          <w:sz w:val="24"/>
          <w:szCs w:val="24"/>
          <w:lang w:val="en-US"/>
        </w:rPr>
        <w:t>Skills for the Workplace</w:t>
      </w:r>
    </w:p>
    <w:p w:rsidR="53993023" w:rsidP="264242E0" w:rsidRDefault="53993023" w14:paraId="7895852F" w14:textId="68817640">
      <w:pPr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539930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   Module Assignment Submission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0B2F66E" w:rsidTr="404D1F97" w14:paraId="3B63E836">
        <w:tc>
          <w:tcPr>
            <w:tcW w:w="4680" w:type="dxa"/>
            <w:tcMar/>
          </w:tcPr>
          <w:p w:rsidR="40B2F66E" w:rsidP="25B6C704" w:rsidRDefault="40B2F66E" w14:paraId="03DA5646" w14:textId="7B7D37FB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25B6C704" w:rsidR="40B2F66E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Student Name </w:t>
            </w:r>
          </w:p>
          <w:p w:rsidR="40B2F66E" w:rsidP="25B6C704" w:rsidRDefault="40B2F66E" w14:paraId="1988313B" w14:textId="25803C93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0B2F66E" w:rsidP="25B6C704" w:rsidRDefault="40B2F66E" w14:paraId="6B2F82D0" w14:textId="37C55FA2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40B2F66E" w:rsidP="264242E0" w:rsidRDefault="40B2F66E" w14:paraId="6B81F536" w14:textId="2AB5BFFD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  <w:lang w:val="en-US"/>
              </w:rPr>
            </w:pPr>
            <w:proofErr w:type="spellStart"/>
            <w:r w:rsidRPr="264242E0" w:rsidR="2B10BEE3">
              <w:rPr>
                <w:rFonts w:ascii="Arial" w:hAnsi="Arial" w:eastAsia="Arial" w:cs="Arial"/>
                <w:sz w:val="24"/>
                <w:szCs w:val="24"/>
                <w:lang w:val="en-US"/>
              </w:rPr>
              <w:t>Edimar</w:t>
            </w:r>
            <w:proofErr w:type="spellEnd"/>
            <w:r w:rsidRPr="264242E0" w:rsidR="2B10BEE3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Kampgen</w:t>
            </w:r>
          </w:p>
        </w:tc>
      </w:tr>
      <w:tr w:rsidR="40B2F66E" w:rsidTr="404D1F97" w14:paraId="1F9355A2">
        <w:tc>
          <w:tcPr>
            <w:tcW w:w="4680" w:type="dxa"/>
            <w:tcMar/>
          </w:tcPr>
          <w:p w:rsidR="40B2F66E" w:rsidP="25B6C704" w:rsidRDefault="40B2F66E" w14:paraId="0758E151" w14:textId="336621B9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0B2F66E" w:rsidP="25B6C704" w:rsidRDefault="40B2F66E" w14:paraId="48FB8ABC" w14:textId="4E299353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25B6C704" w:rsidR="40B2F66E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Student Number </w:t>
            </w:r>
          </w:p>
          <w:p w:rsidR="40B2F66E" w:rsidP="25B6C704" w:rsidRDefault="40B2F66E" w14:paraId="56855AAB" w14:textId="5786CA2B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40B2F66E" w:rsidP="25B6C704" w:rsidRDefault="40B2F66E" w14:paraId="64334A3B" w14:textId="3336AE8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25B6C704" w:rsidR="40B2F66E">
              <w:rPr>
                <w:rFonts w:ascii="Arial" w:hAnsi="Arial" w:eastAsia="Arial" w:cs="Arial"/>
                <w:sz w:val="24"/>
                <w:szCs w:val="24"/>
                <w:lang w:val="en-US"/>
              </w:rPr>
              <w:t>1917182</w:t>
            </w:r>
          </w:p>
        </w:tc>
      </w:tr>
      <w:tr w:rsidR="40B2F66E" w:rsidTr="404D1F97" w14:paraId="0FD49057">
        <w:tc>
          <w:tcPr>
            <w:tcW w:w="4680" w:type="dxa"/>
            <w:tcMar/>
          </w:tcPr>
          <w:p w:rsidR="40B2F66E" w:rsidP="25B6C704" w:rsidRDefault="40B2F66E" w14:paraId="025EED84" w14:textId="3C935B3C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25B6C704" w:rsidR="40B2F66E">
              <w:rPr>
                <w:rFonts w:ascii="Arial" w:hAnsi="Arial" w:eastAsia="Arial" w:cs="Arial"/>
                <w:sz w:val="24"/>
                <w:szCs w:val="24"/>
                <w:lang w:val="en-US"/>
              </w:rPr>
              <w:t>Module No</w:t>
            </w:r>
          </w:p>
          <w:p w:rsidR="40B2F66E" w:rsidP="25B6C704" w:rsidRDefault="40B2F66E" w14:paraId="6AC811F4" w14:textId="1E9BCDF2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0B2F66E" w:rsidP="25B6C704" w:rsidRDefault="40B2F66E" w14:paraId="793982DC" w14:textId="1B00973C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40B2F66E" w:rsidP="25B6C704" w:rsidRDefault="40B2F66E" w14:paraId="0134F6F0" w14:textId="3FA61418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25B6C704" w:rsidR="40B2F66E">
              <w:rPr>
                <w:rFonts w:ascii="Arial" w:hAnsi="Arial" w:eastAsia="Arial" w:cs="Arial"/>
                <w:sz w:val="24"/>
                <w:szCs w:val="24"/>
                <w:lang w:val="en-US"/>
              </w:rPr>
              <w:t>(BMSW40</w:t>
            </w:r>
            <w:r w:rsidRPr="25B6C704" w:rsidR="0CA08B41">
              <w:rPr>
                <w:rFonts w:ascii="Arial" w:hAnsi="Arial" w:eastAsia="Arial" w:cs="Arial"/>
                <w:sz w:val="24"/>
                <w:szCs w:val="24"/>
                <w:lang w:val="en-US"/>
              </w:rPr>
              <w:t>02</w:t>
            </w:r>
            <w:r w:rsidRPr="25B6C704" w:rsidR="40B2F66E">
              <w:rPr>
                <w:rFonts w:ascii="Arial" w:hAnsi="Arial" w:eastAsia="Arial" w:cs="Arial"/>
                <w:sz w:val="24"/>
                <w:szCs w:val="24"/>
                <w:lang w:val="en-US"/>
              </w:rPr>
              <w:t>_LON)</w:t>
            </w:r>
          </w:p>
        </w:tc>
      </w:tr>
      <w:tr w:rsidR="40B2F66E" w:rsidTr="404D1F97" w14:paraId="2BFF5378">
        <w:tc>
          <w:tcPr>
            <w:tcW w:w="4680" w:type="dxa"/>
            <w:tcMar/>
          </w:tcPr>
          <w:p w:rsidR="40B2F66E" w:rsidP="25B6C704" w:rsidRDefault="40B2F66E" w14:paraId="5A27B10D" w14:textId="7B953950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0B2F66E" w:rsidP="25B6C704" w:rsidRDefault="40B2F66E" w14:paraId="16CA2AB4" w14:textId="65648B95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25B6C704" w:rsidR="40B2F66E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Module Title </w:t>
            </w:r>
          </w:p>
          <w:p w:rsidR="40B2F66E" w:rsidP="25B6C704" w:rsidRDefault="40B2F66E" w14:paraId="6A56C1AC" w14:textId="3E4F2984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40B2F66E" w:rsidP="404D1F97" w:rsidRDefault="40B2F66E" w14:paraId="714F81A6" w14:textId="29A28C30">
            <w:pPr>
              <w:pStyle w:val="Normal"/>
              <w:spacing w:line="360" w:lineRule="auto"/>
              <w:rPr>
                <w:sz w:val="24"/>
                <w:szCs w:val="24"/>
              </w:rPr>
            </w:pPr>
            <w:r w:rsidRPr="404D1F97" w:rsidR="75F1B95B">
              <w:rPr>
                <w:sz w:val="24"/>
                <w:szCs w:val="24"/>
              </w:rPr>
              <w:t>Effective teamworking and communication</w:t>
            </w:r>
          </w:p>
          <w:p w:rsidR="40B2F66E" w:rsidP="404D1F97" w:rsidRDefault="40B2F66E" w14:paraId="64F2AA38" w14:textId="4B9AC5C4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w:rsidR="264242E0" w:rsidRDefault="264242E0" w14:paraId="1CBD8CB7" w14:textId="77F9B6D4"/>
    <w:p w:rsidR="264242E0" w:rsidP="264242E0" w:rsidRDefault="264242E0" w14:paraId="08817EF3" w14:textId="5DA6A61C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14"/>
        <w:gridCol w:w="4514"/>
      </w:tblGrid>
      <w:tr w:rsidR="264242E0" w:rsidTr="404D1F97" w14:paraId="79DE23DC">
        <w:tc>
          <w:tcPr>
            <w:tcW w:w="4514" w:type="dxa"/>
            <w:tcMar/>
          </w:tcPr>
          <w:p w:rsidR="7A87C41E" w:rsidP="404D1F97" w:rsidRDefault="7A87C41E" w14:paraId="3FFA0826" w14:textId="6170F32F">
            <w:pPr>
              <w:pStyle w:val="Normal"/>
              <w:rPr>
                <w:sz w:val="24"/>
                <w:szCs w:val="24"/>
              </w:rPr>
            </w:pPr>
            <w:r w:rsidRPr="404D1F97" w:rsidR="75F1B95B">
              <w:rPr>
                <w:sz w:val="24"/>
                <w:szCs w:val="24"/>
              </w:rPr>
              <w:t xml:space="preserve">MS. </w:t>
            </w:r>
            <w:r w:rsidRPr="404D1F97" w:rsidR="382F983F">
              <w:rPr>
                <w:sz w:val="24"/>
                <w:szCs w:val="24"/>
              </w:rPr>
              <w:t>Molly Jack</w:t>
            </w:r>
          </w:p>
        </w:tc>
        <w:tc>
          <w:tcPr>
            <w:tcW w:w="4514" w:type="dxa"/>
            <w:tcMar/>
          </w:tcPr>
          <w:p w:rsidR="7A87C41E" w:rsidP="404D1F97" w:rsidRDefault="7A87C41E" w14:paraId="542BD514" w14:textId="29A28C30">
            <w:pPr>
              <w:pStyle w:val="Normal"/>
              <w:rPr>
                <w:sz w:val="24"/>
                <w:szCs w:val="24"/>
              </w:rPr>
            </w:pPr>
            <w:r w:rsidRPr="404D1F97" w:rsidR="382F983F">
              <w:rPr>
                <w:sz w:val="24"/>
                <w:szCs w:val="24"/>
              </w:rPr>
              <w:t>Effective teamworking and communication</w:t>
            </w:r>
          </w:p>
        </w:tc>
      </w:tr>
      <w:tr w:rsidR="264242E0" w:rsidTr="404D1F97" w14:paraId="55390DFC">
        <w:tc>
          <w:tcPr>
            <w:tcW w:w="4514" w:type="dxa"/>
            <w:tcMar/>
          </w:tcPr>
          <w:p w:rsidR="7A87C41E" w:rsidP="404D1F97" w:rsidRDefault="7A87C41E" w14:paraId="26BD4A12" w14:textId="087BAF42">
            <w:pPr>
              <w:pStyle w:val="Normal"/>
              <w:rPr>
                <w:sz w:val="24"/>
                <w:szCs w:val="24"/>
              </w:rPr>
            </w:pPr>
            <w:r w:rsidRPr="404D1F97" w:rsidR="382F983F">
              <w:rPr>
                <w:sz w:val="24"/>
                <w:szCs w:val="24"/>
              </w:rPr>
              <w:t>University of Wales Trinity Saint David</w:t>
            </w:r>
          </w:p>
        </w:tc>
        <w:tc>
          <w:tcPr>
            <w:tcW w:w="4514" w:type="dxa"/>
            <w:tcMar/>
          </w:tcPr>
          <w:p w:rsidR="7A87C41E" w:rsidP="404D1F97" w:rsidRDefault="7A87C41E" w14:paraId="2E81339C" w14:textId="29B73398">
            <w:pPr>
              <w:pStyle w:val="Normal"/>
              <w:rPr>
                <w:sz w:val="24"/>
                <w:szCs w:val="24"/>
              </w:rPr>
            </w:pPr>
            <w:r w:rsidRPr="404D1F97" w:rsidR="382F983F">
              <w:rPr>
                <w:sz w:val="24"/>
                <w:szCs w:val="24"/>
              </w:rPr>
              <w:t>07/05/2020</w:t>
            </w:r>
          </w:p>
        </w:tc>
      </w:tr>
    </w:tbl>
    <w:p w:rsidR="60DCA2D2" w:rsidP="264242E0" w:rsidRDefault="60DCA2D2" w14:paraId="72D97084" w14:textId="59FB8595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60DCA2D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              </w:t>
      </w:r>
      <w:r w:rsidRPr="264242E0" w:rsidR="60DCA2D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               </w:t>
      </w:r>
    </w:p>
    <w:p w:rsidR="60DCA2D2" w:rsidP="25B6C704" w:rsidRDefault="60DCA2D2" w14:paraId="1BFF153F" w14:textId="61E44EBC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60DCA2D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Statement of confirmation of authenticity</w:t>
      </w:r>
    </w:p>
    <w:p w:rsidR="60DCA2D2" w:rsidP="264242E0" w:rsidRDefault="60DCA2D2" w14:paraId="2902734C" w14:textId="22417467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By the act of making this submission, the student declares that this is the student name above. The work has not, in a whole or in a part, been knowingly presented elsewhere for assessment, or where assessment has been built on a previous assessment, this has been identified. Where materials have been used from other sources it has been properly </w:t>
      </w: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264242E0" w:rsidR="370021E9">
        <w:rPr>
          <w:rFonts w:ascii="Arial" w:hAnsi="Arial" w:eastAsia="Arial" w:cs="Arial"/>
          <w:noProof w:val="0"/>
          <w:sz w:val="24"/>
          <w:szCs w:val="24"/>
          <w:lang w:val="en-US"/>
        </w:rPr>
        <w:t>ck</w:t>
      </w: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>nowledge</w:t>
      </w: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>. If this statement is untrue, the student</w:t>
      </w:r>
    </w:p>
    <w:p w:rsidR="60DCA2D2" w:rsidP="264242E0" w:rsidRDefault="60DCA2D2" w14:paraId="5DCF1256" w14:textId="51FD802C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0DCA2D2" w:rsidP="264242E0" w:rsidRDefault="60DCA2D2" w14:paraId="703D7545" w14:textId="76013BDB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0DCA2D2" w:rsidP="264242E0" w:rsidRDefault="60DCA2D2" w14:paraId="299C4B4C" w14:textId="1E77FEA6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264242E0" w:rsidR="6FCC0CB5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264242E0" w:rsidR="6FCC0C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264242E0" w:rsidR="6FCC0CB5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264242E0" w:rsidR="6FCC0C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2020                                                                                                                    2</w:t>
      </w:r>
    </w:p>
    <w:p w:rsidR="60DCA2D2" w:rsidP="264242E0" w:rsidRDefault="60DCA2D2" w14:paraId="3130F7D4" w14:textId="2A915111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0DCA2D2" w:rsidP="264242E0" w:rsidRDefault="60DCA2D2" w14:paraId="68A8C2F0" w14:textId="76455974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0DCA2D2" w:rsidP="264242E0" w:rsidRDefault="60DCA2D2" w14:paraId="76DBC73C" w14:textId="6B3397F2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0DCA2D2" w:rsidP="25B6C704" w:rsidRDefault="60DCA2D2" w14:paraId="30296AF2" w14:textId="380BCB1F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264242E0" w:rsidR="3671CFED">
        <w:rPr>
          <w:rFonts w:ascii="Arial" w:hAnsi="Arial" w:eastAsia="Arial" w:cs="Arial"/>
          <w:noProof w:val="0"/>
          <w:sz w:val="24"/>
          <w:szCs w:val="24"/>
          <w:lang w:val="en-US"/>
        </w:rPr>
        <w:t>ckn</w:t>
      </w: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>owledges</w:t>
      </w: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an assessment offence has been committed.</w:t>
      </w:r>
    </w:p>
    <w:p w:rsidR="60DCA2D2" w:rsidP="25B6C704" w:rsidRDefault="60DCA2D2" w14:paraId="01E27D46" w14:textId="2126F303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>Attention is drawn to the plagiarism and unfair practice policies of both the University and of ILM.</w:t>
      </w:r>
    </w:p>
    <w:p w:rsidR="264242E0" w:rsidP="264242E0" w:rsidRDefault="264242E0" w14:paraId="6A8FA4E4" w14:textId="08706732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64242E0" w:rsidP="264242E0" w:rsidRDefault="264242E0" w14:paraId="484326F1" w14:textId="212E0E0D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0DCA2D2" w:rsidP="264242E0" w:rsidRDefault="60DCA2D2" w14:paraId="264AADEC" w14:textId="264E1724">
      <w:pPr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Table of contents </w:t>
      </w:r>
    </w:p>
    <w:p w:rsidR="60DCA2D2" w:rsidP="264242E0" w:rsidRDefault="60DCA2D2" w14:paraId="264F84B1" w14:textId="671018E7">
      <w:pPr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4EE65674">
        <w:rPr>
          <w:rFonts w:ascii="Arial" w:hAnsi="Arial" w:eastAsia="Arial" w:cs="Arial"/>
          <w:noProof w:val="0"/>
          <w:sz w:val="24"/>
          <w:szCs w:val="24"/>
          <w:lang w:val="en-US"/>
        </w:rPr>
        <w:t>Introduction.............................................................................................</w:t>
      </w:r>
    </w:p>
    <w:p w:rsidR="60DCA2D2" w:rsidP="264242E0" w:rsidRDefault="60DCA2D2" w14:paraId="50A272F4" w14:textId="32743920">
      <w:pPr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6820F6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Defining </w:t>
      </w:r>
      <w:r w:rsidRPr="264242E0" w:rsidR="60DCA2D2">
        <w:rPr>
          <w:rFonts w:ascii="Arial" w:hAnsi="Arial" w:eastAsia="Arial" w:cs="Arial"/>
          <w:noProof w:val="0"/>
          <w:sz w:val="24"/>
          <w:szCs w:val="24"/>
          <w:lang w:val="en-US"/>
        </w:rPr>
        <w:t>communication ….................................................................</w:t>
      </w:r>
      <w:r w:rsidRPr="264242E0" w:rsidR="01C7DC1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08073679" w:rsidP="264242E0" w:rsidRDefault="08073679" w14:paraId="2693D9A5" w14:textId="0063E01E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080736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Verbal and </w:t>
      </w:r>
      <w:r w:rsidRPr="264242E0" w:rsidR="70D4FB9A">
        <w:rPr>
          <w:rFonts w:ascii="Arial" w:hAnsi="Arial" w:eastAsia="Arial" w:cs="Arial"/>
          <w:noProof w:val="0"/>
          <w:sz w:val="24"/>
          <w:szCs w:val="24"/>
          <w:lang w:val="en-US"/>
        </w:rPr>
        <w:t>Non</w:t>
      </w:r>
      <w:r w:rsidRPr="264242E0" w:rsidR="0002EB8A">
        <w:rPr>
          <w:rFonts w:ascii="Arial" w:hAnsi="Arial" w:eastAsia="Arial" w:cs="Arial"/>
          <w:noProof w:val="0"/>
          <w:sz w:val="24"/>
          <w:szCs w:val="24"/>
          <w:lang w:val="en-US"/>
        </w:rPr>
        <w:t>v</w:t>
      </w:r>
      <w:r w:rsidRPr="264242E0" w:rsidR="70D4FB9A">
        <w:rPr>
          <w:rFonts w:ascii="Arial" w:hAnsi="Arial" w:eastAsia="Arial" w:cs="Arial"/>
          <w:noProof w:val="0"/>
          <w:sz w:val="24"/>
          <w:szCs w:val="24"/>
          <w:lang w:val="en-US"/>
        </w:rPr>
        <w:t>erbal communication</w:t>
      </w:r>
      <w:r w:rsidRPr="264242E0" w:rsidR="6F0CC2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its own differences</w:t>
      </w:r>
      <w:proofErr w:type="gramStart"/>
      <w:r w:rsidRPr="264242E0" w:rsidR="17E1AC1A">
        <w:rPr>
          <w:rFonts w:ascii="Arial" w:hAnsi="Arial" w:eastAsia="Arial" w:cs="Arial"/>
          <w:noProof w:val="0"/>
          <w:sz w:val="24"/>
          <w:szCs w:val="24"/>
          <w:lang w:val="en-US"/>
        </w:rPr>
        <w:t>.....</w:t>
      </w:r>
      <w:proofErr w:type="gramEnd"/>
    </w:p>
    <w:p w:rsidR="6950311C" w:rsidP="264242E0" w:rsidRDefault="6950311C" w14:paraId="526CB3BB" w14:textId="0559D313">
      <w:pPr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6950311C">
        <w:rPr>
          <w:rFonts w:ascii="Arial" w:hAnsi="Arial" w:eastAsia="Arial" w:cs="Arial"/>
          <w:noProof w:val="0"/>
          <w:sz w:val="24"/>
          <w:szCs w:val="24"/>
          <w:lang w:val="en-US"/>
        </w:rPr>
        <w:t>Models of communication Shannon and Weaver.............................</w:t>
      </w:r>
    </w:p>
    <w:p w:rsidR="460B9FD1" w:rsidP="264242E0" w:rsidRDefault="460B9FD1" w14:paraId="1A587B68" w14:textId="08827E62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460B9FD1">
        <w:rPr>
          <w:rFonts w:ascii="Arial" w:hAnsi="Arial" w:eastAsia="Arial" w:cs="Arial"/>
          <w:noProof w:val="0"/>
          <w:sz w:val="24"/>
          <w:szCs w:val="24"/>
          <w:lang w:val="en-US"/>
        </w:rPr>
        <w:t>Models of communication- Berlo.........................................................</w:t>
      </w:r>
    </w:p>
    <w:p w:rsidR="69A4A3AA" w:rsidP="264242E0" w:rsidRDefault="69A4A3AA" w14:paraId="7F7C76BD" w14:textId="2156F377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69A4A3AA">
        <w:rPr>
          <w:rFonts w:ascii="Arial" w:hAnsi="Arial" w:eastAsia="Arial" w:cs="Arial"/>
          <w:noProof w:val="0"/>
          <w:sz w:val="24"/>
          <w:szCs w:val="24"/>
          <w:lang w:val="en-US"/>
        </w:rPr>
        <w:t>Models of communication- Schramm</w:t>
      </w:r>
      <w:r w:rsidRPr="264242E0" w:rsidR="016AD89A">
        <w:rPr>
          <w:rFonts w:ascii="Arial" w:hAnsi="Arial" w:eastAsia="Arial" w:cs="Arial"/>
          <w:noProof w:val="0"/>
          <w:sz w:val="24"/>
          <w:szCs w:val="24"/>
          <w:lang w:val="en-US"/>
        </w:rPr>
        <w:t>.................................................</w:t>
      </w:r>
    </w:p>
    <w:p w:rsidR="12706BF5" w:rsidP="264242E0" w:rsidRDefault="12706BF5" w14:paraId="447D13CA" w14:textId="51DC50D4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12706BF5">
        <w:rPr>
          <w:rFonts w:ascii="Arial" w:hAnsi="Arial" w:eastAsia="Arial" w:cs="Arial"/>
          <w:noProof w:val="0"/>
          <w:sz w:val="24"/>
          <w:szCs w:val="24"/>
          <w:lang w:val="en-US"/>
        </w:rPr>
        <w:t>Conclusion............................................................................................</w:t>
      </w:r>
      <w:r w:rsidRPr="264242E0" w:rsidR="7B58D7F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0A1E9C0" w:rsidP="264242E0" w:rsidRDefault="20A1E9C0" w14:paraId="2925B284" w14:textId="5B254070">
      <w:pPr>
        <w:pStyle w:val="Normal"/>
        <w:spacing w:after="160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20A1E9C0">
        <w:rPr>
          <w:rFonts w:ascii="Arial" w:hAnsi="Arial" w:eastAsia="Arial" w:cs="Arial"/>
          <w:noProof w:val="0"/>
          <w:sz w:val="24"/>
          <w:szCs w:val="24"/>
          <w:lang w:val="en-US"/>
        </w:rPr>
        <w:t>References.............................................................................................</w:t>
      </w:r>
    </w:p>
    <w:p w:rsidR="3EAA67E9" w:rsidP="264242E0" w:rsidRDefault="3EAA67E9" w14:paraId="4BF7D988" w14:textId="3AF14567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64242E0" w:rsidP="264242E0" w:rsidRDefault="264242E0" w14:paraId="3758AA8C" w14:textId="4DC1F8F6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64242E0" w:rsidP="264242E0" w:rsidRDefault="264242E0" w14:paraId="69252825" w14:textId="0D672B2B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64242E0" w:rsidP="264242E0" w:rsidRDefault="264242E0" w14:paraId="57FA0A5C" w14:textId="091CC594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64242E0" w:rsidP="264242E0" w:rsidRDefault="264242E0" w14:paraId="1568B0DC" w14:textId="2D07D1D5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64242E0" w:rsidP="264242E0" w:rsidRDefault="264242E0" w14:paraId="566B171A" w14:textId="68A9FA85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64242E0" w:rsidP="264242E0" w:rsidRDefault="264242E0" w14:paraId="4BFDC6AC" w14:textId="7EE27864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13C9A62" w:rsidP="264242E0" w:rsidRDefault="613C9A62" w14:paraId="068F0F0D" w14:textId="7DFBA2B6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264242E0" w:rsidR="613C9A62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264242E0" w:rsidR="613C9A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264242E0" w:rsidR="613C9A62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264242E0" w:rsidR="613C9A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2020                                                                                                                    3</w:t>
      </w:r>
    </w:p>
    <w:p w:rsidR="264242E0" w:rsidP="264242E0" w:rsidRDefault="264242E0" w14:paraId="1A80064A" w14:textId="053E540C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AADB077" w:rsidP="25B6C704" w:rsidRDefault="0AADB077" w14:paraId="470C2600" w14:textId="1EBE9088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5B6C704" w:rsidR="0AADB07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Introduction</w:t>
      </w:r>
    </w:p>
    <w:p w:rsidR="4DF9CC2E" w:rsidP="25B6C704" w:rsidRDefault="4DF9CC2E" w14:paraId="2828BEFB" w14:textId="57623CA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04D1F97" w:rsidR="4DF9CC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this assignment</w:t>
      </w:r>
      <w:r w:rsidRPr="404D1F97" w:rsidR="5642E0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we are</w:t>
      </w:r>
      <w:r w:rsidRPr="404D1F97" w:rsidR="4DF9CC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going to talk </w:t>
      </w:r>
      <w:r w:rsidRPr="404D1F97" w:rsidR="4DF9CC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specifical</w:t>
      </w:r>
      <w:r w:rsidRPr="404D1F97" w:rsidR="5E6C58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404D1F97" w:rsidR="4DF9CC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y</w:t>
      </w:r>
      <w:r w:rsidRPr="404D1F97" w:rsidR="4DF9CC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about </w:t>
      </w:r>
      <w:r w:rsidRPr="404D1F97" w:rsidR="70D736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verbal and nonverbal communication</w:t>
      </w:r>
      <w:r w:rsidRPr="404D1F97" w:rsidR="3346C9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 How it could influence working as team and the three mo</w:t>
      </w:r>
      <w:r w:rsidRPr="404D1F97" w:rsidR="14A34F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</w:t>
      </w:r>
      <w:r w:rsidRPr="404D1F97" w:rsidR="3346C9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important mo</w:t>
      </w:r>
      <w:r w:rsidRPr="404D1F97" w:rsidR="5298B4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dels of communication in</w:t>
      </w:r>
      <w:r w:rsidRPr="404D1F97" w:rsidR="57D6CC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our </w:t>
      </w:r>
      <w:r w:rsidRPr="404D1F97" w:rsidR="5298B4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opinion.</w:t>
      </w:r>
      <w:r w:rsidRPr="404D1F97" w:rsidR="067B35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Shannon and Weaver, Berlo’s and Schr</w:t>
      </w:r>
      <w:r w:rsidRPr="404D1F97" w:rsidR="492BF9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amm model of communication</w:t>
      </w:r>
      <w:r w:rsidRPr="404D1F97" w:rsidR="04F40F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0DE88C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</w:t>
      </w:r>
      <w:r w:rsidRPr="404D1F97" w:rsidR="1769CC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ill</w:t>
      </w:r>
      <w:r w:rsidRPr="404D1F97" w:rsidR="0DE88C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be</w:t>
      </w:r>
      <w:r w:rsidRPr="404D1F97" w:rsidR="04F40F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ones</w:t>
      </w:r>
      <w:r w:rsidRPr="404D1F97" w:rsidR="492BF9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4CEDBFDF" w:rsidP="264242E0" w:rsidRDefault="4CEDBFDF" w14:paraId="0E22CA28" w14:textId="0ACD06A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04D1F97" w:rsidR="08721E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We </w:t>
      </w:r>
      <w:r w:rsidRPr="404D1F97" w:rsidR="715DBF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will try to describe </w:t>
      </w:r>
      <w:r w:rsidRPr="404D1F97" w:rsidR="5C3AD33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communication </w:t>
      </w:r>
      <w:r w:rsidRPr="404D1F97" w:rsidR="715DBF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</w:t>
      </w:r>
      <w:r w:rsidRPr="404D1F97" w:rsidR="0C25D1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words</w:t>
      </w:r>
      <w:r w:rsidRPr="404D1F97" w:rsidR="38817B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404D1F97" w:rsidR="0C25D1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gra</w:t>
      </w:r>
      <w:r w:rsidRPr="404D1F97" w:rsidR="7FFC22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phi</w:t>
      </w:r>
      <w:r w:rsidRPr="404D1F97" w:rsidR="0C25D1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cs</w:t>
      </w:r>
      <w:r w:rsidRPr="404D1F97" w:rsidR="0C25D1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77BFD7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pointing </w:t>
      </w:r>
      <w:r w:rsidRPr="404D1F97" w:rsidR="0C25D1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404D1F97" w:rsidR="33901F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differences,</w:t>
      </w:r>
    </w:p>
    <w:p w:rsidR="4CEDBFDF" w:rsidP="264242E0" w:rsidRDefault="4CEDBFDF" w14:paraId="7EF6159C" w14:textId="7E8A293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0C25D1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similarities </w:t>
      </w:r>
      <w:r w:rsidRPr="264242E0" w:rsidR="475C9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significant aspects based </w:t>
      </w:r>
      <w:r w:rsidRPr="264242E0" w:rsidR="3E1C9A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mai</w:t>
      </w:r>
      <w:r w:rsidRPr="264242E0" w:rsidR="065D86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264242E0" w:rsidR="3E1C9A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ly </w:t>
      </w:r>
      <w:r w:rsidRPr="264242E0" w:rsidR="475C9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on books</w:t>
      </w:r>
      <w:r w:rsidRPr="264242E0" w:rsidR="2A1FED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264242E0" w:rsidR="6057EF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study case</w:t>
      </w:r>
      <w:r w:rsidRPr="264242E0" w:rsidR="461C3D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 in the classroom. </w:t>
      </w:r>
      <w:r w:rsidRPr="264242E0" w:rsidR="1469AD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Secondary data,</w:t>
      </w:r>
      <w:r w:rsidRPr="264242E0" w:rsidR="1469AD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eventually</w:t>
      </w:r>
      <w:r w:rsidRPr="264242E0" w:rsidR="5B2C71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264242E0" w:rsidR="1469AD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will be used as a complement for som</w:t>
      </w:r>
      <w:r w:rsidRPr="264242E0" w:rsidR="761C32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 complex part of the explanations</w:t>
      </w:r>
      <w:r w:rsidRPr="264242E0" w:rsidR="78D81E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264242E0" w:rsidR="3D98CB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264242E0" w:rsidP="264242E0" w:rsidRDefault="264242E0" w14:paraId="71D93941" w14:textId="2F46541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67C79D12" w:rsidP="25B6C704" w:rsidRDefault="67C79D12" w14:paraId="3046FE8F" w14:textId="71DBE1DA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67C79D1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Introduction of d</w:t>
      </w:r>
      <w:r w:rsidRPr="25B6C704" w:rsidR="4C189B1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e</w:t>
      </w:r>
      <w:r w:rsidRPr="25B6C704" w:rsidR="7C9C23D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scribing</w:t>
      </w:r>
      <w:r w:rsidRPr="25B6C704" w:rsidR="4C189B1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communication</w:t>
      </w:r>
      <w:r w:rsidRPr="25B6C704" w:rsidR="6E88D55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 </w:t>
      </w:r>
    </w:p>
    <w:p w:rsidR="28BCFC16" w:rsidP="404D1F97" w:rsidRDefault="28BCFC16" w14:paraId="48826A6C" w14:textId="322DFE5F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04D1F97" w:rsidR="28BCFC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Communication is the exchange of thoughts, information, or ideas that results in mutual understanding between two or more people.</w:t>
      </w:r>
      <w:r w:rsidRPr="404D1F97" w:rsidR="428F616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404D1F97" w:rsidR="432232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Griffiths</w:t>
      </w:r>
      <w:r w:rsidRPr="404D1F97" w:rsidR="2FD711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432232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and Dunham,</w:t>
      </w:r>
      <w:r w:rsidRPr="404D1F97" w:rsidR="35854A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(2017),</w:t>
      </w:r>
      <w:r w:rsidRPr="404D1F97" w:rsidR="432232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5213F38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‘Communication’</w:t>
      </w:r>
      <w:r w:rsidRPr="404D1F97" w:rsidR="792508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Andrew M. et al. Certificate and Higher Education Skills for the Workplace Student Yearbook. London: Sage, pp. 45-66. </w:t>
      </w:r>
    </w:p>
    <w:p w:rsidR="28BCFC16" w:rsidP="25B6C704" w:rsidRDefault="28BCFC16" w14:paraId="4F9F1A8E" w14:textId="55905A42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04D1F97" w:rsidR="7D12C5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the whole action at least </w:t>
      </w:r>
      <w:r w:rsidRPr="404D1F97" w:rsidR="62D00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two people </w:t>
      </w:r>
      <w:r w:rsidRPr="404D1F97" w:rsidR="7D12C5D3">
        <w:rPr>
          <w:rFonts w:ascii="Arial" w:hAnsi="Arial" w:eastAsia="Arial" w:cs="Arial"/>
          <w:noProof w:val="0"/>
          <w:sz w:val="24"/>
          <w:szCs w:val="24"/>
          <w:lang w:val="en-GB"/>
        </w:rPr>
        <w:t>are needed</w:t>
      </w:r>
      <w:r w:rsidRPr="404D1F97" w:rsidR="4E0E71D0">
        <w:rPr>
          <w:rFonts w:ascii="Arial" w:hAnsi="Arial" w:eastAsia="Arial" w:cs="Arial"/>
          <w:noProof w:val="0"/>
          <w:sz w:val="24"/>
          <w:szCs w:val="24"/>
          <w:lang w:val="en-GB"/>
        </w:rPr>
        <w:t>. O</w:t>
      </w:r>
      <w:r w:rsidRPr="404D1F97" w:rsidR="52F9A548">
        <w:rPr>
          <w:rFonts w:ascii="Arial" w:hAnsi="Arial" w:eastAsia="Arial" w:cs="Arial"/>
          <w:noProof w:val="0"/>
          <w:sz w:val="24"/>
          <w:szCs w:val="24"/>
          <w:lang w:val="en-GB"/>
        </w:rPr>
        <w:t>ne sender</w:t>
      </w:r>
      <w:r w:rsidRPr="404D1F97" w:rsidR="370C07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one </w:t>
      </w:r>
      <w:r w:rsidRPr="404D1F97" w:rsidR="52F9A548">
        <w:rPr>
          <w:rFonts w:ascii="Arial" w:hAnsi="Arial" w:eastAsia="Arial" w:cs="Arial"/>
          <w:noProof w:val="0"/>
          <w:sz w:val="24"/>
          <w:szCs w:val="24"/>
          <w:lang w:val="en-GB"/>
        </w:rPr>
        <w:t>receiver</w:t>
      </w:r>
      <w:r w:rsidRPr="404D1F97" w:rsidR="534500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 </w:t>
      </w:r>
      <w:r w:rsidRPr="404D1F97" w:rsidR="302C34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medium transmission is in charge </w:t>
      </w:r>
      <w:r w:rsidRPr="404D1F97" w:rsidR="680675FD">
        <w:rPr>
          <w:rFonts w:ascii="Arial" w:hAnsi="Arial" w:eastAsia="Arial" w:cs="Arial"/>
          <w:noProof w:val="0"/>
          <w:sz w:val="24"/>
          <w:szCs w:val="24"/>
          <w:lang w:val="en-GB"/>
        </w:rPr>
        <w:t>to pass on</w:t>
      </w:r>
      <w:r w:rsidRPr="404D1F97" w:rsidR="534500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message</w:t>
      </w:r>
      <w:r w:rsidRPr="404D1F97" w:rsidR="03E4DD8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04D1F97" w:rsidR="30BEDC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04D1F97" w:rsidR="6F0BD4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Decoding, response and encoding </w:t>
      </w:r>
      <w:r w:rsidRPr="404D1F97" w:rsidR="2C8298D4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404D1F97" w:rsidR="6F0BD4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other words currently </w:t>
      </w:r>
      <w:r w:rsidRPr="404D1F97" w:rsidR="499ADA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used </w:t>
      </w:r>
      <w:r w:rsidRPr="404D1F97" w:rsidR="3956F6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give meaning </w:t>
      </w:r>
      <w:r w:rsidRPr="404D1F97" w:rsidR="499ADA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</w:t>
      </w:r>
      <w:r w:rsidRPr="404D1F97" w:rsidR="677713B4">
        <w:rPr>
          <w:rFonts w:ascii="Arial" w:hAnsi="Arial" w:eastAsia="Arial" w:cs="Arial"/>
          <w:noProof w:val="0"/>
          <w:sz w:val="24"/>
          <w:szCs w:val="24"/>
          <w:lang w:val="en-GB"/>
        </w:rPr>
        <w:t>the process</w:t>
      </w:r>
      <w:r w:rsidRPr="404D1F97" w:rsidR="520EC9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communication.</w:t>
      </w:r>
    </w:p>
    <w:p w:rsidR="6B655A84" w:rsidP="25B6C704" w:rsidRDefault="6B655A84" w14:paraId="7A5F26D9" w14:textId="78A21083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5B6C704" w:rsidR="6B655A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communication </w:t>
      </w:r>
      <w:r w:rsidRPr="25B6C704" w:rsidR="18EFDA11">
        <w:rPr>
          <w:rFonts w:ascii="Arial" w:hAnsi="Arial" w:eastAsia="Arial" w:cs="Arial"/>
          <w:noProof w:val="0"/>
          <w:sz w:val="24"/>
          <w:szCs w:val="24"/>
          <w:lang w:val="en-GB"/>
        </w:rPr>
        <w:t>which</w:t>
      </w:r>
      <w:r w:rsidRPr="25B6C704" w:rsidR="67BED2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5B6C704" w:rsidR="34D0D57E">
        <w:rPr>
          <w:rFonts w:ascii="Arial" w:hAnsi="Arial" w:eastAsia="Arial" w:cs="Arial"/>
          <w:noProof w:val="0"/>
          <w:sz w:val="24"/>
          <w:szCs w:val="24"/>
          <w:lang w:val="en-GB"/>
        </w:rPr>
        <w:t>start</w:t>
      </w:r>
      <w:r w:rsidRPr="25B6C704" w:rsidR="6A2826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</w:t>
      </w:r>
      <w:r w:rsidRPr="25B6C704" w:rsidR="6B655A84">
        <w:rPr>
          <w:rFonts w:ascii="Arial" w:hAnsi="Arial" w:eastAsia="Arial" w:cs="Arial"/>
          <w:noProof w:val="0"/>
          <w:sz w:val="24"/>
          <w:szCs w:val="24"/>
          <w:lang w:val="en-GB"/>
        </w:rPr>
        <w:t>w</w:t>
      </w:r>
      <w:r w:rsidRPr="25B6C704" w:rsidR="041869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ith </w:t>
      </w:r>
      <w:r w:rsidRPr="25B6C704" w:rsidR="6B655A84">
        <w:rPr>
          <w:rFonts w:ascii="Arial" w:hAnsi="Arial" w:eastAsia="Arial" w:cs="Arial"/>
          <w:noProof w:val="0"/>
          <w:sz w:val="24"/>
          <w:szCs w:val="24"/>
          <w:lang w:val="en-GB"/>
        </w:rPr>
        <w:t>an idea in the sender</w:t>
      </w:r>
      <w:r w:rsidRPr="25B6C704" w:rsidR="3212AD02">
        <w:rPr>
          <w:rFonts w:ascii="Arial" w:hAnsi="Arial" w:eastAsia="Arial" w:cs="Arial"/>
          <w:noProof w:val="0"/>
          <w:sz w:val="24"/>
          <w:szCs w:val="24"/>
          <w:lang w:val="en-GB"/>
        </w:rPr>
        <w:t>’s</w:t>
      </w:r>
      <w:r w:rsidRPr="25B6C704" w:rsidR="6B655A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5B6C704" w:rsidR="64FB4C33">
        <w:rPr>
          <w:rFonts w:ascii="Arial" w:hAnsi="Arial" w:eastAsia="Arial" w:cs="Arial"/>
          <w:noProof w:val="0"/>
          <w:sz w:val="24"/>
          <w:szCs w:val="24"/>
          <w:lang w:val="en-GB"/>
        </w:rPr>
        <w:t>b</w:t>
      </w:r>
      <w:r w:rsidRPr="25B6C704" w:rsidR="6B655A84">
        <w:rPr>
          <w:rFonts w:ascii="Arial" w:hAnsi="Arial" w:eastAsia="Arial" w:cs="Arial"/>
          <w:noProof w:val="0"/>
          <w:sz w:val="24"/>
          <w:szCs w:val="24"/>
          <w:lang w:val="en-GB"/>
        </w:rPr>
        <w:t>rain</w:t>
      </w:r>
      <w:r w:rsidRPr="25B6C704" w:rsidR="0D1551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have now to follow the process </w:t>
      </w:r>
      <w:r w:rsidRPr="25B6C704" w:rsidR="6523FC8B">
        <w:rPr>
          <w:rFonts w:ascii="Arial" w:hAnsi="Arial" w:eastAsia="Arial" w:cs="Arial"/>
          <w:noProof w:val="0"/>
          <w:sz w:val="24"/>
          <w:szCs w:val="24"/>
          <w:lang w:val="en-GB"/>
        </w:rPr>
        <w:t>related</w:t>
      </w:r>
      <w:r w:rsidRPr="25B6C704" w:rsidR="0D1551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above</w:t>
      </w:r>
      <w:r w:rsidRPr="25B6C704" w:rsidR="1DB4288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25B6C704" w:rsidR="068C2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Not always the message received</w:t>
      </w:r>
      <w:r w:rsidRPr="25B6C704" w:rsidR="48729F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accurate</w:t>
      </w:r>
      <w:r w:rsidRPr="25B6C704" w:rsidR="1C568F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the </w:t>
      </w:r>
      <w:r w:rsidRPr="25B6C704" w:rsidR="124F85F2">
        <w:rPr>
          <w:rFonts w:ascii="Arial" w:hAnsi="Arial" w:eastAsia="Arial" w:cs="Arial"/>
          <w:noProof w:val="0"/>
          <w:sz w:val="24"/>
          <w:szCs w:val="24"/>
          <w:lang w:val="en-GB"/>
        </w:rPr>
        <w:t>receptor</w:t>
      </w:r>
      <w:r w:rsidRPr="25B6C704" w:rsidR="4F79E3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5B6C704" w:rsidR="4FF12C7A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25B6C704" w:rsidR="4FF12C7A">
        <w:rPr>
          <w:rFonts w:ascii="Arial" w:hAnsi="Arial" w:eastAsia="Arial" w:cs="Arial"/>
          <w:noProof w:val="0"/>
          <w:sz w:val="24"/>
          <w:szCs w:val="24"/>
          <w:lang w:val="en-GB"/>
        </w:rPr>
        <w:t>noise)</w:t>
      </w:r>
      <w:r w:rsidRPr="25B6C704" w:rsidR="37AEFA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5B6C704" w:rsidR="4FD9A1C0">
        <w:rPr>
          <w:rFonts w:ascii="Arial" w:hAnsi="Arial" w:eastAsia="Arial" w:cs="Arial"/>
          <w:noProof w:val="0"/>
          <w:sz w:val="24"/>
          <w:szCs w:val="24"/>
          <w:lang w:val="en-GB"/>
        </w:rPr>
        <w:t>could</w:t>
      </w:r>
      <w:r w:rsidRPr="25B6C704" w:rsidR="4FF12C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5B6C704" w:rsidR="414EE5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misleading </w:t>
      </w:r>
      <w:r w:rsidRPr="25B6C704" w:rsidR="4590FE30">
        <w:rPr>
          <w:rFonts w:ascii="Arial" w:hAnsi="Arial" w:eastAsia="Arial" w:cs="Arial"/>
          <w:noProof w:val="0"/>
          <w:sz w:val="24"/>
          <w:szCs w:val="24"/>
          <w:lang w:val="en-GB"/>
        </w:rPr>
        <w:t>th</w:t>
      </w:r>
      <w:r w:rsidRPr="25B6C704" w:rsidR="0D3F5D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</w:t>
      </w:r>
      <w:r w:rsidRPr="25B6C704" w:rsidR="0CCFA70C">
        <w:rPr>
          <w:rFonts w:ascii="Arial" w:hAnsi="Arial" w:eastAsia="Arial" w:cs="Arial"/>
          <w:noProof w:val="0"/>
          <w:sz w:val="24"/>
          <w:szCs w:val="24"/>
          <w:lang w:val="en-GB"/>
        </w:rPr>
        <w:t>comprehension</w:t>
      </w:r>
      <w:r w:rsidRPr="25B6C704" w:rsidR="6117B14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DB4288A" w:rsidP="25B6C704" w:rsidRDefault="1DB4288A" w14:paraId="62E270B2" w14:textId="2C95EF8E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04D1F97" w:rsidR="1DB4288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04D1F97" w:rsidR="226AFC43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404D1F97" w:rsidR="044715F9">
        <w:rPr>
          <w:rFonts w:ascii="Arial" w:hAnsi="Arial" w:eastAsia="Arial" w:cs="Arial"/>
          <w:noProof w:val="0"/>
          <w:sz w:val="24"/>
          <w:szCs w:val="24"/>
          <w:lang w:val="en-GB"/>
        </w:rPr>
        <w:t>n this assignment</w:t>
      </w:r>
      <w:r w:rsidRPr="404D1F97" w:rsidR="40079D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404D1F97" w:rsidR="044715F9">
        <w:rPr>
          <w:rFonts w:ascii="Arial" w:hAnsi="Arial" w:eastAsia="Arial" w:cs="Arial"/>
          <w:noProof w:val="0"/>
          <w:sz w:val="24"/>
          <w:szCs w:val="24"/>
          <w:lang w:val="en-GB"/>
        </w:rPr>
        <w:t>we are going to show more detailed</w:t>
      </w:r>
      <w:r w:rsidRPr="404D1F97" w:rsidR="0D581D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 it work</w:t>
      </w:r>
      <w:r w:rsidRPr="404D1F97" w:rsidR="7806E00B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404D1F97" w:rsidR="0D581D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all the three different models of communication that </w:t>
      </w:r>
      <w:r w:rsidRPr="404D1F97" w:rsidR="4894D087">
        <w:rPr>
          <w:rFonts w:ascii="Arial" w:hAnsi="Arial" w:eastAsia="Arial" w:cs="Arial"/>
          <w:noProof w:val="0"/>
          <w:sz w:val="24"/>
          <w:szCs w:val="24"/>
          <w:lang w:val="en-GB"/>
        </w:rPr>
        <w:t>we</w:t>
      </w:r>
      <w:r w:rsidRPr="404D1F97" w:rsidR="0D581D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established previously</w:t>
      </w:r>
      <w:r w:rsidRPr="404D1F97" w:rsidR="22A224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404D1F97" w:rsidR="47BB5394">
        <w:rPr>
          <w:rFonts w:ascii="Arial" w:hAnsi="Arial" w:eastAsia="Arial" w:cs="Arial"/>
          <w:noProof w:val="0"/>
          <w:sz w:val="24"/>
          <w:szCs w:val="24"/>
          <w:lang w:val="en-GB"/>
        </w:rPr>
        <w:t>bring</w:t>
      </w:r>
      <w:r w:rsidRPr="404D1F97" w:rsidR="31EC3B5C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404D1F97" w:rsidR="47BB53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our own understanding to the readers</w:t>
      </w:r>
      <w:r w:rsidRPr="404D1F97" w:rsidR="580185B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04D1F97" w:rsidR="656F3D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656F3D67" w:rsidP="25B6C704" w:rsidRDefault="656F3D67" w14:paraId="02F8EAA0" w14:textId="6987D077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64242E0" w:rsidR="656F3D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 will start setting the scene with a real </w:t>
      </w:r>
      <w:r w:rsidRPr="264242E0" w:rsidR="656F3D67">
        <w:rPr>
          <w:rFonts w:ascii="Arial" w:hAnsi="Arial" w:eastAsia="Arial" w:cs="Arial"/>
          <w:noProof w:val="0"/>
          <w:sz w:val="24"/>
          <w:szCs w:val="24"/>
          <w:lang w:val="en-GB"/>
        </w:rPr>
        <w:t>ex</w:t>
      </w:r>
      <w:r w:rsidRPr="264242E0" w:rsidR="637524C6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264242E0" w:rsidR="656F3D67">
        <w:rPr>
          <w:rFonts w:ascii="Arial" w:hAnsi="Arial" w:eastAsia="Arial" w:cs="Arial"/>
          <w:noProof w:val="0"/>
          <w:sz w:val="24"/>
          <w:szCs w:val="24"/>
          <w:lang w:val="en-GB"/>
        </w:rPr>
        <w:t>mple</w:t>
      </w:r>
      <w:r w:rsidRPr="264242E0" w:rsidR="656F3D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follows:</w:t>
      </w:r>
    </w:p>
    <w:p w:rsidR="0B13468B" w:rsidP="264242E0" w:rsidRDefault="0B13468B" w14:paraId="04E3E8EC" w14:textId="1479D9B7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B13468B" w:rsidP="264242E0" w:rsidRDefault="0B13468B" w14:paraId="1AC89C46" w14:textId="18A9FD62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264242E0" w:rsidR="469DCFFC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264242E0" w:rsidR="469DC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264242E0" w:rsidR="469DCFFC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264242E0" w:rsidR="469DC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2020                                                                                                                    4</w:t>
      </w:r>
    </w:p>
    <w:p w:rsidR="0B13468B" w:rsidP="25B6C704" w:rsidRDefault="0B13468B" w14:paraId="3AB3372A" w14:textId="14660923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="20BC3007">
        <w:drawing>
          <wp:inline wp14:editId="62DEECA9" wp14:anchorId="1C6904A4">
            <wp:extent cx="5251938" cy="2219325"/>
            <wp:effectExtent l="0" t="0" r="0" b="0"/>
            <wp:docPr id="8831470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19bfb3ccb4445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51938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19303E" w:rsidP="264242E0" w:rsidRDefault="2919303E" w14:paraId="75283FB5" w14:textId="71CA1E3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16"/>
          <w:szCs w:val="16"/>
          <w:lang w:val="en-US"/>
        </w:rPr>
      </w:pPr>
      <w:r w:rsidRPr="264242E0" w:rsidR="2919303E">
        <w:rPr>
          <w:rFonts w:ascii="Arial" w:hAnsi="Arial" w:eastAsia="Arial" w:cs="Arial"/>
          <w:b w:val="0"/>
          <w:bCs w:val="0"/>
          <w:noProof w:val="0"/>
          <w:sz w:val="16"/>
          <w:szCs w:val="16"/>
          <w:lang w:val="en-US"/>
        </w:rPr>
        <w:t>Bing image</w:t>
      </w:r>
      <w:r w:rsidRPr="264242E0" w:rsidR="11DACF47">
        <w:rPr>
          <w:rFonts w:ascii="Arial" w:hAnsi="Arial" w:eastAsia="Arial" w:cs="Arial"/>
          <w:b w:val="0"/>
          <w:bCs w:val="0"/>
          <w:noProof w:val="0"/>
          <w:sz w:val="16"/>
          <w:szCs w:val="16"/>
          <w:lang w:val="en-US"/>
        </w:rPr>
        <w:t>s</w:t>
      </w:r>
    </w:p>
    <w:p w:rsidR="2699A0C8" w:rsidP="25B6C704" w:rsidRDefault="2699A0C8" w14:paraId="24BDED4D" w14:textId="3F30C3B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2699A0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 could be a regular morning</w:t>
      </w:r>
      <w:r w:rsidRPr="25B6C704" w:rsidR="2AC5E2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the general manager of certain London pub</w:t>
      </w:r>
      <w:r w:rsidRPr="25B6C704" w:rsidR="351726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25B6C704" w:rsidR="4B27DA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if he had not forgotten to send a</w:t>
      </w:r>
      <w:r w:rsidRPr="25B6C704" w:rsidR="025992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 important</w:t>
      </w:r>
      <w:r w:rsidRPr="25B6C704" w:rsidR="4B27DA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report the day before.</w:t>
      </w:r>
      <w:r w:rsidRPr="25B6C704" w:rsidR="009E4B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69D6FB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Arriving at his workplace he realized that</w:t>
      </w:r>
      <w:r w:rsidRPr="25B6C704" w:rsidR="755117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digital</w:t>
      </w:r>
      <w:r w:rsidRPr="25B6C704" w:rsidR="27BC3E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company </w:t>
      </w:r>
      <w:r w:rsidRPr="25B6C704" w:rsidR="26E6B2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resources </w:t>
      </w:r>
      <w:r w:rsidRPr="25B6C704" w:rsidR="27BC3E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was inoperative</w:t>
      </w:r>
      <w:r w:rsidRPr="25B6C704" w:rsidR="18F083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Including network connection scan machine </w:t>
      </w:r>
      <w:r w:rsidRPr="25B6C704" w:rsidR="336DD8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equipment,</w:t>
      </w:r>
      <w:r w:rsidRPr="25B6C704" w:rsidR="18F083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etc</w:t>
      </w:r>
      <w:r w:rsidRPr="25B6C704" w:rsidR="3A9C4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618AE109" w:rsidP="25B6C704" w:rsidRDefault="618AE109" w14:paraId="19583ADC" w14:textId="503CD22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04D1F97" w:rsidR="618AE1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manager </w:t>
      </w:r>
      <w:r w:rsidRPr="404D1F97" w:rsidR="16556E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then </w:t>
      </w:r>
      <w:r w:rsidRPr="404D1F97" w:rsidR="618AE1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receives the message from his</w:t>
      </w:r>
      <w:r w:rsidRPr="404D1F97" w:rsidR="3308D6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0329C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</w:t>
      </w:r>
      <w:r w:rsidRPr="404D1F97" w:rsidR="3308D6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rea manager</w:t>
      </w:r>
      <w:r w:rsidRPr="404D1F97" w:rsidR="618AE1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his mobile,</w:t>
      </w:r>
      <w:r w:rsidRPr="404D1F97" w:rsidR="08C70C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asking for the monthly </w:t>
      </w:r>
      <w:r w:rsidRPr="404D1F97" w:rsidR="16C3C4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</w:t>
      </w:r>
      <w:r w:rsidRPr="404D1F97" w:rsidR="08C70C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ub reports stock </w:t>
      </w:r>
      <w:r w:rsidRPr="404D1F97" w:rsidR="38ACDB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up </w:t>
      </w:r>
      <w:r w:rsidRPr="404D1F97" w:rsidR="15C9D2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 soon as possible</w:t>
      </w:r>
      <w:r w:rsidRPr="404D1F97" w:rsidR="492B55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404D1F97" w:rsidR="3A803F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by emai</w:t>
      </w:r>
      <w:r w:rsidRPr="404D1F97" w:rsidR="2AE759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l.</w:t>
      </w:r>
      <w:r w:rsidRPr="404D1F97" w:rsidR="2BC49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 halfway of the job </w:t>
      </w:r>
      <w:r w:rsidRPr="404D1F97" w:rsidR="40074C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a file </w:t>
      </w:r>
      <w:r w:rsidRPr="404D1F97" w:rsidR="2BC491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inside the computer</w:t>
      </w:r>
      <w:r w:rsidRPr="404D1F97" w:rsidR="411EF7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office hardware</w:t>
      </w:r>
      <w:r w:rsidRPr="404D1F97" w:rsidR="597446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he was unable</w:t>
      </w:r>
      <w:r w:rsidRPr="404D1F97" w:rsidR="411EF7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3EE9C6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provide the </w:t>
      </w:r>
      <w:r w:rsidRPr="404D1F97" w:rsidR="70DB70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information </w:t>
      </w:r>
      <w:r w:rsidRPr="404D1F97" w:rsidR="21DB46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a speed time </w:t>
      </w:r>
      <w:r w:rsidRPr="404D1F97" w:rsidR="40476F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requested.</w:t>
      </w:r>
    </w:p>
    <w:p w:rsidR="20766F3C" w:rsidP="25B6C704" w:rsidRDefault="20766F3C" w14:paraId="4762305C" w14:textId="3DC0F7D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20766F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manager di</w:t>
      </w:r>
      <w:r w:rsidRPr="25B6C704" w:rsidR="188E10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 </w:t>
      </w:r>
      <w:r w:rsidRPr="25B6C704" w:rsidR="20766F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communicate to the member of staff</w:t>
      </w:r>
      <w:r w:rsidRPr="25B6C704" w:rsidR="376887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5A1F78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inquiring </w:t>
      </w:r>
      <w:r w:rsidRPr="25B6C704" w:rsidR="5A1F78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</w:t>
      </w:r>
      <w:r w:rsidRPr="25B6C704" w:rsidR="63E720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25B6C704" w:rsidR="5A1F78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subject </w:t>
      </w:r>
      <w:r w:rsidRPr="25B6C704" w:rsidR="3A9F23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matter</w:t>
      </w:r>
      <w:r w:rsidRPr="25B6C704" w:rsidR="292F94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He </w:t>
      </w:r>
      <w:r w:rsidRPr="25B6C704" w:rsidR="18F28E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</w:t>
      </w:r>
      <w:r w:rsidRPr="25B6C704" w:rsidR="59506E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 </w:t>
      </w:r>
      <w:r w:rsidRPr="25B6C704" w:rsidR="18F28E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left an iPad with the Excel </w:t>
      </w:r>
      <w:r w:rsidRPr="25B6C704" w:rsidR="164D01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spreadsheet </w:t>
      </w:r>
      <w:r w:rsidRPr="25B6C704" w:rsidR="18F28E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opened </w:t>
      </w:r>
      <w:r w:rsidRPr="25B6C704" w:rsidR="1204B6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atop</w:t>
      </w:r>
      <w:r w:rsidRPr="25B6C704" w:rsidR="18F28E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st</w:t>
      </w:r>
      <w:r w:rsidRPr="25B6C704" w:rsidR="265EE1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aff</w:t>
      </w:r>
      <w:r w:rsidRPr="25B6C704" w:rsidR="18F28E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member</w:t>
      </w:r>
      <w:r w:rsidRPr="25B6C704" w:rsidR="4C6808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18F28E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table</w:t>
      </w:r>
      <w:r w:rsidRPr="25B6C704" w:rsidR="299ACC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25B6C704" w:rsidR="2E2AE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 just</w:t>
      </w:r>
      <w:r w:rsidRPr="25B6C704" w:rsidR="111D88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5A1F78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forgot to mention </w:t>
      </w:r>
      <w:r w:rsidRPr="25B6C704" w:rsidR="044BFF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how the </w:t>
      </w:r>
      <w:r w:rsidRPr="25B6C704" w:rsidR="224E7C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</w:t>
      </w:r>
      <w:r w:rsidRPr="25B6C704" w:rsidR="5A1F78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formation suppose</w:t>
      </w:r>
      <w:r w:rsidRPr="25B6C704" w:rsidR="441822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25B6C704" w:rsidR="5A1F78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be sent</w:t>
      </w:r>
      <w:r w:rsidRPr="25B6C704" w:rsidR="4743D7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back to him.</w:t>
      </w:r>
    </w:p>
    <w:p w:rsidR="6FDFA8A5" w:rsidP="25B6C704" w:rsidRDefault="6FDFA8A5" w14:paraId="78DD448D" w14:textId="08FC19CC">
      <w:pPr>
        <w:pStyle w:val="Normal"/>
        <w:spacing w:after="160" w:line="360" w:lineRule="auto"/>
        <w:ind w:left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6FDFA8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member of staff brought back </w:t>
      </w:r>
      <w:r w:rsidRPr="25B6C704" w:rsidR="584C2A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him </w:t>
      </w:r>
      <w:r w:rsidRPr="25B6C704" w:rsidR="584C2A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10 pages</w:t>
      </w:r>
      <w:r w:rsidRPr="25B6C704" w:rsidR="584C2A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6FDFA8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handwriting list of contents</w:t>
      </w:r>
      <w:r w:rsidRPr="25B6C704" w:rsidR="4199EB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believing they have got enough time to send the form and</w:t>
      </w:r>
      <w:r w:rsidRPr="25B6C704" w:rsidR="141EDB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relying on the office</w:t>
      </w:r>
    </w:p>
    <w:p w:rsidR="5EE42368" w:rsidP="25B6C704" w:rsidRDefault="5EE42368" w14:paraId="21EF3A47" w14:textId="762C45A5">
      <w:pPr>
        <w:pStyle w:val="Normal"/>
        <w:spacing w:after="160" w:line="360" w:lineRule="auto"/>
        <w:ind w:left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5EE423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tec</w:t>
      </w:r>
      <w:r w:rsidRPr="264242E0" w:rsidR="4482FA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</w:t>
      </w:r>
      <w:r w:rsidRPr="264242E0" w:rsidR="5EE423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nologi</w:t>
      </w:r>
      <w:r w:rsidRPr="264242E0" w:rsidR="3E130C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</w:t>
      </w:r>
      <w:r w:rsidRPr="264242E0" w:rsidR="5E5E90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6CA342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output</w:t>
      </w:r>
      <w:r w:rsidRPr="264242E0" w:rsidR="3DC42B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264242E0" w:rsidR="540F17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What he did</w:t>
      </w:r>
      <w:r w:rsidRPr="264242E0" w:rsidR="201A0AC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not</w:t>
      </w:r>
      <w:r w:rsidRPr="264242E0" w:rsidR="540F17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know was the manager intention</w:t>
      </w:r>
      <w:r w:rsidRPr="264242E0" w:rsidR="7D0B1E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264242E0" w:rsidR="29C03F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</w:t>
      </w:r>
      <w:r w:rsidRPr="264242E0" w:rsidR="540F17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create a</w:t>
      </w:r>
    </w:p>
    <w:p w:rsidR="565ADDDC" w:rsidP="264242E0" w:rsidRDefault="565ADDDC" w14:paraId="54115DCA" w14:textId="2B63BCE6">
      <w:pPr>
        <w:pStyle w:val="Normal"/>
        <w:spacing w:after="160" w:line="360" w:lineRule="auto"/>
        <w:ind w:left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565ADD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link sharing his mobile internet network to the iPad and from there to send the</w:t>
      </w:r>
    </w:p>
    <w:p w:rsidR="565ADDDC" w:rsidP="264242E0" w:rsidRDefault="565ADDDC" w14:paraId="4FAF072C" w14:textId="1AB898DC">
      <w:pPr>
        <w:pStyle w:val="Normal"/>
        <w:spacing w:after="160" w:line="360" w:lineRule="auto"/>
        <w:ind w:left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565ADD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form straightforward. The dilemma was established in the manager's mind, he is in panic and does not know what to do:</w:t>
      </w:r>
    </w:p>
    <w:p w:rsidR="264242E0" w:rsidP="264242E0" w:rsidRDefault="264242E0" w14:paraId="264F9FC9" w14:textId="42FAF2D5">
      <w:pPr>
        <w:pStyle w:val="Normal"/>
        <w:spacing w:after="160" w:line="360" w:lineRule="auto"/>
        <w:ind w:left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59EDA37C" w:rsidP="264242E0" w:rsidRDefault="59EDA37C" w14:paraId="4D042F2F" w14:textId="19A3192A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59EDA37C">
        <w:rPr>
          <w:rFonts w:ascii="Arial" w:hAnsi="Arial" w:eastAsia="Arial" w:cs="Arial"/>
          <w:noProof w:val="0"/>
          <w:sz w:val="24"/>
          <w:szCs w:val="24"/>
          <w:lang w:val="en-US"/>
        </w:rPr>
        <w:t>Edimar ault 2020                                                                                                                    5</w:t>
      </w:r>
    </w:p>
    <w:p w:rsidR="264242E0" w:rsidP="264242E0" w:rsidRDefault="264242E0" w14:paraId="5D5B3965" w14:textId="5FFC5656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64242E0" w:rsidP="264242E0" w:rsidRDefault="264242E0" w14:paraId="7B6A4B55" w14:textId="21F45812">
      <w:pPr>
        <w:pStyle w:val="Normal"/>
        <w:spacing w:after="160" w:line="360" w:lineRule="auto"/>
        <w:ind w:left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540F176D" w:rsidP="264242E0" w:rsidRDefault="540F176D" w14:paraId="799F00F0" w14:textId="775B389F">
      <w:pPr>
        <w:pStyle w:val="ListParagraph"/>
        <w:numPr>
          <w:ilvl w:val="0"/>
          <w:numId w:val="2"/>
        </w:numPr>
        <w:spacing w:after="16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264242E0" w:rsidR="540F17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4DD62B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 unprofessional, sending a </w:t>
      </w:r>
      <w:r w:rsidRPr="264242E0" w:rsidR="2FAB57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handwriting</w:t>
      </w:r>
      <w:r w:rsidRPr="264242E0" w:rsidR="74A3C0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10 pages</w:t>
      </w:r>
      <w:r w:rsidRPr="264242E0" w:rsidR="2FAB57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4DD62B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pictur</w:t>
      </w:r>
      <w:r w:rsidRPr="264242E0" w:rsidR="7C06E5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</w:t>
      </w:r>
      <w:r w:rsidRPr="264242E0" w:rsidR="4DD62B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the spreadsheet</w:t>
      </w:r>
      <w:r w:rsidRPr="264242E0" w:rsidR="45F8E4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via mobile.</w:t>
      </w:r>
    </w:p>
    <w:p w:rsidR="45F8E429" w:rsidP="25B6C704" w:rsidRDefault="45F8E429" w14:paraId="2B960073" w14:textId="0FA961A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45F8E4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Ask the area manager for more time to pass on the information.</w:t>
      </w:r>
    </w:p>
    <w:p w:rsidR="15A03D0C" w:rsidP="25B6C704" w:rsidRDefault="15A03D0C" w14:paraId="4AE0F795" w14:textId="2E43588F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15A03D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Ask the member of staff to fill out the spreadsheet on the iPad.</w:t>
      </w:r>
    </w:p>
    <w:p w:rsidR="4A69D90D" w:rsidP="25B6C704" w:rsidRDefault="4A69D90D" w14:paraId="0F9ED36C" w14:textId="2F18B001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4A69D9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 say the truth to the area manager, even he might know the situation as he has sent the</w:t>
      </w:r>
      <w:r w:rsidRPr="25B6C704" w:rsidR="5F2B5F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4A69D9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request via</w:t>
      </w:r>
      <w:r w:rsidRPr="25B6C704" w:rsidR="6EABD5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personal mobile message</w:t>
      </w:r>
      <w:r w:rsidRPr="25B6C704" w:rsidR="43358D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because he could not contact the office </w:t>
      </w:r>
      <w:r w:rsidRPr="25B6C704" w:rsidR="014A9F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the</w:t>
      </w:r>
      <w:r w:rsidRPr="25B6C704" w:rsidR="43358D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normal </w:t>
      </w:r>
      <w:r w:rsidRPr="25B6C704" w:rsidR="25D0D1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basis.</w:t>
      </w:r>
    </w:p>
    <w:p w:rsidR="4391A105" w:rsidP="25B6C704" w:rsidRDefault="4391A105" w14:paraId="1AC3460E" w14:textId="7BDF875A">
      <w:pPr>
        <w:pStyle w:val="Normal"/>
        <w:spacing w:after="160" w:line="360" w:lineRule="auto"/>
        <w:ind w:left="36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404D1F97" w:rsidR="33DCB8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We cannot affirm but most </w:t>
      </w:r>
      <w:r w:rsidRPr="404D1F97" w:rsidR="33DCB8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likely</w:t>
      </w:r>
      <w:r w:rsidRPr="404D1F97" w:rsidR="33DCB8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</w:t>
      </w:r>
      <w:r w:rsidRPr="404D1F97" w:rsidR="4391A1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case study example would encompass</w:t>
      </w:r>
      <w:r w:rsidRPr="404D1F97" w:rsidR="08D18F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all the three </w:t>
      </w:r>
      <w:r w:rsidRPr="404D1F97" w:rsidR="4391A1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model</w:t>
      </w:r>
      <w:r w:rsidRPr="404D1F97" w:rsidR="372A0C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404D1F97" w:rsidR="4391A1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communication</w:t>
      </w:r>
      <w:r w:rsidRPr="404D1F97" w:rsidR="01BC20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69AD09A1" w:rsidP="25B6C704" w:rsidRDefault="69AD09A1" w14:paraId="28EB6B2F" w14:textId="4FF41886">
      <w:pPr>
        <w:pStyle w:val="Normal"/>
        <w:spacing w:after="160" w:line="360" w:lineRule="auto"/>
        <w:ind w:left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69AD09A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Feedback</w:t>
      </w:r>
      <w:r w:rsidRPr="25B6C704" w:rsidR="01BC20F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:</w:t>
      </w:r>
      <w:r w:rsidRPr="25B6C704" w:rsidR="01BC20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Reading the case study we can identify that the message</w:t>
      </w:r>
      <w:r w:rsidRPr="25B6C704" w:rsidR="44FA77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was </w:t>
      </w:r>
      <w:r w:rsidRPr="25B6C704" w:rsidR="6A77D8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25B6C704" w:rsidR="085EA0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25B6C704" w:rsidR="44FA77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coding </w:t>
      </w:r>
      <w:r w:rsidRPr="25B6C704" w:rsidR="06E19C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</w:t>
      </w:r>
      <w:r w:rsidRPr="25B6C704" w:rsidR="44FA77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properly</w:t>
      </w:r>
      <w:r w:rsidRPr="25B6C704" w:rsidR="385BDE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by the </w:t>
      </w:r>
      <w:r w:rsidRPr="25B6C704" w:rsidR="4B60AB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membe</w:t>
      </w:r>
      <w:r w:rsidRPr="25B6C704" w:rsidR="385BDE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 of staff</w:t>
      </w:r>
      <w:r w:rsidRPr="25B6C704" w:rsidR="48A6ED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who did not have the same knowledge as the manager or the expertise</w:t>
      </w:r>
      <w:r w:rsidRPr="25B6C704" w:rsidR="01FF66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having a different response. Schramm</w:t>
      </w:r>
      <w:r w:rsidRPr="25B6C704" w:rsidR="70A60B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’s</w:t>
      </w:r>
      <w:r w:rsidRPr="25B6C704" w:rsidR="01FF66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Model</w:t>
      </w:r>
    </w:p>
    <w:p w:rsidR="6DC1F7ED" w:rsidP="25B6C704" w:rsidRDefault="6DC1F7ED" w14:paraId="535447CA" w14:textId="18CE0EA7">
      <w:pPr>
        <w:pStyle w:val="Normal"/>
        <w:spacing w:after="160" w:line="360" w:lineRule="auto"/>
        <w:ind w:left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6DC1F7E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Channel: </w:t>
      </w:r>
      <w:r w:rsidRPr="25B6C704" w:rsidR="6DC1F7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nonverbal communication of</w:t>
      </w:r>
      <w:r w:rsidRPr="25B6C704" w:rsidR="506E25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letting the </w:t>
      </w:r>
      <w:r w:rsidRPr="25B6C704" w:rsidR="6DC1F7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iPad above the table</w:t>
      </w:r>
      <w:r w:rsidRPr="25B6C704" w:rsidR="02E512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</w:t>
      </w:r>
      <w:r w:rsidRPr="25B6C704" w:rsidR="6DC1F7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353C2E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unclear</w:t>
      </w:r>
      <w:r w:rsidRPr="25B6C704" w:rsidR="411FBE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6DC1F7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instructions</w:t>
      </w:r>
      <w:r w:rsidRPr="25B6C704" w:rsidR="1CE3B0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25B6C704" w:rsidR="051992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could be </w:t>
      </w:r>
      <w:r w:rsidRPr="25B6C704" w:rsidR="051992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classified</w:t>
      </w:r>
      <w:r w:rsidRPr="25B6C704" w:rsidR="7240BA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</w:t>
      </w:r>
      <w:r w:rsidRPr="25B6C704" w:rsidR="7240BA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Shannon and Weaver’s </w:t>
      </w:r>
      <w:r w:rsidRPr="25B6C704" w:rsidR="051992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Model.</w:t>
      </w:r>
    </w:p>
    <w:p w:rsidR="0F863FE6" w:rsidP="264242E0" w:rsidRDefault="0F863FE6" w14:paraId="0514A777" w14:textId="307A6BAD">
      <w:pPr>
        <w:pStyle w:val="Normal"/>
        <w:spacing w:after="160" w:line="360" w:lineRule="auto"/>
        <w:ind w:left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469AAD0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Social system:</w:t>
      </w:r>
      <w:r w:rsidRPr="264242E0" w:rsidR="219575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3685E1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this case being classified as a </w:t>
      </w:r>
      <w:r w:rsidRPr="264242E0" w:rsidR="5A25B2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</w:t>
      </w:r>
      <w:r w:rsidRPr="264242E0" w:rsidR="3685E1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erlo</w:t>
      </w:r>
      <w:r w:rsidRPr="264242E0" w:rsidR="48C7DE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’s</w:t>
      </w:r>
      <w:r w:rsidRPr="264242E0" w:rsidR="3685E1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model of communication as the place and the situation </w:t>
      </w:r>
      <w:r w:rsidRPr="264242E0" w:rsidR="73283B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factors of decoding</w:t>
      </w:r>
      <w:r w:rsidRPr="264242E0" w:rsidR="277624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have had a different impact to the staff member.</w:t>
      </w:r>
    </w:p>
    <w:p w:rsidR="0F863FE6" w:rsidP="264242E0" w:rsidRDefault="0F863FE6" w14:paraId="7976CEF3" w14:textId="6324017F">
      <w:pPr>
        <w:pStyle w:val="Normal"/>
        <w:spacing w:after="160" w:line="360" w:lineRule="auto"/>
        <w:ind w:left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0F863F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Hereafter, we are going to understand a little bit more about verbal and nonverbal communication and the t</w:t>
      </w:r>
      <w:r w:rsidRPr="264242E0" w:rsidR="34D358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</w:t>
      </w:r>
      <w:r w:rsidRPr="264242E0" w:rsidR="0F863F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ree most important models of communication in my view</w:t>
      </w:r>
      <w:r w:rsidRPr="264242E0" w:rsidR="4531A3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647BE1ED" w:rsidP="25B6C704" w:rsidRDefault="647BE1ED" w14:paraId="43A7658E" w14:textId="2A9DFCEC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5B6C704" w:rsidR="647BE1E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Verbal and Nonverbal Communication and its own differences</w:t>
      </w:r>
    </w:p>
    <w:p w:rsidR="750AC9C1" w:rsidP="404D1F97" w:rsidRDefault="750AC9C1" w14:paraId="6BE20FBC" w14:textId="22D260B9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04D1F97" w:rsidR="2ACC3EB2">
        <w:rPr>
          <w:rFonts w:ascii="Arial" w:hAnsi="Arial" w:eastAsia="Arial" w:cs="Arial"/>
          <w:noProof w:val="0"/>
          <w:sz w:val="24"/>
          <w:szCs w:val="24"/>
          <w:lang w:val="en-US"/>
        </w:rPr>
        <w:t>As the v</w:t>
      </w:r>
      <w:r w:rsidRPr="404D1F97" w:rsidR="31E9ABF7">
        <w:rPr>
          <w:rFonts w:ascii="Arial" w:hAnsi="Arial" w:eastAsia="Arial" w:cs="Arial"/>
          <w:noProof w:val="0"/>
          <w:sz w:val="24"/>
          <w:szCs w:val="24"/>
          <w:lang w:val="en-US"/>
        </w:rPr>
        <w:t>erbal</w:t>
      </w:r>
      <w:r w:rsidRPr="404D1F97" w:rsidR="2C1F6E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statement</w:t>
      </w:r>
      <w:r w:rsidRPr="404D1F97" w:rsidR="31E9AB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communication </w:t>
      </w:r>
      <w:r w:rsidRPr="404D1F97" w:rsidR="1EEDA2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clearly is </w:t>
      </w:r>
      <w:r w:rsidRPr="404D1F97" w:rsidR="1F8E73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one of the </w:t>
      </w:r>
      <w:r w:rsidRPr="404D1F97" w:rsidR="1B765C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popular </w:t>
      </w:r>
      <w:r w:rsidRPr="404D1F97" w:rsidR="1F8E73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procedures </w:t>
      </w:r>
      <w:r w:rsidRPr="404D1F97" w:rsidR="4A646B52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404D1F97" w:rsidR="5F0390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04D1F97" w:rsidR="4A646B52">
        <w:rPr>
          <w:rFonts w:ascii="Arial" w:hAnsi="Arial" w:eastAsia="Arial" w:cs="Arial"/>
          <w:noProof w:val="0"/>
          <w:sz w:val="24"/>
          <w:szCs w:val="24"/>
          <w:lang w:val="en-US"/>
        </w:rPr>
        <w:t>interact among people</w:t>
      </w:r>
      <w:r w:rsidRPr="404D1F97" w:rsidR="706F9B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but, </w:t>
      </w:r>
      <w:r w:rsidRPr="404D1F97" w:rsidR="000A3F23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404D1F97" w:rsidR="61377057">
        <w:rPr>
          <w:rFonts w:ascii="Arial" w:hAnsi="Arial" w:eastAsia="Arial" w:cs="Arial"/>
          <w:noProof w:val="0"/>
          <w:sz w:val="24"/>
          <w:szCs w:val="24"/>
          <w:lang w:val="en-US"/>
        </w:rPr>
        <w:t>na</w:t>
      </w:r>
      <w:r w:rsidRPr="404D1F97" w:rsidR="6BF13F24">
        <w:rPr>
          <w:rFonts w:ascii="Arial" w:hAnsi="Arial" w:eastAsia="Arial" w:cs="Arial"/>
          <w:noProof w:val="0"/>
          <w:sz w:val="24"/>
          <w:szCs w:val="24"/>
          <w:lang w:val="en-US"/>
        </w:rPr>
        <w:t>ccurate messages</w:t>
      </w:r>
      <w:r w:rsidRPr="404D1F97" w:rsidR="5025C7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04D1F97" w:rsidR="1B48FC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sometimes </w:t>
      </w:r>
      <w:r w:rsidRPr="404D1F97" w:rsidR="022514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 </w:t>
      </w:r>
      <w:r w:rsidRPr="404D1F97" w:rsidR="1B48FC47">
        <w:rPr>
          <w:rFonts w:ascii="Arial" w:hAnsi="Arial" w:eastAsia="Arial" w:cs="Arial"/>
          <w:noProof w:val="0"/>
          <w:sz w:val="24"/>
          <w:szCs w:val="24"/>
          <w:lang w:val="en-US"/>
        </w:rPr>
        <w:t>insinuat</w:t>
      </w:r>
      <w:r w:rsidRPr="404D1F97" w:rsidR="551A5506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404D1F97" w:rsidR="1B48FC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04D1F97" w:rsidR="17573C5B">
        <w:rPr>
          <w:rFonts w:ascii="Arial" w:hAnsi="Arial" w:eastAsia="Arial" w:cs="Arial"/>
          <w:noProof w:val="0"/>
          <w:sz w:val="24"/>
          <w:szCs w:val="24"/>
          <w:lang w:val="en-US"/>
        </w:rPr>
        <w:t>divergent definitions</w:t>
      </w:r>
      <w:r w:rsidRPr="404D1F97" w:rsidR="729981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04D1F97" w:rsidR="01253343">
        <w:rPr>
          <w:rFonts w:ascii="Arial" w:hAnsi="Arial" w:eastAsia="Arial" w:cs="Arial"/>
          <w:noProof w:val="0"/>
          <w:sz w:val="24"/>
          <w:szCs w:val="24"/>
          <w:lang w:val="en-US"/>
        </w:rPr>
        <w:t>and causing the wrong idea</w:t>
      </w:r>
      <w:r w:rsidRPr="404D1F97" w:rsidR="647F2C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distinct groups </w:t>
      </w:r>
      <w:r w:rsidRPr="404D1F97" w:rsidR="5B69DFBF">
        <w:rPr>
          <w:rFonts w:ascii="Arial" w:hAnsi="Arial" w:eastAsia="Arial" w:cs="Arial"/>
          <w:noProof w:val="0"/>
          <w:sz w:val="24"/>
          <w:szCs w:val="24"/>
          <w:lang w:val="en-US"/>
        </w:rPr>
        <w:t>of receptors</w:t>
      </w:r>
      <w:r w:rsidRPr="404D1F97" w:rsidR="7417FF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04D1F97" w:rsidR="74A7FFFF">
        <w:rPr>
          <w:rFonts w:ascii="Arial" w:hAnsi="Arial" w:eastAsia="Arial" w:cs="Arial"/>
          <w:noProof w:val="0"/>
          <w:sz w:val="24"/>
          <w:szCs w:val="24"/>
          <w:lang w:val="en-US"/>
        </w:rPr>
        <w:t>Can be complemented by nonverbal communication</w:t>
      </w:r>
      <w:r w:rsidRPr="404D1F97" w:rsidR="494595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thinking about </w:t>
      </w:r>
      <w:r w:rsidRPr="404D1F97" w:rsidR="5141DE6E">
        <w:rPr>
          <w:rFonts w:ascii="Arial" w:hAnsi="Arial" w:eastAsia="Arial" w:cs="Arial"/>
          <w:noProof w:val="0"/>
          <w:sz w:val="24"/>
          <w:szCs w:val="24"/>
          <w:lang w:val="en-US"/>
        </w:rPr>
        <w:t>Quinta</w:t>
      </w:r>
      <w:r w:rsidRPr="404D1F97" w:rsidR="5298112C">
        <w:rPr>
          <w:rFonts w:ascii="Arial" w:hAnsi="Arial" w:eastAsia="Arial" w:cs="Arial"/>
          <w:noProof w:val="0"/>
          <w:sz w:val="24"/>
          <w:szCs w:val="24"/>
          <w:lang w:val="en-US"/>
        </w:rPr>
        <w:t>nilla</w:t>
      </w:r>
      <w:r w:rsidRPr="404D1F97" w:rsidR="7E785F1A">
        <w:rPr>
          <w:rFonts w:ascii="Arial" w:hAnsi="Arial" w:eastAsia="Arial" w:cs="Arial"/>
          <w:noProof w:val="0"/>
          <w:sz w:val="24"/>
          <w:szCs w:val="24"/>
          <w:lang w:val="en-US"/>
        </w:rPr>
        <w:t>, K. and Wahl, S.</w:t>
      </w:r>
      <w:r w:rsidRPr="404D1F97" w:rsidR="69E95E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(2017). ‘</w:t>
      </w:r>
      <w:r w:rsidRPr="404D1F97" w:rsidR="40D5ED11">
        <w:rPr>
          <w:rFonts w:ascii="Arial" w:hAnsi="Arial" w:eastAsia="Arial" w:cs="Arial"/>
          <w:noProof w:val="0"/>
          <w:sz w:val="24"/>
          <w:szCs w:val="24"/>
          <w:lang w:val="en-US"/>
        </w:rPr>
        <w:t>Verbal and Non-Verbal Communication</w:t>
      </w:r>
      <w:r w:rsidRPr="404D1F97" w:rsidR="6A307453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404D1F97" w:rsidR="66C193E2">
        <w:rPr>
          <w:rFonts w:ascii="Arial" w:hAnsi="Arial" w:eastAsia="Arial" w:cs="Arial"/>
          <w:noProof w:val="0"/>
          <w:sz w:val="24"/>
          <w:szCs w:val="24"/>
          <w:lang w:val="en-US"/>
        </w:rPr>
        <w:t>, in Andrew M. et al.</w:t>
      </w:r>
      <w:r w:rsidRPr="404D1F97" w:rsidR="0859B5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Certificate and </w:t>
      </w:r>
      <w:r w:rsidRPr="404D1F97" w:rsidR="212BE577">
        <w:rPr>
          <w:rFonts w:ascii="Arial" w:hAnsi="Arial" w:eastAsia="Arial" w:cs="Arial"/>
          <w:noProof w:val="0"/>
          <w:sz w:val="24"/>
          <w:szCs w:val="24"/>
          <w:lang w:val="en-US"/>
        </w:rPr>
        <w:t>H</w:t>
      </w:r>
      <w:r w:rsidRPr="404D1F97" w:rsidR="0859B5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igher </w:t>
      </w:r>
      <w:r w:rsidRPr="404D1F97" w:rsidR="18D57E66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404D1F97" w:rsidR="0859B5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ducation </w:t>
      </w:r>
      <w:r w:rsidRPr="404D1F97" w:rsidR="1133D670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04D1F97" w:rsidR="0859B5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kills for the </w:t>
      </w:r>
      <w:r w:rsidRPr="404D1F97" w:rsidR="567DB8DC">
        <w:rPr>
          <w:rFonts w:ascii="Arial" w:hAnsi="Arial" w:eastAsia="Arial" w:cs="Arial"/>
          <w:noProof w:val="0"/>
          <w:sz w:val="24"/>
          <w:szCs w:val="24"/>
          <w:lang w:val="en-US"/>
        </w:rPr>
        <w:t>W</w:t>
      </w:r>
      <w:r w:rsidRPr="404D1F97" w:rsidR="0859B5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orkplace </w:t>
      </w:r>
      <w:r w:rsidRPr="404D1F97" w:rsidR="2CBC67FD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04D1F97" w:rsidR="0859B5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tudent </w:t>
      </w:r>
      <w:r w:rsidRPr="404D1F97" w:rsidR="74D9A2BE">
        <w:rPr>
          <w:rFonts w:ascii="Arial" w:hAnsi="Arial" w:eastAsia="Arial" w:cs="Arial"/>
          <w:noProof w:val="0"/>
          <w:sz w:val="24"/>
          <w:szCs w:val="24"/>
          <w:lang w:val="en-US"/>
        </w:rPr>
        <w:t>Y</w:t>
      </w:r>
      <w:r w:rsidRPr="404D1F97" w:rsidR="0859B5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earbook. London: </w:t>
      </w:r>
      <w:r w:rsidRPr="404D1F97" w:rsidR="0BDF9C33">
        <w:rPr>
          <w:rFonts w:ascii="Arial" w:hAnsi="Arial" w:eastAsia="Arial" w:cs="Arial"/>
          <w:noProof w:val="0"/>
          <w:sz w:val="24"/>
          <w:szCs w:val="24"/>
          <w:lang w:val="en-US"/>
        </w:rPr>
        <w:t>Sage</w:t>
      </w:r>
      <w:r w:rsidRPr="404D1F97" w:rsidR="515A3F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pp. </w:t>
      </w:r>
      <w:r w:rsidRPr="404D1F97" w:rsidR="43908A51">
        <w:rPr>
          <w:rFonts w:ascii="Arial" w:hAnsi="Arial" w:eastAsia="Arial" w:cs="Arial"/>
          <w:noProof w:val="0"/>
          <w:sz w:val="24"/>
          <w:szCs w:val="24"/>
          <w:lang w:val="en-US"/>
        </w:rPr>
        <w:t>67-86.</w:t>
      </w:r>
    </w:p>
    <w:p w:rsidR="750AC9C1" w:rsidP="404D1F97" w:rsidRDefault="750AC9C1" w14:paraId="35252EE7" w14:textId="0BE23AD9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04D1F97" w:rsidR="040C0F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Edimar </w:t>
      </w:r>
      <w:proofErr w:type="spellStart"/>
      <w:r w:rsidRPr="404D1F97" w:rsidR="040C0FF5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404D1F97" w:rsidR="040C0F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2020                                                                                                                    6</w:t>
      </w:r>
    </w:p>
    <w:p w:rsidR="750AC9C1" w:rsidP="264242E0" w:rsidRDefault="750AC9C1" w14:paraId="79E63B7F" w14:textId="4C2AE76C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50AC9C1" w:rsidP="264242E0" w:rsidRDefault="750AC9C1" w14:paraId="5B0C70D4" w14:textId="0A64D21D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50AC9C1" w:rsidP="264242E0" w:rsidRDefault="750AC9C1" w14:paraId="3F11ECB8" w14:textId="00ACA4D2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04D1F97" w:rsidR="7417FFCA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404D1F97" w:rsidR="06B94E7C">
        <w:rPr>
          <w:rFonts w:ascii="Arial" w:hAnsi="Arial" w:eastAsia="Arial" w:cs="Arial"/>
          <w:noProof w:val="0"/>
          <w:sz w:val="24"/>
          <w:szCs w:val="24"/>
          <w:lang w:val="en-US"/>
        </w:rPr>
        <w:t>he no</w:t>
      </w:r>
      <w:r w:rsidRPr="404D1F97" w:rsidR="269FB3B3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404D1F97" w:rsidR="06B94E7C">
        <w:rPr>
          <w:rFonts w:ascii="Arial" w:hAnsi="Arial" w:eastAsia="Arial" w:cs="Arial"/>
          <w:noProof w:val="0"/>
          <w:sz w:val="24"/>
          <w:szCs w:val="24"/>
          <w:lang w:val="en-US"/>
        </w:rPr>
        <w:t>verbal communication instead</w:t>
      </w:r>
      <w:r w:rsidRPr="404D1F97" w:rsidR="15D3DB31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404D1F97" w:rsidR="4314C0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04D1F97" w:rsidR="646DF4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everything which is not </w:t>
      </w:r>
      <w:r w:rsidRPr="404D1F97" w:rsidR="181E9D36">
        <w:rPr>
          <w:rFonts w:ascii="Arial" w:hAnsi="Arial" w:eastAsia="Arial" w:cs="Arial"/>
          <w:noProof w:val="0"/>
          <w:sz w:val="24"/>
          <w:szCs w:val="24"/>
          <w:lang w:val="en-US"/>
        </w:rPr>
        <w:t>verbal</w:t>
      </w:r>
      <w:r w:rsidRPr="404D1F97" w:rsidR="646DF4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communication</w:t>
      </w:r>
      <w:r w:rsidRPr="404D1F97" w:rsidR="2E21E40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04D1F97" w:rsidR="45C8B7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</w:t>
      </w:r>
      <w:r w:rsidRPr="404D1F97" w:rsidR="4F2EE6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ives </w:t>
      </w:r>
    </w:p>
    <w:p w:rsidR="750AC9C1" w:rsidP="25B6C704" w:rsidRDefault="750AC9C1" w14:paraId="583C4C57" w14:textId="21F918A6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04D1F97" w:rsidR="4F2EE6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different meanings </w:t>
      </w:r>
      <w:r w:rsidRPr="404D1F97" w:rsidR="6DF2705F">
        <w:rPr>
          <w:rFonts w:ascii="Arial" w:hAnsi="Arial" w:eastAsia="Arial" w:cs="Arial"/>
          <w:noProof w:val="0"/>
          <w:sz w:val="24"/>
          <w:szCs w:val="24"/>
          <w:lang w:val="en-US"/>
        </w:rPr>
        <w:t>to the</w:t>
      </w:r>
      <w:r w:rsidRPr="404D1F97" w:rsidR="7D0248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terms</w:t>
      </w:r>
      <w:r w:rsidRPr="404D1F97" w:rsidR="5891A9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being used </w:t>
      </w:r>
      <w:r w:rsidRPr="404D1F97" w:rsidR="34A069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a verbal model </w:t>
      </w:r>
      <w:r w:rsidRPr="404D1F97" w:rsidR="5891A9CC">
        <w:rPr>
          <w:rFonts w:ascii="Arial" w:hAnsi="Arial" w:eastAsia="Arial" w:cs="Arial"/>
          <w:noProof w:val="0"/>
          <w:sz w:val="24"/>
          <w:szCs w:val="24"/>
          <w:lang w:val="en-US"/>
        </w:rPr>
        <w:t>by the</w:t>
      </w:r>
      <w:r w:rsidRPr="404D1F97" w:rsidR="7D0248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04D1F97" w:rsidR="261CF613">
        <w:rPr>
          <w:rFonts w:ascii="Arial" w:hAnsi="Arial" w:eastAsia="Arial" w:cs="Arial"/>
          <w:noProof w:val="0"/>
          <w:sz w:val="24"/>
          <w:szCs w:val="24"/>
          <w:lang w:val="en-US"/>
        </w:rPr>
        <w:t>announcer</w:t>
      </w:r>
      <w:r w:rsidRPr="404D1F97" w:rsidR="58EED3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04D1F97" w:rsidR="78BDF68E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404D1F97" w:rsidR="78BDF6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forms of</w:t>
      </w:r>
      <w:r w:rsidRPr="404D1F97" w:rsidR="38C544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04D1F97" w:rsidR="78BDF6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cues. </w:t>
      </w:r>
      <w:r w:rsidRPr="404D1F97" w:rsidR="3EF90F9C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404D1F97" w:rsidR="189B06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cues used </w:t>
      </w:r>
      <w:r w:rsidRPr="404D1F97" w:rsidR="6B579061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404D1F97" w:rsidR="05F0E2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figure of </w:t>
      </w:r>
      <w:r w:rsidRPr="404D1F97" w:rsidR="6B579061">
        <w:rPr>
          <w:rFonts w:ascii="Arial" w:hAnsi="Arial" w:eastAsia="Arial" w:cs="Arial"/>
          <w:noProof w:val="0"/>
          <w:sz w:val="24"/>
          <w:szCs w:val="24"/>
          <w:lang w:val="en-US"/>
        </w:rPr>
        <w:t>sign</w:t>
      </w:r>
      <w:r w:rsidRPr="404D1F97" w:rsidR="335649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other body </w:t>
      </w:r>
      <w:r w:rsidRPr="404D1F97" w:rsidR="06485D8C">
        <w:rPr>
          <w:rFonts w:ascii="Arial" w:hAnsi="Arial" w:eastAsia="Arial" w:cs="Arial"/>
          <w:noProof w:val="0"/>
          <w:sz w:val="24"/>
          <w:szCs w:val="24"/>
          <w:lang w:val="en-US"/>
        </w:rPr>
        <w:t>languag</w:t>
      </w:r>
      <w:r w:rsidRPr="404D1F97" w:rsidR="1E3E2399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404D1F97" w:rsidR="294BA6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04D1F97" w:rsidR="54A080EA">
        <w:rPr>
          <w:rFonts w:ascii="Arial" w:hAnsi="Arial" w:eastAsia="Arial" w:cs="Arial"/>
          <w:noProof w:val="0"/>
          <w:sz w:val="24"/>
          <w:szCs w:val="24"/>
          <w:lang w:val="en-US"/>
        </w:rPr>
        <w:t>mechanisms</w:t>
      </w:r>
      <w:r w:rsidRPr="404D1F97" w:rsidR="45199E99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404D1F97" w:rsidR="6B5790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04D1F97" w:rsidR="189B06E0">
        <w:rPr>
          <w:rFonts w:ascii="Arial" w:hAnsi="Arial" w:eastAsia="Arial" w:cs="Arial"/>
          <w:noProof w:val="0"/>
          <w:sz w:val="24"/>
          <w:szCs w:val="24"/>
          <w:lang w:val="en-US"/>
        </w:rPr>
        <w:t>can chan</w:t>
      </w:r>
      <w:r w:rsidRPr="404D1F97" w:rsidR="17D8CB17">
        <w:rPr>
          <w:rFonts w:ascii="Arial" w:hAnsi="Arial" w:eastAsia="Arial" w:cs="Arial"/>
          <w:noProof w:val="0"/>
          <w:sz w:val="24"/>
          <w:szCs w:val="24"/>
          <w:lang w:val="en-US"/>
        </w:rPr>
        <w:t>ge the whole understan</w:t>
      </w:r>
      <w:r w:rsidRPr="404D1F97" w:rsidR="17D8CB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ding </w:t>
      </w:r>
      <w:r w:rsidRPr="404D1F97" w:rsidR="30F64B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</w:t>
      </w:r>
      <w:r w:rsidRPr="404D1F97" w:rsidR="2D69B470">
        <w:rPr>
          <w:rFonts w:ascii="Arial" w:hAnsi="Arial" w:eastAsia="Arial" w:cs="Arial"/>
          <w:noProof w:val="0"/>
          <w:sz w:val="24"/>
          <w:szCs w:val="24"/>
          <w:lang w:val="en-US"/>
        </w:rPr>
        <w:t>the announcement.</w:t>
      </w:r>
      <w:r w:rsidRPr="404D1F97" w:rsidR="29F562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04D1F97" w:rsidR="0C33DE57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404D1F97" w:rsidR="2C762772">
        <w:rPr>
          <w:rFonts w:ascii="Arial" w:hAnsi="Arial" w:eastAsia="Arial" w:cs="Arial"/>
          <w:noProof w:val="0"/>
          <w:sz w:val="24"/>
          <w:szCs w:val="24"/>
          <w:lang w:val="en-US"/>
        </w:rPr>
        <w:t>Gadwell</w:t>
      </w:r>
      <w:r w:rsidRPr="404D1F97" w:rsidR="43A4E0B7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404D1F97" w:rsidR="2C7627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2005</w:t>
      </w:r>
      <w:r w:rsidRPr="404D1F97" w:rsidR="1527ADD1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404D1F97" w:rsidR="3D264E5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04D1F97" w:rsidR="01BBED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0D38EFB" w:rsidP="264242E0" w:rsidRDefault="30D38EFB" w14:paraId="2017EAA3" w14:textId="37588651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30D38EFB" w:rsidP="25B6C704" w:rsidRDefault="30D38EFB" w14:paraId="4F287615" w14:textId="177F76CD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30D38EF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Shannon and Weaver Communication Model </w:t>
      </w:r>
    </w:p>
    <w:p w:rsidR="264242E0" w:rsidP="264242E0" w:rsidRDefault="264242E0" w14:paraId="0137460D" w14:textId="33084EB6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F8027B5" w:rsidP="25B6C704" w:rsidRDefault="6F8027B5" w14:paraId="394FF98B" w14:textId="45D2D56C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5B6C704" w:rsidR="6F8027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Known as “mother of all models” </w:t>
      </w:r>
      <w:r w:rsidRPr="25B6C704" w:rsidR="5CAF86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Shannon and Weaver communication model was d</w:t>
      </w:r>
      <w:r w:rsidRPr="25B6C704" w:rsidR="30919D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esign</w:t>
      </w:r>
      <w:r w:rsidRPr="25B6C704" w:rsidR="5CBA52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ed</w:t>
      </w:r>
      <w:r w:rsidRPr="25B6C704" w:rsidR="30919D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1948 by </w:t>
      </w:r>
      <w:r w:rsidRPr="25B6C704" w:rsidR="7DDB99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Claude Elwood </w:t>
      </w:r>
      <w:r w:rsidRPr="25B6C704" w:rsidR="30919D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Shannon</w:t>
      </w:r>
      <w:r w:rsidRPr="25B6C704" w:rsidR="07EDF5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Warren Weaver </w:t>
      </w:r>
      <w:r w:rsidRPr="25B6C704" w:rsidR="5E787B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“A Mathematical Theory</w:t>
      </w:r>
      <w:r w:rsidRPr="25B6C704" w:rsidR="42E774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5E787B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 </w:t>
      </w:r>
      <w:r w:rsidRPr="25B6C704" w:rsidR="2BB008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</w:t>
      </w:r>
      <w:r w:rsidRPr="25B6C704" w:rsidR="5E787B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ommunication”</w:t>
      </w:r>
      <w:r w:rsidRPr="25B6C704" w:rsidR="3735E8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published in Bell system technical Journal.</w:t>
      </w:r>
    </w:p>
    <w:p w:rsidR="06CA145F" w:rsidP="25B6C704" w:rsidRDefault="06CA145F" w14:paraId="00B07EDE" w14:textId="41143D8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06CA14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Shannon and Weaver model of communication is considered to </w:t>
      </w:r>
      <w:r w:rsidRPr="25B6C704" w:rsidR="033B1C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have more technological aspects then other</w:t>
      </w:r>
      <w:r w:rsidRPr="25B6C704" w:rsidR="3F8868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straight models of communications.</w:t>
      </w:r>
    </w:p>
    <w:p w:rsidR="1C3F82C3" w:rsidP="25B6C704" w:rsidRDefault="1C3F82C3" w14:paraId="0C1655E1" w14:textId="645E89D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1C3F82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25B6C704" w:rsidR="1C3F82C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concept</w:t>
      </w:r>
      <w:r w:rsidRPr="25B6C704" w:rsidR="1C3F82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Shannon and Weaver model of communication consists </w:t>
      </w:r>
      <w:r w:rsidRPr="25B6C704" w:rsidR="68CDCD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starts with the </w:t>
      </w:r>
      <w:r w:rsidRPr="25B6C704" w:rsidR="1C3F82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Sender</w:t>
      </w:r>
      <w:r w:rsidRPr="25B6C704" w:rsidR="285007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the person who fabricates the message in it</w:t>
      </w:r>
      <w:r w:rsidRPr="25B6C704" w:rsidR="1C52F5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25B6C704" w:rsidR="285007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mind and choose the proper</w:t>
      </w:r>
      <w:r w:rsidRPr="25B6C704" w:rsidR="180E93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channel</w:t>
      </w:r>
      <w:r w:rsidRPr="25B6C704" w:rsidR="285007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</w:t>
      </w:r>
      <w:r w:rsidRPr="25B6C704" w:rsidR="790D77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send it</w:t>
      </w:r>
      <w:r w:rsidRPr="25B6C704" w:rsidR="49BE31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25B6C704" w:rsidR="1B77F0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encoder comes next</w:t>
      </w:r>
      <w:r w:rsidRPr="25B6C704" w:rsidR="3D517D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; </w:t>
      </w:r>
      <w:r w:rsidRPr="25B6C704" w:rsidR="1B77F0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a practical way the</w:t>
      </w:r>
      <w:r w:rsidRPr="25B6C704" w:rsidR="3195F3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en</w:t>
      </w:r>
      <w:r w:rsidRPr="25B6C704" w:rsidR="1B77F0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coder is the person who uses the machines</w:t>
      </w:r>
      <w:r w:rsidRPr="25B6C704" w:rsidR="19C04C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convert signals in binary data</w:t>
      </w:r>
      <w:r w:rsidRPr="25B6C704" w:rsidR="18EF6D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The encoder </w:t>
      </w:r>
      <w:r w:rsidRPr="25B6C704" w:rsidR="41EA73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moreover </w:t>
      </w:r>
      <w:r w:rsidRPr="25B6C704" w:rsidR="18EF6D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could be the proper machine itself.</w:t>
      </w:r>
      <w:r w:rsidRPr="25B6C704" w:rsidR="27A06F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3B0D9536" w:rsidP="25B6C704" w:rsidRDefault="3B0D9536" w14:paraId="0052D331" w14:textId="3173B08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3B0D95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channel citated above</w:t>
      </w:r>
      <w:r w:rsidRPr="264242E0" w:rsidR="593925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264242E0" w:rsidR="3B0D95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 the medium used by the sender to send</w:t>
      </w:r>
      <w:r w:rsidRPr="264242E0" w:rsidR="764F29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message. Nevertheless,</w:t>
      </w:r>
      <w:r w:rsidRPr="264242E0" w:rsidR="46D450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decoder or receiver has then </w:t>
      </w:r>
      <w:r w:rsidRPr="264242E0" w:rsidR="5BAF22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264242E0" w:rsidR="46D450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role to translate the signals</w:t>
      </w:r>
      <w:r w:rsidRPr="264242E0" w:rsidR="4E2B7E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message or binary data.</w:t>
      </w:r>
      <w:r w:rsidRPr="264242E0" w:rsidR="54ED92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next step coming to the end of the process is the destinati</w:t>
      </w:r>
      <w:r w:rsidRPr="264242E0" w:rsidR="22D603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on or receiver, the person who gets the message or the place where the message must </w:t>
      </w:r>
      <w:r w:rsidRPr="264242E0" w:rsidR="51DDBD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arrive</w:t>
      </w:r>
      <w:r w:rsidRPr="264242E0" w:rsidR="5576DE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264242E0" w:rsidR="4E74BB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receiver or the destinated place will provide the feedback </w:t>
      </w:r>
      <w:r w:rsidRPr="264242E0" w:rsidR="061303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from</w:t>
      </w:r>
      <w:r w:rsidRPr="264242E0" w:rsidR="061303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message received.</w:t>
      </w:r>
    </w:p>
    <w:p w:rsidR="658BB593" w:rsidP="25B6C704" w:rsidRDefault="658BB593" w14:paraId="30F701C9" w14:textId="137FA93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658BB5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last phase thought </w:t>
      </w:r>
      <w:r w:rsidRPr="25B6C704" w:rsidR="2BCCC2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</w:t>
      </w:r>
      <w:r w:rsidRPr="25B6C704" w:rsidR="10FB5E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658BB5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Shannon </w:t>
      </w:r>
      <w:r w:rsidRPr="25B6C704" w:rsidR="013BCB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25B6C704" w:rsidR="658BB5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Weaver will be the </w:t>
      </w:r>
      <w:r w:rsidRPr="25B6C704" w:rsidR="658BB59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noise</w:t>
      </w:r>
      <w:r w:rsidRPr="25B6C704" w:rsidR="5A000D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; </w:t>
      </w:r>
      <w:r w:rsidRPr="25B6C704" w:rsidR="151A76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diagnosed as a</w:t>
      </w:r>
    </w:p>
    <w:p w:rsidR="151A768A" w:rsidP="264242E0" w:rsidRDefault="151A768A" w14:paraId="33D9B5D7" w14:textId="5609A31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151A76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physical disruption such as environment, people</w:t>
      </w:r>
      <w:r w:rsidRPr="264242E0" w:rsidR="2F7D30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264242E0" w:rsidR="151A76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etc</w:t>
      </w:r>
      <w:r w:rsidRPr="264242E0" w:rsidR="19A4C7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 the noise, could modify the</w:t>
      </w:r>
    </w:p>
    <w:p w:rsidR="151A768A" w:rsidP="264242E0" w:rsidRDefault="151A768A" w14:paraId="42270AA5" w14:textId="1AE63E2B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51A768A" w:rsidP="264242E0" w:rsidRDefault="151A768A" w14:paraId="20909F30" w14:textId="2E837BE6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3F1130FB">
        <w:rPr>
          <w:rFonts w:ascii="Arial" w:hAnsi="Arial" w:eastAsia="Arial" w:cs="Arial"/>
          <w:noProof w:val="0"/>
          <w:sz w:val="24"/>
          <w:szCs w:val="24"/>
          <w:lang w:val="en-US"/>
        </w:rPr>
        <w:t>Edimar ault 2020                                                                                                                    7</w:t>
      </w:r>
    </w:p>
    <w:p w:rsidR="151A768A" w:rsidP="264242E0" w:rsidRDefault="151A768A" w14:paraId="0F493EF3" w14:textId="64B996BA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51A768A" w:rsidP="264242E0" w:rsidRDefault="151A768A" w14:paraId="26C12D95" w14:textId="4207633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151A768A" w:rsidP="25B6C704" w:rsidRDefault="151A768A" w14:paraId="7208BEE3" w14:textId="6FB7F5F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19A4C7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message</w:t>
      </w:r>
      <w:r w:rsidRPr="264242E0" w:rsidR="3F2B10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it was sent by the sender.</w:t>
      </w:r>
      <w:r w:rsidRPr="264242E0" w:rsidR="586B60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By the way, </w:t>
      </w:r>
      <w:r w:rsidRPr="264242E0" w:rsidR="586B60D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noise</w:t>
      </w:r>
      <w:r w:rsidRPr="264242E0" w:rsidR="586B60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was added later as at the </w:t>
      </w:r>
    </w:p>
    <w:p w:rsidR="151A768A" w:rsidP="25B6C704" w:rsidRDefault="151A768A" w14:paraId="62F21E38" w14:textId="2B1E555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586B60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model itself, firstly, was made with only five components.</w:t>
      </w:r>
    </w:p>
    <w:p w:rsidR="53896387" w:rsidP="264242E0" w:rsidRDefault="53896387" w14:paraId="569B01AB" w14:textId="4747994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538963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44F39D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Also known</w:t>
      </w:r>
      <w:r w:rsidRPr="264242E0" w:rsidR="0EA77F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academically</w:t>
      </w:r>
      <w:r w:rsidRPr="264242E0" w:rsidR="44F39D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information theory</w:t>
      </w:r>
      <w:r w:rsidRPr="264242E0" w:rsidR="708DBB7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t</w:t>
      </w:r>
      <w:r w:rsidRPr="264242E0" w:rsidR="57C675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his </w:t>
      </w:r>
      <w:r w:rsidRPr="264242E0" w:rsidR="68085D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model of communication</w:t>
      </w:r>
    </w:p>
    <w:p w:rsidR="53896387" w:rsidP="264242E0" w:rsidRDefault="53896387" w14:paraId="396F324E" w14:textId="625F074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68085D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became famous </w:t>
      </w:r>
      <w:r w:rsidRPr="264242E0" w:rsidR="02CC7B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being applied </w:t>
      </w:r>
      <w:r w:rsidRPr="264242E0" w:rsidR="64DC6E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</w:t>
      </w:r>
      <w:r w:rsidRPr="264242E0" w:rsidR="02CC7B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all kind of communications</w:t>
      </w:r>
      <w:r w:rsidRPr="264242E0" w:rsidR="399912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531BEE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afterwards </w:t>
      </w:r>
      <w:r w:rsidRPr="264242E0" w:rsidR="033F6C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 Weaver,</w:t>
      </w:r>
    </w:p>
    <w:p w:rsidR="53896387" w:rsidP="25B6C704" w:rsidRDefault="53896387" w14:paraId="52CD33C5" w14:textId="0ABD9AF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033F6C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399912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evolve effective communication. </w:t>
      </w:r>
    </w:p>
    <w:p w:rsidR="126971DF" w:rsidP="25B6C704" w:rsidRDefault="126971DF" w14:paraId="326D23E2" w14:textId="27361C0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126971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Communicatio</w:t>
      </w:r>
      <w:r w:rsidRPr="264242E0" w:rsidR="10309F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264242E0" w:rsidR="126971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264242E0" w:rsidR="4FC1B3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according to Shannon and Weaver</w:t>
      </w:r>
      <w:r w:rsidRPr="264242E0" w:rsidR="353BC4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ha</w:t>
      </w:r>
      <w:r w:rsidRPr="264242E0" w:rsidR="038051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264242E0" w:rsidR="353BC4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149E69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three</w:t>
      </w:r>
      <w:r w:rsidRPr="264242E0" w:rsidR="353BC4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levels of problems</w:t>
      </w:r>
      <w:r w:rsidRPr="264242E0" w:rsidR="087FE8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:</w:t>
      </w:r>
      <w:r w:rsidRPr="264242E0" w:rsidR="13AD08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690D1F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How the </w:t>
      </w:r>
      <w:r w:rsidRPr="264242E0" w:rsidR="1F921C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channel</w:t>
      </w:r>
      <w:r w:rsidRPr="264242E0" w:rsidR="690D1F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 implying</w:t>
      </w:r>
      <w:r w:rsidRPr="264242E0" w:rsidR="669138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any problems (technical problem)</w:t>
      </w:r>
      <w:r w:rsidRPr="264242E0" w:rsidR="15F7F4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264242E0" w:rsidR="13D728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if</w:t>
      </w:r>
      <w:r w:rsidRPr="264242E0" w:rsidR="461962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13D728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message sent and received had a different meaning (semantic problem), </w:t>
      </w:r>
      <w:r w:rsidRPr="264242E0" w:rsidR="7758DA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and how actually the message cause response (</w:t>
      </w:r>
      <w:r w:rsidRPr="264242E0" w:rsidR="18ACE6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effectiveness problem)</w:t>
      </w:r>
      <w:r w:rsidRPr="264242E0" w:rsidR="168A67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471EBDF3" w:rsidP="25B6C704" w:rsidRDefault="471EBDF3" w14:paraId="0A56B5D3" w14:textId="1E95362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471EBD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Because of its academic use mentioned before, bea</w:t>
      </w:r>
      <w:r w:rsidRPr="25B6C704" w:rsidR="49D791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ring in mind Shannon was an enginee</w:t>
      </w:r>
      <w:r w:rsidRPr="25B6C704" w:rsidR="0868EE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r, Weaver a mathematician</w:t>
      </w:r>
      <w:r w:rsidRPr="25B6C704" w:rsidR="14AAA3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this </w:t>
      </w:r>
      <w:r w:rsidRPr="25B6C704" w:rsidR="0D8915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mathematical theory</w:t>
      </w:r>
      <w:r w:rsidRPr="25B6C704" w:rsidR="372B01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31C50B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is followed for some critic</w:t>
      </w:r>
      <w:r w:rsidRPr="25B6C704" w:rsidR="35E621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isms</w:t>
      </w:r>
      <w:r w:rsidRPr="25B6C704" w:rsidR="41F6D8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for them </w:t>
      </w:r>
      <w:r w:rsidRPr="25B6C704" w:rsidR="0F01FA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</w:t>
      </w:r>
      <w:r w:rsidRPr="25B6C704" w:rsidR="45D59A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vie</w:t>
      </w:r>
      <w:r w:rsidRPr="25B6C704" w:rsidR="0F01FA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wers</w:t>
      </w:r>
      <w:r w:rsidRPr="25B6C704" w:rsidR="714D11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; </w:t>
      </w:r>
      <w:r w:rsidRPr="25B6C704" w:rsidR="0F01FA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25B6C704" w:rsidR="41F6D8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nature of human </w:t>
      </w:r>
      <w:r w:rsidRPr="25B6C704" w:rsidR="41F6D8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communication</w:t>
      </w:r>
      <w:r w:rsidRPr="25B6C704" w:rsidR="662755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17EC90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is not mathematical in nature.</w:t>
      </w:r>
    </w:p>
    <w:p w:rsidR="31C50B9C" w:rsidP="25B6C704" w:rsidRDefault="31C50B9C" w14:paraId="4A1EA418" w14:textId="6846BCD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31C50B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</w:t>
      </w:r>
      <w:r w:rsidRPr="25B6C704" w:rsidR="38DC2B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riginally created to improve </w:t>
      </w:r>
      <w:r w:rsidRPr="25B6C704" w:rsidR="088F5C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telephonic</w:t>
      </w:r>
      <w:r w:rsidRPr="25B6C704" w:rsidR="38DC2B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technical issues</w:t>
      </w:r>
      <w:r w:rsidRPr="25B6C704" w:rsidR="13A9E6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25B6C704" w:rsidR="38DC2B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372B01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is considered be more effective for </w:t>
      </w:r>
      <w:r w:rsidRPr="25B6C704" w:rsidR="569E0B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interpersonal communication than group communication or mass communication</w:t>
      </w:r>
      <w:r w:rsidRPr="25B6C704" w:rsidR="10DD23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giving</w:t>
      </w:r>
      <w:r w:rsidRPr="25B6C704" w:rsidR="6580D8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less importance to the feedback </w:t>
      </w:r>
      <w:r w:rsidRPr="25B6C704" w:rsidR="44C7B0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and the receiver</w:t>
      </w:r>
      <w:r w:rsidRPr="25B6C704" w:rsidR="0C5976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1E644871" w:rsidP="264242E0" w:rsidRDefault="1E644871" w14:paraId="710C3348" w14:textId="3DF0CD6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7E117F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264242E0" w:rsidR="4F2C92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most</w:t>
      </w:r>
      <w:r w:rsidRPr="264242E0" w:rsidR="7E117F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positive</w:t>
      </w:r>
      <w:r w:rsidRPr="264242E0" w:rsidR="060742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7E117F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aspect of this model of communication </w:t>
      </w:r>
      <w:r w:rsidRPr="264242E0" w:rsidR="37E88C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is that </w:t>
      </w:r>
      <w:r w:rsidRPr="264242E0" w:rsidR="64B16C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it </w:t>
      </w:r>
      <w:r w:rsidRPr="264242E0" w:rsidR="7C079F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can</w:t>
      </w:r>
      <w:r w:rsidRPr="264242E0" w:rsidR="37E88C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applicable in general communication</w:t>
      </w:r>
      <w:r w:rsidRPr="264242E0" w:rsidR="0A1FB1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the process consists in two </w:t>
      </w:r>
      <w:r w:rsidRPr="264242E0" w:rsidR="7EF4D1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path</w:t>
      </w:r>
      <w:r w:rsidRPr="264242E0" w:rsidR="16E3F3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s.</w:t>
      </w:r>
    </w:p>
    <w:p w:rsidR="1E644871" w:rsidP="25B6C704" w:rsidRDefault="1E644871" w14:paraId="5A64FBC1" w14:textId="41912112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64242E0" w:rsidR="1E64487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Berlo’s SMCR Model of Communication</w:t>
      </w:r>
    </w:p>
    <w:p w:rsidR="720B80F4" w:rsidP="264242E0" w:rsidRDefault="720B80F4" w14:paraId="5CC22E73" w14:textId="0EBDFBAE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7DED6C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Inspired on Shannon and Weaver model of communication 1949, </w:t>
      </w:r>
      <w:r w:rsidRPr="264242E0" w:rsidR="6163B0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David Berlo </w:t>
      </w:r>
      <w:r w:rsidRPr="264242E0" w:rsidR="2C414D4F">
        <w:rPr>
          <w:rFonts w:ascii="Arial" w:hAnsi="Arial" w:eastAsia="Arial" w:cs="Arial"/>
          <w:noProof w:val="0"/>
          <w:sz w:val="24"/>
          <w:szCs w:val="24"/>
          <w:lang w:val="en-US"/>
        </w:rPr>
        <w:t>developed</w:t>
      </w:r>
      <w:r w:rsidRPr="264242E0" w:rsidR="22F20D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(SMCR) </w:t>
      </w:r>
      <w:r w:rsidRPr="264242E0" w:rsidR="1ABF05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components </w:t>
      </w:r>
      <w:r w:rsidRPr="264242E0" w:rsidR="22F20D6F">
        <w:rPr>
          <w:rFonts w:ascii="Arial" w:hAnsi="Arial" w:eastAsia="Arial" w:cs="Arial"/>
          <w:noProof w:val="0"/>
          <w:sz w:val="24"/>
          <w:szCs w:val="24"/>
          <w:lang w:val="en-US"/>
        </w:rPr>
        <w:t>model of communication.</w:t>
      </w:r>
      <w:r w:rsidRPr="264242E0" w:rsidR="31CE36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 literally,</w:t>
      </w:r>
      <w:r w:rsidRPr="264242E0" w:rsidR="165D74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illustrated </w:t>
      </w:r>
    </w:p>
    <w:p w:rsidR="720B80F4" w:rsidP="25B6C704" w:rsidRDefault="720B80F4" w14:paraId="4055BDA4" w14:textId="4DE7DF9C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165D74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other </w:t>
      </w:r>
      <w:r w:rsidRPr="264242E0" w:rsidR="7224F641">
        <w:rPr>
          <w:rFonts w:ascii="Arial" w:hAnsi="Arial" w:eastAsia="Arial" w:cs="Arial"/>
          <w:noProof w:val="0"/>
          <w:sz w:val="24"/>
          <w:szCs w:val="24"/>
          <w:lang w:val="en-US"/>
        </w:rPr>
        <w:t>reasons</w:t>
      </w:r>
      <w:r w:rsidRPr="264242E0" w:rsidR="165D74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have more impact </w:t>
      </w:r>
      <w:r w:rsidRPr="264242E0" w:rsidR="600FD8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</w:t>
      </w:r>
      <w:r w:rsidRPr="264242E0" w:rsidR="4ADC0F05">
        <w:rPr>
          <w:rFonts w:ascii="Arial" w:hAnsi="Arial" w:eastAsia="Arial" w:cs="Arial"/>
          <w:noProof w:val="0"/>
          <w:sz w:val="24"/>
          <w:szCs w:val="24"/>
          <w:lang w:val="en-US"/>
        </w:rPr>
        <w:t>each of its components</w:t>
      </w:r>
      <w:r w:rsidRPr="264242E0" w:rsidR="17A5120F">
        <w:rPr>
          <w:rFonts w:ascii="Arial" w:hAnsi="Arial" w:eastAsia="Arial" w:cs="Arial"/>
          <w:noProof w:val="0"/>
          <w:sz w:val="24"/>
          <w:szCs w:val="24"/>
          <w:lang w:val="en-US"/>
        </w:rPr>
        <w:t>, affecting communication</w:t>
      </w:r>
      <w:r w:rsidRPr="264242E0" w:rsidR="4ADC0F0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264242E0" w:rsidP="264242E0" w:rsidRDefault="264242E0" w14:paraId="10F9E98B" w14:textId="594CDE2D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7D84F7" w:rsidR="6BD8AA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Focusing </w:t>
      </w:r>
      <w:r w:rsidRPr="737D84F7" w:rsidR="54668122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737D84F7" w:rsidR="6BD8AA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37D84F7" w:rsidR="6BD8AA21">
        <w:rPr>
          <w:rFonts w:ascii="Arial" w:hAnsi="Arial" w:eastAsia="Arial" w:cs="Arial"/>
          <w:noProof w:val="0"/>
          <w:sz w:val="24"/>
          <w:szCs w:val="24"/>
          <w:lang w:val="en-US"/>
        </w:rPr>
        <w:t>encoding and decoding</w:t>
      </w:r>
      <w:r w:rsidRPr="737D84F7" w:rsidR="7327DC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Berlo’s model </w:t>
      </w:r>
      <w:r w:rsidRPr="737D84F7" w:rsidR="21B8DB05">
        <w:rPr>
          <w:rFonts w:ascii="Arial" w:hAnsi="Arial" w:eastAsia="Arial" w:cs="Arial"/>
          <w:noProof w:val="0"/>
          <w:sz w:val="24"/>
          <w:szCs w:val="24"/>
          <w:lang w:val="en-US"/>
        </w:rPr>
        <w:t>stands for</w:t>
      </w:r>
      <w:r w:rsidRPr="737D84F7" w:rsidR="2CCD67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37D84F7" w:rsidR="2E96EC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problems </w:t>
      </w:r>
      <w:r w:rsidRPr="737D84F7" w:rsidR="7FAABE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happening </w:t>
      </w:r>
      <w:r w:rsidRPr="737D84F7" w:rsidR="07E1D1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inside of each </w:t>
      </w:r>
      <w:r w:rsidRPr="737D84F7" w:rsidR="190C64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</w:t>
      </w:r>
      <w:r w:rsidRPr="737D84F7" w:rsidR="07E1D1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737D84F7" w:rsidR="2CCD67FE">
        <w:rPr>
          <w:rFonts w:ascii="Arial" w:hAnsi="Arial" w:eastAsia="Arial" w:cs="Arial"/>
          <w:noProof w:val="0"/>
          <w:sz w:val="24"/>
          <w:szCs w:val="24"/>
          <w:lang w:val="en-US"/>
        </w:rPr>
        <w:t>four components o</w:t>
      </w:r>
      <w:r w:rsidRPr="737D84F7" w:rsidR="27BC95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 his </w:t>
      </w:r>
      <w:r w:rsidRPr="737D84F7" w:rsidR="27BC95F3">
        <w:rPr>
          <w:rFonts w:ascii="Arial" w:hAnsi="Arial" w:eastAsia="Arial" w:cs="Arial"/>
          <w:noProof w:val="0"/>
          <w:sz w:val="24"/>
          <w:szCs w:val="24"/>
          <w:lang w:val="en-US"/>
        </w:rPr>
        <w:t>model</w:t>
      </w:r>
      <w:r w:rsidRPr="737D84F7" w:rsidR="648AA0F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0CB4E152" w:rsidP="264242E0" w:rsidRDefault="0CB4E152" w14:paraId="47740CAA" w14:textId="6025A2AB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0CB4E152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r w:rsidRPr="264242E0" w:rsidR="0CB4E1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264242E0" w:rsidR="0CB4E152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264242E0" w:rsidR="0CB4E1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2020                                                                                                                    8</w:t>
      </w:r>
    </w:p>
    <w:p w:rsidR="264242E0" w:rsidP="264242E0" w:rsidRDefault="264242E0" w14:paraId="614CDF64" w14:textId="7A9F6835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64242E0" w:rsidP="264242E0" w:rsidRDefault="264242E0" w14:paraId="4C0CF2E5" w14:textId="15910372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C9ADA10" w:rsidP="264242E0" w:rsidRDefault="7C9ADA10" w14:paraId="1734A590" w14:textId="505568DC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43E242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process suffers criticism </w:t>
      </w:r>
      <w:r w:rsidRPr="264242E0" w:rsidR="4C4799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</w:t>
      </w:r>
      <w:r w:rsidRPr="264242E0" w:rsidR="43E24249">
        <w:rPr>
          <w:rFonts w:ascii="Arial" w:hAnsi="Arial" w:eastAsia="Arial" w:cs="Arial"/>
          <w:noProof w:val="0"/>
          <w:sz w:val="24"/>
          <w:szCs w:val="24"/>
          <w:lang w:val="en-US"/>
        </w:rPr>
        <w:t>identifying the S</w:t>
      </w:r>
      <w:r w:rsidRPr="264242E0" w:rsidR="464D7896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264242E0" w:rsidR="43E242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nder and the receiver to have the </w:t>
      </w:r>
      <w:r w:rsidRPr="264242E0" w:rsidR="552B8E50">
        <w:rPr>
          <w:rFonts w:ascii="Arial" w:hAnsi="Arial" w:eastAsia="Arial" w:cs="Arial"/>
          <w:noProof w:val="0"/>
          <w:sz w:val="24"/>
          <w:szCs w:val="24"/>
          <w:lang w:val="en-US"/>
        </w:rPr>
        <w:t>equal</w:t>
      </w:r>
      <w:r w:rsidRPr="264242E0" w:rsidR="43E242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4242E0" w:rsidR="25AFA31B">
        <w:rPr>
          <w:rFonts w:ascii="Arial" w:hAnsi="Arial" w:eastAsia="Arial" w:cs="Arial"/>
          <w:noProof w:val="0"/>
          <w:sz w:val="24"/>
          <w:szCs w:val="24"/>
          <w:lang w:val="en-US"/>
        </w:rPr>
        <w:t>skills</w:t>
      </w:r>
      <w:r w:rsidRPr="264242E0" w:rsidR="43E242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4242E0" w:rsidR="4CD725C8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264242E0" w:rsidR="43E242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communication flow</w:t>
      </w:r>
      <w:r w:rsidRPr="264242E0" w:rsidR="42D0AAC5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64242E0" w:rsidR="35D1A5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4242E0" w:rsidR="43660546">
        <w:rPr>
          <w:rFonts w:ascii="Arial" w:hAnsi="Arial" w:eastAsia="Arial" w:cs="Arial"/>
          <w:noProof w:val="0"/>
          <w:sz w:val="24"/>
          <w:szCs w:val="24"/>
          <w:lang w:val="en-US"/>
        </w:rPr>
        <w:t>The factors described b</w:t>
      </w:r>
      <w:r w:rsidRPr="264242E0" w:rsidR="43660546">
        <w:rPr>
          <w:rFonts w:ascii="Arial" w:hAnsi="Arial" w:eastAsia="Arial" w:cs="Arial"/>
          <w:noProof w:val="0"/>
          <w:sz w:val="24"/>
          <w:szCs w:val="24"/>
          <w:lang w:val="en-US"/>
        </w:rPr>
        <w:t>y him for each component are as follow:</w:t>
      </w:r>
    </w:p>
    <w:p w:rsidR="7C9ADA10" w:rsidP="25B6C704" w:rsidRDefault="7C9ADA10" w14:paraId="2047CA8D" w14:textId="1D2298B5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7A3A817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S-</w:t>
      </w:r>
      <w:r w:rsidRPr="264242E0" w:rsidR="7C9ADA1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</w:t>
      </w:r>
      <w:r w:rsidRPr="264242E0" w:rsidR="7C9ADA1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ender</w:t>
      </w:r>
      <w:r w:rsidRPr="264242E0" w:rsidR="7C9ADA1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: </w:t>
      </w:r>
      <w:r w:rsidRPr="264242E0" w:rsidR="7C9ADA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communication skills, </w:t>
      </w:r>
      <w:r w:rsidRPr="264242E0" w:rsidR="1FEE3F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attitude, knowledge, social system, </w:t>
      </w:r>
      <w:r w:rsidRPr="264242E0" w:rsidR="1E788ADF">
        <w:rPr>
          <w:rFonts w:ascii="Arial" w:hAnsi="Arial" w:eastAsia="Arial" w:cs="Arial"/>
          <w:noProof w:val="0"/>
          <w:sz w:val="24"/>
          <w:szCs w:val="24"/>
          <w:lang w:val="en-US"/>
        </w:rPr>
        <w:t>culture.</w:t>
      </w:r>
    </w:p>
    <w:p w:rsidR="1E788ADF" w:rsidP="25B6C704" w:rsidRDefault="1E788ADF" w14:paraId="0FFA8A04" w14:textId="234F1441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5052F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R-</w:t>
      </w:r>
      <w:r w:rsidRPr="25B6C704" w:rsidR="1E788A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Receiver:</w:t>
      </w:r>
      <w:r w:rsidRPr="25B6C704" w:rsidR="1E788A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5B6C704" w:rsidR="56B899DC">
        <w:rPr>
          <w:rFonts w:ascii="Arial" w:hAnsi="Arial" w:eastAsia="Arial" w:cs="Arial"/>
          <w:noProof w:val="0"/>
          <w:sz w:val="24"/>
          <w:szCs w:val="24"/>
          <w:lang w:val="en-US"/>
        </w:rPr>
        <w:t>idem to the items been written above.</w:t>
      </w:r>
    </w:p>
    <w:p w:rsidR="785F0149" w:rsidP="264242E0" w:rsidRDefault="785F0149" w14:paraId="4CC1684B" w14:textId="6FC16292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785F01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Communication skills: </w:t>
      </w:r>
      <w:r w:rsidRPr="264242E0" w:rsidR="04DF6E9F">
        <w:rPr>
          <w:rFonts w:ascii="Arial" w:hAnsi="Arial" w:eastAsia="Arial" w:cs="Arial"/>
          <w:noProof w:val="0"/>
          <w:sz w:val="24"/>
          <w:szCs w:val="24"/>
          <w:lang w:val="en-US"/>
        </w:rPr>
        <w:t>What t</w:t>
      </w:r>
      <w:r w:rsidRPr="264242E0" w:rsidR="4118EA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creator </w:t>
      </w:r>
      <w:r w:rsidRPr="264242E0" w:rsidR="579A78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had in mind is, </w:t>
      </w:r>
      <w:r w:rsidRPr="264242E0" w:rsidR="4118EA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if the person who </w:t>
      </w:r>
    </w:p>
    <w:p w:rsidR="785F0149" w:rsidP="25B6C704" w:rsidRDefault="785F0149" w14:paraId="32ADF15B" w14:textId="792CF788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31489E4D">
        <w:rPr>
          <w:rFonts w:ascii="Arial" w:hAnsi="Arial" w:eastAsia="Arial" w:cs="Arial"/>
          <w:noProof w:val="0"/>
          <w:sz w:val="24"/>
          <w:szCs w:val="24"/>
          <w:lang w:val="en-US"/>
        </w:rPr>
        <w:t>communicates</w:t>
      </w:r>
      <w:r w:rsidRPr="264242E0" w:rsidR="4118EA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message has good skills, the message transmitted could be affected </w:t>
      </w:r>
      <w:r w:rsidRPr="264242E0" w:rsidR="6D974E65">
        <w:rPr>
          <w:rFonts w:ascii="Arial" w:hAnsi="Arial" w:eastAsia="Arial" w:cs="Arial"/>
          <w:noProof w:val="0"/>
          <w:sz w:val="24"/>
          <w:szCs w:val="24"/>
          <w:lang w:val="en-US"/>
        </w:rPr>
        <w:t>in a</w:t>
      </w:r>
      <w:r w:rsidRPr="264242E0" w:rsidR="4118EA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good </w:t>
      </w:r>
      <w:r w:rsidRPr="264242E0" w:rsidR="4A069961">
        <w:rPr>
          <w:rFonts w:ascii="Arial" w:hAnsi="Arial" w:eastAsia="Arial" w:cs="Arial"/>
          <w:noProof w:val="0"/>
          <w:sz w:val="24"/>
          <w:szCs w:val="24"/>
          <w:lang w:val="en-US"/>
        </w:rPr>
        <w:t>way</w:t>
      </w:r>
      <w:r w:rsidRPr="264242E0" w:rsidR="7AB7F34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</w:t>
      </w:r>
      <w:r w:rsidRPr="264242E0" w:rsidR="4A0699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either way for</w:t>
      </w:r>
      <w:r w:rsidRPr="264242E0" w:rsidR="4118EA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bad</w:t>
      </w:r>
      <w:r w:rsidRPr="264242E0" w:rsidR="3A5FA77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64242E0" w:rsidR="3E62E7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to speak, present, </w:t>
      </w:r>
      <w:r w:rsidRPr="264242E0" w:rsidR="01F577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read, </w:t>
      </w:r>
      <w:r w:rsidRPr="264242E0" w:rsidR="3E62E7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listening and writing </w:t>
      </w:r>
      <w:r w:rsidRPr="264242E0" w:rsidR="791257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are </w:t>
      </w:r>
      <w:r w:rsidRPr="264242E0" w:rsidR="3E62E77A">
        <w:rPr>
          <w:rFonts w:ascii="Arial" w:hAnsi="Arial" w:eastAsia="Arial" w:cs="Arial"/>
          <w:noProof w:val="0"/>
          <w:sz w:val="24"/>
          <w:szCs w:val="24"/>
          <w:lang w:val="en-US"/>
        </w:rPr>
        <w:t>among them.</w:t>
      </w:r>
    </w:p>
    <w:p w:rsidR="50D963C8" w:rsidP="25B6C704" w:rsidRDefault="50D963C8" w14:paraId="61050191" w14:textId="0170262B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50D963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Attitude: </w:t>
      </w:r>
      <w:r w:rsidRPr="25B6C704" w:rsidR="7959E4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form of how the sender and the receiver </w:t>
      </w:r>
      <w:r w:rsidRPr="25B6C704" w:rsidR="19BE429C">
        <w:rPr>
          <w:rFonts w:ascii="Arial" w:hAnsi="Arial" w:eastAsia="Arial" w:cs="Arial"/>
          <w:noProof w:val="0"/>
          <w:sz w:val="24"/>
          <w:szCs w:val="24"/>
          <w:lang w:val="en-US"/>
        </w:rPr>
        <w:t>view</w:t>
      </w:r>
      <w:r w:rsidRPr="25B6C704" w:rsidR="7959E4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message and the environment </w:t>
      </w:r>
      <w:r w:rsidRPr="25B6C704" w:rsidR="64A88D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would </w:t>
      </w:r>
      <w:r w:rsidRPr="25B6C704" w:rsidR="7959E479">
        <w:rPr>
          <w:rFonts w:ascii="Arial" w:hAnsi="Arial" w:eastAsia="Arial" w:cs="Arial"/>
          <w:noProof w:val="0"/>
          <w:sz w:val="24"/>
          <w:szCs w:val="24"/>
          <w:lang w:val="en-US"/>
        </w:rPr>
        <w:t>change</w:t>
      </w:r>
      <w:r w:rsidRPr="25B6C704" w:rsidR="409B93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significantly the meaning.</w:t>
      </w:r>
    </w:p>
    <w:p w:rsidR="61CCE4ED" w:rsidP="25B6C704" w:rsidRDefault="61CCE4ED" w14:paraId="21294F99" w14:textId="13FB5558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75FD62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Knowledge: </w:t>
      </w:r>
      <w:r w:rsidRPr="264242E0" w:rsidR="665A51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sapience about the content makes the </w:t>
      </w:r>
      <w:r w:rsidRPr="264242E0" w:rsidR="61CCE4ED">
        <w:rPr>
          <w:rFonts w:ascii="Arial" w:hAnsi="Arial" w:eastAsia="Arial" w:cs="Arial"/>
          <w:noProof w:val="0"/>
          <w:sz w:val="24"/>
          <w:szCs w:val="24"/>
          <w:lang w:val="en-US"/>
        </w:rPr>
        <w:t>announcer to have a</w:t>
      </w:r>
      <w:r w:rsidRPr="264242E0" w:rsidR="412C1A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4242E0" w:rsidR="58E69E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clear </w:t>
      </w:r>
      <w:r w:rsidRPr="264242E0" w:rsidR="665A5123">
        <w:rPr>
          <w:rFonts w:ascii="Arial" w:hAnsi="Arial" w:eastAsia="Arial" w:cs="Arial"/>
          <w:noProof w:val="0"/>
          <w:sz w:val="24"/>
          <w:szCs w:val="24"/>
          <w:lang w:val="en-US"/>
        </w:rPr>
        <w:t>message</w:t>
      </w:r>
      <w:r w:rsidRPr="264242E0" w:rsidR="2AE97D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delivered.</w:t>
      </w:r>
    </w:p>
    <w:p w:rsidR="2AE97D78" w:rsidP="25B6C704" w:rsidRDefault="2AE97D78" w14:paraId="5B4D3875" w14:textId="641E05A6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2AE97D78">
        <w:rPr>
          <w:rFonts w:ascii="Arial" w:hAnsi="Arial" w:eastAsia="Arial" w:cs="Arial"/>
          <w:noProof w:val="0"/>
          <w:sz w:val="24"/>
          <w:szCs w:val="24"/>
          <w:lang w:val="en-US"/>
        </w:rPr>
        <w:t>Social system:</w:t>
      </w:r>
      <w:r w:rsidRPr="25B6C704" w:rsidR="234761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values, beliefs, law, religion, place </w:t>
      </w:r>
      <w:r w:rsidRPr="25B6C704" w:rsidR="26056829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25B6C704" w:rsidR="234761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5B6C704" w:rsidR="7C407F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situation </w:t>
      </w:r>
      <w:r w:rsidRPr="25B6C704" w:rsidR="55B0BF6C">
        <w:rPr>
          <w:rFonts w:ascii="Arial" w:hAnsi="Arial" w:eastAsia="Arial" w:cs="Arial"/>
          <w:noProof w:val="0"/>
          <w:sz w:val="24"/>
          <w:szCs w:val="24"/>
          <w:lang w:val="en-US"/>
        </w:rPr>
        <w:t>w</w:t>
      </w:r>
      <w:r w:rsidRPr="25B6C704" w:rsidR="631950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ill </w:t>
      </w:r>
      <w:r w:rsidRPr="25B6C704" w:rsidR="55B0BF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have </w:t>
      </w:r>
      <w:r w:rsidRPr="25B6C704" w:rsidR="167B5420">
        <w:rPr>
          <w:rFonts w:ascii="Arial" w:hAnsi="Arial" w:eastAsia="Arial" w:cs="Arial"/>
          <w:noProof w:val="0"/>
          <w:sz w:val="24"/>
          <w:szCs w:val="24"/>
          <w:lang w:val="en-US"/>
        </w:rPr>
        <w:t>impact</w:t>
      </w:r>
      <w:r w:rsidRPr="25B6C704" w:rsidR="55B0BF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the message generated.</w:t>
      </w:r>
    </w:p>
    <w:p w:rsidR="6AD04D1D" w:rsidP="25B6C704" w:rsidRDefault="6AD04D1D" w14:paraId="31B74E53" w14:textId="364809FA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6AD04D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Culture: </w:t>
      </w:r>
      <w:r w:rsidRPr="25B6C704" w:rsidR="735848DA">
        <w:rPr>
          <w:rFonts w:ascii="Arial" w:hAnsi="Arial" w:eastAsia="Arial" w:cs="Arial"/>
          <w:noProof w:val="0"/>
          <w:sz w:val="24"/>
          <w:szCs w:val="24"/>
          <w:lang w:val="en-US"/>
        </w:rPr>
        <w:t>The difference among culture</w:t>
      </w:r>
      <w:r w:rsidRPr="25B6C704" w:rsidR="51D7F8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according to him are like</w:t>
      </w:r>
      <w:r w:rsidRPr="25B6C704" w:rsidR="1871EA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ly </w:t>
      </w:r>
      <w:r w:rsidRPr="25B6C704" w:rsidR="51D7F8D7">
        <w:rPr>
          <w:rFonts w:ascii="Arial" w:hAnsi="Arial" w:eastAsia="Arial" w:cs="Arial"/>
          <w:noProof w:val="0"/>
          <w:sz w:val="24"/>
          <w:szCs w:val="24"/>
          <w:lang w:val="en-US"/>
        </w:rPr>
        <w:t>to cause concerns</w:t>
      </w:r>
      <w:r w:rsidRPr="25B6C704" w:rsidR="770B55A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5C0D562" w:rsidP="264242E0" w:rsidRDefault="15C0D562" w14:paraId="55AAD646" w14:textId="213AD10F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15C0D56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M-</w:t>
      </w:r>
      <w:r w:rsidRPr="264242E0" w:rsidR="71C22B3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Message:</w:t>
      </w:r>
      <w:r w:rsidRPr="264242E0" w:rsidR="71C22B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content, element, treatment,</w:t>
      </w:r>
      <w:r w:rsidRPr="264242E0" w:rsidR="45BA6D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structure, code</w:t>
      </w:r>
      <w:r w:rsidRPr="264242E0" w:rsidR="41460037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BD0DAE6" w:rsidP="25B6C704" w:rsidRDefault="3BD0DAE6" w14:paraId="21121A4D" w14:textId="42794E84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3BD0DAE6">
        <w:rPr>
          <w:rFonts w:ascii="Arial" w:hAnsi="Arial" w:eastAsia="Arial" w:cs="Arial"/>
          <w:noProof w:val="0"/>
          <w:sz w:val="24"/>
          <w:szCs w:val="24"/>
          <w:lang w:val="en-US"/>
        </w:rPr>
        <w:t>Content:</w:t>
      </w:r>
      <w:r w:rsidRPr="25B6C704" w:rsidR="08F430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what the message contains from the beginning to the very end.</w:t>
      </w:r>
    </w:p>
    <w:p w:rsidR="3BD0DAE6" w:rsidP="25B6C704" w:rsidRDefault="3BD0DAE6" w14:paraId="0BB4ABEF" w14:textId="1D169E24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3BD0DAE6">
        <w:rPr>
          <w:rFonts w:ascii="Arial" w:hAnsi="Arial" w:eastAsia="Arial" w:cs="Arial"/>
          <w:noProof w:val="0"/>
          <w:sz w:val="24"/>
          <w:szCs w:val="24"/>
          <w:lang w:val="en-US"/>
        </w:rPr>
        <w:t>Element:</w:t>
      </w:r>
      <w:r w:rsidRPr="25B6C704" w:rsidR="3E1027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nonverbal </w:t>
      </w:r>
      <w:r w:rsidRPr="25B6C704" w:rsidR="7260A050">
        <w:rPr>
          <w:rFonts w:ascii="Arial" w:hAnsi="Arial" w:eastAsia="Arial" w:cs="Arial"/>
          <w:noProof w:val="0"/>
          <w:sz w:val="24"/>
          <w:szCs w:val="24"/>
          <w:lang w:val="en-US"/>
        </w:rPr>
        <w:t>things</w:t>
      </w:r>
      <w:r w:rsidRPr="25B6C704" w:rsidR="3EB23E0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 body language, signs </w:t>
      </w:r>
      <w:r w:rsidRPr="25B6C704" w:rsidR="45CBDFBC">
        <w:rPr>
          <w:rFonts w:ascii="Arial" w:hAnsi="Arial" w:eastAsia="Arial" w:cs="Arial"/>
          <w:noProof w:val="0"/>
          <w:sz w:val="24"/>
          <w:szCs w:val="24"/>
          <w:lang w:val="en-US"/>
        </w:rPr>
        <w:t>and different</w:t>
      </w:r>
      <w:r w:rsidRPr="25B6C704" w:rsidR="3EB23E0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mechanisms following the message</w:t>
      </w:r>
      <w:r w:rsidRPr="25B6C704" w:rsidR="79522F1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BD0DAE6" w:rsidP="25B6C704" w:rsidRDefault="3BD0DAE6" w14:paraId="6EF10950" w14:textId="10523F34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3BD0DAE6">
        <w:rPr>
          <w:rFonts w:ascii="Arial" w:hAnsi="Arial" w:eastAsia="Arial" w:cs="Arial"/>
          <w:noProof w:val="0"/>
          <w:sz w:val="24"/>
          <w:szCs w:val="24"/>
          <w:lang w:val="en-US"/>
        </w:rPr>
        <w:t>Treatment:</w:t>
      </w:r>
      <w:r w:rsidRPr="264242E0" w:rsidR="780099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the way that the message has been carried to the receiver.</w:t>
      </w:r>
    </w:p>
    <w:p w:rsidR="33895068" w:rsidP="264242E0" w:rsidRDefault="33895068" w14:paraId="7E186A97" w14:textId="39B146FA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33895068">
        <w:rPr>
          <w:rFonts w:ascii="Arial" w:hAnsi="Arial" w:eastAsia="Arial" w:cs="Arial"/>
          <w:noProof w:val="0"/>
          <w:sz w:val="24"/>
          <w:szCs w:val="24"/>
          <w:lang w:val="en-US"/>
        </w:rPr>
        <w:t>Structure: Is the way the message has been made</w:t>
      </w:r>
    </w:p>
    <w:p w:rsidR="264242E0" w:rsidP="264242E0" w:rsidRDefault="264242E0" w14:paraId="3ECC4BC2" w14:textId="2304575F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3895068" w:rsidP="264242E0" w:rsidRDefault="33895068" w14:paraId="1E8E3310" w14:textId="63617FB5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264242E0" w:rsidR="33895068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264242E0" w:rsidR="338950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264242E0" w:rsidR="33895068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264242E0" w:rsidR="338950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2020                                                                                                                    9</w:t>
      </w:r>
    </w:p>
    <w:p w:rsidR="264242E0" w:rsidP="264242E0" w:rsidRDefault="264242E0" w14:paraId="40066366" w14:textId="3043440D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BD0DAE6" w:rsidP="25B6C704" w:rsidRDefault="3BD0DAE6" w14:paraId="473F4102" w14:textId="0DC8D518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3BD0DAE6">
        <w:rPr>
          <w:rFonts w:ascii="Arial" w:hAnsi="Arial" w:eastAsia="Arial" w:cs="Arial"/>
          <w:noProof w:val="0"/>
          <w:sz w:val="24"/>
          <w:szCs w:val="24"/>
          <w:lang w:val="en-US"/>
        </w:rPr>
        <w:t>Code:</w:t>
      </w:r>
      <w:r w:rsidRPr="25B6C704" w:rsidR="4B1BB3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the message is sent. </w:t>
      </w:r>
      <w:r w:rsidRPr="25B6C704" w:rsidR="02D77B3B">
        <w:rPr>
          <w:rFonts w:ascii="Arial" w:hAnsi="Arial" w:eastAsia="Arial" w:cs="Arial"/>
          <w:noProof w:val="0"/>
          <w:sz w:val="24"/>
          <w:szCs w:val="24"/>
          <w:lang w:val="en-US"/>
        </w:rPr>
        <w:t>It could be sent in variable form</w:t>
      </w:r>
      <w:r w:rsidRPr="25B6C704" w:rsidR="45B303A6">
        <w:rPr>
          <w:rFonts w:ascii="Arial" w:hAnsi="Arial" w:eastAsia="Arial" w:cs="Arial"/>
          <w:noProof w:val="0"/>
          <w:sz w:val="24"/>
          <w:szCs w:val="24"/>
          <w:lang w:val="en-US"/>
        </w:rPr>
        <w:t>ats like video, language, text, etc.</w:t>
      </w:r>
    </w:p>
    <w:p w:rsidR="71C22B3E" w:rsidP="25B6C704" w:rsidRDefault="71C22B3E" w14:paraId="279DF29F" w14:textId="63B009EB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114EFA3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C-</w:t>
      </w:r>
      <w:r w:rsidRPr="264242E0" w:rsidR="71C22B3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Channel:</w:t>
      </w:r>
      <w:r w:rsidRPr="264242E0" w:rsidR="45F19C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hearing, seeing, touching,</w:t>
      </w:r>
      <w:r w:rsidRPr="264242E0" w:rsidR="2599CF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4242E0" w:rsidR="45F19CBD">
        <w:rPr>
          <w:rFonts w:ascii="Arial" w:hAnsi="Arial" w:eastAsia="Arial" w:cs="Arial"/>
          <w:noProof w:val="0"/>
          <w:sz w:val="24"/>
          <w:szCs w:val="24"/>
          <w:lang w:val="en-US"/>
        </w:rPr>
        <w:t>sm</w:t>
      </w:r>
      <w:r w:rsidRPr="264242E0" w:rsidR="6DBAC314">
        <w:rPr>
          <w:rFonts w:ascii="Arial" w:hAnsi="Arial" w:eastAsia="Arial" w:cs="Arial"/>
          <w:noProof w:val="0"/>
          <w:sz w:val="24"/>
          <w:szCs w:val="24"/>
          <w:lang w:val="en-US"/>
        </w:rPr>
        <w:t>el</w:t>
      </w:r>
      <w:r w:rsidRPr="264242E0" w:rsidR="45F19CBD">
        <w:rPr>
          <w:rFonts w:ascii="Arial" w:hAnsi="Arial" w:eastAsia="Arial" w:cs="Arial"/>
          <w:noProof w:val="0"/>
          <w:sz w:val="24"/>
          <w:szCs w:val="24"/>
          <w:lang w:val="en-US"/>
        </w:rPr>
        <w:t>ling, tasting</w:t>
      </w:r>
      <w:r w:rsidRPr="264242E0" w:rsidR="29B5F84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EA71778" w:rsidP="25B6C704" w:rsidRDefault="3EA71778" w14:paraId="66BC3F73" w14:textId="55C07590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77C826A4">
        <w:rPr>
          <w:rFonts w:ascii="Arial" w:hAnsi="Arial" w:eastAsia="Arial" w:cs="Arial"/>
          <w:noProof w:val="0"/>
          <w:sz w:val="24"/>
          <w:szCs w:val="24"/>
          <w:lang w:val="en-US"/>
        </w:rPr>
        <w:t>Hearing:</w:t>
      </w:r>
      <w:r w:rsidRPr="264242E0" w:rsidR="16F0AA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through the ears, by listening</w:t>
      </w:r>
      <w:r w:rsidRPr="264242E0" w:rsidR="605E716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7C826A4" w:rsidP="25B6C704" w:rsidRDefault="77C826A4" w14:paraId="226E9A2E" w14:textId="5B7ECB86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77C826A4">
        <w:rPr>
          <w:rFonts w:ascii="Arial" w:hAnsi="Arial" w:eastAsia="Arial" w:cs="Arial"/>
          <w:noProof w:val="0"/>
          <w:sz w:val="24"/>
          <w:szCs w:val="24"/>
          <w:lang w:val="en-US"/>
        </w:rPr>
        <w:t>Seeing:</w:t>
      </w:r>
      <w:r w:rsidRPr="25B6C704" w:rsidR="5999E3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we recognize things seeing</w:t>
      </w:r>
      <w:r w:rsidRPr="25B6C704" w:rsidR="010D6A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25B6C704" w:rsidR="0B2E28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Also, communicating </w:t>
      </w:r>
      <w:r w:rsidRPr="25B6C704" w:rsidR="0B2E2868">
        <w:rPr>
          <w:rFonts w:ascii="Arial" w:hAnsi="Arial" w:eastAsia="Arial" w:cs="Arial"/>
          <w:noProof w:val="0"/>
          <w:sz w:val="24"/>
          <w:szCs w:val="24"/>
          <w:lang w:val="en-US"/>
        </w:rPr>
        <w:t>nonverbally, blinking</w:t>
      </w:r>
      <w:r w:rsidRPr="25B6C704" w:rsidR="0B2E28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example.</w:t>
      </w:r>
    </w:p>
    <w:p w:rsidR="77C826A4" w:rsidP="25B6C704" w:rsidRDefault="77C826A4" w14:paraId="6107E136" w14:textId="721A2026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77C826A4">
        <w:rPr>
          <w:rFonts w:ascii="Arial" w:hAnsi="Arial" w:eastAsia="Arial" w:cs="Arial"/>
          <w:noProof w:val="0"/>
          <w:sz w:val="24"/>
          <w:szCs w:val="24"/>
          <w:lang w:val="en-US"/>
        </w:rPr>
        <w:t>Touching:</w:t>
      </w:r>
      <w:r w:rsidRPr="25B6C704" w:rsidR="5C2787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5B6C704" w:rsidR="62D35D60">
        <w:rPr>
          <w:rFonts w:ascii="Arial" w:hAnsi="Arial" w:eastAsia="Arial" w:cs="Arial"/>
          <w:noProof w:val="0"/>
          <w:sz w:val="24"/>
          <w:szCs w:val="24"/>
          <w:lang w:val="en-US"/>
        </w:rPr>
        <w:t>M</w:t>
      </w:r>
      <w:r w:rsidRPr="25B6C704" w:rsidR="5C278729">
        <w:rPr>
          <w:rFonts w:ascii="Arial" w:hAnsi="Arial" w:eastAsia="Arial" w:cs="Arial"/>
          <w:noProof w:val="0"/>
          <w:sz w:val="24"/>
          <w:szCs w:val="24"/>
          <w:lang w:val="en-US"/>
        </w:rPr>
        <w:t>ajority of the people</w:t>
      </w:r>
      <w:r w:rsidRPr="25B6C704" w:rsidR="215125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tends to communicate in a nonverbal communication</w:t>
      </w:r>
    </w:p>
    <w:p w:rsidR="29E0A753" w:rsidP="25B6C704" w:rsidRDefault="29E0A753" w14:paraId="29458ED6" w14:textId="6A5F7683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29E0A753">
        <w:rPr>
          <w:rFonts w:ascii="Arial" w:hAnsi="Arial" w:eastAsia="Arial" w:cs="Arial"/>
          <w:noProof w:val="0"/>
          <w:sz w:val="24"/>
          <w:szCs w:val="24"/>
          <w:lang w:val="en-US"/>
        </w:rPr>
        <w:t>using their hands.</w:t>
      </w:r>
    </w:p>
    <w:p w:rsidR="77C826A4" w:rsidP="25B6C704" w:rsidRDefault="77C826A4" w14:paraId="7F837F6E" w14:textId="7F8F9864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77C826A4">
        <w:rPr>
          <w:rFonts w:ascii="Arial" w:hAnsi="Arial" w:eastAsia="Arial" w:cs="Arial"/>
          <w:noProof w:val="0"/>
          <w:sz w:val="24"/>
          <w:szCs w:val="24"/>
          <w:lang w:val="en-US"/>
        </w:rPr>
        <w:t>Smelling:</w:t>
      </w:r>
      <w:r w:rsidRPr="25B6C704" w:rsidR="4C0CFC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Information are captured from the smell.</w:t>
      </w:r>
    </w:p>
    <w:p w:rsidR="77C826A4" w:rsidP="25B6C704" w:rsidRDefault="77C826A4" w14:paraId="6B1791D4" w14:textId="0AD40CBF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5B6C704" w:rsidR="77C826A4">
        <w:rPr>
          <w:rFonts w:ascii="Arial" w:hAnsi="Arial" w:eastAsia="Arial" w:cs="Arial"/>
          <w:noProof w:val="0"/>
          <w:sz w:val="24"/>
          <w:szCs w:val="24"/>
          <w:lang w:val="en-US"/>
        </w:rPr>
        <w:t>Tasting:</w:t>
      </w:r>
      <w:r w:rsidRPr="25B6C704" w:rsidR="706258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gives</w:t>
      </w:r>
      <w:r w:rsidRPr="25B6C704" w:rsidR="5A47A3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idea to the</w:t>
      </w:r>
      <w:r w:rsidRPr="25B6C704" w:rsidR="706258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reports </w:t>
      </w:r>
      <w:r w:rsidRPr="25B6C704" w:rsidR="35A11AB3">
        <w:rPr>
          <w:rFonts w:ascii="Arial" w:hAnsi="Arial" w:eastAsia="Arial" w:cs="Arial"/>
          <w:noProof w:val="0"/>
          <w:sz w:val="24"/>
          <w:szCs w:val="24"/>
          <w:lang w:val="en-US"/>
        </w:rPr>
        <w:t>sending via message.</w:t>
      </w:r>
    </w:p>
    <w:p w:rsidR="705A332D" w:rsidP="25B6C704" w:rsidRDefault="705A332D" w14:paraId="10D01565" w14:textId="6FEC20F3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116BBA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Thus, there </w:t>
      </w:r>
      <w:r w:rsidRPr="264242E0" w:rsidR="705A332D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264242E0" w:rsidR="0AE8CA82">
        <w:rPr>
          <w:rFonts w:ascii="Arial" w:hAnsi="Arial" w:eastAsia="Arial" w:cs="Arial"/>
          <w:noProof w:val="0"/>
          <w:sz w:val="24"/>
          <w:szCs w:val="24"/>
          <w:lang w:val="en-US"/>
        </w:rPr>
        <w:t>re a</w:t>
      </w:r>
      <w:r w:rsidRPr="264242E0" w:rsidR="705A33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few more criticisms</w:t>
      </w:r>
      <w:r w:rsidRPr="264242E0" w:rsidR="58D5B4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4242E0" w:rsidR="705A332D">
        <w:rPr>
          <w:rFonts w:ascii="Arial" w:hAnsi="Arial" w:eastAsia="Arial" w:cs="Arial"/>
          <w:noProof w:val="0"/>
          <w:sz w:val="24"/>
          <w:szCs w:val="24"/>
          <w:lang w:val="en-US"/>
        </w:rPr>
        <w:t>surrounding</w:t>
      </w:r>
      <w:r w:rsidRPr="264242E0" w:rsidR="1DF3FB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model.</w:t>
      </w:r>
      <w:r w:rsidRPr="264242E0" w:rsidR="3351E5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a complex linear model of communication, Berlo’s </w:t>
      </w:r>
      <w:r w:rsidRPr="264242E0" w:rsidR="5B9A0BA4">
        <w:rPr>
          <w:rFonts w:ascii="Arial" w:hAnsi="Arial" w:eastAsia="Arial" w:cs="Arial"/>
          <w:noProof w:val="0"/>
          <w:sz w:val="24"/>
          <w:szCs w:val="24"/>
          <w:lang w:val="en-US"/>
        </w:rPr>
        <w:t>does not specify barriers in the communication</w:t>
      </w:r>
      <w:r w:rsidRPr="264242E0" w:rsidR="1DB390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264242E0" w:rsidR="099A6F42">
        <w:rPr>
          <w:rFonts w:ascii="Arial" w:hAnsi="Arial" w:eastAsia="Arial" w:cs="Arial"/>
          <w:noProof w:val="0"/>
          <w:sz w:val="24"/>
          <w:szCs w:val="24"/>
          <w:lang w:val="en-US"/>
        </w:rPr>
        <w:t>does not let place to explain noise as well as gives not importance to the feedback</w:t>
      </w:r>
      <w:r w:rsidRPr="264242E0" w:rsidR="6BAADB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264242E0" w:rsidR="665C147E">
        <w:rPr>
          <w:rFonts w:ascii="Arial" w:hAnsi="Arial" w:eastAsia="Arial" w:cs="Arial"/>
          <w:noProof w:val="0"/>
          <w:sz w:val="24"/>
          <w:szCs w:val="24"/>
          <w:lang w:val="en-US"/>
        </w:rPr>
        <w:t>by the specialists</w:t>
      </w:r>
      <w:r w:rsidRPr="264242E0" w:rsidR="155AA3FB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168ECAB" w:rsidP="264242E0" w:rsidRDefault="2168ECAB" w14:paraId="7CAC4064" w14:textId="74DE7899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2168ECAB" w:rsidP="25B6C704" w:rsidRDefault="2168ECAB" w14:paraId="6B74E595" w14:textId="05DC639B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4827273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Schramm Model of Communication</w:t>
      </w:r>
    </w:p>
    <w:p w:rsidR="2168ECAB" w:rsidP="25B6C704" w:rsidRDefault="2168ECAB" w14:paraId="4647640F" w14:textId="3F453B0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59DED2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Having his source from Shannon and Weaver model of communication</w:t>
      </w:r>
      <w:r w:rsidRPr="25B6C704" w:rsidR="2673ED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1949</w:t>
      </w:r>
      <w:r w:rsidRPr="25B6C704" w:rsidR="4267EA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Wilder Schramm</w:t>
      </w:r>
      <w:r w:rsidRPr="25B6C704" w:rsidR="15D651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B6C704" w:rsidR="1FAE66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has had suggested </w:t>
      </w:r>
      <w:r w:rsidRPr="25B6C704" w:rsidR="689F59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the society </w:t>
      </w:r>
      <w:r w:rsidRPr="25B6C704" w:rsidR="6F91CE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six years later </w:t>
      </w:r>
      <w:r w:rsidRPr="25B6C704" w:rsidR="1FAE66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his model of communication.</w:t>
      </w:r>
    </w:p>
    <w:p w:rsidR="38E7E814" w:rsidP="25B6C704" w:rsidRDefault="38E7E814" w14:paraId="69F138C3" w14:textId="278D687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38E7E8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Differently than Berlo model of communication,</w:t>
      </w:r>
      <w:r w:rsidRPr="25B6C704" w:rsidR="1CE5A1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</w:t>
      </w:r>
      <w:r w:rsidRPr="25B6C704" w:rsidR="192527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</w:t>
      </w:r>
      <w:r w:rsidRPr="25B6C704" w:rsidR="1CE5A1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hramm emphasizes the feedback in his model of communication.</w:t>
      </w:r>
      <w:r w:rsidRPr="25B6C704" w:rsidR="35842A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Next b</w:t>
      </w:r>
      <w:r w:rsidRPr="25B6C704" w:rsidR="1C1AE9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ut</w:t>
      </w:r>
      <w:r w:rsidRPr="25B6C704" w:rsidR="35842A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one </w:t>
      </w:r>
      <w:r w:rsidRPr="25B6C704" w:rsidR="158C70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Schramm</w:t>
      </w:r>
      <w:r w:rsidRPr="25B6C704" w:rsidR="3EBFDF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ratifies</w:t>
      </w:r>
      <w:r w:rsidRPr="25B6C704" w:rsidR="35842A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communication is</w:t>
      </w:r>
      <w:r w:rsidRPr="25B6C704" w:rsidR="475008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</w:t>
      </w:r>
      <w:r w:rsidRPr="25B6C704" w:rsidR="35842A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completed if </w:t>
      </w:r>
      <w:r w:rsidRPr="25B6C704" w:rsidR="46EB5E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25B6C704" w:rsidR="35842A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 </w:t>
      </w:r>
      <w:r w:rsidRPr="25B6C704" w:rsidR="4C2145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receiver is not answering accordingly or if the feedback is not given.</w:t>
      </w:r>
      <w:r w:rsidRPr="25B6C704" w:rsidR="5CCD08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(SMRM)</w:t>
      </w:r>
    </w:p>
    <w:p w:rsidR="1DE517D8" w:rsidP="25B6C704" w:rsidRDefault="1DE517D8" w14:paraId="6F97F49D" w14:textId="284E5EC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1DE517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Nevertheless</w:t>
      </w:r>
      <w:r w:rsidRPr="264242E0" w:rsidR="70EE0B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the model believes in some factors which are very similar to the </w:t>
      </w:r>
      <w:r w:rsidRPr="264242E0" w:rsidR="612502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Berlo</w:t>
      </w:r>
    </w:p>
    <w:p w:rsidR="70EE0B3E" w:rsidP="264242E0" w:rsidRDefault="70EE0B3E" w14:paraId="06D678DF" w14:textId="2562212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70EE0B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model of communication</w:t>
      </w:r>
      <w:r w:rsidRPr="264242E0" w:rsidR="0A9FAD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regardless to deliver the message</w:t>
      </w:r>
      <w:r w:rsidRPr="264242E0" w:rsidR="0A9FAD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264242E0" w:rsidR="325BF7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If the </w:t>
      </w:r>
      <w:r w:rsidRPr="264242E0" w:rsidR="3F59DC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players </w:t>
      </w:r>
      <w:r w:rsidRPr="264242E0" w:rsidR="0B54B3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do</w:t>
      </w:r>
      <w:r w:rsidRPr="264242E0" w:rsidR="1AB8CD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4242E0" w:rsidR="2F2812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not</w:t>
      </w:r>
      <w:r w:rsidRPr="264242E0" w:rsidR="3F59DC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70EE0B3E" w:rsidP="264242E0" w:rsidRDefault="70EE0B3E" w14:paraId="12289EF5" w14:textId="15580537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0EE0B3E" w:rsidP="264242E0" w:rsidRDefault="70EE0B3E" w14:paraId="2FD9F761" w14:textId="777A036A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0119930E">
        <w:rPr>
          <w:rFonts w:ascii="Arial" w:hAnsi="Arial" w:eastAsia="Arial" w:cs="Arial"/>
          <w:noProof w:val="0"/>
          <w:sz w:val="24"/>
          <w:szCs w:val="24"/>
          <w:lang w:val="en-US"/>
        </w:rPr>
        <w:t>Edimar ault 2020                                                                                                                  10</w:t>
      </w:r>
    </w:p>
    <w:p w:rsidR="70EE0B3E" w:rsidP="264242E0" w:rsidRDefault="70EE0B3E" w14:paraId="666DCF9E" w14:textId="5A4A430C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EE0B3E" w:rsidP="264242E0" w:rsidRDefault="70EE0B3E" w14:paraId="1AB4778C" w14:textId="030CB83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70EE0B3E" w:rsidP="25B6C704" w:rsidRDefault="70EE0B3E" w14:paraId="29831D05" w14:textId="360A812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3F59DC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have</w:t>
      </w:r>
      <w:r w:rsidRPr="264242E0" w:rsidR="3F59DC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same knowledge</w:t>
      </w:r>
      <w:r w:rsidRPr="264242E0" w:rsidR="072D94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understanding about</w:t>
      </w:r>
      <w:r w:rsidRPr="264242E0" w:rsidR="39C0CB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religion, culture or even com</w:t>
      </w:r>
      <w:r w:rsidRPr="264242E0" w:rsidR="5AB377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ing</w:t>
      </w:r>
      <w:r w:rsidRPr="264242E0" w:rsidR="39C0CB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from different backgrounds, it could affect what have been sad</w:t>
      </w:r>
      <w:r w:rsidRPr="264242E0" w:rsidR="38C13E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1917F99C" w:rsidP="264242E0" w:rsidRDefault="1917F99C" w14:paraId="16A48B38" w14:textId="43CBBFD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4242E0" w:rsidR="1917F9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Therefore</w:t>
      </w:r>
      <w:r w:rsidRPr="264242E0" w:rsidR="556630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e</w:t>
      </w:r>
      <w:r w:rsidRPr="264242E0" w:rsidR="1917F9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ncoder and </w:t>
      </w:r>
      <w:r w:rsidRPr="264242E0" w:rsidR="35C0D3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264242E0" w:rsidR="57FA41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264242E0" w:rsidR="1917F9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coder are the most important </w:t>
      </w:r>
      <w:r w:rsidRPr="264242E0" w:rsidR="786080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gamers</w:t>
      </w:r>
      <w:r w:rsidRPr="264242E0" w:rsidR="25D148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have an effective communicatio</w:t>
      </w:r>
      <w:r w:rsidRPr="264242E0" w:rsidR="779867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</w:t>
      </w:r>
      <w:r w:rsidRPr="264242E0" w:rsidR="613674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this model of communication</w:t>
      </w:r>
      <w:r w:rsidRPr="264242E0" w:rsidR="25D148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 In his point of view, t</w:t>
      </w:r>
      <w:r w:rsidRPr="264242E0" w:rsidR="1348ED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 information cannot be concluded without two individuals</w:t>
      </w:r>
      <w:r w:rsidRPr="264242E0" w:rsidR="017CD6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75A2D92F" w:rsidP="25B6C704" w:rsidRDefault="75A2D92F" w14:paraId="364F4B76" w14:textId="51674D1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5B6C704" w:rsidR="75A2D92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Conclusion</w:t>
      </w:r>
    </w:p>
    <w:p w:rsidR="65E4C97E" w:rsidP="404D1F97" w:rsidRDefault="65E4C97E" w14:paraId="273597EC" w14:textId="175555FA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04D1F97" w:rsidR="65E4C9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What </w:t>
      </w:r>
      <w:r w:rsidRPr="404D1F97" w:rsidR="6691F8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we </w:t>
      </w:r>
      <w:r w:rsidRPr="404D1F97" w:rsidR="65E4C9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have detailed in this assignment above was the perspective of </w:t>
      </w:r>
      <w:r w:rsidRPr="404D1F97" w:rsidR="3822CE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404D1F97" w:rsidR="3822CE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404D1F97" w:rsidR="122CE9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hr</w:t>
      </w:r>
      <w:r w:rsidRPr="404D1F97" w:rsidR="3822CE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ee</w:t>
      </w:r>
      <w:r w:rsidRPr="404D1F97" w:rsidR="3822CE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most important models of communication </w:t>
      </w:r>
      <w:r w:rsidRPr="404D1F97" w:rsidR="3BB090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our</w:t>
      </w:r>
      <w:r w:rsidRPr="404D1F97" w:rsidR="3822CE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4DFFA3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own</w:t>
      </w:r>
      <w:r w:rsidRPr="404D1F97" w:rsidR="65E4C9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understanding</w:t>
      </w:r>
      <w:r w:rsidRPr="404D1F97" w:rsidR="5D014C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their specific factors. I</w:t>
      </w:r>
      <w:r w:rsidRPr="404D1F97" w:rsidR="373A6D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 comparison we </w:t>
      </w:r>
      <w:r w:rsidRPr="404D1F97" w:rsidR="4F814E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had </w:t>
      </w:r>
      <w:r w:rsidRPr="404D1F97" w:rsidR="5D014C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also brought </w:t>
      </w:r>
      <w:r w:rsidRPr="404D1F97" w:rsidR="2D70EB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</w:t>
      </w:r>
      <w:r w:rsidRPr="404D1F97" w:rsidR="5D014C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 the discussion a briefly</w:t>
      </w:r>
      <w:r w:rsidRPr="404D1F97" w:rsidR="27B415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definition of </w:t>
      </w:r>
      <w:r w:rsidRPr="404D1F97" w:rsidR="27B415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communication</w:t>
      </w:r>
      <w:r w:rsidRPr="404D1F97" w:rsidR="75082F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404D1F97" w:rsidR="26AB5D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27B415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verbal</w:t>
      </w:r>
      <w:r w:rsidRPr="404D1F97" w:rsidR="27B415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nonverbal forms.</w:t>
      </w:r>
    </w:p>
    <w:p w:rsidR="25792F28" w:rsidP="404D1F97" w:rsidRDefault="25792F28" w14:paraId="5906524A" w14:textId="4F511118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04D1F97" w:rsidR="6B0608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</w:t>
      </w:r>
      <w:r w:rsidRPr="404D1F97" w:rsidR="6751E6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hat w</w:t>
      </w:r>
      <w:r w:rsidRPr="404D1F97" w:rsidR="6B0608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 </w:t>
      </w:r>
      <w:r w:rsidRPr="404D1F97" w:rsidR="25792F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wanted to demonstrate on th</w:t>
      </w:r>
      <w:r w:rsidRPr="404D1F97" w:rsidR="6D7C7B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404D1F97" w:rsidR="25792F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</w:t>
      </w:r>
      <w:r w:rsidRPr="404D1F97" w:rsidR="1B91FD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25792F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models of communication</w:t>
      </w:r>
      <w:r w:rsidRPr="404D1F97" w:rsidR="4007D5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61CCE7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assignment</w:t>
      </w:r>
      <w:r w:rsidRPr="404D1F97" w:rsidR="220FAC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404D1F97" w:rsidR="40ACCF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despite </w:t>
      </w:r>
      <w:r w:rsidRPr="404D1F97" w:rsidR="716F40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focuses </w:t>
      </w:r>
      <w:r w:rsidRPr="404D1F97" w:rsidR="76070A7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at some part </w:t>
      </w:r>
      <w:r w:rsidRPr="404D1F97" w:rsidR="63C10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 </w:t>
      </w:r>
      <w:r w:rsidRPr="404D1F97" w:rsidR="7727D2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process of the effective </w:t>
      </w:r>
      <w:r w:rsidRPr="404D1F97" w:rsidR="63C10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communication</w:t>
      </w:r>
      <w:r w:rsidRPr="404D1F97" w:rsidR="35B9FC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404D1F97" w:rsidR="3B8500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all the models are</w:t>
      </w:r>
      <w:r w:rsidRPr="404D1F97" w:rsidR="63C10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25792F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completing each other</w:t>
      </w:r>
      <w:r w:rsidRPr="404D1F97" w:rsidR="0B261B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19579C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</w:t>
      </w:r>
      <w:r w:rsidRPr="404D1F97" w:rsidR="0B261B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meanings</w:t>
      </w:r>
      <w:r w:rsidRPr="404D1F97" w:rsidR="09F7A4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our opinion</w:t>
      </w:r>
      <w:r w:rsidRPr="404D1F97" w:rsidR="0B261B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404D1F97" w:rsidR="3EE3C2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68BE1741" w:rsidP="404D1F97" w:rsidRDefault="68BE1741" w14:paraId="02E8FBDF" w14:textId="25C65114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04D1F97" w:rsidR="167C93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 </w:t>
      </w:r>
      <w:r w:rsidRPr="404D1F97" w:rsidR="68BE17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Had learnt in this m</w:t>
      </w:r>
      <w:r w:rsidRPr="404D1F97" w:rsidR="25846B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odule how the source</w:t>
      </w:r>
      <w:r w:rsidRPr="404D1F97" w:rsidR="159081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404D1F97" w:rsidR="25846B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understanding </w:t>
      </w:r>
      <w:r w:rsidRPr="404D1F97" w:rsidR="703799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 the methods </w:t>
      </w:r>
      <w:r w:rsidRPr="404D1F97" w:rsidR="6275E7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404D1F97" w:rsidR="7B3E9B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</w:t>
      </w:r>
      <w:r w:rsidRPr="404D1F97" w:rsidR="6275E7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how cho</w:t>
      </w:r>
      <w:r w:rsidRPr="404D1F97" w:rsidR="1944D8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</w:t>
      </w:r>
      <w:r w:rsidRPr="404D1F97" w:rsidR="6275E7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sing the right </w:t>
      </w:r>
      <w:r w:rsidRPr="404D1F97" w:rsidR="25846B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channel to deliver the message</w:t>
      </w:r>
      <w:r w:rsidRPr="404D1F97" w:rsidR="471969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could be extremely significant</w:t>
      </w:r>
      <w:r w:rsidRPr="404D1F97" w:rsidR="23B644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the end of the procedure</w:t>
      </w:r>
      <w:r w:rsidRPr="404D1F97" w:rsidR="110174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have a better result</w:t>
      </w:r>
      <w:r w:rsidRPr="404D1F97" w:rsidR="753F8E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21FB93B6" w:rsidP="404D1F97" w:rsidRDefault="21FB93B6" w14:paraId="0F32C426" w14:textId="062D940D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04D1F97" w:rsidR="21FB93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Hoping </w:t>
      </w:r>
      <w:r w:rsidRPr="404D1F97" w:rsidR="7625B5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that </w:t>
      </w:r>
      <w:r w:rsidRPr="404D1F97" w:rsidR="21FB93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</w:t>
      </w:r>
      <w:r w:rsidRPr="404D1F97" w:rsidR="0DF3AC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uld</w:t>
      </w:r>
      <w:r w:rsidRPr="404D1F97" w:rsidR="21FB93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express very w</w:t>
      </w:r>
      <w:r w:rsidRPr="404D1F97" w:rsidR="2D5292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ell</w:t>
      </w:r>
      <w:r w:rsidRPr="404D1F97" w:rsidR="21FB93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4D1F97" w:rsidR="58D116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404D1F97" w:rsidR="21FB93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ideas</w:t>
      </w:r>
      <w:r w:rsidRPr="404D1F97" w:rsidR="22DE8E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we finalize here.</w:t>
      </w:r>
    </w:p>
    <w:p w:rsidR="264242E0" w:rsidP="264242E0" w:rsidRDefault="264242E0" w14:paraId="16896E83" w14:textId="4AADF12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6C9B1964" w:rsidP="264242E0" w:rsidRDefault="6C9B1964" w14:paraId="0649C741" w14:textId="5D1E0A06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64242E0" w:rsidR="6C9B196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References</w:t>
      </w:r>
    </w:p>
    <w:p w:rsidR="53A716D3" w:rsidP="264242E0" w:rsidRDefault="53A716D3" w14:paraId="0C4CB7CF" w14:textId="4F80ABDF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53A716D3">
        <w:rPr>
          <w:rFonts w:ascii="Arial" w:hAnsi="Arial" w:eastAsia="Arial" w:cs="Arial"/>
          <w:noProof w:val="0"/>
          <w:sz w:val="24"/>
          <w:szCs w:val="24"/>
          <w:lang w:val="en-US"/>
        </w:rPr>
        <w:t>Andrew, M. Michaela, S and Paul K. (2017). Certificate in Higher Education: Skills for the workplace student yearbook. London: Sage</w:t>
      </w:r>
    </w:p>
    <w:p w:rsidR="53A716D3" w:rsidP="264242E0" w:rsidRDefault="53A716D3" w14:paraId="26061851" w14:textId="07412632">
      <w:p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4242E0" w:rsidR="53A716D3">
        <w:rPr>
          <w:rFonts w:ascii="Arial" w:hAnsi="Arial" w:eastAsia="Arial" w:cs="Arial"/>
          <w:noProof w:val="0"/>
          <w:sz w:val="24"/>
          <w:szCs w:val="24"/>
          <w:lang w:val="en-US"/>
        </w:rPr>
        <w:t>Peter, M. (2017). The business is students’s guide to study and employability. London: Sage</w:t>
      </w:r>
    </w:p>
    <w:p w:rsidR="264242E0" w:rsidP="264242E0" w:rsidRDefault="264242E0" w14:paraId="4FEA0FF8" w14:textId="2492E74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64242E0" w:rsidP="264242E0" w:rsidRDefault="264242E0" w14:paraId="5FCC8362" w14:textId="7C15C1B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19DB52E3" w:rsidP="264242E0" w:rsidRDefault="19DB52E3" w14:paraId="13CA17D2" w14:textId="7232A27B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264242E0" w:rsidR="19DB52E3">
        <w:rPr>
          <w:rFonts w:ascii="Arial" w:hAnsi="Arial" w:eastAsia="Arial" w:cs="Arial"/>
          <w:noProof w:val="0"/>
          <w:sz w:val="24"/>
          <w:szCs w:val="24"/>
          <w:lang w:val="en-US"/>
        </w:rPr>
        <w:t>Edimar</w:t>
      </w:r>
      <w:proofErr w:type="spellEnd"/>
      <w:r w:rsidRPr="264242E0" w:rsidR="19DB52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r w:rsidRPr="264242E0" w:rsidR="19DB52E3">
        <w:rPr>
          <w:rFonts w:ascii="Arial" w:hAnsi="Arial" w:eastAsia="Arial" w:cs="Arial"/>
          <w:noProof w:val="0"/>
          <w:sz w:val="24"/>
          <w:szCs w:val="24"/>
          <w:lang w:val="en-US"/>
        </w:rPr>
        <w:t>ault</w:t>
      </w:r>
      <w:proofErr w:type="spellEnd"/>
      <w:r w:rsidRPr="264242E0" w:rsidR="19DB52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2020                                                                                                                  11</w:t>
      </w:r>
    </w:p>
    <w:p w:rsidR="264242E0" w:rsidP="264242E0" w:rsidRDefault="264242E0" w14:paraId="5D8D7721" w14:textId="1760782E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64242E0" w:rsidP="264242E0" w:rsidRDefault="264242E0" w14:paraId="71F2EE54" w14:textId="0ACD4B2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3EAA67E9" w:rsidP="25B6C704" w:rsidRDefault="3EAA67E9" w14:paraId="5EB99676" w14:textId="379DC3E3">
      <w:pPr>
        <w:pStyle w:val="Normal"/>
        <w:spacing w:after="160"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20B80F4" w:rsidP="25B6C704" w:rsidRDefault="720B80F4" w14:paraId="6AE383EF" w14:textId="200CAF01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20B80F4" w:rsidP="25B6C704" w:rsidRDefault="720B80F4" w14:paraId="41EB7697" w14:textId="6D4A8ED0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20B80F4" w:rsidP="25B6C704" w:rsidRDefault="720B80F4" w14:paraId="2AC38BE4" w14:textId="4A3B77AE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20B80F4" w:rsidP="25B6C704" w:rsidRDefault="720B80F4" w14:paraId="14C27981" w14:textId="57708FDA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20B80F4" w:rsidP="25B6C704" w:rsidRDefault="720B80F4" w14:paraId="386B8A9B" w14:textId="0E9E1EA0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20B80F4" w:rsidP="25B6C704" w:rsidRDefault="720B80F4" w14:paraId="6FE0BA2F" w14:textId="0C15BAB0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20B80F4" w:rsidP="25B6C704" w:rsidRDefault="720B80F4" w14:paraId="5A5556DA" w14:textId="4B87884E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20B80F4" w:rsidP="25B6C704" w:rsidRDefault="720B80F4" w14:paraId="272B0510" w14:textId="21F4BBA4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20B80F4" w:rsidP="25B6C704" w:rsidRDefault="720B80F4" w14:paraId="0944CD35" w14:textId="7A31D7D5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20B80F4" w:rsidP="25B6C704" w:rsidRDefault="720B80F4" w14:paraId="561FA629" w14:textId="00577931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CEDBFDF" w:rsidP="264242E0" w:rsidRDefault="4CEDBFDF" w14:paraId="59FED135" w14:textId="5C3203C4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64242E0" w:rsidP="264242E0" w:rsidRDefault="264242E0" w14:paraId="0CF722D2" w14:textId="36EC2F27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20B80F4" w:rsidP="25B6C704" w:rsidRDefault="720B80F4" w14:paraId="40490F0F" w14:textId="346195A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01DE2DA"/>
  <w15:docId w15:val="{a0f1ae71-fdee-4eee-8771-92a157f48af1}"/>
  <w:rsids>
    <w:rsidRoot w:val="201DE2DA"/>
    <w:rsid w:val="0002EB8A"/>
    <w:rsid w:val="000A3F23"/>
    <w:rsid w:val="002529FC"/>
    <w:rsid w:val="00289A84"/>
    <w:rsid w:val="00388709"/>
    <w:rsid w:val="004823B1"/>
    <w:rsid w:val="00490D55"/>
    <w:rsid w:val="0064E6B4"/>
    <w:rsid w:val="006570D7"/>
    <w:rsid w:val="006B83E5"/>
    <w:rsid w:val="007AA5BB"/>
    <w:rsid w:val="008008DE"/>
    <w:rsid w:val="008E4ADF"/>
    <w:rsid w:val="0094BA2B"/>
    <w:rsid w:val="009E4BE8"/>
    <w:rsid w:val="00A2E594"/>
    <w:rsid w:val="00A8BE47"/>
    <w:rsid w:val="00ABF489"/>
    <w:rsid w:val="00B9FC61"/>
    <w:rsid w:val="00D89C75"/>
    <w:rsid w:val="00DD2A04"/>
    <w:rsid w:val="00E714D8"/>
    <w:rsid w:val="00F5A3FC"/>
    <w:rsid w:val="010D6A34"/>
    <w:rsid w:val="0119930E"/>
    <w:rsid w:val="0124EB74"/>
    <w:rsid w:val="01253343"/>
    <w:rsid w:val="0139BB95"/>
    <w:rsid w:val="013BCB7A"/>
    <w:rsid w:val="013E1EC9"/>
    <w:rsid w:val="014A9FAF"/>
    <w:rsid w:val="014F4920"/>
    <w:rsid w:val="01540484"/>
    <w:rsid w:val="01608888"/>
    <w:rsid w:val="016AD89A"/>
    <w:rsid w:val="0170CB88"/>
    <w:rsid w:val="017CD63C"/>
    <w:rsid w:val="01BBED2B"/>
    <w:rsid w:val="01BC20FE"/>
    <w:rsid w:val="01C7DC1A"/>
    <w:rsid w:val="01F5776D"/>
    <w:rsid w:val="01FF6660"/>
    <w:rsid w:val="0219E0A8"/>
    <w:rsid w:val="022514CD"/>
    <w:rsid w:val="0259922D"/>
    <w:rsid w:val="025F8F30"/>
    <w:rsid w:val="02880DE3"/>
    <w:rsid w:val="029D2595"/>
    <w:rsid w:val="02AF0F02"/>
    <w:rsid w:val="02C79A8C"/>
    <w:rsid w:val="02CC7BCB"/>
    <w:rsid w:val="02D77B3B"/>
    <w:rsid w:val="02E512A6"/>
    <w:rsid w:val="02FC26E2"/>
    <w:rsid w:val="0314140A"/>
    <w:rsid w:val="03175B18"/>
    <w:rsid w:val="0329CA57"/>
    <w:rsid w:val="033A2F21"/>
    <w:rsid w:val="033B1CE7"/>
    <w:rsid w:val="033F6C08"/>
    <w:rsid w:val="03618CB6"/>
    <w:rsid w:val="0361E206"/>
    <w:rsid w:val="0369EF9A"/>
    <w:rsid w:val="036A6D69"/>
    <w:rsid w:val="03805115"/>
    <w:rsid w:val="03B94481"/>
    <w:rsid w:val="03BCECFC"/>
    <w:rsid w:val="03C43FDD"/>
    <w:rsid w:val="03D47D06"/>
    <w:rsid w:val="03D5E027"/>
    <w:rsid w:val="03D7BA89"/>
    <w:rsid w:val="03DA9EC6"/>
    <w:rsid w:val="03E4DD81"/>
    <w:rsid w:val="0404DB85"/>
    <w:rsid w:val="0409AB96"/>
    <w:rsid w:val="040C0FF5"/>
    <w:rsid w:val="04186977"/>
    <w:rsid w:val="044715F9"/>
    <w:rsid w:val="044BFFC1"/>
    <w:rsid w:val="045E3DEC"/>
    <w:rsid w:val="04773F91"/>
    <w:rsid w:val="0479477F"/>
    <w:rsid w:val="047F156A"/>
    <w:rsid w:val="048DB770"/>
    <w:rsid w:val="04A010DB"/>
    <w:rsid w:val="04A4F8E5"/>
    <w:rsid w:val="04A5CE0C"/>
    <w:rsid w:val="04B489FC"/>
    <w:rsid w:val="04D17FF5"/>
    <w:rsid w:val="04D48D37"/>
    <w:rsid w:val="04DF6E9F"/>
    <w:rsid w:val="04E34769"/>
    <w:rsid w:val="04EC60C9"/>
    <w:rsid w:val="04F40F5A"/>
    <w:rsid w:val="04F648EE"/>
    <w:rsid w:val="05027E85"/>
    <w:rsid w:val="051992D0"/>
    <w:rsid w:val="05434FCC"/>
    <w:rsid w:val="054C7CB3"/>
    <w:rsid w:val="054ED7F2"/>
    <w:rsid w:val="05B79AE7"/>
    <w:rsid w:val="05C54C60"/>
    <w:rsid w:val="05EF0234"/>
    <w:rsid w:val="05F0E2EF"/>
    <w:rsid w:val="0607424A"/>
    <w:rsid w:val="06130358"/>
    <w:rsid w:val="063630A5"/>
    <w:rsid w:val="06485D8C"/>
    <w:rsid w:val="064CBBDE"/>
    <w:rsid w:val="065D86CF"/>
    <w:rsid w:val="06605C8C"/>
    <w:rsid w:val="06649B73"/>
    <w:rsid w:val="06708992"/>
    <w:rsid w:val="067B3595"/>
    <w:rsid w:val="068C2ECA"/>
    <w:rsid w:val="068D2161"/>
    <w:rsid w:val="069F3337"/>
    <w:rsid w:val="06A01B89"/>
    <w:rsid w:val="06B92B74"/>
    <w:rsid w:val="06B94E7C"/>
    <w:rsid w:val="06CA145F"/>
    <w:rsid w:val="06D226C2"/>
    <w:rsid w:val="06DC9881"/>
    <w:rsid w:val="06E19C2F"/>
    <w:rsid w:val="070EBE8E"/>
    <w:rsid w:val="071CEAC3"/>
    <w:rsid w:val="07280D5D"/>
    <w:rsid w:val="072D94FC"/>
    <w:rsid w:val="073E89CE"/>
    <w:rsid w:val="0765EE8E"/>
    <w:rsid w:val="0775B088"/>
    <w:rsid w:val="077732DD"/>
    <w:rsid w:val="0785F5BB"/>
    <w:rsid w:val="07CFDA97"/>
    <w:rsid w:val="07D1B5D8"/>
    <w:rsid w:val="07E1D1FB"/>
    <w:rsid w:val="07EDF5E4"/>
    <w:rsid w:val="07F15819"/>
    <w:rsid w:val="07F3FFB9"/>
    <w:rsid w:val="07FAA570"/>
    <w:rsid w:val="08073679"/>
    <w:rsid w:val="082A9D00"/>
    <w:rsid w:val="083AD758"/>
    <w:rsid w:val="084AFC51"/>
    <w:rsid w:val="08574734"/>
    <w:rsid w:val="0859B5F6"/>
    <w:rsid w:val="085EA044"/>
    <w:rsid w:val="08616FCA"/>
    <w:rsid w:val="0868EE1E"/>
    <w:rsid w:val="08721E66"/>
    <w:rsid w:val="087BE38F"/>
    <w:rsid w:val="087FE874"/>
    <w:rsid w:val="088F5C36"/>
    <w:rsid w:val="0890AC55"/>
    <w:rsid w:val="089129E1"/>
    <w:rsid w:val="08C70CCE"/>
    <w:rsid w:val="08D18FE6"/>
    <w:rsid w:val="08D8E2B8"/>
    <w:rsid w:val="08DF5934"/>
    <w:rsid w:val="08EDE4F8"/>
    <w:rsid w:val="08F430C2"/>
    <w:rsid w:val="08F557AC"/>
    <w:rsid w:val="0904D46B"/>
    <w:rsid w:val="090B0789"/>
    <w:rsid w:val="095A971F"/>
    <w:rsid w:val="0968EEEC"/>
    <w:rsid w:val="0971120E"/>
    <w:rsid w:val="0981B262"/>
    <w:rsid w:val="099A6F42"/>
    <w:rsid w:val="09B46EBF"/>
    <w:rsid w:val="09B5D8FA"/>
    <w:rsid w:val="09B6B6CD"/>
    <w:rsid w:val="09B8BBBE"/>
    <w:rsid w:val="09BC0D6D"/>
    <w:rsid w:val="09D47F78"/>
    <w:rsid w:val="09F43C30"/>
    <w:rsid w:val="09F7A4C7"/>
    <w:rsid w:val="09FE221E"/>
    <w:rsid w:val="0A04DFB9"/>
    <w:rsid w:val="0A1FB130"/>
    <w:rsid w:val="0A3E185D"/>
    <w:rsid w:val="0A513225"/>
    <w:rsid w:val="0A6AFF82"/>
    <w:rsid w:val="0A792121"/>
    <w:rsid w:val="0A967C8F"/>
    <w:rsid w:val="0A9FAD72"/>
    <w:rsid w:val="0AADB077"/>
    <w:rsid w:val="0AC07105"/>
    <w:rsid w:val="0ADDB595"/>
    <w:rsid w:val="0AE8CA82"/>
    <w:rsid w:val="0AFF3BED"/>
    <w:rsid w:val="0B1223C6"/>
    <w:rsid w:val="0B13468B"/>
    <w:rsid w:val="0B170F6B"/>
    <w:rsid w:val="0B261B10"/>
    <w:rsid w:val="0B2C113E"/>
    <w:rsid w:val="0B2E2868"/>
    <w:rsid w:val="0B54B38D"/>
    <w:rsid w:val="0B58F6DA"/>
    <w:rsid w:val="0B6D8BA8"/>
    <w:rsid w:val="0B75A80B"/>
    <w:rsid w:val="0B760FAC"/>
    <w:rsid w:val="0B7FED74"/>
    <w:rsid w:val="0B7FFAB0"/>
    <w:rsid w:val="0B8D4EC3"/>
    <w:rsid w:val="0BADF1A5"/>
    <w:rsid w:val="0BB7EDB5"/>
    <w:rsid w:val="0BDDB555"/>
    <w:rsid w:val="0BDED4A6"/>
    <w:rsid w:val="0BDF9C33"/>
    <w:rsid w:val="0BE1AC06"/>
    <w:rsid w:val="0BEB7C3E"/>
    <w:rsid w:val="0BF0A65B"/>
    <w:rsid w:val="0BF62733"/>
    <w:rsid w:val="0C030DF1"/>
    <w:rsid w:val="0C25D1D3"/>
    <w:rsid w:val="0C33DE57"/>
    <w:rsid w:val="0C59766F"/>
    <w:rsid w:val="0C63F501"/>
    <w:rsid w:val="0C740D57"/>
    <w:rsid w:val="0CA08B41"/>
    <w:rsid w:val="0CB4E152"/>
    <w:rsid w:val="0CBD302F"/>
    <w:rsid w:val="0CC74CC5"/>
    <w:rsid w:val="0CCFA70C"/>
    <w:rsid w:val="0D1551FE"/>
    <w:rsid w:val="0D1EC0DD"/>
    <w:rsid w:val="0D2B076F"/>
    <w:rsid w:val="0D365EC3"/>
    <w:rsid w:val="0D3F5DF2"/>
    <w:rsid w:val="0D581DD1"/>
    <w:rsid w:val="0D5F02B2"/>
    <w:rsid w:val="0D89154A"/>
    <w:rsid w:val="0D970336"/>
    <w:rsid w:val="0DA53881"/>
    <w:rsid w:val="0DA981BA"/>
    <w:rsid w:val="0DCA6BB7"/>
    <w:rsid w:val="0DD49347"/>
    <w:rsid w:val="0DE244FB"/>
    <w:rsid w:val="0DE88CD0"/>
    <w:rsid w:val="0DE8A592"/>
    <w:rsid w:val="0DF3AC7C"/>
    <w:rsid w:val="0E0DFC3B"/>
    <w:rsid w:val="0E26067D"/>
    <w:rsid w:val="0E407814"/>
    <w:rsid w:val="0E5E0A2D"/>
    <w:rsid w:val="0E844B31"/>
    <w:rsid w:val="0E9CEE94"/>
    <w:rsid w:val="0EA13D14"/>
    <w:rsid w:val="0EA77F4B"/>
    <w:rsid w:val="0EE53F00"/>
    <w:rsid w:val="0EE5F41E"/>
    <w:rsid w:val="0EFD5CA7"/>
    <w:rsid w:val="0F01FAA5"/>
    <w:rsid w:val="0F1F7C7C"/>
    <w:rsid w:val="0F289000"/>
    <w:rsid w:val="0F34C5BE"/>
    <w:rsid w:val="0F3C8C7C"/>
    <w:rsid w:val="0F7055CD"/>
    <w:rsid w:val="0F7D738F"/>
    <w:rsid w:val="0F83B167"/>
    <w:rsid w:val="0F863FE6"/>
    <w:rsid w:val="0F8CFB6A"/>
    <w:rsid w:val="0F96A1DE"/>
    <w:rsid w:val="0FCF8CC4"/>
    <w:rsid w:val="0FD1F7BC"/>
    <w:rsid w:val="0FD63630"/>
    <w:rsid w:val="101DC310"/>
    <w:rsid w:val="1028DF9F"/>
    <w:rsid w:val="10309F01"/>
    <w:rsid w:val="1064E254"/>
    <w:rsid w:val="108F9FD7"/>
    <w:rsid w:val="10936713"/>
    <w:rsid w:val="10A571CF"/>
    <w:rsid w:val="10A70768"/>
    <w:rsid w:val="10A80341"/>
    <w:rsid w:val="10C1002D"/>
    <w:rsid w:val="10DD235B"/>
    <w:rsid w:val="10E937C9"/>
    <w:rsid w:val="10EA7534"/>
    <w:rsid w:val="10EB2B8E"/>
    <w:rsid w:val="10EC3C9F"/>
    <w:rsid w:val="10F96664"/>
    <w:rsid w:val="10F9FBD5"/>
    <w:rsid w:val="10FB5E77"/>
    <w:rsid w:val="10FF2893"/>
    <w:rsid w:val="110174D3"/>
    <w:rsid w:val="111ACF4D"/>
    <w:rsid w:val="111D880B"/>
    <w:rsid w:val="1133D670"/>
    <w:rsid w:val="114505CF"/>
    <w:rsid w:val="114C29AB"/>
    <w:rsid w:val="114EFA36"/>
    <w:rsid w:val="116A8AC1"/>
    <w:rsid w:val="116BBA50"/>
    <w:rsid w:val="11784C23"/>
    <w:rsid w:val="119DB7F5"/>
    <w:rsid w:val="11A37ED1"/>
    <w:rsid w:val="11BB68E7"/>
    <w:rsid w:val="11DACF47"/>
    <w:rsid w:val="11EE6C25"/>
    <w:rsid w:val="11FCD306"/>
    <w:rsid w:val="1204B695"/>
    <w:rsid w:val="1206CB34"/>
    <w:rsid w:val="1213958C"/>
    <w:rsid w:val="12146D7B"/>
    <w:rsid w:val="121DE236"/>
    <w:rsid w:val="122CE92B"/>
    <w:rsid w:val="1243644D"/>
    <w:rsid w:val="124F85F2"/>
    <w:rsid w:val="126971DF"/>
    <w:rsid w:val="12706BF5"/>
    <w:rsid w:val="12950DDC"/>
    <w:rsid w:val="12A66973"/>
    <w:rsid w:val="12B2921A"/>
    <w:rsid w:val="12CC51EF"/>
    <w:rsid w:val="12D348D6"/>
    <w:rsid w:val="1302CD91"/>
    <w:rsid w:val="1339323C"/>
    <w:rsid w:val="133D7BD1"/>
    <w:rsid w:val="1342D54C"/>
    <w:rsid w:val="1348ED46"/>
    <w:rsid w:val="135AB80E"/>
    <w:rsid w:val="13774FF3"/>
    <w:rsid w:val="137BBB47"/>
    <w:rsid w:val="1381FAD2"/>
    <w:rsid w:val="13A7A0E3"/>
    <w:rsid w:val="13A9E6DC"/>
    <w:rsid w:val="13AB2F5C"/>
    <w:rsid w:val="13AD08DE"/>
    <w:rsid w:val="13B20C11"/>
    <w:rsid w:val="13B78506"/>
    <w:rsid w:val="13CC4550"/>
    <w:rsid w:val="13D72800"/>
    <w:rsid w:val="13EA7549"/>
    <w:rsid w:val="13F07CD7"/>
    <w:rsid w:val="13F0F37E"/>
    <w:rsid w:val="141EDB5B"/>
    <w:rsid w:val="142FC819"/>
    <w:rsid w:val="143C0DCD"/>
    <w:rsid w:val="14417F3E"/>
    <w:rsid w:val="1469ADB5"/>
    <w:rsid w:val="149E691D"/>
    <w:rsid w:val="14A34FA6"/>
    <w:rsid w:val="14AAA302"/>
    <w:rsid w:val="14B65F03"/>
    <w:rsid w:val="14EE9D60"/>
    <w:rsid w:val="150EA2F0"/>
    <w:rsid w:val="150FD394"/>
    <w:rsid w:val="151A768A"/>
    <w:rsid w:val="1527ADD1"/>
    <w:rsid w:val="15291E30"/>
    <w:rsid w:val="152D3983"/>
    <w:rsid w:val="153DE7D6"/>
    <w:rsid w:val="1557B352"/>
    <w:rsid w:val="155AA3FB"/>
    <w:rsid w:val="158C7023"/>
    <w:rsid w:val="159081BD"/>
    <w:rsid w:val="15A03D0C"/>
    <w:rsid w:val="15A66621"/>
    <w:rsid w:val="15B270B9"/>
    <w:rsid w:val="15C0D562"/>
    <w:rsid w:val="15C9D2A6"/>
    <w:rsid w:val="15CD3461"/>
    <w:rsid w:val="15D38786"/>
    <w:rsid w:val="15D3DB31"/>
    <w:rsid w:val="15D65118"/>
    <w:rsid w:val="15EF7E58"/>
    <w:rsid w:val="15F7F4BD"/>
    <w:rsid w:val="16449B79"/>
    <w:rsid w:val="164CD993"/>
    <w:rsid w:val="164D01A8"/>
    <w:rsid w:val="16556E87"/>
    <w:rsid w:val="165D74F9"/>
    <w:rsid w:val="167B5420"/>
    <w:rsid w:val="167C9345"/>
    <w:rsid w:val="168A674A"/>
    <w:rsid w:val="16949BC9"/>
    <w:rsid w:val="16A54143"/>
    <w:rsid w:val="16C3C4E3"/>
    <w:rsid w:val="16CA0444"/>
    <w:rsid w:val="16D280ED"/>
    <w:rsid w:val="16E3F312"/>
    <w:rsid w:val="16F0AAE6"/>
    <w:rsid w:val="16F3B208"/>
    <w:rsid w:val="171946D7"/>
    <w:rsid w:val="171DD74B"/>
    <w:rsid w:val="1724DC9B"/>
    <w:rsid w:val="17328B4F"/>
    <w:rsid w:val="17573C5B"/>
    <w:rsid w:val="1757546C"/>
    <w:rsid w:val="1769CCBB"/>
    <w:rsid w:val="17816DB4"/>
    <w:rsid w:val="17A5120F"/>
    <w:rsid w:val="17CB7DD4"/>
    <w:rsid w:val="17D8CB17"/>
    <w:rsid w:val="17DE664C"/>
    <w:rsid w:val="17E1AC1A"/>
    <w:rsid w:val="17EC90C0"/>
    <w:rsid w:val="17FBB9CD"/>
    <w:rsid w:val="18017CA2"/>
    <w:rsid w:val="180230C3"/>
    <w:rsid w:val="180E931D"/>
    <w:rsid w:val="18108A0F"/>
    <w:rsid w:val="181E9D36"/>
    <w:rsid w:val="1833F6DF"/>
    <w:rsid w:val="1871EAEA"/>
    <w:rsid w:val="1873EF5A"/>
    <w:rsid w:val="188E1043"/>
    <w:rsid w:val="1891F7EE"/>
    <w:rsid w:val="189B06E0"/>
    <w:rsid w:val="18ACE6FD"/>
    <w:rsid w:val="18C43697"/>
    <w:rsid w:val="18D57E66"/>
    <w:rsid w:val="18DBABBD"/>
    <w:rsid w:val="18EF6DAA"/>
    <w:rsid w:val="18EFDA11"/>
    <w:rsid w:val="18F08322"/>
    <w:rsid w:val="18F28EAC"/>
    <w:rsid w:val="19017221"/>
    <w:rsid w:val="190231E6"/>
    <w:rsid w:val="190C64A5"/>
    <w:rsid w:val="1917F99C"/>
    <w:rsid w:val="19203C86"/>
    <w:rsid w:val="192527B8"/>
    <w:rsid w:val="1944D825"/>
    <w:rsid w:val="195055BF"/>
    <w:rsid w:val="19579C87"/>
    <w:rsid w:val="197A4480"/>
    <w:rsid w:val="198D8F8D"/>
    <w:rsid w:val="19A4C730"/>
    <w:rsid w:val="19A70CA0"/>
    <w:rsid w:val="19B2C4B5"/>
    <w:rsid w:val="19BE429C"/>
    <w:rsid w:val="19C04C27"/>
    <w:rsid w:val="19D1BF68"/>
    <w:rsid w:val="19DB52E3"/>
    <w:rsid w:val="19DCB869"/>
    <w:rsid w:val="19EC6005"/>
    <w:rsid w:val="19EFC592"/>
    <w:rsid w:val="1A097E86"/>
    <w:rsid w:val="1A09F46D"/>
    <w:rsid w:val="1A4E1862"/>
    <w:rsid w:val="1A537117"/>
    <w:rsid w:val="1A70E7C0"/>
    <w:rsid w:val="1A711E6E"/>
    <w:rsid w:val="1AB8CD11"/>
    <w:rsid w:val="1ABF0595"/>
    <w:rsid w:val="1AE632C3"/>
    <w:rsid w:val="1AEA9402"/>
    <w:rsid w:val="1AF746E5"/>
    <w:rsid w:val="1B30CFDD"/>
    <w:rsid w:val="1B38EDD3"/>
    <w:rsid w:val="1B48FC47"/>
    <w:rsid w:val="1B72E7F8"/>
    <w:rsid w:val="1B74566C"/>
    <w:rsid w:val="1B765C60"/>
    <w:rsid w:val="1B77F050"/>
    <w:rsid w:val="1B784B37"/>
    <w:rsid w:val="1B7EA6F6"/>
    <w:rsid w:val="1B91FDCB"/>
    <w:rsid w:val="1B9821D8"/>
    <w:rsid w:val="1BB4BC75"/>
    <w:rsid w:val="1BBEE87B"/>
    <w:rsid w:val="1BF95671"/>
    <w:rsid w:val="1BFF9361"/>
    <w:rsid w:val="1C05B444"/>
    <w:rsid w:val="1C1AE9AF"/>
    <w:rsid w:val="1C3F82C3"/>
    <w:rsid w:val="1C41B8B8"/>
    <w:rsid w:val="1C51F1E8"/>
    <w:rsid w:val="1C52F5EE"/>
    <w:rsid w:val="1C568FB9"/>
    <w:rsid w:val="1C64307E"/>
    <w:rsid w:val="1C7FEA0D"/>
    <w:rsid w:val="1C9AE192"/>
    <w:rsid w:val="1CB6596C"/>
    <w:rsid w:val="1CD06158"/>
    <w:rsid w:val="1CD8107D"/>
    <w:rsid w:val="1CE3B07E"/>
    <w:rsid w:val="1CE5A1C8"/>
    <w:rsid w:val="1D386ADC"/>
    <w:rsid w:val="1D387734"/>
    <w:rsid w:val="1D389DC1"/>
    <w:rsid w:val="1D3B279B"/>
    <w:rsid w:val="1D6B3E70"/>
    <w:rsid w:val="1D6B9DAB"/>
    <w:rsid w:val="1D6E65FA"/>
    <w:rsid w:val="1D947773"/>
    <w:rsid w:val="1D962794"/>
    <w:rsid w:val="1DAB04F4"/>
    <w:rsid w:val="1DB390D2"/>
    <w:rsid w:val="1DB4288A"/>
    <w:rsid w:val="1DB87237"/>
    <w:rsid w:val="1DD1D9F5"/>
    <w:rsid w:val="1DE517D8"/>
    <w:rsid w:val="1DF3FB67"/>
    <w:rsid w:val="1E0A06C7"/>
    <w:rsid w:val="1E15132B"/>
    <w:rsid w:val="1E2261E3"/>
    <w:rsid w:val="1E246072"/>
    <w:rsid w:val="1E3E2399"/>
    <w:rsid w:val="1E3E7D62"/>
    <w:rsid w:val="1E525541"/>
    <w:rsid w:val="1E54BBA7"/>
    <w:rsid w:val="1E644871"/>
    <w:rsid w:val="1E745EBE"/>
    <w:rsid w:val="1E765C84"/>
    <w:rsid w:val="1E788ADF"/>
    <w:rsid w:val="1E7ECCD0"/>
    <w:rsid w:val="1E806725"/>
    <w:rsid w:val="1EB137FC"/>
    <w:rsid w:val="1ED7E983"/>
    <w:rsid w:val="1EE1B202"/>
    <w:rsid w:val="1EE2DCE6"/>
    <w:rsid w:val="1EEDA27B"/>
    <w:rsid w:val="1F26B425"/>
    <w:rsid w:val="1F31AD10"/>
    <w:rsid w:val="1F3931E6"/>
    <w:rsid w:val="1F7193D1"/>
    <w:rsid w:val="1F74E0D7"/>
    <w:rsid w:val="1F8E7358"/>
    <w:rsid w:val="1F921CB3"/>
    <w:rsid w:val="1F964D4B"/>
    <w:rsid w:val="1F9C304E"/>
    <w:rsid w:val="1FAE66AD"/>
    <w:rsid w:val="1FEBBDDE"/>
    <w:rsid w:val="1FEC2F7C"/>
    <w:rsid w:val="1FEE3F31"/>
    <w:rsid w:val="1FF373BF"/>
    <w:rsid w:val="20017ACE"/>
    <w:rsid w:val="20189668"/>
    <w:rsid w:val="201A0ACD"/>
    <w:rsid w:val="201DE2DA"/>
    <w:rsid w:val="203E149F"/>
    <w:rsid w:val="203FFF45"/>
    <w:rsid w:val="20766F3C"/>
    <w:rsid w:val="20A1E9C0"/>
    <w:rsid w:val="20A7A045"/>
    <w:rsid w:val="20B6FE35"/>
    <w:rsid w:val="20BC3007"/>
    <w:rsid w:val="20FAEB73"/>
    <w:rsid w:val="2103DC83"/>
    <w:rsid w:val="21054155"/>
    <w:rsid w:val="2120ED3B"/>
    <w:rsid w:val="212BE577"/>
    <w:rsid w:val="214FBC17"/>
    <w:rsid w:val="21512521"/>
    <w:rsid w:val="2168E5ED"/>
    <w:rsid w:val="2168ECAB"/>
    <w:rsid w:val="216D5A57"/>
    <w:rsid w:val="21902A17"/>
    <w:rsid w:val="219575E6"/>
    <w:rsid w:val="21B8DB05"/>
    <w:rsid w:val="21DB469E"/>
    <w:rsid w:val="21DD8CC8"/>
    <w:rsid w:val="21E5B52F"/>
    <w:rsid w:val="21FB93B6"/>
    <w:rsid w:val="220FAC35"/>
    <w:rsid w:val="222804FF"/>
    <w:rsid w:val="22368CB9"/>
    <w:rsid w:val="22482844"/>
    <w:rsid w:val="224CC67F"/>
    <w:rsid w:val="224E7C73"/>
    <w:rsid w:val="22505889"/>
    <w:rsid w:val="22557200"/>
    <w:rsid w:val="2263E44D"/>
    <w:rsid w:val="22690A8D"/>
    <w:rsid w:val="226AF996"/>
    <w:rsid w:val="226AFC43"/>
    <w:rsid w:val="229C13EA"/>
    <w:rsid w:val="22A224C7"/>
    <w:rsid w:val="22A5580E"/>
    <w:rsid w:val="22D6031E"/>
    <w:rsid w:val="22DE8EEA"/>
    <w:rsid w:val="22E28AE9"/>
    <w:rsid w:val="22F20D6F"/>
    <w:rsid w:val="2313DE00"/>
    <w:rsid w:val="2331FEB2"/>
    <w:rsid w:val="233CD101"/>
    <w:rsid w:val="2347616B"/>
    <w:rsid w:val="235DB19C"/>
    <w:rsid w:val="239D1CD8"/>
    <w:rsid w:val="23B644F3"/>
    <w:rsid w:val="23C03B1B"/>
    <w:rsid w:val="23C7920E"/>
    <w:rsid w:val="23E1D5EC"/>
    <w:rsid w:val="240122ED"/>
    <w:rsid w:val="24012FBC"/>
    <w:rsid w:val="2407CF08"/>
    <w:rsid w:val="240930F3"/>
    <w:rsid w:val="246DBB55"/>
    <w:rsid w:val="2482AD48"/>
    <w:rsid w:val="2489D621"/>
    <w:rsid w:val="2497790C"/>
    <w:rsid w:val="24ACCFA6"/>
    <w:rsid w:val="24CB0BB5"/>
    <w:rsid w:val="24CBD129"/>
    <w:rsid w:val="24FC719E"/>
    <w:rsid w:val="24FC7401"/>
    <w:rsid w:val="24FD6FAE"/>
    <w:rsid w:val="2500EB1F"/>
    <w:rsid w:val="250947AA"/>
    <w:rsid w:val="25177E6C"/>
    <w:rsid w:val="251BBEBB"/>
    <w:rsid w:val="251F839C"/>
    <w:rsid w:val="25309898"/>
    <w:rsid w:val="25431AA2"/>
    <w:rsid w:val="2564A0FA"/>
    <w:rsid w:val="25703D48"/>
    <w:rsid w:val="25792F28"/>
    <w:rsid w:val="257A0704"/>
    <w:rsid w:val="25846B20"/>
    <w:rsid w:val="25933DC7"/>
    <w:rsid w:val="2593F1F1"/>
    <w:rsid w:val="2599CFB0"/>
    <w:rsid w:val="25A9923A"/>
    <w:rsid w:val="25AFA31B"/>
    <w:rsid w:val="25B4DAC9"/>
    <w:rsid w:val="25B6C704"/>
    <w:rsid w:val="25D0D1D2"/>
    <w:rsid w:val="25D1483C"/>
    <w:rsid w:val="25D803F6"/>
    <w:rsid w:val="25DB7ADB"/>
    <w:rsid w:val="26056829"/>
    <w:rsid w:val="261CF613"/>
    <w:rsid w:val="264242E0"/>
    <w:rsid w:val="2643DFD6"/>
    <w:rsid w:val="264E904E"/>
    <w:rsid w:val="265EE15C"/>
    <w:rsid w:val="2673EDDC"/>
    <w:rsid w:val="2676FD19"/>
    <w:rsid w:val="2678C328"/>
    <w:rsid w:val="2692EDD9"/>
    <w:rsid w:val="2699A0C8"/>
    <w:rsid w:val="269FB3B3"/>
    <w:rsid w:val="26AB5D5D"/>
    <w:rsid w:val="26BD16C4"/>
    <w:rsid w:val="26D99575"/>
    <w:rsid w:val="26E6B2AD"/>
    <w:rsid w:val="26F26F4E"/>
    <w:rsid w:val="27108446"/>
    <w:rsid w:val="271C9C5D"/>
    <w:rsid w:val="27303643"/>
    <w:rsid w:val="273F7847"/>
    <w:rsid w:val="2747FFCB"/>
    <w:rsid w:val="274A5216"/>
    <w:rsid w:val="275040FB"/>
    <w:rsid w:val="27519CF1"/>
    <w:rsid w:val="2759160A"/>
    <w:rsid w:val="27707277"/>
    <w:rsid w:val="27716752"/>
    <w:rsid w:val="2776247D"/>
    <w:rsid w:val="27A06FD8"/>
    <w:rsid w:val="27A21450"/>
    <w:rsid w:val="27AF270D"/>
    <w:rsid w:val="27B415EA"/>
    <w:rsid w:val="27BC3EF0"/>
    <w:rsid w:val="27BC95F3"/>
    <w:rsid w:val="27C178D1"/>
    <w:rsid w:val="27C84A7C"/>
    <w:rsid w:val="27D7D04A"/>
    <w:rsid w:val="2826B374"/>
    <w:rsid w:val="282AAC46"/>
    <w:rsid w:val="2844443B"/>
    <w:rsid w:val="2850078F"/>
    <w:rsid w:val="286A582F"/>
    <w:rsid w:val="289AA592"/>
    <w:rsid w:val="28B7DDDC"/>
    <w:rsid w:val="28BCFC16"/>
    <w:rsid w:val="2905203A"/>
    <w:rsid w:val="290B69C4"/>
    <w:rsid w:val="290DAF74"/>
    <w:rsid w:val="29113BCC"/>
    <w:rsid w:val="2919303E"/>
    <w:rsid w:val="292B34EE"/>
    <w:rsid w:val="292F942B"/>
    <w:rsid w:val="294B59CD"/>
    <w:rsid w:val="294BA6E2"/>
    <w:rsid w:val="296F7792"/>
    <w:rsid w:val="297E4D74"/>
    <w:rsid w:val="29916E61"/>
    <w:rsid w:val="299ACC29"/>
    <w:rsid w:val="29AE9F11"/>
    <w:rsid w:val="29B5F849"/>
    <w:rsid w:val="29BC4120"/>
    <w:rsid w:val="29C03FC3"/>
    <w:rsid w:val="29C9659D"/>
    <w:rsid w:val="29E0A753"/>
    <w:rsid w:val="29EF31A0"/>
    <w:rsid w:val="29F17B6D"/>
    <w:rsid w:val="29F5626F"/>
    <w:rsid w:val="2A1C822D"/>
    <w:rsid w:val="2A1FEDD2"/>
    <w:rsid w:val="2A265841"/>
    <w:rsid w:val="2A35CEC6"/>
    <w:rsid w:val="2A49AB96"/>
    <w:rsid w:val="2A4BD8FD"/>
    <w:rsid w:val="2A531AB8"/>
    <w:rsid w:val="2A5742A8"/>
    <w:rsid w:val="2AA7CA56"/>
    <w:rsid w:val="2AC5E226"/>
    <w:rsid w:val="2ACC3EB2"/>
    <w:rsid w:val="2AE2A777"/>
    <w:rsid w:val="2AE7599B"/>
    <w:rsid w:val="2AE97D78"/>
    <w:rsid w:val="2B054AF7"/>
    <w:rsid w:val="2B10BEE3"/>
    <w:rsid w:val="2B35DDDF"/>
    <w:rsid w:val="2B43400B"/>
    <w:rsid w:val="2B529531"/>
    <w:rsid w:val="2B6FDD49"/>
    <w:rsid w:val="2B914863"/>
    <w:rsid w:val="2B940FC6"/>
    <w:rsid w:val="2B964F03"/>
    <w:rsid w:val="2B9B17E6"/>
    <w:rsid w:val="2BA41C6D"/>
    <w:rsid w:val="2BB008B3"/>
    <w:rsid w:val="2BC491A7"/>
    <w:rsid w:val="2BCCC2F6"/>
    <w:rsid w:val="2BF0E8F5"/>
    <w:rsid w:val="2BF1B91A"/>
    <w:rsid w:val="2BFD30F4"/>
    <w:rsid w:val="2C0244D2"/>
    <w:rsid w:val="2C1F6E90"/>
    <w:rsid w:val="2C31E243"/>
    <w:rsid w:val="2C414D4F"/>
    <w:rsid w:val="2C514EFB"/>
    <w:rsid w:val="2C52376A"/>
    <w:rsid w:val="2C6C0C59"/>
    <w:rsid w:val="2C762772"/>
    <w:rsid w:val="2C8298D4"/>
    <w:rsid w:val="2C8E8679"/>
    <w:rsid w:val="2C98C851"/>
    <w:rsid w:val="2CA40E98"/>
    <w:rsid w:val="2CBC67FD"/>
    <w:rsid w:val="2CCD67FE"/>
    <w:rsid w:val="2CD055F7"/>
    <w:rsid w:val="2CE5F1CA"/>
    <w:rsid w:val="2CE6667A"/>
    <w:rsid w:val="2CFC605A"/>
    <w:rsid w:val="2D44CB10"/>
    <w:rsid w:val="2D45E6F1"/>
    <w:rsid w:val="2D4927A9"/>
    <w:rsid w:val="2D51E07F"/>
    <w:rsid w:val="2D5292CA"/>
    <w:rsid w:val="2D573E90"/>
    <w:rsid w:val="2D69B470"/>
    <w:rsid w:val="2D6B95B4"/>
    <w:rsid w:val="2D70EB3E"/>
    <w:rsid w:val="2D8BB938"/>
    <w:rsid w:val="2DA5B93A"/>
    <w:rsid w:val="2DA5C253"/>
    <w:rsid w:val="2DBC9051"/>
    <w:rsid w:val="2DBD3A5A"/>
    <w:rsid w:val="2DBD426D"/>
    <w:rsid w:val="2DCC91F6"/>
    <w:rsid w:val="2DE73630"/>
    <w:rsid w:val="2E01EE45"/>
    <w:rsid w:val="2E05DC92"/>
    <w:rsid w:val="2E1D6A57"/>
    <w:rsid w:val="2E21E402"/>
    <w:rsid w:val="2E2AED86"/>
    <w:rsid w:val="2E37E9BC"/>
    <w:rsid w:val="2E47A45C"/>
    <w:rsid w:val="2E5E6E67"/>
    <w:rsid w:val="2E70AC90"/>
    <w:rsid w:val="2E7124D4"/>
    <w:rsid w:val="2E96EC89"/>
    <w:rsid w:val="2EBD3B53"/>
    <w:rsid w:val="2EC3C385"/>
    <w:rsid w:val="2F11F110"/>
    <w:rsid w:val="2F1B521D"/>
    <w:rsid w:val="2F2436AA"/>
    <w:rsid w:val="2F2812A2"/>
    <w:rsid w:val="2F7D30F6"/>
    <w:rsid w:val="2F806DD7"/>
    <w:rsid w:val="2F82E7A3"/>
    <w:rsid w:val="2FAB57F4"/>
    <w:rsid w:val="2FD711DF"/>
    <w:rsid w:val="2FE16AF7"/>
    <w:rsid w:val="3014DDEC"/>
    <w:rsid w:val="302C344B"/>
    <w:rsid w:val="3055CD92"/>
    <w:rsid w:val="30657A96"/>
    <w:rsid w:val="306A9308"/>
    <w:rsid w:val="307A65A0"/>
    <w:rsid w:val="307C53E8"/>
    <w:rsid w:val="30855AF7"/>
    <w:rsid w:val="308EAA22"/>
    <w:rsid w:val="30919D4D"/>
    <w:rsid w:val="30BEDC82"/>
    <w:rsid w:val="30CA5588"/>
    <w:rsid w:val="30D0F217"/>
    <w:rsid w:val="30D38EFB"/>
    <w:rsid w:val="30D5F497"/>
    <w:rsid w:val="30D79D20"/>
    <w:rsid w:val="30E49269"/>
    <w:rsid w:val="30E761A0"/>
    <w:rsid w:val="30F64B03"/>
    <w:rsid w:val="30F95C6B"/>
    <w:rsid w:val="310268D5"/>
    <w:rsid w:val="310E92F8"/>
    <w:rsid w:val="312C37E5"/>
    <w:rsid w:val="31489E4D"/>
    <w:rsid w:val="314C5EB0"/>
    <w:rsid w:val="314CF97C"/>
    <w:rsid w:val="31754BE9"/>
    <w:rsid w:val="3195F3E0"/>
    <w:rsid w:val="31991AEC"/>
    <w:rsid w:val="31AD7E70"/>
    <w:rsid w:val="31B68839"/>
    <w:rsid w:val="31BE3F11"/>
    <w:rsid w:val="31C50B9C"/>
    <w:rsid w:val="31C7F380"/>
    <w:rsid w:val="31CD5CCE"/>
    <w:rsid w:val="31CE3608"/>
    <w:rsid w:val="31D29D3F"/>
    <w:rsid w:val="31D80076"/>
    <w:rsid w:val="31DE7186"/>
    <w:rsid w:val="31E7FC47"/>
    <w:rsid w:val="31E9ABF7"/>
    <w:rsid w:val="31EC3B5C"/>
    <w:rsid w:val="3204DD21"/>
    <w:rsid w:val="3212AD02"/>
    <w:rsid w:val="32481341"/>
    <w:rsid w:val="3248A7C1"/>
    <w:rsid w:val="325BF714"/>
    <w:rsid w:val="32738D78"/>
    <w:rsid w:val="3274D0A8"/>
    <w:rsid w:val="328A6FCC"/>
    <w:rsid w:val="32A00E96"/>
    <w:rsid w:val="32A02220"/>
    <w:rsid w:val="32B68584"/>
    <w:rsid w:val="32BA8366"/>
    <w:rsid w:val="32C9F25A"/>
    <w:rsid w:val="3308D6F7"/>
    <w:rsid w:val="3346C965"/>
    <w:rsid w:val="3351E5E3"/>
    <w:rsid w:val="335649FE"/>
    <w:rsid w:val="3361E687"/>
    <w:rsid w:val="336DD82B"/>
    <w:rsid w:val="33895068"/>
    <w:rsid w:val="33901FD6"/>
    <w:rsid w:val="33B103CB"/>
    <w:rsid w:val="33D4E32E"/>
    <w:rsid w:val="33DCB810"/>
    <w:rsid w:val="33E39A4F"/>
    <w:rsid w:val="340C42D1"/>
    <w:rsid w:val="3419C90A"/>
    <w:rsid w:val="3463D8D1"/>
    <w:rsid w:val="347E22CF"/>
    <w:rsid w:val="348AD76E"/>
    <w:rsid w:val="34A0693B"/>
    <w:rsid w:val="34A4042B"/>
    <w:rsid w:val="34D0D57E"/>
    <w:rsid w:val="34D35800"/>
    <w:rsid w:val="34E44707"/>
    <w:rsid w:val="34EE116A"/>
    <w:rsid w:val="35091854"/>
    <w:rsid w:val="35111C1C"/>
    <w:rsid w:val="3513F2C4"/>
    <w:rsid w:val="3517260F"/>
    <w:rsid w:val="3526566C"/>
    <w:rsid w:val="352FA607"/>
    <w:rsid w:val="353BC48A"/>
    <w:rsid w:val="353C2E48"/>
    <w:rsid w:val="35434672"/>
    <w:rsid w:val="355E7D0D"/>
    <w:rsid w:val="3570D117"/>
    <w:rsid w:val="35842AFE"/>
    <w:rsid w:val="35854AD2"/>
    <w:rsid w:val="35911756"/>
    <w:rsid w:val="35A11AB3"/>
    <w:rsid w:val="35B9FC74"/>
    <w:rsid w:val="35C0D3D1"/>
    <w:rsid w:val="35D1A5A6"/>
    <w:rsid w:val="35E621D6"/>
    <w:rsid w:val="35E685AA"/>
    <w:rsid w:val="35F52EB0"/>
    <w:rsid w:val="363011CE"/>
    <w:rsid w:val="3661F534"/>
    <w:rsid w:val="3671CFED"/>
    <w:rsid w:val="36841B61"/>
    <w:rsid w:val="3685E18F"/>
    <w:rsid w:val="368AB05E"/>
    <w:rsid w:val="368FC030"/>
    <w:rsid w:val="36B20786"/>
    <w:rsid w:val="36BB7280"/>
    <w:rsid w:val="36F70F5E"/>
    <w:rsid w:val="370021E9"/>
    <w:rsid w:val="37013070"/>
    <w:rsid w:val="370C0757"/>
    <w:rsid w:val="3728F924"/>
    <w:rsid w:val="372A0C97"/>
    <w:rsid w:val="372B01A4"/>
    <w:rsid w:val="372F5340"/>
    <w:rsid w:val="37330626"/>
    <w:rsid w:val="3735E818"/>
    <w:rsid w:val="373A6DB3"/>
    <w:rsid w:val="37585189"/>
    <w:rsid w:val="37688720"/>
    <w:rsid w:val="379DE330"/>
    <w:rsid w:val="37A2B718"/>
    <w:rsid w:val="37AEFA65"/>
    <w:rsid w:val="37D86688"/>
    <w:rsid w:val="37E88CB1"/>
    <w:rsid w:val="37FDC030"/>
    <w:rsid w:val="38229B9C"/>
    <w:rsid w:val="3822CE36"/>
    <w:rsid w:val="382F983F"/>
    <w:rsid w:val="3832F974"/>
    <w:rsid w:val="384331F4"/>
    <w:rsid w:val="385BDEE6"/>
    <w:rsid w:val="3865F124"/>
    <w:rsid w:val="38817B12"/>
    <w:rsid w:val="388F5FED"/>
    <w:rsid w:val="38ACDBE4"/>
    <w:rsid w:val="38BFEB5F"/>
    <w:rsid w:val="38C13E4C"/>
    <w:rsid w:val="38C544FF"/>
    <w:rsid w:val="38CCD358"/>
    <w:rsid w:val="38DC2B2A"/>
    <w:rsid w:val="38E7E814"/>
    <w:rsid w:val="38F42960"/>
    <w:rsid w:val="39188E8C"/>
    <w:rsid w:val="391C36AB"/>
    <w:rsid w:val="39204F60"/>
    <w:rsid w:val="3943C7C1"/>
    <w:rsid w:val="3956F678"/>
    <w:rsid w:val="397C459F"/>
    <w:rsid w:val="39803634"/>
    <w:rsid w:val="3987B18F"/>
    <w:rsid w:val="39938417"/>
    <w:rsid w:val="399634EF"/>
    <w:rsid w:val="3999126D"/>
    <w:rsid w:val="39AB5485"/>
    <w:rsid w:val="39ABC125"/>
    <w:rsid w:val="39BBF94C"/>
    <w:rsid w:val="39C0CB96"/>
    <w:rsid w:val="39D8890B"/>
    <w:rsid w:val="39EAA265"/>
    <w:rsid w:val="39EC161B"/>
    <w:rsid w:val="39F7AF57"/>
    <w:rsid w:val="39FA85D5"/>
    <w:rsid w:val="3A13F5F0"/>
    <w:rsid w:val="3A23780D"/>
    <w:rsid w:val="3A255131"/>
    <w:rsid w:val="3A29ADE0"/>
    <w:rsid w:val="3A5C05DB"/>
    <w:rsid w:val="3A5FA77D"/>
    <w:rsid w:val="3A6F1DC9"/>
    <w:rsid w:val="3A803F05"/>
    <w:rsid w:val="3A9C4E7A"/>
    <w:rsid w:val="3A9F2327"/>
    <w:rsid w:val="3AA2745B"/>
    <w:rsid w:val="3AA52C58"/>
    <w:rsid w:val="3AF35EEA"/>
    <w:rsid w:val="3B0A1585"/>
    <w:rsid w:val="3B0D9536"/>
    <w:rsid w:val="3B39101A"/>
    <w:rsid w:val="3B458E57"/>
    <w:rsid w:val="3B4880AF"/>
    <w:rsid w:val="3B4F0C5B"/>
    <w:rsid w:val="3B552927"/>
    <w:rsid w:val="3B8500DD"/>
    <w:rsid w:val="3B935AA9"/>
    <w:rsid w:val="3BB09006"/>
    <w:rsid w:val="3BC0A650"/>
    <w:rsid w:val="3BD0DAE6"/>
    <w:rsid w:val="3BF1B41B"/>
    <w:rsid w:val="3BF453FC"/>
    <w:rsid w:val="3BF49101"/>
    <w:rsid w:val="3C12C10C"/>
    <w:rsid w:val="3C2EE4B1"/>
    <w:rsid w:val="3C6AB656"/>
    <w:rsid w:val="3C8D5501"/>
    <w:rsid w:val="3CCDBB69"/>
    <w:rsid w:val="3CDD2C17"/>
    <w:rsid w:val="3CE0F96F"/>
    <w:rsid w:val="3CE8F8D4"/>
    <w:rsid w:val="3CED3464"/>
    <w:rsid w:val="3D01B246"/>
    <w:rsid w:val="3D1FC516"/>
    <w:rsid w:val="3D264E56"/>
    <w:rsid w:val="3D4C4BF3"/>
    <w:rsid w:val="3D517DCB"/>
    <w:rsid w:val="3D7981F2"/>
    <w:rsid w:val="3D98CB33"/>
    <w:rsid w:val="3DA2BAAD"/>
    <w:rsid w:val="3DB983DD"/>
    <w:rsid w:val="3DC42BD7"/>
    <w:rsid w:val="3DC5F62D"/>
    <w:rsid w:val="3DD92EE3"/>
    <w:rsid w:val="3DF6AA48"/>
    <w:rsid w:val="3E102767"/>
    <w:rsid w:val="3E130C5A"/>
    <w:rsid w:val="3E1C9A17"/>
    <w:rsid w:val="3E2DEC40"/>
    <w:rsid w:val="3E361892"/>
    <w:rsid w:val="3E43FDA3"/>
    <w:rsid w:val="3E537BCA"/>
    <w:rsid w:val="3E62E77A"/>
    <w:rsid w:val="3E6A390E"/>
    <w:rsid w:val="3E6E5694"/>
    <w:rsid w:val="3E98E78A"/>
    <w:rsid w:val="3EA71778"/>
    <w:rsid w:val="3EAA67E9"/>
    <w:rsid w:val="3EAB5FA5"/>
    <w:rsid w:val="3EB23E0D"/>
    <w:rsid w:val="3EB5D369"/>
    <w:rsid w:val="3EBB6B8F"/>
    <w:rsid w:val="3EBFDFF8"/>
    <w:rsid w:val="3ED6ACEA"/>
    <w:rsid w:val="3EDD73FD"/>
    <w:rsid w:val="3EE3C2DE"/>
    <w:rsid w:val="3EE4871A"/>
    <w:rsid w:val="3EE635C8"/>
    <w:rsid w:val="3EE9C6AB"/>
    <w:rsid w:val="3EF83154"/>
    <w:rsid w:val="3EF90F9C"/>
    <w:rsid w:val="3F0085F8"/>
    <w:rsid w:val="3F08DE87"/>
    <w:rsid w:val="3F1130FB"/>
    <w:rsid w:val="3F19E9FA"/>
    <w:rsid w:val="3F2B104D"/>
    <w:rsid w:val="3F59DC20"/>
    <w:rsid w:val="3F672FD6"/>
    <w:rsid w:val="3F82AD91"/>
    <w:rsid w:val="3F88686F"/>
    <w:rsid w:val="3FC2406B"/>
    <w:rsid w:val="3FD687B1"/>
    <w:rsid w:val="3FEC5071"/>
    <w:rsid w:val="40074CDD"/>
    <w:rsid w:val="40079D19"/>
    <w:rsid w:val="4007D5F6"/>
    <w:rsid w:val="401B2E07"/>
    <w:rsid w:val="40213A97"/>
    <w:rsid w:val="402CFA7A"/>
    <w:rsid w:val="4043D203"/>
    <w:rsid w:val="404685A3"/>
    <w:rsid w:val="40476FBF"/>
    <w:rsid w:val="4049AF20"/>
    <w:rsid w:val="404BEBAD"/>
    <w:rsid w:val="404D1F97"/>
    <w:rsid w:val="404FBB50"/>
    <w:rsid w:val="405A7B61"/>
    <w:rsid w:val="4060189C"/>
    <w:rsid w:val="4088413C"/>
    <w:rsid w:val="4092F6E1"/>
    <w:rsid w:val="409B93AD"/>
    <w:rsid w:val="40ACCF45"/>
    <w:rsid w:val="40B2F66E"/>
    <w:rsid w:val="40BEB205"/>
    <w:rsid w:val="40D53F2F"/>
    <w:rsid w:val="40D5ED11"/>
    <w:rsid w:val="40D6CACA"/>
    <w:rsid w:val="40F385D0"/>
    <w:rsid w:val="40F45A58"/>
    <w:rsid w:val="4100F87B"/>
    <w:rsid w:val="410C87B6"/>
    <w:rsid w:val="4118EA88"/>
    <w:rsid w:val="411EF7ED"/>
    <w:rsid w:val="411FBEA1"/>
    <w:rsid w:val="412C1A50"/>
    <w:rsid w:val="413A38E6"/>
    <w:rsid w:val="41460037"/>
    <w:rsid w:val="414EE593"/>
    <w:rsid w:val="41817AC8"/>
    <w:rsid w:val="418D8064"/>
    <w:rsid w:val="4199EBA1"/>
    <w:rsid w:val="419E6589"/>
    <w:rsid w:val="41A8A142"/>
    <w:rsid w:val="41C73E6F"/>
    <w:rsid w:val="41DA17A4"/>
    <w:rsid w:val="41EA73E6"/>
    <w:rsid w:val="41EC89D4"/>
    <w:rsid w:val="41F6D851"/>
    <w:rsid w:val="4235FADD"/>
    <w:rsid w:val="4267EA9C"/>
    <w:rsid w:val="427A3D04"/>
    <w:rsid w:val="428F616C"/>
    <w:rsid w:val="4298EF8F"/>
    <w:rsid w:val="42CD6144"/>
    <w:rsid w:val="42D0AAC5"/>
    <w:rsid w:val="42D2EBE8"/>
    <w:rsid w:val="42DBB1BF"/>
    <w:rsid w:val="42E7748F"/>
    <w:rsid w:val="42ED9237"/>
    <w:rsid w:val="42EEA1E3"/>
    <w:rsid w:val="42F6D36E"/>
    <w:rsid w:val="4314C0FE"/>
    <w:rsid w:val="4322323B"/>
    <w:rsid w:val="4334C508"/>
    <w:rsid w:val="43358D97"/>
    <w:rsid w:val="43596099"/>
    <w:rsid w:val="43660546"/>
    <w:rsid w:val="436C0EE3"/>
    <w:rsid w:val="43908A51"/>
    <w:rsid w:val="4391A105"/>
    <w:rsid w:val="43A284BA"/>
    <w:rsid w:val="43A4E0B7"/>
    <w:rsid w:val="43B2FC7B"/>
    <w:rsid w:val="43B4D5F8"/>
    <w:rsid w:val="43BC76CA"/>
    <w:rsid w:val="43E24249"/>
    <w:rsid w:val="43E40302"/>
    <w:rsid w:val="43E7314D"/>
    <w:rsid w:val="440C4602"/>
    <w:rsid w:val="441822C2"/>
    <w:rsid w:val="4448C1F4"/>
    <w:rsid w:val="445E3117"/>
    <w:rsid w:val="4482FAA8"/>
    <w:rsid w:val="4487E704"/>
    <w:rsid w:val="4494BA91"/>
    <w:rsid w:val="449EAB8C"/>
    <w:rsid w:val="44AC5EAE"/>
    <w:rsid w:val="44AF8394"/>
    <w:rsid w:val="44B0E616"/>
    <w:rsid w:val="44B17F96"/>
    <w:rsid w:val="44B86C81"/>
    <w:rsid w:val="44C1B872"/>
    <w:rsid w:val="44C79FF0"/>
    <w:rsid w:val="44C7B08C"/>
    <w:rsid w:val="44EDE074"/>
    <w:rsid w:val="44F39D71"/>
    <w:rsid w:val="44FA77AE"/>
    <w:rsid w:val="45087E89"/>
    <w:rsid w:val="4515A782"/>
    <w:rsid w:val="45199E99"/>
    <w:rsid w:val="4523DC5B"/>
    <w:rsid w:val="45282B32"/>
    <w:rsid w:val="4531401C"/>
    <w:rsid w:val="4531A390"/>
    <w:rsid w:val="45445DD4"/>
    <w:rsid w:val="45631AEA"/>
    <w:rsid w:val="4566A4A4"/>
    <w:rsid w:val="4570A103"/>
    <w:rsid w:val="4590FE30"/>
    <w:rsid w:val="45B1B9BF"/>
    <w:rsid w:val="45B303A6"/>
    <w:rsid w:val="45BA6D71"/>
    <w:rsid w:val="45C8B72D"/>
    <w:rsid w:val="45C95BBE"/>
    <w:rsid w:val="45CBDFBC"/>
    <w:rsid w:val="45D59A78"/>
    <w:rsid w:val="45F19CBD"/>
    <w:rsid w:val="45F8E429"/>
    <w:rsid w:val="45FC3143"/>
    <w:rsid w:val="460B9FD1"/>
    <w:rsid w:val="460EA7A4"/>
    <w:rsid w:val="46196263"/>
    <w:rsid w:val="461C3DA6"/>
    <w:rsid w:val="4632BD48"/>
    <w:rsid w:val="46395E37"/>
    <w:rsid w:val="46402FD4"/>
    <w:rsid w:val="46441723"/>
    <w:rsid w:val="464D7896"/>
    <w:rsid w:val="46559353"/>
    <w:rsid w:val="4670A7D5"/>
    <w:rsid w:val="46849A9B"/>
    <w:rsid w:val="469AAD04"/>
    <w:rsid w:val="469DCFFC"/>
    <w:rsid w:val="46B73CF3"/>
    <w:rsid w:val="46BBFE06"/>
    <w:rsid w:val="46CAD984"/>
    <w:rsid w:val="46D4506B"/>
    <w:rsid w:val="46EB5EA4"/>
    <w:rsid w:val="47029A6E"/>
    <w:rsid w:val="471969ED"/>
    <w:rsid w:val="471EBDF3"/>
    <w:rsid w:val="4743D7A8"/>
    <w:rsid w:val="4745C98F"/>
    <w:rsid w:val="47500860"/>
    <w:rsid w:val="475C9744"/>
    <w:rsid w:val="475E0F76"/>
    <w:rsid w:val="4763DFD3"/>
    <w:rsid w:val="476AE7C2"/>
    <w:rsid w:val="477E5A71"/>
    <w:rsid w:val="47BB5394"/>
    <w:rsid w:val="47D189A3"/>
    <w:rsid w:val="47D8D491"/>
    <w:rsid w:val="47ECF741"/>
    <w:rsid w:val="47EE04E5"/>
    <w:rsid w:val="47F41A68"/>
    <w:rsid w:val="480843C0"/>
    <w:rsid w:val="48106332"/>
    <w:rsid w:val="4825880A"/>
    <w:rsid w:val="4827273B"/>
    <w:rsid w:val="484AC53E"/>
    <w:rsid w:val="484C6545"/>
    <w:rsid w:val="484CD3EA"/>
    <w:rsid w:val="4856442A"/>
    <w:rsid w:val="485CC047"/>
    <w:rsid w:val="48729FD3"/>
    <w:rsid w:val="487347C2"/>
    <w:rsid w:val="48925D0F"/>
    <w:rsid w:val="4894D087"/>
    <w:rsid w:val="48996152"/>
    <w:rsid w:val="48A6EDBF"/>
    <w:rsid w:val="48C4709B"/>
    <w:rsid w:val="48C53C39"/>
    <w:rsid w:val="48C7DEB0"/>
    <w:rsid w:val="48EF1F39"/>
    <w:rsid w:val="4906D847"/>
    <w:rsid w:val="49109F8A"/>
    <w:rsid w:val="492B55FF"/>
    <w:rsid w:val="492BF999"/>
    <w:rsid w:val="493092F0"/>
    <w:rsid w:val="493E8F5F"/>
    <w:rsid w:val="49459556"/>
    <w:rsid w:val="495B41B9"/>
    <w:rsid w:val="4961991B"/>
    <w:rsid w:val="4970CEE8"/>
    <w:rsid w:val="498DA3F3"/>
    <w:rsid w:val="49922BBD"/>
    <w:rsid w:val="499ADAD6"/>
    <w:rsid w:val="49A25248"/>
    <w:rsid w:val="49BE312E"/>
    <w:rsid w:val="49C00299"/>
    <w:rsid w:val="49C45AA3"/>
    <w:rsid w:val="49C47A54"/>
    <w:rsid w:val="49D79106"/>
    <w:rsid w:val="49DF9BBE"/>
    <w:rsid w:val="49E7548C"/>
    <w:rsid w:val="4A069961"/>
    <w:rsid w:val="4A57D701"/>
    <w:rsid w:val="4A646B52"/>
    <w:rsid w:val="4A69D90D"/>
    <w:rsid w:val="4A8DF5AD"/>
    <w:rsid w:val="4A9CEEDD"/>
    <w:rsid w:val="4AA56415"/>
    <w:rsid w:val="4ACF94BB"/>
    <w:rsid w:val="4ADC0F05"/>
    <w:rsid w:val="4B0320B9"/>
    <w:rsid w:val="4B1BB3D9"/>
    <w:rsid w:val="4B2326EE"/>
    <w:rsid w:val="4B27DA5E"/>
    <w:rsid w:val="4B33CAAE"/>
    <w:rsid w:val="4B5FD151"/>
    <w:rsid w:val="4B60AB49"/>
    <w:rsid w:val="4B6FF182"/>
    <w:rsid w:val="4B814C9F"/>
    <w:rsid w:val="4B8CBB06"/>
    <w:rsid w:val="4BB30DBC"/>
    <w:rsid w:val="4BBF52DC"/>
    <w:rsid w:val="4BCD6FFD"/>
    <w:rsid w:val="4BDBAE94"/>
    <w:rsid w:val="4BEEF24C"/>
    <w:rsid w:val="4C0CFC9F"/>
    <w:rsid w:val="4C127F19"/>
    <w:rsid w:val="4C189B19"/>
    <w:rsid w:val="4C21455F"/>
    <w:rsid w:val="4C3DEFC2"/>
    <w:rsid w:val="4C4799F1"/>
    <w:rsid w:val="4C51B391"/>
    <w:rsid w:val="4C60EE1D"/>
    <w:rsid w:val="4C6808C9"/>
    <w:rsid w:val="4C715DF8"/>
    <w:rsid w:val="4C7CC13D"/>
    <w:rsid w:val="4C85C7E4"/>
    <w:rsid w:val="4CBE39C1"/>
    <w:rsid w:val="4CD725C8"/>
    <w:rsid w:val="4CED09BF"/>
    <w:rsid w:val="4CEDBFDF"/>
    <w:rsid w:val="4CF9F830"/>
    <w:rsid w:val="4D12FE62"/>
    <w:rsid w:val="4D2D8E86"/>
    <w:rsid w:val="4D356624"/>
    <w:rsid w:val="4D6DEA91"/>
    <w:rsid w:val="4D72F688"/>
    <w:rsid w:val="4D7448B3"/>
    <w:rsid w:val="4D7708AD"/>
    <w:rsid w:val="4D928C33"/>
    <w:rsid w:val="4D9AADEA"/>
    <w:rsid w:val="4D9FD8A6"/>
    <w:rsid w:val="4DAFC4DF"/>
    <w:rsid w:val="4DD62BB9"/>
    <w:rsid w:val="4DE1A3AB"/>
    <w:rsid w:val="4DE634BE"/>
    <w:rsid w:val="4DEFCF54"/>
    <w:rsid w:val="4DF3D338"/>
    <w:rsid w:val="4DF9CC2E"/>
    <w:rsid w:val="4DFC4EB0"/>
    <w:rsid w:val="4DFFA3D7"/>
    <w:rsid w:val="4E0E71D0"/>
    <w:rsid w:val="4E24B0B5"/>
    <w:rsid w:val="4E2B7E72"/>
    <w:rsid w:val="4E47D908"/>
    <w:rsid w:val="4E74BB5D"/>
    <w:rsid w:val="4E96D394"/>
    <w:rsid w:val="4E999AEB"/>
    <w:rsid w:val="4EE65674"/>
    <w:rsid w:val="4EF854EA"/>
    <w:rsid w:val="4F12E084"/>
    <w:rsid w:val="4F2C92DE"/>
    <w:rsid w:val="4F2EBDA1"/>
    <w:rsid w:val="4F2EE69D"/>
    <w:rsid w:val="4F33DFC7"/>
    <w:rsid w:val="4F3889FD"/>
    <w:rsid w:val="4F49443C"/>
    <w:rsid w:val="4F4CE83E"/>
    <w:rsid w:val="4F61EF96"/>
    <w:rsid w:val="4F79E3B4"/>
    <w:rsid w:val="4F814E41"/>
    <w:rsid w:val="4F9EF62A"/>
    <w:rsid w:val="4FC1B348"/>
    <w:rsid w:val="4FC8EB70"/>
    <w:rsid w:val="4FD81F3E"/>
    <w:rsid w:val="4FD9A1C0"/>
    <w:rsid w:val="4FDCEF49"/>
    <w:rsid w:val="4FF12C7A"/>
    <w:rsid w:val="5025C74B"/>
    <w:rsid w:val="502EEC6C"/>
    <w:rsid w:val="5052F20E"/>
    <w:rsid w:val="505D988A"/>
    <w:rsid w:val="506E25D9"/>
    <w:rsid w:val="5074A1B5"/>
    <w:rsid w:val="50758CC1"/>
    <w:rsid w:val="508CE786"/>
    <w:rsid w:val="508DA652"/>
    <w:rsid w:val="5090423D"/>
    <w:rsid w:val="5090C666"/>
    <w:rsid w:val="50A73BFE"/>
    <w:rsid w:val="50B0B441"/>
    <w:rsid w:val="50B5E4DC"/>
    <w:rsid w:val="50BDA949"/>
    <w:rsid w:val="50C50077"/>
    <w:rsid w:val="50D2712E"/>
    <w:rsid w:val="50D963C8"/>
    <w:rsid w:val="50E0D077"/>
    <w:rsid w:val="510E2147"/>
    <w:rsid w:val="5132B2F3"/>
    <w:rsid w:val="51349D7D"/>
    <w:rsid w:val="5138A95B"/>
    <w:rsid w:val="5141DE6E"/>
    <w:rsid w:val="5151B3AA"/>
    <w:rsid w:val="515A3F8C"/>
    <w:rsid w:val="516A8E25"/>
    <w:rsid w:val="517B2AC3"/>
    <w:rsid w:val="51BCEF4D"/>
    <w:rsid w:val="51C416C0"/>
    <w:rsid w:val="51C7AD89"/>
    <w:rsid w:val="51CF9BEB"/>
    <w:rsid w:val="51D088E1"/>
    <w:rsid w:val="51D7F8D7"/>
    <w:rsid w:val="51DDBD71"/>
    <w:rsid w:val="51EC4554"/>
    <w:rsid w:val="51F874D2"/>
    <w:rsid w:val="51FBDC07"/>
    <w:rsid w:val="520EC9F6"/>
    <w:rsid w:val="5213F383"/>
    <w:rsid w:val="5217388E"/>
    <w:rsid w:val="52186A34"/>
    <w:rsid w:val="52266F12"/>
    <w:rsid w:val="52365293"/>
    <w:rsid w:val="5261E676"/>
    <w:rsid w:val="527E61BB"/>
    <w:rsid w:val="5298112C"/>
    <w:rsid w:val="5298B447"/>
    <w:rsid w:val="52B717EA"/>
    <w:rsid w:val="52B7ABC8"/>
    <w:rsid w:val="52CF57DC"/>
    <w:rsid w:val="52EB5483"/>
    <w:rsid w:val="52F9A548"/>
    <w:rsid w:val="53151617"/>
    <w:rsid w:val="531BEEDC"/>
    <w:rsid w:val="53449A76"/>
    <w:rsid w:val="5345002A"/>
    <w:rsid w:val="534A69E0"/>
    <w:rsid w:val="5356A195"/>
    <w:rsid w:val="536E7381"/>
    <w:rsid w:val="53896387"/>
    <w:rsid w:val="53993023"/>
    <w:rsid w:val="53A716D3"/>
    <w:rsid w:val="53E3DB14"/>
    <w:rsid w:val="5401C065"/>
    <w:rsid w:val="5409F8CD"/>
    <w:rsid w:val="540DF19F"/>
    <w:rsid w:val="540F176D"/>
    <w:rsid w:val="5421B230"/>
    <w:rsid w:val="54395F77"/>
    <w:rsid w:val="543C4CC5"/>
    <w:rsid w:val="54467CA2"/>
    <w:rsid w:val="5455664C"/>
    <w:rsid w:val="54629AC2"/>
    <w:rsid w:val="54668122"/>
    <w:rsid w:val="5469A7D1"/>
    <w:rsid w:val="5476E999"/>
    <w:rsid w:val="548230BF"/>
    <w:rsid w:val="54830FB3"/>
    <w:rsid w:val="5498CA43"/>
    <w:rsid w:val="549DA168"/>
    <w:rsid w:val="54A080EA"/>
    <w:rsid w:val="54E933F9"/>
    <w:rsid w:val="54ED92E2"/>
    <w:rsid w:val="551A5506"/>
    <w:rsid w:val="55203E80"/>
    <w:rsid w:val="55267CE9"/>
    <w:rsid w:val="552B8E50"/>
    <w:rsid w:val="5531D108"/>
    <w:rsid w:val="554DA73A"/>
    <w:rsid w:val="554FADA5"/>
    <w:rsid w:val="5561FC30"/>
    <w:rsid w:val="55663093"/>
    <w:rsid w:val="556FC51E"/>
    <w:rsid w:val="5576DEBC"/>
    <w:rsid w:val="557DFD32"/>
    <w:rsid w:val="5593D599"/>
    <w:rsid w:val="559587BF"/>
    <w:rsid w:val="55B0BF6C"/>
    <w:rsid w:val="55B575DD"/>
    <w:rsid w:val="55E52BD4"/>
    <w:rsid w:val="560AAF5B"/>
    <w:rsid w:val="56133648"/>
    <w:rsid w:val="563FB51B"/>
    <w:rsid w:val="5642E07B"/>
    <w:rsid w:val="5651D982"/>
    <w:rsid w:val="565ADDDC"/>
    <w:rsid w:val="565B7A24"/>
    <w:rsid w:val="567DB8DC"/>
    <w:rsid w:val="568A2C5C"/>
    <w:rsid w:val="569E0B29"/>
    <w:rsid w:val="56B899DC"/>
    <w:rsid w:val="56D70B33"/>
    <w:rsid w:val="56EC5610"/>
    <w:rsid w:val="5730B587"/>
    <w:rsid w:val="5758E0C2"/>
    <w:rsid w:val="5759C048"/>
    <w:rsid w:val="57877856"/>
    <w:rsid w:val="579321D2"/>
    <w:rsid w:val="579A78D6"/>
    <w:rsid w:val="57C67516"/>
    <w:rsid w:val="57D595F6"/>
    <w:rsid w:val="57D6CC9D"/>
    <w:rsid w:val="57D73DB3"/>
    <w:rsid w:val="57E6580B"/>
    <w:rsid w:val="57EB0746"/>
    <w:rsid w:val="57FA4122"/>
    <w:rsid w:val="57FC95EE"/>
    <w:rsid w:val="580185BF"/>
    <w:rsid w:val="580AFF46"/>
    <w:rsid w:val="5812ECC9"/>
    <w:rsid w:val="5826A0EB"/>
    <w:rsid w:val="582A6AC5"/>
    <w:rsid w:val="584C2AC9"/>
    <w:rsid w:val="58626E37"/>
    <w:rsid w:val="586B60D0"/>
    <w:rsid w:val="586EDFC8"/>
    <w:rsid w:val="5891A9CC"/>
    <w:rsid w:val="58C1C025"/>
    <w:rsid w:val="58D11653"/>
    <w:rsid w:val="58D5B494"/>
    <w:rsid w:val="58E69EC3"/>
    <w:rsid w:val="58EED396"/>
    <w:rsid w:val="5910B389"/>
    <w:rsid w:val="59144CBF"/>
    <w:rsid w:val="5915F15A"/>
    <w:rsid w:val="59174DDD"/>
    <w:rsid w:val="5922C91D"/>
    <w:rsid w:val="5923B27E"/>
    <w:rsid w:val="592D0F0F"/>
    <w:rsid w:val="5939251B"/>
    <w:rsid w:val="594061E0"/>
    <w:rsid w:val="59453D6B"/>
    <w:rsid w:val="59506E64"/>
    <w:rsid w:val="595A25B9"/>
    <w:rsid w:val="59744666"/>
    <w:rsid w:val="5999E303"/>
    <w:rsid w:val="599EEF73"/>
    <w:rsid w:val="59CC5496"/>
    <w:rsid w:val="59DB1800"/>
    <w:rsid w:val="59DED23F"/>
    <w:rsid w:val="59E044F3"/>
    <w:rsid w:val="59E0D0FC"/>
    <w:rsid w:val="59E2A444"/>
    <w:rsid w:val="59E7223C"/>
    <w:rsid w:val="59EDA37C"/>
    <w:rsid w:val="5A000D36"/>
    <w:rsid w:val="5A09685C"/>
    <w:rsid w:val="5A0D2A53"/>
    <w:rsid w:val="5A137D52"/>
    <w:rsid w:val="5A15275E"/>
    <w:rsid w:val="5A1F7884"/>
    <w:rsid w:val="5A1F93C1"/>
    <w:rsid w:val="5A25B2CB"/>
    <w:rsid w:val="5A2DC6C7"/>
    <w:rsid w:val="5A395E44"/>
    <w:rsid w:val="5A47A3DE"/>
    <w:rsid w:val="5A48DD91"/>
    <w:rsid w:val="5A69E99D"/>
    <w:rsid w:val="5A788648"/>
    <w:rsid w:val="5A7E72F9"/>
    <w:rsid w:val="5A983AF2"/>
    <w:rsid w:val="5AA28262"/>
    <w:rsid w:val="5AA308E4"/>
    <w:rsid w:val="5AADE07A"/>
    <w:rsid w:val="5AB2E66A"/>
    <w:rsid w:val="5AB3779A"/>
    <w:rsid w:val="5ABE2381"/>
    <w:rsid w:val="5AD9FC3E"/>
    <w:rsid w:val="5B01DE71"/>
    <w:rsid w:val="5B2C5731"/>
    <w:rsid w:val="5B2C717D"/>
    <w:rsid w:val="5B2FAD3D"/>
    <w:rsid w:val="5B456CED"/>
    <w:rsid w:val="5B49B434"/>
    <w:rsid w:val="5B64AAAA"/>
    <w:rsid w:val="5B69DFBF"/>
    <w:rsid w:val="5B79876B"/>
    <w:rsid w:val="5B7DE574"/>
    <w:rsid w:val="5B9A0BA4"/>
    <w:rsid w:val="5BAF22C6"/>
    <w:rsid w:val="5BB6F61A"/>
    <w:rsid w:val="5BCE2395"/>
    <w:rsid w:val="5BD39312"/>
    <w:rsid w:val="5BD82504"/>
    <w:rsid w:val="5BDFF627"/>
    <w:rsid w:val="5BE1B939"/>
    <w:rsid w:val="5BE29B26"/>
    <w:rsid w:val="5BE2E3C6"/>
    <w:rsid w:val="5BF2C911"/>
    <w:rsid w:val="5BF42749"/>
    <w:rsid w:val="5BF46958"/>
    <w:rsid w:val="5C0E9CE5"/>
    <w:rsid w:val="5C278729"/>
    <w:rsid w:val="5C3AD332"/>
    <w:rsid w:val="5C4028E7"/>
    <w:rsid w:val="5C4D6C9D"/>
    <w:rsid w:val="5C762235"/>
    <w:rsid w:val="5C92A56E"/>
    <w:rsid w:val="5C9B84A5"/>
    <w:rsid w:val="5CAF8686"/>
    <w:rsid w:val="5CBA5290"/>
    <w:rsid w:val="5CBA5C2D"/>
    <w:rsid w:val="5CBB32CD"/>
    <w:rsid w:val="5CC58A1A"/>
    <w:rsid w:val="5CC93E3C"/>
    <w:rsid w:val="5CCD089B"/>
    <w:rsid w:val="5CE668A9"/>
    <w:rsid w:val="5CF7F1C6"/>
    <w:rsid w:val="5D014C85"/>
    <w:rsid w:val="5D0591E1"/>
    <w:rsid w:val="5D1B8EDA"/>
    <w:rsid w:val="5D765B7F"/>
    <w:rsid w:val="5D78545C"/>
    <w:rsid w:val="5D7CFDCB"/>
    <w:rsid w:val="5D8811F4"/>
    <w:rsid w:val="5D8974EE"/>
    <w:rsid w:val="5D9F03C5"/>
    <w:rsid w:val="5DAD40E0"/>
    <w:rsid w:val="5DBAFB5F"/>
    <w:rsid w:val="5DCF54CE"/>
    <w:rsid w:val="5DD082D9"/>
    <w:rsid w:val="5DE29793"/>
    <w:rsid w:val="5E03562D"/>
    <w:rsid w:val="5E04C91A"/>
    <w:rsid w:val="5E352BB6"/>
    <w:rsid w:val="5E497925"/>
    <w:rsid w:val="5E5E90C7"/>
    <w:rsid w:val="5E607FD2"/>
    <w:rsid w:val="5E68CA03"/>
    <w:rsid w:val="5E6C58F4"/>
    <w:rsid w:val="5E77B9ED"/>
    <w:rsid w:val="5E787BDD"/>
    <w:rsid w:val="5E967EA0"/>
    <w:rsid w:val="5ECFCDAF"/>
    <w:rsid w:val="5ED3186E"/>
    <w:rsid w:val="5ED6F01C"/>
    <w:rsid w:val="5EE42368"/>
    <w:rsid w:val="5EFD024C"/>
    <w:rsid w:val="5F005BF2"/>
    <w:rsid w:val="5F039078"/>
    <w:rsid w:val="5F0CFAE4"/>
    <w:rsid w:val="5F13A5D1"/>
    <w:rsid w:val="5F16CA9E"/>
    <w:rsid w:val="5F2B5F72"/>
    <w:rsid w:val="5F2C8E8E"/>
    <w:rsid w:val="5F429540"/>
    <w:rsid w:val="5F51E3E4"/>
    <w:rsid w:val="5F798132"/>
    <w:rsid w:val="5F7D5C25"/>
    <w:rsid w:val="5F88CE66"/>
    <w:rsid w:val="5F9DF747"/>
    <w:rsid w:val="5FAE38CA"/>
    <w:rsid w:val="5FB52DF5"/>
    <w:rsid w:val="5FD791AB"/>
    <w:rsid w:val="5FF955F5"/>
    <w:rsid w:val="600FD80A"/>
    <w:rsid w:val="60124A08"/>
    <w:rsid w:val="6057EF89"/>
    <w:rsid w:val="605E7160"/>
    <w:rsid w:val="609603CF"/>
    <w:rsid w:val="60A35A3B"/>
    <w:rsid w:val="60A9A930"/>
    <w:rsid w:val="60C964DD"/>
    <w:rsid w:val="60DCA2D2"/>
    <w:rsid w:val="60E01BE9"/>
    <w:rsid w:val="6117B148"/>
    <w:rsid w:val="612502F7"/>
    <w:rsid w:val="613674D8"/>
    <w:rsid w:val="61377057"/>
    <w:rsid w:val="613C9A62"/>
    <w:rsid w:val="61505E02"/>
    <w:rsid w:val="6163B0F2"/>
    <w:rsid w:val="617F4986"/>
    <w:rsid w:val="618AE109"/>
    <w:rsid w:val="61912B6F"/>
    <w:rsid w:val="61913AD9"/>
    <w:rsid w:val="61A9B296"/>
    <w:rsid w:val="61BA9B01"/>
    <w:rsid w:val="61CCE4ED"/>
    <w:rsid w:val="61CCE7AF"/>
    <w:rsid w:val="61FA5839"/>
    <w:rsid w:val="61FB5540"/>
    <w:rsid w:val="62170DCE"/>
    <w:rsid w:val="624CFAEA"/>
    <w:rsid w:val="62553A83"/>
    <w:rsid w:val="62671AED"/>
    <w:rsid w:val="6275E72B"/>
    <w:rsid w:val="6278B8AF"/>
    <w:rsid w:val="62B8D872"/>
    <w:rsid w:val="62C2A443"/>
    <w:rsid w:val="62D004CE"/>
    <w:rsid w:val="62D35D60"/>
    <w:rsid w:val="62E1578D"/>
    <w:rsid w:val="62F768ED"/>
    <w:rsid w:val="62FC6D1E"/>
    <w:rsid w:val="63195035"/>
    <w:rsid w:val="63417050"/>
    <w:rsid w:val="636028A7"/>
    <w:rsid w:val="63741079"/>
    <w:rsid w:val="637524C6"/>
    <w:rsid w:val="63902160"/>
    <w:rsid w:val="639A3F02"/>
    <w:rsid w:val="63B01B22"/>
    <w:rsid w:val="63C10145"/>
    <w:rsid w:val="63C79D5A"/>
    <w:rsid w:val="63E08670"/>
    <w:rsid w:val="63E72045"/>
    <w:rsid w:val="63F05A49"/>
    <w:rsid w:val="64043EDE"/>
    <w:rsid w:val="641FE0C3"/>
    <w:rsid w:val="6424D276"/>
    <w:rsid w:val="642E686A"/>
    <w:rsid w:val="64355449"/>
    <w:rsid w:val="643E18C3"/>
    <w:rsid w:val="644764CD"/>
    <w:rsid w:val="6455EAB2"/>
    <w:rsid w:val="645B4BFD"/>
    <w:rsid w:val="646DF400"/>
    <w:rsid w:val="6473A5DB"/>
    <w:rsid w:val="6474E52B"/>
    <w:rsid w:val="647605D6"/>
    <w:rsid w:val="647BE1ED"/>
    <w:rsid w:val="647F2C9C"/>
    <w:rsid w:val="648AA0FA"/>
    <w:rsid w:val="64A88D80"/>
    <w:rsid w:val="64B16C6E"/>
    <w:rsid w:val="64C195AD"/>
    <w:rsid w:val="64C36F29"/>
    <w:rsid w:val="64DC6EC7"/>
    <w:rsid w:val="64FB4C33"/>
    <w:rsid w:val="6501B89B"/>
    <w:rsid w:val="650E1CEC"/>
    <w:rsid w:val="6523FC8B"/>
    <w:rsid w:val="652CDD26"/>
    <w:rsid w:val="652F9F0E"/>
    <w:rsid w:val="6544704B"/>
    <w:rsid w:val="6563F8C0"/>
    <w:rsid w:val="656F3D67"/>
    <w:rsid w:val="657A238B"/>
    <w:rsid w:val="657F2F27"/>
    <w:rsid w:val="6580D836"/>
    <w:rsid w:val="658BB593"/>
    <w:rsid w:val="65935D7E"/>
    <w:rsid w:val="65AB2E2C"/>
    <w:rsid w:val="65AB316C"/>
    <w:rsid w:val="65C1846B"/>
    <w:rsid w:val="65C34A1B"/>
    <w:rsid w:val="65DD9EAE"/>
    <w:rsid w:val="65E4C97E"/>
    <w:rsid w:val="65F54BA1"/>
    <w:rsid w:val="65F76719"/>
    <w:rsid w:val="6607EF91"/>
    <w:rsid w:val="6612B5DD"/>
    <w:rsid w:val="66176287"/>
    <w:rsid w:val="66275588"/>
    <w:rsid w:val="662E3960"/>
    <w:rsid w:val="665A5123"/>
    <w:rsid w:val="665C147E"/>
    <w:rsid w:val="667C6DAF"/>
    <w:rsid w:val="669138FA"/>
    <w:rsid w:val="6691F830"/>
    <w:rsid w:val="6697E7FD"/>
    <w:rsid w:val="66A8BC3F"/>
    <w:rsid w:val="66C193E2"/>
    <w:rsid w:val="66D82037"/>
    <w:rsid w:val="66DECA61"/>
    <w:rsid w:val="67212447"/>
    <w:rsid w:val="6721E500"/>
    <w:rsid w:val="6729901E"/>
    <w:rsid w:val="673452A4"/>
    <w:rsid w:val="6736D6B3"/>
    <w:rsid w:val="6751E696"/>
    <w:rsid w:val="67695834"/>
    <w:rsid w:val="677713B4"/>
    <w:rsid w:val="67AFDE41"/>
    <w:rsid w:val="67BED2F3"/>
    <w:rsid w:val="67C79D12"/>
    <w:rsid w:val="67D84FB2"/>
    <w:rsid w:val="67EFF7E9"/>
    <w:rsid w:val="67F7CE62"/>
    <w:rsid w:val="680675FD"/>
    <w:rsid w:val="68085D37"/>
    <w:rsid w:val="6820F607"/>
    <w:rsid w:val="68294C6A"/>
    <w:rsid w:val="684E15F7"/>
    <w:rsid w:val="6865FD6F"/>
    <w:rsid w:val="686ECDD6"/>
    <w:rsid w:val="6878FBF4"/>
    <w:rsid w:val="68840382"/>
    <w:rsid w:val="689F5917"/>
    <w:rsid w:val="68ADE941"/>
    <w:rsid w:val="68B235EA"/>
    <w:rsid w:val="68BE1741"/>
    <w:rsid w:val="68CDCDAD"/>
    <w:rsid w:val="68D10C92"/>
    <w:rsid w:val="68D75675"/>
    <w:rsid w:val="68DD2503"/>
    <w:rsid w:val="68EDDD7E"/>
    <w:rsid w:val="690D1F85"/>
    <w:rsid w:val="690E4C39"/>
    <w:rsid w:val="6937BC51"/>
    <w:rsid w:val="693F6DA4"/>
    <w:rsid w:val="69482356"/>
    <w:rsid w:val="6950311C"/>
    <w:rsid w:val="69525F36"/>
    <w:rsid w:val="699620B7"/>
    <w:rsid w:val="69A4A3AA"/>
    <w:rsid w:val="69AD09A1"/>
    <w:rsid w:val="69B4F316"/>
    <w:rsid w:val="69C77308"/>
    <w:rsid w:val="69D6FBA2"/>
    <w:rsid w:val="69E31CB5"/>
    <w:rsid w:val="69E95E00"/>
    <w:rsid w:val="6A0BE193"/>
    <w:rsid w:val="6A0E17BD"/>
    <w:rsid w:val="6A16A62E"/>
    <w:rsid w:val="6A282678"/>
    <w:rsid w:val="6A2AC6AD"/>
    <w:rsid w:val="6A307453"/>
    <w:rsid w:val="6A4BA44B"/>
    <w:rsid w:val="6A5369CA"/>
    <w:rsid w:val="6A72D560"/>
    <w:rsid w:val="6A77D81F"/>
    <w:rsid w:val="6A82C03E"/>
    <w:rsid w:val="6A976FB8"/>
    <w:rsid w:val="6A9CA252"/>
    <w:rsid w:val="6AA70BAB"/>
    <w:rsid w:val="6AC900C1"/>
    <w:rsid w:val="6AD04D1D"/>
    <w:rsid w:val="6AEBE276"/>
    <w:rsid w:val="6B0608CA"/>
    <w:rsid w:val="6B37F542"/>
    <w:rsid w:val="6B3A7A07"/>
    <w:rsid w:val="6B579061"/>
    <w:rsid w:val="6B5F800A"/>
    <w:rsid w:val="6B655A84"/>
    <w:rsid w:val="6B873CBE"/>
    <w:rsid w:val="6BAAC212"/>
    <w:rsid w:val="6BAADB68"/>
    <w:rsid w:val="6BB5144A"/>
    <w:rsid w:val="6BBCE1B3"/>
    <w:rsid w:val="6BD8AA21"/>
    <w:rsid w:val="6BF13F24"/>
    <w:rsid w:val="6C12D243"/>
    <w:rsid w:val="6C259A36"/>
    <w:rsid w:val="6C8262B5"/>
    <w:rsid w:val="6C9B1964"/>
    <w:rsid w:val="6CA34255"/>
    <w:rsid w:val="6CD01A6E"/>
    <w:rsid w:val="6CDE5BE9"/>
    <w:rsid w:val="6D02193A"/>
    <w:rsid w:val="6D241740"/>
    <w:rsid w:val="6D34B1B2"/>
    <w:rsid w:val="6D3868B8"/>
    <w:rsid w:val="6D393F55"/>
    <w:rsid w:val="6D532374"/>
    <w:rsid w:val="6D6E3E14"/>
    <w:rsid w:val="6D7692A9"/>
    <w:rsid w:val="6D7C7B7B"/>
    <w:rsid w:val="6D7F1BE4"/>
    <w:rsid w:val="6D7F237A"/>
    <w:rsid w:val="6D82676C"/>
    <w:rsid w:val="6D974E65"/>
    <w:rsid w:val="6D9B316E"/>
    <w:rsid w:val="6DBAC314"/>
    <w:rsid w:val="6DBBB774"/>
    <w:rsid w:val="6DC1F7ED"/>
    <w:rsid w:val="6DC5CE31"/>
    <w:rsid w:val="6DF2705F"/>
    <w:rsid w:val="6E4BAB0E"/>
    <w:rsid w:val="6E5016F8"/>
    <w:rsid w:val="6E628F60"/>
    <w:rsid w:val="6E777C4E"/>
    <w:rsid w:val="6E88D559"/>
    <w:rsid w:val="6E8F5D97"/>
    <w:rsid w:val="6EABD573"/>
    <w:rsid w:val="6EB5DACE"/>
    <w:rsid w:val="6EBE5516"/>
    <w:rsid w:val="6EC0F6B4"/>
    <w:rsid w:val="6EC21F4F"/>
    <w:rsid w:val="6ECA4487"/>
    <w:rsid w:val="6ED1EFA5"/>
    <w:rsid w:val="6ED62200"/>
    <w:rsid w:val="6EE70C70"/>
    <w:rsid w:val="6EF5782E"/>
    <w:rsid w:val="6F036B4F"/>
    <w:rsid w:val="6F079663"/>
    <w:rsid w:val="6F0BD4DB"/>
    <w:rsid w:val="6F0CC241"/>
    <w:rsid w:val="6F211D75"/>
    <w:rsid w:val="6F2CBD6C"/>
    <w:rsid w:val="6F3A5B88"/>
    <w:rsid w:val="6F6AF6C0"/>
    <w:rsid w:val="6F6C77F0"/>
    <w:rsid w:val="6F8027B5"/>
    <w:rsid w:val="6F82D755"/>
    <w:rsid w:val="6F91CE53"/>
    <w:rsid w:val="6FCC0CB5"/>
    <w:rsid w:val="6FD13711"/>
    <w:rsid w:val="6FDDF0B2"/>
    <w:rsid w:val="6FDEEB2E"/>
    <w:rsid w:val="6FDFA8A5"/>
    <w:rsid w:val="6FE1A0F7"/>
    <w:rsid w:val="6FE7B8EE"/>
    <w:rsid w:val="6FF1EF76"/>
    <w:rsid w:val="6FF42FCB"/>
    <w:rsid w:val="6FF6D632"/>
    <w:rsid w:val="7037992C"/>
    <w:rsid w:val="704BDD84"/>
    <w:rsid w:val="70582245"/>
    <w:rsid w:val="705A332D"/>
    <w:rsid w:val="70625822"/>
    <w:rsid w:val="706F9B56"/>
    <w:rsid w:val="708DBB7F"/>
    <w:rsid w:val="70A60BBF"/>
    <w:rsid w:val="70D1AA2D"/>
    <w:rsid w:val="70D4FB9A"/>
    <w:rsid w:val="70D736E5"/>
    <w:rsid w:val="70DB706A"/>
    <w:rsid w:val="70E842BB"/>
    <w:rsid w:val="70EE0B3E"/>
    <w:rsid w:val="70EE6FF8"/>
    <w:rsid w:val="70F43190"/>
    <w:rsid w:val="710E5527"/>
    <w:rsid w:val="710FD091"/>
    <w:rsid w:val="71243FA2"/>
    <w:rsid w:val="714D1109"/>
    <w:rsid w:val="71571B06"/>
    <w:rsid w:val="715CADA9"/>
    <w:rsid w:val="715CEF59"/>
    <w:rsid w:val="715DBF75"/>
    <w:rsid w:val="716AA5BB"/>
    <w:rsid w:val="716F4040"/>
    <w:rsid w:val="7180BC17"/>
    <w:rsid w:val="718C559D"/>
    <w:rsid w:val="719EB6E0"/>
    <w:rsid w:val="71A70A71"/>
    <w:rsid w:val="71C22B3E"/>
    <w:rsid w:val="71D2CA23"/>
    <w:rsid w:val="71D3704D"/>
    <w:rsid w:val="71D3F507"/>
    <w:rsid w:val="71F655DC"/>
    <w:rsid w:val="720B80F4"/>
    <w:rsid w:val="7224F641"/>
    <w:rsid w:val="722F6DD3"/>
    <w:rsid w:val="7240BA14"/>
    <w:rsid w:val="7241C803"/>
    <w:rsid w:val="7260A050"/>
    <w:rsid w:val="7272A078"/>
    <w:rsid w:val="727EE364"/>
    <w:rsid w:val="728BAF6D"/>
    <w:rsid w:val="728E239C"/>
    <w:rsid w:val="7299814E"/>
    <w:rsid w:val="729D6D4F"/>
    <w:rsid w:val="729FA0F4"/>
    <w:rsid w:val="72A1829A"/>
    <w:rsid w:val="72E13B16"/>
    <w:rsid w:val="7308530F"/>
    <w:rsid w:val="7324D78B"/>
    <w:rsid w:val="7327DCAC"/>
    <w:rsid w:val="73283B63"/>
    <w:rsid w:val="7352D62B"/>
    <w:rsid w:val="735848DA"/>
    <w:rsid w:val="737D84F7"/>
    <w:rsid w:val="738C5E73"/>
    <w:rsid w:val="738CE2FD"/>
    <w:rsid w:val="73905A3C"/>
    <w:rsid w:val="73BBDBBA"/>
    <w:rsid w:val="73C9B48B"/>
    <w:rsid w:val="73CE18A8"/>
    <w:rsid w:val="73D2EB11"/>
    <w:rsid w:val="73E72E12"/>
    <w:rsid w:val="73EDBC35"/>
    <w:rsid w:val="73F7246B"/>
    <w:rsid w:val="7417FFCA"/>
    <w:rsid w:val="742FF081"/>
    <w:rsid w:val="7433B3A6"/>
    <w:rsid w:val="74452663"/>
    <w:rsid w:val="744E251F"/>
    <w:rsid w:val="746B5C60"/>
    <w:rsid w:val="7476C2D0"/>
    <w:rsid w:val="74A3C0F5"/>
    <w:rsid w:val="74A7FFFF"/>
    <w:rsid w:val="74CABA33"/>
    <w:rsid w:val="74D9A2BE"/>
    <w:rsid w:val="74FA828C"/>
    <w:rsid w:val="7502D45D"/>
    <w:rsid w:val="75082F78"/>
    <w:rsid w:val="750AC9C1"/>
    <w:rsid w:val="750C31BD"/>
    <w:rsid w:val="751A53A8"/>
    <w:rsid w:val="752006E2"/>
    <w:rsid w:val="75248B12"/>
    <w:rsid w:val="7531EAF9"/>
    <w:rsid w:val="753F8E1C"/>
    <w:rsid w:val="7546F77A"/>
    <w:rsid w:val="75511737"/>
    <w:rsid w:val="7552AC50"/>
    <w:rsid w:val="75574F6D"/>
    <w:rsid w:val="755D6789"/>
    <w:rsid w:val="7575B48A"/>
    <w:rsid w:val="758DBBB9"/>
    <w:rsid w:val="75948D21"/>
    <w:rsid w:val="75A2D92F"/>
    <w:rsid w:val="75D36627"/>
    <w:rsid w:val="75F1B95B"/>
    <w:rsid w:val="75F37142"/>
    <w:rsid w:val="75FB2523"/>
    <w:rsid w:val="75FD62AE"/>
    <w:rsid w:val="75FEF1B7"/>
    <w:rsid w:val="76070A7F"/>
    <w:rsid w:val="760D3B85"/>
    <w:rsid w:val="760F4E91"/>
    <w:rsid w:val="761C3240"/>
    <w:rsid w:val="7625B553"/>
    <w:rsid w:val="76281051"/>
    <w:rsid w:val="764701A3"/>
    <w:rsid w:val="764F29B7"/>
    <w:rsid w:val="7650A368"/>
    <w:rsid w:val="7661D3BF"/>
    <w:rsid w:val="76732207"/>
    <w:rsid w:val="76986C5E"/>
    <w:rsid w:val="76ADC397"/>
    <w:rsid w:val="76BDCFDA"/>
    <w:rsid w:val="76C3E32E"/>
    <w:rsid w:val="76C6FA39"/>
    <w:rsid w:val="76E3A860"/>
    <w:rsid w:val="77062419"/>
    <w:rsid w:val="770B55AF"/>
    <w:rsid w:val="770E0060"/>
    <w:rsid w:val="771A1B6F"/>
    <w:rsid w:val="7727D281"/>
    <w:rsid w:val="772B32D6"/>
    <w:rsid w:val="773B0CF0"/>
    <w:rsid w:val="7758DAD8"/>
    <w:rsid w:val="7788ECCF"/>
    <w:rsid w:val="779678F0"/>
    <w:rsid w:val="77986708"/>
    <w:rsid w:val="77BFD772"/>
    <w:rsid w:val="77C826A4"/>
    <w:rsid w:val="77C89A70"/>
    <w:rsid w:val="77D00475"/>
    <w:rsid w:val="77E10A1D"/>
    <w:rsid w:val="77F5CF23"/>
    <w:rsid w:val="780099BA"/>
    <w:rsid w:val="7806E00B"/>
    <w:rsid w:val="7820B807"/>
    <w:rsid w:val="783FD0C7"/>
    <w:rsid w:val="784CD310"/>
    <w:rsid w:val="784CE51E"/>
    <w:rsid w:val="785F0149"/>
    <w:rsid w:val="7860800E"/>
    <w:rsid w:val="7896B6F1"/>
    <w:rsid w:val="78A7EE0C"/>
    <w:rsid w:val="78AD58B9"/>
    <w:rsid w:val="78BC2D42"/>
    <w:rsid w:val="78BDF68E"/>
    <w:rsid w:val="78D3DF16"/>
    <w:rsid w:val="78D81E8B"/>
    <w:rsid w:val="78ED4D66"/>
    <w:rsid w:val="790D0AA4"/>
    <w:rsid w:val="790D777D"/>
    <w:rsid w:val="79125743"/>
    <w:rsid w:val="792508E2"/>
    <w:rsid w:val="793865B5"/>
    <w:rsid w:val="793A8D79"/>
    <w:rsid w:val="79500F71"/>
    <w:rsid w:val="79522F19"/>
    <w:rsid w:val="7955F6CF"/>
    <w:rsid w:val="7959E479"/>
    <w:rsid w:val="796276F3"/>
    <w:rsid w:val="79783425"/>
    <w:rsid w:val="797B2640"/>
    <w:rsid w:val="79B884B6"/>
    <w:rsid w:val="79CEF891"/>
    <w:rsid w:val="79D1AAE2"/>
    <w:rsid w:val="79E4B5C3"/>
    <w:rsid w:val="79E8ADBF"/>
    <w:rsid w:val="7A069C1F"/>
    <w:rsid w:val="7A289866"/>
    <w:rsid w:val="7A31CD8A"/>
    <w:rsid w:val="7A349D1D"/>
    <w:rsid w:val="7A37AFB2"/>
    <w:rsid w:val="7A3A8177"/>
    <w:rsid w:val="7A628988"/>
    <w:rsid w:val="7A681B89"/>
    <w:rsid w:val="7A7BAAF2"/>
    <w:rsid w:val="7A81B028"/>
    <w:rsid w:val="7A87C41E"/>
    <w:rsid w:val="7A9333A4"/>
    <w:rsid w:val="7AAE1271"/>
    <w:rsid w:val="7AB043FB"/>
    <w:rsid w:val="7AB7F345"/>
    <w:rsid w:val="7ACA0830"/>
    <w:rsid w:val="7AE07FE5"/>
    <w:rsid w:val="7B3E9B58"/>
    <w:rsid w:val="7B441F38"/>
    <w:rsid w:val="7B58D7F8"/>
    <w:rsid w:val="7B66DB9D"/>
    <w:rsid w:val="7B9DA04F"/>
    <w:rsid w:val="7BACFF2F"/>
    <w:rsid w:val="7BBB5C17"/>
    <w:rsid w:val="7BE1D7E6"/>
    <w:rsid w:val="7C06E56D"/>
    <w:rsid w:val="7C079F89"/>
    <w:rsid w:val="7C0DA932"/>
    <w:rsid w:val="7C0ED161"/>
    <w:rsid w:val="7C0F818F"/>
    <w:rsid w:val="7C1EA107"/>
    <w:rsid w:val="7C3A6EE9"/>
    <w:rsid w:val="7C407FE7"/>
    <w:rsid w:val="7C4B5740"/>
    <w:rsid w:val="7C51CB1A"/>
    <w:rsid w:val="7C72A90D"/>
    <w:rsid w:val="7C82511C"/>
    <w:rsid w:val="7C9A2683"/>
    <w:rsid w:val="7C9ADA10"/>
    <w:rsid w:val="7C9C23D4"/>
    <w:rsid w:val="7CBF4B2E"/>
    <w:rsid w:val="7CCD83D6"/>
    <w:rsid w:val="7CF16068"/>
    <w:rsid w:val="7CFAF391"/>
    <w:rsid w:val="7CFC15CB"/>
    <w:rsid w:val="7D024858"/>
    <w:rsid w:val="7D09E2AC"/>
    <w:rsid w:val="7D0B1E04"/>
    <w:rsid w:val="7D12C5D3"/>
    <w:rsid w:val="7D28C9CB"/>
    <w:rsid w:val="7D52167F"/>
    <w:rsid w:val="7D6E5832"/>
    <w:rsid w:val="7D7F129E"/>
    <w:rsid w:val="7D86B0D7"/>
    <w:rsid w:val="7D8C2EB2"/>
    <w:rsid w:val="7D945CB2"/>
    <w:rsid w:val="7D9B6415"/>
    <w:rsid w:val="7D9BFDEE"/>
    <w:rsid w:val="7DB594A2"/>
    <w:rsid w:val="7DC09153"/>
    <w:rsid w:val="7DC9BD71"/>
    <w:rsid w:val="7DDB9956"/>
    <w:rsid w:val="7DED6C9C"/>
    <w:rsid w:val="7E117F4C"/>
    <w:rsid w:val="7E25792E"/>
    <w:rsid w:val="7E2C9243"/>
    <w:rsid w:val="7E2D3C36"/>
    <w:rsid w:val="7E612A15"/>
    <w:rsid w:val="7E746EEE"/>
    <w:rsid w:val="7E785F1A"/>
    <w:rsid w:val="7E88FD03"/>
    <w:rsid w:val="7E8D79D6"/>
    <w:rsid w:val="7E93C742"/>
    <w:rsid w:val="7EB1330D"/>
    <w:rsid w:val="7ED03B1E"/>
    <w:rsid w:val="7EF17C70"/>
    <w:rsid w:val="7EF30771"/>
    <w:rsid w:val="7EF4D193"/>
    <w:rsid w:val="7F1BFFF0"/>
    <w:rsid w:val="7F1E9ACE"/>
    <w:rsid w:val="7F1FEA3E"/>
    <w:rsid w:val="7F201A82"/>
    <w:rsid w:val="7F242F17"/>
    <w:rsid w:val="7F25C8E9"/>
    <w:rsid w:val="7F301DEC"/>
    <w:rsid w:val="7F4EA9F2"/>
    <w:rsid w:val="7F50168E"/>
    <w:rsid w:val="7F6D3E78"/>
    <w:rsid w:val="7F7BAB91"/>
    <w:rsid w:val="7F7E4B7D"/>
    <w:rsid w:val="7FA28AE7"/>
    <w:rsid w:val="7FAABE7D"/>
    <w:rsid w:val="7FB9C9D1"/>
    <w:rsid w:val="7FBD9124"/>
    <w:rsid w:val="7FF78C84"/>
    <w:rsid w:val="7FFC223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7c485fea2b343d6" /><Relationship Type="http://schemas.openxmlformats.org/officeDocument/2006/relationships/image" Target="/media/image.jpg" Id="R42f3d31afa964fb8" /><Relationship Type="http://schemas.openxmlformats.org/officeDocument/2006/relationships/image" Target="/media/image2.png" Id="R1d19bfb3ccb4445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2020-03-27T20:01:20.5378692Z</dcterms:created>
  <dcterms:modified xsi:type="dcterms:W3CDTF">2020-05-07T11:43:44.3236268Z</dcterms:modified>
  <dc:creator>Edimar Kampgen (1917182)</dc:creator>
  <lastModifiedBy>Edimar Kampgen (1917182)</lastModifiedBy>
</coreProperties>
</file>