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673"/>
        <w:gridCol w:w="8109"/>
      </w:tblGrid>
      <w:tr w:rsidR="00B8747A" w:rsidTr="00A96721">
        <w:trPr>
          <w:trHeight w:val="557"/>
        </w:trPr>
        <w:tc>
          <w:tcPr>
            <w:tcW w:w="9782" w:type="dxa"/>
            <w:gridSpan w:val="2"/>
          </w:tcPr>
          <w:p w:rsidR="00B8747A" w:rsidRPr="00A96721" w:rsidRDefault="00B8747A" w:rsidP="00A96721">
            <w:pPr>
              <w:jc w:val="center"/>
              <w:rPr>
                <w:i/>
                <w:sz w:val="40"/>
                <w:szCs w:val="40"/>
              </w:rPr>
            </w:pPr>
            <w:bookmarkStart w:id="0" w:name="_GoBack"/>
            <w:bookmarkEnd w:id="0"/>
            <w:r w:rsidRPr="00B8747A">
              <w:rPr>
                <w:i/>
                <w:sz w:val="40"/>
                <w:szCs w:val="40"/>
              </w:rPr>
              <w:t>Tacsonomeg Bloom a Siarad Ymddiddanol</w:t>
            </w:r>
            <w:r w:rsidR="00A96721">
              <w:rPr>
                <w:i/>
                <w:sz w:val="40"/>
                <w:szCs w:val="40"/>
              </w:rPr>
              <w:t xml:space="preserve"> (Dialogol)</w:t>
            </w:r>
          </w:p>
        </w:tc>
      </w:tr>
      <w:tr w:rsidR="00F00646" w:rsidTr="00A96721">
        <w:tc>
          <w:tcPr>
            <w:tcW w:w="1673" w:type="dxa"/>
          </w:tcPr>
          <w:p w:rsidR="00F00646" w:rsidRPr="00F00646" w:rsidRDefault="00F006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Gwybodaeth</w:t>
            </w:r>
          </w:p>
        </w:tc>
        <w:tc>
          <w:tcPr>
            <w:tcW w:w="8109" w:type="dxa"/>
          </w:tcPr>
          <w:p w:rsidR="002570C9" w:rsidRPr="00A96721" w:rsidRDefault="002570C9">
            <w:pPr>
              <w:rPr>
                <w:i/>
                <w:sz w:val="24"/>
                <w:szCs w:val="24"/>
              </w:rPr>
            </w:pPr>
            <w:r w:rsidRPr="00A96721">
              <w:rPr>
                <w:i/>
                <w:sz w:val="24"/>
                <w:szCs w:val="24"/>
              </w:rPr>
              <w:t>Adalw gwybodaeth benodol</w:t>
            </w:r>
          </w:p>
          <w:p w:rsidR="00F459BE" w:rsidRPr="00A96721" w:rsidRDefault="00F459BE">
            <w:pPr>
              <w:rPr>
                <w:i/>
                <w:sz w:val="24"/>
                <w:szCs w:val="24"/>
              </w:rPr>
            </w:pPr>
          </w:p>
          <w:p w:rsidR="002570C9" w:rsidRPr="00A96721" w:rsidRDefault="002570C9" w:rsidP="002570C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Pwy oedd Elen Benfelen?</w:t>
            </w:r>
          </w:p>
          <w:p w:rsidR="002570C9" w:rsidRPr="00A96721" w:rsidRDefault="002570C9" w:rsidP="002570C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Ble oedd hi’n byw? Gyda phwy?</w:t>
            </w:r>
          </w:p>
          <w:p w:rsidR="002570C9" w:rsidRPr="00A96721" w:rsidRDefault="00260D78" w:rsidP="002570C9">
            <w:pPr>
              <w:spacing w:line="360" w:lineRule="auto"/>
              <w:rPr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Beth ddywedodd ei mam wrthi am</w:t>
            </w:r>
            <w:r w:rsidR="002570C9" w:rsidRPr="00A96721">
              <w:rPr>
                <w:rFonts w:ascii="Arial" w:hAnsi="Arial" w:cs="Arial"/>
                <w:sz w:val="24"/>
                <w:szCs w:val="24"/>
              </w:rPr>
              <w:t xml:space="preserve"> beidio â gwneud?</w:t>
            </w:r>
          </w:p>
        </w:tc>
      </w:tr>
      <w:tr w:rsidR="00F00646" w:rsidTr="00A96721">
        <w:tc>
          <w:tcPr>
            <w:tcW w:w="1673" w:type="dxa"/>
          </w:tcPr>
          <w:p w:rsidR="00F00646" w:rsidRPr="00F00646" w:rsidRDefault="00F006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Deall</w:t>
            </w:r>
          </w:p>
        </w:tc>
        <w:tc>
          <w:tcPr>
            <w:tcW w:w="8109" w:type="dxa"/>
          </w:tcPr>
          <w:p w:rsidR="00F00646" w:rsidRPr="00A96721" w:rsidRDefault="00B4123E">
            <w:pPr>
              <w:rPr>
                <w:i/>
                <w:sz w:val="24"/>
                <w:szCs w:val="24"/>
              </w:rPr>
            </w:pPr>
            <w:r w:rsidRPr="00A96721">
              <w:rPr>
                <w:i/>
                <w:sz w:val="24"/>
                <w:szCs w:val="24"/>
              </w:rPr>
              <w:t>Dealltwriaeth o’r hyn a ddarllenwyd</w:t>
            </w:r>
          </w:p>
          <w:p w:rsidR="00F459BE" w:rsidRPr="00A96721" w:rsidRDefault="00F459BE">
            <w:pPr>
              <w:rPr>
                <w:i/>
                <w:sz w:val="24"/>
                <w:szCs w:val="24"/>
              </w:rPr>
            </w:pPr>
          </w:p>
          <w:p w:rsidR="00B4123E" w:rsidRPr="00A96721" w:rsidRDefault="00CB36EF" w:rsidP="00C31C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Roedd y stori am ……………………. (testun)</w:t>
            </w:r>
          </w:p>
          <w:p w:rsidR="00CB36EF" w:rsidRPr="00A96721" w:rsidRDefault="00CB36EF" w:rsidP="00C31C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Mae’r stori yn sôn am …………… (prif syniad)</w:t>
            </w:r>
          </w:p>
          <w:p w:rsidR="00CB36EF" w:rsidRPr="00A96721" w:rsidRDefault="00CB36EF" w:rsidP="00C31C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Pam doedd ei mam</w:t>
            </w:r>
            <w:r w:rsidR="00C31C49" w:rsidRPr="00A96721">
              <w:rPr>
                <w:rFonts w:ascii="Arial" w:hAnsi="Arial" w:cs="Arial"/>
                <w:sz w:val="24"/>
                <w:szCs w:val="24"/>
              </w:rPr>
              <w:t xml:space="preserve"> ddim am iddi fynd i’r goedwig?</w:t>
            </w:r>
          </w:p>
          <w:p w:rsidR="00C31C49" w:rsidRPr="00A96721" w:rsidRDefault="00C31C49" w:rsidP="00C31C4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Sut oedd Elen Benefelen yn edrych?</w:t>
            </w:r>
          </w:p>
          <w:p w:rsidR="00C31C49" w:rsidRPr="00A96721" w:rsidRDefault="00C31C49" w:rsidP="00C31C49">
            <w:pPr>
              <w:spacing w:line="360" w:lineRule="auto"/>
              <w:rPr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Sut ferch oedd hi?</w:t>
            </w:r>
          </w:p>
        </w:tc>
      </w:tr>
      <w:tr w:rsidR="00F00646" w:rsidTr="00A96721">
        <w:tc>
          <w:tcPr>
            <w:tcW w:w="1673" w:type="dxa"/>
          </w:tcPr>
          <w:p w:rsidR="00F00646" w:rsidRPr="00F00646" w:rsidRDefault="00F006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Cymhwyso</w:t>
            </w:r>
          </w:p>
        </w:tc>
        <w:tc>
          <w:tcPr>
            <w:tcW w:w="8109" w:type="dxa"/>
          </w:tcPr>
          <w:p w:rsidR="00A96721" w:rsidRPr="00A96721" w:rsidRDefault="00A96721">
            <w:pPr>
              <w:rPr>
                <w:rStyle w:val="hps"/>
                <w:rFonts w:ascii="Arial" w:hAnsi="Arial" w:cs="Arial"/>
                <w:i/>
                <w:sz w:val="8"/>
                <w:szCs w:val="8"/>
                <w:lang w:val="cy-GB"/>
              </w:rPr>
            </w:pPr>
          </w:p>
          <w:p w:rsidR="00F459BE" w:rsidRPr="00A96721" w:rsidRDefault="00260D78">
            <w:pPr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Y</w:t>
            </w:r>
            <w:r w:rsidRPr="00A96721">
              <w:rPr>
                <w:rStyle w:val="shorttext"/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trosi</w:t>
            </w:r>
            <w:r w:rsidRPr="00A96721">
              <w:rPr>
                <w:rStyle w:val="shorttext"/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o gynnwys</w:t>
            </w:r>
            <w:r w:rsidRPr="00A96721">
              <w:rPr>
                <w:rStyle w:val="shorttext"/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haniaethol</w:t>
            </w:r>
            <w:r w:rsidRPr="00A96721">
              <w:rPr>
                <w:rStyle w:val="shorttext"/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i</w:t>
            </w:r>
            <w:r w:rsidRPr="00A96721">
              <w:rPr>
                <w:rStyle w:val="shorttext"/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sefyllfa</w:t>
            </w:r>
            <w:r w:rsidRPr="00A96721">
              <w:rPr>
                <w:rStyle w:val="shorttext"/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diriaethol (goncrid)</w:t>
            </w:r>
          </w:p>
          <w:p w:rsidR="00F459BE" w:rsidRPr="00A96721" w:rsidRDefault="00F459BE">
            <w:pPr>
              <w:rPr>
                <w:i/>
                <w:sz w:val="24"/>
                <w:szCs w:val="24"/>
              </w:rPr>
            </w:pPr>
          </w:p>
          <w:p w:rsidR="00C31C49" w:rsidRPr="00A96721" w:rsidRDefault="00C31C49" w:rsidP="003C020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Sut oedd yr eirth yn debyg i bobl go iawn?</w:t>
            </w:r>
          </w:p>
          <w:p w:rsidR="00C31C49" w:rsidRPr="00A96721" w:rsidRDefault="00C31C49" w:rsidP="003C020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Pam aeth Elen Benfelen i mewn i’r tŷ yn y coed?</w:t>
            </w:r>
          </w:p>
          <w:p w:rsidR="00C31C49" w:rsidRPr="00A96721" w:rsidRDefault="002C22D7" w:rsidP="003C020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Ysgrifennwch arwydd a ddylid ei osod ar fin y goedwig.</w:t>
            </w:r>
          </w:p>
          <w:p w:rsidR="002C22D7" w:rsidRPr="00A96721" w:rsidRDefault="00260D78" w:rsidP="003C020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 xml:space="preserve">Tynnwch lun o </w:t>
            </w:r>
            <w:r w:rsidR="002C22D7" w:rsidRPr="00A96721">
              <w:rPr>
                <w:rFonts w:ascii="Arial" w:hAnsi="Arial" w:cs="Arial"/>
                <w:sz w:val="24"/>
                <w:szCs w:val="24"/>
              </w:rPr>
              <w:t>gartref y Tair Arth.</w:t>
            </w:r>
          </w:p>
          <w:p w:rsidR="002C22D7" w:rsidRPr="00A96721" w:rsidRDefault="002C22D7" w:rsidP="003C020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Lluniwch fap yn dangos tŷ Elen Benfelen, y llwybr yn y goedwig, cartref y tair arth a.y.yb.</w:t>
            </w:r>
          </w:p>
          <w:p w:rsidR="002C22D7" w:rsidRPr="00A96721" w:rsidRDefault="002C22D7" w:rsidP="003C020D">
            <w:pPr>
              <w:spacing w:line="360" w:lineRule="auto"/>
              <w:rPr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Dangoswch yn ymarferol sut wnaeth Elen Benfelen eistedd yn y gadair, bwyta’r uwd a.y.y.b.</w:t>
            </w:r>
          </w:p>
        </w:tc>
      </w:tr>
      <w:tr w:rsidR="00F00646" w:rsidTr="00A96721">
        <w:tc>
          <w:tcPr>
            <w:tcW w:w="1673" w:type="dxa"/>
          </w:tcPr>
          <w:p w:rsidR="00F00646" w:rsidRPr="00F00646" w:rsidRDefault="002570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Dadansoddi</w:t>
            </w:r>
          </w:p>
        </w:tc>
        <w:tc>
          <w:tcPr>
            <w:tcW w:w="8109" w:type="dxa"/>
          </w:tcPr>
          <w:p w:rsidR="00A96721" w:rsidRPr="00A96721" w:rsidRDefault="00A96721" w:rsidP="00F459BE">
            <w:pPr>
              <w:spacing w:line="360" w:lineRule="auto"/>
              <w:rPr>
                <w:rStyle w:val="hps"/>
                <w:rFonts w:ascii="Arial" w:hAnsi="Arial" w:cs="Arial"/>
                <w:i/>
                <w:sz w:val="8"/>
                <w:szCs w:val="8"/>
                <w:lang w:val="cy-GB"/>
              </w:rPr>
            </w:pPr>
          </w:p>
          <w:p w:rsidR="00217A00" w:rsidRPr="00A96721" w:rsidRDefault="00F459BE" w:rsidP="00F459BE">
            <w:pPr>
              <w:spacing w:line="360" w:lineRule="auto"/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Y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gymhariaeth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a chyferbyniad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o’r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cynnwys i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brofiad personol</w:t>
            </w:r>
          </w:p>
          <w:p w:rsidR="00F459BE" w:rsidRPr="00A96721" w:rsidRDefault="004D2713" w:rsidP="00F459BE">
            <w:pPr>
              <w:spacing w:line="360" w:lineRule="auto"/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 xml:space="preserve">Sut wnaeth bob arth ymateb i’r hyn </w:t>
            </w:r>
            <w:r w:rsidR="00B80B7F"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 xml:space="preserve">a </w:t>
            </w: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wnaeth Elen Benfelen?</w:t>
            </w:r>
          </w:p>
          <w:p w:rsidR="004D2713" w:rsidRPr="00A96721" w:rsidRDefault="004D2713" w:rsidP="00F459BE">
            <w:pPr>
              <w:spacing w:line="360" w:lineRule="auto"/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Sut fyddech chi’n ymateb?</w:t>
            </w:r>
          </w:p>
          <w:p w:rsidR="004D2713" w:rsidRPr="00A96721" w:rsidRDefault="00B80B7F" w:rsidP="00F459BE">
            <w:pPr>
              <w:spacing w:line="360" w:lineRule="auto"/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Cymharwch Elen Benfelen ag</w:t>
            </w:r>
            <w:r w:rsidR="004D2713"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 xml:space="preserve"> unrhyw ffrind.</w:t>
            </w:r>
          </w:p>
          <w:p w:rsidR="004D2713" w:rsidRPr="00A96721" w:rsidRDefault="004D2713" w:rsidP="00F459BE">
            <w:pPr>
              <w:spacing w:line="360" w:lineRule="auto"/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Ydych chi’n ‘nabod unrhyw anifail sy’n ymddwyn fel person dynol?</w:t>
            </w:r>
          </w:p>
          <w:p w:rsidR="00F459BE" w:rsidRPr="00A96721" w:rsidRDefault="004D2713" w:rsidP="00F459BE">
            <w:pPr>
              <w:spacing w:line="360" w:lineRule="auto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Pryd wnaeth Elen Benfelen adael ei byd real a dianc i fyd ffantasi? Sut ydych chi’n gwybod?</w:t>
            </w:r>
          </w:p>
        </w:tc>
      </w:tr>
      <w:tr w:rsidR="00F00646" w:rsidTr="00A96721">
        <w:tc>
          <w:tcPr>
            <w:tcW w:w="1673" w:type="dxa"/>
          </w:tcPr>
          <w:p w:rsidR="00F00646" w:rsidRPr="00F00646" w:rsidRDefault="002570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Syntheseiddio</w:t>
            </w:r>
          </w:p>
        </w:tc>
        <w:tc>
          <w:tcPr>
            <w:tcW w:w="8109" w:type="dxa"/>
          </w:tcPr>
          <w:p w:rsidR="00A96721" w:rsidRPr="00A96721" w:rsidRDefault="00A96721" w:rsidP="00944A66">
            <w:pPr>
              <w:spacing w:line="360" w:lineRule="auto"/>
              <w:rPr>
                <w:rStyle w:val="hps"/>
                <w:rFonts w:ascii="Arial" w:hAnsi="Arial" w:cs="Arial"/>
                <w:i/>
                <w:sz w:val="8"/>
                <w:szCs w:val="8"/>
                <w:lang w:val="cy-GB"/>
              </w:rPr>
            </w:pPr>
          </w:p>
          <w:p w:rsidR="00F00646" w:rsidRPr="00A96721" w:rsidRDefault="00944A66" w:rsidP="00944A66">
            <w:pPr>
              <w:spacing w:line="360" w:lineRule="auto"/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Trefniant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meddyliau,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syniadau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,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a gwybodaeth oddi wrth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y cynnwys</w:t>
            </w:r>
          </w:p>
          <w:p w:rsidR="00944A66" w:rsidRPr="00A96721" w:rsidRDefault="00926C31" w:rsidP="00944A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Rhestrwch y digwyddiadau yn y stori mewn trefn.</w:t>
            </w:r>
          </w:p>
          <w:p w:rsidR="00A96721" w:rsidRDefault="00926C31" w:rsidP="00926C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 xml:space="preserve">Esboniwch ystyr y geiriau allweddol sy’n cyfleu amser: Beth ddigwyddodd ar ôl </w:t>
            </w:r>
            <w:r w:rsidR="00B80B7F" w:rsidRPr="00A96721">
              <w:rPr>
                <w:rFonts w:ascii="Arial" w:hAnsi="Arial" w:cs="Arial"/>
                <w:sz w:val="24"/>
                <w:szCs w:val="24"/>
              </w:rPr>
              <w:t>i</w:t>
            </w:r>
            <w:r w:rsidRPr="00A96721">
              <w:rPr>
                <w:rFonts w:ascii="Arial" w:hAnsi="Arial" w:cs="Arial"/>
                <w:sz w:val="24"/>
                <w:szCs w:val="24"/>
              </w:rPr>
              <w:t xml:space="preserve"> Elen Benfelen fwyta uwd Babi Arth? Beth ddigwyddodd cyn i Elen </w:t>
            </w:r>
          </w:p>
          <w:p w:rsidR="00A96721" w:rsidRPr="00A96721" w:rsidRDefault="00A96721" w:rsidP="00926C31">
            <w:pPr>
              <w:spacing w:line="360" w:lineRule="auto"/>
              <w:rPr>
                <w:rFonts w:ascii="Arial" w:hAnsi="Arial" w:cs="Arial"/>
                <w:sz w:val="8"/>
                <w:szCs w:val="8"/>
              </w:rPr>
            </w:pPr>
          </w:p>
          <w:p w:rsidR="00926C31" w:rsidRPr="00A96721" w:rsidRDefault="00926C31" w:rsidP="00926C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Benfelen fynd i mewn i’r goedwig? Beth oedd y peth cyntaf a wnaeth hi pan aeth hi i mewn i’r tŷ</w:t>
            </w:r>
          </w:p>
          <w:p w:rsidR="00926C31" w:rsidRPr="00A96721" w:rsidRDefault="00926C31" w:rsidP="00926C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Lluniwch gartŵn neu storiau am earth. Ydyn nhw i gyd yn ymddwyn fel pobl dynol?</w:t>
            </w:r>
          </w:p>
          <w:p w:rsidR="00926C31" w:rsidRPr="00A96721" w:rsidRDefault="00926C31" w:rsidP="00926C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Ydych chi’n gwybod</w:t>
            </w:r>
            <w:r w:rsidR="00B80B7F" w:rsidRPr="00A96721">
              <w:rPr>
                <w:rFonts w:ascii="Arial" w:hAnsi="Arial" w:cs="Arial"/>
                <w:sz w:val="24"/>
                <w:szCs w:val="24"/>
              </w:rPr>
              <w:t xml:space="preserve"> am </w:t>
            </w:r>
            <w:r w:rsidRPr="00A96721">
              <w:rPr>
                <w:rFonts w:ascii="Arial" w:hAnsi="Arial" w:cs="Arial"/>
                <w:sz w:val="24"/>
                <w:szCs w:val="24"/>
              </w:rPr>
              <w:t>unrhyw storiau erail am ferched neu fechgyn bach a wnaeth ddianc rhag perygl?</w:t>
            </w:r>
          </w:p>
          <w:p w:rsidR="00926C31" w:rsidRPr="00A96721" w:rsidRDefault="00B80B7F" w:rsidP="00926C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Gwnewch b</w:t>
            </w:r>
            <w:r w:rsidR="00926C31" w:rsidRPr="00A96721">
              <w:rPr>
                <w:rFonts w:ascii="Arial" w:hAnsi="Arial" w:cs="Arial"/>
                <w:sz w:val="24"/>
                <w:szCs w:val="24"/>
              </w:rPr>
              <w:t>yped o un o’r cymeriadau. Gan ddefnyddio’r pyped, actiwch ei ran e/hi yn y stori.</w:t>
            </w:r>
          </w:p>
          <w:p w:rsidR="00926C31" w:rsidRPr="00A96721" w:rsidRDefault="00890890" w:rsidP="00926C31">
            <w:pPr>
              <w:spacing w:line="360" w:lineRule="auto"/>
              <w:rPr>
                <w:sz w:val="24"/>
                <w:szCs w:val="24"/>
              </w:rPr>
            </w:pPr>
            <w:r w:rsidRPr="00A96721">
              <w:rPr>
                <w:rFonts w:ascii="Arial" w:hAnsi="Arial" w:cs="Arial"/>
                <w:sz w:val="24"/>
                <w:szCs w:val="24"/>
              </w:rPr>
              <w:t>Gwnewch diorama o dŷ’r Tair Arth a’r goedwig.</w:t>
            </w:r>
          </w:p>
        </w:tc>
      </w:tr>
      <w:tr w:rsidR="00F00646" w:rsidTr="00A96721">
        <w:trPr>
          <w:trHeight w:val="556"/>
        </w:trPr>
        <w:tc>
          <w:tcPr>
            <w:tcW w:w="1673" w:type="dxa"/>
          </w:tcPr>
          <w:p w:rsidR="00F00646" w:rsidRPr="00F00646" w:rsidRDefault="002570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Gwerthuso</w:t>
            </w:r>
          </w:p>
        </w:tc>
        <w:tc>
          <w:tcPr>
            <w:tcW w:w="8109" w:type="dxa"/>
          </w:tcPr>
          <w:p w:rsidR="00A96721" w:rsidRPr="00A96721" w:rsidRDefault="00A96721" w:rsidP="00944A66">
            <w:pPr>
              <w:rPr>
                <w:rStyle w:val="hps"/>
                <w:rFonts w:ascii="Arial" w:hAnsi="Arial" w:cs="Arial"/>
                <w:i/>
                <w:sz w:val="8"/>
                <w:szCs w:val="8"/>
                <w:lang w:val="cy-GB"/>
              </w:rPr>
            </w:pPr>
          </w:p>
          <w:p w:rsidR="00944A66" w:rsidRPr="00A96721" w:rsidRDefault="00944A66" w:rsidP="00944A66">
            <w:pPr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Beirniadaeth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a gwerthusiad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o gymeriadau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,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camau gweithredu,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deilliannau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ac ati ar gyfer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ad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yfyrio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a</w:t>
            </w:r>
            <w:r w:rsidRPr="00A96721">
              <w:rPr>
                <w:rFonts w:ascii="Arial" w:hAnsi="Arial" w:cs="Arial"/>
                <w:i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  <w:t>dealltwriaeth bersonol</w:t>
            </w:r>
          </w:p>
          <w:p w:rsidR="00944A66" w:rsidRPr="00A96721" w:rsidRDefault="00944A66" w:rsidP="00944A66">
            <w:pPr>
              <w:rPr>
                <w:rStyle w:val="hps"/>
                <w:rFonts w:ascii="Arial" w:hAnsi="Arial" w:cs="Arial"/>
                <w:i/>
                <w:sz w:val="24"/>
                <w:szCs w:val="24"/>
                <w:lang w:val="cy-GB"/>
              </w:rPr>
            </w:pPr>
          </w:p>
          <w:p w:rsidR="00944A66" w:rsidRPr="00A96721" w:rsidRDefault="00944A66" w:rsidP="00944A66">
            <w:pPr>
              <w:spacing w:line="360" w:lineRule="auto"/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Pam oedd yr eirth yn flin gyda</w:t>
            </w:r>
            <w:r w:rsidR="00B80B7F"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g</w:t>
            </w: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 xml:space="preserve"> Elen Benfelen?</w:t>
            </w:r>
          </w:p>
          <w:p w:rsidR="00944A66" w:rsidRPr="00A96721" w:rsidRDefault="00944A66" w:rsidP="00944A66">
            <w:pPr>
              <w:spacing w:line="360" w:lineRule="auto"/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Pam oedd Elen Benfelen yn hapus i gyrraedd adref?</w:t>
            </w:r>
          </w:p>
          <w:p w:rsidR="00944A66" w:rsidRPr="00A96721" w:rsidRDefault="00944A66" w:rsidP="00944A66">
            <w:pPr>
              <w:spacing w:line="360" w:lineRule="auto"/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Beth ydych chi’n meddwl y gwnaeth</w:t>
            </w:r>
            <w:r w:rsidR="00B80B7F"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 xml:space="preserve"> hi ddysgu wrth fynd i mewn i tŷ?</w:t>
            </w:r>
          </w:p>
          <w:p w:rsidR="00944A66" w:rsidRPr="00A96721" w:rsidRDefault="00944A66" w:rsidP="00944A66">
            <w:pPr>
              <w:spacing w:line="360" w:lineRule="auto"/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Ydych chi’n meddwl y bydd hi’n gwrando i rybuddion ei mam yn y dyfodol? Pam tybed?</w:t>
            </w:r>
          </w:p>
          <w:p w:rsidR="00944A66" w:rsidRPr="00A96721" w:rsidRDefault="00944A66" w:rsidP="00944A66">
            <w:pPr>
              <w:spacing w:line="360" w:lineRule="auto"/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Oes mwy o brofiad a chefndir gyda rhieni na’u plant?</w:t>
            </w:r>
          </w:p>
          <w:p w:rsidR="00944A66" w:rsidRPr="00A96721" w:rsidRDefault="00944A66" w:rsidP="00944A66">
            <w:pPr>
              <w:spacing w:line="360" w:lineRule="auto"/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A fyddech chi wedi mynd</w:t>
            </w:r>
            <w:r w:rsidR="00A96721"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 xml:space="preserve"> i mewn i dŷ</w:t>
            </w:r>
            <w:r w:rsidR="00B80B7F"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’r</w:t>
            </w: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 xml:space="preserve"> Tair Arth? Pam?</w:t>
            </w:r>
          </w:p>
          <w:p w:rsidR="00944A66" w:rsidRPr="00A96721" w:rsidRDefault="00944A66" w:rsidP="00944A66">
            <w:pPr>
              <w:spacing w:line="360" w:lineRule="auto"/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Ydych chi’n meddwl bod hyn wedi digwydd go iawn i Elen Benfelen. Pam?</w:t>
            </w:r>
          </w:p>
          <w:p w:rsidR="00944A66" w:rsidRPr="00A96721" w:rsidRDefault="00944A66" w:rsidP="00944A66">
            <w:pPr>
              <w:spacing w:line="360" w:lineRule="auto"/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Pam fyddai oedolyn wedi ysgrifennu’r stori yma i blant i</w:t>
            </w:r>
            <w:r w:rsidR="00B8747A"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’w darllen?</w:t>
            </w:r>
          </w:p>
          <w:p w:rsidR="00944A66" w:rsidRPr="00A96721" w:rsidRDefault="00944A66" w:rsidP="00944A66">
            <w:pPr>
              <w:spacing w:line="360" w:lineRule="auto"/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</w:pP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 xml:space="preserve">Pam mae stori Elen Benfelen wedi cael ei </w:t>
            </w:r>
            <w:r w:rsidR="00B8747A"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hadrodd i blant ers blynyddoedd maith</w:t>
            </w:r>
            <w:r w:rsidRPr="00A96721">
              <w:rPr>
                <w:rStyle w:val="hps"/>
                <w:rFonts w:ascii="Arial" w:hAnsi="Arial" w:cs="Arial"/>
                <w:sz w:val="24"/>
                <w:szCs w:val="24"/>
                <w:lang w:val="cy-GB"/>
              </w:rPr>
              <w:t>?</w:t>
            </w:r>
          </w:p>
          <w:p w:rsidR="00F00646" w:rsidRDefault="00F00646"/>
        </w:tc>
      </w:tr>
    </w:tbl>
    <w:p w:rsidR="00203729" w:rsidRDefault="00203729"/>
    <w:sectPr w:rsidR="002037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646"/>
    <w:rsid w:val="0007610D"/>
    <w:rsid w:val="0015247B"/>
    <w:rsid w:val="00203729"/>
    <w:rsid w:val="00217A00"/>
    <w:rsid w:val="002570C9"/>
    <w:rsid w:val="00260D78"/>
    <w:rsid w:val="002C22D7"/>
    <w:rsid w:val="003C020D"/>
    <w:rsid w:val="00494140"/>
    <w:rsid w:val="004D2713"/>
    <w:rsid w:val="005A6005"/>
    <w:rsid w:val="00890890"/>
    <w:rsid w:val="00926C31"/>
    <w:rsid w:val="00944A66"/>
    <w:rsid w:val="00A7335F"/>
    <w:rsid w:val="00A96721"/>
    <w:rsid w:val="00B4123E"/>
    <w:rsid w:val="00B80B7F"/>
    <w:rsid w:val="00B8747A"/>
    <w:rsid w:val="00C31C49"/>
    <w:rsid w:val="00CB36EF"/>
    <w:rsid w:val="00DF57CC"/>
    <w:rsid w:val="00F00646"/>
    <w:rsid w:val="00F4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DefaultParagraphFont"/>
    <w:rsid w:val="002C22D7"/>
  </w:style>
  <w:style w:type="character" w:customStyle="1" w:styleId="shorttext">
    <w:name w:val="short_text"/>
    <w:basedOn w:val="DefaultParagraphFont"/>
    <w:rsid w:val="00260D78"/>
  </w:style>
  <w:style w:type="paragraph" w:styleId="BalloonText">
    <w:name w:val="Balloon Text"/>
    <w:basedOn w:val="Normal"/>
    <w:link w:val="BalloonTextChar"/>
    <w:uiPriority w:val="99"/>
    <w:semiHidden/>
    <w:unhideWhenUsed/>
    <w:rsid w:val="00DF5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DefaultParagraphFont"/>
    <w:rsid w:val="002C22D7"/>
  </w:style>
  <w:style w:type="character" w:customStyle="1" w:styleId="shorttext">
    <w:name w:val="short_text"/>
    <w:basedOn w:val="DefaultParagraphFont"/>
    <w:rsid w:val="00260D78"/>
  </w:style>
  <w:style w:type="paragraph" w:styleId="BalloonText">
    <w:name w:val="Balloon Text"/>
    <w:basedOn w:val="Normal"/>
    <w:link w:val="BalloonTextChar"/>
    <w:uiPriority w:val="99"/>
    <w:semiHidden/>
    <w:unhideWhenUsed/>
    <w:rsid w:val="00DF5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Davies</dc:creator>
  <cp:lastModifiedBy>registration</cp:lastModifiedBy>
  <cp:revision>2</cp:revision>
  <cp:lastPrinted>2015-09-28T05:51:00Z</cp:lastPrinted>
  <dcterms:created xsi:type="dcterms:W3CDTF">2016-11-04T01:35:00Z</dcterms:created>
  <dcterms:modified xsi:type="dcterms:W3CDTF">2016-11-04T01:35:00Z</dcterms:modified>
</cp:coreProperties>
</file>