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B7F98C" w14:textId="77777777" w:rsidR="00B415A5" w:rsidRDefault="00B415A5" w:rsidP="00B415A5">
      <w:pPr>
        <w:jc w:val="center"/>
        <w:rPr>
          <w:sz w:val="96"/>
          <w:szCs w:val="96"/>
          <w:u w:val="single"/>
        </w:rPr>
      </w:pPr>
      <w:r w:rsidRPr="00B415A5">
        <w:rPr>
          <w:sz w:val="96"/>
          <w:szCs w:val="96"/>
          <w:u w:val="single"/>
        </w:rPr>
        <w:t xml:space="preserve">ACMA5001 </w:t>
      </w:r>
    </w:p>
    <w:p w14:paraId="0E567AB6" w14:textId="77777777" w:rsidR="002F3F83" w:rsidRDefault="002F3F83" w:rsidP="00B415A5">
      <w:pPr>
        <w:jc w:val="center"/>
        <w:rPr>
          <w:sz w:val="96"/>
          <w:szCs w:val="96"/>
          <w:u w:val="single"/>
        </w:rPr>
      </w:pPr>
    </w:p>
    <w:p w14:paraId="259ADC7C" w14:textId="77777777" w:rsidR="002F3F83" w:rsidRDefault="00B415A5" w:rsidP="00B415A5">
      <w:pPr>
        <w:jc w:val="center"/>
        <w:rPr>
          <w:sz w:val="56"/>
          <w:szCs w:val="56"/>
          <w:u w:val="single"/>
        </w:rPr>
      </w:pPr>
      <w:r w:rsidRPr="00B415A5">
        <w:rPr>
          <w:sz w:val="56"/>
          <w:szCs w:val="56"/>
          <w:u w:val="single"/>
        </w:rPr>
        <w:t>Control Exam 28/01/22</w:t>
      </w:r>
    </w:p>
    <w:p w14:paraId="1AB1F906" w14:textId="77777777" w:rsidR="002F3F83" w:rsidRDefault="002F3F83" w:rsidP="00B415A5">
      <w:pPr>
        <w:jc w:val="center"/>
        <w:rPr>
          <w:sz w:val="56"/>
          <w:szCs w:val="56"/>
          <w:u w:val="single"/>
        </w:rPr>
      </w:pPr>
    </w:p>
    <w:p w14:paraId="5A231CBF" w14:textId="6DF9DCDC" w:rsidR="00B415A5" w:rsidRDefault="00B415A5" w:rsidP="00B415A5">
      <w:pPr>
        <w:jc w:val="center"/>
        <w:rPr>
          <w:sz w:val="56"/>
          <w:szCs w:val="56"/>
          <w:u w:val="single"/>
        </w:rPr>
      </w:pPr>
      <w:r w:rsidRPr="00B415A5">
        <w:rPr>
          <w:sz w:val="56"/>
          <w:szCs w:val="56"/>
          <w:u w:val="single"/>
        </w:rPr>
        <w:t xml:space="preserve"> B. John 1811176</w:t>
      </w:r>
    </w:p>
    <w:p w14:paraId="08DBA948" w14:textId="77777777" w:rsidR="002F3F83" w:rsidRPr="00B415A5" w:rsidRDefault="002F3F83" w:rsidP="00B415A5">
      <w:pPr>
        <w:jc w:val="center"/>
        <w:rPr>
          <w:sz w:val="56"/>
          <w:szCs w:val="56"/>
          <w:u w:val="single"/>
        </w:rPr>
      </w:pPr>
    </w:p>
    <w:p w14:paraId="528ED4EF" w14:textId="1E0C36A6" w:rsidR="00B415A5" w:rsidRDefault="00B415A5" w:rsidP="00B415A5">
      <w:pPr>
        <w:jc w:val="center"/>
        <w:rPr>
          <w:sz w:val="40"/>
          <w:szCs w:val="40"/>
          <w:u w:val="single"/>
        </w:rPr>
      </w:pPr>
      <w:r w:rsidRPr="00B415A5">
        <w:rPr>
          <w:sz w:val="40"/>
          <w:szCs w:val="40"/>
          <w:u w:val="single"/>
        </w:rPr>
        <w:t>R</w:t>
      </w:r>
      <w:r>
        <w:rPr>
          <w:sz w:val="40"/>
          <w:szCs w:val="40"/>
          <w:u w:val="single"/>
        </w:rPr>
        <w:t>obert Goodson.</w:t>
      </w:r>
    </w:p>
    <w:p w14:paraId="55993441" w14:textId="7176730F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6828F14B" w14:textId="05BDCB5A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5D2EEDE5" w14:textId="6C695EDA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2168CA48" w14:textId="4C24F403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40B1F859" w14:textId="06913F55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0D3760EC" w14:textId="208DE453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7E7D0C88" w14:textId="1E56A915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7DA13EDA" w14:textId="2DF52230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302D61FB" w14:textId="5814AC27" w:rsidR="00B415A5" w:rsidRDefault="00B415A5" w:rsidP="00B415A5">
      <w:pPr>
        <w:jc w:val="center"/>
        <w:rPr>
          <w:sz w:val="40"/>
          <w:szCs w:val="40"/>
          <w:u w:val="single"/>
        </w:rPr>
      </w:pPr>
    </w:p>
    <w:p w14:paraId="2F69DB26" w14:textId="77777777" w:rsidR="002F3F83" w:rsidRDefault="002F3F83" w:rsidP="00EA5EF9">
      <w:pPr>
        <w:rPr>
          <w:sz w:val="40"/>
          <w:szCs w:val="40"/>
          <w:u w:val="single"/>
        </w:rPr>
      </w:pPr>
    </w:p>
    <w:p w14:paraId="29DB60F5" w14:textId="5554C080" w:rsidR="00B415A5" w:rsidRDefault="00EA5EF9" w:rsidP="00EA5EF9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Page 1.</w:t>
      </w:r>
    </w:p>
    <w:p w14:paraId="44C01967" w14:textId="4B05C443" w:rsidR="0049435E" w:rsidRDefault="002C6E76" w:rsidP="00EA5EF9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37471DA6" wp14:editId="0B7CBA68">
            <wp:extent cx="8197852" cy="5731510"/>
            <wp:effectExtent l="0" t="5080" r="7620" b="7620"/>
            <wp:docPr id="1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7866" cy="573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929C1" w14:textId="0C4171B8" w:rsidR="002C6E76" w:rsidRDefault="002C6E76" w:rsidP="00EA5EF9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Page 2</w:t>
      </w:r>
    </w:p>
    <w:p w14:paraId="33B08E28" w14:textId="1E2E1C0A" w:rsidR="002C6E76" w:rsidRDefault="002C6E76" w:rsidP="00EA5EF9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69F66793" wp14:editId="4BBE3F2C">
            <wp:extent cx="8159752" cy="5731510"/>
            <wp:effectExtent l="0" t="5080" r="7620" b="762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59764" cy="5731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5B72B" w14:textId="629D6368" w:rsidR="00F363D7" w:rsidRDefault="00F363D7" w:rsidP="00EA5EF9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Page 3</w:t>
      </w:r>
    </w:p>
    <w:p w14:paraId="2974753F" w14:textId="102311DF" w:rsidR="00F363D7" w:rsidRDefault="00F363D7" w:rsidP="00EA5EF9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2C71487E" wp14:editId="6B602C9E">
            <wp:extent cx="8302627" cy="5731510"/>
            <wp:effectExtent l="9208" t="0" r="0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02637" cy="5731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69FC0" w14:textId="77C82D45" w:rsidR="00956B07" w:rsidRDefault="00956B07" w:rsidP="00EA5EF9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Page 4</w:t>
      </w:r>
    </w:p>
    <w:p w14:paraId="4F0319B7" w14:textId="6F32B13D" w:rsidR="00956B07" w:rsidRDefault="00956B07" w:rsidP="00EA5EF9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06C672F1" wp14:editId="05C66EAD">
            <wp:extent cx="8274052" cy="5731510"/>
            <wp:effectExtent l="0" t="5080" r="7620" b="7620"/>
            <wp:docPr id="4" name="Picture 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imel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74060" cy="5731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9A431" w14:textId="77777777" w:rsidR="002C6E76" w:rsidRDefault="002C6E76" w:rsidP="00EA5EF9">
      <w:pPr>
        <w:rPr>
          <w:sz w:val="28"/>
          <w:szCs w:val="28"/>
          <w:u w:val="single"/>
        </w:rPr>
      </w:pPr>
    </w:p>
    <w:p w14:paraId="008246FD" w14:textId="77777777" w:rsidR="002C6E76" w:rsidRDefault="002C6E76" w:rsidP="00EA5EF9">
      <w:pPr>
        <w:rPr>
          <w:sz w:val="28"/>
          <w:szCs w:val="28"/>
          <w:u w:val="single"/>
        </w:rPr>
      </w:pPr>
    </w:p>
    <w:p w14:paraId="4CEC1056" w14:textId="77777777" w:rsidR="002C6E76" w:rsidRDefault="002C6E76" w:rsidP="00EA5EF9">
      <w:pPr>
        <w:rPr>
          <w:sz w:val="28"/>
          <w:szCs w:val="28"/>
          <w:u w:val="single"/>
        </w:rPr>
      </w:pPr>
    </w:p>
    <w:p w14:paraId="1017DE63" w14:textId="77777777" w:rsidR="006A30F6" w:rsidRDefault="006A30F6" w:rsidP="00EA5EF9">
      <w:pPr>
        <w:rPr>
          <w:sz w:val="28"/>
          <w:szCs w:val="28"/>
          <w:u w:val="single"/>
        </w:rPr>
      </w:pPr>
    </w:p>
    <w:p w14:paraId="6516E202" w14:textId="77777777" w:rsidR="00EA5EF9" w:rsidRPr="00EA5EF9" w:rsidRDefault="00EA5EF9" w:rsidP="00EA5EF9">
      <w:pPr>
        <w:rPr>
          <w:sz w:val="28"/>
          <w:szCs w:val="28"/>
          <w:u w:val="single"/>
        </w:rPr>
      </w:pPr>
    </w:p>
    <w:sectPr w:rsidR="00EA5EF9" w:rsidRPr="00EA5E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5A5"/>
    <w:rsid w:val="002C6E76"/>
    <w:rsid w:val="002F3F83"/>
    <w:rsid w:val="0049435E"/>
    <w:rsid w:val="006A30F6"/>
    <w:rsid w:val="00956B07"/>
    <w:rsid w:val="00B415A5"/>
    <w:rsid w:val="00EA5EF9"/>
    <w:rsid w:val="00F36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0B92D"/>
  <w15:chartTrackingRefBased/>
  <w15:docId w15:val="{BF1080EB-C1EE-4CA5-BA2E-102CD6BD91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6</Pages>
  <Words>17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Barrie John</dc:creator>
  <cp:keywords/>
  <dc:description/>
  <cp:lastModifiedBy>Barrie John</cp:lastModifiedBy>
  <cp:revision>7</cp:revision>
  <dcterms:created xsi:type="dcterms:W3CDTF">2022-01-26T21:01:00Z</dcterms:created>
  <dcterms:modified xsi:type="dcterms:W3CDTF">2022-01-28T15:39:00Z</dcterms:modified>
</cp:coreProperties>
</file>