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715D0E0" w14:textId="352C196E" w:rsidR="00FD0AD0" w:rsidRDefault="00FD0AD0"/>
    <w:p w14:paraId="77D856DE" w14:textId="41896E8C" w:rsidR="00884154" w:rsidRDefault="00884154"/>
    <w:p w14:paraId="44876918" w14:textId="47937A74" w:rsidR="00666AA0" w:rsidRDefault="00666AA0">
      <w:r>
        <w:t xml:space="preserve">Please note there is a typographical error in question 11 that also affects question 12. The question should state the </w:t>
      </w:r>
      <w:r w:rsidR="00CE003B">
        <w:t xml:space="preserve">unit variable cost at £38 and not </w:t>
      </w:r>
      <w:r w:rsidR="00CE6C4B">
        <w:t>£52</w:t>
      </w:r>
    </w:p>
    <w:p w14:paraId="7D572C35" w14:textId="77777777" w:rsidR="00666AA0" w:rsidRDefault="00666AA0"/>
    <w:tbl>
      <w:tblPr>
        <w:tblStyle w:val="TableGrid"/>
        <w:tblpPr w:leftFromText="180" w:rightFromText="180" w:vertAnchor="page" w:horzAnchor="margin" w:tblpY="3205"/>
        <w:tblW w:w="0" w:type="auto"/>
        <w:tblLook w:val="04A0" w:firstRow="1" w:lastRow="0" w:firstColumn="1" w:lastColumn="0" w:noHBand="0" w:noVBand="1"/>
      </w:tblPr>
      <w:tblGrid>
        <w:gridCol w:w="1129"/>
        <w:gridCol w:w="1276"/>
        <w:gridCol w:w="1276"/>
      </w:tblGrid>
      <w:tr w:rsidR="00884154" w14:paraId="4C0193AF" w14:textId="77777777" w:rsidTr="00666AA0">
        <w:tc>
          <w:tcPr>
            <w:tcW w:w="1129" w:type="dxa"/>
          </w:tcPr>
          <w:p w14:paraId="2BB03D0D" w14:textId="67AC282B" w:rsidR="00884154" w:rsidRDefault="00884154" w:rsidP="00666AA0">
            <w:r>
              <w:t>Question</w:t>
            </w:r>
          </w:p>
        </w:tc>
        <w:tc>
          <w:tcPr>
            <w:tcW w:w="1276" w:type="dxa"/>
          </w:tcPr>
          <w:p w14:paraId="2322EF92" w14:textId="67791EB8" w:rsidR="00884154" w:rsidRDefault="00884154" w:rsidP="00666AA0">
            <w:r>
              <w:t>Answer</w:t>
            </w:r>
          </w:p>
        </w:tc>
        <w:tc>
          <w:tcPr>
            <w:tcW w:w="1276" w:type="dxa"/>
          </w:tcPr>
          <w:p w14:paraId="0E4D7155" w14:textId="005AEDCF" w:rsidR="00884154" w:rsidRDefault="00884154" w:rsidP="00666AA0">
            <w:r>
              <w:t>Mark</w:t>
            </w:r>
          </w:p>
        </w:tc>
      </w:tr>
      <w:tr w:rsidR="00884154" w14:paraId="5F18D6D2" w14:textId="77777777" w:rsidTr="00666AA0">
        <w:tc>
          <w:tcPr>
            <w:tcW w:w="1129" w:type="dxa"/>
          </w:tcPr>
          <w:p w14:paraId="738B7730" w14:textId="2BF55BDB" w:rsidR="00884154" w:rsidRDefault="00884154" w:rsidP="00666AA0">
            <w:pPr>
              <w:jc w:val="center"/>
            </w:pPr>
            <w:r>
              <w:t>1</w:t>
            </w:r>
          </w:p>
        </w:tc>
        <w:tc>
          <w:tcPr>
            <w:tcW w:w="1276" w:type="dxa"/>
          </w:tcPr>
          <w:p w14:paraId="48686BBE" w14:textId="41C50B9F" w:rsidR="00884154" w:rsidRDefault="005B2E02" w:rsidP="00CE6C4B">
            <w:pPr>
              <w:jc w:val="center"/>
            </w:pPr>
            <w:r>
              <w:t>C</w:t>
            </w:r>
          </w:p>
        </w:tc>
        <w:tc>
          <w:tcPr>
            <w:tcW w:w="1276" w:type="dxa"/>
          </w:tcPr>
          <w:p w14:paraId="68FA22E0" w14:textId="3F5BB6B7" w:rsidR="00884154" w:rsidRDefault="005B2E02" w:rsidP="00CE6C4B">
            <w:pPr>
              <w:jc w:val="center"/>
            </w:pPr>
            <w:r>
              <w:t>2</w:t>
            </w:r>
          </w:p>
        </w:tc>
      </w:tr>
      <w:tr w:rsidR="00884154" w14:paraId="3AEC2551" w14:textId="77777777" w:rsidTr="00666AA0">
        <w:tc>
          <w:tcPr>
            <w:tcW w:w="1129" w:type="dxa"/>
          </w:tcPr>
          <w:p w14:paraId="56F62242" w14:textId="7ED1A1AB" w:rsidR="00884154" w:rsidRDefault="00884154" w:rsidP="00666AA0">
            <w:pPr>
              <w:jc w:val="center"/>
            </w:pPr>
            <w:r>
              <w:t>2</w:t>
            </w:r>
          </w:p>
        </w:tc>
        <w:tc>
          <w:tcPr>
            <w:tcW w:w="1276" w:type="dxa"/>
          </w:tcPr>
          <w:p w14:paraId="3B8D345D" w14:textId="70951FF1" w:rsidR="00884154" w:rsidRDefault="00FB0BAF" w:rsidP="00CE6C4B">
            <w:pPr>
              <w:jc w:val="center"/>
            </w:pPr>
            <w:r>
              <w:t>E</w:t>
            </w:r>
          </w:p>
        </w:tc>
        <w:tc>
          <w:tcPr>
            <w:tcW w:w="1276" w:type="dxa"/>
          </w:tcPr>
          <w:p w14:paraId="331EAD53" w14:textId="23F75823" w:rsidR="00884154" w:rsidRDefault="00FB0BAF" w:rsidP="00CE6C4B">
            <w:pPr>
              <w:jc w:val="center"/>
            </w:pPr>
            <w:r>
              <w:t>2</w:t>
            </w:r>
          </w:p>
        </w:tc>
      </w:tr>
      <w:tr w:rsidR="00884154" w14:paraId="396B2681" w14:textId="77777777" w:rsidTr="00666AA0">
        <w:tc>
          <w:tcPr>
            <w:tcW w:w="1129" w:type="dxa"/>
          </w:tcPr>
          <w:p w14:paraId="106057F0" w14:textId="4B341767" w:rsidR="00884154" w:rsidRDefault="00884154" w:rsidP="00666AA0">
            <w:pPr>
              <w:jc w:val="center"/>
            </w:pPr>
            <w:r>
              <w:t>3</w:t>
            </w:r>
          </w:p>
        </w:tc>
        <w:tc>
          <w:tcPr>
            <w:tcW w:w="1276" w:type="dxa"/>
          </w:tcPr>
          <w:p w14:paraId="5B1A5EEA" w14:textId="62FD0CA8" w:rsidR="00884154" w:rsidRDefault="00FB0BAF" w:rsidP="00CE6C4B">
            <w:pPr>
              <w:jc w:val="center"/>
            </w:pPr>
            <w:r>
              <w:t>B</w:t>
            </w:r>
          </w:p>
        </w:tc>
        <w:tc>
          <w:tcPr>
            <w:tcW w:w="1276" w:type="dxa"/>
          </w:tcPr>
          <w:p w14:paraId="1DB810D9" w14:textId="20DB6FFC" w:rsidR="00884154" w:rsidRDefault="00FB0BAF" w:rsidP="00CE6C4B">
            <w:pPr>
              <w:jc w:val="center"/>
            </w:pPr>
            <w:r>
              <w:t>5</w:t>
            </w:r>
          </w:p>
        </w:tc>
      </w:tr>
      <w:tr w:rsidR="00884154" w14:paraId="19A0E9E7" w14:textId="77777777" w:rsidTr="00666AA0">
        <w:tc>
          <w:tcPr>
            <w:tcW w:w="1129" w:type="dxa"/>
          </w:tcPr>
          <w:p w14:paraId="5EB0FC40" w14:textId="2872B50B" w:rsidR="00884154" w:rsidRDefault="00884154" w:rsidP="00666AA0">
            <w:pPr>
              <w:jc w:val="center"/>
            </w:pPr>
            <w:r>
              <w:t>4</w:t>
            </w:r>
          </w:p>
        </w:tc>
        <w:tc>
          <w:tcPr>
            <w:tcW w:w="1276" w:type="dxa"/>
          </w:tcPr>
          <w:p w14:paraId="46CA17D7" w14:textId="1D63E00E" w:rsidR="00884154" w:rsidRDefault="00FB0BAF" w:rsidP="00CE6C4B">
            <w:pPr>
              <w:jc w:val="center"/>
            </w:pPr>
            <w:r>
              <w:t>E</w:t>
            </w:r>
          </w:p>
        </w:tc>
        <w:tc>
          <w:tcPr>
            <w:tcW w:w="1276" w:type="dxa"/>
          </w:tcPr>
          <w:p w14:paraId="52015EDB" w14:textId="1B9733D5" w:rsidR="00884154" w:rsidRDefault="00FB0BAF" w:rsidP="00CE6C4B">
            <w:pPr>
              <w:jc w:val="center"/>
            </w:pPr>
            <w:r>
              <w:t>2</w:t>
            </w:r>
          </w:p>
        </w:tc>
      </w:tr>
      <w:tr w:rsidR="00884154" w14:paraId="01FC0D78" w14:textId="77777777" w:rsidTr="00666AA0">
        <w:tc>
          <w:tcPr>
            <w:tcW w:w="1129" w:type="dxa"/>
          </w:tcPr>
          <w:p w14:paraId="64F82ED7" w14:textId="0FF6E635" w:rsidR="00884154" w:rsidRDefault="00884154" w:rsidP="00666AA0">
            <w:pPr>
              <w:jc w:val="center"/>
            </w:pPr>
            <w:r>
              <w:t>6</w:t>
            </w:r>
          </w:p>
        </w:tc>
        <w:tc>
          <w:tcPr>
            <w:tcW w:w="1276" w:type="dxa"/>
          </w:tcPr>
          <w:p w14:paraId="2029CDB7" w14:textId="6485EA1E" w:rsidR="00884154" w:rsidRDefault="008B569E" w:rsidP="00CE6C4B">
            <w:pPr>
              <w:jc w:val="center"/>
            </w:pPr>
            <w:r>
              <w:t>A</w:t>
            </w:r>
          </w:p>
        </w:tc>
        <w:tc>
          <w:tcPr>
            <w:tcW w:w="1276" w:type="dxa"/>
          </w:tcPr>
          <w:p w14:paraId="7EC5B6A0" w14:textId="00737F15" w:rsidR="00884154" w:rsidRDefault="008B569E" w:rsidP="00CE6C4B">
            <w:pPr>
              <w:jc w:val="center"/>
            </w:pPr>
            <w:r>
              <w:t>3</w:t>
            </w:r>
          </w:p>
        </w:tc>
      </w:tr>
      <w:tr w:rsidR="00884154" w14:paraId="0A5F137A" w14:textId="77777777" w:rsidTr="00666AA0">
        <w:tc>
          <w:tcPr>
            <w:tcW w:w="1129" w:type="dxa"/>
          </w:tcPr>
          <w:p w14:paraId="3D9D5317" w14:textId="0DEA2E50" w:rsidR="00884154" w:rsidRDefault="00884154" w:rsidP="00666AA0">
            <w:pPr>
              <w:jc w:val="center"/>
            </w:pPr>
            <w:r>
              <w:t>7</w:t>
            </w:r>
          </w:p>
        </w:tc>
        <w:tc>
          <w:tcPr>
            <w:tcW w:w="1276" w:type="dxa"/>
          </w:tcPr>
          <w:p w14:paraId="5789706C" w14:textId="3A11CCE0" w:rsidR="00884154" w:rsidRDefault="00AB6692" w:rsidP="00CE6C4B">
            <w:pPr>
              <w:jc w:val="center"/>
            </w:pPr>
            <w:r>
              <w:t>B</w:t>
            </w:r>
          </w:p>
        </w:tc>
        <w:tc>
          <w:tcPr>
            <w:tcW w:w="1276" w:type="dxa"/>
          </w:tcPr>
          <w:p w14:paraId="4EAAD2A0" w14:textId="57ED6EA3" w:rsidR="00884154" w:rsidRDefault="00AB6692" w:rsidP="00CE6C4B">
            <w:pPr>
              <w:jc w:val="center"/>
            </w:pPr>
            <w:r>
              <w:t>3</w:t>
            </w:r>
          </w:p>
        </w:tc>
      </w:tr>
      <w:tr w:rsidR="00884154" w14:paraId="1F773E90" w14:textId="77777777" w:rsidTr="00666AA0">
        <w:tc>
          <w:tcPr>
            <w:tcW w:w="1129" w:type="dxa"/>
          </w:tcPr>
          <w:p w14:paraId="7C7AF081" w14:textId="5F83A86D" w:rsidR="00884154" w:rsidRDefault="00884154" w:rsidP="00666AA0">
            <w:pPr>
              <w:jc w:val="center"/>
            </w:pPr>
            <w:r>
              <w:t>8</w:t>
            </w:r>
          </w:p>
        </w:tc>
        <w:tc>
          <w:tcPr>
            <w:tcW w:w="1276" w:type="dxa"/>
          </w:tcPr>
          <w:p w14:paraId="1369861E" w14:textId="4EEACDAF" w:rsidR="00884154" w:rsidRDefault="000126F2" w:rsidP="00CE6C4B">
            <w:pPr>
              <w:jc w:val="center"/>
            </w:pPr>
            <w:r>
              <w:t>B</w:t>
            </w:r>
          </w:p>
        </w:tc>
        <w:tc>
          <w:tcPr>
            <w:tcW w:w="1276" w:type="dxa"/>
          </w:tcPr>
          <w:p w14:paraId="524AED1C" w14:textId="20E199D4" w:rsidR="00884154" w:rsidRDefault="000126F2" w:rsidP="00CE6C4B">
            <w:pPr>
              <w:jc w:val="center"/>
            </w:pPr>
            <w:r>
              <w:t>3</w:t>
            </w:r>
          </w:p>
        </w:tc>
      </w:tr>
      <w:tr w:rsidR="00884154" w14:paraId="7E9C9BF9" w14:textId="77777777" w:rsidTr="00666AA0">
        <w:tc>
          <w:tcPr>
            <w:tcW w:w="1129" w:type="dxa"/>
          </w:tcPr>
          <w:p w14:paraId="3CA7E9A9" w14:textId="58E143E0" w:rsidR="00884154" w:rsidRDefault="00884154" w:rsidP="00666AA0">
            <w:pPr>
              <w:jc w:val="center"/>
            </w:pPr>
            <w:r>
              <w:t>9</w:t>
            </w:r>
          </w:p>
        </w:tc>
        <w:tc>
          <w:tcPr>
            <w:tcW w:w="1276" w:type="dxa"/>
          </w:tcPr>
          <w:p w14:paraId="10BBDFF3" w14:textId="09D71909" w:rsidR="00884154" w:rsidRDefault="000126F2" w:rsidP="00CE6C4B">
            <w:pPr>
              <w:jc w:val="center"/>
            </w:pPr>
            <w:r>
              <w:t>D</w:t>
            </w:r>
          </w:p>
        </w:tc>
        <w:tc>
          <w:tcPr>
            <w:tcW w:w="1276" w:type="dxa"/>
          </w:tcPr>
          <w:p w14:paraId="128B21CE" w14:textId="1BE81888" w:rsidR="00884154" w:rsidRDefault="000126F2" w:rsidP="00CE6C4B">
            <w:pPr>
              <w:jc w:val="center"/>
            </w:pPr>
            <w:r>
              <w:t>3</w:t>
            </w:r>
          </w:p>
        </w:tc>
      </w:tr>
      <w:tr w:rsidR="00884154" w14:paraId="5C431643" w14:textId="77777777" w:rsidTr="00666AA0">
        <w:tc>
          <w:tcPr>
            <w:tcW w:w="1129" w:type="dxa"/>
          </w:tcPr>
          <w:p w14:paraId="59188BE1" w14:textId="72CF6DA9" w:rsidR="00884154" w:rsidRDefault="00884154" w:rsidP="00666AA0">
            <w:pPr>
              <w:jc w:val="center"/>
            </w:pPr>
            <w:r>
              <w:t>10</w:t>
            </w:r>
          </w:p>
        </w:tc>
        <w:tc>
          <w:tcPr>
            <w:tcW w:w="1276" w:type="dxa"/>
          </w:tcPr>
          <w:p w14:paraId="1DBB0A49" w14:textId="3201DDF8" w:rsidR="00884154" w:rsidRDefault="000126F2" w:rsidP="00CE6C4B">
            <w:pPr>
              <w:jc w:val="center"/>
            </w:pPr>
            <w:r>
              <w:t>A</w:t>
            </w:r>
          </w:p>
        </w:tc>
        <w:tc>
          <w:tcPr>
            <w:tcW w:w="1276" w:type="dxa"/>
          </w:tcPr>
          <w:p w14:paraId="2B865A4D" w14:textId="0CAD2E4A" w:rsidR="00884154" w:rsidRDefault="000126F2" w:rsidP="00CE6C4B">
            <w:pPr>
              <w:jc w:val="center"/>
            </w:pPr>
            <w:r>
              <w:t>2</w:t>
            </w:r>
          </w:p>
        </w:tc>
      </w:tr>
      <w:tr w:rsidR="00884154" w14:paraId="3AA4D9BA" w14:textId="77777777" w:rsidTr="00666AA0">
        <w:tc>
          <w:tcPr>
            <w:tcW w:w="1129" w:type="dxa"/>
          </w:tcPr>
          <w:p w14:paraId="14B9DD76" w14:textId="3FCC488A" w:rsidR="00884154" w:rsidRDefault="00884154" w:rsidP="00666AA0">
            <w:pPr>
              <w:jc w:val="center"/>
            </w:pPr>
            <w:r>
              <w:t>11</w:t>
            </w:r>
          </w:p>
        </w:tc>
        <w:tc>
          <w:tcPr>
            <w:tcW w:w="1276" w:type="dxa"/>
          </w:tcPr>
          <w:p w14:paraId="3971B888" w14:textId="2C5CCD89" w:rsidR="00884154" w:rsidRDefault="00BA1A2B" w:rsidP="00CE6C4B">
            <w:pPr>
              <w:jc w:val="center"/>
            </w:pPr>
            <w:r>
              <w:t>D</w:t>
            </w:r>
          </w:p>
        </w:tc>
        <w:tc>
          <w:tcPr>
            <w:tcW w:w="1276" w:type="dxa"/>
          </w:tcPr>
          <w:p w14:paraId="5AC109E1" w14:textId="7F45BC69" w:rsidR="00884154" w:rsidRDefault="00BA1A2B" w:rsidP="00CE6C4B">
            <w:pPr>
              <w:jc w:val="center"/>
            </w:pPr>
            <w:r>
              <w:t>3</w:t>
            </w:r>
          </w:p>
        </w:tc>
      </w:tr>
      <w:tr w:rsidR="00884154" w14:paraId="66205F06" w14:textId="77777777" w:rsidTr="00666AA0">
        <w:tc>
          <w:tcPr>
            <w:tcW w:w="1129" w:type="dxa"/>
          </w:tcPr>
          <w:p w14:paraId="61417801" w14:textId="100DDF9C" w:rsidR="00884154" w:rsidRDefault="00884154" w:rsidP="00666AA0">
            <w:pPr>
              <w:jc w:val="center"/>
            </w:pPr>
            <w:r>
              <w:t>12</w:t>
            </w:r>
          </w:p>
        </w:tc>
        <w:tc>
          <w:tcPr>
            <w:tcW w:w="1276" w:type="dxa"/>
          </w:tcPr>
          <w:p w14:paraId="27A5AA7D" w14:textId="39EAE456" w:rsidR="00884154" w:rsidRDefault="00C863E3" w:rsidP="00CE6C4B">
            <w:pPr>
              <w:jc w:val="center"/>
            </w:pPr>
            <w:r>
              <w:t>E</w:t>
            </w:r>
          </w:p>
        </w:tc>
        <w:tc>
          <w:tcPr>
            <w:tcW w:w="1276" w:type="dxa"/>
          </w:tcPr>
          <w:p w14:paraId="198A3502" w14:textId="03467A9B" w:rsidR="00884154" w:rsidRDefault="00C863E3" w:rsidP="00CE6C4B">
            <w:pPr>
              <w:jc w:val="center"/>
            </w:pPr>
            <w:r>
              <w:t>3</w:t>
            </w:r>
          </w:p>
        </w:tc>
      </w:tr>
      <w:tr w:rsidR="00884154" w14:paraId="69746216" w14:textId="77777777" w:rsidTr="00666AA0">
        <w:tc>
          <w:tcPr>
            <w:tcW w:w="1129" w:type="dxa"/>
          </w:tcPr>
          <w:p w14:paraId="02EA4618" w14:textId="09E3D30B" w:rsidR="00884154" w:rsidRDefault="00884154" w:rsidP="00666AA0">
            <w:pPr>
              <w:jc w:val="center"/>
            </w:pPr>
            <w:r>
              <w:t>13</w:t>
            </w:r>
          </w:p>
        </w:tc>
        <w:tc>
          <w:tcPr>
            <w:tcW w:w="1276" w:type="dxa"/>
          </w:tcPr>
          <w:p w14:paraId="708FC32F" w14:textId="4CCF80AE" w:rsidR="00884154" w:rsidRDefault="00C71566" w:rsidP="00CE6C4B">
            <w:pPr>
              <w:jc w:val="center"/>
            </w:pPr>
            <w:r>
              <w:t>A</w:t>
            </w:r>
          </w:p>
        </w:tc>
        <w:tc>
          <w:tcPr>
            <w:tcW w:w="1276" w:type="dxa"/>
          </w:tcPr>
          <w:p w14:paraId="563FD251" w14:textId="4F8882EE" w:rsidR="00884154" w:rsidRDefault="00C71566" w:rsidP="00CE6C4B">
            <w:pPr>
              <w:jc w:val="center"/>
            </w:pPr>
            <w:r>
              <w:t>4</w:t>
            </w:r>
          </w:p>
        </w:tc>
      </w:tr>
      <w:tr w:rsidR="00884154" w14:paraId="305C0751" w14:textId="77777777" w:rsidTr="00666AA0">
        <w:tc>
          <w:tcPr>
            <w:tcW w:w="1129" w:type="dxa"/>
          </w:tcPr>
          <w:p w14:paraId="30E3DF14" w14:textId="749A6EF8" w:rsidR="00884154" w:rsidRDefault="00884154" w:rsidP="00666AA0">
            <w:pPr>
              <w:jc w:val="center"/>
            </w:pPr>
            <w:r>
              <w:t>14</w:t>
            </w:r>
          </w:p>
        </w:tc>
        <w:tc>
          <w:tcPr>
            <w:tcW w:w="1276" w:type="dxa"/>
          </w:tcPr>
          <w:p w14:paraId="30F1CA20" w14:textId="2F38C6B9" w:rsidR="00884154" w:rsidRDefault="00CB622A" w:rsidP="00CE6C4B">
            <w:pPr>
              <w:jc w:val="center"/>
            </w:pPr>
            <w:r>
              <w:t>B</w:t>
            </w:r>
          </w:p>
        </w:tc>
        <w:tc>
          <w:tcPr>
            <w:tcW w:w="1276" w:type="dxa"/>
          </w:tcPr>
          <w:p w14:paraId="46E3E885" w14:textId="302C6B9E" w:rsidR="00884154" w:rsidRDefault="00CB622A" w:rsidP="00CE6C4B">
            <w:pPr>
              <w:jc w:val="center"/>
            </w:pPr>
            <w:r>
              <w:t>2</w:t>
            </w:r>
          </w:p>
        </w:tc>
      </w:tr>
      <w:tr w:rsidR="00884154" w14:paraId="70DA51CF" w14:textId="77777777" w:rsidTr="00666AA0">
        <w:tc>
          <w:tcPr>
            <w:tcW w:w="1129" w:type="dxa"/>
          </w:tcPr>
          <w:p w14:paraId="55916F76" w14:textId="11B60D57" w:rsidR="00884154" w:rsidRDefault="00884154" w:rsidP="00666AA0">
            <w:pPr>
              <w:jc w:val="center"/>
            </w:pPr>
            <w:r>
              <w:t>15</w:t>
            </w:r>
          </w:p>
        </w:tc>
        <w:tc>
          <w:tcPr>
            <w:tcW w:w="1276" w:type="dxa"/>
          </w:tcPr>
          <w:p w14:paraId="476DF52F" w14:textId="053D7DE0" w:rsidR="00884154" w:rsidRDefault="007E3C64" w:rsidP="00CE6C4B">
            <w:pPr>
              <w:jc w:val="center"/>
            </w:pPr>
            <w:r>
              <w:t>B</w:t>
            </w:r>
          </w:p>
        </w:tc>
        <w:tc>
          <w:tcPr>
            <w:tcW w:w="1276" w:type="dxa"/>
          </w:tcPr>
          <w:p w14:paraId="6063D474" w14:textId="2312B63F" w:rsidR="00884154" w:rsidRDefault="007E3C64" w:rsidP="00CE6C4B">
            <w:pPr>
              <w:jc w:val="center"/>
            </w:pPr>
            <w:r>
              <w:t>5</w:t>
            </w:r>
          </w:p>
        </w:tc>
      </w:tr>
      <w:tr w:rsidR="00884154" w14:paraId="40A8D871" w14:textId="77777777" w:rsidTr="00666AA0">
        <w:tc>
          <w:tcPr>
            <w:tcW w:w="1129" w:type="dxa"/>
          </w:tcPr>
          <w:p w14:paraId="02817314" w14:textId="4AEF138C" w:rsidR="00884154" w:rsidRDefault="00884154" w:rsidP="00666AA0">
            <w:pPr>
              <w:jc w:val="center"/>
            </w:pPr>
            <w:r>
              <w:t>16</w:t>
            </w:r>
          </w:p>
        </w:tc>
        <w:tc>
          <w:tcPr>
            <w:tcW w:w="1276" w:type="dxa"/>
          </w:tcPr>
          <w:p w14:paraId="3B2889ED" w14:textId="1FE64763" w:rsidR="00884154" w:rsidRDefault="007E3C64" w:rsidP="00CE6C4B">
            <w:pPr>
              <w:jc w:val="center"/>
            </w:pPr>
            <w:r>
              <w:t>E</w:t>
            </w:r>
          </w:p>
        </w:tc>
        <w:tc>
          <w:tcPr>
            <w:tcW w:w="1276" w:type="dxa"/>
          </w:tcPr>
          <w:p w14:paraId="1D4023C4" w14:textId="293D33D6" w:rsidR="00884154" w:rsidRDefault="00243E3B" w:rsidP="00CE6C4B">
            <w:pPr>
              <w:jc w:val="center"/>
            </w:pPr>
            <w:r>
              <w:t>4</w:t>
            </w:r>
          </w:p>
        </w:tc>
      </w:tr>
      <w:tr w:rsidR="00884154" w14:paraId="49CBB385" w14:textId="77777777" w:rsidTr="00666AA0">
        <w:tc>
          <w:tcPr>
            <w:tcW w:w="1129" w:type="dxa"/>
          </w:tcPr>
          <w:p w14:paraId="28843068" w14:textId="7F5EB6EE" w:rsidR="00884154" w:rsidRDefault="00884154" w:rsidP="00666AA0">
            <w:pPr>
              <w:jc w:val="center"/>
            </w:pPr>
            <w:r>
              <w:t>17</w:t>
            </w:r>
          </w:p>
        </w:tc>
        <w:tc>
          <w:tcPr>
            <w:tcW w:w="1276" w:type="dxa"/>
          </w:tcPr>
          <w:p w14:paraId="7241D8F3" w14:textId="2BFA5DAE" w:rsidR="00884154" w:rsidRDefault="00243E3B" w:rsidP="00CE6C4B">
            <w:pPr>
              <w:jc w:val="center"/>
            </w:pPr>
            <w:r>
              <w:t>D</w:t>
            </w:r>
          </w:p>
        </w:tc>
        <w:tc>
          <w:tcPr>
            <w:tcW w:w="1276" w:type="dxa"/>
          </w:tcPr>
          <w:p w14:paraId="632CD3F1" w14:textId="3EE893E2" w:rsidR="00884154" w:rsidRDefault="00243E3B" w:rsidP="00CE6C4B">
            <w:pPr>
              <w:jc w:val="center"/>
            </w:pPr>
            <w:r>
              <w:t>3</w:t>
            </w:r>
          </w:p>
        </w:tc>
      </w:tr>
      <w:tr w:rsidR="00884154" w14:paraId="77F81864" w14:textId="77777777" w:rsidTr="00666AA0">
        <w:tc>
          <w:tcPr>
            <w:tcW w:w="1129" w:type="dxa"/>
          </w:tcPr>
          <w:p w14:paraId="26B2CF88" w14:textId="6AEAE906" w:rsidR="00884154" w:rsidRDefault="00884154" w:rsidP="00666AA0">
            <w:pPr>
              <w:jc w:val="center"/>
            </w:pPr>
            <w:r>
              <w:t>18</w:t>
            </w:r>
          </w:p>
        </w:tc>
        <w:tc>
          <w:tcPr>
            <w:tcW w:w="1276" w:type="dxa"/>
          </w:tcPr>
          <w:p w14:paraId="34D0628F" w14:textId="7B7E1D5D" w:rsidR="00884154" w:rsidRDefault="00243E3B" w:rsidP="00CE6C4B">
            <w:pPr>
              <w:jc w:val="center"/>
            </w:pPr>
            <w:r>
              <w:t>D</w:t>
            </w:r>
          </w:p>
        </w:tc>
        <w:tc>
          <w:tcPr>
            <w:tcW w:w="1276" w:type="dxa"/>
          </w:tcPr>
          <w:p w14:paraId="3961CCBC" w14:textId="1B8E694A" w:rsidR="00884154" w:rsidRDefault="00320273" w:rsidP="00CE6C4B">
            <w:pPr>
              <w:jc w:val="center"/>
            </w:pPr>
            <w:r>
              <w:t>4</w:t>
            </w:r>
          </w:p>
        </w:tc>
      </w:tr>
      <w:tr w:rsidR="00884154" w14:paraId="27D6E44E" w14:textId="77777777" w:rsidTr="00666AA0">
        <w:tc>
          <w:tcPr>
            <w:tcW w:w="1129" w:type="dxa"/>
          </w:tcPr>
          <w:p w14:paraId="03CCBB34" w14:textId="365A8501" w:rsidR="00884154" w:rsidRDefault="00884154" w:rsidP="00666AA0">
            <w:pPr>
              <w:jc w:val="center"/>
            </w:pPr>
            <w:r>
              <w:t>19</w:t>
            </w:r>
          </w:p>
        </w:tc>
        <w:tc>
          <w:tcPr>
            <w:tcW w:w="1276" w:type="dxa"/>
          </w:tcPr>
          <w:p w14:paraId="60366B91" w14:textId="367F85AE" w:rsidR="00884154" w:rsidRDefault="002827A6" w:rsidP="00CE6C4B">
            <w:pPr>
              <w:jc w:val="center"/>
            </w:pPr>
            <w:r>
              <w:t>E</w:t>
            </w:r>
          </w:p>
        </w:tc>
        <w:tc>
          <w:tcPr>
            <w:tcW w:w="1276" w:type="dxa"/>
          </w:tcPr>
          <w:p w14:paraId="22C983ED" w14:textId="55382626" w:rsidR="00884154" w:rsidRDefault="002827A6" w:rsidP="00CE6C4B">
            <w:pPr>
              <w:jc w:val="center"/>
            </w:pPr>
            <w:r>
              <w:t>3</w:t>
            </w:r>
          </w:p>
        </w:tc>
      </w:tr>
      <w:tr w:rsidR="00884154" w14:paraId="79E6F296" w14:textId="77777777" w:rsidTr="00666AA0">
        <w:tc>
          <w:tcPr>
            <w:tcW w:w="1129" w:type="dxa"/>
          </w:tcPr>
          <w:p w14:paraId="7A014991" w14:textId="1947A71C" w:rsidR="00884154" w:rsidRDefault="00884154" w:rsidP="00666AA0">
            <w:pPr>
              <w:jc w:val="center"/>
            </w:pPr>
            <w:r>
              <w:t>20</w:t>
            </w:r>
          </w:p>
        </w:tc>
        <w:tc>
          <w:tcPr>
            <w:tcW w:w="1276" w:type="dxa"/>
          </w:tcPr>
          <w:p w14:paraId="1E703996" w14:textId="661C53A6" w:rsidR="00884154" w:rsidRDefault="002827A6" w:rsidP="00CE6C4B">
            <w:pPr>
              <w:jc w:val="center"/>
            </w:pPr>
            <w:r>
              <w:t>E</w:t>
            </w:r>
          </w:p>
        </w:tc>
        <w:tc>
          <w:tcPr>
            <w:tcW w:w="1276" w:type="dxa"/>
          </w:tcPr>
          <w:p w14:paraId="525DF759" w14:textId="67C1EAF5" w:rsidR="00884154" w:rsidRDefault="002827A6" w:rsidP="00CE6C4B">
            <w:pPr>
              <w:jc w:val="center"/>
            </w:pPr>
            <w:r>
              <w:t>3</w:t>
            </w:r>
          </w:p>
        </w:tc>
      </w:tr>
    </w:tbl>
    <w:p w14:paraId="5062B9EA" w14:textId="77777777" w:rsidR="00884154" w:rsidRDefault="00884154"/>
    <w:sectPr w:rsidR="0088415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84154"/>
    <w:rsid w:val="000126F2"/>
    <w:rsid w:val="00243E3B"/>
    <w:rsid w:val="002827A6"/>
    <w:rsid w:val="00320273"/>
    <w:rsid w:val="005B2E02"/>
    <w:rsid w:val="00666AA0"/>
    <w:rsid w:val="007E3C64"/>
    <w:rsid w:val="00884154"/>
    <w:rsid w:val="008B569E"/>
    <w:rsid w:val="00AB6692"/>
    <w:rsid w:val="00BA1A2B"/>
    <w:rsid w:val="00C71566"/>
    <w:rsid w:val="00C863E3"/>
    <w:rsid w:val="00CB622A"/>
    <w:rsid w:val="00CE003B"/>
    <w:rsid w:val="00CE6C4B"/>
    <w:rsid w:val="00FB0BAF"/>
    <w:rsid w:val="00FD0A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33EDC8"/>
  <w15:chartTrackingRefBased/>
  <w15:docId w15:val="{C1E6F594-D92B-4E19-B565-F803227241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="Arial"/>
        <w:sz w:val="24"/>
        <w:szCs w:val="24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8415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</Pages>
  <Words>48</Words>
  <Characters>279</Characters>
  <Application>Microsoft Office Word</Application>
  <DocSecurity>0</DocSecurity>
  <Lines>2</Lines>
  <Paragraphs>1</Paragraphs>
  <ScaleCrop>false</ScaleCrop>
  <Company/>
  <LinksUpToDate>false</LinksUpToDate>
  <CharactersWithSpaces>326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Jenkins</dc:creator>
  <cp:keywords/>
  <dc:description/>
  <cp:lastModifiedBy>David Jenkins</cp:lastModifiedBy>
  <cp:revision>17</cp:revision>
  <dcterms:created xsi:type="dcterms:W3CDTF">2021-11-24T09:09:00Z</dcterms:created>
  <dcterms:modified xsi:type="dcterms:W3CDTF">2021-11-24T09:24:00Z</dcterms:modified>
</cp:coreProperties>
</file>