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9B1C4" w14:textId="4B4A74BB" w:rsidR="004930B8" w:rsidRDefault="00A708E0" w:rsidP="006710B6">
      <w:r w:rsidRPr="006710B6">
        <w:t>MOHAMMED HUSSAIN 1913551</w:t>
      </w:r>
    </w:p>
    <w:p w14:paraId="026D141C" w14:textId="4EAA2B49" w:rsidR="00C352A2" w:rsidRDefault="00C352A2" w:rsidP="006710B6">
      <w:r>
        <w:t>BMSW4005</w:t>
      </w:r>
    </w:p>
    <w:p w14:paraId="58F23122" w14:textId="5E53C4CF" w:rsidR="00C352A2" w:rsidRPr="006710B6" w:rsidRDefault="00C352A2" w:rsidP="006710B6">
      <w:r>
        <w:t>Abdi Rahman</w:t>
      </w:r>
      <w:bookmarkStart w:id="0" w:name="_GoBack"/>
      <w:bookmarkEnd w:id="0"/>
    </w:p>
    <w:p w14:paraId="2C056D3E" w14:textId="77777777" w:rsidR="004930B8" w:rsidRPr="006710B6" w:rsidRDefault="004930B8" w:rsidP="006710B6"/>
    <w:p w14:paraId="673CB079" w14:textId="55CD9FC7" w:rsidR="008E52A9" w:rsidRPr="006710B6" w:rsidRDefault="001B008C" w:rsidP="006710B6">
      <w:r w:rsidRPr="006710B6">
        <w:t xml:space="preserve">What are the reasons for the rise </w:t>
      </w:r>
      <w:r w:rsidR="007414F0" w:rsidRPr="006710B6">
        <w:t>in</w:t>
      </w:r>
      <w:r w:rsidR="00346C0E" w:rsidRPr="006710B6">
        <w:t xml:space="preserve"> remote working? </w:t>
      </w:r>
    </w:p>
    <w:p w14:paraId="1E4B00B4" w14:textId="77777777" w:rsidR="008E52A9" w:rsidRPr="006710B6" w:rsidRDefault="008E52A9" w:rsidP="006710B6"/>
    <w:p w14:paraId="3E66BEB3" w14:textId="77777777" w:rsidR="008E52A9" w:rsidRPr="006710B6" w:rsidRDefault="008E52A9" w:rsidP="006710B6">
      <w:pPr>
        <w:divId w:val="396590978"/>
        <w:rPr>
          <w:rFonts w:eastAsia="Times New Roman"/>
          <w:color w:val="3B3F44"/>
        </w:rPr>
      </w:pPr>
      <w:r w:rsidRPr="006710B6">
        <w:rPr>
          <w:rFonts w:eastAsia="Times New Roman"/>
          <w:color w:val="3B3F44"/>
        </w:rPr>
        <w:t>Telecommuting, also called remote work, future of work, telework, teleworking, working from home, mobile work, remote job, and flexible workplace, is a work arrangement in which employee</w:t>
      </w:r>
      <w:r w:rsidR="00A25E83" w:rsidRPr="006710B6">
        <w:rPr>
          <w:rFonts w:eastAsia="Times New Roman"/>
          <w:color w:val="3B3F44"/>
        </w:rPr>
        <w:t>s/students</w:t>
      </w:r>
      <w:r w:rsidRPr="006710B6">
        <w:rPr>
          <w:rFonts w:eastAsia="Times New Roman"/>
          <w:color w:val="3B3F44"/>
        </w:rPr>
        <w:t xml:space="preserve"> do not commute or travel to work,</w:t>
      </w:r>
      <w:r w:rsidR="00376696" w:rsidRPr="006710B6">
        <w:rPr>
          <w:rFonts w:eastAsia="Times New Roman"/>
          <w:color w:val="3B3F44"/>
        </w:rPr>
        <w:t xml:space="preserve"> or educational sites.</w:t>
      </w:r>
    </w:p>
    <w:p w14:paraId="06AEB38B" w14:textId="77777777" w:rsidR="004E41AC" w:rsidRPr="006710B6" w:rsidRDefault="004E41AC" w:rsidP="006710B6">
      <w:pPr>
        <w:divId w:val="396590978"/>
        <w:rPr>
          <w:rFonts w:eastAsia="Times New Roman"/>
          <w:color w:val="3B3F44"/>
        </w:rPr>
      </w:pPr>
    </w:p>
    <w:p w14:paraId="772A9F27" w14:textId="1C3FE4EA" w:rsidR="006457A7" w:rsidRPr="006710B6" w:rsidRDefault="00A25E83" w:rsidP="006710B6">
      <w:pPr>
        <w:divId w:val="396590978"/>
        <w:rPr>
          <w:rFonts w:eastAsia="Times New Roman"/>
          <w:color w:val="3B3F44"/>
        </w:rPr>
      </w:pPr>
      <w:r w:rsidRPr="006710B6">
        <w:rPr>
          <w:rFonts w:eastAsia="Times New Roman"/>
          <w:color w:val="3B3F44"/>
        </w:rPr>
        <w:t xml:space="preserve"> The main reasons for the rise in remote working </w:t>
      </w:r>
      <w:r w:rsidR="00943CCF" w:rsidRPr="006710B6">
        <w:rPr>
          <w:rFonts w:eastAsia="Times New Roman"/>
          <w:color w:val="3B3F44"/>
        </w:rPr>
        <w:t xml:space="preserve">during 2020 is because of Covid-19 </w:t>
      </w:r>
      <w:r w:rsidR="008A17E4" w:rsidRPr="006710B6">
        <w:rPr>
          <w:rFonts w:eastAsia="Times New Roman"/>
          <w:color w:val="3B3F44"/>
        </w:rPr>
        <w:t xml:space="preserve">and lockdown </w:t>
      </w:r>
      <w:r w:rsidR="00DE49F0" w:rsidRPr="006710B6">
        <w:rPr>
          <w:rFonts w:eastAsia="Times New Roman"/>
          <w:color w:val="3B3F44"/>
        </w:rPr>
        <w:t xml:space="preserve">because everyone has to </w:t>
      </w:r>
      <w:r w:rsidR="007414F0" w:rsidRPr="006710B6">
        <w:rPr>
          <w:rFonts w:eastAsia="Times New Roman"/>
          <w:color w:val="3B3F44"/>
        </w:rPr>
        <w:t>self-distance</w:t>
      </w:r>
      <w:r w:rsidR="00DE49F0" w:rsidRPr="006710B6">
        <w:rPr>
          <w:rFonts w:eastAsia="Times New Roman"/>
          <w:color w:val="3B3F44"/>
        </w:rPr>
        <w:t xml:space="preserve"> and isolate so w</w:t>
      </w:r>
      <w:r w:rsidR="000118AE" w:rsidRPr="006710B6">
        <w:rPr>
          <w:rFonts w:eastAsia="Times New Roman"/>
          <w:color w:val="3B3F44"/>
        </w:rPr>
        <w:t>orking from home people find it more convenient there are couple of reasons why people find working from home/remote working better is because they are more able to</w:t>
      </w:r>
      <w:r w:rsidR="0003729A" w:rsidRPr="006710B6">
        <w:rPr>
          <w:rFonts w:eastAsia="Times New Roman"/>
          <w:color w:val="3B3F44"/>
        </w:rPr>
        <w:t xml:space="preserve"> have a work-life balance, </w:t>
      </w:r>
      <w:r w:rsidR="008D2486" w:rsidRPr="006710B6">
        <w:rPr>
          <w:rFonts w:eastAsia="Times New Roman"/>
          <w:color w:val="3B3F44"/>
        </w:rPr>
        <w:t xml:space="preserve">more employees find it better to focus and </w:t>
      </w:r>
      <w:r w:rsidR="00A23A0F" w:rsidRPr="006710B6">
        <w:rPr>
          <w:rFonts w:eastAsia="Times New Roman"/>
          <w:color w:val="3B3F44"/>
        </w:rPr>
        <w:t>absorb the information that is provided to them</w:t>
      </w:r>
      <w:r w:rsidR="00664A0E" w:rsidRPr="006710B6">
        <w:rPr>
          <w:rFonts w:eastAsia="Times New Roman"/>
          <w:color w:val="3B3F44"/>
        </w:rPr>
        <w:t xml:space="preserve">. Because of covid many people had to work from home. This helped a lot </w:t>
      </w:r>
      <w:r w:rsidR="00D97779" w:rsidRPr="006710B6">
        <w:rPr>
          <w:rFonts w:eastAsia="Times New Roman"/>
          <w:color w:val="3B3F44"/>
        </w:rPr>
        <w:t>of people improve their computing skill</w:t>
      </w:r>
      <w:r w:rsidR="0090028C" w:rsidRPr="006710B6">
        <w:rPr>
          <w:rFonts w:eastAsia="Times New Roman"/>
          <w:color w:val="3B3F44"/>
        </w:rPr>
        <w:t xml:space="preserve">s. </w:t>
      </w:r>
    </w:p>
    <w:p w14:paraId="39289C32" w14:textId="77777777" w:rsidR="004E41AC" w:rsidRPr="006710B6" w:rsidRDefault="004E41AC" w:rsidP="006710B6">
      <w:pPr>
        <w:divId w:val="396590978"/>
        <w:rPr>
          <w:rFonts w:eastAsia="Times New Roman"/>
          <w:color w:val="3B3F44"/>
        </w:rPr>
      </w:pPr>
    </w:p>
    <w:p w14:paraId="65FCFBE9" w14:textId="77777777" w:rsidR="001744BD" w:rsidRPr="006710B6" w:rsidRDefault="00B5397A" w:rsidP="006710B6">
      <w:pPr>
        <w:divId w:val="396590978"/>
        <w:rPr>
          <w:rFonts w:eastAsia="Times New Roman"/>
          <w:color w:val="3B3F44"/>
        </w:rPr>
      </w:pPr>
      <w:r w:rsidRPr="006710B6">
        <w:rPr>
          <w:rFonts w:eastAsia="Times New Roman"/>
          <w:color w:val="3B3F44"/>
        </w:rPr>
        <w:t xml:space="preserve">People who </w:t>
      </w:r>
      <w:r w:rsidR="0016646A" w:rsidRPr="006710B6">
        <w:rPr>
          <w:rFonts w:eastAsia="Times New Roman"/>
          <w:color w:val="3B3F44"/>
        </w:rPr>
        <w:t xml:space="preserve">do remote working </w:t>
      </w:r>
      <w:r w:rsidR="003E10AC" w:rsidRPr="006710B6">
        <w:rPr>
          <w:rFonts w:eastAsia="Times New Roman"/>
          <w:color w:val="3B3F44"/>
        </w:rPr>
        <w:t xml:space="preserve">and work from home find it </w:t>
      </w:r>
      <w:proofErr w:type="gramStart"/>
      <w:r w:rsidR="003E10AC" w:rsidRPr="006710B6">
        <w:rPr>
          <w:rFonts w:eastAsia="Times New Roman"/>
          <w:color w:val="3B3F44"/>
        </w:rPr>
        <w:t>more better</w:t>
      </w:r>
      <w:proofErr w:type="gramEnd"/>
      <w:r w:rsidR="003E10AC" w:rsidRPr="006710B6">
        <w:rPr>
          <w:rFonts w:eastAsia="Times New Roman"/>
          <w:color w:val="3B3F44"/>
        </w:rPr>
        <w:t xml:space="preserve"> to have flexible arrangements, they are more able t</w:t>
      </w:r>
      <w:r w:rsidR="001744BD" w:rsidRPr="006710B6">
        <w:rPr>
          <w:rFonts w:eastAsia="Times New Roman"/>
          <w:color w:val="3B3F44"/>
        </w:rPr>
        <w:t>o attend their necessary class/work day, if that means doing it from their phone or computer.</w:t>
      </w:r>
    </w:p>
    <w:p w14:paraId="3558FA01" w14:textId="77777777" w:rsidR="004E41AC" w:rsidRPr="006710B6" w:rsidRDefault="004E41AC" w:rsidP="006710B6">
      <w:pPr>
        <w:divId w:val="396590978"/>
        <w:rPr>
          <w:rFonts w:eastAsia="Times New Roman"/>
          <w:color w:val="3B3F44"/>
        </w:rPr>
      </w:pPr>
    </w:p>
    <w:p w14:paraId="317BC278" w14:textId="77777777" w:rsidR="00780F77" w:rsidRPr="006710B6" w:rsidRDefault="001744BD" w:rsidP="006710B6">
      <w:pPr>
        <w:divId w:val="260529428"/>
        <w:rPr>
          <w:rFonts w:eastAsia="Times New Roman"/>
          <w:color w:val="3B3F44"/>
        </w:rPr>
      </w:pPr>
      <w:r w:rsidRPr="006710B6">
        <w:rPr>
          <w:rFonts w:eastAsia="Times New Roman"/>
          <w:color w:val="3B3F44"/>
        </w:rPr>
        <w:t xml:space="preserve"> </w:t>
      </w:r>
      <w:r w:rsidR="00780F77" w:rsidRPr="006710B6">
        <w:rPr>
          <w:rFonts w:eastAsia="Times New Roman"/>
          <w:color w:val="3B3F44"/>
        </w:rPr>
        <w:t>Also working from home people are more productive,</w:t>
      </w:r>
    </w:p>
    <w:p w14:paraId="73E041B8" w14:textId="77777777" w:rsidR="00074483" w:rsidRPr="006710B6" w:rsidRDefault="00074483" w:rsidP="006710B6">
      <w:pPr>
        <w:divId w:val="260529428"/>
        <w:rPr>
          <w:rFonts w:eastAsia="Times New Roman"/>
          <w:color w:val="333333"/>
          <w:shd w:val="clear" w:color="auto" w:fill="FFFFFF"/>
        </w:rPr>
      </w:pPr>
      <w:r w:rsidRPr="006710B6">
        <w:rPr>
          <w:rFonts w:eastAsia="Times New Roman"/>
          <w:color w:val="333333"/>
          <w:shd w:val="clear" w:color="auto" w:fill="FFFFFF"/>
        </w:rPr>
        <w:t>I firmly believe that if you are self-driven, then you can be extremely productive when working from home. Being away from the distracting office politics and focusing on your work alone can push you to work harder, in turn, increasing your performance.</w:t>
      </w:r>
      <w:r w:rsidR="004E41AC" w:rsidRPr="006710B6">
        <w:rPr>
          <w:rFonts w:eastAsia="Times New Roman"/>
          <w:color w:val="333333"/>
          <w:shd w:val="clear" w:color="auto" w:fill="FFFFFF"/>
        </w:rPr>
        <w:t xml:space="preserve"> </w:t>
      </w:r>
    </w:p>
    <w:p w14:paraId="7D461EA9" w14:textId="77777777" w:rsidR="004E41AC" w:rsidRPr="006710B6" w:rsidRDefault="004E41AC" w:rsidP="006710B6">
      <w:pPr>
        <w:divId w:val="260529428"/>
        <w:rPr>
          <w:rFonts w:eastAsia="Times New Roman"/>
          <w:color w:val="333333"/>
          <w:shd w:val="clear" w:color="auto" w:fill="FFFFFF"/>
        </w:rPr>
      </w:pPr>
    </w:p>
    <w:p w14:paraId="06132C1D" w14:textId="0B2BDAE6" w:rsidR="00403CC2" w:rsidRPr="006710B6" w:rsidRDefault="00403CC2" w:rsidP="006710B6">
      <w:pPr>
        <w:divId w:val="260529428"/>
        <w:rPr>
          <w:rFonts w:eastAsia="Times New Roman"/>
          <w:color w:val="333333"/>
          <w:shd w:val="clear" w:color="auto" w:fill="FFFFFF"/>
        </w:rPr>
      </w:pPr>
      <w:r w:rsidRPr="006710B6">
        <w:rPr>
          <w:rFonts w:eastAsia="Times New Roman"/>
          <w:color w:val="333333"/>
          <w:shd w:val="clear" w:color="auto" w:fill="FFFFFF"/>
        </w:rPr>
        <w:t xml:space="preserve">Remote working has also </w:t>
      </w:r>
      <w:r w:rsidR="007414F0" w:rsidRPr="006710B6">
        <w:rPr>
          <w:rFonts w:eastAsia="Times New Roman"/>
          <w:color w:val="333333"/>
          <w:shd w:val="clear" w:color="auto" w:fill="FFFFFF"/>
        </w:rPr>
        <w:t>opened</w:t>
      </w:r>
      <w:r w:rsidRPr="006710B6">
        <w:rPr>
          <w:rFonts w:eastAsia="Times New Roman"/>
          <w:color w:val="333333"/>
          <w:shd w:val="clear" w:color="auto" w:fill="FFFFFF"/>
        </w:rPr>
        <w:t xml:space="preserve"> more opportunities for people, </w:t>
      </w:r>
      <w:r w:rsidR="00C63BDF" w:rsidRPr="006710B6">
        <w:rPr>
          <w:rFonts w:eastAsia="Times New Roman"/>
          <w:color w:val="333333"/>
          <w:shd w:val="clear" w:color="auto" w:fill="FFFFFF"/>
        </w:rPr>
        <w:t xml:space="preserve">more jobs are being </w:t>
      </w:r>
      <w:r w:rsidR="003774AF" w:rsidRPr="006710B6">
        <w:rPr>
          <w:rFonts w:eastAsia="Times New Roman"/>
          <w:color w:val="333333"/>
          <w:shd w:val="clear" w:color="auto" w:fill="FFFFFF"/>
        </w:rPr>
        <w:t>brought up so employees are finding it easier to work from wherever they may be.</w:t>
      </w:r>
      <w:r w:rsidR="003A01D3" w:rsidRPr="006710B6">
        <w:rPr>
          <w:rFonts w:eastAsia="Times New Roman"/>
          <w:color w:val="333333"/>
          <w:shd w:val="clear" w:color="auto" w:fill="FFFFFF"/>
        </w:rPr>
        <w:t xml:space="preserve"> </w:t>
      </w:r>
    </w:p>
    <w:p w14:paraId="28900B9C" w14:textId="77777777" w:rsidR="005434DD" w:rsidRPr="006710B6" w:rsidRDefault="005434DD" w:rsidP="006710B6">
      <w:pPr>
        <w:divId w:val="260529428"/>
        <w:rPr>
          <w:rFonts w:eastAsia="Times New Roman"/>
          <w:color w:val="333333"/>
          <w:shd w:val="clear" w:color="auto" w:fill="FFFFFF"/>
        </w:rPr>
      </w:pPr>
    </w:p>
    <w:p w14:paraId="391A268E" w14:textId="77777777" w:rsidR="005434DD" w:rsidRPr="006710B6" w:rsidRDefault="005434DD" w:rsidP="006710B6">
      <w:pPr>
        <w:divId w:val="260529428"/>
        <w:rPr>
          <w:rFonts w:eastAsia="Times New Roman"/>
          <w:color w:val="333333"/>
          <w:shd w:val="clear" w:color="auto" w:fill="FFFFFF"/>
        </w:rPr>
      </w:pPr>
      <w:r w:rsidRPr="006710B6">
        <w:rPr>
          <w:rFonts w:eastAsia="Times New Roman"/>
          <w:color w:val="333333"/>
          <w:shd w:val="clear" w:color="auto" w:fill="FFFFFF"/>
        </w:rPr>
        <w:t xml:space="preserve">Remote working can be beneficial for both employee and employer </w:t>
      </w:r>
      <w:proofErr w:type="gramStart"/>
      <w:r w:rsidRPr="006710B6">
        <w:rPr>
          <w:rFonts w:eastAsia="Times New Roman"/>
          <w:color w:val="333333"/>
          <w:shd w:val="clear" w:color="auto" w:fill="FFFFFF"/>
        </w:rPr>
        <w:t>cause</w:t>
      </w:r>
      <w:proofErr w:type="gramEnd"/>
      <w:r w:rsidRPr="006710B6">
        <w:rPr>
          <w:rFonts w:eastAsia="Times New Roman"/>
          <w:color w:val="333333"/>
          <w:shd w:val="clear" w:color="auto" w:fill="FFFFFF"/>
        </w:rPr>
        <w:t xml:space="preserve"> they </w:t>
      </w:r>
      <w:r w:rsidR="00B0173D" w:rsidRPr="006710B6">
        <w:rPr>
          <w:rFonts w:eastAsia="Times New Roman"/>
          <w:color w:val="333333"/>
          <w:shd w:val="clear" w:color="auto" w:fill="FFFFFF"/>
        </w:rPr>
        <w:t xml:space="preserve">won’t be needing to spend as much, </w:t>
      </w:r>
      <w:proofErr w:type="spellStart"/>
      <w:r w:rsidR="00B0173D" w:rsidRPr="006710B6">
        <w:rPr>
          <w:rFonts w:eastAsia="Times New Roman"/>
          <w:color w:val="333333"/>
          <w:shd w:val="clear" w:color="auto" w:fill="FFFFFF"/>
        </w:rPr>
        <w:t>e.g</w:t>
      </w:r>
      <w:proofErr w:type="spellEnd"/>
      <w:r w:rsidR="00B0173D" w:rsidRPr="006710B6">
        <w:rPr>
          <w:rFonts w:eastAsia="Times New Roman"/>
          <w:color w:val="333333"/>
          <w:shd w:val="clear" w:color="auto" w:fill="FFFFFF"/>
        </w:rPr>
        <w:t xml:space="preserve"> on fuel, food, clothes. They can just take their work to the comfort of their own home.</w:t>
      </w:r>
    </w:p>
    <w:p w14:paraId="3B45E8FB" w14:textId="77777777" w:rsidR="00B0173D" w:rsidRPr="006710B6" w:rsidRDefault="00B0173D" w:rsidP="006710B6">
      <w:pPr>
        <w:divId w:val="260529428"/>
        <w:rPr>
          <w:rFonts w:eastAsia="Times New Roman"/>
          <w:color w:val="333333"/>
          <w:shd w:val="clear" w:color="auto" w:fill="FFFFFF"/>
        </w:rPr>
      </w:pPr>
    </w:p>
    <w:p w14:paraId="0407C565" w14:textId="2E80B925" w:rsidR="00FD26CB" w:rsidRDefault="00EA3D03" w:rsidP="006710B6">
      <w:pPr>
        <w:divId w:val="123237635"/>
        <w:rPr>
          <w:color w:val="333333"/>
        </w:rPr>
      </w:pPr>
      <w:r w:rsidRPr="006710B6">
        <w:rPr>
          <w:rFonts w:eastAsia="Times New Roman"/>
          <w:color w:val="333333"/>
          <w:shd w:val="clear" w:color="auto" w:fill="FFFFFF"/>
        </w:rPr>
        <w:t>Working from home also enables the company to employ workers from all over the world</w:t>
      </w:r>
      <w:r w:rsidR="00DB6C61" w:rsidRPr="006710B6">
        <w:rPr>
          <w:rFonts w:eastAsia="Times New Roman"/>
          <w:color w:val="333333"/>
          <w:shd w:val="clear" w:color="auto" w:fill="FFFFFF"/>
        </w:rPr>
        <w:t xml:space="preserve"> </w:t>
      </w:r>
      <w:proofErr w:type="spellStart"/>
      <w:r w:rsidR="00DB6C61" w:rsidRPr="006710B6">
        <w:rPr>
          <w:rFonts w:eastAsia="Times New Roman"/>
          <w:color w:val="333333"/>
          <w:shd w:val="clear" w:color="auto" w:fill="FFFFFF"/>
        </w:rPr>
        <w:t>e.g</w:t>
      </w:r>
      <w:proofErr w:type="spellEnd"/>
      <w:r w:rsidR="00DB6C61" w:rsidRPr="006710B6">
        <w:rPr>
          <w:rFonts w:eastAsia="Times New Roman"/>
          <w:color w:val="333333"/>
          <w:shd w:val="clear" w:color="auto" w:fill="FFFFFF"/>
        </w:rPr>
        <w:t xml:space="preserve"> </w:t>
      </w:r>
      <w:r w:rsidR="00FD26CB" w:rsidRPr="006710B6">
        <w:rPr>
          <w:color w:val="333333"/>
        </w:rPr>
        <w:t xml:space="preserve">big </w:t>
      </w:r>
      <w:proofErr w:type="spellStart"/>
      <w:r w:rsidR="00FD26CB" w:rsidRPr="006710B6">
        <w:rPr>
          <w:color w:val="333333"/>
        </w:rPr>
        <w:t>startups</w:t>
      </w:r>
      <w:proofErr w:type="spellEnd"/>
      <w:r w:rsidR="00FD26CB" w:rsidRPr="006710B6">
        <w:rPr>
          <w:color w:val="333333"/>
        </w:rPr>
        <w:t xml:space="preserve"> like Zapier, GitHub, </w:t>
      </w:r>
      <w:proofErr w:type="spellStart"/>
      <w:r w:rsidR="00FD26CB" w:rsidRPr="006710B6">
        <w:rPr>
          <w:color w:val="333333"/>
        </w:rPr>
        <w:t>Toptal</w:t>
      </w:r>
      <w:proofErr w:type="spellEnd"/>
      <w:r w:rsidR="00FD26CB" w:rsidRPr="006710B6">
        <w:rPr>
          <w:color w:val="333333"/>
        </w:rPr>
        <w:t xml:space="preserve">, and Buffer have recruited many remote workers from all over the world. This wave of remote work culture is increasing among </w:t>
      </w:r>
      <w:r w:rsidR="007414F0" w:rsidRPr="006710B6">
        <w:rPr>
          <w:color w:val="333333"/>
        </w:rPr>
        <w:t>start-ups</w:t>
      </w:r>
      <w:r w:rsidR="00FD26CB" w:rsidRPr="006710B6">
        <w:rPr>
          <w:color w:val="333333"/>
        </w:rPr>
        <w:t xml:space="preserve"> as their belief in working virtually from anywhere grows.</w:t>
      </w:r>
    </w:p>
    <w:p w14:paraId="0DC40759" w14:textId="77777777" w:rsidR="007414F0" w:rsidRPr="006710B6" w:rsidRDefault="007414F0" w:rsidP="006710B6">
      <w:pPr>
        <w:divId w:val="123237635"/>
        <w:rPr>
          <w:color w:val="333333"/>
        </w:rPr>
      </w:pPr>
    </w:p>
    <w:p w14:paraId="392C6FDC" w14:textId="15020F48" w:rsidR="000D63A0" w:rsidRPr="006710B6" w:rsidRDefault="00FD26CB" w:rsidP="006710B6">
      <w:pPr>
        <w:divId w:val="123237635"/>
        <w:rPr>
          <w:color w:val="333333"/>
        </w:rPr>
      </w:pPr>
      <w:r w:rsidRPr="006710B6">
        <w:rPr>
          <w:color w:val="333333"/>
        </w:rPr>
        <w:t xml:space="preserve">More and more </w:t>
      </w:r>
      <w:r w:rsidR="007414F0" w:rsidRPr="006710B6">
        <w:rPr>
          <w:color w:val="333333"/>
        </w:rPr>
        <w:t>start-ups</w:t>
      </w:r>
      <w:r w:rsidRPr="006710B6">
        <w:rPr>
          <w:color w:val="333333"/>
        </w:rPr>
        <w:t xml:space="preserve"> are encouraging job seekers to work whenever and wherever they want as long as they deliver what’s required from them on time. Companies encourage their staff to feel as if they are working for a family business, where they are valued, heard, and given enough flexibility.</w:t>
      </w:r>
    </w:p>
    <w:p w14:paraId="58F9B5C5" w14:textId="345AA67E" w:rsidR="00AE12AB" w:rsidRDefault="00E97CF4" w:rsidP="006710B6">
      <w:pPr>
        <w:divId w:val="123237635"/>
        <w:rPr>
          <w:color w:val="333333"/>
        </w:rPr>
      </w:pPr>
      <w:r w:rsidRPr="006710B6">
        <w:rPr>
          <w:color w:val="333333"/>
        </w:rPr>
        <w:t>Studies have shown that there has been a rise in remote working/</w:t>
      </w:r>
      <w:r w:rsidR="00C60508" w:rsidRPr="006710B6">
        <w:rPr>
          <w:color w:val="333333"/>
        </w:rPr>
        <w:t xml:space="preserve">working from home from 2016 – 2017 by 7.9% </w:t>
      </w:r>
      <w:r w:rsidR="001A2F7C" w:rsidRPr="006710B6">
        <w:rPr>
          <w:color w:val="333333"/>
        </w:rPr>
        <w:t xml:space="preserve">this shows that people are </w:t>
      </w:r>
      <w:r w:rsidR="00886FD6" w:rsidRPr="006710B6">
        <w:rPr>
          <w:color w:val="333333"/>
        </w:rPr>
        <w:t xml:space="preserve">more engaging in working from home because they may be finding it more convenient </w:t>
      </w:r>
      <w:r w:rsidR="00ED3D00" w:rsidRPr="006710B6">
        <w:rPr>
          <w:color w:val="333333"/>
        </w:rPr>
        <w:t>and better.</w:t>
      </w:r>
      <w:r w:rsidR="00AE12AB" w:rsidRPr="006710B6">
        <w:rPr>
          <w:color w:val="333333"/>
        </w:rPr>
        <w:t xml:space="preserve"> </w:t>
      </w:r>
    </w:p>
    <w:p w14:paraId="14B1FC5A" w14:textId="77777777" w:rsidR="007414F0" w:rsidRPr="006710B6" w:rsidRDefault="007414F0" w:rsidP="006710B6">
      <w:pPr>
        <w:divId w:val="123237635"/>
        <w:rPr>
          <w:color w:val="333333"/>
        </w:rPr>
      </w:pPr>
    </w:p>
    <w:p w14:paraId="49D947F4" w14:textId="6FD3D865" w:rsidR="00B0173D" w:rsidRPr="006710B6" w:rsidRDefault="00B0173D" w:rsidP="006710B6">
      <w:pPr>
        <w:divId w:val="123237635"/>
        <w:rPr>
          <w:color w:val="333333"/>
        </w:rPr>
      </w:pPr>
      <w:r w:rsidRPr="006710B6">
        <w:rPr>
          <w:rFonts w:eastAsia="Times New Roman"/>
          <w:color w:val="333333"/>
          <w:shd w:val="clear" w:color="auto" w:fill="FFFFFF"/>
        </w:rPr>
        <w:t xml:space="preserve">On the other </w:t>
      </w:r>
      <w:proofErr w:type="gramStart"/>
      <w:r w:rsidRPr="006710B6">
        <w:rPr>
          <w:rFonts w:eastAsia="Times New Roman"/>
          <w:color w:val="333333"/>
          <w:shd w:val="clear" w:color="auto" w:fill="FFFFFF"/>
        </w:rPr>
        <w:t>hand</w:t>
      </w:r>
      <w:proofErr w:type="gramEnd"/>
      <w:r w:rsidRPr="006710B6">
        <w:rPr>
          <w:rFonts w:eastAsia="Times New Roman"/>
          <w:color w:val="333333"/>
          <w:shd w:val="clear" w:color="auto" w:fill="FFFFFF"/>
        </w:rPr>
        <w:t xml:space="preserve"> </w:t>
      </w:r>
      <w:r w:rsidR="007414F0" w:rsidRPr="006710B6">
        <w:rPr>
          <w:rFonts w:eastAsia="Times New Roman"/>
          <w:color w:val="333333"/>
          <w:shd w:val="clear" w:color="auto" w:fill="FFFFFF"/>
        </w:rPr>
        <w:t>unfortunately,</w:t>
      </w:r>
      <w:r w:rsidRPr="006710B6">
        <w:rPr>
          <w:rFonts w:eastAsia="Times New Roman"/>
          <w:color w:val="333333"/>
          <w:shd w:val="clear" w:color="auto" w:fill="FFFFFF"/>
        </w:rPr>
        <w:t xml:space="preserve"> many people cannot enjoy the benefits of remote working e.g. </w:t>
      </w:r>
      <w:r w:rsidR="0068538B" w:rsidRPr="006710B6">
        <w:rPr>
          <w:rFonts w:eastAsia="Times New Roman"/>
          <w:color w:val="333333"/>
          <w:shd w:val="clear" w:color="auto" w:fill="FFFFFF"/>
        </w:rPr>
        <w:t>fast food workers, doctors and most key workers they’ll have to go about their day as normal, even though they’ll be able to make more money. It can get tiring</w:t>
      </w:r>
      <w:r w:rsidR="00F312B2" w:rsidRPr="006710B6">
        <w:rPr>
          <w:rFonts w:eastAsia="Times New Roman"/>
          <w:color w:val="333333"/>
          <w:shd w:val="clear" w:color="auto" w:fill="FFFFFF"/>
        </w:rPr>
        <w:t xml:space="preserve">. Key workers are essential for </w:t>
      </w:r>
      <w:r w:rsidR="007E3798" w:rsidRPr="006710B6">
        <w:rPr>
          <w:rFonts w:eastAsia="Times New Roman"/>
          <w:color w:val="333333"/>
          <w:shd w:val="clear" w:color="auto" w:fill="FFFFFF"/>
        </w:rPr>
        <w:t xml:space="preserve">the government and community because if everyone stays at home, there won’t be any help available or even longer </w:t>
      </w:r>
      <w:r w:rsidR="001A34C8" w:rsidRPr="006710B6">
        <w:rPr>
          <w:rFonts w:eastAsia="Times New Roman"/>
          <w:color w:val="333333"/>
          <w:shd w:val="clear" w:color="auto" w:fill="FFFFFF"/>
        </w:rPr>
        <w:t>queues</w:t>
      </w:r>
      <w:r w:rsidR="007E3798" w:rsidRPr="006710B6">
        <w:rPr>
          <w:rFonts w:eastAsia="Times New Roman"/>
          <w:color w:val="333333"/>
          <w:shd w:val="clear" w:color="auto" w:fill="FFFFFF"/>
        </w:rPr>
        <w:t xml:space="preserve"> to wait in</w:t>
      </w:r>
      <w:r w:rsidR="001A34C8" w:rsidRPr="006710B6">
        <w:rPr>
          <w:rFonts w:eastAsia="Times New Roman"/>
          <w:color w:val="333333"/>
          <w:shd w:val="clear" w:color="auto" w:fill="FFFFFF"/>
        </w:rPr>
        <w:t>.</w:t>
      </w:r>
    </w:p>
    <w:p w14:paraId="2FAA2F0A" w14:textId="77777777" w:rsidR="0090028C" w:rsidRPr="002D7BB7" w:rsidRDefault="0090028C" w:rsidP="0071209B">
      <w:pPr>
        <w:divId w:val="396590978"/>
        <w:rPr>
          <w:rFonts w:eastAsia="Times New Roman" w:cs="Times New Roman"/>
          <w:sz w:val="20"/>
          <w:szCs w:val="20"/>
        </w:rPr>
      </w:pPr>
    </w:p>
    <w:p w14:paraId="2EDB4C7B" w14:textId="60B9BCF7" w:rsidR="00647918" w:rsidRPr="002D7BB7" w:rsidRDefault="007414F0" w:rsidP="0071209B">
      <w:pPr>
        <w:divId w:val="396590978"/>
        <w:rPr>
          <w:rFonts w:eastAsia="Times New Roman" w:cs="Times New Roman"/>
          <w:sz w:val="20"/>
          <w:szCs w:val="20"/>
        </w:rPr>
      </w:pPr>
      <w:proofErr w:type="spellStart"/>
      <w:r>
        <w:rPr>
          <w:rFonts w:eastAsia="Times New Roman" w:cs="Times New Roman"/>
          <w:sz w:val="20"/>
          <w:szCs w:val="20"/>
        </w:rPr>
        <w:t>p.s</w:t>
      </w:r>
      <w:proofErr w:type="spellEnd"/>
      <w:r>
        <w:rPr>
          <w:rFonts w:eastAsia="Times New Roman" w:cs="Times New Roman"/>
          <w:sz w:val="20"/>
          <w:szCs w:val="20"/>
        </w:rPr>
        <w:t xml:space="preserve"> I proved you wrong I did this on my phone.</w:t>
      </w:r>
    </w:p>
    <w:sectPr w:rsidR="00647918" w:rsidRPr="002D7B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08C"/>
    <w:rsid w:val="000118AE"/>
    <w:rsid w:val="000360A4"/>
    <w:rsid w:val="0003729A"/>
    <w:rsid w:val="00037472"/>
    <w:rsid w:val="00074483"/>
    <w:rsid w:val="000D63A0"/>
    <w:rsid w:val="0016646A"/>
    <w:rsid w:val="001744BD"/>
    <w:rsid w:val="001A2F7C"/>
    <w:rsid w:val="001A34C8"/>
    <w:rsid w:val="001B008C"/>
    <w:rsid w:val="002D7BB7"/>
    <w:rsid w:val="00346C0E"/>
    <w:rsid w:val="00376696"/>
    <w:rsid w:val="003774AF"/>
    <w:rsid w:val="003A01D3"/>
    <w:rsid w:val="003E10AC"/>
    <w:rsid w:val="00403CC2"/>
    <w:rsid w:val="004930B8"/>
    <w:rsid w:val="004E41AC"/>
    <w:rsid w:val="005434DD"/>
    <w:rsid w:val="006457A7"/>
    <w:rsid w:val="00647918"/>
    <w:rsid w:val="00664A0E"/>
    <w:rsid w:val="006710B6"/>
    <w:rsid w:val="0068538B"/>
    <w:rsid w:val="0071209B"/>
    <w:rsid w:val="007414F0"/>
    <w:rsid w:val="00780F77"/>
    <w:rsid w:val="007B2E2A"/>
    <w:rsid w:val="007E3798"/>
    <w:rsid w:val="00806A15"/>
    <w:rsid w:val="008824DF"/>
    <w:rsid w:val="00886FD6"/>
    <w:rsid w:val="008A17E4"/>
    <w:rsid w:val="008D2486"/>
    <w:rsid w:val="008E52A9"/>
    <w:rsid w:val="0090028C"/>
    <w:rsid w:val="00903052"/>
    <w:rsid w:val="00943CCF"/>
    <w:rsid w:val="009F4F73"/>
    <w:rsid w:val="00A23A0F"/>
    <w:rsid w:val="00A25E83"/>
    <w:rsid w:val="00A708E0"/>
    <w:rsid w:val="00AE12AB"/>
    <w:rsid w:val="00B0173D"/>
    <w:rsid w:val="00B5397A"/>
    <w:rsid w:val="00C352A2"/>
    <w:rsid w:val="00C40F18"/>
    <w:rsid w:val="00C60508"/>
    <w:rsid w:val="00C63BDF"/>
    <w:rsid w:val="00CB4463"/>
    <w:rsid w:val="00CE6781"/>
    <w:rsid w:val="00D97779"/>
    <w:rsid w:val="00DB6C61"/>
    <w:rsid w:val="00DE49F0"/>
    <w:rsid w:val="00DF57FB"/>
    <w:rsid w:val="00E97CF4"/>
    <w:rsid w:val="00EA3D03"/>
    <w:rsid w:val="00ED3D00"/>
    <w:rsid w:val="00F312B2"/>
    <w:rsid w:val="00FD2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4D86"/>
  <w15:chartTrackingRefBased/>
  <w15:docId w15:val="{5CDACF1C-3DFE-7544-9108-8A28D3001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E52A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E52A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D26CB"/>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90978">
      <w:bodyDiv w:val="1"/>
      <w:marLeft w:val="0"/>
      <w:marRight w:val="0"/>
      <w:marTop w:val="0"/>
      <w:marBottom w:val="0"/>
      <w:divBdr>
        <w:top w:val="none" w:sz="0" w:space="0" w:color="auto"/>
        <w:left w:val="none" w:sz="0" w:space="0" w:color="auto"/>
        <w:bottom w:val="none" w:sz="0" w:space="0" w:color="auto"/>
        <w:right w:val="none" w:sz="0" w:space="0" w:color="auto"/>
      </w:divBdr>
      <w:divsChild>
        <w:div w:id="260529428">
          <w:marLeft w:val="0"/>
          <w:marRight w:val="0"/>
          <w:marTop w:val="0"/>
          <w:marBottom w:val="0"/>
          <w:divBdr>
            <w:top w:val="none" w:sz="0" w:space="0" w:color="auto"/>
            <w:left w:val="none" w:sz="0" w:space="0" w:color="auto"/>
            <w:bottom w:val="none" w:sz="0" w:space="0" w:color="auto"/>
            <w:right w:val="none" w:sz="0" w:space="0" w:color="auto"/>
          </w:divBdr>
          <w:divsChild>
            <w:div w:id="12323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Hussain (1913551)</dc:creator>
  <cp:keywords/>
  <dc:description/>
  <cp:lastModifiedBy>rashad shahzad</cp:lastModifiedBy>
  <cp:revision>3</cp:revision>
  <dcterms:created xsi:type="dcterms:W3CDTF">2020-10-08T15:14:00Z</dcterms:created>
  <dcterms:modified xsi:type="dcterms:W3CDTF">2020-10-08T15:22:00Z</dcterms:modified>
</cp:coreProperties>
</file>