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5310" w:type="dxa"/>
        <w:tblInd w:w="-3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36"/>
        <w:gridCol w:w="3119"/>
        <w:gridCol w:w="2268"/>
        <w:gridCol w:w="2268"/>
        <w:gridCol w:w="2268"/>
        <w:gridCol w:w="2551"/>
      </w:tblGrid>
      <w:tr w:rsidR="00344659" w:rsidRPr="00F251E7" w14:paraId="0A76D12A" w14:textId="77777777" w:rsidTr="0062545F">
        <w:trPr>
          <w:trHeight w:val="221"/>
        </w:trPr>
        <w:tc>
          <w:tcPr>
            <w:tcW w:w="2836" w:type="dxa"/>
          </w:tcPr>
          <w:p w14:paraId="2C0C2924" w14:textId="77777777" w:rsidR="00344659" w:rsidRPr="00F251E7" w:rsidRDefault="00344659" w:rsidP="00AC3B10">
            <w:pPr>
              <w:rPr>
                <w:rFonts w:ascii="Arial" w:hAnsi="Arial" w:cs="Arial"/>
                <w:sz w:val="20"/>
              </w:rPr>
            </w:pPr>
            <w:bookmarkStart w:id="0" w:name="_GoBack"/>
            <w:bookmarkEnd w:id="0"/>
          </w:p>
        </w:tc>
        <w:tc>
          <w:tcPr>
            <w:tcW w:w="3119" w:type="dxa"/>
            <w:tcBorders>
              <w:bottom w:val="single" w:sz="4" w:space="0" w:color="auto"/>
            </w:tcBorders>
          </w:tcPr>
          <w:p w14:paraId="699309D7" w14:textId="29470F81" w:rsidR="00344659" w:rsidRPr="00F251E7" w:rsidRDefault="00344659" w:rsidP="00BC3687">
            <w:pPr>
              <w:pStyle w:val="Heading1"/>
            </w:pPr>
            <w:r w:rsidRPr="00F251E7">
              <w:t>Monday</w:t>
            </w:r>
            <w:r w:rsidR="00990F30">
              <w:t xml:space="preserve"> </w:t>
            </w:r>
          </w:p>
        </w:tc>
        <w:tc>
          <w:tcPr>
            <w:tcW w:w="2268" w:type="dxa"/>
            <w:tcBorders>
              <w:bottom w:val="single" w:sz="4" w:space="0" w:color="auto"/>
            </w:tcBorders>
          </w:tcPr>
          <w:p w14:paraId="48ED788D" w14:textId="262A8E4C" w:rsidR="00344659" w:rsidRPr="00C2216E" w:rsidRDefault="00344659" w:rsidP="00BC3687">
            <w:pPr>
              <w:pStyle w:val="Heading1"/>
            </w:pPr>
            <w:r w:rsidRPr="00C2216E">
              <w:rPr>
                <w:bCs w:val="0"/>
              </w:rPr>
              <w:t>Tuesday</w:t>
            </w:r>
            <w:r w:rsidR="00990F30">
              <w:rPr>
                <w:bCs w:val="0"/>
              </w:rPr>
              <w:t xml:space="preserve"> </w:t>
            </w:r>
          </w:p>
        </w:tc>
        <w:tc>
          <w:tcPr>
            <w:tcW w:w="2268" w:type="dxa"/>
            <w:tcBorders>
              <w:bottom w:val="single" w:sz="4" w:space="0" w:color="auto"/>
            </w:tcBorders>
          </w:tcPr>
          <w:p w14:paraId="5936898B" w14:textId="49A1C98F" w:rsidR="00344659" w:rsidRPr="00F251E7" w:rsidRDefault="00973F5F" w:rsidP="00BC3687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Wednesday</w:t>
            </w:r>
            <w:r w:rsidR="00990F30">
              <w:rPr>
                <w:rFonts w:ascii="Arial" w:hAnsi="Arial" w:cs="Arial"/>
                <w:b/>
                <w:bCs/>
                <w:sz w:val="20"/>
              </w:rPr>
              <w:t xml:space="preserve"> </w:t>
            </w:r>
          </w:p>
        </w:tc>
        <w:tc>
          <w:tcPr>
            <w:tcW w:w="2268" w:type="dxa"/>
            <w:tcBorders>
              <w:bottom w:val="single" w:sz="4" w:space="0" w:color="auto"/>
            </w:tcBorders>
          </w:tcPr>
          <w:p w14:paraId="1C478EE9" w14:textId="5EBE4585" w:rsidR="00344659" w:rsidRPr="00F251E7" w:rsidRDefault="00973F5F" w:rsidP="00BC3687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Thursday</w:t>
            </w:r>
            <w:r w:rsidR="00990F30">
              <w:rPr>
                <w:rFonts w:ascii="Arial" w:hAnsi="Arial" w:cs="Arial"/>
                <w:b/>
                <w:bCs/>
                <w:sz w:val="20"/>
              </w:rPr>
              <w:t xml:space="preserve"> </w:t>
            </w:r>
          </w:p>
        </w:tc>
        <w:tc>
          <w:tcPr>
            <w:tcW w:w="2551" w:type="dxa"/>
            <w:tcBorders>
              <w:bottom w:val="single" w:sz="4" w:space="0" w:color="auto"/>
            </w:tcBorders>
          </w:tcPr>
          <w:p w14:paraId="00424C54" w14:textId="447DDF99" w:rsidR="00344659" w:rsidRPr="00F251E7" w:rsidRDefault="00973F5F" w:rsidP="00BC3687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b/>
                <w:bCs/>
                <w:sz w:val="20"/>
              </w:rPr>
              <w:t>Friday</w:t>
            </w:r>
            <w:r w:rsidR="00990F30">
              <w:rPr>
                <w:rFonts w:ascii="Arial" w:hAnsi="Arial" w:cs="Arial"/>
                <w:b/>
                <w:bCs/>
                <w:sz w:val="20"/>
              </w:rPr>
              <w:t xml:space="preserve"> </w:t>
            </w:r>
          </w:p>
        </w:tc>
      </w:tr>
      <w:tr w:rsidR="00FB063F" w:rsidRPr="00F251E7" w14:paraId="38BFBA0E" w14:textId="77777777" w:rsidTr="0062545F">
        <w:trPr>
          <w:trHeight w:val="221"/>
        </w:trPr>
        <w:tc>
          <w:tcPr>
            <w:tcW w:w="2836" w:type="dxa"/>
          </w:tcPr>
          <w:p w14:paraId="0B42F6E7" w14:textId="77777777" w:rsidR="00FB063F" w:rsidRDefault="00FB063F" w:rsidP="00AC3B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7:15-7:45 M</w:t>
            </w:r>
            <w:r w:rsidRPr="00F251E7">
              <w:rPr>
                <w:rFonts w:ascii="Arial" w:hAnsi="Arial" w:cs="Arial"/>
                <w:sz w:val="20"/>
              </w:rPr>
              <w:t>editation</w:t>
            </w:r>
          </w:p>
          <w:p w14:paraId="2306B814" w14:textId="77777777" w:rsidR="00FB063F" w:rsidRPr="00F251E7" w:rsidRDefault="00FB063F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2474" w:type="dxa"/>
            <w:gridSpan w:val="5"/>
            <w:tcBorders>
              <w:bottom w:val="single" w:sz="4" w:space="0" w:color="auto"/>
            </w:tcBorders>
          </w:tcPr>
          <w:p w14:paraId="050C0245" w14:textId="6F10B161" w:rsidR="00FB063F" w:rsidRPr="00F251E7" w:rsidRDefault="00FB063F" w:rsidP="00D71B8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                                                                     Meditation </w:t>
            </w:r>
            <w:r w:rsidRPr="00F251E7">
              <w:rPr>
                <w:rFonts w:ascii="Arial" w:hAnsi="Arial" w:cs="Arial"/>
                <w:sz w:val="20"/>
              </w:rPr>
              <w:t>Open to all</w:t>
            </w:r>
          </w:p>
        </w:tc>
      </w:tr>
      <w:tr w:rsidR="00FB063F" w:rsidRPr="00F251E7" w14:paraId="04C866DE" w14:textId="77777777" w:rsidTr="0062545F">
        <w:trPr>
          <w:trHeight w:val="221"/>
        </w:trPr>
        <w:tc>
          <w:tcPr>
            <w:tcW w:w="2836" w:type="dxa"/>
          </w:tcPr>
          <w:p w14:paraId="2E516C46" w14:textId="77777777" w:rsidR="00FB063F" w:rsidRDefault="00FB063F" w:rsidP="00AC3B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7:45-8:30 B</w:t>
            </w:r>
            <w:r w:rsidRPr="00F251E7">
              <w:rPr>
                <w:rFonts w:ascii="Arial" w:hAnsi="Arial" w:cs="Arial"/>
                <w:sz w:val="20"/>
              </w:rPr>
              <w:t>reakfast</w:t>
            </w:r>
          </w:p>
          <w:p w14:paraId="04B39452" w14:textId="77777777" w:rsidR="00FB063F" w:rsidRPr="00F251E7" w:rsidRDefault="00FB063F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2474" w:type="dxa"/>
            <w:gridSpan w:val="5"/>
            <w:tcBorders>
              <w:top w:val="single" w:sz="4" w:space="0" w:color="auto"/>
            </w:tcBorders>
          </w:tcPr>
          <w:p w14:paraId="5BE1E984" w14:textId="0C7491F9" w:rsidR="00FB063F" w:rsidRPr="00F251E7" w:rsidRDefault="00FB063F" w:rsidP="00D71B8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                                                                              Breakfast</w:t>
            </w:r>
          </w:p>
        </w:tc>
      </w:tr>
      <w:tr w:rsidR="00FB063F" w:rsidRPr="00F251E7" w14:paraId="12B46EE6" w14:textId="77777777" w:rsidTr="0062545F">
        <w:trPr>
          <w:trHeight w:val="146"/>
        </w:trPr>
        <w:tc>
          <w:tcPr>
            <w:tcW w:w="2836" w:type="dxa"/>
          </w:tcPr>
          <w:p w14:paraId="0B4D0F28" w14:textId="77777777" w:rsidR="00006545" w:rsidRDefault="00FB063F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8:30-8:45</w:t>
            </w:r>
            <w:r>
              <w:rPr>
                <w:rFonts w:ascii="Arial" w:hAnsi="Arial" w:cs="Arial"/>
                <w:sz w:val="20"/>
              </w:rPr>
              <w:t xml:space="preserve"> </w:t>
            </w:r>
          </w:p>
          <w:p w14:paraId="19860A78" w14:textId="00FFC66B" w:rsidR="00FB063F" w:rsidRPr="00F251E7" w:rsidRDefault="00FB063F" w:rsidP="0062545F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 xml:space="preserve">Morning </w:t>
            </w:r>
            <w:r w:rsidR="00006545">
              <w:rPr>
                <w:rFonts w:ascii="Arial" w:hAnsi="Arial" w:cs="Arial"/>
                <w:sz w:val="20"/>
              </w:rPr>
              <w:t>M</w:t>
            </w:r>
            <w:r w:rsidRPr="00F251E7">
              <w:rPr>
                <w:rFonts w:ascii="Arial" w:hAnsi="Arial" w:cs="Arial"/>
                <w:sz w:val="20"/>
              </w:rPr>
              <w:t>eeting</w:t>
            </w:r>
          </w:p>
        </w:tc>
        <w:tc>
          <w:tcPr>
            <w:tcW w:w="12474" w:type="dxa"/>
            <w:gridSpan w:val="5"/>
            <w:tcBorders>
              <w:bottom w:val="nil"/>
            </w:tcBorders>
          </w:tcPr>
          <w:p w14:paraId="7819D95B" w14:textId="660FEFEF" w:rsidR="00FB063F" w:rsidRPr="00F251E7" w:rsidRDefault="00FB063F" w:rsidP="00D71B8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                                                              </w:t>
            </w:r>
            <w:r w:rsidRPr="00F251E7">
              <w:rPr>
                <w:rFonts w:ascii="Arial" w:hAnsi="Arial" w:cs="Arial"/>
                <w:sz w:val="20"/>
              </w:rPr>
              <w:t>Anyone can give a reading (sign-up</w:t>
            </w:r>
            <w:r>
              <w:rPr>
                <w:rFonts w:ascii="Arial" w:hAnsi="Arial" w:cs="Arial"/>
                <w:sz w:val="20"/>
              </w:rPr>
              <w:t>)</w:t>
            </w:r>
          </w:p>
        </w:tc>
      </w:tr>
      <w:tr w:rsidR="00F5057E" w:rsidRPr="00F251E7" w14:paraId="6EC3C935" w14:textId="77777777" w:rsidTr="0062545F">
        <w:trPr>
          <w:trHeight w:val="488"/>
        </w:trPr>
        <w:tc>
          <w:tcPr>
            <w:tcW w:w="2836" w:type="dxa"/>
            <w:vMerge w:val="restart"/>
          </w:tcPr>
          <w:p w14:paraId="2F0F2454" w14:textId="77777777" w:rsidR="00F5057E" w:rsidRPr="00F251E7" w:rsidRDefault="00F5057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8:45-9:30</w:t>
            </w:r>
          </w:p>
          <w:p w14:paraId="72F17BE3" w14:textId="1D63ACA4" w:rsidR="00F5057E" w:rsidRPr="00F251E7" w:rsidRDefault="00F5057E" w:rsidP="00AC3B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Community G</w:t>
            </w:r>
            <w:r w:rsidRPr="00F251E7">
              <w:rPr>
                <w:rFonts w:ascii="Arial" w:hAnsi="Arial" w:cs="Arial"/>
                <w:sz w:val="20"/>
              </w:rPr>
              <w:t>roups</w:t>
            </w:r>
          </w:p>
          <w:p w14:paraId="352A9758" w14:textId="77777777" w:rsidR="00F5057E" w:rsidRDefault="00F5057E" w:rsidP="00AC3B10">
            <w:pPr>
              <w:rPr>
                <w:rFonts w:ascii="Arial" w:hAnsi="Arial" w:cs="Arial"/>
                <w:sz w:val="20"/>
              </w:rPr>
            </w:pPr>
          </w:p>
          <w:p w14:paraId="2AA06256" w14:textId="77777777" w:rsidR="00F5057E" w:rsidRPr="00F251E7" w:rsidRDefault="00F5057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10:00-11:15</w:t>
            </w:r>
          </w:p>
          <w:p w14:paraId="65E9532F" w14:textId="77777777" w:rsidR="00F5057E" w:rsidRPr="00F251E7" w:rsidRDefault="00F5057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1</w:t>
            </w:r>
            <w:r w:rsidRPr="00F251E7">
              <w:rPr>
                <w:rFonts w:ascii="Arial" w:hAnsi="Arial" w:cs="Arial"/>
                <w:sz w:val="20"/>
                <w:vertAlign w:val="superscript"/>
              </w:rPr>
              <w:t>st</w:t>
            </w:r>
            <w:r w:rsidRPr="00F251E7">
              <w:rPr>
                <w:rFonts w:ascii="Arial" w:hAnsi="Arial" w:cs="Arial"/>
                <w:sz w:val="20"/>
              </w:rPr>
              <w:t xml:space="preserve"> morning session</w:t>
            </w:r>
          </w:p>
          <w:p w14:paraId="1AB1EB0D" w14:textId="77777777" w:rsidR="00F5057E" w:rsidRDefault="00F5057E" w:rsidP="00AC3B10">
            <w:pPr>
              <w:rPr>
                <w:rFonts w:ascii="Arial" w:hAnsi="Arial" w:cs="Arial"/>
                <w:sz w:val="20"/>
              </w:rPr>
            </w:pPr>
          </w:p>
          <w:p w14:paraId="36930C78" w14:textId="77777777" w:rsidR="00F5057E" w:rsidRDefault="00F5057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Coffee break 11:15-11:45</w:t>
            </w:r>
          </w:p>
          <w:p w14:paraId="42521AA8" w14:textId="77777777" w:rsidR="00F5057E" w:rsidRPr="00F251E7" w:rsidRDefault="00F5057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2474" w:type="dxa"/>
            <w:gridSpan w:val="5"/>
            <w:tcBorders>
              <w:top w:val="single" w:sz="4" w:space="0" w:color="auto"/>
              <w:bottom w:val="single" w:sz="4" w:space="0" w:color="auto"/>
            </w:tcBorders>
          </w:tcPr>
          <w:p w14:paraId="300F9144" w14:textId="793E19C1" w:rsidR="00F5057E" w:rsidRDefault="00F5057E" w:rsidP="00AC3B10">
            <w:pPr>
              <w:jc w:val="center"/>
              <w:rPr>
                <w:rFonts w:ascii="Arial" w:hAnsi="Arial" w:cs="Arial"/>
                <w:bCs/>
                <w:sz w:val="20"/>
              </w:rPr>
            </w:pPr>
            <w:r w:rsidRPr="004215F7">
              <w:rPr>
                <w:rFonts w:ascii="Arial" w:hAnsi="Arial" w:cs="Arial"/>
                <w:bCs/>
                <w:sz w:val="20"/>
              </w:rPr>
              <w:t>Every morning and mealtime we look after our college</w:t>
            </w:r>
            <w:r w:rsidR="00006545">
              <w:rPr>
                <w:rFonts w:ascii="Arial" w:hAnsi="Arial" w:cs="Arial"/>
                <w:bCs/>
                <w:sz w:val="20"/>
              </w:rPr>
              <w:t xml:space="preserve"> </w:t>
            </w:r>
            <w:r w:rsidRPr="004215F7">
              <w:rPr>
                <w:rFonts w:ascii="Arial" w:hAnsi="Arial" w:cs="Arial"/>
                <w:bCs/>
                <w:sz w:val="20"/>
              </w:rPr>
              <w:t>home by taking part in rotating community groups</w:t>
            </w:r>
            <w:r>
              <w:rPr>
                <w:rFonts w:ascii="Arial" w:hAnsi="Arial" w:cs="Arial"/>
                <w:bCs/>
                <w:sz w:val="20"/>
              </w:rPr>
              <w:t>:</w:t>
            </w:r>
          </w:p>
          <w:p w14:paraId="45B29325" w14:textId="6E71D1B8" w:rsidR="00F5057E" w:rsidRPr="004215F7" w:rsidRDefault="00F5057E" w:rsidP="00FB063F">
            <w:pPr>
              <w:jc w:val="center"/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 </w:t>
            </w:r>
            <w:proofErr w:type="gramStart"/>
            <w:r w:rsidRPr="004215F7">
              <w:rPr>
                <w:rFonts w:ascii="Arial" w:hAnsi="Arial" w:cs="Arial"/>
                <w:bCs/>
                <w:sz w:val="20"/>
              </w:rPr>
              <w:t>cooking</w:t>
            </w:r>
            <w:proofErr w:type="gramEnd"/>
            <w:r w:rsidRPr="004215F7">
              <w:rPr>
                <w:rFonts w:ascii="Arial" w:hAnsi="Arial" w:cs="Arial"/>
                <w:bCs/>
                <w:sz w:val="20"/>
              </w:rPr>
              <w:t>, dish-washing, cleaning and gardening.</w:t>
            </w:r>
          </w:p>
        </w:tc>
      </w:tr>
      <w:tr w:rsidR="00A7611E" w:rsidRPr="00F251E7" w14:paraId="2FF74D08" w14:textId="77777777" w:rsidTr="0062545F">
        <w:trPr>
          <w:trHeight w:val="986"/>
        </w:trPr>
        <w:tc>
          <w:tcPr>
            <w:tcW w:w="2836" w:type="dxa"/>
            <w:vMerge/>
            <w:tcBorders>
              <w:top w:val="nil"/>
              <w:bottom w:val="nil"/>
            </w:tcBorders>
          </w:tcPr>
          <w:p w14:paraId="680ADD21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119" w:type="dxa"/>
            <w:tcBorders>
              <w:top w:val="nil"/>
              <w:bottom w:val="single" w:sz="4" w:space="0" w:color="auto"/>
            </w:tcBorders>
          </w:tcPr>
          <w:p w14:paraId="13E2D2F1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</w:p>
          <w:p w14:paraId="0EEEDB78" w14:textId="694CBB2D" w:rsidR="00A7611E" w:rsidRDefault="00A7611E" w:rsidP="00AC3B10">
            <w:pPr>
              <w:rPr>
                <w:rFonts w:ascii="Arial" w:hAnsi="Arial" w:cs="Arial"/>
                <w:b/>
                <w:sz w:val="20"/>
              </w:rPr>
            </w:pPr>
            <w:r w:rsidRPr="00FF572B">
              <w:rPr>
                <w:rFonts w:ascii="Arial" w:hAnsi="Arial" w:cs="Arial"/>
                <w:b/>
                <w:sz w:val="20"/>
              </w:rPr>
              <w:t xml:space="preserve">MA </w:t>
            </w:r>
            <w:r>
              <w:rPr>
                <w:rFonts w:ascii="Arial" w:hAnsi="Arial" w:cs="Arial"/>
                <w:b/>
                <w:sz w:val="20"/>
              </w:rPr>
              <w:t>Study Session</w:t>
            </w:r>
          </w:p>
          <w:p w14:paraId="7C663620" w14:textId="77777777" w:rsidR="00A7611E" w:rsidRPr="009C3A62" w:rsidRDefault="00A7611E" w:rsidP="0062545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2FBA8091" w14:textId="2954515C" w:rsidR="00A7611E" w:rsidRPr="00FF572B" w:rsidRDefault="00A7611E" w:rsidP="00AC3B10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268" w:type="dxa"/>
            <w:vMerge w:val="restart"/>
            <w:tcBorders>
              <w:top w:val="single" w:sz="4" w:space="0" w:color="auto"/>
            </w:tcBorders>
          </w:tcPr>
          <w:p w14:paraId="7FC32656" w14:textId="77777777" w:rsidR="00A7611E" w:rsidRDefault="00A7611E" w:rsidP="00B32046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0256DC5F" w14:textId="77777777" w:rsidR="00A7611E" w:rsidRDefault="00A7611E" w:rsidP="00B32046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2301F49A" w14:textId="77777777" w:rsidR="00A7611E" w:rsidRDefault="00A7611E" w:rsidP="00B32046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6A8FD7A1" w14:textId="77777777" w:rsidR="00A7611E" w:rsidRPr="00555EBB" w:rsidRDefault="00A7611E" w:rsidP="00B32046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17A53953" w14:textId="731E4026" w:rsidR="00A7611E" w:rsidRDefault="00A7611E" w:rsidP="00B3204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55CBDC0E" w14:textId="08C5DAF5" w:rsidR="00A7611E" w:rsidRPr="009C3A62" w:rsidRDefault="00A7611E" w:rsidP="00B3204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20E2F93E" w14:textId="63589718" w:rsidR="00A7611E" w:rsidRPr="009C3A62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vMerge w:val="restart"/>
            <w:tcBorders>
              <w:top w:val="single" w:sz="4" w:space="0" w:color="auto"/>
            </w:tcBorders>
          </w:tcPr>
          <w:p w14:paraId="2B49F3F9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4F214E87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4BCE7E4A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4BCFB047" w14:textId="77777777" w:rsidR="00A7611E" w:rsidRPr="00555EBB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79AA73FF" w14:textId="77777777" w:rsidR="00A7611E" w:rsidRDefault="00A7611E" w:rsidP="00665A2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1B310689" w14:textId="77777777" w:rsidR="00A7611E" w:rsidRPr="009C3A62" w:rsidRDefault="00A7611E" w:rsidP="00665A2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690770DE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64A28C50" w14:textId="61A5A9CD" w:rsidR="00A7611E" w:rsidRPr="009C3A62" w:rsidRDefault="00A7611E" w:rsidP="00A7611E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vMerge w:val="restart"/>
            <w:tcBorders>
              <w:top w:val="single" w:sz="4" w:space="0" w:color="auto"/>
            </w:tcBorders>
          </w:tcPr>
          <w:p w14:paraId="09BA65F0" w14:textId="77777777" w:rsidR="00A7611E" w:rsidRDefault="00A7611E" w:rsidP="00555EBB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4DF52A81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516C7C2A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49E44746" w14:textId="77777777" w:rsidR="00A7611E" w:rsidRPr="00555EBB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558F3779" w14:textId="77777777" w:rsidR="00A7611E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4AEDB85F" w14:textId="724FFE23" w:rsidR="00A7611E" w:rsidRPr="009C3A62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</w:t>
            </w:r>
          </w:p>
        </w:tc>
        <w:tc>
          <w:tcPr>
            <w:tcW w:w="2551" w:type="dxa"/>
            <w:vMerge w:val="restart"/>
            <w:tcBorders>
              <w:top w:val="single" w:sz="4" w:space="0" w:color="auto"/>
            </w:tcBorders>
          </w:tcPr>
          <w:p w14:paraId="4EE5694D" w14:textId="77777777" w:rsidR="00A7611E" w:rsidRDefault="00A7611E" w:rsidP="00555EBB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47E72175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08FB687D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2FE434DD" w14:textId="77777777" w:rsidR="00A7611E" w:rsidRPr="00555EBB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60CCD7A0" w14:textId="77777777" w:rsidR="00A7611E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09BC096A" w14:textId="2D79110F" w:rsidR="00A7611E" w:rsidRPr="009C3A62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</w:t>
            </w:r>
          </w:p>
          <w:p w14:paraId="39BE10EA" w14:textId="77777777" w:rsidR="00A7611E" w:rsidRDefault="00A7611E" w:rsidP="009C3A62">
            <w:pPr>
              <w:rPr>
                <w:rFonts w:ascii="Arial" w:hAnsi="Arial" w:cs="Arial"/>
                <w:sz w:val="20"/>
              </w:rPr>
            </w:pPr>
          </w:p>
          <w:p w14:paraId="3FFECC18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</w:p>
          <w:p w14:paraId="4B9BB839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</w:tr>
      <w:tr w:rsidR="00A7611E" w:rsidRPr="00F251E7" w14:paraId="529C4562" w14:textId="77777777" w:rsidTr="0062545F">
        <w:trPr>
          <w:trHeight w:val="710"/>
        </w:trPr>
        <w:tc>
          <w:tcPr>
            <w:tcW w:w="2836" w:type="dxa"/>
          </w:tcPr>
          <w:p w14:paraId="3D52FC14" w14:textId="2B5035FF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11:45 – 1:00</w:t>
            </w:r>
          </w:p>
          <w:p w14:paraId="6C42262C" w14:textId="387B4F74" w:rsidR="00A7611E" w:rsidRPr="00F251E7" w:rsidRDefault="00A7611E" w:rsidP="00990F3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2</w:t>
            </w:r>
            <w:r w:rsidRPr="00F251E7">
              <w:rPr>
                <w:rFonts w:ascii="Arial" w:hAnsi="Arial" w:cs="Arial"/>
                <w:sz w:val="20"/>
                <w:vertAlign w:val="superscript"/>
              </w:rPr>
              <w:t>nd</w:t>
            </w:r>
            <w:r w:rsidRPr="00F251E7">
              <w:rPr>
                <w:rFonts w:ascii="Arial" w:hAnsi="Arial" w:cs="Arial"/>
                <w:sz w:val="20"/>
              </w:rPr>
              <w:t xml:space="preserve"> morning session</w:t>
            </w:r>
          </w:p>
        </w:tc>
        <w:tc>
          <w:tcPr>
            <w:tcW w:w="3119" w:type="dxa"/>
            <w:tcBorders>
              <w:top w:val="single" w:sz="4" w:space="0" w:color="auto"/>
            </w:tcBorders>
            <w:vAlign w:val="center"/>
          </w:tcPr>
          <w:p w14:paraId="34675E03" w14:textId="3FB59546" w:rsidR="00A7611E" w:rsidRPr="00FF572B" w:rsidRDefault="00A7611E" w:rsidP="00F5057E">
            <w:pPr>
              <w:rPr>
                <w:rFonts w:ascii="Arial" w:hAnsi="Arial"/>
                <w:b/>
                <w:sz w:val="20"/>
              </w:rPr>
            </w:pPr>
            <w:r w:rsidRPr="00FF572B">
              <w:rPr>
                <w:rFonts w:ascii="Arial" w:hAnsi="Arial"/>
                <w:b/>
                <w:sz w:val="20"/>
              </w:rPr>
              <w:t xml:space="preserve">MA </w:t>
            </w:r>
            <w:r>
              <w:rPr>
                <w:rFonts w:ascii="Arial" w:hAnsi="Arial"/>
                <w:b/>
                <w:sz w:val="20"/>
              </w:rPr>
              <w:t>Study Session</w:t>
            </w:r>
          </w:p>
          <w:p w14:paraId="090A2643" w14:textId="77777777" w:rsidR="00A7611E" w:rsidRDefault="00A7611E" w:rsidP="0062545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 </w:t>
            </w:r>
          </w:p>
          <w:p w14:paraId="783757EB" w14:textId="656A7EED" w:rsidR="00A7611E" w:rsidRPr="009C3A62" w:rsidRDefault="00A7611E" w:rsidP="0062545F">
            <w:pPr>
              <w:rPr>
                <w:rFonts w:ascii="Arial" w:hAnsi="Arial" w:cs="Arial"/>
                <w:sz w:val="20"/>
              </w:rPr>
            </w:pPr>
            <w:r w:rsidRPr="00A7611E">
              <w:rPr>
                <w:rFonts w:ascii="Arial" w:hAnsi="Arial" w:cs="Arial"/>
                <w:sz w:val="16"/>
                <w:szCs w:val="16"/>
              </w:rPr>
              <w:t>Short course participants arrive</w:t>
            </w:r>
          </w:p>
          <w:p w14:paraId="00AC47C7" w14:textId="2F5439D7" w:rsidR="00A7611E" w:rsidRPr="00F251E7" w:rsidRDefault="00A7611E" w:rsidP="00705470">
            <w:pPr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  <w:vMerge/>
          </w:tcPr>
          <w:p w14:paraId="6C4A5E07" w14:textId="62D16F3C" w:rsidR="00A7611E" w:rsidRPr="00F251E7" w:rsidRDefault="00A7611E" w:rsidP="00AC3B10">
            <w:pPr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  <w:vMerge/>
          </w:tcPr>
          <w:p w14:paraId="1479AAD0" w14:textId="314D315C" w:rsidR="00A7611E" w:rsidRPr="00F251E7" w:rsidRDefault="00A7611E" w:rsidP="00617D0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  <w:vMerge/>
          </w:tcPr>
          <w:p w14:paraId="1A9AB75F" w14:textId="2FF2A5E6" w:rsidR="00A7611E" w:rsidRPr="00F251E7" w:rsidRDefault="00A7611E" w:rsidP="00D722B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551" w:type="dxa"/>
            <w:vMerge/>
          </w:tcPr>
          <w:p w14:paraId="5CD781D2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</w:tr>
      <w:tr w:rsidR="00A7611E" w:rsidRPr="00F251E7" w14:paraId="4F4D99E0" w14:textId="77777777" w:rsidTr="00A7611E">
        <w:trPr>
          <w:trHeight w:val="573"/>
        </w:trPr>
        <w:tc>
          <w:tcPr>
            <w:tcW w:w="2836" w:type="dxa"/>
          </w:tcPr>
          <w:p w14:paraId="3F90C450" w14:textId="798AEFE1" w:rsidR="00A7611E" w:rsidRPr="00F251E7" w:rsidRDefault="00A7611E" w:rsidP="00A7611E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1:00-2:00 Lunch</w:t>
            </w:r>
          </w:p>
        </w:tc>
        <w:tc>
          <w:tcPr>
            <w:tcW w:w="3119" w:type="dxa"/>
            <w:tcBorders>
              <w:bottom w:val="single" w:sz="4" w:space="0" w:color="auto"/>
            </w:tcBorders>
          </w:tcPr>
          <w:p w14:paraId="2FC7FB78" w14:textId="30F95A80" w:rsidR="00A7611E" w:rsidRPr="00F251E7" w:rsidRDefault="00A7611E" w:rsidP="00A7611E">
            <w:pPr>
              <w:rPr>
                <w:rFonts w:ascii="Arial" w:hAnsi="Arial"/>
                <w:sz w:val="20"/>
              </w:rPr>
            </w:pPr>
            <w:r w:rsidRPr="00006545">
              <w:rPr>
                <w:rFonts w:ascii="Arial" w:hAnsi="Arial"/>
                <w:sz w:val="20"/>
              </w:rPr>
              <w:t>Higher Close</w:t>
            </w:r>
            <w:r>
              <w:rPr>
                <w:rFonts w:ascii="Arial" w:hAnsi="Arial"/>
                <w:sz w:val="20"/>
              </w:rPr>
              <w:t xml:space="preserve"> </w:t>
            </w:r>
            <w:r>
              <w:rPr>
                <w:rFonts w:ascii="Arial" w:hAnsi="Arial"/>
                <w:sz w:val="16"/>
                <w:szCs w:val="16"/>
              </w:rPr>
              <w:t>[</w:t>
            </w:r>
            <w:r w:rsidRPr="007552D8">
              <w:rPr>
                <w:rFonts w:ascii="Arial" w:hAnsi="Arial"/>
                <w:sz w:val="16"/>
                <w:szCs w:val="16"/>
              </w:rPr>
              <w:t>Kitchen Induction for Short Course participants</w:t>
            </w:r>
            <w:r>
              <w:rPr>
                <w:rFonts w:ascii="Arial" w:hAnsi="Arial"/>
                <w:sz w:val="16"/>
                <w:szCs w:val="16"/>
              </w:rPr>
              <w:t xml:space="preserve">: </w:t>
            </w:r>
            <w:r w:rsidRPr="007552D8">
              <w:rPr>
                <w:rFonts w:ascii="Arial" w:hAnsi="Arial"/>
                <w:sz w:val="16"/>
                <w:szCs w:val="16"/>
              </w:rPr>
              <w:t>1.45 – 2pm</w:t>
            </w:r>
            <w:r>
              <w:rPr>
                <w:rFonts w:ascii="Arial" w:hAnsi="Arial"/>
                <w:sz w:val="16"/>
                <w:szCs w:val="16"/>
              </w:rPr>
              <w:t>]</w:t>
            </w:r>
          </w:p>
        </w:tc>
        <w:tc>
          <w:tcPr>
            <w:tcW w:w="2268" w:type="dxa"/>
          </w:tcPr>
          <w:p w14:paraId="2606EC3C" w14:textId="62217463" w:rsidR="00A7611E" w:rsidRPr="00B20F0B" w:rsidRDefault="00A7611E" w:rsidP="00A7611E">
            <w:pPr>
              <w:rPr>
                <w:rFonts w:ascii="Arial" w:hAnsi="Arial"/>
                <w:b/>
                <w:sz w:val="20"/>
              </w:rPr>
            </w:pPr>
            <w:r w:rsidRPr="00006545"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268" w:type="dxa"/>
          </w:tcPr>
          <w:p w14:paraId="36755EC1" w14:textId="7DFA21D5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006545">
              <w:rPr>
                <w:rFonts w:ascii="Arial" w:hAnsi="Arial"/>
                <w:sz w:val="20"/>
              </w:rPr>
              <w:t>Higher Close</w:t>
            </w:r>
          </w:p>
          <w:p w14:paraId="72A171C4" w14:textId="44C6F89A" w:rsidR="00A7611E" w:rsidRPr="00B20F0B" w:rsidRDefault="00A7611E" w:rsidP="00A7611E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2268" w:type="dxa"/>
          </w:tcPr>
          <w:p w14:paraId="36966058" w14:textId="675D3654" w:rsidR="00A7611E" w:rsidRPr="00F251E7" w:rsidRDefault="00A7611E" w:rsidP="00A7611E">
            <w:pPr>
              <w:rPr>
                <w:rFonts w:ascii="Arial" w:hAnsi="Arial" w:cs="Arial"/>
                <w:sz w:val="20"/>
              </w:rPr>
            </w:pPr>
            <w:r w:rsidRPr="00006545"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551" w:type="dxa"/>
          </w:tcPr>
          <w:p w14:paraId="41FAD86D" w14:textId="6911B518" w:rsidR="00A7611E" w:rsidRPr="00F251E7" w:rsidRDefault="00A7611E" w:rsidP="00A7611E">
            <w:pPr>
              <w:rPr>
                <w:rFonts w:ascii="Arial" w:hAnsi="Arial" w:cs="Arial"/>
                <w:sz w:val="20"/>
              </w:rPr>
            </w:pPr>
            <w:r w:rsidRPr="00006545">
              <w:rPr>
                <w:rFonts w:ascii="Arial" w:hAnsi="Arial"/>
                <w:sz w:val="20"/>
              </w:rPr>
              <w:t>Higher Close</w:t>
            </w:r>
          </w:p>
        </w:tc>
      </w:tr>
      <w:tr w:rsidR="00A7611E" w:rsidRPr="00F251E7" w14:paraId="74866583" w14:textId="77777777" w:rsidTr="0062545F">
        <w:trPr>
          <w:trHeight w:val="972"/>
        </w:trPr>
        <w:tc>
          <w:tcPr>
            <w:tcW w:w="2836" w:type="dxa"/>
          </w:tcPr>
          <w:p w14:paraId="6F14FCC4" w14:textId="064C861F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2:15-4:30</w:t>
            </w:r>
          </w:p>
          <w:p w14:paraId="1331D59B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  <w:p w14:paraId="79DC4C15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119" w:type="dxa"/>
            <w:tcBorders>
              <w:bottom w:val="single" w:sz="4" w:space="0" w:color="auto"/>
            </w:tcBorders>
          </w:tcPr>
          <w:p w14:paraId="7F9B3827" w14:textId="77777777" w:rsidR="00A7611E" w:rsidRDefault="00A7611E" w:rsidP="00990F30">
            <w:pPr>
              <w:rPr>
                <w:rFonts w:ascii="Arial" w:hAnsi="Arial"/>
                <w:sz w:val="20"/>
              </w:rPr>
            </w:pPr>
            <w:r w:rsidRPr="008E1448">
              <w:rPr>
                <w:rFonts w:ascii="Arial" w:hAnsi="Arial"/>
                <w:b/>
                <w:sz w:val="20"/>
                <w:u w:val="single"/>
              </w:rPr>
              <w:t>Opening Circle</w:t>
            </w:r>
            <w:r>
              <w:rPr>
                <w:rFonts w:ascii="Arial" w:hAnsi="Arial"/>
                <w:b/>
                <w:sz w:val="20"/>
                <w:u w:val="single"/>
              </w:rPr>
              <w:t xml:space="preserve"> and Introduction to the Module</w:t>
            </w:r>
            <w:r w:rsidRPr="008E1448">
              <w:rPr>
                <w:rFonts w:ascii="Arial" w:hAnsi="Arial"/>
                <w:b/>
                <w:sz w:val="20"/>
                <w:u w:val="single"/>
              </w:rPr>
              <w:t>:</w:t>
            </w:r>
            <w:r>
              <w:rPr>
                <w:rFonts w:ascii="Arial" w:hAnsi="Arial"/>
                <w:sz w:val="20"/>
              </w:rPr>
              <w:t xml:space="preserve"> </w:t>
            </w:r>
          </w:p>
          <w:p w14:paraId="7FF0E91A" w14:textId="77777777" w:rsidR="00A7611E" w:rsidRDefault="00A7611E" w:rsidP="0062545F">
            <w:pPr>
              <w:rPr>
                <w:rFonts w:ascii="Arial" w:hAnsi="Arial" w:cs="Arial"/>
                <w:sz w:val="20"/>
              </w:rPr>
            </w:pPr>
          </w:p>
          <w:p w14:paraId="7E34BA98" w14:textId="77777777" w:rsidR="00A7611E" w:rsidRPr="009C3A62" w:rsidRDefault="00A7611E" w:rsidP="0062545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6601B8DC" w14:textId="0A9D137E" w:rsidR="00A7611E" w:rsidRPr="00F251E7" w:rsidRDefault="00A7611E" w:rsidP="00990F30">
            <w:pPr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  <w:vMerge w:val="restart"/>
          </w:tcPr>
          <w:p w14:paraId="0755D1A9" w14:textId="77777777" w:rsidR="00A7611E" w:rsidRDefault="00A7611E" w:rsidP="00555EBB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3E08EC21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77577FA8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72C94FC8" w14:textId="77777777" w:rsidR="00A7611E" w:rsidRPr="00555EBB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3006A052" w14:textId="77777777" w:rsidR="00A7611E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09413C97" w14:textId="77777777" w:rsidR="00A7611E" w:rsidRPr="009C3A62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281162D2" w14:textId="77777777" w:rsidR="00A7611E" w:rsidRDefault="00A7611E" w:rsidP="00F5057E">
            <w:pPr>
              <w:rPr>
                <w:rFonts w:ascii="Arial" w:hAnsi="Arial"/>
                <w:sz w:val="20"/>
              </w:rPr>
            </w:pPr>
          </w:p>
          <w:p w14:paraId="582B8D0B" w14:textId="77777777" w:rsidR="00A7611E" w:rsidRDefault="00A7611E" w:rsidP="00F5057E">
            <w:pPr>
              <w:rPr>
                <w:rFonts w:ascii="Arial" w:hAnsi="Arial"/>
                <w:sz w:val="20"/>
              </w:rPr>
            </w:pPr>
          </w:p>
          <w:p w14:paraId="7731614D" w14:textId="04FB7891" w:rsidR="00A7611E" w:rsidRPr="005F7A4A" w:rsidRDefault="00A7611E" w:rsidP="00F5057E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Cooking 4.30 </w:t>
            </w:r>
          </w:p>
        </w:tc>
        <w:tc>
          <w:tcPr>
            <w:tcW w:w="2268" w:type="dxa"/>
            <w:vMerge w:val="restart"/>
          </w:tcPr>
          <w:p w14:paraId="5D42A8E2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16CABB0E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7A76B411" w14:textId="77777777" w:rsidR="00A7611E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36E6E1EB" w14:textId="77777777" w:rsidR="00A7611E" w:rsidRPr="00555EBB" w:rsidRDefault="00A7611E" w:rsidP="00665A28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5275C405" w14:textId="77777777" w:rsidR="00A7611E" w:rsidRDefault="00A7611E" w:rsidP="00665A2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0AEDD0E2" w14:textId="77777777" w:rsidR="00A7611E" w:rsidRPr="009C3A62" w:rsidRDefault="00A7611E" w:rsidP="00665A2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Centre]</w:t>
            </w:r>
          </w:p>
          <w:p w14:paraId="60731224" w14:textId="77777777" w:rsidR="00A7611E" w:rsidRDefault="00A7611E" w:rsidP="00665A28">
            <w:pPr>
              <w:rPr>
                <w:rFonts w:ascii="Arial" w:hAnsi="Arial"/>
                <w:sz w:val="20"/>
              </w:rPr>
            </w:pPr>
          </w:p>
          <w:p w14:paraId="4E7F7F11" w14:textId="77777777" w:rsidR="00A7611E" w:rsidRDefault="00A7611E" w:rsidP="00A7611E">
            <w:pPr>
              <w:rPr>
                <w:rFonts w:ascii="Arial" w:hAnsi="Arial"/>
                <w:sz w:val="20"/>
              </w:rPr>
            </w:pPr>
          </w:p>
          <w:p w14:paraId="2BF04324" w14:textId="398BD714" w:rsidR="00A7611E" w:rsidRPr="00F5057E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Cooking 4.30 </w:t>
            </w:r>
          </w:p>
        </w:tc>
        <w:tc>
          <w:tcPr>
            <w:tcW w:w="2268" w:type="dxa"/>
            <w:vMerge w:val="restart"/>
          </w:tcPr>
          <w:p w14:paraId="79FB1138" w14:textId="42E86A8F" w:rsidR="00A7611E" w:rsidRDefault="00A7611E" w:rsidP="00BC68D7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No Teaching</w:t>
            </w:r>
          </w:p>
          <w:p w14:paraId="23F6BA4F" w14:textId="77777777" w:rsidR="00A7611E" w:rsidRDefault="00A7611E" w:rsidP="00BC68D7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</w:p>
          <w:p w14:paraId="7605FAD0" w14:textId="77777777" w:rsidR="00A7611E" w:rsidRDefault="00A7611E" w:rsidP="00BC68D7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‘</w:t>
            </w:r>
            <w:r w:rsidRPr="008E1448">
              <w:rPr>
                <w:rFonts w:ascii="Arial" w:hAnsi="Arial" w:cs="Arial"/>
                <w:b/>
                <w:sz w:val="20"/>
                <w:u w:val="single"/>
              </w:rPr>
              <w:t>Change in Action’</w:t>
            </w:r>
          </w:p>
          <w:p w14:paraId="7327AFA4" w14:textId="0C3A93A8" w:rsidR="00A7611E" w:rsidRDefault="00A7611E" w:rsidP="00B20F0B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[Optional]</w:t>
            </w:r>
          </w:p>
          <w:p w14:paraId="4EC5AC10" w14:textId="77777777" w:rsidR="00A7611E" w:rsidRDefault="00A7611E" w:rsidP="00B20F0B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</w:p>
          <w:p w14:paraId="40FD8579" w14:textId="77777777" w:rsidR="00A7611E" w:rsidRDefault="00A7611E" w:rsidP="00B20F0B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</w:p>
          <w:p w14:paraId="19CECFEA" w14:textId="77777777" w:rsidR="00A7611E" w:rsidRDefault="00A7611E" w:rsidP="00B20F0B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</w:p>
          <w:p w14:paraId="58F63D5C" w14:textId="77777777" w:rsidR="00A7611E" w:rsidRDefault="00A7611E" w:rsidP="00B20F0B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</w:p>
          <w:p w14:paraId="5965CC17" w14:textId="77777777" w:rsidR="00A7611E" w:rsidRPr="00F251E7" w:rsidRDefault="00A7611E" w:rsidP="00F5057E">
            <w:pPr>
              <w:tabs>
                <w:tab w:val="left" w:pos="1035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Cooking 4.30 </w:t>
            </w:r>
          </w:p>
        </w:tc>
        <w:tc>
          <w:tcPr>
            <w:tcW w:w="2551" w:type="dxa"/>
            <w:vMerge w:val="restart"/>
          </w:tcPr>
          <w:p w14:paraId="0945FE8A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18903090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 w:rsidRPr="00555EBB">
              <w:rPr>
                <w:rFonts w:ascii="Arial" w:hAnsi="Arial" w:cs="Arial"/>
                <w:b/>
                <w:sz w:val="20"/>
                <w:u w:val="single"/>
              </w:rPr>
              <w:t>Teaching Session:</w:t>
            </w:r>
          </w:p>
          <w:p w14:paraId="6EA3BC0E" w14:textId="77777777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b/>
                <w:sz w:val="20"/>
                <w:u w:val="single"/>
              </w:rPr>
              <w:t>Topic Name?</w:t>
            </w:r>
          </w:p>
          <w:p w14:paraId="1A726AB0" w14:textId="77777777" w:rsidR="00A7611E" w:rsidRPr="00555EBB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</w:p>
          <w:p w14:paraId="32739052" w14:textId="77777777" w:rsidR="00A7611E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Teachers Name</w:t>
            </w:r>
          </w:p>
          <w:p w14:paraId="2AF4F3A6" w14:textId="16745DFA" w:rsidR="00A7611E" w:rsidRDefault="00A7611E" w:rsidP="00A7611E">
            <w:pPr>
              <w:rPr>
                <w:rFonts w:ascii="Arial" w:hAnsi="Arial" w:cs="Arial"/>
                <w:b/>
                <w:sz w:val="20"/>
                <w:u w:val="single"/>
              </w:rPr>
            </w:pPr>
            <w:r>
              <w:rPr>
                <w:rFonts w:ascii="Arial" w:hAnsi="Arial" w:cs="Arial"/>
                <w:sz w:val="20"/>
              </w:rPr>
              <w:t>[</w:t>
            </w:r>
            <w:proofErr w:type="spellStart"/>
            <w:r>
              <w:rPr>
                <w:rFonts w:ascii="Arial" w:hAnsi="Arial" w:cs="Arial"/>
                <w:sz w:val="20"/>
              </w:rPr>
              <w:t>Elmhirst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Centre</w:t>
            </w:r>
          </w:p>
          <w:p w14:paraId="15CA3A4E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</w:p>
          <w:p w14:paraId="2E0B1395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</w:p>
          <w:p w14:paraId="3BEE734D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Cooking 4.30</w:t>
            </w:r>
          </w:p>
          <w:p w14:paraId="45CA14A2" w14:textId="4FDC6204" w:rsidR="00A7611E" w:rsidRPr="007C375E" w:rsidRDefault="00A7611E" w:rsidP="00705470">
            <w:pPr>
              <w:rPr>
                <w:rFonts w:ascii="Arial" w:hAnsi="Arial" w:cs="Arial"/>
                <w:sz w:val="20"/>
              </w:rPr>
            </w:pPr>
          </w:p>
        </w:tc>
      </w:tr>
      <w:tr w:rsidR="00A7611E" w:rsidRPr="00F251E7" w14:paraId="1323EF9F" w14:textId="77777777" w:rsidTr="00E804C2">
        <w:trPr>
          <w:trHeight w:val="717"/>
        </w:trPr>
        <w:tc>
          <w:tcPr>
            <w:tcW w:w="2836" w:type="dxa"/>
          </w:tcPr>
          <w:p w14:paraId="62F14A8C" w14:textId="2FD0863C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4:30-6:30</w:t>
            </w:r>
            <w:r>
              <w:rPr>
                <w:rFonts w:ascii="Arial" w:hAnsi="Arial" w:cs="Arial"/>
                <w:sz w:val="20"/>
              </w:rPr>
              <w:t xml:space="preserve"> (Break)</w:t>
            </w:r>
          </w:p>
        </w:tc>
        <w:tc>
          <w:tcPr>
            <w:tcW w:w="3119" w:type="dxa"/>
            <w:tcBorders>
              <w:top w:val="single" w:sz="4" w:space="0" w:color="auto"/>
              <w:bottom w:val="nil"/>
            </w:tcBorders>
          </w:tcPr>
          <w:p w14:paraId="6E342719" w14:textId="18BE31A2" w:rsidR="00A7611E" w:rsidRDefault="00A7611E" w:rsidP="0070547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House Induction for Short Course participants: 4.30 – 5pm</w:t>
            </w:r>
          </w:p>
          <w:p w14:paraId="30F406BB" w14:textId="77777777" w:rsidR="00A7611E" w:rsidRDefault="00A7611E" w:rsidP="001F72B8">
            <w:pPr>
              <w:rPr>
                <w:rFonts w:ascii="Arial" w:hAnsi="Arial" w:cs="Arial"/>
                <w:sz w:val="20"/>
                <w:u w:val="single"/>
              </w:rPr>
            </w:pPr>
          </w:p>
          <w:p w14:paraId="61CCEACF" w14:textId="77777777" w:rsidR="00A7611E" w:rsidRPr="007552D8" w:rsidRDefault="00A7611E" w:rsidP="001F72B8">
            <w:pPr>
              <w:rPr>
                <w:rFonts w:ascii="Arial" w:hAnsi="Arial" w:cs="Arial"/>
                <w:sz w:val="20"/>
                <w:u w:val="single"/>
              </w:rPr>
            </w:pPr>
            <w:r w:rsidRPr="007552D8">
              <w:rPr>
                <w:rFonts w:ascii="Arial" w:hAnsi="Arial" w:cs="Arial"/>
                <w:sz w:val="20"/>
                <w:u w:val="single"/>
              </w:rPr>
              <w:t>No Cooking</w:t>
            </w:r>
          </w:p>
          <w:p w14:paraId="09A4CD29" w14:textId="65C9CDF9" w:rsidR="00A7611E" w:rsidRPr="00F251E7" w:rsidRDefault="00A7611E" w:rsidP="00705470">
            <w:pPr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  <w:vMerge/>
            <w:tcBorders>
              <w:bottom w:val="nil"/>
            </w:tcBorders>
            <w:vAlign w:val="center"/>
          </w:tcPr>
          <w:p w14:paraId="125F6528" w14:textId="76786D06" w:rsidR="00A7611E" w:rsidRPr="00F251E7" w:rsidRDefault="00A7611E" w:rsidP="00F5057E">
            <w:pPr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  <w:vMerge/>
            <w:vAlign w:val="center"/>
          </w:tcPr>
          <w:p w14:paraId="70B8590A" w14:textId="77777777" w:rsidR="00A7611E" w:rsidRPr="00F251E7" w:rsidRDefault="00A7611E" w:rsidP="00AC3B10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2268" w:type="dxa"/>
            <w:vMerge/>
          </w:tcPr>
          <w:p w14:paraId="6B3CC699" w14:textId="77777777" w:rsidR="00A7611E" w:rsidRPr="00F251E7" w:rsidRDefault="00A7611E" w:rsidP="00AC3B10">
            <w:pPr>
              <w:tabs>
                <w:tab w:val="left" w:pos="1035"/>
              </w:tabs>
              <w:rPr>
                <w:rFonts w:ascii="Arial" w:hAnsi="Arial" w:cs="Arial"/>
                <w:b/>
                <w:bCs/>
                <w:sz w:val="20"/>
              </w:rPr>
            </w:pPr>
          </w:p>
        </w:tc>
        <w:tc>
          <w:tcPr>
            <w:tcW w:w="2551" w:type="dxa"/>
            <w:vMerge/>
          </w:tcPr>
          <w:p w14:paraId="159BC010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</w:tr>
      <w:tr w:rsidR="00A7611E" w:rsidRPr="00F251E7" w14:paraId="13CA5BB8" w14:textId="77777777" w:rsidTr="0062545F">
        <w:trPr>
          <w:trHeight w:val="221"/>
        </w:trPr>
        <w:tc>
          <w:tcPr>
            <w:tcW w:w="2836" w:type="dxa"/>
          </w:tcPr>
          <w:p w14:paraId="64AC5703" w14:textId="77777777" w:rsidR="00A7611E" w:rsidRDefault="00A7611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6:30-7:30 Supper</w:t>
            </w:r>
          </w:p>
          <w:p w14:paraId="42930D65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119" w:type="dxa"/>
          </w:tcPr>
          <w:p w14:paraId="1E75A679" w14:textId="5B069681" w:rsidR="00A7611E" w:rsidRPr="00F251E7" w:rsidRDefault="00A7611E" w:rsidP="00AC3B1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268" w:type="dxa"/>
          </w:tcPr>
          <w:p w14:paraId="22802E13" w14:textId="030E6B8B" w:rsidR="00A7611E" w:rsidRPr="00F251E7" w:rsidRDefault="00A7611E" w:rsidP="00AC3B1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268" w:type="dxa"/>
          </w:tcPr>
          <w:p w14:paraId="2A7458A2" w14:textId="51116C40" w:rsidR="00A7611E" w:rsidRPr="00B32046" w:rsidRDefault="00A7611E" w:rsidP="00AC3B10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268" w:type="dxa"/>
          </w:tcPr>
          <w:p w14:paraId="4C790E80" w14:textId="2472BB1A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/>
                <w:sz w:val="20"/>
              </w:rPr>
              <w:t>Higher Close</w:t>
            </w:r>
          </w:p>
        </w:tc>
        <w:tc>
          <w:tcPr>
            <w:tcW w:w="2551" w:type="dxa"/>
          </w:tcPr>
          <w:p w14:paraId="1DB336C3" w14:textId="77777777" w:rsidR="00A7611E" w:rsidRPr="00F251E7" w:rsidRDefault="00A7611E" w:rsidP="00A761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/>
                <w:sz w:val="20"/>
              </w:rPr>
              <w:t>Higher Close</w:t>
            </w:r>
          </w:p>
          <w:p w14:paraId="5B2E218F" w14:textId="3F9314AD" w:rsidR="00A7611E" w:rsidRPr="00F251E7" w:rsidRDefault="00A7611E" w:rsidP="00A7611E">
            <w:pPr>
              <w:rPr>
                <w:rFonts w:ascii="Arial" w:hAnsi="Arial" w:cs="Arial"/>
                <w:sz w:val="20"/>
              </w:rPr>
            </w:pPr>
          </w:p>
        </w:tc>
      </w:tr>
      <w:tr w:rsidR="00A7611E" w:rsidRPr="00F251E7" w14:paraId="098F259A" w14:textId="77777777" w:rsidTr="0062545F">
        <w:trPr>
          <w:trHeight w:val="517"/>
        </w:trPr>
        <w:tc>
          <w:tcPr>
            <w:tcW w:w="2836" w:type="dxa"/>
          </w:tcPr>
          <w:p w14:paraId="552D637B" w14:textId="0879F8C1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  <w:r w:rsidRPr="00F251E7">
              <w:rPr>
                <w:rFonts w:ascii="Arial" w:hAnsi="Arial" w:cs="Arial"/>
                <w:sz w:val="20"/>
              </w:rPr>
              <w:t>8:15-9:30</w:t>
            </w:r>
            <w:r>
              <w:rPr>
                <w:rFonts w:ascii="Arial" w:hAnsi="Arial" w:cs="Arial"/>
                <w:sz w:val="20"/>
              </w:rPr>
              <w:t xml:space="preserve"> Evening Session</w:t>
            </w:r>
          </w:p>
          <w:p w14:paraId="494E4405" w14:textId="77777777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119" w:type="dxa"/>
          </w:tcPr>
          <w:p w14:paraId="7FB5F1CB" w14:textId="6D6CB5E6" w:rsidR="00A7611E" w:rsidRDefault="00A7611E" w:rsidP="00705470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b/>
                <w:sz w:val="20"/>
                <w:u w:val="single"/>
              </w:rPr>
              <w:t>Evening Session</w:t>
            </w:r>
            <w:proofErr w:type="gramStart"/>
            <w:r>
              <w:rPr>
                <w:rFonts w:ascii="Arial" w:hAnsi="Arial"/>
                <w:b/>
                <w:sz w:val="20"/>
                <w:u w:val="single"/>
              </w:rPr>
              <w:t>?</w:t>
            </w:r>
            <w:r w:rsidRPr="007552D8">
              <w:rPr>
                <w:rFonts w:ascii="Arial" w:hAnsi="Arial"/>
                <w:b/>
                <w:sz w:val="20"/>
              </w:rPr>
              <w:t>:</w:t>
            </w:r>
            <w:proofErr w:type="gramEnd"/>
            <w:r w:rsidRPr="007552D8">
              <w:rPr>
                <w:rFonts w:ascii="Arial" w:hAnsi="Arial"/>
                <w:sz w:val="20"/>
              </w:rPr>
              <w:t xml:space="preserve"> </w:t>
            </w:r>
          </w:p>
          <w:p w14:paraId="3E945638" w14:textId="77777777" w:rsidR="00A7611E" w:rsidRDefault="00A7611E" w:rsidP="007552D8">
            <w:pPr>
              <w:rPr>
                <w:rFonts w:ascii="Arial" w:hAnsi="Arial"/>
                <w:sz w:val="20"/>
              </w:rPr>
            </w:pPr>
          </w:p>
          <w:p w14:paraId="5A944197" w14:textId="6AB55492" w:rsidR="00A7611E" w:rsidRPr="00F251E7" w:rsidRDefault="00A7611E" w:rsidP="007552D8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[</w:t>
            </w:r>
            <w:proofErr w:type="spellStart"/>
            <w:r>
              <w:rPr>
                <w:rFonts w:ascii="Arial" w:hAnsi="Arial"/>
                <w:sz w:val="20"/>
              </w:rPr>
              <w:t>Elmhirst</w:t>
            </w:r>
            <w:proofErr w:type="spellEnd"/>
            <w:r>
              <w:rPr>
                <w:rFonts w:ascii="Arial" w:hAnsi="Arial"/>
                <w:sz w:val="20"/>
              </w:rPr>
              <w:t xml:space="preserve"> Library - Open to the College?]</w:t>
            </w:r>
          </w:p>
        </w:tc>
        <w:tc>
          <w:tcPr>
            <w:tcW w:w="2268" w:type="dxa"/>
          </w:tcPr>
          <w:p w14:paraId="04A52C87" w14:textId="35746CD2" w:rsidR="00A7611E" w:rsidRPr="00F251E7" w:rsidRDefault="00A7611E" w:rsidP="00705470">
            <w:pPr>
              <w:tabs>
                <w:tab w:val="left" w:pos="601"/>
              </w:tabs>
              <w:rPr>
                <w:rFonts w:ascii="Arial" w:hAnsi="Arial"/>
                <w:sz w:val="20"/>
              </w:rPr>
            </w:pPr>
          </w:p>
        </w:tc>
        <w:tc>
          <w:tcPr>
            <w:tcW w:w="2268" w:type="dxa"/>
          </w:tcPr>
          <w:p w14:paraId="4FA9F562" w14:textId="1B8AC356" w:rsidR="00A7611E" w:rsidRPr="002824B7" w:rsidRDefault="00A7611E" w:rsidP="009C3A6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268" w:type="dxa"/>
          </w:tcPr>
          <w:p w14:paraId="46378F3C" w14:textId="0FB48624" w:rsidR="00A7611E" w:rsidRPr="00F251E7" w:rsidRDefault="00A7611E" w:rsidP="00705470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551" w:type="dxa"/>
          </w:tcPr>
          <w:p w14:paraId="5C7EDA72" w14:textId="07D19E5A" w:rsidR="00A7611E" w:rsidRPr="00F251E7" w:rsidRDefault="00A7611E" w:rsidP="00AC3B10">
            <w:pPr>
              <w:rPr>
                <w:rFonts w:ascii="Arial" w:hAnsi="Arial" w:cs="Arial"/>
                <w:sz w:val="20"/>
              </w:rPr>
            </w:pPr>
          </w:p>
        </w:tc>
      </w:tr>
    </w:tbl>
    <w:p w14:paraId="29A27019" w14:textId="77777777" w:rsidR="00FF572B" w:rsidRDefault="00FF572B" w:rsidP="0062545F"/>
    <w:sectPr w:rsidR="00FF572B" w:rsidSect="00AC3B10">
      <w:headerReference w:type="first" r:id="rId8"/>
      <w:footerReference w:type="first" r:id="rId9"/>
      <w:pgSz w:w="16838" w:h="11906" w:orient="landscape" w:code="9"/>
      <w:pgMar w:top="1134" w:right="851" w:bottom="1134" w:left="1134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B4AA08D" w14:textId="77777777" w:rsidR="00B60603" w:rsidRDefault="00B60603" w:rsidP="00344659">
      <w:r>
        <w:separator/>
      </w:r>
    </w:p>
  </w:endnote>
  <w:endnote w:type="continuationSeparator" w:id="0">
    <w:p w14:paraId="28C29694" w14:textId="77777777" w:rsidR="00B60603" w:rsidRDefault="00B60603" w:rsidP="003446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4D9B3C" w14:textId="5A7C2705" w:rsidR="00E978CD" w:rsidRDefault="00E978CD">
    <w:pPr>
      <w:pStyle w:val="Footer"/>
    </w:pPr>
    <w:r>
      <w:t>ECOLOGY &amp; SPIRITUALITY 2017-18</w:t>
    </w:r>
  </w:p>
  <w:p w14:paraId="2C244C69" w14:textId="77777777" w:rsidR="00E978CD" w:rsidRDefault="00E978C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335A392" w14:textId="77777777" w:rsidR="00B60603" w:rsidRDefault="00B60603" w:rsidP="00344659">
      <w:r>
        <w:separator/>
      </w:r>
    </w:p>
  </w:footnote>
  <w:footnote w:type="continuationSeparator" w:id="0">
    <w:p w14:paraId="65A0672A" w14:textId="77777777" w:rsidR="00B60603" w:rsidRDefault="00B60603" w:rsidP="0034465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C22CBDA" w14:textId="1A69BB8A" w:rsidR="00B60603" w:rsidRPr="002F4497" w:rsidRDefault="00BC3687">
    <w:pPr>
      <w:pStyle w:val="Header"/>
      <w:rPr>
        <w:rFonts w:ascii="Arial" w:hAnsi="Arial" w:cs="Arial"/>
      </w:rPr>
    </w:pPr>
    <w:r>
      <w:rPr>
        <w:rFonts w:ascii="Arial" w:hAnsi="Arial" w:cs="Arial"/>
      </w:rPr>
      <w:t>Module NAME</w:t>
    </w:r>
    <w:r w:rsidR="004F4E4A">
      <w:rPr>
        <w:rFonts w:ascii="Arial" w:hAnsi="Arial" w:cs="Arial"/>
      </w:rPr>
      <w:t>: Week 1</w:t>
    </w:r>
    <w:r w:rsidR="00B60603">
      <w:rPr>
        <w:rFonts w:ascii="Arial" w:hAnsi="Arial" w:cs="Arial"/>
      </w:rPr>
      <w:tab/>
    </w:r>
    <w:r w:rsidR="00B60603">
      <w:rPr>
        <w:rFonts w:ascii="Arial" w:hAnsi="Arial" w:cs="Arial"/>
      </w:rPr>
      <w:tab/>
    </w:r>
    <w:r w:rsidR="00B60603">
      <w:rPr>
        <w:rFonts w:ascii="Arial" w:hAnsi="Arial" w:cs="Arial"/>
      </w:rPr>
      <w:tab/>
    </w:r>
    <w:r w:rsidR="00B60603">
      <w:rPr>
        <w:rFonts w:ascii="Arial" w:hAnsi="Arial" w:cs="Arial"/>
      </w:rPr>
      <w:tab/>
    </w:r>
    <w:r w:rsidR="00B60603">
      <w:rPr>
        <w:rFonts w:ascii="Arial" w:hAnsi="Arial" w:cs="Arial"/>
      </w:rPr>
      <w:tab/>
    </w:r>
    <w:r w:rsidR="00B60603">
      <w:rPr>
        <w:rFonts w:ascii="Arial" w:hAnsi="Arial" w:cs="Arial"/>
      </w:rPr>
      <w:tab/>
    </w:r>
    <w:r w:rsidR="00A7611E">
      <w:rPr>
        <w:rFonts w:ascii="Arial" w:hAnsi="Arial" w:cs="Arial"/>
      </w:rPr>
      <w:t xml:space="preserve">               DATE</w:t>
    </w:r>
    <w:r w:rsidR="00705470">
      <w:rPr>
        <w:rFonts w:ascii="Arial" w:hAnsi="Arial" w:cs="Arial"/>
      </w:rPr>
      <w:t xml:space="preserve"> 2018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4659"/>
    <w:rsid w:val="00006545"/>
    <w:rsid w:val="000074C3"/>
    <w:rsid w:val="001002D1"/>
    <w:rsid w:val="00182B53"/>
    <w:rsid w:val="00194C26"/>
    <w:rsid w:val="001D0442"/>
    <w:rsid w:val="001F29AA"/>
    <w:rsid w:val="001F72B8"/>
    <w:rsid w:val="00273240"/>
    <w:rsid w:val="002E1914"/>
    <w:rsid w:val="002E3137"/>
    <w:rsid w:val="002F4497"/>
    <w:rsid w:val="00302907"/>
    <w:rsid w:val="00344659"/>
    <w:rsid w:val="00355932"/>
    <w:rsid w:val="003744F6"/>
    <w:rsid w:val="003A1C83"/>
    <w:rsid w:val="003F4018"/>
    <w:rsid w:val="0040783C"/>
    <w:rsid w:val="00425299"/>
    <w:rsid w:val="004E3F5B"/>
    <w:rsid w:val="004F4E4A"/>
    <w:rsid w:val="005129D1"/>
    <w:rsid w:val="00555EBB"/>
    <w:rsid w:val="00592937"/>
    <w:rsid w:val="00617D07"/>
    <w:rsid w:val="0062545F"/>
    <w:rsid w:val="00632B9F"/>
    <w:rsid w:val="00686E6A"/>
    <w:rsid w:val="006B18C5"/>
    <w:rsid w:val="006E51B4"/>
    <w:rsid w:val="00702A72"/>
    <w:rsid w:val="00705470"/>
    <w:rsid w:val="00735A6B"/>
    <w:rsid w:val="007552D8"/>
    <w:rsid w:val="00772E05"/>
    <w:rsid w:val="007C375E"/>
    <w:rsid w:val="007D3EC2"/>
    <w:rsid w:val="007E4D38"/>
    <w:rsid w:val="008108A0"/>
    <w:rsid w:val="008471EA"/>
    <w:rsid w:val="008A3DD8"/>
    <w:rsid w:val="008E1448"/>
    <w:rsid w:val="00973F5F"/>
    <w:rsid w:val="00990F30"/>
    <w:rsid w:val="009A1763"/>
    <w:rsid w:val="009C3A62"/>
    <w:rsid w:val="009C785F"/>
    <w:rsid w:val="00A610F3"/>
    <w:rsid w:val="00A7611E"/>
    <w:rsid w:val="00A8065F"/>
    <w:rsid w:val="00AC3B10"/>
    <w:rsid w:val="00AD1389"/>
    <w:rsid w:val="00AE596A"/>
    <w:rsid w:val="00B20F0B"/>
    <w:rsid w:val="00B32046"/>
    <w:rsid w:val="00B60603"/>
    <w:rsid w:val="00B71847"/>
    <w:rsid w:val="00BC3687"/>
    <w:rsid w:val="00BC68D7"/>
    <w:rsid w:val="00BF47A5"/>
    <w:rsid w:val="00C15998"/>
    <w:rsid w:val="00C57126"/>
    <w:rsid w:val="00C951A7"/>
    <w:rsid w:val="00C953E7"/>
    <w:rsid w:val="00CA57AA"/>
    <w:rsid w:val="00CA69E1"/>
    <w:rsid w:val="00CD6A43"/>
    <w:rsid w:val="00D310E9"/>
    <w:rsid w:val="00D71B85"/>
    <w:rsid w:val="00D722B0"/>
    <w:rsid w:val="00D73117"/>
    <w:rsid w:val="00DA2624"/>
    <w:rsid w:val="00DE0AC8"/>
    <w:rsid w:val="00E06F55"/>
    <w:rsid w:val="00E4375F"/>
    <w:rsid w:val="00E978CD"/>
    <w:rsid w:val="00F37F1B"/>
    <w:rsid w:val="00F5057E"/>
    <w:rsid w:val="00FB063F"/>
    <w:rsid w:val="00FB0CD6"/>
    <w:rsid w:val="00FD3949"/>
    <w:rsid w:val="00FE713E"/>
    <w:rsid w:val="00FF572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9AA6B4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465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344659"/>
    <w:pPr>
      <w:keepNext/>
      <w:outlineLvl w:val="0"/>
    </w:pPr>
    <w:rPr>
      <w:rFonts w:ascii="Arial" w:hAnsi="Arial" w:cs="Arial"/>
      <w:b/>
      <w:bCs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44659"/>
    <w:rPr>
      <w:rFonts w:ascii="Arial" w:eastAsia="Times New Roman" w:hAnsi="Arial" w:cs="Arial"/>
      <w:b/>
      <w:bCs/>
      <w:sz w:val="20"/>
      <w:szCs w:val="24"/>
    </w:rPr>
  </w:style>
  <w:style w:type="paragraph" w:styleId="Header">
    <w:name w:val="header"/>
    <w:basedOn w:val="Normal"/>
    <w:link w:val="HeaderChar"/>
    <w:uiPriority w:val="99"/>
    <w:rsid w:val="0034465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4659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446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44659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59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5932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4465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344659"/>
    <w:pPr>
      <w:keepNext/>
      <w:outlineLvl w:val="0"/>
    </w:pPr>
    <w:rPr>
      <w:rFonts w:ascii="Arial" w:hAnsi="Arial" w:cs="Arial"/>
      <w:b/>
      <w:bCs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344659"/>
    <w:rPr>
      <w:rFonts w:ascii="Arial" w:eastAsia="Times New Roman" w:hAnsi="Arial" w:cs="Arial"/>
      <w:b/>
      <w:bCs/>
      <w:sz w:val="20"/>
      <w:szCs w:val="24"/>
    </w:rPr>
  </w:style>
  <w:style w:type="paragraph" w:styleId="Header">
    <w:name w:val="header"/>
    <w:basedOn w:val="Normal"/>
    <w:link w:val="HeaderChar"/>
    <w:uiPriority w:val="99"/>
    <w:rsid w:val="0034465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4659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446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44659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59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5932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6D878463-E4A3-4F52-8602-39CCFF7368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1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Dartington Hall Trust</Company>
  <LinksUpToDate>false</LinksUpToDate>
  <CharactersWithSpaces>1844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Letcher</dc:creator>
  <cp:lastModifiedBy>Lindsay Thomson</cp:lastModifiedBy>
  <cp:revision>12</cp:revision>
  <cp:lastPrinted>2018-01-04T14:09:00Z</cp:lastPrinted>
  <dcterms:created xsi:type="dcterms:W3CDTF">2017-12-20T12:58:00Z</dcterms:created>
  <dcterms:modified xsi:type="dcterms:W3CDTF">2018-01-04T15:59:00Z</dcterms:modified>
</cp:coreProperties>
</file>