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26A86" w14:textId="41C514BD" w:rsidR="008B26E2" w:rsidRDefault="00FA6D6A">
      <w:r>
        <w:t>Norman Wright</w:t>
      </w:r>
    </w:p>
    <w:p w14:paraId="40B974EC" w14:textId="0FF5D232" w:rsidR="00BC5133" w:rsidRDefault="00BC5133">
      <w:r>
        <w:t>2115612</w:t>
      </w:r>
    </w:p>
    <w:p w14:paraId="04EE8177" w14:textId="4786BDF3" w:rsidR="00FA6D6A" w:rsidRDefault="00FA6D6A">
      <w:r>
        <w:t>ECGE</w:t>
      </w:r>
      <w:r w:rsidR="00D44C6B">
        <w:t xml:space="preserve"> </w:t>
      </w:r>
      <w:r>
        <w:t>4005Q</w:t>
      </w:r>
    </w:p>
    <w:p w14:paraId="529F3369" w14:textId="0A1F4AA8" w:rsidR="00FA6D6A" w:rsidRDefault="00FA6D6A">
      <w:r>
        <w:t>Assessment</w:t>
      </w:r>
      <w:r w:rsidR="007020B0">
        <w:t xml:space="preserve"> Number</w:t>
      </w:r>
      <w:r>
        <w:t xml:space="preserve"> 2</w:t>
      </w:r>
    </w:p>
    <w:p w14:paraId="7082E6FD" w14:textId="4828CB1C" w:rsidR="00103F5C" w:rsidRDefault="00103F5C">
      <w:r>
        <w:t>How to avoid plagiarism and unfair practice</w:t>
      </w:r>
    </w:p>
    <w:p w14:paraId="37415B33" w14:textId="64E607B8" w:rsidR="00FA6D6A" w:rsidRDefault="00FA6D6A">
      <w:r>
        <w:t>Click link to view</w:t>
      </w:r>
      <w:r w:rsidR="00D44C6B">
        <w:t xml:space="preserve"> the link to my </w:t>
      </w:r>
      <w:r w:rsidR="002A5A80">
        <w:t xml:space="preserve">assessment 2 </w:t>
      </w:r>
      <w:r>
        <w:t xml:space="preserve"> PowerPoint :</w:t>
      </w:r>
      <w:r w:rsidR="0082130E">
        <w:t xml:space="preserve"> </w:t>
      </w:r>
      <w:hyperlink r:id="rId4" w:history="1">
        <w:r w:rsidR="0082130E">
          <w:rPr>
            <w:rStyle w:val="Hyperlink"/>
          </w:rPr>
          <w:t>ECGE 4005Q FINAL.mp4</w:t>
        </w:r>
      </w:hyperlink>
    </w:p>
    <w:sectPr w:rsidR="00FA6D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D6A"/>
    <w:rsid w:val="00103F5C"/>
    <w:rsid w:val="002A5A80"/>
    <w:rsid w:val="007020B0"/>
    <w:rsid w:val="0082130E"/>
    <w:rsid w:val="008B26E2"/>
    <w:rsid w:val="00BC5133"/>
    <w:rsid w:val="00D44C6B"/>
    <w:rsid w:val="00FA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FFBF2"/>
  <w15:chartTrackingRefBased/>
  <w15:docId w15:val="{7AB9A915-1E41-4A3F-BABC-876AB3030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213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r/personal/2115612_student_uwtsd_ac_uk/Documents/ECGE%204005Q%20FINAL.mp4?csf=1&amp;web=1&amp;e=nRzMf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Wright (2115612)</dc:creator>
  <cp:keywords/>
  <dc:description/>
  <cp:lastModifiedBy>Norman Wright (2115612)</cp:lastModifiedBy>
  <cp:revision>2</cp:revision>
  <dcterms:created xsi:type="dcterms:W3CDTF">2022-10-31T16:54:00Z</dcterms:created>
  <dcterms:modified xsi:type="dcterms:W3CDTF">2022-10-31T16:54:00Z</dcterms:modified>
</cp:coreProperties>
</file>