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96B2F" w14:textId="01153795" w:rsidR="00B57904" w:rsidRDefault="00B57904" w:rsidP="00B57904">
      <w:r>
        <w:t xml:space="preserve">Critical </w:t>
      </w:r>
      <w:proofErr w:type="gramStart"/>
      <w:r>
        <w:t>thinking :</w:t>
      </w:r>
      <w:proofErr w:type="gramEnd"/>
      <w:r>
        <w:t xml:space="preserve"> </w:t>
      </w:r>
      <w:r>
        <w:rPr>
          <w:rStyle w:val="Strong"/>
          <w:rFonts w:ascii="Arial" w:hAnsi="Arial" w:cs="Arial"/>
          <w:color w:val="E3E3E3"/>
          <w:shd w:val="clear" w:color="auto" w:fill="131314"/>
        </w:rPr>
        <w:t>Spot the Assumption</w:t>
      </w:r>
    </w:p>
    <w:p w14:paraId="1335FCBC" w14:textId="3D3BE553" w:rsidR="00B57904" w:rsidRDefault="00B57904" w:rsidP="00B57904">
      <w:r>
        <w:t>"People who don't vote don't care about their country."</w:t>
      </w:r>
    </w:p>
    <w:p w14:paraId="192D6136" w14:textId="77777777" w:rsidR="00B57904" w:rsidRDefault="00B57904" w:rsidP="00B57904">
      <w:r>
        <w:t>Assumptions: A vote is the only way to show care; everyone who is eligible can easily vote; not voting indicates lack of concern rather than other reasons.</w:t>
      </w:r>
    </w:p>
    <w:p w14:paraId="7CF70ED5" w14:textId="77777777" w:rsidR="00B57904" w:rsidRDefault="00B57904" w:rsidP="00B57904">
      <w:r>
        <w:t>"Organic food is always healthier than regular food."</w:t>
      </w:r>
    </w:p>
    <w:p w14:paraId="2D0106C1" w14:textId="77777777" w:rsidR="00B57904" w:rsidRDefault="00B57904" w:rsidP="00B57904">
      <w:r>
        <w:t>Assumptions: "Healthy" has a single definition; all organic food is created equally; how food is grown is the sole determinant of health impact.</w:t>
      </w:r>
    </w:p>
    <w:p w14:paraId="1B6CD9E1" w14:textId="77777777" w:rsidR="00B57904" w:rsidRDefault="00B57904" w:rsidP="00B57904">
      <w:r>
        <w:t>"Technology is making us less intelligent."</w:t>
      </w:r>
    </w:p>
    <w:p w14:paraId="39EF5652" w14:textId="77777777" w:rsidR="00B57904" w:rsidRDefault="00B57904" w:rsidP="00B57904">
      <w:r>
        <w:t>Assumptions: There's one type of intelligence; technology only has negative effects on our thinking; past generations were inherently more intelligent.</w:t>
      </w:r>
    </w:p>
    <w:p w14:paraId="2DCF4981" w14:textId="77777777" w:rsidR="00B57904" w:rsidRDefault="00B57904" w:rsidP="00B57904">
      <w:r>
        <w:t xml:space="preserve">"Violent video games cause violent </w:t>
      </w:r>
      <w:proofErr w:type="spellStart"/>
      <w:r>
        <w:t>behavior</w:t>
      </w:r>
      <w:proofErr w:type="spellEnd"/>
      <w:r>
        <w:t>."</w:t>
      </w:r>
    </w:p>
    <w:p w14:paraId="044398CF" w14:textId="77777777" w:rsidR="00B57904" w:rsidRDefault="00B57904" w:rsidP="00B57904">
      <w:r>
        <w:t>Assumptions: Simple cause-and-effect relationship; everyone reacts to video games the same way; no other factors contribute to violence.</w:t>
      </w:r>
    </w:p>
    <w:p w14:paraId="3049E07E" w14:textId="77777777" w:rsidR="00B57904" w:rsidRDefault="00B57904" w:rsidP="00B57904">
      <w:r>
        <w:t>"You should always follow your dreams."</w:t>
      </w:r>
    </w:p>
    <w:p w14:paraId="687D3096" w14:textId="1D360A75" w:rsidR="002C3AC9" w:rsidRDefault="00B57904" w:rsidP="00B57904">
      <w:r>
        <w:t>Assumptions: Everyone's dreams are realistic and achievable; following dreams always leads to happiness; practical considerations are unimportant.</w:t>
      </w:r>
    </w:p>
    <w:p w14:paraId="36C8DEDF" w14:textId="77777777" w:rsidR="00B57904" w:rsidRDefault="00B57904" w:rsidP="00B57904"/>
    <w:p w14:paraId="047EFD3D" w14:textId="77777777" w:rsidR="00B57904" w:rsidRDefault="00B57904">
      <w:pPr>
        <w:rPr>
          <w:sz w:val="24"/>
          <w:szCs w:val="24"/>
        </w:rPr>
      </w:pPr>
      <w:r>
        <w:rPr>
          <w:sz w:val="24"/>
          <w:szCs w:val="24"/>
        </w:rPr>
        <w:br w:type="page"/>
      </w:r>
    </w:p>
    <w:p w14:paraId="471FD7E4" w14:textId="51715963" w:rsidR="00B57904" w:rsidRDefault="00B57904" w:rsidP="00B57904">
      <w:r>
        <w:lastRenderedPageBreak/>
        <w:t>Critical thinking: Fact or opinion</w:t>
      </w:r>
    </w:p>
    <w:p w14:paraId="5FE1FFFB" w14:textId="77777777" w:rsidR="00B57904" w:rsidRDefault="00B57904" w:rsidP="00B57904"/>
    <w:p w14:paraId="04818317" w14:textId="0F34BEDB" w:rsidR="00B57904" w:rsidRPr="00B57904" w:rsidRDefault="00B57904" w:rsidP="00B57904">
      <w:pPr>
        <w:rPr>
          <w:b/>
          <w:bCs/>
        </w:rPr>
      </w:pPr>
      <w:r w:rsidRPr="00B57904">
        <w:rPr>
          <w:b/>
          <w:bCs/>
        </w:rPr>
        <w:t>Simple Statements</w:t>
      </w:r>
    </w:p>
    <w:p w14:paraId="778EC6F2" w14:textId="77777777" w:rsidR="00B57904" w:rsidRDefault="00B57904" w:rsidP="00B57904">
      <w:r>
        <w:t>The Earth revolves around the Sun. (Fact)</w:t>
      </w:r>
    </w:p>
    <w:p w14:paraId="3B731798" w14:textId="77777777" w:rsidR="00B57904" w:rsidRDefault="00B57904" w:rsidP="00B57904">
      <w:r>
        <w:t>Summer is the best season. (Opinion)</w:t>
      </w:r>
    </w:p>
    <w:p w14:paraId="495CE86D" w14:textId="77777777" w:rsidR="00B57904" w:rsidRDefault="00B57904" w:rsidP="00B57904">
      <w:r>
        <w:t>Chocolate ice cream tastes better than vanilla. (Opinion)</w:t>
      </w:r>
    </w:p>
    <w:p w14:paraId="0C4D7F02" w14:textId="77777777" w:rsidR="00B57904" w:rsidRDefault="00B57904" w:rsidP="00B57904">
      <w:r>
        <w:t>George Washington was the first president of the United States. (Fact)</w:t>
      </w:r>
    </w:p>
    <w:p w14:paraId="140E284D" w14:textId="77777777" w:rsidR="00B57904" w:rsidRDefault="00B57904" w:rsidP="00B57904">
      <w:r>
        <w:t>Dogs make the best pets. (Opinion)</w:t>
      </w:r>
    </w:p>
    <w:p w14:paraId="3E05A1A9" w14:textId="77777777" w:rsidR="00B57904" w:rsidRDefault="00B57904" w:rsidP="00B57904"/>
    <w:p w14:paraId="176BB545" w14:textId="67FDD080" w:rsidR="00B57904" w:rsidRDefault="00B57904" w:rsidP="00B57904">
      <w:r w:rsidRPr="00B57904">
        <w:rPr>
          <w:b/>
          <w:bCs/>
        </w:rPr>
        <w:t>Slightly More Challenging</w:t>
      </w:r>
    </w:p>
    <w:p w14:paraId="1A15D97B" w14:textId="77777777" w:rsidR="00B57904" w:rsidRDefault="00B57904" w:rsidP="00B57904">
      <w:r>
        <w:t>Homework is important for a student's success. (Opinion – there's debate on this)</w:t>
      </w:r>
    </w:p>
    <w:p w14:paraId="53450D1D" w14:textId="77777777" w:rsidR="00B57904" w:rsidRDefault="00B57904" w:rsidP="00B57904">
      <w:r>
        <w:t>The Mona Lisa is a beautiful painting. (Opinion – beauty is subjective)</w:t>
      </w:r>
    </w:p>
    <w:p w14:paraId="1B14EBAD" w14:textId="77777777" w:rsidR="00B57904" w:rsidRDefault="00B57904" w:rsidP="00B57904">
      <w:r>
        <w:t>Smoking is harmful to your health. (Fact – backed by extensive research)</w:t>
      </w:r>
    </w:p>
    <w:p w14:paraId="0CA21308" w14:textId="77777777" w:rsidR="00B57904" w:rsidRDefault="00B57904" w:rsidP="00B57904">
      <w:r>
        <w:t>Recycling helps the environment. (Fact - supported by data)</w:t>
      </w:r>
    </w:p>
    <w:p w14:paraId="40C0E2D0" w14:textId="77777777" w:rsidR="00B57904" w:rsidRDefault="00B57904" w:rsidP="00B57904">
      <w:r>
        <w:t>People should learn a second language. (Opinion – benefits debatable)</w:t>
      </w:r>
    </w:p>
    <w:p w14:paraId="1A41249D" w14:textId="77777777" w:rsidR="00B57904" w:rsidRDefault="00B57904" w:rsidP="00B57904"/>
    <w:p w14:paraId="5D9F758C" w14:textId="50264A50" w:rsidR="00B57904" w:rsidRDefault="00B57904" w:rsidP="00B57904">
      <w:r w:rsidRPr="00B57904">
        <w:rPr>
          <w:b/>
          <w:bCs/>
        </w:rPr>
        <w:t>Tricky Ones (To Spark Discussion)</w:t>
      </w:r>
    </w:p>
    <w:p w14:paraId="496D6881" w14:textId="77777777" w:rsidR="00B57904" w:rsidRDefault="00B57904" w:rsidP="00B57904">
      <w:r>
        <w:t>The internet has made the world a better place. (Opinion – pros and cons exist)</w:t>
      </w:r>
    </w:p>
    <w:p w14:paraId="054F053E" w14:textId="77777777" w:rsidR="00B57904" w:rsidRDefault="00B57904" w:rsidP="00B57904">
      <w:r>
        <w:t>Violent video games should be banned. (Opinion - complex issue, no simple answer)</w:t>
      </w:r>
    </w:p>
    <w:p w14:paraId="4388CFF9" w14:textId="77777777" w:rsidR="00B57904" w:rsidRDefault="00B57904" w:rsidP="00B57904">
      <w:r>
        <w:t>History classes are boring. (Opinion, but may be based on some factual experiences)</w:t>
      </w:r>
    </w:p>
    <w:p w14:paraId="729F62FD" w14:textId="77777777" w:rsidR="00B57904" w:rsidRDefault="00B57904" w:rsidP="00B57904">
      <w:r>
        <w:t>Social media is bad for our mental health. (Opinion, but with growing research to consider)</w:t>
      </w:r>
    </w:p>
    <w:p w14:paraId="1F91FBA6" w14:textId="67A57473" w:rsidR="00B57904" w:rsidRDefault="00B57904" w:rsidP="00B57904">
      <w:r>
        <w:t>All politicians are corrupt. (Opinion – sweeping generalization)</w:t>
      </w:r>
    </w:p>
    <w:p w14:paraId="60E2FA42" w14:textId="77777777" w:rsidR="00B57904" w:rsidRDefault="00B57904" w:rsidP="00B57904"/>
    <w:p w14:paraId="7FEB7813" w14:textId="77777777" w:rsidR="00B57904" w:rsidRDefault="00B57904" w:rsidP="00B57904"/>
    <w:p w14:paraId="232FAAEA" w14:textId="77777777" w:rsidR="00376FE8" w:rsidRDefault="00376FE8" w:rsidP="00B57904"/>
    <w:p w14:paraId="2A6FB963" w14:textId="77777777" w:rsidR="00B34E77" w:rsidRDefault="00B34E77">
      <w:pPr>
        <w:rPr>
          <w:b/>
          <w:bCs/>
        </w:rPr>
      </w:pPr>
      <w:r>
        <w:rPr>
          <w:b/>
          <w:bCs/>
        </w:rPr>
        <w:br w:type="page"/>
      </w:r>
    </w:p>
    <w:p w14:paraId="3ED2AE6C" w14:textId="7448DDBE" w:rsidR="00376FE8" w:rsidRDefault="00376FE8" w:rsidP="00B57904">
      <w:r w:rsidRPr="00376FE8">
        <w:rPr>
          <w:b/>
          <w:bCs/>
        </w:rPr>
        <w:lastRenderedPageBreak/>
        <w:t>Broken Telephone:</w:t>
      </w:r>
      <w:r w:rsidRPr="00376FE8">
        <w:t xml:space="preserve"> This classic game gets students thinking about distortions of information. Have students sit in a circle. Whisper a short but detailed phrase or story to the first student. They then whisper it to the next, and so on. The last person shares aloud, and the class discusses how and why the message changed.</w:t>
      </w:r>
    </w:p>
    <w:p w14:paraId="30181502" w14:textId="77777777" w:rsidR="00B34E77" w:rsidRDefault="00B34E77" w:rsidP="00B34E77">
      <w:pPr>
        <w:pStyle w:val="ListParagraph"/>
        <w:numPr>
          <w:ilvl w:val="0"/>
          <w:numId w:val="2"/>
        </w:numPr>
      </w:pPr>
      <w:r>
        <w:t>The spotted zebra ran quickly through the tall grass.</w:t>
      </w:r>
    </w:p>
    <w:p w14:paraId="26EAC8FE" w14:textId="77777777" w:rsidR="00B34E77" w:rsidRDefault="00B34E77" w:rsidP="00B34E77">
      <w:pPr>
        <w:pStyle w:val="ListParagraph"/>
        <w:numPr>
          <w:ilvl w:val="0"/>
          <w:numId w:val="2"/>
        </w:numPr>
      </w:pPr>
      <w:r>
        <w:t xml:space="preserve">The clumsy penguin waddled through the </w:t>
      </w:r>
      <w:proofErr w:type="gramStart"/>
      <w:r>
        <w:t>ice</w:t>
      </w:r>
      <w:proofErr w:type="gramEnd"/>
      <w:r>
        <w:t xml:space="preserve"> </w:t>
      </w:r>
    </w:p>
    <w:p w14:paraId="0BD95D4A" w14:textId="6A30C90A" w:rsidR="00B34E77" w:rsidRDefault="00B34E77" w:rsidP="00B34E77">
      <w:pPr>
        <w:pStyle w:val="ListParagraph"/>
        <w:numPr>
          <w:ilvl w:val="0"/>
          <w:numId w:val="2"/>
        </w:numPr>
      </w:pPr>
      <w:r>
        <w:t xml:space="preserve">The fluffy purple octopus wore a sparkly hat and danced on the sandy </w:t>
      </w:r>
      <w:proofErr w:type="gramStart"/>
      <w:r>
        <w:t>beach</w:t>
      </w:r>
      <w:proofErr w:type="gramEnd"/>
    </w:p>
    <w:p w14:paraId="6D075093" w14:textId="7D6A6450" w:rsidR="00B34E77" w:rsidRDefault="00B34E77" w:rsidP="00B34E77">
      <w:pPr>
        <w:pStyle w:val="ListParagraph"/>
        <w:numPr>
          <w:ilvl w:val="0"/>
          <w:numId w:val="2"/>
        </w:numPr>
        <w:rPr>
          <w:rStyle w:val="ui-provider"/>
        </w:rPr>
      </w:pPr>
      <w:r>
        <w:rPr>
          <w:rStyle w:val="ui-provider"/>
        </w:rPr>
        <w:t>Five fine fresh fried fish for you</w:t>
      </w:r>
    </w:p>
    <w:p w14:paraId="2FC2C03B" w14:textId="056C0040" w:rsidR="00A54479" w:rsidRDefault="000F3F6F" w:rsidP="00B34E77">
      <w:pPr>
        <w:pStyle w:val="ListParagraph"/>
        <w:numPr>
          <w:ilvl w:val="0"/>
          <w:numId w:val="2"/>
        </w:numPr>
        <w:rPr>
          <w:rStyle w:val="ui-provider"/>
        </w:rPr>
      </w:pPr>
      <w:r w:rsidRPr="000F3F6F">
        <w:rPr>
          <w:rStyle w:val="ui-provider"/>
        </w:rPr>
        <w:t xml:space="preserve">The grumpy monkey ate a </w:t>
      </w:r>
      <w:proofErr w:type="gramStart"/>
      <w:r w:rsidRPr="000F3F6F">
        <w:rPr>
          <w:rStyle w:val="ui-provider"/>
        </w:rPr>
        <w:t>banana</w:t>
      </w:r>
      <w:proofErr w:type="gramEnd"/>
    </w:p>
    <w:p w14:paraId="4B435606" w14:textId="77777777" w:rsidR="00B34E77" w:rsidRDefault="00B34E77" w:rsidP="00B34E77">
      <w:pPr>
        <w:pStyle w:val="ListParagraph"/>
      </w:pPr>
    </w:p>
    <w:p w14:paraId="053E796B" w14:textId="77777777" w:rsidR="00661907" w:rsidRDefault="00661907" w:rsidP="00B34E77">
      <w:pPr>
        <w:pStyle w:val="ListParagraph"/>
      </w:pPr>
    </w:p>
    <w:p w14:paraId="4AE5A2D6" w14:textId="77777777" w:rsidR="00661907" w:rsidRDefault="00661907" w:rsidP="00B34E77">
      <w:pPr>
        <w:pStyle w:val="ListParagraph"/>
      </w:pPr>
    </w:p>
    <w:p w14:paraId="64327868" w14:textId="2521F650" w:rsidR="00376FE8" w:rsidRDefault="00B51C67" w:rsidP="00B57904">
      <w:pPr>
        <w:rPr>
          <w:b/>
          <w:bCs/>
        </w:rPr>
      </w:pPr>
      <w:r w:rsidRPr="00B51C67">
        <w:rPr>
          <w:b/>
          <w:bCs/>
        </w:rPr>
        <w:t xml:space="preserve">What is missing? </w:t>
      </w:r>
    </w:p>
    <w:p w14:paraId="60CCEF2F" w14:textId="3668B0DC" w:rsidR="00B34E77" w:rsidRDefault="00B34E77" w:rsidP="00B57904">
      <w:r>
        <w:t xml:space="preserve">Ask the group to determine what information is missing from the passage of text, get them to come up with questions to ask about </w:t>
      </w:r>
      <w:proofErr w:type="gramStart"/>
      <w:r>
        <w:t>it</w:t>
      </w:r>
      <w:proofErr w:type="gramEnd"/>
      <w:r>
        <w:t xml:space="preserve"> </w:t>
      </w:r>
    </w:p>
    <w:p w14:paraId="17060966" w14:textId="77777777" w:rsidR="00B34E77" w:rsidRPr="00B34E77" w:rsidRDefault="00B34E77" w:rsidP="00B57904"/>
    <w:p w14:paraId="75F5DD89" w14:textId="4D036681" w:rsidR="00B51C67" w:rsidRPr="00B34E77" w:rsidRDefault="00B51C67" w:rsidP="00B34E77">
      <w:pPr>
        <w:pStyle w:val="ListParagraph"/>
        <w:numPr>
          <w:ilvl w:val="0"/>
          <w:numId w:val="3"/>
        </w:numPr>
        <w:rPr>
          <w:b/>
          <w:bCs/>
        </w:rPr>
      </w:pPr>
      <w:r w:rsidRPr="00B34E77">
        <w:rPr>
          <w:b/>
          <w:bCs/>
        </w:rPr>
        <w:t>The Scenario:</w:t>
      </w:r>
    </w:p>
    <w:p w14:paraId="1E5670FA" w14:textId="67948520" w:rsidR="00B51C67" w:rsidRDefault="00B34E77" w:rsidP="00B34E77">
      <w:pPr>
        <w:pStyle w:val="ListParagraph"/>
      </w:pPr>
      <w:r>
        <w:t xml:space="preserve">A </w:t>
      </w:r>
      <w:r w:rsidR="00B51C67">
        <w:t xml:space="preserve">car is parked haphazardly on the side of a rural road. The driver's door is wide </w:t>
      </w:r>
      <w:proofErr w:type="gramStart"/>
      <w:r w:rsidR="00B51C67">
        <w:t>open</w:t>
      </w:r>
      <w:proofErr w:type="gramEnd"/>
      <w:r w:rsidR="00B51C67">
        <w:t xml:space="preserve"> and the engine is still running.  A cell phone lies on the ground a short distance from the car. There are no signs of an accident, and no one is in sight.</w:t>
      </w:r>
    </w:p>
    <w:p w14:paraId="52CA9E5C" w14:textId="77777777" w:rsidR="00B51C67" w:rsidRDefault="00B51C67" w:rsidP="00B51C67"/>
    <w:p w14:paraId="7E40A83D" w14:textId="7243A6C5" w:rsidR="00B51C67" w:rsidRPr="00B34E77" w:rsidRDefault="00B51C67" w:rsidP="00B34E77">
      <w:pPr>
        <w:pStyle w:val="ListParagraph"/>
        <w:numPr>
          <w:ilvl w:val="0"/>
          <w:numId w:val="3"/>
        </w:numPr>
        <w:rPr>
          <w:b/>
          <w:bCs/>
        </w:rPr>
      </w:pPr>
      <w:r w:rsidRPr="00B34E77">
        <w:rPr>
          <w:b/>
          <w:bCs/>
        </w:rPr>
        <w:t>Scenario:</w:t>
      </w:r>
    </w:p>
    <w:p w14:paraId="6466E1D8" w14:textId="1183398E" w:rsidR="00B51C67" w:rsidRDefault="00B51C67" w:rsidP="00B34E77">
      <w:pPr>
        <w:pStyle w:val="ListParagraph"/>
      </w:pPr>
      <w:r>
        <w:t>A student nervously enters a classroom for a presentation. Their clothes are wrinkled, they have a small stain on their shirt, and they are missing handout materials they usually have neatly organized. The student appears flustered and avoids eye contact with others.</w:t>
      </w:r>
    </w:p>
    <w:p w14:paraId="204F3B65" w14:textId="77777777" w:rsidR="00066E4F" w:rsidRDefault="00066E4F" w:rsidP="00B51C67"/>
    <w:p w14:paraId="792E037A" w14:textId="77777777" w:rsidR="00066E4F" w:rsidRDefault="00066E4F" w:rsidP="00B51C67"/>
    <w:p w14:paraId="687751B7" w14:textId="77777777" w:rsidR="00066E4F" w:rsidRDefault="00066E4F" w:rsidP="00066E4F"/>
    <w:p w14:paraId="4486D57D" w14:textId="5BD94748" w:rsidR="00066E4F" w:rsidRDefault="00B34E77" w:rsidP="00066E4F">
      <w:r w:rsidRPr="00B57904">
        <w:rPr>
          <w:b/>
          <w:bCs/>
        </w:rPr>
        <w:t>Analyse</w:t>
      </w:r>
      <w:r w:rsidR="00066E4F" w:rsidRPr="00B57904">
        <w:rPr>
          <w:b/>
          <w:bCs/>
        </w:rPr>
        <w:t xml:space="preserve"> the News</w:t>
      </w:r>
    </w:p>
    <w:p w14:paraId="03B8E77E" w14:textId="77777777" w:rsidR="00066E4F" w:rsidRDefault="00066E4F" w:rsidP="00066E4F">
      <w:r>
        <w:t>What is the main claim of the article/clip?</w:t>
      </w:r>
    </w:p>
    <w:p w14:paraId="67958066" w14:textId="77777777" w:rsidR="00066E4F" w:rsidRDefault="00066E4F" w:rsidP="00066E4F">
      <w:r>
        <w:t>What evidence is presented to support it?</w:t>
      </w:r>
    </w:p>
    <w:p w14:paraId="6D6BA8A9" w14:textId="77777777" w:rsidR="00066E4F" w:rsidRDefault="00066E4F" w:rsidP="00066E4F">
      <w:r>
        <w:t>Are there other perspectives not included?</w:t>
      </w:r>
    </w:p>
    <w:p w14:paraId="563252E7" w14:textId="77777777" w:rsidR="00066E4F" w:rsidRDefault="00066E4F" w:rsidP="00066E4F">
      <w:r>
        <w:t>What are the potential biases of the source?</w:t>
      </w:r>
    </w:p>
    <w:p w14:paraId="74A7E7DF" w14:textId="77777777" w:rsidR="00066E4F" w:rsidRDefault="00066E4F" w:rsidP="00B51C67"/>
    <w:sectPr w:rsidR="00066E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656753"/>
    <w:multiLevelType w:val="hybridMultilevel"/>
    <w:tmpl w:val="56580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BD2E3E"/>
    <w:multiLevelType w:val="hybridMultilevel"/>
    <w:tmpl w:val="6F684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643BFC"/>
    <w:multiLevelType w:val="multilevel"/>
    <w:tmpl w:val="E702BA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96334661">
    <w:abstractNumId w:val="2"/>
  </w:num>
  <w:num w:numId="2" w16cid:durableId="1011109123">
    <w:abstractNumId w:val="0"/>
  </w:num>
  <w:num w:numId="3" w16cid:durableId="6872203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7904"/>
    <w:rsid w:val="00066E4F"/>
    <w:rsid w:val="000F3F6F"/>
    <w:rsid w:val="002C3AC9"/>
    <w:rsid w:val="002E3A0D"/>
    <w:rsid w:val="00376FE8"/>
    <w:rsid w:val="003C207E"/>
    <w:rsid w:val="00661907"/>
    <w:rsid w:val="00737C6F"/>
    <w:rsid w:val="00A54479"/>
    <w:rsid w:val="00B34E77"/>
    <w:rsid w:val="00B51C67"/>
    <w:rsid w:val="00B57904"/>
    <w:rsid w:val="00D45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7B2444"/>
  <w15:chartTrackingRefBased/>
  <w15:docId w15:val="{E3FEC033-066D-4201-9CFA-989796703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79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79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79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79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79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79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79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79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79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79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79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79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79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79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79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79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79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7904"/>
    <w:rPr>
      <w:rFonts w:eastAsiaTheme="majorEastAsia" w:cstheme="majorBidi"/>
      <w:color w:val="272727" w:themeColor="text1" w:themeTint="D8"/>
    </w:rPr>
  </w:style>
  <w:style w:type="paragraph" w:styleId="Title">
    <w:name w:val="Title"/>
    <w:basedOn w:val="Normal"/>
    <w:next w:val="Normal"/>
    <w:link w:val="TitleChar"/>
    <w:uiPriority w:val="10"/>
    <w:qFormat/>
    <w:rsid w:val="00B579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79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79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79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7904"/>
    <w:pPr>
      <w:spacing w:before="160"/>
      <w:jc w:val="center"/>
    </w:pPr>
    <w:rPr>
      <w:i/>
      <w:iCs/>
      <w:color w:val="404040" w:themeColor="text1" w:themeTint="BF"/>
    </w:rPr>
  </w:style>
  <w:style w:type="character" w:customStyle="1" w:styleId="QuoteChar">
    <w:name w:val="Quote Char"/>
    <w:basedOn w:val="DefaultParagraphFont"/>
    <w:link w:val="Quote"/>
    <w:uiPriority w:val="29"/>
    <w:rsid w:val="00B57904"/>
    <w:rPr>
      <w:i/>
      <w:iCs/>
      <w:color w:val="404040" w:themeColor="text1" w:themeTint="BF"/>
    </w:rPr>
  </w:style>
  <w:style w:type="paragraph" w:styleId="ListParagraph">
    <w:name w:val="List Paragraph"/>
    <w:basedOn w:val="Normal"/>
    <w:uiPriority w:val="34"/>
    <w:qFormat/>
    <w:rsid w:val="00B57904"/>
    <w:pPr>
      <w:ind w:left="720"/>
      <w:contextualSpacing/>
    </w:pPr>
  </w:style>
  <w:style w:type="character" w:styleId="IntenseEmphasis">
    <w:name w:val="Intense Emphasis"/>
    <w:basedOn w:val="DefaultParagraphFont"/>
    <w:uiPriority w:val="21"/>
    <w:qFormat/>
    <w:rsid w:val="00B57904"/>
    <w:rPr>
      <w:i/>
      <w:iCs/>
      <w:color w:val="0F4761" w:themeColor="accent1" w:themeShade="BF"/>
    </w:rPr>
  </w:style>
  <w:style w:type="paragraph" w:styleId="IntenseQuote">
    <w:name w:val="Intense Quote"/>
    <w:basedOn w:val="Normal"/>
    <w:next w:val="Normal"/>
    <w:link w:val="IntenseQuoteChar"/>
    <w:uiPriority w:val="30"/>
    <w:qFormat/>
    <w:rsid w:val="00B579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7904"/>
    <w:rPr>
      <w:i/>
      <w:iCs/>
      <w:color w:val="0F4761" w:themeColor="accent1" w:themeShade="BF"/>
    </w:rPr>
  </w:style>
  <w:style w:type="character" w:styleId="IntenseReference">
    <w:name w:val="Intense Reference"/>
    <w:basedOn w:val="DefaultParagraphFont"/>
    <w:uiPriority w:val="32"/>
    <w:qFormat/>
    <w:rsid w:val="00B57904"/>
    <w:rPr>
      <w:b/>
      <w:bCs/>
      <w:smallCaps/>
      <w:color w:val="0F4761" w:themeColor="accent1" w:themeShade="BF"/>
      <w:spacing w:val="5"/>
    </w:rPr>
  </w:style>
  <w:style w:type="character" w:styleId="Strong">
    <w:name w:val="Strong"/>
    <w:basedOn w:val="DefaultParagraphFont"/>
    <w:uiPriority w:val="22"/>
    <w:qFormat/>
    <w:rsid w:val="00B57904"/>
    <w:rPr>
      <w:b/>
      <w:bCs/>
    </w:rPr>
  </w:style>
  <w:style w:type="character" w:customStyle="1" w:styleId="ui-provider">
    <w:name w:val="ui-provider"/>
    <w:basedOn w:val="DefaultParagraphFont"/>
    <w:rsid w:val="00B34E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12963">
      <w:bodyDiv w:val="1"/>
      <w:marLeft w:val="0"/>
      <w:marRight w:val="0"/>
      <w:marTop w:val="0"/>
      <w:marBottom w:val="0"/>
      <w:divBdr>
        <w:top w:val="none" w:sz="0" w:space="0" w:color="auto"/>
        <w:left w:val="none" w:sz="0" w:space="0" w:color="auto"/>
        <w:bottom w:val="none" w:sz="0" w:space="0" w:color="auto"/>
        <w:right w:val="none" w:sz="0" w:space="0" w:color="auto"/>
      </w:divBdr>
    </w:div>
    <w:div w:id="1012881906">
      <w:bodyDiv w:val="1"/>
      <w:marLeft w:val="0"/>
      <w:marRight w:val="0"/>
      <w:marTop w:val="0"/>
      <w:marBottom w:val="0"/>
      <w:divBdr>
        <w:top w:val="none" w:sz="0" w:space="0" w:color="auto"/>
        <w:left w:val="none" w:sz="0" w:space="0" w:color="auto"/>
        <w:bottom w:val="none" w:sz="0" w:space="0" w:color="auto"/>
        <w:right w:val="none" w:sz="0" w:space="0" w:color="auto"/>
      </w:divBdr>
    </w:div>
    <w:div w:id="1058162705">
      <w:bodyDiv w:val="1"/>
      <w:marLeft w:val="0"/>
      <w:marRight w:val="0"/>
      <w:marTop w:val="0"/>
      <w:marBottom w:val="0"/>
      <w:divBdr>
        <w:top w:val="none" w:sz="0" w:space="0" w:color="auto"/>
        <w:left w:val="none" w:sz="0" w:space="0" w:color="auto"/>
        <w:bottom w:val="none" w:sz="0" w:space="0" w:color="auto"/>
        <w:right w:val="none" w:sz="0" w:space="0" w:color="auto"/>
      </w:divBdr>
    </w:div>
    <w:div w:id="1487745252">
      <w:bodyDiv w:val="1"/>
      <w:marLeft w:val="0"/>
      <w:marRight w:val="0"/>
      <w:marTop w:val="0"/>
      <w:marBottom w:val="0"/>
      <w:divBdr>
        <w:top w:val="none" w:sz="0" w:space="0" w:color="auto"/>
        <w:left w:val="none" w:sz="0" w:space="0" w:color="auto"/>
        <w:bottom w:val="none" w:sz="0" w:space="0" w:color="auto"/>
        <w:right w:val="none" w:sz="0" w:space="0" w:color="auto"/>
      </w:divBdr>
    </w:div>
    <w:div w:id="1571386338">
      <w:bodyDiv w:val="1"/>
      <w:marLeft w:val="0"/>
      <w:marRight w:val="0"/>
      <w:marTop w:val="0"/>
      <w:marBottom w:val="0"/>
      <w:divBdr>
        <w:top w:val="none" w:sz="0" w:space="0" w:color="auto"/>
        <w:left w:val="none" w:sz="0" w:space="0" w:color="auto"/>
        <w:bottom w:val="none" w:sz="0" w:space="0" w:color="auto"/>
        <w:right w:val="none" w:sz="0" w:space="0" w:color="auto"/>
      </w:divBdr>
    </w:div>
    <w:div w:id="1870683391">
      <w:bodyDiv w:val="1"/>
      <w:marLeft w:val="0"/>
      <w:marRight w:val="0"/>
      <w:marTop w:val="0"/>
      <w:marBottom w:val="0"/>
      <w:divBdr>
        <w:top w:val="none" w:sz="0" w:space="0" w:color="auto"/>
        <w:left w:val="none" w:sz="0" w:space="0" w:color="auto"/>
        <w:bottom w:val="none" w:sz="0" w:space="0" w:color="auto"/>
        <w:right w:val="none" w:sz="0" w:space="0" w:color="auto"/>
      </w:divBdr>
    </w:div>
    <w:div w:id="2007587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A08CB929A79E4FBBCF4501CB879322" ma:contentTypeVersion="17" ma:contentTypeDescription="Create a new document." ma:contentTypeScope="" ma:versionID="74a244207fb38b1983b04fe9a35dc8f7">
  <xsd:schema xmlns:xsd="http://www.w3.org/2001/XMLSchema" xmlns:xs="http://www.w3.org/2001/XMLSchema" xmlns:p="http://schemas.microsoft.com/office/2006/metadata/properties" xmlns:ns3="97e90ac9-f7c9-4ef0-b151-0ad37f9b04e3" xmlns:ns4="e89b0d28-101f-4150-bb20-b1c24cca2db8" targetNamespace="http://schemas.microsoft.com/office/2006/metadata/properties" ma:root="true" ma:fieldsID="bbf661b57ef8e45d8e333553f09a469c" ns3:_="" ns4:_="">
    <xsd:import namespace="97e90ac9-f7c9-4ef0-b151-0ad37f9b04e3"/>
    <xsd:import namespace="e89b0d28-101f-4150-bb20-b1c24cca2db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element ref="ns4:MediaServiceDateTaken" minOccurs="0"/>
                <xsd:element ref="ns4:MediaLengthInSeconds" minOccurs="0"/>
                <xsd:element ref="ns4:MediaServiceSearchProperties" minOccurs="0"/>
                <xsd:element ref="ns4:_activity"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7e90ac9-f7c9-4ef0-b151-0ad37f9b04e3"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9b0d28-101f-4150-bb20-b1c24cca2db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e89b0d28-101f-4150-bb20-b1c24cca2db8" xsi:nil="true"/>
  </documentManagement>
</p:properties>
</file>

<file path=customXml/itemProps1.xml><?xml version="1.0" encoding="utf-8"?>
<ds:datastoreItem xmlns:ds="http://schemas.openxmlformats.org/officeDocument/2006/customXml" ds:itemID="{6B11D0A2-BD34-4088-8C8A-0FEFD254CF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7e90ac9-f7c9-4ef0-b151-0ad37f9b04e3"/>
    <ds:schemaRef ds:uri="e89b0d28-101f-4150-bb20-b1c24cca2d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137CF2-A564-4E1A-A1D8-04C58646F238}">
  <ds:schemaRefs>
    <ds:schemaRef ds:uri="http://schemas.microsoft.com/sharepoint/v3/contenttype/forms"/>
  </ds:schemaRefs>
</ds:datastoreItem>
</file>

<file path=customXml/itemProps3.xml><?xml version="1.0" encoding="utf-8"?>
<ds:datastoreItem xmlns:ds="http://schemas.openxmlformats.org/officeDocument/2006/customXml" ds:itemID="{CA40BB0A-A473-45F8-9AC7-CCC47CFDFABC}">
  <ds:schemaRefs>
    <ds:schemaRef ds:uri="http://schemas.microsoft.com/office/2006/metadata/properties"/>
    <ds:schemaRef ds:uri="http://schemas.microsoft.com/office/infopath/2007/PartnerControls"/>
    <ds:schemaRef ds:uri="e89b0d28-101f-4150-bb20-b1c24cca2db8"/>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3</Pages>
  <Words>566</Words>
  <Characters>3004</Characters>
  <Application>Microsoft Office Word</Application>
  <DocSecurity>0</DocSecurity>
  <Lines>78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Morgan</dc:creator>
  <cp:keywords/>
  <dc:description/>
  <cp:lastModifiedBy>Nathan Morgan</cp:lastModifiedBy>
  <cp:revision>4</cp:revision>
  <dcterms:created xsi:type="dcterms:W3CDTF">2024-02-24T13:47:00Z</dcterms:created>
  <dcterms:modified xsi:type="dcterms:W3CDTF">2024-02-24T16:08:00Z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12e0f2d0-61e3-4883-8447-347adc69b13e</vt:lpwstr>
  </property>
  <property fmtid="{D5CDD505-2E9C-101B-9397-08002B2CF9AE}" pid="3" name="ContentTypeId">
    <vt:lpwstr>0x010100E0A08CB929A79E4FBBCF4501CB879322</vt:lpwstr>
  </property>
</Properties>
</file>