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p14:paraId="2C078E63" wp14:textId="422D15FE">
      <w:r w:rsidR="6A070465">
        <w:rPr/>
        <w:t xml:space="preserve">Friday </w:t>
      </w:r>
      <w:r w:rsidR="7CF0AC6D">
        <w:rPr/>
        <w:t>w</w:t>
      </w:r>
      <w:r w:rsidR="6A070465">
        <w:rPr/>
        <w:t xml:space="preserve">as </w:t>
      </w:r>
      <w:r w:rsidR="711E9AAB">
        <w:rPr/>
        <w:t>unsure</w:t>
      </w:r>
      <w:r w:rsidR="6A070465">
        <w:rPr/>
        <w:t xml:space="preserve"> and worried about saving </w:t>
      </w:r>
      <w:r w:rsidR="6A070465">
        <w:rPr/>
        <w:t>documents</w:t>
      </w:r>
      <w:r w:rsidR="6A070465">
        <w:rPr/>
        <w:t xml:space="preserve"> so he asked </w:t>
      </w:r>
      <w:r w:rsidR="5DF4C24A">
        <w:rPr/>
        <w:t>A</w:t>
      </w:r>
      <w:r w:rsidR="6A070465">
        <w:rPr/>
        <w:t xml:space="preserve">bas. Abas told him how to save the documents </w:t>
      </w:r>
      <w:r w:rsidR="1A8FD56F">
        <w:rPr/>
        <w:t xml:space="preserve">on </w:t>
      </w:r>
      <w:r w:rsidR="1A8FD56F">
        <w:rPr/>
        <w:t>onedrive</w:t>
      </w:r>
      <w:r w:rsidR="1FE4A1BB">
        <w:rPr/>
        <w:t xml:space="preserve"> and that</w:t>
      </w:r>
      <w:r w:rsidR="1A8FD56F">
        <w:rPr/>
        <w:t xml:space="preserve"> he needs to name </w:t>
      </w:r>
      <w:r w:rsidR="1A8FD56F">
        <w:rPr/>
        <w:t>it</w:t>
      </w:r>
      <w:r w:rsidR="1A8FD56F">
        <w:rPr/>
        <w:t xml:space="preserve"> so it is easier to find when he needs to </w:t>
      </w:r>
      <w:r w:rsidR="1A8FD56F">
        <w:rPr/>
        <w:t>submit</w:t>
      </w:r>
      <w:r w:rsidR="1A8FD56F">
        <w:rPr/>
        <w:t xml:space="preserve"> it</w:t>
      </w:r>
      <w:r w:rsidR="6A156A25">
        <w:rPr/>
        <w:t xml:space="preserve">. I </w:t>
      </w:r>
      <w:r w:rsidR="45133629">
        <w:rPr/>
        <w:t>believe</w:t>
      </w:r>
      <w:r w:rsidR="6A156A25">
        <w:rPr/>
        <w:t xml:space="preserve"> abas eased </w:t>
      </w:r>
      <w:r w:rsidR="6A156A25">
        <w:rPr/>
        <w:t>fridays</w:t>
      </w:r>
      <w:r w:rsidR="6A156A25">
        <w:rPr/>
        <w:t xml:space="preserve"> worries.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F702DA1"/>
    <w:rsid w:val="04BF06F9"/>
    <w:rsid w:val="0FAB946C"/>
    <w:rsid w:val="1A8FD56F"/>
    <w:rsid w:val="1FE4A1BB"/>
    <w:rsid w:val="2DA4D1DB"/>
    <w:rsid w:val="30CD7C31"/>
    <w:rsid w:val="45133629"/>
    <w:rsid w:val="4F702DA1"/>
    <w:rsid w:val="5DF4C24A"/>
    <w:rsid w:val="5E7C099F"/>
    <w:rsid w:val="631182B0"/>
    <w:rsid w:val="66274259"/>
    <w:rsid w:val="6A070465"/>
    <w:rsid w:val="6A156A25"/>
    <w:rsid w:val="6C8B3EA3"/>
    <w:rsid w:val="711E9AAB"/>
    <w:rsid w:val="7251AB23"/>
    <w:rsid w:val="79CA859A"/>
    <w:rsid w:val="7BD17D6A"/>
    <w:rsid w:val="7CF0A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702DA1"/>
  <w15:chartTrackingRefBased/>
  <w15:docId w15:val="{8D48679C-4585-4D96-A827-DEFF90833A5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2025-10-01T09:01:13.8797925Z</dcterms:created>
  <dcterms:modified xsi:type="dcterms:W3CDTF">2025-10-01T09:07:14.2943438Z</dcterms:modified>
  <dc:creator>Stewart Clinton Cooper (2505609)</dc:creator>
  <lastModifiedBy>Stewart Clinton Cooper (2505609)</lastModifiedBy>
</coreProperties>
</file>