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78D4CA" w14:textId="40548DA9" w:rsidR="00B37424" w:rsidRDefault="00776EC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 critically the steps necessary in undertaking a successful </w:t>
      </w:r>
      <w:r w:rsidR="00327C4A">
        <w:rPr>
          <w:rFonts w:ascii="Arial" w:hAnsi="Arial" w:cs="Arial"/>
          <w:sz w:val="24"/>
          <w:szCs w:val="24"/>
        </w:rPr>
        <w:t>small-scale</w:t>
      </w:r>
      <w:r>
        <w:rPr>
          <w:rFonts w:ascii="Arial" w:hAnsi="Arial" w:cs="Arial"/>
          <w:sz w:val="24"/>
          <w:szCs w:val="24"/>
        </w:rPr>
        <w:t xml:space="preserve"> participatory research project with young people, on a subject that is relevant to them.</w:t>
      </w:r>
    </w:p>
    <w:p w14:paraId="0CA1B4A4" w14:textId="02C3AF11" w:rsidR="00776EC2" w:rsidRDefault="00776EC2" w:rsidP="00776EC2">
      <w:pPr>
        <w:spacing w:line="480" w:lineRule="auto"/>
        <w:rPr>
          <w:rFonts w:ascii="Arial" w:hAnsi="Arial" w:cs="Arial"/>
          <w:sz w:val="24"/>
          <w:szCs w:val="24"/>
        </w:rPr>
      </w:pPr>
      <w:bookmarkStart w:id="0" w:name="_GoBack"/>
      <w:r>
        <w:rPr>
          <w:rFonts w:ascii="Arial" w:hAnsi="Arial" w:cs="Arial"/>
          <w:sz w:val="24"/>
          <w:szCs w:val="24"/>
        </w:rPr>
        <w:t xml:space="preserve">In the essay I will present a research project that young people and I can undertake, </w:t>
      </w:r>
      <w:bookmarkEnd w:id="0"/>
      <w:r w:rsidR="00327C4A">
        <w:rPr>
          <w:rFonts w:ascii="Arial" w:hAnsi="Arial" w:cs="Arial"/>
          <w:sz w:val="24"/>
          <w:szCs w:val="24"/>
        </w:rPr>
        <w:t xml:space="preserve">this research project will be based on a subject that affects young people directly. I will outline the aims of the research project; I will provide facts and statistics on the subject; I will also explain the method we would be using to carry out the research project. I will also outline the strengths and limitations to our research project and reflect on challenges we may face.  </w:t>
      </w:r>
    </w:p>
    <w:p w14:paraId="281FE293" w14:textId="796ED132" w:rsidR="00AE2351" w:rsidRDefault="00AE2351" w:rsidP="00776EC2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research projects </w:t>
      </w:r>
    </w:p>
    <w:p w14:paraId="2B5C6D04" w14:textId="7B4A7205" w:rsidR="00AE2351" w:rsidRDefault="00AE2351" w:rsidP="00776EC2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-facts </w:t>
      </w:r>
    </w:p>
    <w:p w14:paraId="05EDF569" w14:textId="6C3428E8" w:rsidR="00AE2351" w:rsidRDefault="00AE2351" w:rsidP="00776EC2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-why I identified to research this issue</w:t>
      </w:r>
    </w:p>
    <w:p w14:paraId="3C861F4E" w14:textId="0831AF55" w:rsidR="00AE2351" w:rsidRDefault="00AE2351" w:rsidP="00776EC2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Method </w:t>
      </w:r>
    </w:p>
    <w:p w14:paraId="752008E5" w14:textId="03FF36E8" w:rsidR="00AE2351" w:rsidRDefault="00AE2351" w:rsidP="00776EC2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Young people involvement </w:t>
      </w:r>
    </w:p>
    <w:p w14:paraId="48DFF008" w14:textId="7C856B5A" w:rsidR="00AE2351" w:rsidRDefault="00AE2351" w:rsidP="00776EC2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Ethical approval </w:t>
      </w:r>
    </w:p>
    <w:p w14:paraId="437CF26E" w14:textId="2F366C66" w:rsidR="00AE2351" w:rsidRDefault="00AE2351" w:rsidP="00776EC2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Challenges </w:t>
      </w:r>
    </w:p>
    <w:p w14:paraId="55E95959" w14:textId="0D657477" w:rsidR="00AE2351" w:rsidRPr="00776EC2" w:rsidRDefault="00AE2351" w:rsidP="00776EC2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 to over come challenges </w:t>
      </w:r>
    </w:p>
    <w:sectPr w:rsidR="00AE2351" w:rsidRPr="00776EC2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122215" w14:textId="77777777" w:rsidR="0011398B" w:rsidRDefault="0011398B" w:rsidP="00776EC2">
      <w:pPr>
        <w:spacing w:after="0" w:line="240" w:lineRule="auto"/>
      </w:pPr>
      <w:r>
        <w:separator/>
      </w:r>
    </w:p>
  </w:endnote>
  <w:endnote w:type="continuationSeparator" w:id="0">
    <w:p w14:paraId="25892676" w14:textId="77777777" w:rsidR="0011398B" w:rsidRDefault="0011398B" w:rsidP="00776E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72D361" w14:textId="77777777" w:rsidR="0011398B" w:rsidRDefault="0011398B" w:rsidP="00776EC2">
      <w:pPr>
        <w:spacing w:after="0" w:line="240" w:lineRule="auto"/>
      </w:pPr>
      <w:r>
        <w:separator/>
      </w:r>
    </w:p>
  </w:footnote>
  <w:footnote w:type="continuationSeparator" w:id="0">
    <w:p w14:paraId="77C2E600" w14:textId="77777777" w:rsidR="0011398B" w:rsidRDefault="0011398B" w:rsidP="00776E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C0240F" w14:textId="6B06A4CB" w:rsidR="00776EC2" w:rsidRDefault="00776EC2">
    <w:pPr>
      <w:pStyle w:val="Header"/>
    </w:pPr>
    <w:r>
      <w:t xml:space="preserve">                                                                     SJYW5007                                                                   1700355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C2"/>
    <w:rsid w:val="0011398B"/>
    <w:rsid w:val="00327C4A"/>
    <w:rsid w:val="00776EC2"/>
    <w:rsid w:val="00AE2351"/>
    <w:rsid w:val="00B37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F506C"/>
  <w15:chartTrackingRefBased/>
  <w15:docId w15:val="{F2D2F70D-DB82-4632-B49C-F26C908AA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6E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6EC2"/>
  </w:style>
  <w:style w:type="paragraph" w:styleId="Footer">
    <w:name w:val="footer"/>
    <w:basedOn w:val="Normal"/>
    <w:link w:val="FooterChar"/>
    <w:uiPriority w:val="99"/>
    <w:unhideWhenUsed/>
    <w:rsid w:val="00776E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6E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Mclaughlin</dc:creator>
  <cp:keywords/>
  <dc:description/>
  <cp:lastModifiedBy>Matthew Mclaughlin</cp:lastModifiedBy>
  <cp:revision>2</cp:revision>
  <dcterms:created xsi:type="dcterms:W3CDTF">2019-07-22T20:36:00Z</dcterms:created>
  <dcterms:modified xsi:type="dcterms:W3CDTF">2019-07-23T05:27:00Z</dcterms:modified>
</cp:coreProperties>
</file>