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06063" w14:textId="1E4514E7" w:rsidR="0026308E" w:rsidRDefault="0026308E">
      <w:pPr>
        <w:rPr>
          <w:u w:val="single"/>
        </w:rPr>
      </w:pPr>
      <w:r w:rsidRPr="0026308E">
        <w:rPr>
          <w:u w:val="single"/>
        </w:rPr>
        <w:t>Critically assess Plato’s critique of democracy</w:t>
      </w:r>
    </w:p>
    <w:p w14:paraId="298BFB8C" w14:textId="7D3D1F3E" w:rsidR="0026308E" w:rsidRDefault="0026308E">
      <w:r>
        <w:t>In the following I am going to be critically assessing Plato’s critique of democracy. I will first outline what democracy is, then move on to Plato’s critique of democracy. Following this I will look at some critiques of Plato’s view</w:t>
      </w:r>
      <w:r w:rsidR="008A7627">
        <w:t xml:space="preserve">, one of which is that having only one ruler leads to the possibility of corruption. </w:t>
      </w:r>
      <w:r>
        <w:t>My conclusion will summarise my views of Plato’s critique of democracy.</w:t>
      </w:r>
    </w:p>
    <w:p w14:paraId="43D0E036" w14:textId="52DACB8F" w:rsidR="0026308E" w:rsidRDefault="005D2E54">
      <w:r>
        <w:t xml:space="preserve">Before we </w:t>
      </w:r>
      <w:r w:rsidR="00081002">
        <w:t>can</w:t>
      </w:r>
      <w:r>
        <w:t xml:space="preserve"> </w:t>
      </w:r>
      <w:r w:rsidR="00081002">
        <w:t xml:space="preserve">discuss Plato’s critique of democracy, first we must look at what democracy is. Democracy is </w:t>
      </w:r>
      <w:r w:rsidR="00081002" w:rsidRPr="00081002">
        <w:t>a system of government by the whole population or all the eligible members of a state, typically through elected representatives</w:t>
      </w:r>
      <w:r w:rsidR="006B418E">
        <w:t>.</w:t>
      </w:r>
      <w:r w:rsidR="00AC4A85">
        <w:t xml:space="preserve"> This is the idea that</w:t>
      </w:r>
      <w:r w:rsidR="00BA7DF3">
        <w:t xml:space="preserve"> everyone is equal based on a fair and just system that is decreed by a group of representatives that have been elected by the consensus. </w:t>
      </w:r>
      <w:r w:rsidR="00142411">
        <w:t>Democracy is seen as being beneficial as a system of government as it allows the opportunity for every person to convey their opinion and exercise their right to contribute to society</w:t>
      </w:r>
      <w:r w:rsidR="00E96AC4">
        <w:t xml:space="preserve"> by </w:t>
      </w:r>
      <w:r w:rsidR="005873AC">
        <w:t xml:space="preserve">being included in the process of the law and other areas. </w:t>
      </w:r>
      <w:r w:rsidR="00D70A9E">
        <w:t>Plato disagrees with the idea of democracy as he believes</w:t>
      </w:r>
      <w:r w:rsidR="00A35249">
        <w:t xml:space="preserve"> that there is a criterion one must meet in order to be fit to govern a state.</w:t>
      </w:r>
    </w:p>
    <w:p w14:paraId="174F270F" w14:textId="77777777" w:rsidR="006707BA" w:rsidRDefault="00D70A9E">
      <w:r>
        <w:t xml:space="preserve">Plato’s criticism of democracy </w:t>
      </w:r>
      <w:r w:rsidR="002C31AA">
        <w:t>was put forth</w:t>
      </w:r>
      <w:r w:rsidR="00195899">
        <w:t xml:space="preserve"> using</w:t>
      </w:r>
      <w:r w:rsidR="00636858">
        <w:t xml:space="preserve"> a metaphor about a ship as a likeness for the state. </w:t>
      </w:r>
      <w:r w:rsidR="009F50CA">
        <w:t>‘</w:t>
      </w:r>
      <w:r w:rsidR="00796058">
        <w:t xml:space="preserve">Suppose the following to be the </w:t>
      </w:r>
      <w:proofErr w:type="gramStart"/>
      <w:r w:rsidR="00796058">
        <w:t>state of affairs on</w:t>
      </w:r>
      <w:proofErr w:type="gramEnd"/>
      <w:r w:rsidR="00796058">
        <w:t xml:space="preserve"> board a ship or ships. The captain </w:t>
      </w:r>
      <w:r w:rsidR="004C141C">
        <w:t>is larger and</w:t>
      </w:r>
      <w:r w:rsidR="00F7597A">
        <w:t xml:space="preserve"> shorter than any of the crew… and similarly limited in seamanship. The crew are all quarrelling with each other about how to navigate the ship, each thinking he ought to be at the helm; they have never learned the art of navigation and cannot say that anyone ever taught it them’</w:t>
      </w:r>
      <w:r w:rsidR="00F7597A">
        <w:rPr>
          <w:rStyle w:val="FootnoteReference"/>
        </w:rPr>
        <w:footnoteReference w:id="1"/>
      </w:r>
      <w:r w:rsidR="00F7597A">
        <w:t xml:space="preserve">. Plato uses this analogy as symbolism of what democracy is. </w:t>
      </w:r>
      <w:r w:rsidR="00AE7793">
        <w:t xml:space="preserve">He </w:t>
      </w:r>
      <w:r w:rsidR="00C01085">
        <w:t xml:space="preserve">draws a parallel between the captain and the population of a state and one between the sailors and the politicians. The sailors are vying for the title of captain </w:t>
      </w:r>
      <w:proofErr w:type="gramStart"/>
      <w:r w:rsidR="00C01085">
        <w:t>in order</w:t>
      </w:r>
      <w:r w:rsidR="00381A4A">
        <w:t xml:space="preserve"> to</w:t>
      </w:r>
      <w:proofErr w:type="gramEnd"/>
      <w:r w:rsidR="00381A4A">
        <w:t xml:space="preserve"> rule the ship</w:t>
      </w:r>
      <w:r w:rsidR="00C01085">
        <w:t xml:space="preserve"> and each think themselves qualified to fill this position. </w:t>
      </w:r>
    </w:p>
    <w:p w14:paraId="1CA4FFCC" w14:textId="77777777" w:rsidR="006707BA" w:rsidRDefault="00245915">
      <w:r w:rsidRPr="008C1437">
        <w:t xml:space="preserve">Through this analogy Plato shows his issues with democracy, by highlighting that they lack a </w:t>
      </w:r>
      <w:proofErr w:type="gramStart"/>
      <w:r w:rsidRPr="008C1437">
        <w:t>particular quality</w:t>
      </w:r>
      <w:proofErr w:type="gramEnd"/>
      <w:r w:rsidRPr="008C1437">
        <w:t xml:space="preserve"> necessary for the position. Further on in Book VI Plato defines what the quality he thinks is necessary for someone to be placed in a position of power.</w:t>
      </w:r>
      <w:r>
        <w:t xml:space="preserve"> Plato believes the quality needed is knowledge</w:t>
      </w:r>
      <w:r w:rsidR="00A03DC2">
        <w:t>. ‘They have no idea that the true navigator must study the seasons of the year, the sky, the stars, the winds and all the other subjects appropriate to his profession if he is to be really fit to control a ship</w:t>
      </w:r>
      <w:r w:rsidR="00075DC2">
        <w:t>’</w:t>
      </w:r>
      <w:r w:rsidR="000E626C">
        <w:rPr>
          <w:rStyle w:val="FootnoteReference"/>
        </w:rPr>
        <w:footnoteReference w:id="2"/>
      </w:r>
      <w:r w:rsidR="00E57444">
        <w:t xml:space="preserve">. What Plato means by saying this is that if one is to be qualified in a profession, i.e. </w:t>
      </w:r>
      <w:r w:rsidR="003A438D">
        <w:t xml:space="preserve">politics, then one must have the relevant knowledge required to </w:t>
      </w:r>
      <w:r w:rsidR="00D218B9">
        <w:t xml:space="preserve">participate. Plato believes the reason democracy does not work is because knowledge is not a prerequisite of a politician being elected. Nor in democracies that allow more power to the people, is knowledge a requirement for those people to have a say in governing their country. For example, </w:t>
      </w:r>
      <w:r w:rsidR="00313C22">
        <w:t>an economist has specific knowledge of econom</w:t>
      </w:r>
      <w:r w:rsidR="0013668D">
        <w:t xml:space="preserve">ics </w:t>
      </w:r>
      <w:r w:rsidR="00313C22">
        <w:t xml:space="preserve">and finance </w:t>
      </w:r>
      <w:r w:rsidR="00484E2C">
        <w:t xml:space="preserve">so would be better suited to making decisions regarding these areas than say </w:t>
      </w:r>
      <w:r w:rsidR="0013668D">
        <w:t>the average person</w:t>
      </w:r>
      <w:r w:rsidR="00484E2C">
        <w:t xml:space="preserve">. </w:t>
      </w:r>
    </w:p>
    <w:p w14:paraId="29D7C59E" w14:textId="198352D8" w:rsidR="00832EAD" w:rsidRDefault="00484E2C">
      <w:r>
        <w:t xml:space="preserve">Similarly, the philosopher has the best understanding of issues around leading a state. </w:t>
      </w:r>
      <w:r w:rsidR="0013668D">
        <w:t>It is clear to see that the motivation behind Plato’s criticism of democracy is that in</w:t>
      </w:r>
      <w:r w:rsidR="00856615">
        <w:t xml:space="preserve"> a</w:t>
      </w:r>
      <w:r w:rsidR="0013668D">
        <w:t xml:space="preserve"> democracy</w:t>
      </w:r>
      <w:r w:rsidR="00856615">
        <w:t>,</w:t>
      </w:r>
      <w:r w:rsidR="0013668D">
        <w:t xml:space="preserve"> decisions </w:t>
      </w:r>
      <w:proofErr w:type="gramStart"/>
      <w:r w:rsidR="0013668D">
        <w:t>are allowed to</w:t>
      </w:r>
      <w:proofErr w:type="gramEnd"/>
      <w:r w:rsidR="0013668D">
        <w:t xml:space="preserve"> be made without the necessary knowledge surrounding that issue. Plato’s alternative is the philosopher king w</w:t>
      </w:r>
      <w:r w:rsidR="0090695B">
        <w:t xml:space="preserve">hich he defines as a </w:t>
      </w:r>
      <w:r w:rsidR="00223E36">
        <w:t xml:space="preserve">lover of true knowledge and further being the only person worthy of ruling a state. </w:t>
      </w:r>
      <w:r w:rsidR="00590357">
        <w:t>‘Till philosophers become kings in this world, or till those we n</w:t>
      </w:r>
      <w:bookmarkStart w:id="0" w:name="_GoBack"/>
      <w:bookmarkEnd w:id="0"/>
      <w:r w:rsidR="00590357">
        <w:t xml:space="preserve">ow </w:t>
      </w:r>
      <w:r w:rsidR="00EA53C8">
        <w:t>call kings and rulers really and truly become philosophers, and political power and philosophy thus come into the same hands’.</w:t>
      </w:r>
      <w:r w:rsidR="00EA53C8">
        <w:rPr>
          <w:rStyle w:val="FootnoteReference"/>
        </w:rPr>
        <w:footnoteReference w:id="3"/>
      </w:r>
      <w:r w:rsidR="00832EAD">
        <w:t xml:space="preserve"> </w:t>
      </w:r>
    </w:p>
    <w:p w14:paraId="74D47511" w14:textId="0796651C" w:rsidR="006707BA" w:rsidRDefault="0062110C">
      <w:r>
        <w:lastRenderedPageBreak/>
        <w:t>There is an issue with Plato’s critique as it leaves a state open to the possibility of one person having too much power. This is problematic as it is</w:t>
      </w:r>
      <w:r w:rsidR="00A80014">
        <w:t xml:space="preserve"> cannot be guaranteed that they will always do what is right or what is best. For Plato, knowledge is the only criteria for being fit to rule however knowledge is not a sufficient condition for being morally just. One of the reasons why </w:t>
      </w:r>
      <w:r w:rsidR="00CB777C">
        <w:t xml:space="preserve">democracy is seen to work is because there is more than one person accountable for the decisions made, and in turn the likelihood of people outweighing the negative decisions. </w:t>
      </w:r>
    </w:p>
    <w:p w14:paraId="2FB1A017" w14:textId="71D1CD65" w:rsidR="0039571F" w:rsidRDefault="0039571F">
      <w:r>
        <w:t xml:space="preserve">In conclusion, </w:t>
      </w:r>
      <w:r w:rsidR="00EE217D">
        <w:t xml:space="preserve">I briefly looked at what democracy is to show what Plato is critiquing. I then outlined Plato’s argument against democracy which was best summarised using the ship analogy. Following this I looked at some issues with Plato’s critique. </w:t>
      </w:r>
      <w:r w:rsidR="008A7627">
        <w:t xml:space="preserve">Furthermore, </w:t>
      </w:r>
      <w:r>
        <w:t xml:space="preserve">Plato’s criticism is not sufficient as a system of government. It works insofar as knowledge should be included as criterion for an elected representative, however it should not be the sole basis. Having only one ruler is not a just system, </w:t>
      </w:r>
      <w:r w:rsidR="00B47EC9">
        <w:t>because it is imbalanced and does not take into consideration the possibility of corruption.</w:t>
      </w:r>
      <w:r w:rsidR="00EE217D">
        <w:t xml:space="preserve"> </w:t>
      </w:r>
      <w:r w:rsidR="008A7627">
        <w:t xml:space="preserve">I do not feel that having only one ruler, however knowledgeable, can </w:t>
      </w:r>
      <w:r w:rsidR="00EE217D">
        <w:t xml:space="preserve">be used as an accurate depiction of what the people feel is best for them. </w:t>
      </w:r>
      <w:r w:rsidR="008A7627">
        <w:t>Given the choice between democracy and Plato’s version of state, democracy is the fairer and more balanced option for the state.</w:t>
      </w:r>
    </w:p>
    <w:p w14:paraId="70A4CBBA" w14:textId="77777777" w:rsidR="006707BA" w:rsidRDefault="006707BA"/>
    <w:p w14:paraId="4E4293F2" w14:textId="27C4038C" w:rsidR="000E626C" w:rsidRDefault="000E626C">
      <w:pPr>
        <w:rPr>
          <w:u w:val="single"/>
        </w:rPr>
      </w:pPr>
      <w:r w:rsidRPr="000E626C">
        <w:rPr>
          <w:u w:val="single"/>
        </w:rPr>
        <w:t>Bibliography</w:t>
      </w:r>
    </w:p>
    <w:p w14:paraId="25C8DA51" w14:textId="203091CF" w:rsidR="000E626C" w:rsidRPr="008A7627" w:rsidRDefault="000E626C">
      <w:r>
        <w:t xml:space="preserve">Plato, </w:t>
      </w:r>
      <w:r w:rsidRPr="008A7627">
        <w:rPr>
          <w:i/>
        </w:rPr>
        <w:t>The Republic</w:t>
      </w:r>
      <w:r w:rsidR="008A7627">
        <w:rPr>
          <w:i/>
        </w:rPr>
        <w:t xml:space="preserve">, </w:t>
      </w:r>
      <w:r w:rsidR="008A7627">
        <w:t>2007,</w:t>
      </w:r>
      <w:r w:rsidR="008A7627">
        <w:rPr>
          <w:i/>
        </w:rPr>
        <w:t xml:space="preserve"> </w:t>
      </w:r>
      <w:r w:rsidR="008A7627">
        <w:t>Penguin Group, Translated by Desmond Lee, Introduction by Melissa Lane</w:t>
      </w:r>
    </w:p>
    <w:sectPr w:rsidR="000E626C" w:rsidRPr="008A76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E8F76B" w14:textId="77777777" w:rsidR="00775C13" w:rsidRDefault="00775C13" w:rsidP="00F7597A">
      <w:pPr>
        <w:spacing w:after="0" w:line="240" w:lineRule="auto"/>
      </w:pPr>
      <w:r>
        <w:separator/>
      </w:r>
    </w:p>
  </w:endnote>
  <w:endnote w:type="continuationSeparator" w:id="0">
    <w:p w14:paraId="5A8322CD" w14:textId="77777777" w:rsidR="00775C13" w:rsidRDefault="00775C13" w:rsidP="00F75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98417" w14:textId="77777777" w:rsidR="00775C13" w:rsidRDefault="00775C13" w:rsidP="00F7597A">
      <w:pPr>
        <w:spacing w:after="0" w:line="240" w:lineRule="auto"/>
      </w:pPr>
      <w:r>
        <w:separator/>
      </w:r>
    </w:p>
  </w:footnote>
  <w:footnote w:type="continuationSeparator" w:id="0">
    <w:p w14:paraId="017D4628" w14:textId="77777777" w:rsidR="00775C13" w:rsidRDefault="00775C13" w:rsidP="00F7597A">
      <w:pPr>
        <w:spacing w:after="0" w:line="240" w:lineRule="auto"/>
      </w:pPr>
      <w:r>
        <w:continuationSeparator/>
      </w:r>
    </w:p>
  </w:footnote>
  <w:footnote w:id="1">
    <w:p w14:paraId="1FCAC153" w14:textId="06E2AEDC" w:rsidR="00F7597A" w:rsidRDefault="00F7597A">
      <w:pPr>
        <w:pStyle w:val="FootnoteText"/>
      </w:pPr>
      <w:r>
        <w:rPr>
          <w:rStyle w:val="FootnoteReference"/>
        </w:rPr>
        <w:footnoteRef/>
      </w:r>
      <w:r>
        <w:t xml:space="preserve"> Plato</w:t>
      </w:r>
      <w:r w:rsidR="008C1437">
        <w:t>,</w:t>
      </w:r>
      <w:r>
        <w:t xml:space="preserve"> The Republic</w:t>
      </w:r>
      <w:r w:rsidR="008C1437">
        <w:t>,</w:t>
      </w:r>
      <w:r>
        <w:t xml:space="preserve"> </w:t>
      </w:r>
      <w:r w:rsidR="000E626C">
        <w:t>Book VI</w:t>
      </w:r>
      <w:r w:rsidR="008C1437">
        <w:t>,</w:t>
      </w:r>
      <w:r w:rsidR="000E626C">
        <w:t xml:space="preserve"> 488b</w:t>
      </w:r>
      <w:r w:rsidR="008C1437">
        <w:t>,</w:t>
      </w:r>
      <w:r w:rsidR="000E626C">
        <w:t xml:space="preserve"> Page 210</w:t>
      </w:r>
    </w:p>
  </w:footnote>
  <w:footnote w:id="2">
    <w:p w14:paraId="0C49D5D2" w14:textId="3877F80A" w:rsidR="000E626C" w:rsidRDefault="000E626C">
      <w:pPr>
        <w:pStyle w:val="FootnoteText"/>
      </w:pPr>
      <w:r>
        <w:rPr>
          <w:rStyle w:val="FootnoteReference"/>
        </w:rPr>
        <w:footnoteRef/>
      </w:r>
      <w:r>
        <w:t xml:space="preserve"> Plato</w:t>
      </w:r>
      <w:r w:rsidR="008C1437">
        <w:t>,</w:t>
      </w:r>
      <w:r>
        <w:t xml:space="preserve"> The Republic</w:t>
      </w:r>
      <w:r w:rsidR="008C1437">
        <w:t>,</w:t>
      </w:r>
      <w:r>
        <w:t xml:space="preserve"> Book VI</w:t>
      </w:r>
      <w:r w:rsidR="008C1437">
        <w:t>,</w:t>
      </w:r>
      <w:r>
        <w:t xml:space="preserve"> 488e</w:t>
      </w:r>
      <w:r w:rsidR="008C1437">
        <w:t>,</w:t>
      </w:r>
      <w:r>
        <w:t xml:space="preserve"> Page 210 </w:t>
      </w:r>
    </w:p>
  </w:footnote>
  <w:footnote w:id="3">
    <w:p w14:paraId="1803DD8E" w14:textId="6D735EBD" w:rsidR="00EA53C8" w:rsidRDefault="00EA53C8">
      <w:pPr>
        <w:pStyle w:val="FootnoteText"/>
      </w:pPr>
      <w:r>
        <w:rPr>
          <w:rStyle w:val="FootnoteReference"/>
        </w:rPr>
        <w:footnoteRef/>
      </w:r>
      <w:r>
        <w:t xml:space="preserve"> Plato</w:t>
      </w:r>
      <w:r w:rsidR="008C1437">
        <w:t>,</w:t>
      </w:r>
      <w:r>
        <w:t xml:space="preserve"> The Republic</w:t>
      </w:r>
      <w:r w:rsidR="008C1437">
        <w:t>,</w:t>
      </w:r>
      <w:r>
        <w:t xml:space="preserve"> Book VI</w:t>
      </w:r>
      <w:r w:rsidR="008C1437">
        <w:t>,</w:t>
      </w:r>
      <w:r>
        <w:t xml:space="preserve"> 473e</w:t>
      </w:r>
      <w:r w:rsidR="008C1437">
        <w:t>,</w:t>
      </w:r>
      <w:r>
        <w:t xml:space="preserve"> Page 193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08E"/>
    <w:rsid w:val="00033FFB"/>
    <w:rsid w:val="00075DC2"/>
    <w:rsid w:val="00081002"/>
    <w:rsid w:val="000E626C"/>
    <w:rsid w:val="00120FDA"/>
    <w:rsid w:val="0013668D"/>
    <w:rsid w:val="00142411"/>
    <w:rsid w:val="00195899"/>
    <w:rsid w:val="00223E36"/>
    <w:rsid w:val="00245915"/>
    <w:rsid w:val="0026308E"/>
    <w:rsid w:val="002C31AA"/>
    <w:rsid w:val="00313C22"/>
    <w:rsid w:val="00381A4A"/>
    <w:rsid w:val="0039571F"/>
    <w:rsid w:val="003A4076"/>
    <w:rsid w:val="003A438D"/>
    <w:rsid w:val="00484E2C"/>
    <w:rsid w:val="004C141C"/>
    <w:rsid w:val="005873AC"/>
    <w:rsid w:val="00590357"/>
    <w:rsid w:val="005B3339"/>
    <w:rsid w:val="005D2E54"/>
    <w:rsid w:val="0062110C"/>
    <w:rsid w:val="00636858"/>
    <w:rsid w:val="006707BA"/>
    <w:rsid w:val="006B418E"/>
    <w:rsid w:val="0076717F"/>
    <w:rsid w:val="00775C13"/>
    <w:rsid w:val="00796058"/>
    <w:rsid w:val="00832EAD"/>
    <w:rsid w:val="00837D73"/>
    <w:rsid w:val="00845271"/>
    <w:rsid w:val="00856615"/>
    <w:rsid w:val="008A7627"/>
    <w:rsid w:val="008C1437"/>
    <w:rsid w:val="0090695B"/>
    <w:rsid w:val="00965791"/>
    <w:rsid w:val="009F50CA"/>
    <w:rsid w:val="00A03DC2"/>
    <w:rsid w:val="00A256EB"/>
    <w:rsid w:val="00A35249"/>
    <w:rsid w:val="00A80014"/>
    <w:rsid w:val="00AC4A85"/>
    <w:rsid w:val="00AE7793"/>
    <w:rsid w:val="00B2373E"/>
    <w:rsid w:val="00B47EC9"/>
    <w:rsid w:val="00B7253A"/>
    <w:rsid w:val="00BA7DF3"/>
    <w:rsid w:val="00C01085"/>
    <w:rsid w:val="00CB777C"/>
    <w:rsid w:val="00CD395E"/>
    <w:rsid w:val="00D218B9"/>
    <w:rsid w:val="00D515C8"/>
    <w:rsid w:val="00D70A9E"/>
    <w:rsid w:val="00E57444"/>
    <w:rsid w:val="00E94564"/>
    <w:rsid w:val="00E96AC4"/>
    <w:rsid w:val="00EA53C8"/>
    <w:rsid w:val="00EE217D"/>
    <w:rsid w:val="00F75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C5585"/>
  <w15:chartTrackingRefBased/>
  <w15:docId w15:val="{DEDBF45C-82B3-4929-97F6-890458911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759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597A"/>
    <w:rPr>
      <w:sz w:val="20"/>
      <w:szCs w:val="20"/>
    </w:rPr>
  </w:style>
  <w:style w:type="character" w:styleId="FootnoteReference">
    <w:name w:val="footnote reference"/>
    <w:basedOn w:val="DefaultParagraphFont"/>
    <w:uiPriority w:val="99"/>
    <w:semiHidden/>
    <w:unhideWhenUsed/>
    <w:rsid w:val="00F759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8306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8CD1F-1372-4E00-9ED6-3F4F23651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2</Pages>
  <Words>793</Words>
  <Characters>4521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Raleigh O'sullivan (1604459)</dc:creator>
  <cp:keywords/>
  <dc:description/>
  <cp:lastModifiedBy>Raleigh O'sullivan (1604459)</cp:lastModifiedBy>
  <cp:revision>21</cp:revision>
  <dcterms:created xsi:type="dcterms:W3CDTF">2018-02-25T15:04:00Z</dcterms:created>
  <dcterms:modified xsi:type="dcterms:W3CDTF">2018-02-28T22:51:00Z</dcterms:modified>
</cp:coreProperties>
</file>