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2D2853" w:rsidR="00DF27A7" w:rsidP="00CA12DC" w:rsidRDefault="00DF27A7" w14:paraId="28C3168D" w14:textId="5D0A4C7B">
      <w:pPr>
        <w:jc w:val="center"/>
        <w:rPr>
          <w:rFonts w:cs="Arial"/>
          <w:b/>
          <w:sz w:val="32"/>
          <w:szCs w:val="32"/>
          <w:lang w:val="cy-GB"/>
        </w:rPr>
      </w:pPr>
    </w:p>
    <w:p w:rsidRPr="002D2853" w:rsidR="009C72A7" w:rsidP="00CA12DC" w:rsidRDefault="009C72A7" w14:paraId="190B63A9" w14:textId="77777777">
      <w:pPr>
        <w:jc w:val="center"/>
        <w:rPr>
          <w:rFonts w:cs="Arial"/>
          <w:b/>
          <w:sz w:val="32"/>
          <w:szCs w:val="32"/>
          <w:lang w:val="cy-GB"/>
        </w:rPr>
      </w:pPr>
    </w:p>
    <w:p w:rsidRPr="002D2853" w:rsidR="00CA12DC" w:rsidP="00CA12DC" w:rsidRDefault="000F325D" w14:paraId="5F44E594" w14:textId="77777777">
      <w:pPr>
        <w:jc w:val="center"/>
        <w:rPr>
          <w:rFonts w:cs="Arial"/>
          <w:bCs/>
          <w:sz w:val="32"/>
          <w:szCs w:val="32"/>
          <w:lang w:val="cy-GB"/>
        </w:rPr>
      </w:pPr>
      <w:r w:rsidRPr="002D2853">
        <w:rPr>
          <w:rFonts w:cs="Arial"/>
          <w:bCs/>
          <w:sz w:val="32"/>
          <w:szCs w:val="32"/>
          <w:lang w:val="cy-GB"/>
        </w:rPr>
        <w:t>PRIFYSGOL CYMRU Y DRINDOD DEWI SANT</w:t>
      </w:r>
    </w:p>
    <w:p w:rsidRPr="002D2853" w:rsidR="00CA12DC" w:rsidP="00CA12DC" w:rsidRDefault="00CA12DC" w14:paraId="71284E1B" w14:textId="77777777">
      <w:pPr>
        <w:jc w:val="center"/>
        <w:rPr>
          <w:rFonts w:cs="Arial"/>
          <w:b/>
          <w:sz w:val="32"/>
          <w:szCs w:val="32"/>
          <w:lang w:val="cy-GB"/>
        </w:rPr>
      </w:pPr>
      <w:r w:rsidRPr="002D2853">
        <w:rPr>
          <w:rFonts w:cs="Arial"/>
          <w:b/>
          <w:sz w:val="32"/>
          <w:szCs w:val="32"/>
          <w:lang w:val="cy-GB"/>
        </w:rPr>
        <w:t>CYNLLUN DATBLYGIAD PROFFESIYNOL PARHAUS</w:t>
      </w:r>
    </w:p>
    <w:p w:rsidRPr="002D2853" w:rsidR="00CA12DC" w:rsidP="00CA12DC" w:rsidRDefault="00CA12DC" w14:paraId="168138B2" w14:textId="77777777">
      <w:pPr>
        <w:jc w:val="center"/>
        <w:rPr>
          <w:rFonts w:cs="Arial"/>
          <w:b/>
          <w:sz w:val="32"/>
          <w:szCs w:val="32"/>
          <w:lang w:val="cy-GB"/>
        </w:rPr>
      </w:pPr>
    </w:p>
    <w:p w:rsidRPr="002D2853" w:rsidR="00F109C7" w:rsidP="00CA12DC" w:rsidRDefault="00CA12DC" w14:paraId="7668BF08" w14:textId="6CA32326">
      <w:pPr>
        <w:jc w:val="center"/>
        <w:rPr>
          <w:rFonts w:cs="Arial"/>
          <w:b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t>CAIS AM UWCH GYMR</w:t>
      </w:r>
      <w:r w:rsidRPr="002D2853" w:rsidR="002D2853">
        <w:rPr>
          <w:rFonts w:cs="Arial"/>
          <w:b/>
          <w:bCs/>
          <w:sz w:val="32"/>
          <w:szCs w:val="32"/>
          <w:lang w:val="cy-GB"/>
        </w:rPr>
        <w:t>ODORIAETH</w:t>
      </w:r>
    </w:p>
    <w:p w:rsidRPr="002D2853" w:rsidR="18891B72" w:rsidP="4F7FBBAB" w:rsidRDefault="18891B72" w14:paraId="18A3C5B3" w14:textId="27F9F437">
      <w:pPr>
        <w:jc w:val="center"/>
        <w:rPr>
          <w:rFonts w:eastAsia="Arial" w:cs="Arial"/>
          <w:b/>
          <w:bCs/>
          <w:sz w:val="24"/>
          <w:szCs w:val="24"/>
          <w:lang w:val="cy-GB"/>
        </w:rPr>
      </w:pPr>
    </w:p>
    <w:p w:rsidRPr="002D2853" w:rsidR="4B1959FE" w:rsidP="4F7FBBAB" w:rsidRDefault="4B1959FE" w14:paraId="5CCC5805" w14:textId="387C94DB">
      <w:pPr>
        <w:ind w:right="384"/>
        <w:jc w:val="both"/>
        <w:rPr>
          <w:rFonts w:eastAsia="Arial" w:cs="Arial"/>
          <w:color w:val="000000" w:themeColor="text1"/>
          <w:sz w:val="24"/>
          <w:szCs w:val="24"/>
          <w:lang w:val="cy-GB"/>
        </w:rPr>
      </w:pPr>
      <w:r w:rsidRPr="002D2853">
        <w:rPr>
          <w:rFonts w:eastAsia="Arial" w:cs="Arial"/>
          <w:b/>
          <w:bCs/>
          <w:color w:val="000000" w:themeColor="text1"/>
          <w:sz w:val="24"/>
          <w:szCs w:val="24"/>
          <w:lang w:val="cy-GB"/>
        </w:rPr>
        <w:t xml:space="preserve">Cyn i chi ddechrau, </w:t>
      </w:r>
      <w:r w:rsidRPr="002D2853">
        <w:rPr>
          <w:rFonts w:eastAsia="Arial" w:cs="Arial"/>
          <w:color w:val="000000" w:themeColor="text1"/>
          <w:sz w:val="24"/>
          <w:szCs w:val="24"/>
          <w:lang w:val="cy-GB"/>
        </w:rPr>
        <w:t>bydd angen i chi gyfeirio at y dogfennau/canllawiau canlynol:</w:t>
      </w:r>
    </w:p>
    <w:p w:rsidRPr="002D2853" w:rsidR="4B1959FE" w:rsidP="4F7FBBAB" w:rsidRDefault="4B1959FE" w14:paraId="49A683D1" w14:textId="56444B9B">
      <w:pPr>
        <w:pStyle w:val="Bullet"/>
        <w:numPr>
          <w:ilvl w:val="0"/>
          <w:numId w:val="0"/>
        </w:numPr>
        <w:ind w:left="567" w:right="384" w:hanging="567"/>
        <w:jc w:val="both"/>
        <w:rPr>
          <w:rFonts w:ascii="Arial" w:hAnsi="Arial" w:eastAsia="Arial" w:cs="Arial"/>
          <w:color w:val="auto"/>
          <w:lang w:val="cy-GB"/>
        </w:rPr>
      </w:pPr>
      <w:r w:rsidRPr="002D2853">
        <w:rPr>
          <w:rFonts w:ascii="Arial" w:hAnsi="Arial" w:eastAsia="Arial" w:cs="Arial"/>
          <w:color w:val="auto"/>
          <w:lang w:val="cy-GB"/>
        </w:rPr>
        <w:t xml:space="preserve">Bydd </w:t>
      </w:r>
      <w:r w:rsidRPr="002D2853">
        <w:rPr>
          <w:rFonts w:ascii="Arial" w:hAnsi="Arial" w:eastAsia="Arial" w:cs="Arial"/>
          <w:b/>
          <w:bCs/>
          <w:color w:val="auto"/>
          <w:lang w:val="cy-GB"/>
        </w:rPr>
        <w:t>Offeryn Categori Cymrodoriaeth</w:t>
      </w:r>
      <w:hyperlink r:id="rId10">
        <w:r w:rsidR="002D2853">
          <w:rPr>
            <w:rStyle w:val="Hyperlink"/>
            <w:rFonts w:ascii="Arial" w:hAnsi="Arial" w:eastAsia="Arial" w:cs="Arial"/>
            <w:b/>
            <w:bCs/>
            <w:color w:val="auto"/>
            <w:u w:val="none"/>
            <w:lang w:val="cy-GB"/>
          </w:rPr>
          <w:t xml:space="preserve"> </w:t>
        </w:r>
        <w:r w:rsidRPr="002D2853">
          <w:rPr>
            <w:rStyle w:val="Hyperlink"/>
            <w:rFonts w:ascii="Arial" w:hAnsi="Arial" w:eastAsia="Arial" w:cs="Arial"/>
            <w:color w:val="auto"/>
            <w:u w:val="none"/>
            <w:lang w:val="cy-GB"/>
          </w:rPr>
          <w:t>AU Ymlaen</w:t>
        </w:r>
        <w:r w:rsidRPr="002D2853">
          <w:rPr>
            <w:rStyle w:val="Hyperlink"/>
            <w:rFonts w:ascii="Arial" w:hAnsi="Arial" w:eastAsia="Arial" w:cs="Arial"/>
            <w:b/>
            <w:bCs/>
            <w:color w:val="auto"/>
            <w:u w:val="none"/>
            <w:lang w:val="cy-GB"/>
          </w:rPr>
          <w:t xml:space="preserve"> </w:t>
        </w:r>
      </w:hyperlink>
      <w:r w:rsidRPr="002D2853">
        <w:rPr>
          <w:rFonts w:ascii="Arial" w:hAnsi="Arial" w:eastAsia="Arial" w:cs="Arial"/>
          <w:color w:val="auto"/>
          <w:lang w:val="cy-GB"/>
        </w:rPr>
        <w:t>yn eich helpu</w:t>
      </w:r>
      <w:r w:rsidR="00164BD2">
        <w:rPr>
          <w:rFonts w:ascii="Arial" w:hAnsi="Arial" w:eastAsia="Arial" w:cs="Arial"/>
          <w:color w:val="auto"/>
          <w:lang w:val="cy-GB"/>
        </w:rPr>
        <w:t xml:space="preserve"> chi</w:t>
      </w:r>
      <w:r w:rsidRPr="002D2853">
        <w:rPr>
          <w:rFonts w:ascii="Arial" w:hAnsi="Arial" w:eastAsia="Arial" w:cs="Arial"/>
          <w:color w:val="auto"/>
          <w:lang w:val="cy-GB"/>
        </w:rPr>
        <w:t xml:space="preserve"> i benderfynu ai Uwch Gymrodoriaeth yw'r categori </w:t>
      </w:r>
      <w:r w:rsidR="00612875">
        <w:rPr>
          <w:rFonts w:ascii="Arial" w:hAnsi="Arial" w:eastAsia="Arial" w:cs="Arial"/>
          <w:color w:val="auto"/>
          <w:lang w:val="cy-GB"/>
        </w:rPr>
        <w:t>C</w:t>
      </w:r>
      <w:r w:rsidRPr="002D2853">
        <w:rPr>
          <w:rFonts w:ascii="Arial" w:hAnsi="Arial" w:eastAsia="Arial" w:cs="Arial"/>
          <w:color w:val="auto"/>
          <w:lang w:val="cy-GB"/>
        </w:rPr>
        <w:t xml:space="preserve">ymrodoriaeth </w:t>
      </w:r>
      <w:r w:rsidRPr="002D2853" w:rsidR="00612875">
        <w:rPr>
          <w:rFonts w:ascii="Arial" w:hAnsi="Arial" w:eastAsia="Arial" w:cs="Arial"/>
          <w:color w:val="auto"/>
          <w:lang w:val="cy-GB"/>
        </w:rPr>
        <w:t xml:space="preserve">mwyaf priodol </w:t>
      </w:r>
      <w:r w:rsidRPr="002D2853">
        <w:rPr>
          <w:rFonts w:ascii="Arial" w:hAnsi="Arial" w:eastAsia="Arial" w:cs="Arial"/>
          <w:color w:val="auto"/>
          <w:lang w:val="cy-GB"/>
        </w:rPr>
        <w:t>i chi ar hyn o bryd;</w:t>
      </w:r>
    </w:p>
    <w:p w:rsidRPr="002D2853" w:rsidR="4B1959FE" w:rsidP="4F7FBBAB" w:rsidRDefault="4B1959FE" w14:paraId="2ABC17BE" w14:textId="10AB9128">
      <w:pPr>
        <w:pStyle w:val="ListParagraph"/>
        <w:numPr>
          <w:ilvl w:val="0"/>
          <w:numId w:val="4"/>
        </w:numPr>
        <w:spacing w:before="120" w:after="120"/>
        <w:ind w:left="567" w:right="384" w:hanging="567"/>
        <w:jc w:val="both"/>
        <w:rPr>
          <w:rFonts w:ascii="Arial" w:hAnsi="Arial" w:eastAsia="Arial" w:cs="Arial"/>
          <w:color w:val="000000" w:themeColor="text1"/>
          <w:sz w:val="24"/>
          <w:szCs w:val="24"/>
          <w:lang w:val="cy-GB"/>
        </w:rPr>
      </w:pP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Y </w:t>
      </w:r>
      <w:hyperlink r:id="rId11">
        <w:r w:rsidRPr="002D2853">
          <w:rPr>
            <w:rStyle w:val="Hyperlink"/>
            <w:rFonts w:ascii="Arial" w:hAnsi="Arial" w:eastAsia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Fframwaith Safonau Proffesiynol ar gyfer addysgu a chefnogi dysgu mewn addysg uwch </w:t>
        </w:r>
      </w:hyperlink>
      <w:r w:rsidRPr="002D2853">
        <w:rPr>
          <w:rStyle w:val="hyperlink1Char"/>
          <w:rFonts w:ascii="Arial" w:hAnsi="Arial" w:eastAsia="Arial" w:cs="Arial"/>
          <w:lang w:val="cy-GB"/>
        </w:rPr>
        <w:t xml:space="preserve"> </w:t>
      </w: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(PSF 2023) – mae dyfarn</w:t>
      </w:r>
      <w:r w:rsidR="00612875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iad</w:t>
      </w: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 Uwch Gymrodoriaeth yn seiliedig ar </w:t>
      </w:r>
      <w:r w:rsid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ddangos bo</w:t>
      </w:r>
      <w:r w:rsidR="00164BD2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d</w:t>
      </w:r>
      <w:r w:rsid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 m</w:t>
      </w: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eini prawf Disgrifydd 3 (PSF 2023) </w:t>
      </w:r>
      <w:r w:rsid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wedi </w:t>
      </w: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 xml:space="preserve">eu </w:t>
      </w:r>
      <w:r w:rsid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bodloni</w:t>
      </w:r>
      <w:r w:rsidRPr="002D2853">
        <w:rPr>
          <w:rFonts w:ascii="Arial" w:hAnsi="Arial" w:eastAsia="Arial" w:cs="Arial"/>
          <w:color w:val="000000" w:themeColor="text1"/>
          <w:sz w:val="24"/>
          <w:szCs w:val="24"/>
          <w:lang w:val="cy-GB"/>
        </w:rPr>
        <w:t>;</w:t>
      </w:r>
    </w:p>
    <w:p w:rsidRPr="002D2853" w:rsidR="4B1959FE" w:rsidP="4F7FBBAB" w:rsidRDefault="4B1959FE" w14:paraId="640E3254" w14:textId="261F121E">
      <w:pPr>
        <w:pStyle w:val="ListParagraph"/>
        <w:numPr>
          <w:ilvl w:val="0"/>
          <w:numId w:val="4"/>
        </w:numPr>
        <w:spacing w:before="120" w:after="120"/>
        <w:ind w:left="567" w:right="384" w:hanging="567"/>
        <w:jc w:val="both"/>
        <w:rPr>
          <w:rFonts w:ascii="Arial" w:hAnsi="Arial" w:eastAsia="Arial" w:cs="Arial"/>
          <w:color w:val="A6A402"/>
          <w:sz w:val="24"/>
          <w:szCs w:val="24"/>
          <w:lang w:val="cy-GB"/>
        </w:rPr>
      </w:pPr>
      <w:hyperlink r:id="rId12">
        <w:r w:rsidRPr="002D2853">
          <w:rPr>
            <w:rStyle w:val="Hyperlink"/>
            <w:rFonts w:ascii="Arial" w:hAnsi="Arial" w:eastAsia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Arweiniad </w:t>
        </w:r>
        <w:r w:rsidRPr="002D2853">
          <w:rPr>
            <w:rStyle w:val="Hyperlink"/>
            <w:rFonts w:ascii="Arial" w:hAnsi="Arial" w:eastAsia="Arial" w:cs="Arial"/>
            <w:color w:val="9BBB59" w:themeColor="accent3"/>
            <w:sz w:val="24"/>
            <w:szCs w:val="24"/>
            <w:u w:val="none"/>
            <w:lang w:val="cy-GB"/>
          </w:rPr>
          <w:t>a</w:t>
        </w:r>
        <w:r w:rsidRPr="002D2853">
          <w:rPr>
            <w:rStyle w:val="Hyperlink"/>
            <w:rFonts w:ascii="Arial" w:hAnsi="Arial" w:eastAsia="Arial" w:cs="Arial"/>
            <w:b/>
            <w:bCs/>
            <w:color w:val="0087B5"/>
            <w:sz w:val="24"/>
            <w:szCs w:val="24"/>
            <w:u w:val="none"/>
            <w:lang w:val="cy-GB"/>
          </w:rPr>
          <w:t xml:space="preserve"> Chanllawiau Ymgeiswyr Uwch Gymrodoriaeth</w:t>
        </w:r>
      </w:hyperlink>
      <w:r w:rsidRPr="002D2853">
        <w:rPr>
          <w:rStyle w:val="hyperlink1Char"/>
          <w:rFonts w:ascii="Arial" w:hAnsi="Arial" w:eastAsia="Arial" w:cs="Arial"/>
          <w:b/>
          <w:bCs/>
          <w:lang w:val="cy-GB"/>
        </w:rPr>
        <w:t xml:space="preserve"> </w:t>
      </w:r>
      <w:hyperlink r:id="rId13">
        <w:r w:rsidRPr="002D2853">
          <w:rPr>
            <w:rStyle w:val="Hyperlink"/>
            <w:rFonts w:ascii="Arial" w:hAnsi="Arial" w:eastAsia="Arial" w:cs="Arial"/>
            <w:b/>
            <w:bCs/>
            <w:color w:val="0087B5"/>
            <w:sz w:val="24"/>
            <w:szCs w:val="24"/>
            <w:u w:val="none"/>
            <w:lang w:val="cy-GB"/>
          </w:rPr>
          <w:t>i Ddimensiynau PSF 2023 - Uwch Gymrodoriaeth (D3</w:t>
        </w:r>
      </w:hyperlink>
      <w:r w:rsidRPr="002D2853">
        <w:rPr>
          <w:rStyle w:val="hyperlink1Char"/>
          <w:rFonts w:ascii="Arial" w:hAnsi="Arial" w:eastAsia="Arial" w:cs="Arial"/>
          <w:b/>
          <w:bCs/>
          <w:lang w:val="cy-GB"/>
        </w:rPr>
        <w:t xml:space="preserve">)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Pr="002D2853" w:rsidR="4F7FBBAB" w:rsidTr="4F7FBBAB" w14:paraId="089BC376" w14:textId="77777777">
        <w:trPr>
          <w:trHeight w:val="300"/>
        </w:trPr>
        <w:tc>
          <w:tcPr>
            <w:tcW w:w="10455" w:type="dxa"/>
          </w:tcPr>
          <w:p w:rsidRPr="002D2853" w:rsidR="2B2B2DAE" w:rsidP="4F7FBBAB" w:rsidRDefault="2B2B2DAE" w14:paraId="13A0649A" w14:textId="63DB537A">
            <w:pPr>
              <w:widowControl w:val="0"/>
              <w:spacing w:before="145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 Uwch Gymrodoriaeth yn seiliedig ar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fodloni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Disgrifydd 3 (D3) o PSF 2023 a'ch Cyfrif Ymarfer Proffesiynol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sydd wrth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raidd eich cais.</w:t>
            </w:r>
          </w:p>
          <w:p w:rsidRPr="002D2853" w:rsidR="4F7FBBAB" w:rsidP="4F7FBBAB" w:rsidRDefault="4F7FBBAB" w14:paraId="199C4939" w14:textId="2C06DC82">
            <w:pPr>
              <w:widowControl w:val="0"/>
              <w:spacing w:before="145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2B2B2DAE" w:rsidP="4F7FBBAB" w:rsidRDefault="2B2B2DAE" w14:paraId="20C91B1D" w14:textId="3BC373C9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164BD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Mae'r </w:t>
            </w:r>
            <w:r w:rsidRPr="00164BD2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Cyfrif Ymarfer Proffesiynol yn cynnwys:</w:t>
            </w:r>
          </w:p>
          <w:p w:rsidRPr="002D2853" w:rsidR="2B2B2DAE" w:rsidP="4F7FBBAB" w:rsidRDefault="2B2B2DAE" w14:paraId="263A998B" w14:textId="395BE09F">
            <w:pPr>
              <w:pStyle w:val="ListParagraph"/>
              <w:numPr>
                <w:ilvl w:val="0"/>
                <w:numId w:val="1"/>
              </w:numPr>
              <w:ind w:right="384"/>
              <w:jc w:val="both"/>
              <w:rPr>
                <w:rFonts w:ascii="Arial" w:hAnsi="Arial"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Datganiad Cyd-destun</w:t>
            </w:r>
            <w:r w:rsidRPr="002D2853">
              <w:rPr>
                <w:rFonts w:ascii="Arial" w:hAnsi="Arial" w:eastAsia="Arial" w:cs="Arial"/>
                <w:color w:val="000000" w:themeColor="text1"/>
                <w:sz w:val="24"/>
                <w:szCs w:val="24"/>
                <w:lang w:val="cy-GB"/>
              </w:rPr>
              <w:t xml:space="preserve"> (gweler Canllawiau Ymgeiswyr: Adran 4.2)</w:t>
            </w:r>
          </w:p>
          <w:p w:rsidRPr="002D2853" w:rsidR="2B2B2DAE" w:rsidP="4F7FBBAB" w:rsidRDefault="2B2B2DAE" w14:paraId="0F3D2913" w14:textId="42636449">
            <w:pPr>
              <w:pStyle w:val="ListParagraph"/>
              <w:numPr>
                <w:ilvl w:val="0"/>
                <w:numId w:val="1"/>
              </w:numPr>
              <w:ind w:right="384"/>
              <w:jc w:val="both"/>
              <w:rPr>
                <w:rFonts w:ascii="Arial" w:hAnsi="Arial"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Naratif </w:t>
            </w:r>
            <w:r w:rsidR="00164BD2"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Adf</w:t>
            </w:r>
            <w:r w:rsidRPr="002D2853"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yfyriol </w:t>
            </w:r>
            <w:r w:rsidRPr="002D2853" w:rsidR="29385D6E">
              <w:rPr>
                <w:rFonts w:ascii="Arial" w:hAnsi="Arial" w:eastAsia="Arial" w:cs="Arial"/>
                <w:color w:val="000000" w:themeColor="text1"/>
                <w:sz w:val="24"/>
                <w:szCs w:val="24"/>
                <w:lang w:val="cy-GB"/>
              </w:rPr>
              <w:t>(gweler Canllawiau Ymgeiswyr: Adran 6.2)</w:t>
            </w:r>
          </w:p>
          <w:p w:rsidRPr="002D2853" w:rsidR="29385D6E" w:rsidP="4F7FBBAB" w:rsidRDefault="29385D6E" w14:paraId="3B557F73" w14:textId="57480047">
            <w:pPr>
              <w:pStyle w:val="ListParagraph"/>
              <w:numPr>
                <w:ilvl w:val="0"/>
                <w:numId w:val="1"/>
              </w:numPr>
              <w:ind w:right="384"/>
              <w:jc w:val="both"/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ascii="Arial" w:hAnsi="Arial"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dwy Astudiaeth Achos </w:t>
            </w:r>
            <w:r w:rsidRPr="002D2853" w:rsidR="5AF502E7">
              <w:rPr>
                <w:rFonts w:ascii="Arial" w:hAnsi="Arial" w:eastAsia="Arial" w:cs="Arial"/>
                <w:color w:val="000000" w:themeColor="text1"/>
                <w:sz w:val="24"/>
                <w:szCs w:val="24"/>
                <w:lang w:val="cy-GB"/>
              </w:rPr>
              <w:t>(gweler Canllawiau Ymgeiswyr: Adran 6.3)</w:t>
            </w:r>
          </w:p>
          <w:p w:rsidRPr="002D2853" w:rsidR="4F7FBBAB" w:rsidP="4F7FBBAB" w:rsidRDefault="4F7FBBAB" w14:paraId="57F1EE2F" w14:textId="1C17D22C">
            <w:pPr>
              <w:widowControl w:val="0"/>
              <w:spacing w:before="60"/>
              <w:ind w:left="11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113B842B" w:rsidP="4F7FBBAB" w:rsidRDefault="00164BD2" w14:paraId="411319E8" w14:textId="295420DE">
            <w:pPr>
              <w:widowControl w:val="0"/>
              <w:spacing w:before="60"/>
              <w:ind w:left="11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Mae</w:t>
            </w:r>
            <w:r w:rsidRPr="002D2853" w:rsidR="113B842B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uchafswm </w:t>
            </w:r>
            <w:r w:rsidRPr="002D2853" w:rsidR="7C55BF97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o 6,000 o eiriau </w:t>
            </w:r>
            <w:r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wedi’i rannu </w:t>
            </w:r>
            <w:r w:rsidRPr="002D2853" w:rsidR="7C55BF97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ar draws y tair elfen </w:t>
            </w:r>
            <w:r w:rsidRPr="002D2853" w:rsidR="7C55BF97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ynghyd â dyfyniadau (uchafswm </w:t>
            </w: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cyffredinol </w:t>
            </w:r>
            <w:r w:rsidRPr="002D2853" w:rsidR="7C55BF97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o 6,500 o eiriau). Sylw</w:t>
            </w: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er</w:t>
            </w:r>
            <w:r w:rsidRPr="002D2853" w:rsidR="7C55BF97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fod y Swyddfa Academaidd yn gwirio'r cyfrif geiriau </w:t>
            </w: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</w:t>
            </w:r>
            <w:r w:rsidRPr="002D2853" w:rsidR="7C55BF97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rhan o'r broses gyflwyno)</w:t>
            </w:r>
          </w:p>
          <w:p w:rsidRPr="002D2853" w:rsidR="01B821C6" w:rsidP="4F7FBBAB" w:rsidRDefault="01B821C6" w14:paraId="2D928819" w14:textId="5B9E8BAA">
            <w:pPr>
              <w:widowControl w:val="0"/>
              <w:spacing w:before="60"/>
              <w:ind w:left="11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Yn ogystal, </w:t>
            </w:r>
            <w:r w:rsidRPr="00164BD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bydd angen cyflwyno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Datganiadau </w:t>
            </w:r>
            <w:r w:rsidR="00164BD2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Ategol 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gan ddau ganolwr </w:t>
            </w:r>
            <w:r w:rsidRPr="002D2853" w:rsidR="11B17D3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(gweler Canllawiau Ymgeiswyr 7) gyda'ch cais.</w:t>
            </w:r>
            <w:r w:rsidRPr="002D2853" w:rsidR="7AB8B64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Pr="00164BD2" w:rsidR="7AB8B645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Bydd</w:t>
            </w:r>
            <w:r w:rsidRPr="002D2853" w:rsidR="7AB8B64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y Datganiadau </w:t>
            </w:r>
            <w:r w:rsidR="00164BD2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Ategol</w:t>
            </w:r>
            <w:r w:rsidRPr="002D2853" w:rsidR="7AB8B645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 </w:t>
            </w:r>
            <w:r w:rsidRPr="002D2853" w:rsidR="7AB8B645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 cadarnhau ac yn cymeradwyo bod yr hyn rydych chi'n ysgrifennu amdano yn eich Cyfrif Ymarfer Proffesiynol yn cynrychioli eich ymarfer mewn ffordd ddilys.</w:t>
            </w:r>
          </w:p>
          <w:p w:rsidRPr="002D2853" w:rsidR="4F7FBBAB" w:rsidP="4F7FBBAB" w:rsidRDefault="4F7FBBAB" w14:paraId="46F57DE7" w14:textId="644FB60B">
            <w:pPr>
              <w:widowControl w:val="0"/>
              <w:spacing w:before="60"/>
              <w:ind w:left="11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7C55BF97" w:rsidP="4F7FBBAB" w:rsidRDefault="7C55BF97" w14:paraId="0BD756D1" w14:textId="00DCAA77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Bydd angen i chi 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barhau i gyfeirio at ganllawiau'r ymgeisydd a Disgrifydd 3 o PSF 2023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wrth i chi ddrafftio'ch cais i sicrhau eich bod </w:t>
            </w:r>
            <w:r w:rsidR="00164BD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chi’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n ysgrifennu i fodloni'r gofynion.</w:t>
            </w:r>
          </w:p>
          <w:p w:rsidRPr="002D2853" w:rsidR="2E438D29" w:rsidP="4F7FBBAB" w:rsidRDefault="2E438D29" w14:paraId="09945D8F" w14:textId="003F8A13">
            <w:pPr>
              <w:widowControl w:val="0"/>
              <w:spacing w:before="161"/>
              <w:ind w:left="134" w:right="256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 dyfarnu Uwch Gymrodoriaeth yn seiliedig ar 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dystiolaeth o'ch arfer effeithiol a chynhwysol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; efallai y byddwch yn sôn am gynlluniau'r dyfodol yn fyr </w:t>
            </w:r>
            <w:r w:rsidR="00164BD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yn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rhan o nodi'r hyn sydd wedi gweithio'n dda ac unrhyw newidiadau rydych chi'n bwriadu eu gwneud yn y dyfodol, fodd bynnag, bydd eich cais yn cael ei farnu </w:t>
            </w:r>
            <w:r w:rsidR="00164BD2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ar sail 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 yw eich tystiolaeth o arfer diweddar (dros y 3-5 blynedd d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d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iwethaf fel arfer) yn bodloni gofynion Disgrifydd 3.</w:t>
            </w:r>
          </w:p>
          <w:p w:rsidRPr="002D2853" w:rsidR="2E438D29" w:rsidP="4F7FBBAB" w:rsidRDefault="00164BD2" w14:paraId="09CD7C54" w14:textId="0ED06E3A">
            <w:pPr>
              <w:widowControl w:val="0"/>
              <w:spacing w:before="159"/>
              <w:ind w:left="134" w:right="331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Caiff</w:t>
            </w:r>
            <w:r w:rsidRPr="002D2853" w:rsidR="2E438D29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eich tystiolaeth yn erbyn Disgrifydd 3 ei hysgrifennu yn eich </w:t>
            </w:r>
            <w:r w:rsidRPr="002D2853" w:rsidR="2E438D29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Naratif </w:t>
            </w:r>
            <w:r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Adf</w:t>
            </w:r>
            <w:r w:rsidRPr="002D2853" w:rsidR="2E438D29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>yfyriol a dwy Astudiaeth Achos.</w:t>
            </w:r>
          </w:p>
          <w:p w:rsidRPr="002D2853" w:rsidR="2E438D29" w:rsidP="4F7FBBAB" w:rsidRDefault="2E438D29" w14:paraId="137C7C77" w14:textId="41495118">
            <w:pPr>
              <w:widowControl w:val="0"/>
              <w:spacing w:before="160" w:line="252" w:lineRule="auto"/>
              <w:ind w:left="13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Ar gyfer Disgrifydd 3, mae angen i'r enghreifftiau rydych chi'n dewis ysgrifennu amdanyn nhw ddangos sut mae eich ymarfer yn cefnogi dysgu o ansawdd uchel </w:t>
            </w:r>
            <w:r w:rsidRPr="002D2853"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trwy arwain/dylanwadu 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ar 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lastRenderedPageBreak/>
              <w:t xml:space="preserve">arferion addysgu a/neu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g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ymorth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dysgu 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eraill (cydweithwyr, cyfoedion, </w:t>
            </w:r>
            <w:proofErr w:type="spellStart"/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mentoreion</w:t>
            </w:r>
            <w:proofErr w:type="spellEnd"/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, mewnol/allanol, ac ati.</w:t>
            </w:r>
          </w:p>
          <w:p w:rsidRPr="002D2853" w:rsidR="4F7FBBAB" w:rsidP="4F7FBBAB" w:rsidRDefault="4F7FBBAB" w14:paraId="3FF762F1" w14:textId="524737C6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072BA92" w14:textId="3B2A6408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7C55BF97" w:rsidP="4F7FBBAB" w:rsidRDefault="7C55BF97" w14:paraId="0570CEBB" w14:textId="47B7FA0D">
            <w:pPr>
              <w:tabs>
                <w:tab w:val="left" w:pos="9356"/>
              </w:tabs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Pan fyddwch </w:t>
            </w:r>
            <w:r w:rsidR="00EF7BB4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chi 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wedi cwblhau eich cais, bydd angen i chi anfon y ffurflen wedi'i chwblhau at eich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canol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wyr er mwyn iddyn</w:t>
            </w:r>
            <w:r w:rsidR="00EF7BB4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nhw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allu ysgrifennu eu Datganiadau </w:t>
            </w:r>
            <w:r w:rsidR="00EF7BB4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Ateg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ol. Cyfeiriwch eich canolwyr at </w:t>
            </w:r>
            <w:hyperlink r:id="rId14">
              <w:r w:rsidRPr="00A87C7D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>G</w:t>
              </w:r>
              <w:r w:rsidRPr="00A87C7D" w:rsidR="00EF7BB4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>anllawiau Uwch G</w:t>
              </w:r>
              <w:r w:rsidRPr="00A87C7D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 xml:space="preserve">ymrodoriaeth ar gyfer </w:t>
              </w:r>
              <w:r w:rsidR="00A87C7D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>Canol</w:t>
              </w:r>
              <w:r w:rsidRPr="00A87C7D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 xml:space="preserve">wyr sy'n ysgrifennu Datganiad </w:t>
              </w:r>
              <w:r w:rsidRPr="00A87C7D" w:rsidR="00EF7BB4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>Ate</w:t>
              </w:r>
              <w:r w:rsidRPr="00A87C7D">
                <w:rPr>
                  <w:rStyle w:val="Hyperlink"/>
                  <w:b/>
                  <w:bCs/>
                  <w:color w:val="0087B5"/>
                  <w:sz w:val="24"/>
                  <w:szCs w:val="24"/>
                  <w:u w:val="none"/>
                  <w:lang w:val="cy-GB"/>
                </w:rPr>
                <w:t>gol</w:t>
              </w:r>
              <w:r w:rsidRPr="002D2853">
                <w:rPr>
                  <w:rStyle w:val="Hyperlink"/>
                  <w:b/>
                  <w:bCs/>
                  <w:color w:val="0087B5"/>
                  <w:u w:val="none"/>
                  <w:lang w:val="cy-GB"/>
                </w:rPr>
                <w:t>.</w:t>
              </w:r>
            </w:hyperlink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Mae angen i'r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canol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wyr ddychwelyd eu Datganiadau </w:t>
            </w:r>
            <w:r w:rsidR="00EF7BB4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Ategol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er mwyn i chi eu </w:t>
            </w:r>
            <w:proofErr w:type="spellStart"/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lanlwytho</w:t>
            </w:r>
            <w:proofErr w:type="spellEnd"/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 gyda'ch cais. </w:t>
            </w:r>
          </w:p>
          <w:p w:rsidRPr="002D2853" w:rsidR="4F7FBBAB" w:rsidP="4F7FBBAB" w:rsidRDefault="4F7FBBAB" w14:paraId="66244DDC" w14:textId="7983FAD3">
            <w:pPr>
              <w:ind w:right="384"/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A87C7D" w:rsidR="015E6B71" w:rsidP="4F7FBBAB" w:rsidRDefault="015E6B71" w14:paraId="2F4EBDB9" w14:textId="54880915">
            <w:pPr>
              <w:pStyle w:val="BodyText"/>
              <w:jc w:val="both"/>
              <w:rPr>
                <w:b/>
                <w:bCs/>
                <w:color w:val="000000" w:themeColor="text1"/>
                <w:lang w:val="cy-GB"/>
              </w:rPr>
            </w:pPr>
            <w:r w:rsidRPr="002D2853">
              <w:rPr>
                <w:color w:val="000000" w:themeColor="text1"/>
                <w:lang w:val="cy-GB"/>
              </w:rPr>
              <w:t xml:space="preserve">Cyflwynir eich cais yn gyntaf i'r Swyddfa Academaidd </w:t>
            </w:r>
            <w:r w:rsidRPr="002D2853">
              <w:rPr>
                <w:b/>
                <w:bCs/>
                <w:color w:val="000000" w:themeColor="text1"/>
                <w:lang w:val="cy-GB"/>
              </w:rPr>
              <w:t xml:space="preserve">drwy'r ddolen gyflwyno briodol ar </w:t>
            </w:r>
            <w:proofErr w:type="spellStart"/>
            <w:r w:rsidRPr="002D2853">
              <w:rPr>
                <w:b/>
                <w:bCs/>
                <w:color w:val="000000" w:themeColor="text1"/>
                <w:lang w:val="cy-GB"/>
              </w:rPr>
              <w:t>Moodle</w:t>
            </w:r>
            <w:proofErr w:type="spellEnd"/>
            <w:r w:rsidRPr="002D2853">
              <w:rPr>
                <w:b/>
                <w:bCs/>
                <w:color w:val="000000" w:themeColor="text1"/>
                <w:lang w:val="cy-GB"/>
              </w:rPr>
              <w:t xml:space="preserve"> (modwl Cymrodoriaeth AU </w:t>
            </w:r>
            <w:r w:rsidR="00A87C7D">
              <w:rPr>
                <w:b/>
                <w:bCs/>
                <w:color w:val="000000" w:themeColor="text1"/>
                <w:lang w:val="cy-GB"/>
              </w:rPr>
              <w:t>Ymlaen</w:t>
            </w:r>
            <w:r w:rsidRPr="002D2853">
              <w:rPr>
                <w:b/>
                <w:bCs/>
                <w:color w:val="000000" w:themeColor="text1"/>
                <w:lang w:val="cy-GB"/>
              </w:rPr>
              <w:t xml:space="preserve">). </w:t>
            </w:r>
          </w:p>
          <w:p w:rsidRPr="002D2853" w:rsidR="4F7FBBAB" w:rsidP="4F7FBBAB" w:rsidRDefault="4F7FBBAB" w14:paraId="49B7BD45" w14:textId="0A4AC873">
            <w:pPr>
              <w:widowControl w:val="0"/>
              <w:jc w:val="both"/>
              <w:rPr>
                <w:rFonts w:eastAsia="Arial" w:cs="Arial"/>
                <w:b/>
                <w:bCs/>
                <w:color w:val="000000" w:themeColor="text1"/>
                <w:sz w:val="24"/>
                <w:szCs w:val="24"/>
                <w:lang w:val="cy-GB"/>
              </w:rPr>
            </w:pPr>
          </w:p>
        </w:tc>
      </w:tr>
    </w:tbl>
    <w:p w:rsidRPr="002D2853" w:rsidR="00CA12DC" w:rsidP="00F109C7" w:rsidRDefault="00CA12DC" w14:paraId="2B7582DB" w14:textId="40A8CD4D">
      <w:pPr>
        <w:jc w:val="center"/>
        <w:rPr>
          <w:rFonts w:cs="Arial"/>
          <w:sz w:val="24"/>
          <w:szCs w:val="24"/>
          <w:lang w:val="cy-GB"/>
        </w:rPr>
      </w:pPr>
    </w:p>
    <w:p w:rsidRPr="002D2853" w:rsidR="00CA12DC" w:rsidP="4F7FBBAB" w:rsidRDefault="00CA12DC" w14:paraId="65BA348B" w14:textId="50EB6E93">
      <w:pPr>
        <w:rPr>
          <w:rFonts w:cs="Arial"/>
          <w:b/>
          <w:bCs/>
          <w:sz w:val="32"/>
          <w:szCs w:val="32"/>
          <w:u w:val="single"/>
          <w:lang w:val="cy-GB"/>
        </w:rPr>
      </w:pPr>
    </w:p>
    <w:p w:rsidRPr="002D2853" w:rsidR="00CA12DC" w:rsidP="4F7FBBAB" w:rsidRDefault="00CA12DC" w14:paraId="22C359D2" w14:textId="5061269E">
      <w:pPr>
        <w:rPr>
          <w:rFonts w:cs="Arial"/>
          <w:b/>
          <w:bCs/>
          <w:sz w:val="32"/>
          <w:szCs w:val="32"/>
          <w:u w:val="single"/>
          <w:lang w:val="cy-GB"/>
        </w:rPr>
      </w:pPr>
      <w:r w:rsidRPr="002D2853">
        <w:rPr>
          <w:rFonts w:cs="Arial"/>
          <w:b/>
          <w:bCs/>
          <w:sz w:val="32"/>
          <w:szCs w:val="32"/>
          <w:u w:val="single"/>
          <w:lang w:val="cy-GB"/>
        </w:rPr>
        <w:t xml:space="preserve">ADRAN </w:t>
      </w:r>
      <w:r w:rsidR="00EF7BB4">
        <w:rPr>
          <w:rFonts w:cs="Arial"/>
          <w:b/>
          <w:bCs/>
          <w:sz w:val="32"/>
          <w:szCs w:val="32"/>
          <w:u w:val="single"/>
          <w:lang w:val="cy-GB"/>
        </w:rPr>
        <w:t>UN</w:t>
      </w:r>
      <w:r w:rsidRPr="002D2853">
        <w:rPr>
          <w:rFonts w:cs="Arial"/>
          <w:b/>
          <w:bCs/>
          <w:sz w:val="32"/>
          <w:szCs w:val="32"/>
          <w:u w:val="single"/>
          <w:lang w:val="cy-GB"/>
        </w:rPr>
        <w:t>:</w:t>
      </w:r>
    </w:p>
    <w:p w:rsidRPr="002D2853" w:rsidR="00CA12DC" w:rsidP="00CA12DC" w:rsidRDefault="00CA12DC" w14:paraId="3B598A22" w14:textId="77777777">
      <w:pPr>
        <w:rPr>
          <w:rFonts w:cs="Arial"/>
          <w:sz w:val="24"/>
          <w:szCs w:val="24"/>
          <w:lang w:val="cy-GB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5353"/>
        <w:gridCol w:w="5387"/>
      </w:tblGrid>
      <w:tr w:rsidRPr="002D2853" w:rsidR="00CA12DC" w:rsidTr="4F7FBBAB" w14:paraId="2E443395" w14:textId="77777777">
        <w:tc>
          <w:tcPr>
            <w:tcW w:w="5353" w:type="dxa"/>
          </w:tcPr>
          <w:p w:rsidRPr="002D2853" w:rsidR="00CA12DC" w:rsidP="000F1367" w:rsidRDefault="00CA12DC" w14:paraId="751500B5" w14:textId="76CEC95E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>ENW (</w:t>
            </w:r>
            <w:r w:rsidRPr="002D2853" w:rsidR="006841FC">
              <w:rPr>
                <w:color w:val="000000"/>
                <w:sz w:val="27"/>
                <w:szCs w:val="27"/>
                <w:lang w:val="cy-GB"/>
              </w:rPr>
              <w:t>fel yr hoffech</w:t>
            </w:r>
            <w:r w:rsidR="00A87C7D">
              <w:rPr>
                <w:color w:val="000000"/>
                <w:sz w:val="27"/>
                <w:szCs w:val="27"/>
                <w:lang w:val="cy-GB"/>
              </w:rPr>
              <w:t xml:space="preserve"> chi</w:t>
            </w:r>
            <w:r w:rsidRPr="002D2853" w:rsidR="006841FC">
              <w:rPr>
                <w:color w:val="000000"/>
                <w:sz w:val="27"/>
                <w:szCs w:val="27"/>
                <w:lang w:val="cy-GB"/>
              </w:rPr>
              <w:t xml:space="preserve"> iddo ymddangos ar eich tystysgrif)</w:t>
            </w:r>
          </w:p>
        </w:tc>
        <w:tc>
          <w:tcPr>
            <w:tcW w:w="5387" w:type="dxa"/>
          </w:tcPr>
          <w:p w:rsidRPr="002D2853" w:rsidR="00CA12DC" w:rsidP="000F1367" w:rsidRDefault="00CA12DC" w14:paraId="41C90F19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CA12DC" w:rsidP="000F1367" w:rsidRDefault="00CA12DC" w14:paraId="595508EC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4F7FBBAB" w14:paraId="052EEC1E" w14:textId="77777777">
        <w:tc>
          <w:tcPr>
            <w:tcW w:w="5353" w:type="dxa"/>
          </w:tcPr>
          <w:p w:rsidRPr="002D2853" w:rsidR="00CA12DC" w:rsidP="006760F2" w:rsidRDefault="00EF7BB4" w14:paraId="65BE4F19" w14:textId="4FA05AF1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>
              <w:rPr>
                <w:rFonts w:cs="Arial"/>
                <w:b/>
                <w:sz w:val="24"/>
                <w:szCs w:val="24"/>
                <w:lang w:val="cy-GB"/>
              </w:rPr>
              <w:t>ATHROFA</w:t>
            </w:r>
            <w:r w:rsidRPr="002D2853" w:rsidR="006760F2">
              <w:rPr>
                <w:rFonts w:cs="Arial"/>
                <w:b/>
                <w:sz w:val="24"/>
                <w:szCs w:val="24"/>
                <w:lang w:val="cy-GB"/>
              </w:rPr>
              <w:t>/ ADRAN/UNED BROFFESIYNOL</w:t>
            </w:r>
          </w:p>
        </w:tc>
        <w:tc>
          <w:tcPr>
            <w:tcW w:w="5387" w:type="dxa"/>
          </w:tcPr>
          <w:p w:rsidRPr="002D2853" w:rsidR="00CA12DC" w:rsidP="000F1367" w:rsidRDefault="00CA12DC" w14:paraId="50ED579C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CA12DC" w:rsidP="000F1367" w:rsidRDefault="00CA12DC" w14:paraId="3C46DA3B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4F7FBBAB" w14:paraId="25A905A9" w14:textId="77777777">
        <w:tc>
          <w:tcPr>
            <w:tcW w:w="5353" w:type="dxa"/>
          </w:tcPr>
          <w:p w:rsidRPr="002D2853" w:rsidR="00CA12DC" w:rsidP="000F1367" w:rsidRDefault="00CA12DC" w14:paraId="7424F6D7" w14:textId="28D84888">
            <w:pPr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 xml:space="preserve">SWYDD 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(e.e. Darlithydd/Uwch Ddarlithydd/Prif Ddarlithydd/Cyfarwyddwr Disgyblaeth/Arall </w:t>
            </w:r>
            <w:r w:rsidRPr="002D2853" w:rsidR="000E3A5B">
              <w:rPr>
                <w:rFonts w:cs="Arial"/>
                <w:sz w:val="20"/>
                <w:szCs w:val="20"/>
                <w:lang w:val="cy-GB"/>
              </w:rPr>
              <w:t>(nodwch os gwelwch yn dda)</w:t>
            </w:r>
          </w:p>
          <w:p w:rsidRPr="002D2853" w:rsidR="00CA12DC" w:rsidP="000F1367" w:rsidRDefault="00CA12DC" w14:paraId="491E7BEF" w14:textId="77777777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5387" w:type="dxa"/>
          </w:tcPr>
          <w:p w:rsidRPr="002D2853" w:rsidR="00CA12DC" w:rsidP="000F1367" w:rsidRDefault="00CA12DC" w14:paraId="318553F8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CA12DC" w:rsidP="000F1367" w:rsidRDefault="00CA12DC" w14:paraId="62F32A42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4F7FBBAB" w14:paraId="56E4A832" w14:textId="77777777">
        <w:tc>
          <w:tcPr>
            <w:tcW w:w="5353" w:type="dxa"/>
          </w:tcPr>
          <w:p w:rsidRPr="002D2853" w:rsidR="00CA12DC" w:rsidP="000F1367" w:rsidRDefault="00CA12DC" w14:paraId="604AFC82" w14:textId="111A2061">
            <w:pPr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 xml:space="preserve">RÔL 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(e.e. Darlithydd/Rheolwr Rhaglen/Tiwtor Derbyn/Arweinydd Modwl/Arall </w:t>
            </w:r>
            <w:r w:rsidRPr="002D2853" w:rsidR="000E3A5B">
              <w:rPr>
                <w:rFonts w:cs="Arial"/>
                <w:sz w:val="20"/>
                <w:szCs w:val="20"/>
                <w:lang w:val="cy-GB"/>
              </w:rPr>
              <w:t>(nodwch os gwelwch yn dda)</w:t>
            </w:r>
          </w:p>
          <w:p w:rsidRPr="002D2853" w:rsidR="00CA12DC" w:rsidP="000F1367" w:rsidRDefault="00CA12DC" w14:paraId="37C5F872" w14:textId="77777777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5387" w:type="dxa"/>
          </w:tcPr>
          <w:p w:rsidRPr="002D2853" w:rsidR="00CA12DC" w:rsidP="000F1367" w:rsidRDefault="00CA12DC" w14:paraId="40D8F280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CA12DC" w:rsidP="000F1367" w:rsidRDefault="00CA12DC" w14:paraId="5DDBDE1B" w14:textId="77777777">
            <w:pPr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A46FE4" w:rsidTr="4F7FBBAB" w14:paraId="54185FDB" w14:textId="77777777">
        <w:tc>
          <w:tcPr>
            <w:tcW w:w="5353" w:type="dxa"/>
          </w:tcPr>
          <w:p w:rsidRPr="002D2853" w:rsidR="00A46FE4" w:rsidP="00A46FE4" w:rsidRDefault="00A87C7D" w14:paraId="1C017C31" w14:textId="25294963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>
              <w:rPr>
                <w:rFonts w:cs="Arial"/>
                <w:b/>
                <w:sz w:val="24"/>
                <w:szCs w:val="24"/>
                <w:lang w:val="cy-GB"/>
              </w:rPr>
              <w:t>Canol</w:t>
            </w:r>
            <w:r w:rsidRPr="002D2853" w:rsidR="00A46FE4">
              <w:rPr>
                <w:rFonts w:cs="Arial"/>
                <w:b/>
                <w:sz w:val="24"/>
                <w:szCs w:val="24"/>
                <w:lang w:val="cy-GB"/>
              </w:rPr>
              <w:t>wyr</w:t>
            </w:r>
          </w:p>
          <w:p w:rsidRPr="002D2853" w:rsidR="00ED2AAE" w:rsidP="00ED2AAE" w:rsidRDefault="00ED2AAE" w14:paraId="4802B0D3" w14:textId="272166DF">
            <w:pPr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Allech chi dicio'r blwch os ydych chi wedi anfon datganiadau eich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canol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>wyr i mewn?</w:t>
            </w:r>
            <w:r w:rsidR="00EF7BB4">
              <w:rPr>
                <w:rFonts w:cs="Arial"/>
                <w:sz w:val="24"/>
                <w:szCs w:val="24"/>
                <w:lang w:val="cy-GB"/>
              </w:rPr>
              <w:t xml:space="preserve"> 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(Byddwch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chi’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>n ymwybodol os na</w:t>
            </w:r>
            <w:r w:rsidR="00EF7BB4">
              <w:rPr>
                <w:rFonts w:cs="Arial"/>
                <w:sz w:val="24"/>
                <w:szCs w:val="24"/>
                <w:lang w:val="cy-GB"/>
              </w:rPr>
              <w:t xml:space="preserve"> fyddwn ni’n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 derbyn datganiadau eich </w:t>
            </w:r>
            <w:r w:rsidR="00A87C7D">
              <w:rPr>
                <w:rFonts w:cs="Arial"/>
                <w:sz w:val="24"/>
                <w:szCs w:val="24"/>
                <w:lang w:val="cy-GB"/>
              </w:rPr>
              <w:t>canol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wyr adeg y cyflwyniad neu uchafswm o 2 ddiwrnod ar ôl dyddiad cyflwyno'r panel,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caiff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 eich cais ei drosglwyddo i gyfarfod nesaf y Panel).</w:t>
            </w:r>
          </w:p>
          <w:p w:rsidRPr="002D2853" w:rsidR="00A46FE4" w:rsidP="00ED2AAE" w:rsidRDefault="56822C3D" w14:paraId="00061D20" w14:textId="7BD58341">
            <w:pPr>
              <w:rPr>
                <w:rFonts w:cs="Arial"/>
                <w:b/>
                <w:bCs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Os nad yw eich Datganiadau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Ategol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 wedi'u cynnwys gyda'ch cais, rhaid i chi sicrhau bod eich canolwyr yn anfon eu Datganiadau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Ateg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ol i'r Swyddfa Academaidd erbyn y dyddiad cau. Ni fydd y Swyddfa Academaidd yn </w:t>
            </w:r>
            <w:r w:rsidR="00EF7BB4">
              <w:rPr>
                <w:rFonts w:cs="Arial"/>
                <w:sz w:val="24"/>
                <w:szCs w:val="24"/>
                <w:lang w:val="cy-GB"/>
              </w:rPr>
              <w:t>mynd ar ôl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 canolwyr.</w:t>
            </w:r>
          </w:p>
        </w:tc>
        <w:tc>
          <w:tcPr>
            <w:tcW w:w="5387" w:type="dxa"/>
          </w:tcPr>
          <w:p w:rsidR="00EF7BB4" w:rsidP="00E8293F" w:rsidRDefault="00EF7BB4" w14:paraId="503F8148" w14:textId="77777777">
            <w:pPr>
              <w:rPr>
                <w:rFonts w:cs="Arial"/>
                <w:b/>
                <w:sz w:val="24"/>
                <w:szCs w:val="24"/>
              </w:rPr>
            </w:pPr>
          </w:p>
          <w:p w:rsidRPr="002D2853" w:rsidR="00A46FE4" w:rsidP="00E8293F" w:rsidRDefault="00EF7BB4" w14:paraId="1D40A576" w14:textId="27A65F54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proofErr w:type="spellStart"/>
            <w:r w:rsidRPr="007F659B">
              <w:rPr>
                <w:rFonts w:cs="Arial"/>
                <w:b/>
                <w:sz w:val="24"/>
                <w:szCs w:val="24"/>
              </w:rPr>
              <w:t>Y</w:t>
            </w:r>
            <w:r>
              <w:rPr>
                <w:rFonts w:cs="Arial"/>
                <w:b/>
                <w:sz w:val="24"/>
                <w:szCs w:val="24"/>
              </w:rPr>
              <w:t>dw</w:t>
            </w:r>
            <w:proofErr w:type="spellEnd"/>
            <w:r w:rsidRPr="007F659B">
              <w:rPr>
                <w:rFonts w:cs="Arial"/>
                <w:b/>
                <w:sz w:val="24"/>
                <w:szCs w:val="24"/>
              </w:rPr>
              <w:t xml:space="preserve">   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1375270190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EndPr/>
              <w:sdtContent>
                <w:r w:rsidRPr="007F659B">
                  <w:rPr>
                    <w:rFonts w:hint="eastAsia" w:ascii="MS Gothic" w:hAnsi="MS Gothic" w:eastAsia="MS Gothic" w:cs="Arial"/>
                    <w:b/>
                    <w:sz w:val="24"/>
                    <w:szCs w:val="24"/>
                  </w:rPr>
                  <w:t>☐</w:t>
                </w:r>
              </w:sdtContent>
            </w:sdt>
            <w:r w:rsidRPr="007F659B">
              <w:rPr>
                <w:rFonts w:cs="Arial"/>
                <w:b/>
                <w:sz w:val="24"/>
                <w:szCs w:val="24"/>
              </w:rPr>
              <w:t xml:space="preserve">                         </w:t>
            </w:r>
            <w:proofErr w:type="spellStart"/>
            <w:r w:rsidRPr="007F659B">
              <w:rPr>
                <w:rFonts w:cs="Arial"/>
                <w:b/>
                <w:sz w:val="24"/>
                <w:szCs w:val="24"/>
              </w:rPr>
              <w:t>N</w:t>
            </w:r>
            <w:r>
              <w:rPr>
                <w:rFonts w:cs="Arial"/>
                <w:b/>
                <w:sz w:val="24"/>
                <w:szCs w:val="24"/>
              </w:rPr>
              <w:t>ac</w:t>
            </w:r>
            <w:proofErr w:type="spellEnd"/>
            <w:r>
              <w:rPr>
                <w:rFonts w:cs="Arial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cs="Arial"/>
                <w:b/>
                <w:sz w:val="24"/>
                <w:szCs w:val="24"/>
              </w:rPr>
              <w:t>ydw</w:t>
            </w:r>
            <w:proofErr w:type="spellEnd"/>
            <w:r w:rsidRPr="007F659B">
              <w:rPr>
                <w:rFonts w:cs="Arial"/>
                <w:b/>
                <w:sz w:val="24"/>
                <w:szCs w:val="24"/>
              </w:rPr>
              <w:t xml:space="preserve">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-2028093674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EndPr/>
              <w:sdtContent>
                <w:r w:rsidRPr="007F659B">
                  <w:rPr>
                    <w:rFonts w:hint="eastAsia" w:ascii="MS Gothic" w:hAnsi="MS Gothic" w:eastAsia="MS Gothic" w:cs="Arial"/>
                    <w:b/>
                    <w:sz w:val="24"/>
                    <w:szCs w:val="24"/>
                  </w:rPr>
                  <w:t>☐</w:t>
                </w:r>
              </w:sdtContent>
            </w:sdt>
          </w:p>
        </w:tc>
      </w:tr>
      <w:tr w:rsidRPr="002D2853" w:rsidR="00A46FE4" w:rsidTr="4F7FBBAB" w14:paraId="7413EE2E" w14:textId="77777777">
        <w:tc>
          <w:tcPr>
            <w:tcW w:w="5353" w:type="dxa"/>
          </w:tcPr>
          <w:p w:rsidRPr="002D2853" w:rsidR="00A46FE4" w:rsidP="00E8293F" w:rsidRDefault="00A46FE4" w14:paraId="4622330B" w14:textId="77777777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>Dyddiad yr Hyfforddiant</w:t>
            </w:r>
          </w:p>
        </w:tc>
        <w:tc>
          <w:tcPr>
            <w:tcW w:w="5387" w:type="dxa"/>
          </w:tcPr>
          <w:p w:rsidRPr="002D2853" w:rsidR="00A46FE4" w:rsidP="00E8293F" w:rsidRDefault="00A46FE4" w14:paraId="290D08B6" w14:textId="77777777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</w:tr>
      <w:tr w:rsidRPr="002D2853" w:rsidR="00450C1B" w:rsidTr="4F7FBBAB" w14:paraId="7E37DEAE" w14:textId="77777777">
        <w:tc>
          <w:tcPr>
            <w:tcW w:w="5353" w:type="dxa"/>
          </w:tcPr>
          <w:p w:rsidRPr="002D2853" w:rsidR="00450C1B" w:rsidP="00E8293F" w:rsidRDefault="00450C1B" w14:paraId="28E1FCD2" w14:textId="3D67B7B4">
            <w:pPr>
              <w:rPr>
                <w:rFonts w:cs="Arial"/>
                <w:b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>Mentor</w:t>
            </w:r>
          </w:p>
        </w:tc>
        <w:tc>
          <w:tcPr>
            <w:tcW w:w="5387" w:type="dxa"/>
          </w:tcPr>
          <w:p w:rsidRPr="002D2853" w:rsidR="00450C1B" w:rsidP="00E8293F" w:rsidRDefault="00450C1B" w14:paraId="00ACBF69" w14:textId="77777777">
            <w:pPr>
              <w:rPr>
                <w:rFonts w:cs="Arial"/>
                <w:b/>
                <w:sz w:val="24"/>
                <w:szCs w:val="24"/>
                <w:lang w:val="cy-GB"/>
              </w:rPr>
            </w:pPr>
          </w:p>
        </w:tc>
      </w:tr>
    </w:tbl>
    <w:p w:rsidRPr="002D2853" w:rsidR="4F7FBBAB" w:rsidP="4F7FBBAB" w:rsidRDefault="4F7FBBAB" w14:paraId="55B37769" w14:textId="129CC3B2">
      <w:pPr>
        <w:rPr>
          <w:lang w:val="cy-GB"/>
        </w:rPr>
      </w:pPr>
    </w:p>
    <w:p w:rsidRPr="002D2853" w:rsidR="4F7FBBAB" w:rsidP="4F7FBBAB" w:rsidRDefault="4F7FBBAB" w14:paraId="2BC5D87B" w14:textId="221116E5">
      <w:pPr>
        <w:rPr>
          <w:lang w:val="cy-GB"/>
        </w:rPr>
      </w:pPr>
    </w:p>
    <w:p w:rsidRPr="002D2853" w:rsidR="4F7FBBAB" w:rsidP="4F7FBBAB" w:rsidRDefault="4F7FBBAB" w14:paraId="16E26919" w14:textId="36BABCF3">
      <w:pPr>
        <w:rPr>
          <w:lang w:val="cy-GB"/>
        </w:rPr>
      </w:pPr>
    </w:p>
    <w:p w:rsidRPr="002D2853" w:rsidR="4F7FBBAB" w:rsidP="4F7FBBAB" w:rsidRDefault="4F7FBBAB" w14:paraId="112498FE" w14:textId="23111519">
      <w:pPr>
        <w:rPr>
          <w:lang w:val="cy-GB"/>
        </w:rPr>
      </w:pPr>
    </w:p>
    <w:p w:rsidRPr="002D2853" w:rsidR="4F7FBBAB" w:rsidP="4F7FBBAB" w:rsidRDefault="4F7FBBAB" w14:paraId="028E0B13" w14:textId="6585E7AD">
      <w:pPr>
        <w:rPr>
          <w:lang w:val="cy-GB"/>
        </w:rPr>
      </w:pPr>
    </w:p>
    <w:p w:rsidRPr="002D2853" w:rsidR="4F7FBBAB" w:rsidP="4F7FBBAB" w:rsidRDefault="4F7FBBAB" w14:paraId="579CF4CD" w14:textId="2D8A5E73">
      <w:pPr>
        <w:rPr>
          <w:lang w:val="cy-GB"/>
        </w:rPr>
      </w:pPr>
    </w:p>
    <w:p w:rsidRPr="002D2853" w:rsidR="4F7FBBAB" w:rsidP="4F7FBBAB" w:rsidRDefault="4F7FBBAB" w14:paraId="5E2FEC89" w14:textId="4379B0B9">
      <w:pPr>
        <w:rPr>
          <w:lang w:val="cy-GB"/>
        </w:rPr>
      </w:pPr>
    </w:p>
    <w:p w:rsidRPr="002D2853" w:rsidR="4F7FBBAB" w:rsidP="4F7FBBAB" w:rsidRDefault="4F7FBBAB" w14:paraId="5B8294F1" w14:textId="5EFB3A41">
      <w:pPr>
        <w:rPr>
          <w:lang w:val="cy-GB"/>
        </w:rPr>
      </w:pPr>
    </w:p>
    <w:p w:rsidRPr="002D2853" w:rsidR="4F7FBBAB" w:rsidP="4F7FBBAB" w:rsidRDefault="4F7FBBAB" w14:paraId="71F9D11B" w14:textId="0AED891C">
      <w:pPr>
        <w:rPr>
          <w:lang w:val="cy-GB"/>
        </w:rPr>
      </w:pPr>
    </w:p>
    <w:p w:rsidRPr="002D2853" w:rsidR="3735EC4C" w:rsidP="4F7FBBAB" w:rsidRDefault="0012441E" w14:paraId="73B6BBD1" w14:textId="1F3F2885">
      <w:pPr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t>ADRAN 2: Datganiad Cyd-destun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Pr="002D2853" w:rsidR="4F7FBBAB" w:rsidTr="31F02184" w14:paraId="7CC116E6" w14:textId="77777777">
        <w:trPr>
          <w:trHeight w:val="300"/>
        </w:trPr>
        <w:tc>
          <w:tcPr>
            <w:tcW w:w="10455" w:type="dxa"/>
            <w:tcMar/>
          </w:tcPr>
          <w:p w:rsidRPr="002D2853" w:rsidR="00DB028C" w:rsidP="00DB028C" w:rsidRDefault="00DB028C" w14:paraId="0A89B8A8" w14:textId="5AFB3B50">
            <w:pPr>
              <w:rPr>
                <w:rFonts w:cs="Arial"/>
                <w:lang w:val="cy-GB"/>
              </w:rPr>
            </w:pPr>
            <w:r w:rsidRPr="002D2853">
              <w:rPr>
                <w:rFonts w:cs="Arial"/>
                <w:lang w:val="cy-GB"/>
              </w:rPr>
              <w:t xml:space="preserve">Ysgrifennwch eich datganiad cyd-destun yma (hyd at 300 </w:t>
            </w:r>
            <w:r w:rsidR="00EF7BB4">
              <w:rPr>
                <w:rFonts w:cs="Arial"/>
                <w:lang w:val="cy-GB"/>
              </w:rPr>
              <w:t>o eiriau</w:t>
            </w:r>
            <w:r w:rsidRPr="002D2853">
              <w:rPr>
                <w:rFonts w:cs="Arial"/>
                <w:lang w:val="cy-GB"/>
              </w:rPr>
              <w:t>).</w:t>
            </w:r>
          </w:p>
          <w:p w:rsidRPr="002D2853" w:rsidR="00DB028C" w:rsidP="00DB028C" w:rsidRDefault="00DB028C" w14:paraId="607DC6F7" w14:textId="77777777">
            <w:pPr>
              <w:rPr>
                <w:rFonts w:cs="Arial"/>
                <w:lang w:val="cy-GB"/>
              </w:rPr>
            </w:pPr>
            <w:r w:rsidRPr="002D2853">
              <w:rPr>
                <w:rFonts w:cs="Arial"/>
                <w:lang w:val="cy-GB"/>
              </w:rPr>
              <w:t xml:space="preserve">Mae cyfeiriadau a dyfyniadau i'w rhestru mewn maes penodol isod. </w:t>
            </w:r>
          </w:p>
          <w:p w:rsidRPr="002D2853" w:rsidR="4F7FBBAB" w:rsidP="31F02184" w:rsidRDefault="00DB028C" w14:paraId="00C69030" w14:textId="115C9EF4">
            <w:pPr>
              <w:rPr>
                <w:rFonts w:cs="Arial"/>
                <w:lang w:val="en-GB"/>
              </w:rPr>
            </w:pPr>
            <w:r w:rsidRPr="31F02184" w:rsidR="00DB028C">
              <w:rPr>
                <w:rFonts w:cs="Arial"/>
                <w:lang w:val="en-GB"/>
              </w:rPr>
              <w:t>Sylw</w:t>
            </w:r>
            <w:r w:rsidRPr="31F02184" w:rsidR="00EF7BB4">
              <w:rPr>
                <w:rFonts w:cs="Arial"/>
                <w:lang w:val="en-GB"/>
              </w:rPr>
              <w:t>er</w:t>
            </w:r>
            <w:r w:rsidRPr="31F02184" w:rsidR="00DB028C">
              <w:rPr>
                <w:rFonts w:cs="Arial"/>
                <w:lang w:val="en-GB"/>
              </w:rPr>
              <w:t xml:space="preserve"> na fyddwn </w:t>
            </w:r>
            <w:r w:rsidRPr="31F02184" w:rsidR="00EF7BB4">
              <w:rPr>
                <w:rFonts w:cs="Arial"/>
                <w:lang w:val="en-GB"/>
              </w:rPr>
              <w:t>ni’</w:t>
            </w:r>
            <w:r w:rsidRPr="31F02184" w:rsidR="00DB028C">
              <w:rPr>
                <w:rFonts w:cs="Arial"/>
                <w:lang w:val="en-GB"/>
              </w:rPr>
              <w:t xml:space="preserve">n derbyn diagramau, delweddau nac unrhyw ddogfennau/atodiadau eraill </w:t>
            </w:r>
            <w:r w:rsidRPr="31F02184" w:rsidR="00EF7BB4">
              <w:rPr>
                <w:rFonts w:cs="Arial"/>
                <w:lang w:val="en-GB"/>
              </w:rPr>
              <w:t>megis</w:t>
            </w:r>
            <w:r w:rsidRPr="31F02184" w:rsidR="00DB028C">
              <w:rPr>
                <w:rFonts w:cs="Arial"/>
                <w:lang w:val="en-GB"/>
              </w:rPr>
              <w:t xml:space="preserve"> </w:t>
            </w:r>
            <w:r w:rsidRPr="31F02184" w:rsidR="00DB028C">
              <w:rPr>
                <w:rFonts w:cs="Arial"/>
                <w:lang w:val="en-GB"/>
              </w:rPr>
              <w:t>CVs</w:t>
            </w:r>
            <w:r w:rsidRPr="31F02184" w:rsidR="00DB028C">
              <w:rPr>
                <w:rFonts w:cs="Arial"/>
                <w:lang w:val="en-GB"/>
              </w:rPr>
              <w:t xml:space="preserve">.  </w:t>
            </w:r>
          </w:p>
          <w:p w:rsidRPr="002D2853" w:rsidR="4F7FBBAB" w:rsidP="4F7FBBAB" w:rsidRDefault="4F7FBBAB" w14:paraId="5276899E" w14:textId="03ED592B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4C83A341" w14:textId="5D031FC6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6BD370E0" w14:textId="6EA84CA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75991E6" w14:textId="2DD694F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24C7BE77" w14:textId="56019A1E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4A6C6812" w14:textId="0C4AF43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3968B31E" w14:textId="4FC9818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2754F654" w14:textId="6076CAB1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DD1A4FE" w14:textId="0B60AE6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9D12F64" w14:textId="29608BB7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1E1029C3" w14:textId="3A5F92C8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62A9F034" w14:textId="34C3C7E0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1515F24E" w14:textId="2808128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C7E22AA" w14:textId="604E250C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13C22ADB" w14:textId="40FE3A7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7741AAF3" w14:textId="46278296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2F109E7F" w14:textId="6D62380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47BE8A9" w14:textId="50A057E0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618B995A" w14:textId="462B3F7C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73FD3CB9" w14:textId="1D5F7ABE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2030FB10" w14:textId="716074B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FF66B00" w14:textId="08B51E5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:rsidRPr="002D2853" w:rsidR="18891B72" w:rsidP="18891B72" w:rsidRDefault="18891B72" w14:paraId="52498B84" w14:textId="04E0C1C0">
      <w:pPr>
        <w:rPr>
          <w:rFonts w:cs="Arial"/>
          <w:b/>
          <w:bCs/>
          <w:sz w:val="24"/>
          <w:szCs w:val="24"/>
          <w:lang w:val="cy-GB"/>
        </w:rPr>
      </w:pPr>
    </w:p>
    <w:p w:rsidRPr="002D2853" w:rsidR="18891B72" w:rsidP="18891B72" w:rsidRDefault="18891B72" w14:paraId="2F9FA9E6" w14:textId="25FDA201">
      <w:pPr>
        <w:rPr>
          <w:rFonts w:cs="Arial"/>
          <w:b/>
          <w:bCs/>
          <w:sz w:val="24"/>
          <w:szCs w:val="24"/>
          <w:lang w:val="cy-GB"/>
        </w:rPr>
      </w:pPr>
    </w:p>
    <w:p w:rsidRPr="002D2853" w:rsidR="4F7FBBAB" w:rsidP="4F7FBBAB" w:rsidRDefault="4F7FBBAB" w14:paraId="6DF418E0" w14:textId="3B06D241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7067A4CD" w14:textId="78B8EC53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4BDFC0AF" w14:textId="235BFCD0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5044A69A" w14:textId="125332BF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0950978A" w14:textId="7A7833DE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31BCB393" w14:textId="7F111DE4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5820FCB7" w14:textId="1FEF21D2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4F7FBBAB" w:rsidP="4F7FBBAB" w:rsidRDefault="4F7FBBAB" w14:paraId="37E24884" w14:textId="249D10B9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00DB028C" w:rsidRDefault="00DB028C" w14:paraId="3A04AC1A" w14:textId="77777777">
      <w:pPr>
        <w:spacing w:after="200" w:line="276" w:lineRule="auto"/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lastRenderedPageBreak/>
        <w:br w:type="page"/>
      </w:r>
    </w:p>
    <w:p w:rsidRPr="002D2853" w:rsidR="3735EC4C" w:rsidP="4F7FBBAB" w:rsidRDefault="0012441E" w14:paraId="262E4566" w14:textId="3A54575E">
      <w:pPr>
        <w:rPr>
          <w:rFonts w:cs="Arial"/>
          <w:b/>
          <w:bCs/>
          <w:sz w:val="24"/>
          <w:szCs w:val="24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lastRenderedPageBreak/>
        <w:t xml:space="preserve">ADRAN 3: Naratif </w:t>
      </w:r>
      <w:r w:rsidR="00EF7BB4">
        <w:rPr>
          <w:rFonts w:cs="Arial"/>
          <w:b/>
          <w:bCs/>
          <w:sz w:val="32"/>
          <w:szCs w:val="32"/>
          <w:lang w:val="cy-GB"/>
        </w:rPr>
        <w:t>Adf</w:t>
      </w:r>
      <w:r w:rsidRPr="002D2853">
        <w:rPr>
          <w:rFonts w:cs="Arial"/>
          <w:b/>
          <w:bCs/>
          <w:sz w:val="32"/>
          <w:szCs w:val="32"/>
          <w:lang w:val="cy-GB"/>
        </w:rPr>
        <w:t>yfyriol</w:t>
      </w:r>
    </w:p>
    <w:p w:rsidRPr="002D2853" w:rsidR="18891B72" w:rsidP="4F7FBBAB" w:rsidRDefault="18891B72" w14:paraId="60087817" w14:textId="06F6B1A4">
      <w:pPr>
        <w:rPr>
          <w:rFonts w:cs="Arial"/>
          <w:b/>
          <w:bCs/>
          <w:sz w:val="32"/>
          <w:szCs w:val="32"/>
          <w:lang w:val="cy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Pr="002D2853" w:rsidR="18891B72" w:rsidTr="31F02184" w14:paraId="0F36AB55" w14:textId="77777777">
        <w:trPr>
          <w:trHeight w:val="300"/>
        </w:trPr>
        <w:tc>
          <w:tcPr>
            <w:tcW w:w="10455" w:type="dxa"/>
            <w:tcMar/>
          </w:tcPr>
          <w:p w:rsidRPr="002D2853" w:rsidR="3735EC4C" w:rsidP="4F7FBBAB" w:rsidRDefault="3735EC4C" w14:paraId="37409EB9" w14:textId="53D3E04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Ysgrifennwch eich naratif </w:t>
            </w:r>
            <w:r w:rsidR="00EF7BB4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adf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yfyriol yma. </w:t>
            </w:r>
          </w:p>
          <w:p w:rsidRPr="002D2853" w:rsidR="3735EC4C" w:rsidP="4F7FBBAB" w:rsidRDefault="3735EC4C" w14:paraId="706E6B60" w14:textId="58773A1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Mae cyfeiriadau a dyfyniadau i'w rhestru mewn </w:t>
            </w:r>
            <w:r w:rsidR="00A87C7D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maes p</w:t>
            </w: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enodol isod.</w:t>
            </w:r>
          </w:p>
          <w:p w:rsidRPr="002D2853" w:rsidR="2A52E326" w:rsidP="31F02184" w:rsidRDefault="2A52E326" w14:paraId="05F29903" w14:textId="4B743C7F">
            <w:pPr>
              <w:jc w:val="both"/>
              <w:rPr>
                <w:rFonts w:eastAsia="Arial" w:cs="Arial"/>
                <w:color w:val="000000" w:themeColor="text1"/>
                <w:sz w:val="24"/>
                <w:szCs w:val="24"/>
                <w:lang w:val="en-GB"/>
              </w:rPr>
            </w:pP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>Sylw</w:t>
            </w:r>
            <w:r w:rsidRPr="31F02184" w:rsidR="00EF7BB4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>er</w:t>
            </w: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 xml:space="preserve"> na </w:t>
            </w:r>
            <w:r w:rsidRPr="31F02184" w:rsidR="2A52E326">
              <w:rPr>
                <w:rFonts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GB"/>
              </w:rPr>
              <w:t xml:space="preserve">fyddwn </w:t>
            </w:r>
            <w:r w:rsidRPr="31F02184" w:rsidR="00CA1EB8">
              <w:rPr>
                <w:rFonts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GB"/>
              </w:rPr>
              <w:t>ni’</w:t>
            </w:r>
            <w:r w:rsidRPr="31F02184" w:rsidR="2A52E326">
              <w:rPr>
                <w:rFonts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  <w:lang w:val="en-GB"/>
              </w:rPr>
              <w:t>n derbyn</w:t>
            </w: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 xml:space="preserve"> diagramau, delweddau nac unrhyw ddogfennau/atodiadau eraill </w:t>
            </w:r>
            <w:r w:rsidRPr="31F02184" w:rsidR="00EF7BB4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>megis</w:t>
            </w: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>CVs</w:t>
            </w:r>
            <w:r w:rsidRPr="31F02184" w:rsidR="2A52E326">
              <w:rPr>
                <w:rFonts w:eastAsia="Arial" w:cs="Arial"/>
                <w:color w:val="000000" w:themeColor="text1" w:themeTint="FF" w:themeShade="FF"/>
                <w:sz w:val="24"/>
                <w:szCs w:val="24"/>
                <w:lang w:val="en-GB"/>
              </w:rPr>
              <w:t xml:space="preserve">.  </w:t>
            </w:r>
          </w:p>
          <w:p w:rsidRPr="002D2853" w:rsidR="4F7FBBAB" w:rsidP="4F7FBBAB" w:rsidRDefault="4F7FBBAB" w14:paraId="04145D78" w14:textId="679F2C9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18891B72" w:rsidP="4F7FBBAB" w:rsidRDefault="18891B72" w14:paraId="0E472938" w14:textId="46D582C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18891B72" w:rsidP="4F7FBBAB" w:rsidRDefault="18891B72" w14:paraId="499836BB" w14:textId="07F796F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404C1E4B" w14:textId="220C20D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454ADBD4" w14:textId="43BD3E0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7716F1C0" w14:textId="2CCF8A5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15A38950" w14:textId="24AA91E5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20BCE5ED" w14:textId="620FA9D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7B785CB8" w14:textId="7D5748D9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3A70D31D" w14:textId="50D17D8E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18541AE1" w14:textId="6A9031D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58FBD447" w14:textId="7EDE6B6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0B66C8A2" w14:textId="0771FA1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091509B8" w14:textId="034677D7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5943C8AE" w14:textId="5EE75B4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4EE7A151" w14:textId="600DE7F0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0293C5F8" w14:textId="60385C74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3B9707BA" w14:textId="2CC0804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42DAE79D" w14:textId="1FF275E7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649DC061" w14:textId="08488FE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1A45419B" w14:textId="47916E04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1103BD05" w14:textId="571B648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402F2424" w14:textId="0576C67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0B068C88" w14:textId="7D524B91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2438B9B8" w14:textId="01B2629A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1EB825BC" w14:textId="157F77A6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2A20A184" w14:textId="25EB7DF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0BB49474" w14:textId="70E462F2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530EE8D3" w14:textId="0101A94C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18891B72" w:rsidP="4F7FBBAB" w:rsidRDefault="18891B72" w14:paraId="730A5EC3" w14:textId="77E82F44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:rsidRPr="002D2853" w:rsidR="00DB028C" w:rsidP="4F7FBBAB" w:rsidRDefault="00DB028C" w14:paraId="36277DA7" w14:textId="77777777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00DB028C" w:rsidRDefault="00DB028C" w14:paraId="06EB4C36" w14:textId="77777777">
      <w:pPr>
        <w:spacing w:after="200" w:line="276" w:lineRule="auto"/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br w:type="page"/>
      </w:r>
    </w:p>
    <w:p w:rsidRPr="002D2853" w:rsidR="0012441E" w:rsidP="4F7FBBAB" w:rsidRDefault="0012441E" w14:paraId="18E0D41E" w14:textId="77777777">
      <w:pPr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lastRenderedPageBreak/>
        <w:t>ADRAN 4: ASTUDIAETHAU ACHOS</w:t>
      </w:r>
    </w:p>
    <w:p w:rsidRPr="002D2853" w:rsidR="2A65FF4F" w:rsidP="4F7FBBAB" w:rsidRDefault="2A65FF4F" w14:paraId="1D50C788" w14:textId="23D0B5F2">
      <w:pPr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t>Astudiaeth Achos 1</w:t>
      </w:r>
    </w:p>
    <w:p w:rsidRPr="002D2853" w:rsidR="4F7FBBAB" w:rsidP="4F7FBBAB" w:rsidRDefault="4F7FBBAB" w14:paraId="73AC2F0F" w14:textId="19C43BD1">
      <w:pPr>
        <w:rPr>
          <w:rFonts w:cs="Arial"/>
          <w:b/>
          <w:bCs/>
          <w:sz w:val="32"/>
          <w:szCs w:val="32"/>
          <w:lang w:val="cy-GB"/>
        </w:rPr>
      </w:pPr>
    </w:p>
    <w:tbl>
      <w:tblPr>
        <w:tblW w:w="0" w:type="auto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4A0" w:firstRow="1" w:lastRow="0" w:firstColumn="1" w:lastColumn="0" w:noHBand="0" w:noVBand="1"/>
      </w:tblPr>
      <w:tblGrid>
        <w:gridCol w:w="10050"/>
      </w:tblGrid>
      <w:tr w:rsidRPr="002D2853" w:rsidR="00DB028C" w:rsidTr="00DB028C" w14:paraId="55948E75" w14:textId="77777777">
        <w:trPr>
          <w:trHeight w:val="300"/>
        </w:trPr>
        <w:tc>
          <w:tcPr>
            <w:tcW w:w="10050" w:type="dxa"/>
            <w:tcBorders>
              <w:top w:val="single" w:color="auto" w:sz="6" w:space="0"/>
              <w:left w:val="single" w:color="auto" w:sz="6" w:space="0"/>
              <w:bottom w:val="single" w:color="000000" w:themeColor="text1" w:sz="12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Pr="002D2853" w:rsidR="00DB028C" w:rsidP="4F7FBBAB" w:rsidRDefault="00EF7BB4" w14:paraId="1402DE8D" w14:textId="0C96E91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 xml:space="preserve">Teitl </w:t>
            </w:r>
            <w:r w:rsidRPr="002D2853" w:rsidR="00DB028C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Astudiaeth Achos 1</w:t>
            </w:r>
          </w:p>
        </w:tc>
      </w:tr>
      <w:tr w:rsidRPr="002D2853" w:rsidR="4F7FBBAB" w:rsidTr="00DB028C" w14:paraId="5AFD5875" w14:textId="77777777">
        <w:trPr>
          <w:trHeight w:val="2895"/>
        </w:trPr>
        <w:tc>
          <w:tcPr>
            <w:tcW w:w="10050" w:type="dxa"/>
            <w:tcBorders>
              <w:top w:val="single" w:color="000000" w:themeColor="text1" w:sz="12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Pr="002D2853" w:rsidR="4F7FBBAB" w:rsidP="4F7FBBAB" w:rsidRDefault="4F7FBBAB" w14:paraId="5812C254" w14:textId="24782263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Ysgrifennwch eich astudiaeth achos gyntaf yma. Mae cyfeiriadau a dyfyniadau i'w rhestru mewn maes penodol isod.</w:t>
            </w:r>
          </w:p>
          <w:p w:rsidRPr="002D2853" w:rsidR="4F7FBBAB" w:rsidP="4F7FBBAB" w:rsidRDefault="4F7FBBAB" w14:paraId="4023963D" w14:textId="7015068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24D3C38" w14:textId="4A4165C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02318BF" w14:textId="5DFAD1A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A60E4BD" w14:textId="363A87D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6FF8733" w14:textId="42B9FBD8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B9F2C16" w14:textId="0C44A43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0D20C61" w14:textId="5CC0833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3B937EE" w14:textId="39A888B6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21F9112" w14:textId="7B4CFCB4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5056304" w14:textId="70EEC85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9D98A4A" w14:textId="065EE82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E7371FF" w14:textId="2963993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937653C" w14:textId="6CBABFB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A5DA0D0" w14:textId="017F94C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EC3F3AA" w14:textId="14211D4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1562E4E" w14:textId="35787098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BC2C266" w14:textId="5BE704CC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D238C22" w14:textId="479A60C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A4684F0" w14:textId="6A272C6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72D4C8A" w14:textId="0744FFC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1460D59" w14:textId="6A436B5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49B74C4" w14:textId="4AC2A1CC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BD24BAC" w14:textId="7234F8D8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65A0B15" w14:textId="79301C7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74D565E" w14:textId="500C6B8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6B81A3D" w14:textId="6E3CD925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D1F3E7E" w14:textId="2F78D90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5E150CA" w14:textId="4F0DF1D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9644F54" w14:textId="01C5462C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CB9E190" w14:textId="621297E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7F5D874" w14:textId="1244FC8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5FCD036" w14:textId="7A141DD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6C86945" w14:textId="555C3C4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DB6D3F5" w14:textId="5123328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4D3CCB2" w14:textId="77691CA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C39C121" w14:textId="7E63342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58F30E7" w14:textId="00F9BB1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D638165" w14:textId="57D8769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F14B44D" w14:textId="02EA2A0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6831BED" w14:textId="36438608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</w:tc>
      </w:tr>
    </w:tbl>
    <w:p w:rsidRPr="002D2853" w:rsidR="4F7FBBAB" w:rsidP="4F7FBBAB" w:rsidRDefault="4F7FBBAB" w14:paraId="0C125F58" w14:textId="74A6064C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00DB028C" w:rsidRDefault="00DB028C" w14:paraId="011E2BEF" w14:textId="77777777">
      <w:pPr>
        <w:spacing w:after="200" w:line="276" w:lineRule="auto"/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br w:type="page"/>
      </w:r>
    </w:p>
    <w:p w:rsidRPr="002D2853" w:rsidR="41F6C0B5" w:rsidP="4F7FBBAB" w:rsidRDefault="41F6C0B5" w14:paraId="24377614" w14:textId="29F39815">
      <w:pPr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lastRenderedPageBreak/>
        <w:t>Astudiaeth Achos 2</w:t>
      </w:r>
    </w:p>
    <w:p w:rsidRPr="002D2853" w:rsidR="4F7FBBAB" w:rsidP="4F7FBBAB" w:rsidRDefault="4F7FBBAB" w14:paraId="79644987" w14:textId="48D7CE1A">
      <w:pPr>
        <w:rPr>
          <w:rFonts w:cs="Arial"/>
          <w:b/>
          <w:bCs/>
          <w:sz w:val="32"/>
          <w:szCs w:val="32"/>
          <w:lang w:val="cy-GB"/>
        </w:rPr>
      </w:pPr>
    </w:p>
    <w:tbl>
      <w:tblPr>
        <w:tblW w:w="0" w:type="auto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4A0" w:firstRow="1" w:lastRow="0" w:firstColumn="1" w:lastColumn="0" w:noHBand="0" w:noVBand="1"/>
      </w:tblPr>
      <w:tblGrid>
        <w:gridCol w:w="10050"/>
      </w:tblGrid>
      <w:tr w:rsidRPr="002D2853" w:rsidR="00DB028C" w:rsidTr="00DB028C" w14:paraId="0F06C07D" w14:textId="77777777">
        <w:trPr>
          <w:trHeight w:val="300"/>
        </w:trPr>
        <w:tc>
          <w:tcPr>
            <w:tcW w:w="10050" w:type="dxa"/>
            <w:tcBorders>
              <w:top w:val="single" w:color="auto" w:sz="6" w:space="0"/>
              <w:left w:val="single" w:color="auto" w:sz="6" w:space="0"/>
              <w:bottom w:val="single" w:color="000000" w:themeColor="text1" w:sz="12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Pr="002D2853" w:rsidR="00DB028C" w:rsidP="4F7FBBAB" w:rsidRDefault="00DB028C" w14:paraId="06B07072" w14:textId="1F9EEC45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Astudiaeth Achos Teitl 2</w:t>
            </w:r>
          </w:p>
        </w:tc>
      </w:tr>
      <w:tr w:rsidRPr="002D2853" w:rsidR="4F7FBBAB" w:rsidTr="00DB028C" w14:paraId="7EC35592" w14:textId="77777777">
        <w:trPr>
          <w:trHeight w:val="2895"/>
        </w:trPr>
        <w:tc>
          <w:tcPr>
            <w:tcW w:w="10050" w:type="dxa"/>
            <w:tcBorders>
              <w:top w:val="single" w:color="000000" w:themeColor="text1" w:sz="12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Pr="002D2853" w:rsidR="4F7FBBAB" w:rsidP="4F7FBBAB" w:rsidRDefault="4F7FBBAB" w14:paraId="51D36175" w14:textId="7DE65EB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Ysgrifennwch eich ail astudiaeth achos yma. Mae cyfeiriadau a dyfyniadau i'w rhestru mewn maes penodol isod.</w:t>
            </w:r>
          </w:p>
          <w:p w:rsidRPr="002D2853" w:rsidR="4F7FBBAB" w:rsidP="4F7FBBAB" w:rsidRDefault="4F7FBBAB" w14:paraId="5C0E1E26" w14:textId="14C98E7C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3BAA62B" w14:textId="6D73DE6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A9E8030" w14:textId="07B2814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7A7A4EE" w14:textId="4BDBBF3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7737704" w14:textId="55523E0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48BC7600" w14:textId="2603C0C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73DA6DF" w14:textId="2BEDD68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5FE53A5" w14:textId="51E184F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5D5AE3B" w14:textId="4B02B5A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6450936" w14:textId="3F7A6B3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3051B66" w14:textId="56847E2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7ABA79E" w14:textId="5AD5E30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51535CE" w14:textId="0EAD772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DCB1E82" w14:textId="141F103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F4F09F1" w14:textId="6866DB4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84C143D" w14:textId="0B9480D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F973D05" w14:textId="2B8F4475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811AD73" w14:textId="60901B4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DA53A5F" w14:textId="506319F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2AE94BB" w14:textId="0527FF4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210349F" w14:textId="062A3A6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01CC987" w14:textId="28C5BC7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A6C7817" w14:textId="701DD0DC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182EEA7" w14:textId="1ADCAC8F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1F4BACA" w14:textId="62A8178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559A31E" w14:textId="3FD1E17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5A5DF23" w14:textId="1161403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9F8681A" w14:textId="5A7E61A4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B402B58" w14:textId="6CAC59F6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1863AC80" w14:textId="6E6AE522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DD911A0" w14:textId="164E7203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E3A4EAB" w14:textId="58F14D45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05072D2" w14:textId="0822B0F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9437725" w14:textId="5AD4EB87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9962F04" w14:textId="017155BB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344AA000" w14:textId="28D854AA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292DAD04" w14:textId="056D259E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7ECB061" w14:textId="64FAD1D7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11FFF9D" w14:textId="2CE1FDC1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74E6179A" w14:textId="49CCAF2D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51C963C6" w14:textId="344DD249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04F8E9CB" w14:textId="1F54DFD0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  <w:p w:rsidRPr="002D2853" w:rsidR="4F7FBBAB" w:rsidP="4F7FBBAB" w:rsidRDefault="4F7FBBAB" w14:paraId="66108307" w14:textId="03695333">
            <w:pPr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</w:pPr>
          </w:p>
        </w:tc>
      </w:tr>
    </w:tbl>
    <w:p w:rsidRPr="002D2853" w:rsidR="4F7FBBAB" w:rsidP="4F7FBBAB" w:rsidRDefault="4F7FBBAB" w14:paraId="5C9308C3" w14:textId="2F6C5DDA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2F976D2A" w:rsidP="4F7FBBAB" w:rsidRDefault="0012441E" w14:paraId="4A346146" w14:textId="43059811">
      <w:pPr>
        <w:rPr>
          <w:rFonts w:cs="Arial"/>
          <w:b/>
          <w:bCs/>
          <w:sz w:val="32"/>
          <w:szCs w:val="32"/>
          <w:lang w:val="cy-GB"/>
        </w:rPr>
      </w:pPr>
      <w:r w:rsidRPr="002D2853">
        <w:rPr>
          <w:rFonts w:cs="Arial"/>
          <w:b/>
          <w:bCs/>
          <w:sz w:val="32"/>
          <w:szCs w:val="32"/>
          <w:lang w:val="cy-GB"/>
        </w:rPr>
        <w:lastRenderedPageBreak/>
        <w:t>Adran 5: Cyfeiriadau a Dyfyniadau</w:t>
      </w:r>
    </w:p>
    <w:p w:rsidRPr="002D2853" w:rsidR="4F7FBBAB" w:rsidP="4F7FBBAB" w:rsidRDefault="4F7FBBAB" w14:paraId="536FAF2B" w14:textId="3F20A9FB">
      <w:pPr>
        <w:rPr>
          <w:rFonts w:cs="Arial"/>
          <w:b/>
          <w:bCs/>
          <w:sz w:val="32"/>
          <w:szCs w:val="32"/>
          <w:lang w:val="cy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Pr="002D2853" w:rsidR="4F7FBBAB" w:rsidTr="4F7FBBAB" w14:paraId="213EE48A" w14:textId="77777777">
        <w:trPr>
          <w:trHeight w:val="300"/>
        </w:trPr>
        <w:tc>
          <w:tcPr>
            <w:tcW w:w="10455" w:type="dxa"/>
          </w:tcPr>
          <w:p w:rsidRPr="002D2853" w:rsidR="2F976D2A" w:rsidP="4F7FBBAB" w:rsidRDefault="2F976D2A" w14:paraId="59757A45" w14:textId="52759CE7">
            <w:pPr>
              <w:rPr>
                <w:rFonts w:eastAsia="Arial" w:cs="Arial"/>
                <w:sz w:val="32"/>
                <w:szCs w:val="32"/>
                <w:lang w:val="cy-GB"/>
              </w:rPr>
            </w:pPr>
            <w:r w:rsidRPr="002D2853">
              <w:rPr>
                <w:rFonts w:eastAsia="Arial" w:cs="Arial"/>
                <w:color w:val="000000" w:themeColor="text1"/>
                <w:sz w:val="24"/>
                <w:szCs w:val="24"/>
                <w:lang w:val="cy-GB"/>
              </w:rPr>
              <w:t>Ysgrifennwch unrhyw gyfeiriadau neu ddyfyniadau a ddefnyddir yn eich cais yma:</w:t>
            </w:r>
          </w:p>
          <w:p w:rsidRPr="002D2853" w:rsidR="4F7FBBAB" w:rsidP="4F7FBBAB" w:rsidRDefault="4F7FBBAB" w14:paraId="3893894D" w14:textId="397A0AD8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3D54F32F" w14:textId="730EFBB4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41203E21" w14:textId="454E82E6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4746E714" w14:textId="4F504EFC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1EA1B1C2" w14:textId="2E21F549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0683021E" w14:textId="3BCA901B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09C4D358" w14:textId="05D1E0F7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3BCBBA09" w14:textId="737A5401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4B806E5F" w14:textId="353D937C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7956283D" w14:textId="3FA92C6E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E989522" w14:textId="1CBBDFC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0E190ACA" w14:textId="2C7647E3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1933775B" w14:textId="64CA4151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038EE82" w14:textId="26D38E40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3616415E" w14:textId="15EBC3A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5978CA1C" w14:textId="618BBB91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7B11519C" w14:textId="4AE32F7F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2AF36318" w14:textId="6E8816A4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  <w:p w:rsidRPr="002D2853" w:rsidR="4F7FBBAB" w:rsidP="4F7FBBAB" w:rsidRDefault="4F7FBBAB" w14:paraId="64DC7F21" w14:textId="1585E05D">
            <w:pPr>
              <w:rPr>
                <w:rFonts w:cs="Arial"/>
                <w:b/>
                <w:bCs/>
                <w:sz w:val="32"/>
                <w:szCs w:val="32"/>
                <w:lang w:val="cy-GB"/>
              </w:rPr>
            </w:pPr>
          </w:p>
        </w:tc>
      </w:tr>
    </w:tbl>
    <w:p w:rsidRPr="002D2853" w:rsidR="4F7FBBAB" w:rsidP="4F7FBBAB" w:rsidRDefault="4F7FBBAB" w14:paraId="305C1A92" w14:textId="558DC53E">
      <w:pPr>
        <w:rPr>
          <w:rFonts w:cs="Arial"/>
          <w:b/>
          <w:bCs/>
          <w:sz w:val="32"/>
          <w:szCs w:val="32"/>
          <w:lang w:val="cy-GB"/>
        </w:rPr>
      </w:pPr>
    </w:p>
    <w:p w:rsidRPr="002D2853" w:rsidR="3EC2FDF5" w:rsidP="4F7FBBAB" w:rsidRDefault="3EC2FDF5" w14:paraId="6606C150" w14:textId="740186F6">
      <w:pPr>
        <w:pStyle w:val="BodyText"/>
        <w:jc w:val="both"/>
        <w:rPr>
          <w:lang w:val="cy-GB"/>
        </w:rPr>
      </w:pPr>
      <w:r w:rsidRPr="002D2853">
        <w:rPr>
          <w:color w:val="000000" w:themeColor="text1"/>
          <w:lang w:val="cy-GB"/>
        </w:rPr>
        <w:t xml:space="preserve">Caiff eich cais (gan gynnwys y ddau Ddatganiad </w:t>
      </w:r>
      <w:r w:rsidR="00FC4EBE">
        <w:rPr>
          <w:color w:val="000000" w:themeColor="text1"/>
          <w:lang w:val="cy-GB"/>
        </w:rPr>
        <w:t>Ate</w:t>
      </w:r>
      <w:r w:rsidRPr="002D2853">
        <w:rPr>
          <w:color w:val="000000" w:themeColor="text1"/>
          <w:lang w:val="cy-GB"/>
        </w:rPr>
        <w:t xml:space="preserve">gol gan eich </w:t>
      </w:r>
      <w:r w:rsidR="00A87C7D">
        <w:rPr>
          <w:color w:val="000000" w:themeColor="text1"/>
          <w:lang w:val="cy-GB"/>
        </w:rPr>
        <w:t>canol</w:t>
      </w:r>
      <w:r w:rsidRPr="002D2853">
        <w:rPr>
          <w:color w:val="000000" w:themeColor="text1"/>
          <w:lang w:val="cy-GB"/>
        </w:rPr>
        <w:t xml:space="preserve">wyr) ei gyflwyno yn gyntaf i'r Swyddfa Academaidd </w:t>
      </w:r>
      <w:r w:rsidRPr="002D2853">
        <w:rPr>
          <w:b/>
          <w:bCs/>
          <w:color w:val="000000" w:themeColor="text1"/>
          <w:lang w:val="cy-GB"/>
        </w:rPr>
        <w:t xml:space="preserve">drwy'r ddolen gyflwyno briodol ar </w:t>
      </w:r>
      <w:proofErr w:type="spellStart"/>
      <w:r w:rsidRPr="002D2853">
        <w:rPr>
          <w:b/>
          <w:bCs/>
          <w:color w:val="000000" w:themeColor="text1"/>
          <w:lang w:val="cy-GB"/>
        </w:rPr>
        <w:t>Moodle</w:t>
      </w:r>
      <w:proofErr w:type="spellEnd"/>
      <w:r w:rsidRPr="002D2853">
        <w:rPr>
          <w:b/>
          <w:bCs/>
          <w:color w:val="000000" w:themeColor="text1"/>
          <w:lang w:val="cy-GB"/>
        </w:rPr>
        <w:t xml:space="preserve"> (modwl Cymrodoriaeth AU Ymlaen).</w:t>
      </w:r>
    </w:p>
    <w:p w:rsidRPr="002D2853" w:rsidR="4F7FBBAB" w:rsidP="4F7FBBAB" w:rsidRDefault="4F7FBBAB" w14:paraId="0ABF605F" w14:textId="03C25575">
      <w:pPr>
        <w:rPr>
          <w:rFonts w:cs="Arial"/>
          <w:b/>
          <w:bCs/>
          <w:sz w:val="32"/>
          <w:szCs w:val="32"/>
          <w:lang w:val="cy-GB"/>
        </w:rPr>
        <w:sectPr w:rsidRPr="002D2853" w:rsidR="4F7FBBAB" w:rsidSect="00101730">
          <w:headerReference w:type="default" r:id="rId15"/>
          <w:footerReference w:type="default" r:id="rId16"/>
          <w:pgSz w:w="11906" w:h="16838" w:orient="portrait"/>
          <w:pgMar w:top="720" w:right="720" w:bottom="720" w:left="720" w:header="708" w:footer="708" w:gutter="0"/>
          <w:pgBorders w:offsetFrom="page">
            <w:top w:val="single" w:color="9BBB59" w:themeColor="accent3" w:sz="12" w:space="24"/>
            <w:left w:val="single" w:color="9BBB59" w:themeColor="accent3" w:sz="12" w:space="24"/>
            <w:bottom w:val="single" w:color="9BBB59" w:themeColor="accent3" w:sz="12" w:space="24"/>
            <w:right w:val="single" w:color="9BBB59" w:themeColor="accent3" w:sz="12" w:space="24"/>
          </w:pgBorders>
          <w:cols w:space="708"/>
          <w:docGrid w:linePitch="360"/>
        </w:sectPr>
      </w:pPr>
    </w:p>
    <w:p w:rsidRPr="002D2853" w:rsidR="00CA12DC" w:rsidP="00CA12DC" w:rsidRDefault="00CA12DC" w14:paraId="067EA6D5" w14:textId="6CC8E1D2">
      <w:pPr>
        <w:jc w:val="both"/>
        <w:rPr>
          <w:rFonts w:cs="Arial"/>
          <w:b/>
          <w:sz w:val="32"/>
          <w:szCs w:val="32"/>
          <w:lang w:val="cy-GB"/>
        </w:rPr>
      </w:pPr>
      <w:r w:rsidRPr="002D2853">
        <w:rPr>
          <w:rFonts w:cs="Arial"/>
          <w:b/>
          <w:sz w:val="32"/>
          <w:szCs w:val="32"/>
          <w:lang w:val="cy-GB"/>
        </w:rPr>
        <w:lastRenderedPageBreak/>
        <w:t>ADRAN 6:</w:t>
      </w:r>
      <w:r w:rsidRPr="002D2853">
        <w:rPr>
          <w:rFonts w:cs="Arial"/>
          <w:b/>
          <w:sz w:val="32"/>
          <w:szCs w:val="32"/>
          <w:lang w:val="cy-GB"/>
        </w:rPr>
        <w:tab/>
      </w:r>
      <w:r w:rsidR="00FC4EBE">
        <w:rPr>
          <w:rFonts w:cs="Arial"/>
          <w:b/>
          <w:sz w:val="32"/>
          <w:szCs w:val="32"/>
          <w:lang w:val="cy-GB"/>
        </w:rPr>
        <w:t>Canol</w:t>
      </w:r>
      <w:r w:rsidRPr="002D2853">
        <w:rPr>
          <w:rFonts w:cs="Arial"/>
          <w:b/>
          <w:sz w:val="32"/>
          <w:szCs w:val="32"/>
          <w:lang w:val="cy-GB"/>
        </w:rPr>
        <w:t>wyr</w:t>
      </w:r>
    </w:p>
    <w:p w:rsidRPr="002D2853" w:rsidR="00CA12DC" w:rsidP="00CA12DC" w:rsidRDefault="00CA12DC" w14:paraId="43D2FCE4" w14:textId="77777777">
      <w:pPr>
        <w:jc w:val="both"/>
        <w:rPr>
          <w:rFonts w:cs="Arial"/>
          <w:sz w:val="24"/>
          <w:szCs w:val="24"/>
          <w:lang w:val="cy-GB"/>
        </w:rPr>
      </w:pPr>
    </w:p>
    <w:p w:rsidRPr="002D2853" w:rsidR="00CA12DC" w:rsidP="00CA12DC" w:rsidRDefault="00CA12DC" w14:paraId="103C838F" w14:textId="135CDD72">
      <w:pPr>
        <w:jc w:val="both"/>
        <w:rPr>
          <w:rFonts w:cs="Arial"/>
          <w:sz w:val="24"/>
          <w:szCs w:val="24"/>
          <w:lang w:val="cy-GB"/>
        </w:rPr>
      </w:pPr>
      <w:r w:rsidRPr="002D2853">
        <w:rPr>
          <w:rFonts w:cs="Arial"/>
          <w:sz w:val="24"/>
          <w:szCs w:val="24"/>
          <w:lang w:val="cy-GB"/>
        </w:rPr>
        <w:t xml:space="preserve">Mae'n rhaid i </w:t>
      </w:r>
      <w:r w:rsidRPr="002D2853">
        <w:rPr>
          <w:rFonts w:cs="Arial"/>
          <w:b/>
          <w:sz w:val="24"/>
          <w:szCs w:val="24"/>
          <w:lang w:val="cy-GB"/>
        </w:rPr>
        <w:t>ddau eirda</w:t>
      </w:r>
      <w:r w:rsidRPr="002D2853">
        <w:rPr>
          <w:rFonts w:cs="Arial"/>
          <w:sz w:val="24"/>
          <w:szCs w:val="24"/>
          <w:lang w:val="cy-GB"/>
        </w:rPr>
        <w:t xml:space="preserve"> ddod </w:t>
      </w:r>
      <w:r w:rsidR="00FC4EBE">
        <w:rPr>
          <w:rFonts w:cs="Arial"/>
          <w:sz w:val="24"/>
          <w:szCs w:val="24"/>
          <w:lang w:val="cy-GB"/>
        </w:rPr>
        <w:t>gyda</w:t>
      </w:r>
      <w:r w:rsidRPr="002D2853">
        <w:rPr>
          <w:rFonts w:cs="Arial"/>
          <w:sz w:val="24"/>
          <w:szCs w:val="24"/>
          <w:lang w:val="cy-GB"/>
        </w:rPr>
        <w:t xml:space="preserve">'ch cais gan bersonau sydd mewn sefyllfa i wneud sylwadau ar eich arferion a'ch cyflawniadau addysgu a dysgu. </w:t>
      </w:r>
    </w:p>
    <w:p w:rsidRPr="002D2853" w:rsidR="0092057B" w:rsidP="00CA12DC" w:rsidRDefault="0092057B" w14:paraId="7C8FB86C" w14:textId="77777777">
      <w:pPr>
        <w:jc w:val="both"/>
        <w:rPr>
          <w:rFonts w:cs="Arial"/>
          <w:sz w:val="24"/>
          <w:szCs w:val="24"/>
          <w:lang w:val="cy-GB"/>
        </w:rPr>
      </w:pPr>
    </w:p>
    <w:p w:rsidRPr="002D2853" w:rsidR="0092057B" w:rsidP="00CA12DC" w:rsidRDefault="0092057B" w14:paraId="30A2FF45" w14:textId="123E152D">
      <w:pPr>
        <w:jc w:val="both"/>
        <w:rPr>
          <w:rFonts w:cs="Arial"/>
          <w:sz w:val="24"/>
          <w:szCs w:val="24"/>
          <w:lang w:val="cy-GB"/>
        </w:rPr>
      </w:pPr>
      <w:r w:rsidRPr="002D2853">
        <w:rPr>
          <w:rFonts w:cs="Arial"/>
          <w:sz w:val="24"/>
          <w:szCs w:val="24"/>
          <w:lang w:val="cy-GB"/>
        </w:rPr>
        <w:t>Swyddogaeth eich Canolwyr yw darparu adolygiad gwybodus gan gymheiriaid o'ch cymhwysedd ar gyfer Uwch Gymr</w:t>
      </w:r>
      <w:r w:rsidR="00C065AC">
        <w:rPr>
          <w:rFonts w:cs="Arial"/>
          <w:sz w:val="24"/>
          <w:szCs w:val="24"/>
          <w:lang w:val="cy-GB"/>
        </w:rPr>
        <w:t>odoriaeth</w:t>
      </w:r>
      <w:r w:rsidRPr="002D2853">
        <w:rPr>
          <w:rFonts w:cs="Arial"/>
          <w:sz w:val="24"/>
          <w:szCs w:val="24"/>
          <w:lang w:val="cy-GB"/>
        </w:rPr>
        <w:t>, gan ddefnyddio eu gwybodaeth am eich gwaith a'r cyd-destun rydych chi'n addysgu a/neu'n cefnogi dysgu</w:t>
      </w:r>
      <w:r w:rsidR="00C065AC">
        <w:rPr>
          <w:rFonts w:cs="Arial"/>
          <w:sz w:val="24"/>
          <w:szCs w:val="24"/>
          <w:lang w:val="cy-GB"/>
        </w:rPr>
        <w:t xml:space="preserve"> ynddo</w:t>
      </w:r>
      <w:r w:rsidRPr="002D2853">
        <w:rPr>
          <w:rFonts w:cs="Arial"/>
          <w:sz w:val="24"/>
          <w:szCs w:val="24"/>
          <w:lang w:val="cy-GB"/>
        </w:rPr>
        <w:t xml:space="preserve">. Disgwylir i </w:t>
      </w:r>
      <w:r w:rsidR="00C065AC">
        <w:rPr>
          <w:rFonts w:cs="Arial"/>
          <w:sz w:val="24"/>
          <w:szCs w:val="24"/>
          <w:lang w:val="cy-GB"/>
        </w:rPr>
        <w:t>ganol</w:t>
      </w:r>
      <w:r w:rsidRPr="002D2853">
        <w:rPr>
          <w:rFonts w:cs="Arial"/>
          <w:sz w:val="24"/>
          <w:szCs w:val="24"/>
          <w:lang w:val="cy-GB"/>
        </w:rPr>
        <w:t xml:space="preserve">wyr </w:t>
      </w:r>
      <w:r w:rsidRPr="002D2853" w:rsidR="54F318AE">
        <w:rPr>
          <w:rFonts w:cs="Arial"/>
          <w:b/>
          <w:bCs/>
          <w:sz w:val="24"/>
          <w:szCs w:val="24"/>
          <w:lang w:val="cy-GB"/>
        </w:rPr>
        <w:t>wirio a chymeradwyo eich cais</w:t>
      </w:r>
      <w:r w:rsidRPr="002D2853" w:rsidR="00D72BA1">
        <w:rPr>
          <w:rFonts w:cs="Arial"/>
          <w:sz w:val="24"/>
          <w:szCs w:val="24"/>
          <w:lang w:val="cy-GB"/>
        </w:rPr>
        <w:t xml:space="preserve"> drwy wneud sylwadau uniongyrchol ar gynnwys eich cais a gwneud sylwadau ychwanegol, perthnasol, fel y dymunant.</w:t>
      </w:r>
    </w:p>
    <w:p w:rsidRPr="002D2853" w:rsidR="0092057B" w:rsidP="00CA12DC" w:rsidRDefault="0092057B" w14:paraId="7827D39A" w14:textId="77777777">
      <w:pPr>
        <w:jc w:val="both"/>
        <w:rPr>
          <w:rFonts w:cs="Arial"/>
          <w:sz w:val="24"/>
          <w:szCs w:val="24"/>
          <w:lang w:val="cy-GB"/>
        </w:rPr>
      </w:pPr>
    </w:p>
    <w:p w:rsidRPr="002D2853" w:rsidR="0092057B" w:rsidP="00CA12DC" w:rsidRDefault="0092057B" w14:paraId="2AEDBD79" w14:textId="77214B84">
      <w:pPr>
        <w:jc w:val="both"/>
        <w:rPr>
          <w:rFonts w:cs="Arial"/>
          <w:sz w:val="24"/>
          <w:szCs w:val="24"/>
          <w:lang w:val="cy-GB"/>
        </w:rPr>
      </w:pPr>
      <w:r w:rsidRPr="002D2853">
        <w:rPr>
          <w:rFonts w:cs="Arial"/>
          <w:sz w:val="24"/>
          <w:szCs w:val="24"/>
          <w:lang w:val="cy-GB"/>
        </w:rPr>
        <w:t xml:space="preserve">Dylai canolwyr fod yn </w:t>
      </w:r>
      <w:r w:rsidR="00AA0DCC">
        <w:rPr>
          <w:rFonts w:cs="Arial"/>
          <w:sz w:val="24"/>
          <w:szCs w:val="24"/>
          <w:lang w:val="cy-GB"/>
        </w:rPr>
        <w:t xml:space="preserve">aelod </w:t>
      </w:r>
      <w:r w:rsidRPr="002D2853">
        <w:rPr>
          <w:rFonts w:cs="Arial"/>
          <w:sz w:val="24"/>
          <w:szCs w:val="24"/>
          <w:lang w:val="cy-GB"/>
        </w:rPr>
        <w:t>staff profiadol a</w:t>
      </w:r>
      <w:r w:rsidR="00C065AC">
        <w:rPr>
          <w:rFonts w:cs="Arial"/>
          <w:sz w:val="24"/>
          <w:szCs w:val="24"/>
          <w:lang w:val="cy-GB"/>
        </w:rPr>
        <w:t>c yn</w:t>
      </w:r>
      <w:r w:rsidRPr="002D2853">
        <w:rPr>
          <w:rFonts w:cs="Arial"/>
          <w:sz w:val="24"/>
          <w:szCs w:val="24"/>
          <w:lang w:val="cy-GB"/>
        </w:rPr>
        <w:t xml:space="preserve"> gallu gwneud sylwadau yn wybodus, ac o brofiad uniongyrchol ar eich rôl bresennol ac unrhyw weithgareddau perthnasol eraill a gynhaliwyd yn ddiweddar. </w:t>
      </w:r>
      <w:r w:rsidRPr="002D2853">
        <w:rPr>
          <w:rFonts w:cs="Arial"/>
          <w:b/>
          <w:bCs/>
          <w:sz w:val="24"/>
          <w:szCs w:val="24"/>
          <w:lang w:val="cy-GB"/>
        </w:rPr>
        <w:t xml:space="preserve">Dylai o leiaf un o'ch </w:t>
      </w:r>
      <w:r w:rsidR="00C065AC">
        <w:rPr>
          <w:rFonts w:cs="Arial"/>
          <w:b/>
          <w:bCs/>
          <w:sz w:val="24"/>
          <w:szCs w:val="24"/>
          <w:lang w:val="cy-GB"/>
        </w:rPr>
        <w:t>Canol</w:t>
      </w:r>
      <w:r w:rsidRPr="002D2853">
        <w:rPr>
          <w:rFonts w:cs="Arial"/>
          <w:b/>
          <w:bCs/>
          <w:sz w:val="24"/>
          <w:szCs w:val="24"/>
          <w:lang w:val="cy-GB"/>
        </w:rPr>
        <w:t>wyr fod naill ai'n Gymr</w:t>
      </w:r>
      <w:r w:rsidR="00C065AC">
        <w:rPr>
          <w:rFonts w:cs="Arial"/>
          <w:b/>
          <w:bCs/>
          <w:sz w:val="24"/>
          <w:szCs w:val="24"/>
          <w:lang w:val="cy-GB"/>
        </w:rPr>
        <w:t>awd</w:t>
      </w:r>
      <w:r w:rsidRPr="002D2853">
        <w:rPr>
          <w:rFonts w:cs="Arial"/>
          <w:b/>
          <w:bCs/>
          <w:sz w:val="24"/>
          <w:szCs w:val="24"/>
          <w:lang w:val="cy-GB"/>
        </w:rPr>
        <w:t xml:space="preserve">, yn Uwch Gymrawd neu'n Brif Gymrawd yr Academi Addysg Uwch (HEA), </w:t>
      </w:r>
      <w:r w:rsidRPr="002D2853">
        <w:rPr>
          <w:rFonts w:cs="Arial"/>
          <w:sz w:val="24"/>
          <w:szCs w:val="24"/>
          <w:lang w:val="cy-GB"/>
        </w:rPr>
        <w:t>neu'n aelod priodol o staff profiadol sy'n gweithio i Sefydliad Addysg Uwch (SAU)</w:t>
      </w:r>
      <w:r w:rsidR="00C065AC">
        <w:rPr>
          <w:rFonts w:cs="Arial"/>
          <w:sz w:val="24"/>
          <w:szCs w:val="24"/>
          <w:lang w:val="cy-GB"/>
        </w:rPr>
        <w:t xml:space="preserve"> </w:t>
      </w:r>
      <w:r w:rsidRPr="002D2853" w:rsidR="00C065AC">
        <w:rPr>
          <w:rFonts w:cs="Arial"/>
          <w:sz w:val="24"/>
          <w:szCs w:val="24"/>
          <w:lang w:val="cy-GB"/>
        </w:rPr>
        <w:t>y DU</w:t>
      </w:r>
      <w:r w:rsidRPr="002D2853">
        <w:rPr>
          <w:rFonts w:cs="Arial"/>
          <w:sz w:val="24"/>
          <w:szCs w:val="24"/>
          <w:lang w:val="cy-GB"/>
        </w:rPr>
        <w:t>. Mae angen i bob canolwr fod yn gyfarwydd â PSF 2023.</w:t>
      </w:r>
    </w:p>
    <w:p w:rsidRPr="002D2853" w:rsidR="0092057B" w:rsidP="00CA12DC" w:rsidRDefault="0092057B" w14:paraId="7D8A8E9D" w14:textId="77777777">
      <w:pPr>
        <w:jc w:val="both"/>
        <w:rPr>
          <w:rFonts w:cs="Arial"/>
          <w:sz w:val="24"/>
          <w:szCs w:val="24"/>
          <w:lang w:val="cy-GB"/>
        </w:rPr>
      </w:pPr>
    </w:p>
    <w:p w:rsidRPr="002D2853" w:rsidR="0092057B" w:rsidP="00CA12DC" w:rsidRDefault="0092057B" w14:paraId="478E1E10" w14:textId="4CB38D2C">
      <w:pPr>
        <w:jc w:val="both"/>
        <w:rPr>
          <w:rFonts w:cs="Arial"/>
          <w:b/>
          <w:sz w:val="24"/>
          <w:szCs w:val="24"/>
          <w:lang w:val="cy-GB"/>
        </w:rPr>
      </w:pPr>
      <w:r w:rsidRPr="002D2853">
        <w:rPr>
          <w:rFonts w:cs="Arial"/>
          <w:b/>
          <w:sz w:val="24"/>
          <w:szCs w:val="24"/>
          <w:lang w:val="cy-GB"/>
        </w:rPr>
        <w:t>Dylid darparu copi o'r Nodiadau C</w:t>
      </w:r>
      <w:r w:rsidR="00C065AC">
        <w:rPr>
          <w:rFonts w:cs="Arial"/>
          <w:b/>
          <w:sz w:val="24"/>
          <w:szCs w:val="24"/>
          <w:lang w:val="cy-GB"/>
        </w:rPr>
        <w:t>anllaw</w:t>
      </w:r>
      <w:r w:rsidRPr="002D2853">
        <w:rPr>
          <w:rFonts w:cs="Arial"/>
          <w:b/>
          <w:sz w:val="24"/>
          <w:szCs w:val="24"/>
          <w:lang w:val="cy-GB"/>
        </w:rPr>
        <w:t xml:space="preserve"> i </w:t>
      </w:r>
      <w:r w:rsidR="00C065AC">
        <w:rPr>
          <w:rFonts w:cs="Arial"/>
          <w:b/>
          <w:sz w:val="24"/>
          <w:szCs w:val="24"/>
          <w:lang w:val="cy-GB"/>
        </w:rPr>
        <w:t>Ganolwyr</w:t>
      </w:r>
      <w:r w:rsidRPr="002D2853">
        <w:rPr>
          <w:rFonts w:cs="Arial"/>
          <w:b/>
          <w:sz w:val="24"/>
          <w:szCs w:val="24"/>
          <w:lang w:val="cy-GB"/>
        </w:rPr>
        <w:t xml:space="preserve"> – </w:t>
      </w:r>
      <w:r w:rsidR="00C065AC">
        <w:rPr>
          <w:rFonts w:cs="Arial"/>
          <w:b/>
          <w:sz w:val="24"/>
          <w:szCs w:val="24"/>
          <w:lang w:val="cy-GB"/>
        </w:rPr>
        <w:t>mynnwch air</w:t>
      </w:r>
      <w:r w:rsidRPr="002D2853">
        <w:rPr>
          <w:rFonts w:cs="Arial"/>
          <w:b/>
          <w:sz w:val="24"/>
          <w:szCs w:val="24"/>
          <w:lang w:val="cy-GB"/>
        </w:rPr>
        <w:t xml:space="preserve"> â'ch mentor ynglŷn â'r ddogfen hon.</w:t>
      </w:r>
    </w:p>
    <w:p w:rsidRPr="002D2853" w:rsidR="00CA12DC" w:rsidP="00CA12DC" w:rsidRDefault="00CA12DC" w14:paraId="32241D8F" w14:textId="77777777">
      <w:pPr>
        <w:jc w:val="both"/>
        <w:rPr>
          <w:rFonts w:cs="Arial"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07"/>
        <w:gridCol w:w="5849"/>
      </w:tblGrid>
      <w:tr w:rsidRPr="002D2853" w:rsidR="00CA12DC" w:rsidTr="382CC43D" w14:paraId="06BF99F8" w14:textId="77777777">
        <w:tc>
          <w:tcPr>
            <w:tcW w:w="10598" w:type="dxa"/>
            <w:gridSpan w:val="2"/>
          </w:tcPr>
          <w:p w:rsidRPr="002D2853" w:rsidR="00CA12DC" w:rsidP="382CC43D" w:rsidRDefault="00CA12DC" w14:paraId="2E8ED74F" w14:textId="77777777">
            <w:pPr>
              <w:jc w:val="both"/>
              <w:rPr>
                <w:rFonts w:cs="Arial"/>
                <w:b/>
                <w:bCs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bCs/>
                <w:sz w:val="24"/>
                <w:szCs w:val="24"/>
                <w:lang w:val="cy-GB"/>
              </w:rPr>
              <w:t>Canolwr Cyntaf:</w:t>
            </w:r>
          </w:p>
          <w:p w:rsidRPr="002D2853" w:rsidR="00CA12DC" w:rsidP="000F1367" w:rsidRDefault="00CA12DC" w14:paraId="38E6BBCE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382CC43D" w14:paraId="26F45506" w14:textId="77777777">
        <w:tc>
          <w:tcPr>
            <w:tcW w:w="4621" w:type="dxa"/>
          </w:tcPr>
          <w:p w:rsidRPr="002D2853" w:rsidR="00CA12DC" w:rsidP="000F1367" w:rsidRDefault="00CA12DC" w14:paraId="7F82612F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Enw</w:t>
            </w:r>
          </w:p>
        </w:tc>
        <w:tc>
          <w:tcPr>
            <w:tcW w:w="5977" w:type="dxa"/>
          </w:tcPr>
          <w:p w:rsidRPr="002D2853" w:rsidR="00CA12DC" w:rsidP="000F1367" w:rsidRDefault="00CA12DC" w14:paraId="47D73AB7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382CC43D" w14:paraId="106B3C49" w14:textId="77777777">
        <w:tc>
          <w:tcPr>
            <w:tcW w:w="4621" w:type="dxa"/>
          </w:tcPr>
          <w:p w:rsidRPr="002D2853" w:rsidR="00CA12DC" w:rsidP="000F1367" w:rsidRDefault="00CA12DC" w14:paraId="066E9928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Teitl Swydd</w:t>
            </w:r>
          </w:p>
        </w:tc>
        <w:tc>
          <w:tcPr>
            <w:tcW w:w="5977" w:type="dxa"/>
          </w:tcPr>
          <w:p w:rsidRPr="002D2853" w:rsidR="00CA12DC" w:rsidP="000F1367" w:rsidRDefault="00CA12DC" w14:paraId="5BF63C11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1A33D4" w:rsidTr="382CC43D" w14:paraId="095DAFAB" w14:textId="77777777">
        <w:tc>
          <w:tcPr>
            <w:tcW w:w="4621" w:type="dxa"/>
          </w:tcPr>
          <w:p w:rsidRPr="002D2853" w:rsidR="001A33D4" w:rsidP="000F1367" w:rsidRDefault="001A33D4" w14:paraId="78042F3A" w14:textId="540D5E94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Statws Cymrodoriaeth</w:t>
            </w:r>
          </w:p>
        </w:tc>
        <w:tc>
          <w:tcPr>
            <w:tcW w:w="5977" w:type="dxa"/>
          </w:tcPr>
          <w:p w:rsidRPr="002D2853" w:rsidR="001A33D4" w:rsidP="000F1367" w:rsidRDefault="001A33D4" w14:paraId="5394AA7F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382CC43D" w14:paraId="147B419C" w14:textId="77777777">
        <w:tc>
          <w:tcPr>
            <w:tcW w:w="4621" w:type="dxa"/>
          </w:tcPr>
          <w:p w:rsidRPr="002D2853" w:rsidR="00CA12DC" w:rsidP="000F1367" w:rsidRDefault="00131FDB" w14:paraId="7CF46367" w14:textId="022C9379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Athrofa/</w:t>
            </w:r>
            <w:r w:rsidR="00CA1EB8">
              <w:rPr>
                <w:rFonts w:cs="Arial"/>
                <w:sz w:val="24"/>
                <w:szCs w:val="24"/>
                <w:lang w:val="cy-GB"/>
              </w:rPr>
              <w:t>C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>anolfan/Disgyblaeth/Uned</w:t>
            </w:r>
          </w:p>
        </w:tc>
        <w:tc>
          <w:tcPr>
            <w:tcW w:w="5977" w:type="dxa"/>
          </w:tcPr>
          <w:p w:rsidRPr="002D2853" w:rsidR="00CA12DC" w:rsidP="000F1367" w:rsidRDefault="00CA12DC" w14:paraId="46967109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382CC43D" w14:paraId="6FB5A033" w14:textId="77777777">
        <w:tc>
          <w:tcPr>
            <w:tcW w:w="4621" w:type="dxa"/>
          </w:tcPr>
          <w:p w:rsidRPr="002D2853" w:rsidR="00CA12DC" w:rsidP="000F1367" w:rsidRDefault="00CA12DC" w14:paraId="5790C142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Cyfeiriad e-bost</w:t>
            </w:r>
          </w:p>
        </w:tc>
        <w:tc>
          <w:tcPr>
            <w:tcW w:w="5977" w:type="dxa"/>
          </w:tcPr>
          <w:p w:rsidRPr="002D2853" w:rsidR="00CA12DC" w:rsidP="000F1367" w:rsidRDefault="00CA12DC" w14:paraId="6752D4AB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382CC43D" w14:paraId="425E133A" w14:textId="77777777">
        <w:tc>
          <w:tcPr>
            <w:tcW w:w="10598" w:type="dxa"/>
            <w:gridSpan w:val="2"/>
          </w:tcPr>
          <w:p w:rsidRPr="002D2853" w:rsidR="00CA12DC" w:rsidP="000F1367" w:rsidRDefault="00CA12DC" w14:paraId="25CFBCF0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Ym mha swyddogaeth y gall yr unigolyn hwn wneud sylwadau ar eich ymarfer proffesiynol?</w:t>
            </w:r>
          </w:p>
          <w:p w:rsidRPr="002D2853" w:rsidR="00CA12DC" w:rsidP="000F1367" w:rsidRDefault="00CA12DC" w14:paraId="2D901922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0C20EDF1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6655000E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65EFFA31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</w:tbl>
    <w:p w:rsidRPr="002D2853" w:rsidR="00CA12DC" w:rsidP="00CA12DC" w:rsidRDefault="00CA12DC" w14:paraId="2E14615A" w14:textId="77777777">
      <w:pPr>
        <w:rPr>
          <w:rFonts w:cs="Arial"/>
          <w:lang w:val="cy-GB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4621"/>
        <w:gridCol w:w="5977"/>
      </w:tblGrid>
      <w:tr w:rsidRPr="002D2853" w:rsidR="00CA12DC" w:rsidTr="0092057B" w14:paraId="2BBB4057" w14:textId="77777777">
        <w:tc>
          <w:tcPr>
            <w:tcW w:w="10598" w:type="dxa"/>
            <w:gridSpan w:val="2"/>
          </w:tcPr>
          <w:p w:rsidRPr="002D2853" w:rsidR="00CA12DC" w:rsidP="000F1367" w:rsidRDefault="00CA12DC" w14:paraId="5EE785E5" w14:textId="77777777">
            <w:pPr>
              <w:jc w:val="both"/>
              <w:rPr>
                <w:rFonts w:cs="Arial"/>
                <w:b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b/>
                <w:sz w:val="24"/>
                <w:szCs w:val="24"/>
                <w:lang w:val="cy-GB"/>
              </w:rPr>
              <w:t>Ail ganolwr:</w:t>
            </w:r>
          </w:p>
          <w:p w:rsidRPr="002D2853" w:rsidR="00CA12DC" w:rsidP="000F1367" w:rsidRDefault="00CA12DC" w14:paraId="730897FA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0092057B" w14:paraId="4FC8FFC1" w14:textId="77777777">
        <w:tc>
          <w:tcPr>
            <w:tcW w:w="4621" w:type="dxa"/>
          </w:tcPr>
          <w:p w:rsidRPr="002D2853" w:rsidR="00CA12DC" w:rsidP="000F1367" w:rsidRDefault="00CA12DC" w14:paraId="49A02072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Enw</w:t>
            </w:r>
          </w:p>
        </w:tc>
        <w:tc>
          <w:tcPr>
            <w:tcW w:w="5977" w:type="dxa"/>
          </w:tcPr>
          <w:p w:rsidRPr="002D2853" w:rsidR="00CA12DC" w:rsidP="000F1367" w:rsidRDefault="00CA12DC" w14:paraId="1F09A343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0092057B" w14:paraId="5A26095C" w14:textId="77777777">
        <w:tc>
          <w:tcPr>
            <w:tcW w:w="4621" w:type="dxa"/>
          </w:tcPr>
          <w:p w:rsidRPr="002D2853" w:rsidR="00CA12DC" w:rsidP="000F1367" w:rsidRDefault="00CA12DC" w14:paraId="6D0874B7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Teitl Swydd</w:t>
            </w:r>
          </w:p>
        </w:tc>
        <w:tc>
          <w:tcPr>
            <w:tcW w:w="5977" w:type="dxa"/>
          </w:tcPr>
          <w:p w:rsidRPr="002D2853" w:rsidR="00CA12DC" w:rsidP="000F1367" w:rsidRDefault="00CA12DC" w14:paraId="78727601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1A33D4" w:rsidTr="0092057B" w14:paraId="3B15CA94" w14:textId="77777777">
        <w:tc>
          <w:tcPr>
            <w:tcW w:w="4621" w:type="dxa"/>
          </w:tcPr>
          <w:p w:rsidRPr="002D2853" w:rsidR="001A33D4" w:rsidP="000F1367" w:rsidRDefault="001A33D4" w14:paraId="24E3A0B3" w14:textId="4D118F31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Statws Cymrodoriaeth</w:t>
            </w:r>
          </w:p>
        </w:tc>
        <w:tc>
          <w:tcPr>
            <w:tcW w:w="5977" w:type="dxa"/>
          </w:tcPr>
          <w:p w:rsidRPr="002D2853" w:rsidR="001A33D4" w:rsidP="000F1367" w:rsidRDefault="001A33D4" w14:paraId="4B98AC46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0092057B" w14:paraId="1D5A114E" w14:textId="77777777">
        <w:tc>
          <w:tcPr>
            <w:tcW w:w="4621" w:type="dxa"/>
          </w:tcPr>
          <w:p w:rsidRPr="002D2853" w:rsidR="00CA12DC" w:rsidP="000F1367" w:rsidRDefault="00131FDB" w14:paraId="0041F826" w14:textId="52FF654D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Athrofa/</w:t>
            </w:r>
            <w:r w:rsidR="00CA1EB8">
              <w:rPr>
                <w:rFonts w:cs="Arial"/>
                <w:sz w:val="24"/>
                <w:szCs w:val="24"/>
                <w:lang w:val="cy-GB"/>
              </w:rPr>
              <w:t>C</w:t>
            </w:r>
            <w:r w:rsidRPr="002D2853">
              <w:rPr>
                <w:rFonts w:cs="Arial"/>
                <w:sz w:val="24"/>
                <w:szCs w:val="24"/>
                <w:lang w:val="cy-GB"/>
              </w:rPr>
              <w:t>anolfan/Disgyblaeth/Uned</w:t>
            </w:r>
          </w:p>
        </w:tc>
        <w:tc>
          <w:tcPr>
            <w:tcW w:w="5977" w:type="dxa"/>
          </w:tcPr>
          <w:p w:rsidRPr="002D2853" w:rsidR="00CA12DC" w:rsidP="000F1367" w:rsidRDefault="00CA12DC" w14:paraId="7DD98897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0092057B" w14:paraId="79406C18" w14:textId="77777777">
        <w:tc>
          <w:tcPr>
            <w:tcW w:w="4621" w:type="dxa"/>
          </w:tcPr>
          <w:p w:rsidRPr="002D2853" w:rsidR="00CA12DC" w:rsidP="000F1367" w:rsidRDefault="00CA12DC" w14:paraId="2356965C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Cyfeiriad e-bost</w:t>
            </w:r>
          </w:p>
        </w:tc>
        <w:tc>
          <w:tcPr>
            <w:tcW w:w="5977" w:type="dxa"/>
          </w:tcPr>
          <w:p w:rsidRPr="002D2853" w:rsidR="00CA12DC" w:rsidP="000F1367" w:rsidRDefault="00CA12DC" w14:paraId="4BD303AA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CA12DC" w:rsidTr="0092057B" w14:paraId="52177303" w14:textId="77777777">
        <w:tc>
          <w:tcPr>
            <w:tcW w:w="10598" w:type="dxa"/>
            <w:gridSpan w:val="2"/>
          </w:tcPr>
          <w:p w:rsidRPr="002D2853" w:rsidR="00CA12DC" w:rsidP="000F1367" w:rsidRDefault="00CA12DC" w14:paraId="377FBEAB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>Ym mha swyddogaeth y gall yr unigolyn hwn wneud sylwadau ar eich ymarfer proffesiynol?</w:t>
            </w:r>
          </w:p>
          <w:p w:rsidRPr="002D2853" w:rsidR="00CA12DC" w:rsidP="000F1367" w:rsidRDefault="00CA12DC" w14:paraId="3AC279F7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51CDDC62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618C8BC4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  <w:p w:rsidRPr="002D2853" w:rsidR="0092057B" w:rsidP="000F1367" w:rsidRDefault="0092057B" w14:paraId="67DADB2E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</w:tbl>
    <w:p w:rsidRPr="002D2853" w:rsidR="00356BA8" w:rsidRDefault="00356BA8" w14:paraId="68A42B3B" w14:textId="77777777">
      <w:pPr>
        <w:rPr>
          <w:rFonts w:cs="Arial"/>
          <w:lang w:val="cy-GB"/>
        </w:rPr>
      </w:pPr>
    </w:p>
    <w:p w:rsidRPr="002D2853" w:rsidR="004F687F" w:rsidRDefault="004F687F" w14:paraId="1D7B8CBD" w14:textId="77777777">
      <w:pPr>
        <w:rPr>
          <w:rFonts w:cs="Arial"/>
          <w:lang w:val="cy-GB"/>
        </w:rPr>
      </w:pPr>
    </w:p>
    <w:p w:rsidRPr="002D2853" w:rsidR="004F687F" w:rsidRDefault="004F687F" w14:paraId="27D2FE50" w14:textId="77777777">
      <w:pPr>
        <w:rPr>
          <w:rFonts w:cs="Arial"/>
          <w:lang w:val="cy-GB"/>
        </w:rPr>
      </w:pPr>
    </w:p>
    <w:p w:rsidRPr="002D2853" w:rsidR="004F687F" w:rsidRDefault="004F687F" w14:paraId="6472F9C2" w14:textId="77777777">
      <w:pPr>
        <w:rPr>
          <w:rFonts w:cs="Arial"/>
          <w:lang w:val="cy-GB"/>
        </w:rPr>
      </w:pPr>
    </w:p>
    <w:p w:rsidRPr="002D2853" w:rsidR="004F687F" w:rsidRDefault="004F687F" w14:paraId="29E4783F" w14:textId="77777777">
      <w:pPr>
        <w:rPr>
          <w:rFonts w:cs="Arial"/>
          <w:lang w:val="cy-GB"/>
        </w:rPr>
      </w:pPr>
    </w:p>
    <w:p w:rsidRPr="002D2853" w:rsidR="00BD009A" w:rsidRDefault="00BD009A" w14:paraId="60EF82E8" w14:textId="77777777">
      <w:pPr>
        <w:rPr>
          <w:rFonts w:cs="Arial"/>
          <w:sz w:val="24"/>
          <w:szCs w:val="24"/>
          <w:lang w:val="cy-GB"/>
        </w:rPr>
        <w:sectPr w:rsidRPr="002D2853" w:rsidR="00BD009A" w:rsidSect="00101730">
          <w:pgSz w:w="11906" w:h="16838" w:orient="portrait"/>
          <w:pgMar w:top="720" w:right="720" w:bottom="720" w:left="720" w:header="708" w:footer="708" w:gutter="0"/>
          <w:pgBorders w:offsetFrom="page">
            <w:top w:val="single" w:color="9BBB59" w:themeColor="accent3" w:sz="12" w:space="24"/>
            <w:left w:val="single" w:color="9BBB59" w:themeColor="accent3" w:sz="12" w:space="24"/>
            <w:bottom w:val="single" w:color="9BBB59" w:themeColor="accent3" w:sz="12" w:space="24"/>
            <w:right w:val="single" w:color="9BBB59" w:themeColor="accent3" w:sz="12" w:space="24"/>
          </w:pgBorders>
          <w:cols w:space="708"/>
          <w:docGrid w:linePitch="360"/>
        </w:sectPr>
      </w:pPr>
    </w:p>
    <w:p w:rsidRPr="002D2853" w:rsidR="00BD009A" w:rsidP="00BD009A" w:rsidRDefault="00BD009A" w14:paraId="1B8D9603" w14:textId="77777777">
      <w:pPr>
        <w:rPr>
          <w:rFonts w:cs="Arial"/>
          <w:sz w:val="24"/>
          <w:szCs w:val="24"/>
          <w:lang w:val="cy-GB"/>
        </w:rPr>
      </w:pPr>
    </w:p>
    <w:p w:rsidRPr="002D2853" w:rsidR="00192F14" w:rsidP="00192F14" w:rsidRDefault="00192F14" w14:paraId="56839A9F" w14:textId="3D6063DF">
      <w:pPr>
        <w:jc w:val="both"/>
        <w:rPr>
          <w:rFonts w:cs="Arial"/>
          <w:b/>
          <w:sz w:val="32"/>
          <w:szCs w:val="32"/>
          <w:lang w:val="cy-GB"/>
        </w:rPr>
      </w:pPr>
      <w:r w:rsidRPr="002D2853">
        <w:rPr>
          <w:rFonts w:cs="Arial"/>
          <w:b/>
          <w:sz w:val="32"/>
          <w:szCs w:val="32"/>
          <w:lang w:val="cy-GB"/>
        </w:rPr>
        <w:t>ADRAN 7: Datganiad</w:t>
      </w:r>
    </w:p>
    <w:p w:rsidRPr="002D2853" w:rsidR="00192F14" w:rsidP="00192F14" w:rsidRDefault="00192F14" w14:paraId="11CFA36D" w14:textId="77777777">
      <w:pPr>
        <w:jc w:val="both"/>
        <w:rPr>
          <w:rFonts w:cs="Arial"/>
          <w:b/>
          <w:sz w:val="32"/>
          <w:szCs w:val="32"/>
          <w:lang w:val="cy-GB"/>
        </w:rPr>
      </w:pPr>
    </w:p>
    <w:p w:rsidRPr="002D2853" w:rsidR="00192F14" w:rsidP="00192F14" w:rsidRDefault="00192F14" w14:paraId="65BD4205" w14:textId="12406162">
      <w:pPr>
        <w:jc w:val="both"/>
        <w:rPr>
          <w:rFonts w:cs="Arial"/>
          <w:sz w:val="24"/>
          <w:szCs w:val="24"/>
          <w:lang w:val="cy-GB"/>
        </w:rPr>
      </w:pPr>
      <w:r w:rsidRPr="002D2853">
        <w:rPr>
          <w:rFonts w:cs="Arial"/>
          <w:sz w:val="24"/>
          <w:szCs w:val="24"/>
          <w:lang w:val="cy-GB"/>
        </w:rPr>
        <w:t xml:space="preserve">Llofnodwch a </w:t>
      </w:r>
      <w:r w:rsidR="00C065AC">
        <w:rPr>
          <w:rFonts w:cs="Arial"/>
          <w:sz w:val="24"/>
          <w:szCs w:val="24"/>
          <w:lang w:val="cy-GB"/>
        </w:rPr>
        <w:t>rho</w:t>
      </w:r>
      <w:r w:rsidR="00CA1EB8">
        <w:rPr>
          <w:rFonts w:cs="Arial"/>
          <w:sz w:val="24"/>
          <w:szCs w:val="24"/>
          <w:lang w:val="cy-GB"/>
        </w:rPr>
        <w:t>wch y</w:t>
      </w:r>
      <w:r w:rsidR="00C065AC">
        <w:rPr>
          <w:rFonts w:cs="Arial"/>
          <w:sz w:val="24"/>
          <w:szCs w:val="24"/>
          <w:lang w:val="cy-GB"/>
        </w:rPr>
        <w:t xml:space="preserve"> </w:t>
      </w:r>
      <w:r w:rsidRPr="002D2853">
        <w:rPr>
          <w:rFonts w:cs="Arial"/>
          <w:sz w:val="24"/>
          <w:szCs w:val="24"/>
          <w:lang w:val="cy-GB"/>
        </w:rPr>
        <w:t>dyddiad yn y blwch isod i gadarnhau mai</w:t>
      </w:r>
      <w:r w:rsidR="00C065AC">
        <w:rPr>
          <w:rFonts w:cs="Arial"/>
          <w:sz w:val="24"/>
          <w:szCs w:val="24"/>
          <w:lang w:val="cy-GB"/>
        </w:rPr>
        <w:t xml:space="preserve"> eich gwaith eich hun yw’r</w:t>
      </w:r>
      <w:r w:rsidRPr="002D2853">
        <w:rPr>
          <w:rFonts w:cs="Arial"/>
          <w:sz w:val="24"/>
          <w:szCs w:val="24"/>
          <w:lang w:val="cy-GB"/>
        </w:rPr>
        <w:t xml:space="preserve"> cais rydych chi'n ei gyflwyno.</w:t>
      </w:r>
    </w:p>
    <w:p w:rsidRPr="002D2853" w:rsidR="00192F14" w:rsidP="00192F14" w:rsidRDefault="00192F14" w14:paraId="289AA737" w14:textId="77777777">
      <w:pPr>
        <w:jc w:val="both"/>
        <w:rPr>
          <w:rFonts w:cs="Arial"/>
          <w:sz w:val="24"/>
          <w:szCs w:val="24"/>
          <w:lang w:val="cy-GB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1413"/>
        <w:gridCol w:w="9185"/>
      </w:tblGrid>
      <w:tr w:rsidRPr="002D2853" w:rsidR="00192F14" w:rsidTr="00E8293F" w14:paraId="54D322CD" w14:textId="77777777">
        <w:tc>
          <w:tcPr>
            <w:tcW w:w="1413" w:type="dxa"/>
          </w:tcPr>
          <w:p w:rsidRPr="002D2853" w:rsidR="00192F14" w:rsidP="00E8293F" w:rsidRDefault="00192F14" w14:paraId="500DA3F3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Llofnod </w:t>
            </w:r>
          </w:p>
        </w:tc>
        <w:tc>
          <w:tcPr>
            <w:tcW w:w="9185" w:type="dxa"/>
          </w:tcPr>
          <w:p w:rsidRPr="002D2853" w:rsidR="00192F14" w:rsidP="00E8293F" w:rsidRDefault="00192F14" w14:paraId="3657793E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  <w:tr w:rsidRPr="002D2853" w:rsidR="00192F14" w:rsidTr="00E8293F" w14:paraId="4D53DBF7" w14:textId="77777777">
        <w:tc>
          <w:tcPr>
            <w:tcW w:w="1413" w:type="dxa"/>
          </w:tcPr>
          <w:p w:rsidRPr="002D2853" w:rsidR="00192F14" w:rsidP="00E8293F" w:rsidRDefault="00192F14" w14:paraId="42EB0629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  <w:r w:rsidRPr="002D2853">
              <w:rPr>
                <w:rFonts w:cs="Arial"/>
                <w:sz w:val="24"/>
                <w:szCs w:val="24"/>
                <w:lang w:val="cy-GB"/>
              </w:rPr>
              <w:t xml:space="preserve">Dyddiad </w:t>
            </w:r>
          </w:p>
        </w:tc>
        <w:tc>
          <w:tcPr>
            <w:tcW w:w="9185" w:type="dxa"/>
          </w:tcPr>
          <w:p w:rsidRPr="002D2853" w:rsidR="00192F14" w:rsidP="00E8293F" w:rsidRDefault="00192F14" w14:paraId="4D583E1E" w14:textId="77777777">
            <w:pPr>
              <w:jc w:val="both"/>
              <w:rPr>
                <w:rFonts w:cs="Arial"/>
                <w:sz w:val="24"/>
                <w:szCs w:val="24"/>
                <w:lang w:val="cy-GB"/>
              </w:rPr>
            </w:pPr>
          </w:p>
        </w:tc>
      </w:tr>
    </w:tbl>
    <w:p w:rsidRPr="002D2853" w:rsidR="00192F14" w:rsidP="00192F14" w:rsidRDefault="00192F14" w14:paraId="252A6F1E" w14:textId="77777777">
      <w:pPr>
        <w:jc w:val="both"/>
        <w:rPr>
          <w:rFonts w:cs="Arial"/>
          <w:sz w:val="24"/>
          <w:szCs w:val="24"/>
          <w:lang w:val="cy-GB"/>
        </w:rPr>
      </w:pPr>
    </w:p>
    <w:p w:rsidRPr="002D2853" w:rsidR="00192F14" w:rsidP="00192F14" w:rsidRDefault="00192F14" w14:paraId="67F5AA50" w14:textId="2C060FF3">
      <w:pPr>
        <w:rPr>
          <w:rFonts w:cs="Arial"/>
          <w:lang w:val="cy-GB"/>
        </w:rPr>
      </w:pPr>
      <w:r w:rsidRPr="002D2853">
        <w:rPr>
          <w:rFonts w:eastAsia="Calibri" w:cs="Arial"/>
          <w:b/>
          <w:bCs/>
          <w:color w:val="000000" w:themeColor="text1"/>
          <w:lang w:val="cy-GB"/>
        </w:rPr>
        <w:t xml:space="preserve">GDPR ar rannu data </w:t>
      </w:r>
      <w:r w:rsidR="00C065AC">
        <w:rPr>
          <w:rFonts w:eastAsia="Calibri" w:cs="Arial"/>
          <w:b/>
          <w:bCs/>
          <w:color w:val="000000" w:themeColor="text1"/>
          <w:lang w:val="cy-GB"/>
        </w:rPr>
        <w:t>ag AU YMLAEN</w:t>
      </w:r>
      <w:r w:rsidRPr="002D2853">
        <w:rPr>
          <w:rFonts w:eastAsia="Calibri" w:cs="Arial"/>
          <w:b/>
          <w:bCs/>
          <w:color w:val="000000" w:themeColor="text1"/>
          <w:lang w:val="cy-GB"/>
        </w:rPr>
        <w:t xml:space="preserve"> </w:t>
      </w:r>
    </w:p>
    <w:p w:rsidRPr="002D2853" w:rsidR="00192F14" w:rsidP="00192F14" w:rsidRDefault="00192F14" w14:paraId="5693A5CA" w14:textId="34291249">
      <w:pPr>
        <w:rPr>
          <w:rFonts w:cs="Arial"/>
          <w:lang w:val="cy-GB"/>
        </w:rPr>
      </w:pPr>
      <w:r w:rsidRPr="002D2853">
        <w:rPr>
          <w:rFonts w:eastAsia="Calibri" w:cs="Arial"/>
          <w:color w:val="000000" w:themeColor="text1"/>
          <w:lang w:val="cy-GB"/>
        </w:rPr>
        <w:t xml:space="preserve">Ar ôl gweithredu'r GDPR dylech fod yn ymwybodol, yn dilyn cydnabyddiaeth lwyddiannus yn PCYDDS, y </w:t>
      </w:r>
      <w:r w:rsidR="00CA1EB8">
        <w:rPr>
          <w:rFonts w:eastAsia="Calibri" w:cs="Arial"/>
          <w:color w:val="000000" w:themeColor="text1"/>
          <w:lang w:val="cy-GB"/>
        </w:rPr>
        <w:t>caiff</w:t>
      </w:r>
      <w:r w:rsidRPr="002D2853">
        <w:rPr>
          <w:rFonts w:eastAsia="Calibri" w:cs="Arial"/>
          <w:color w:val="000000" w:themeColor="text1"/>
          <w:lang w:val="cy-GB"/>
        </w:rPr>
        <w:t xml:space="preserve"> data personol gan gynnwys eich enw a'ch cyfeiriad e-bost e</w:t>
      </w:r>
      <w:r w:rsidR="00CA1EB8">
        <w:rPr>
          <w:rFonts w:eastAsia="Calibri" w:cs="Arial"/>
          <w:color w:val="000000" w:themeColor="text1"/>
          <w:lang w:val="cy-GB"/>
        </w:rPr>
        <w:t>u</w:t>
      </w:r>
      <w:r w:rsidRPr="002D2853">
        <w:rPr>
          <w:rFonts w:eastAsia="Calibri" w:cs="Arial"/>
          <w:color w:val="000000" w:themeColor="text1"/>
          <w:lang w:val="cy-GB"/>
        </w:rPr>
        <w:t xml:space="preserve"> darparu i </w:t>
      </w:r>
      <w:r w:rsidR="00612875">
        <w:rPr>
          <w:rFonts w:eastAsia="Calibri" w:cs="Arial"/>
          <w:color w:val="000000" w:themeColor="text1"/>
          <w:lang w:val="cy-GB"/>
        </w:rPr>
        <w:t>AU Ymlaen</w:t>
      </w:r>
      <w:r w:rsidRPr="002D2853">
        <w:rPr>
          <w:rFonts w:eastAsia="Calibri" w:cs="Arial"/>
          <w:color w:val="000000" w:themeColor="text1"/>
          <w:lang w:val="cy-GB"/>
        </w:rPr>
        <w:t xml:space="preserve">. Mae hyn er mwyn sbarduno cofrestriad </w:t>
      </w:r>
      <w:r w:rsidR="00CA1EB8">
        <w:rPr>
          <w:rFonts w:eastAsia="Calibri" w:cs="Arial"/>
          <w:color w:val="000000" w:themeColor="text1"/>
          <w:lang w:val="cy-GB"/>
        </w:rPr>
        <w:t xml:space="preserve">eich </w:t>
      </w:r>
      <w:r w:rsidRPr="002D2853">
        <w:rPr>
          <w:rFonts w:eastAsia="Calibri" w:cs="Arial"/>
          <w:color w:val="000000" w:themeColor="text1"/>
          <w:lang w:val="cy-GB"/>
        </w:rPr>
        <w:t xml:space="preserve">cymrodoriaeth a </w:t>
      </w:r>
      <w:r w:rsidR="00612875">
        <w:rPr>
          <w:rFonts w:eastAsia="Calibri" w:cs="Arial"/>
          <w:color w:val="000000" w:themeColor="text1"/>
          <w:lang w:val="cy-GB"/>
        </w:rPr>
        <w:t>chofnodi‘r d</w:t>
      </w:r>
      <w:r w:rsidRPr="002D2853">
        <w:rPr>
          <w:rFonts w:eastAsia="Calibri" w:cs="Arial"/>
          <w:color w:val="000000" w:themeColor="text1"/>
          <w:lang w:val="cy-GB"/>
        </w:rPr>
        <w:t xml:space="preserve">ystysgrif ar eu cronfa ddata </w:t>
      </w:r>
      <w:proofErr w:type="spellStart"/>
      <w:r w:rsidRPr="002D2853">
        <w:rPr>
          <w:rFonts w:eastAsia="Calibri" w:cs="Arial"/>
          <w:color w:val="000000" w:themeColor="text1"/>
          <w:lang w:val="cy-GB"/>
        </w:rPr>
        <w:t>MyAdvanceHE</w:t>
      </w:r>
      <w:proofErr w:type="spellEnd"/>
      <w:r w:rsidRPr="002D2853">
        <w:rPr>
          <w:rFonts w:eastAsia="Calibri" w:cs="Arial"/>
          <w:color w:val="000000" w:themeColor="text1"/>
          <w:lang w:val="cy-GB"/>
        </w:rPr>
        <w:t xml:space="preserve">. </w:t>
      </w:r>
    </w:p>
    <w:p w:rsidRPr="002D2853" w:rsidR="00192F14" w:rsidP="00192F14" w:rsidRDefault="00192F14" w14:paraId="794C1158" w14:textId="77777777">
      <w:pPr>
        <w:rPr>
          <w:rFonts w:cs="Arial"/>
          <w:lang w:val="cy-GB"/>
        </w:rPr>
      </w:pPr>
      <w:hyperlink w:history="1" r:id="rId17">
        <w:r w:rsidRPr="002D2853">
          <w:rPr>
            <w:rStyle w:val="Hyperlink"/>
            <w:rFonts w:eastAsia="Calibri" w:cs="Arial"/>
            <w:color w:val="0000FF"/>
            <w:lang w:val="cy-GB"/>
          </w:rPr>
          <w:t>https://www.heacademy.ac.uk/my-academy-manage-your-higher-education-academy-experience</w:t>
        </w:r>
      </w:hyperlink>
      <w:r w:rsidRPr="002D2853">
        <w:rPr>
          <w:rFonts w:eastAsia="Calibri" w:cs="Arial"/>
          <w:color w:val="000000" w:themeColor="text1"/>
          <w:lang w:val="cy-GB"/>
        </w:rPr>
        <w:t xml:space="preserve">  </w:t>
      </w:r>
    </w:p>
    <w:p w:rsidRPr="002D2853" w:rsidR="00192F14" w:rsidP="00192F14" w:rsidRDefault="00192F14" w14:paraId="76424A70" w14:textId="280B0876">
      <w:pPr>
        <w:rPr>
          <w:rFonts w:eastAsia="Calibri" w:cs="Arial"/>
          <w:color w:val="000000" w:themeColor="text1"/>
          <w:lang w:val="cy-GB"/>
        </w:rPr>
      </w:pPr>
      <w:r w:rsidRPr="002D2853">
        <w:rPr>
          <w:rFonts w:eastAsia="Calibri" w:cs="Arial"/>
          <w:color w:val="000000" w:themeColor="text1"/>
          <w:lang w:val="cy-GB"/>
        </w:rPr>
        <w:t xml:space="preserve">Bydd </w:t>
      </w:r>
      <w:r w:rsidR="00CA1EB8">
        <w:rPr>
          <w:rFonts w:eastAsia="Calibri" w:cs="Arial"/>
          <w:color w:val="000000" w:themeColor="text1"/>
          <w:lang w:val="cy-GB"/>
        </w:rPr>
        <w:t>AU Ymlaen</w:t>
      </w:r>
      <w:r w:rsidRPr="002D2853">
        <w:rPr>
          <w:rFonts w:eastAsia="Calibri" w:cs="Arial"/>
          <w:color w:val="000000" w:themeColor="text1"/>
          <w:lang w:val="cy-GB"/>
        </w:rPr>
        <w:t xml:space="preserve"> yn defnyddio'r data hwn wrth ddarparu eu Gwasanaethau Achredu i'r Drindod Dewi Sant, ac o bosibl mewn unrhyw adolygiadau y gallent eu cynnal o'n darpariaeth achrededig. </w:t>
      </w:r>
    </w:p>
    <w:p w:rsidRPr="002D2853" w:rsidR="00192F14" w:rsidP="00192F14" w:rsidRDefault="00192F14" w14:paraId="682E930F" w14:textId="1B34AACB">
      <w:pPr>
        <w:rPr>
          <w:rFonts w:eastAsia="Calibri" w:cs="Arial"/>
          <w:color w:val="000000" w:themeColor="text1"/>
          <w:lang w:val="cy-GB"/>
        </w:rPr>
      </w:pPr>
      <w:r w:rsidRPr="002D2853">
        <w:rPr>
          <w:rFonts w:eastAsia="Calibri" w:cs="Arial"/>
          <w:color w:val="000000" w:themeColor="text1"/>
          <w:lang w:val="cy-GB"/>
        </w:rPr>
        <w:t xml:space="preserve">Trwy gyflwyno eich gwaith cwrs a'ch atodiadau, rydych </w:t>
      </w:r>
      <w:r w:rsidR="00612875">
        <w:rPr>
          <w:rFonts w:eastAsia="Calibri" w:cs="Arial"/>
          <w:color w:val="000000" w:themeColor="text1"/>
          <w:lang w:val="cy-GB"/>
        </w:rPr>
        <w:t>chi’</w:t>
      </w:r>
      <w:r w:rsidRPr="002D2853">
        <w:rPr>
          <w:rFonts w:eastAsia="Calibri" w:cs="Arial"/>
          <w:color w:val="000000" w:themeColor="text1"/>
          <w:lang w:val="cy-GB"/>
        </w:rPr>
        <w:t xml:space="preserve">n cadarnhau eich bod </w:t>
      </w:r>
      <w:r w:rsidR="00612875">
        <w:rPr>
          <w:rFonts w:eastAsia="Calibri" w:cs="Arial"/>
          <w:color w:val="000000" w:themeColor="text1"/>
          <w:lang w:val="cy-GB"/>
        </w:rPr>
        <w:t>chi’n</w:t>
      </w:r>
      <w:r w:rsidRPr="002D2853">
        <w:rPr>
          <w:rFonts w:eastAsia="Calibri" w:cs="Arial"/>
          <w:color w:val="000000" w:themeColor="text1"/>
          <w:lang w:val="cy-GB"/>
        </w:rPr>
        <w:t xml:space="preserve"> cytuno i rannu</w:t>
      </w:r>
      <w:r w:rsidR="00612875">
        <w:rPr>
          <w:rFonts w:eastAsia="Calibri" w:cs="Arial"/>
          <w:color w:val="000000" w:themeColor="text1"/>
          <w:lang w:val="cy-GB"/>
        </w:rPr>
        <w:t>’r</w:t>
      </w:r>
      <w:r w:rsidRPr="002D2853">
        <w:rPr>
          <w:rFonts w:eastAsia="Calibri" w:cs="Arial"/>
          <w:color w:val="000000" w:themeColor="text1"/>
          <w:lang w:val="cy-GB"/>
        </w:rPr>
        <w:t xml:space="preserve"> data h</w:t>
      </w:r>
      <w:r w:rsidR="00612875">
        <w:rPr>
          <w:rFonts w:eastAsia="Calibri" w:cs="Arial"/>
          <w:color w:val="000000" w:themeColor="text1"/>
          <w:lang w:val="cy-GB"/>
        </w:rPr>
        <w:t>y</w:t>
      </w:r>
      <w:r w:rsidRPr="002D2853">
        <w:rPr>
          <w:rFonts w:eastAsia="Calibri" w:cs="Arial"/>
          <w:color w:val="000000" w:themeColor="text1"/>
          <w:lang w:val="cy-GB"/>
        </w:rPr>
        <w:t>n.</w:t>
      </w:r>
    </w:p>
    <w:p w:rsidRPr="002D2853" w:rsidR="00192F14" w:rsidP="00192F14" w:rsidRDefault="00192F14" w14:paraId="5DCCA7B3" w14:textId="77777777">
      <w:pPr>
        <w:rPr>
          <w:rFonts w:cs="Arial"/>
          <w:sz w:val="24"/>
          <w:szCs w:val="24"/>
          <w:lang w:val="cy-GB"/>
        </w:rPr>
      </w:pPr>
    </w:p>
    <w:p w:rsidRPr="002D2853" w:rsidR="004F687F" w:rsidP="00192F14" w:rsidRDefault="004F687F" w14:paraId="52EDB46F" w14:textId="4C0E561C">
      <w:pPr>
        <w:rPr>
          <w:rFonts w:cs="Arial"/>
          <w:sz w:val="24"/>
          <w:szCs w:val="24"/>
          <w:lang w:val="cy-GB"/>
        </w:rPr>
      </w:pPr>
      <w:bookmarkStart w:name="cysill" w:id="0"/>
      <w:bookmarkEnd w:id="0"/>
    </w:p>
    <w:sectPr w:rsidRPr="002D2853" w:rsidR="004F687F" w:rsidSect="00101730">
      <w:pgSz w:w="11906" w:h="16838" w:orient="portrait"/>
      <w:pgMar w:top="720" w:right="720" w:bottom="720" w:left="720" w:header="708" w:footer="708" w:gutter="0"/>
      <w:pgBorders w:offsetFrom="page">
        <w:top w:val="single" w:color="9BBB59" w:themeColor="accent3" w:sz="12" w:space="24"/>
        <w:left w:val="single" w:color="9BBB59" w:themeColor="accent3" w:sz="12" w:space="24"/>
        <w:bottom w:val="single" w:color="9BBB59" w:themeColor="accent3" w:sz="12" w:space="24"/>
        <w:right w:val="single" w:color="9BBB59" w:themeColor="accent3" w:sz="12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5C348C" w:rsidP="00CA12DC" w:rsidRDefault="005C348C" w14:paraId="65D9E55C" w14:textId="77777777">
      <w:r>
        <w:separator/>
      </w:r>
    </w:p>
  </w:endnote>
  <w:endnote w:type="continuationSeparator" w:id="0">
    <w:p w:rsidR="005C348C" w:rsidP="00CA12DC" w:rsidRDefault="005C348C" w14:paraId="1960DCE9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702668251"/>
      <w:docPartObj>
        <w:docPartGallery w:val="Page Numbers (Bottom of Page)"/>
        <w:docPartUnique/>
      </w:docPartObj>
    </w:sdtPr>
    <w:sdtEndPr>
      <w:rPr>
        <w:noProof/>
        <w:sz w:val="20"/>
        <w:szCs w:val="20"/>
      </w:rPr>
    </w:sdtEndPr>
    <w:sdtContent>
      <w:p w:rsidR="00B703EA" w:rsidRDefault="00B703EA" w14:paraId="08DBDEAB" w14:textId="77777777">
        <w:pPr>
          <w:pStyle w:val="Footer"/>
          <w:jc w:val="center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:rsidRPr="00B703EA" w:rsidR="00B703EA" w:rsidRDefault="00B703EA" w14:paraId="7E0DC350" w14:textId="2B564A42">
        <w:pPr>
          <w:pStyle w:val="Footer"/>
          <w:jc w:val="center"/>
          <w:rPr>
            <w:sz w:val="20"/>
            <w:szCs w:val="20"/>
          </w:rPr>
        </w:pPr>
        <w:r w:rsidRPr="00B703EA">
          <w:rPr>
            <w:sz w:val="20"/>
            <w:szCs w:val="20"/>
          </w:rPr>
          <w:t>CAIS AM UWCH GYMR</w:t>
        </w:r>
        <w:r w:rsidR="00EF7BB4">
          <w:rPr>
            <w:sz w:val="20"/>
            <w:szCs w:val="20"/>
          </w:rPr>
          <w:t>ODORIAETH</w:t>
        </w:r>
      </w:p>
    </w:sdtContent>
  </w:sdt>
  <w:p w:rsidR="00CA12DC" w:rsidP="00CA12DC" w:rsidRDefault="00CA12DC" w14:paraId="551E976A" w14:textId="77777777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5C348C" w:rsidP="00CA12DC" w:rsidRDefault="005C348C" w14:paraId="28A1A855" w14:textId="77777777">
      <w:r>
        <w:separator/>
      </w:r>
    </w:p>
  </w:footnote>
  <w:footnote w:type="continuationSeparator" w:id="0">
    <w:p w:rsidR="005C348C" w:rsidP="00CA12DC" w:rsidRDefault="005C348C" w14:paraId="55E97ED2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B703EA" w:rsidRDefault="00B703EA" w14:paraId="0D171953" w14:textId="0AF08644">
    <w:pPr>
      <w:pStyle w:val="Header"/>
      <w:jc w:val="center"/>
    </w:pPr>
  </w:p>
  <w:p w:rsidRPr="006A35A3" w:rsidR="00CA12DC" w:rsidP="006A35A3" w:rsidRDefault="00CA12DC" w14:paraId="69B9AA5C" w14:textId="0B105846">
    <w:pPr>
      <w:pStyle w:val="Header"/>
      <w:jc w:val="right"/>
      <w:rPr>
        <w:rFonts w:ascii="Times New Roman" w:hAnsi="Times New Roman"/>
        <w:b/>
        <w:bCs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73090"/>
    <w:multiLevelType w:val="hybridMultilevel"/>
    <w:tmpl w:val="6D5AB0FA"/>
    <w:lvl w:ilvl="0" w:tplc="E4C4C016">
      <w:numFmt w:val="bullet"/>
      <w:lvlText w:val="o"/>
      <w:lvlJc w:val="left"/>
      <w:pPr>
        <w:ind w:left="965" w:hanging="425"/>
      </w:pPr>
      <w:rPr>
        <w:rFonts w:hint="default" w:ascii="Courier New" w:hAnsi="Courier New" w:eastAsia="Courier New" w:cs="Courier New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B7ACB9B8">
      <w:numFmt w:val="bullet"/>
      <w:lvlText w:val="•"/>
      <w:lvlJc w:val="left"/>
      <w:pPr>
        <w:ind w:left="1870" w:hanging="425"/>
      </w:pPr>
      <w:rPr>
        <w:rFonts w:hint="default"/>
        <w:lang w:val="en-GB" w:eastAsia="en-US" w:bidi="ar-SA"/>
      </w:rPr>
    </w:lvl>
    <w:lvl w:ilvl="2" w:tplc="7C30A162">
      <w:numFmt w:val="bullet"/>
      <w:lvlText w:val="•"/>
      <w:lvlJc w:val="left"/>
      <w:pPr>
        <w:ind w:left="2781" w:hanging="425"/>
      </w:pPr>
      <w:rPr>
        <w:rFonts w:hint="default"/>
        <w:lang w:val="en-GB" w:eastAsia="en-US" w:bidi="ar-SA"/>
      </w:rPr>
    </w:lvl>
    <w:lvl w:ilvl="3" w:tplc="9A2E7452">
      <w:numFmt w:val="bullet"/>
      <w:lvlText w:val="•"/>
      <w:lvlJc w:val="left"/>
      <w:pPr>
        <w:ind w:left="3691" w:hanging="425"/>
      </w:pPr>
      <w:rPr>
        <w:rFonts w:hint="default"/>
        <w:lang w:val="en-GB" w:eastAsia="en-US" w:bidi="ar-SA"/>
      </w:rPr>
    </w:lvl>
    <w:lvl w:ilvl="4" w:tplc="0324E2C0">
      <w:numFmt w:val="bullet"/>
      <w:lvlText w:val="•"/>
      <w:lvlJc w:val="left"/>
      <w:pPr>
        <w:ind w:left="4602" w:hanging="425"/>
      </w:pPr>
      <w:rPr>
        <w:rFonts w:hint="default"/>
        <w:lang w:val="en-GB" w:eastAsia="en-US" w:bidi="ar-SA"/>
      </w:rPr>
    </w:lvl>
    <w:lvl w:ilvl="5" w:tplc="70C812E2">
      <w:numFmt w:val="bullet"/>
      <w:lvlText w:val="•"/>
      <w:lvlJc w:val="left"/>
      <w:pPr>
        <w:ind w:left="5513" w:hanging="425"/>
      </w:pPr>
      <w:rPr>
        <w:rFonts w:hint="default"/>
        <w:lang w:val="en-GB" w:eastAsia="en-US" w:bidi="ar-SA"/>
      </w:rPr>
    </w:lvl>
    <w:lvl w:ilvl="6" w:tplc="BB0E9456">
      <w:numFmt w:val="bullet"/>
      <w:lvlText w:val="•"/>
      <w:lvlJc w:val="left"/>
      <w:pPr>
        <w:ind w:left="6423" w:hanging="425"/>
      </w:pPr>
      <w:rPr>
        <w:rFonts w:hint="default"/>
        <w:lang w:val="en-GB" w:eastAsia="en-US" w:bidi="ar-SA"/>
      </w:rPr>
    </w:lvl>
    <w:lvl w:ilvl="7" w:tplc="3956075A">
      <w:numFmt w:val="bullet"/>
      <w:lvlText w:val="•"/>
      <w:lvlJc w:val="left"/>
      <w:pPr>
        <w:ind w:left="7334" w:hanging="425"/>
      </w:pPr>
      <w:rPr>
        <w:rFonts w:hint="default"/>
        <w:lang w:val="en-GB" w:eastAsia="en-US" w:bidi="ar-SA"/>
      </w:rPr>
    </w:lvl>
    <w:lvl w:ilvl="8" w:tplc="464887E4">
      <w:numFmt w:val="bullet"/>
      <w:lvlText w:val="•"/>
      <w:lvlJc w:val="left"/>
      <w:pPr>
        <w:ind w:left="8245" w:hanging="425"/>
      </w:pPr>
      <w:rPr>
        <w:rFonts w:hint="default"/>
        <w:lang w:val="en-GB" w:eastAsia="en-US" w:bidi="ar-SA"/>
      </w:rPr>
    </w:lvl>
  </w:abstractNum>
  <w:abstractNum w:abstractNumId="1" w15:restartNumberingAfterBreak="0">
    <w:nsid w:val="06B33640"/>
    <w:multiLevelType w:val="hybridMultilevel"/>
    <w:tmpl w:val="DABE2EB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9C86573"/>
    <w:multiLevelType w:val="hybridMultilevel"/>
    <w:tmpl w:val="03FC50BC"/>
    <w:lvl w:ilvl="0" w:tplc="8AA08080">
      <w:start w:val="1"/>
      <w:numFmt w:val="bullet"/>
      <w:lvlText w:val=""/>
      <w:lvlJc w:val="left"/>
      <w:pPr>
        <w:ind w:left="717" w:hanging="360"/>
      </w:pPr>
      <w:rPr>
        <w:rFonts w:hint="default" w:ascii="Symbol" w:hAnsi="Symbol"/>
      </w:rPr>
    </w:lvl>
    <w:lvl w:ilvl="1" w:tplc="4C3027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4E836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7DA26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D98BD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4E2A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0B868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D7C45B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28B5B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42F0513"/>
    <w:multiLevelType w:val="hybridMultilevel"/>
    <w:tmpl w:val="A4828846"/>
    <w:lvl w:ilvl="0" w:tplc="08090005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1A0263DB"/>
    <w:multiLevelType w:val="hybridMultilevel"/>
    <w:tmpl w:val="6674C818"/>
    <w:lvl w:ilvl="0" w:tplc="FB6848F0">
      <w:start w:val="1"/>
      <w:numFmt w:val="bullet"/>
      <w:lvlText w:val=""/>
      <w:lvlJc w:val="left"/>
      <w:pPr>
        <w:ind w:left="471" w:hanging="358"/>
      </w:pPr>
      <w:rPr>
        <w:rFonts w:hint="default" w:ascii="Wingdings" w:hAnsi="Wingdings"/>
        <w:b/>
        <w:bCs/>
        <w:i w:val="0"/>
        <w:iCs w:val="0"/>
        <w:color w:val="auto"/>
        <w:w w:val="99"/>
        <w:sz w:val="24"/>
        <w:szCs w:val="24"/>
        <w:lang w:val="en-GB" w:eastAsia="en-US" w:bidi="ar-SA"/>
      </w:rPr>
    </w:lvl>
    <w:lvl w:ilvl="1" w:tplc="E2E4C6D4">
      <w:numFmt w:val="bullet"/>
      <w:lvlText w:val=""/>
      <w:lvlJc w:val="left"/>
      <w:pPr>
        <w:ind w:left="580" w:hanging="358"/>
      </w:pPr>
      <w:rPr>
        <w:rFonts w:hint="default" w:ascii="Symbol" w:hAnsi="Symbol" w:eastAsia="Symbol" w:cs="Symbol"/>
        <w:b/>
        <w:bCs/>
        <w:i w:val="0"/>
        <w:iCs w:val="0"/>
        <w:color w:val="01A3A6"/>
        <w:w w:val="99"/>
        <w:sz w:val="24"/>
        <w:szCs w:val="24"/>
        <w:lang w:val="en-GB" w:eastAsia="en-US" w:bidi="ar-SA"/>
      </w:rPr>
    </w:lvl>
    <w:lvl w:ilvl="2" w:tplc="2BCA5A82">
      <w:numFmt w:val="bullet"/>
      <w:lvlText w:val="•"/>
      <w:lvlJc w:val="left"/>
      <w:pPr>
        <w:ind w:left="1634" w:hanging="358"/>
      </w:pPr>
      <w:rPr>
        <w:rFonts w:hint="default"/>
        <w:lang w:val="en-GB" w:eastAsia="en-US" w:bidi="ar-SA"/>
      </w:rPr>
    </w:lvl>
    <w:lvl w:ilvl="3" w:tplc="B23AFEF8">
      <w:numFmt w:val="bullet"/>
      <w:lvlText w:val="•"/>
      <w:lvlJc w:val="left"/>
      <w:pPr>
        <w:ind w:left="2688" w:hanging="358"/>
      </w:pPr>
      <w:rPr>
        <w:rFonts w:hint="default"/>
        <w:lang w:val="en-GB" w:eastAsia="en-US" w:bidi="ar-SA"/>
      </w:rPr>
    </w:lvl>
    <w:lvl w:ilvl="4" w:tplc="1E587DB0">
      <w:numFmt w:val="bullet"/>
      <w:lvlText w:val="•"/>
      <w:lvlJc w:val="left"/>
      <w:pPr>
        <w:ind w:left="3742" w:hanging="358"/>
      </w:pPr>
      <w:rPr>
        <w:rFonts w:hint="default"/>
        <w:lang w:val="en-GB" w:eastAsia="en-US" w:bidi="ar-SA"/>
      </w:rPr>
    </w:lvl>
    <w:lvl w:ilvl="5" w:tplc="6B96D2B2">
      <w:numFmt w:val="bullet"/>
      <w:lvlText w:val="•"/>
      <w:lvlJc w:val="left"/>
      <w:pPr>
        <w:ind w:left="4796" w:hanging="358"/>
      </w:pPr>
      <w:rPr>
        <w:rFonts w:hint="default"/>
        <w:lang w:val="en-GB" w:eastAsia="en-US" w:bidi="ar-SA"/>
      </w:rPr>
    </w:lvl>
    <w:lvl w:ilvl="6" w:tplc="8C9CC9B0">
      <w:numFmt w:val="bullet"/>
      <w:lvlText w:val="•"/>
      <w:lvlJc w:val="left"/>
      <w:pPr>
        <w:ind w:left="5850" w:hanging="358"/>
      </w:pPr>
      <w:rPr>
        <w:rFonts w:hint="default"/>
        <w:lang w:val="en-GB" w:eastAsia="en-US" w:bidi="ar-SA"/>
      </w:rPr>
    </w:lvl>
    <w:lvl w:ilvl="7" w:tplc="E97248D2">
      <w:numFmt w:val="bullet"/>
      <w:lvlText w:val="•"/>
      <w:lvlJc w:val="left"/>
      <w:pPr>
        <w:ind w:left="6904" w:hanging="358"/>
      </w:pPr>
      <w:rPr>
        <w:rFonts w:hint="default"/>
        <w:lang w:val="en-GB" w:eastAsia="en-US" w:bidi="ar-SA"/>
      </w:rPr>
    </w:lvl>
    <w:lvl w:ilvl="8" w:tplc="2F90FE8E">
      <w:numFmt w:val="bullet"/>
      <w:lvlText w:val="•"/>
      <w:lvlJc w:val="left"/>
      <w:pPr>
        <w:ind w:left="7958" w:hanging="358"/>
      </w:pPr>
      <w:rPr>
        <w:rFonts w:hint="default"/>
        <w:lang w:val="en-GB" w:eastAsia="en-US" w:bidi="ar-SA"/>
      </w:rPr>
    </w:lvl>
  </w:abstractNum>
  <w:abstractNum w:abstractNumId="5" w15:restartNumberingAfterBreak="0">
    <w:nsid w:val="235449A5"/>
    <w:multiLevelType w:val="hybridMultilevel"/>
    <w:tmpl w:val="A6B88A7C"/>
    <w:lvl w:ilvl="0" w:tplc="369A288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0EEEC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A1804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6C624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DCC9D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3628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93E44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8E08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0909E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A292D3E"/>
    <w:multiLevelType w:val="hybridMultilevel"/>
    <w:tmpl w:val="5176A7E8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D210107"/>
    <w:multiLevelType w:val="hybridMultilevel"/>
    <w:tmpl w:val="249A7878"/>
    <w:lvl w:ilvl="0" w:tplc="04090005">
      <w:start w:val="1"/>
      <w:numFmt w:val="bullet"/>
      <w:pStyle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DFC68FC"/>
    <w:multiLevelType w:val="hybridMultilevel"/>
    <w:tmpl w:val="F83A703C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FAA5651"/>
    <w:multiLevelType w:val="hybridMultilevel"/>
    <w:tmpl w:val="619881F2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4BE2BA5"/>
    <w:multiLevelType w:val="hybridMultilevel"/>
    <w:tmpl w:val="F1A03106"/>
    <w:lvl w:ilvl="0" w:tplc="04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AE17DDB"/>
    <w:multiLevelType w:val="hybridMultilevel"/>
    <w:tmpl w:val="29786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C2930E2"/>
    <w:multiLevelType w:val="hybridMultilevel"/>
    <w:tmpl w:val="FBB8819A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1FF09EC"/>
    <w:multiLevelType w:val="hybridMultilevel"/>
    <w:tmpl w:val="A95A735C"/>
    <w:lvl w:ilvl="0" w:tplc="1A908D84">
      <w:numFmt w:val="bullet"/>
      <w:lvlText w:val="o"/>
      <w:lvlJc w:val="left"/>
      <w:pPr>
        <w:ind w:left="965" w:hanging="425"/>
      </w:pPr>
      <w:rPr>
        <w:rFonts w:hint="default" w:ascii="Courier New" w:hAnsi="Courier New" w:eastAsia="Courier New" w:cs="Courier New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7AB29740">
      <w:numFmt w:val="bullet"/>
      <w:lvlText w:val="•"/>
      <w:lvlJc w:val="left"/>
      <w:pPr>
        <w:ind w:left="1870" w:hanging="425"/>
      </w:pPr>
      <w:rPr>
        <w:rFonts w:hint="default"/>
        <w:lang w:val="en-GB" w:eastAsia="en-US" w:bidi="ar-SA"/>
      </w:rPr>
    </w:lvl>
    <w:lvl w:ilvl="2" w:tplc="FD1CB5B4">
      <w:numFmt w:val="bullet"/>
      <w:lvlText w:val="•"/>
      <w:lvlJc w:val="left"/>
      <w:pPr>
        <w:ind w:left="2781" w:hanging="425"/>
      </w:pPr>
      <w:rPr>
        <w:rFonts w:hint="default"/>
        <w:lang w:val="en-GB" w:eastAsia="en-US" w:bidi="ar-SA"/>
      </w:rPr>
    </w:lvl>
    <w:lvl w:ilvl="3" w:tplc="4920E2BC">
      <w:numFmt w:val="bullet"/>
      <w:lvlText w:val="•"/>
      <w:lvlJc w:val="left"/>
      <w:pPr>
        <w:ind w:left="3691" w:hanging="425"/>
      </w:pPr>
      <w:rPr>
        <w:rFonts w:hint="default"/>
        <w:lang w:val="en-GB" w:eastAsia="en-US" w:bidi="ar-SA"/>
      </w:rPr>
    </w:lvl>
    <w:lvl w:ilvl="4" w:tplc="0C545E90">
      <w:numFmt w:val="bullet"/>
      <w:lvlText w:val="•"/>
      <w:lvlJc w:val="left"/>
      <w:pPr>
        <w:ind w:left="4602" w:hanging="425"/>
      </w:pPr>
      <w:rPr>
        <w:rFonts w:hint="default"/>
        <w:lang w:val="en-GB" w:eastAsia="en-US" w:bidi="ar-SA"/>
      </w:rPr>
    </w:lvl>
    <w:lvl w:ilvl="5" w:tplc="348681DC">
      <w:numFmt w:val="bullet"/>
      <w:lvlText w:val="•"/>
      <w:lvlJc w:val="left"/>
      <w:pPr>
        <w:ind w:left="5513" w:hanging="425"/>
      </w:pPr>
      <w:rPr>
        <w:rFonts w:hint="default"/>
        <w:lang w:val="en-GB" w:eastAsia="en-US" w:bidi="ar-SA"/>
      </w:rPr>
    </w:lvl>
    <w:lvl w:ilvl="6" w:tplc="629C89A2">
      <w:numFmt w:val="bullet"/>
      <w:lvlText w:val="•"/>
      <w:lvlJc w:val="left"/>
      <w:pPr>
        <w:ind w:left="6423" w:hanging="425"/>
      </w:pPr>
      <w:rPr>
        <w:rFonts w:hint="default"/>
        <w:lang w:val="en-GB" w:eastAsia="en-US" w:bidi="ar-SA"/>
      </w:rPr>
    </w:lvl>
    <w:lvl w:ilvl="7" w:tplc="83920798">
      <w:numFmt w:val="bullet"/>
      <w:lvlText w:val="•"/>
      <w:lvlJc w:val="left"/>
      <w:pPr>
        <w:ind w:left="7334" w:hanging="425"/>
      </w:pPr>
      <w:rPr>
        <w:rFonts w:hint="default"/>
        <w:lang w:val="en-GB" w:eastAsia="en-US" w:bidi="ar-SA"/>
      </w:rPr>
    </w:lvl>
    <w:lvl w:ilvl="8" w:tplc="8F4A9146">
      <w:numFmt w:val="bullet"/>
      <w:lvlText w:val="•"/>
      <w:lvlJc w:val="left"/>
      <w:pPr>
        <w:ind w:left="8245" w:hanging="425"/>
      </w:pPr>
      <w:rPr>
        <w:rFonts w:hint="default"/>
        <w:lang w:val="en-GB" w:eastAsia="en-US" w:bidi="ar-SA"/>
      </w:rPr>
    </w:lvl>
  </w:abstractNum>
  <w:abstractNum w:abstractNumId="14" w15:restartNumberingAfterBreak="0">
    <w:nsid w:val="45AA9591"/>
    <w:multiLevelType w:val="hybridMultilevel"/>
    <w:tmpl w:val="68CCC14E"/>
    <w:lvl w:ilvl="0" w:tplc="3DBCA9D6">
      <w:start w:val="1"/>
      <w:numFmt w:val="bullet"/>
      <w:lvlText w:val=""/>
      <w:lvlJc w:val="left"/>
      <w:pPr>
        <w:ind w:left="717" w:hanging="360"/>
      </w:pPr>
      <w:rPr>
        <w:rFonts w:hint="default" w:ascii="Symbol" w:hAnsi="Symbol"/>
      </w:rPr>
    </w:lvl>
    <w:lvl w:ilvl="1" w:tplc="1A3E26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1281B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ACC491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660AD8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4FA31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276CF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F423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000648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4DF32437"/>
    <w:multiLevelType w:val="hybridMultilevel"/>
    <w:tmpl w:val="F99A278A"/>
    <w:lvl w:ilvl="0" w:tplc="D39EEEDA">
      <w:start w:val="1"/>
      <w:numFmt w:val="bullet"/>
      <w:lvlText w:val=""/>
      <w:lvlJc w:val="left"/>
      <w:pPr>
        <w:ind w:left="471" w:hanging="358"/>
      </w:pPr>
      <w:rPr>
        <w:rFonts w:hint="default" w:ascii="Wingdings" w:hAnsi="Wingdings"/>
        <w:b/>
        <w:bCs/>
        <w:i w:val="0"/>
        <w:iCs w:val="0"/>
        <w:color w:val="auto"/>
        <w:w w:val="99"/>
        <w:sz w:val="24"/>
        <w:szCs w:val="24"/>
        <w:lang w:val="en-GB" w:eastAsia="en-US" w:bidi="ar-SA"/>
      </w:rPr>
    </w:lvl>
    <w:lvl w:ilvl="1" w:tplc="3F2628B2">
      <w:start w:val="1"/>
      <w:numFmt w:val="bullet"/>
      <w:lvlText w:val=""/>
      <w:lvlJc w:val="left"/>
      <w:pPr>
        <w:ind w:left="580" w:hanging="358"/>
      </w:pPr>
      <w:rPr>
        <w:rFonts w:hint="default" w:ascii="Wingdings" w:hAnsi="Wingdings"/>
        <w:b/>
        <w:bCs/>
        <w:i w:val="0"/>
        <w:iCs w:val="0"/>
        <w:color w:val="auto"/>
        <w:w w:val="99"/>
        <w:sz w:val="24"/>
        <w:szCs w:val="24"/>
        <w:lang w:val="en-GB" w:eastAsia="en-US" w:bidi="ar-SA"/>
      </w:rPr>
    </w:lvl>
    <w:lvl w:ilvl="2" w:tplc="2BCA5A82">
      <w:numFmt w:val="bullet"/>
      <w:lvlText w:val="•"/>
      <w:lvlJc w:val="left"/>
      <w:pPr>
        <w:ind w:left="1634" w:hanging="358"/>
      </w:pPr>
      <w:rPr>
        <w:rFonts w:hint="default"/>
        <w:lang w:val="en-GB" w:eastAsia="en-US" w:bidi="ar-SA"/>
      </w:rPr>
    </w:lvl>
    <w:lvl w:ilvl="3" w:tplc="B23AFEF8">
      <w:numFmt w:val="bullet"/>
      <w:lvlText w:val="•"/>
      <w:lvlJc w:val="left"/>
      <w:pPr>
        <w:ind w:left="2688" w:hanging="358"/>
      </w:pPr>
      <w:rPr>
        <w:rFonts w:hint="default"/>
        <w:lang w:val="en-GB" w:eastAsia="en-US" w:bidi="ar-SA"/>
      </w:rPr>
    </w:lvl>
    <w:lvl w:ilvl="4" w:tplc="1E587DB0">
      <w:numFmt w:val="bullet"/>
      <w:lvlText w:val="•"/>
      <w:lvlJc w:val="left"/>
      <w:pPr>
        <w:ind w:left="3742" w:hanging="358"/>
      </w:pPr>
      <w:rPr>
        <w:rFonts w:hint="default"/>
        <w:lang w:val="en-GB" w:eastAsia="en-US" w:bidi="ar-SA"/>
      </w:rPr>
    </w:lvl>
    <w:lvl w:ilvl="5" w:tplc="6B96D2B2">
      <w:numFmt w:val="bullet"/>
      <w:lvlText w:val="•"/>
      <w:lvlJc w:val="left"/>
      <w:pPr>
        <w:ind w:left="4796" w:hanging="358"/>
      </w:pPr>
      <w:rPr>
        <w:rFonts w:hint="default"/>
        <w:lang w:val="en-GB" w:eastAsia="en-US" w:bidi="ar-SA"/>
      </w:rPr>
    </w:lvl>
    <w:lvl w:ilvl="6" w:tplc="8C9CC9B0">
      <w:numFmt w:val="bullet"/>
      <w:lvlText w:val="•"/>
      <w:lvlJc w:val="left"/>
      <w:pPr>
        <w:ind w:left="5850" w:hanging="358"/>
      </w:pPr>
      <w:rPr>
        <w:rFonts w:hint="default"/>
        <w:lang w:val="en-GB" w:eastAsia="en-US" w:bidi="ar-SA"/>
      </w:rPr>
    </w:lvl>
    <w:lvl w:ilvl="7" w:tplc="E97248D2">
      <w:numFmt w:val="bullet"/>
      <w:lvlText w:val="•"/>
      <w:lvlJc w:val="left"/>
      <w:pPr>
        <w:ind w:left="6904" w:hanging="358"/>
      </w:pPr>
      <w:rPr>
        <w:rFonts w:hint="default"/>
        <w:lang w:val="en-GB" w:eastAsia="en-US" w:bidi="ar-SA"/>
      </w:rPr>
    </w:lvl>
    <w:lvl w:ilvl="8" w:tplc="2F90FE8E">
      <w:numFmt w:val="bullet"/>
      <w:lvlText w:val="•"/>
      <w:lvlJc w:val="left"/>
      <w:pPr>
        <w:ind w:left="7958" w:hanging="358"/>
      </w:pPr>
      <w:rPr>
        <w:rFonts w:hint="default"/>
        <w:lang w:val="en-GB" w:eastAsia="en-US" w:bidi="ar-SA"/>
      </w:rPr>
    </w:lvl>
  </w:abstractNum>
  <w:abstractNum w:abstractNumId="16" w15:restartNumberingAfterBreak="0">
    <w:nsid w:val="51F91658"/>
    <w:multiLevelType w:val="hybridMultilevel"/>
    <w:tmpl w:val="AA88D0DE"/>
    <w:lvl w:ilvl="0" w:tplc="823A67A6">
      <w:numFmt w:val="bullet"/>
      <w:lvlText w:val="o"/>
      <w:lvlJc w:val="left"/>
      <w:pPr>
        <w:ind w:left="965" w:hanging="425"/>
      </w:pPr>
      <w:rPr>
        <w:rFonts w:hint="default" w:ascii="Courier New" w:hAnsi="Courier New" w:eastAsia="Courier New" w:cs="Courier New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BB66E93C">
      <w:numFmt w:val="bullet"/>
      <w:lvlText w:val="•"/>
      <w:lvlJc w:val="left"/>
      <w:pPr>
        <w:ind w:left="1870" w:hanging="425"/>
      </w:pPr>
      <w:rPr>
        <w:rFonts w:hint="default"/>
        <w:lang w:val="en-GB" w:eastAsia="en-US" w:bidi="ar-SA"/>
      </w:rPr>
    </w:lvl>
    <w:lvl w:ilvl="2" w:tplc="6B1A59F4">
      <w:numFmt w:val="bullet"/>
      <w:lvlText w:val="•"/>
      <w:lvlJc w:val="left"/>
      <w:pPr>
        <w:ind w:left="2781" w:hanging="425"/>
      </w:pPr>
      <w:rPr>
        <w:rFonts w:hint="default"/>
        <w:lang w:val="en-GB" w:eastAsia="en-US" w:bidi="ar-SA"/>
      </w:rPr>
    </w:lvl>
    <w:lvl w:ilvl="3" w:tplc="6D76C484">
      <w:numFmt w:val="bullet"/>
      <w:lvlText w:val="•"/>
      <w:lvlJc w:val="left"/>
      <w:pPr>
        <w:ind w:left="3691" w:hanging="425"/>
      </w:pPr>
      <w:rPr>
        <w:rFonts w:hint="default"/>
        <w:lang w:val="en-GB" w:eastAsia="en-US" w:bidi="ar-SA"/>
      </w:rPr>
    </w:lvl>
    <w:lvl w:ilvl="4" w:tplc="B784F58C">
      <w:numFmt w:val="bullet"/>
      <w:lvlText w:val="•"/>
      <w:lvlJc w:val="left"/>
      <w:pPr>
        <w:ind w:left="4602" w:hanging="425"/>
      </w:pPr>
      <w:rPr>
        <w:rFonts w:hint="default"/>
        <w:lang w:val="en-GB" w:eastAsia="en-US" w:bidi="ar-SA"/>
      </w:rPr>
    </w:lvl>
    <w:lvl w:ilvl="5" w:tplc="7F648630">
      <w:numFmt w:val="bullet"/>
      <w:lvlText w:val="•"/>
      <w:lvlJc w:val="left"/>
      <w:pPr>
        <w:ind w:left="5513" w:hanging="425"/>
      </w:pPr>
      <w:rPr>
        <w:rFonts w:hint="default"/>
        <w:lang w:val="en-GB" w:eastAsia="en-US" w:bidi="ar-SA"/>
      </w:rPr>
    </w:lvl>
    <w:lvl w:ilvl="6" w:tplc="796A7B42">
      <w:numFmt w:val="bullet"/>
      <w:lvlText w:val="•"/>
      <w:lvlJc w:val="left"/>
      <w:pPr>
        <w:ind w:left="6423" w:hanging="425"/>
      </w:pPr>
      <w:rPr>
        <w:rFonts w:hint="default"/>
        <w:lang w:val="en-GB" w:eastAsia="en-US" w:bidi="ar-SA"/>
      </w:rPr>
    </w:lvl>
    <w:lvl w:ilvl="7" w:tplc="FAB6E020">
      <w:numFmt w:val="bullet"/>
      <w:lvlText w:val="•"/>
      <w:lvlJc w:val="left"/>
      <w:pPr>
        <w:ind w:left="7334" w:hanging="425"/>
      </w:pPr>
      <w:rPr>
        <w:rFonts w:hint="default"/>
        <w:lang w:val="en-GB" w:eastAsia="en-US" w:bidi="ar-SA"/>
      </w:rPr>
    </w:lvl>
    <w:lvl w:ilvl="8" w:tplc="D1867D90">
      <w:numFmt w:val="bullet"/>
      <w:lvlText w:val="•"/>
      <w:lvlJc w:val="left"/>
      <w:pPr>
        <w:ind w:left="8245" w:hanging="425"/>
      </w:pPr>
      <w:rPr>
        <w:rFonts w:hint="default"/>
        <w:lang w:val="en-GB" w:eastAsia="en-US" w:bidi="ar-SA"/>
      </w:rPr>
    </w:lvl>
  </w:abstractNum>
  <w:abstractNum w:abstractNumId="17" w15:restartNumberingAfterBreak="0">
    <w:nsid w:val="55987F88"/>
    <w:multiLevelType w:val="hybridMultilevel"/>
    <w:tmpl w:val="94283C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9942B7"/>
    <w:multiLevelType w:val="hybridMultilevel"/>
    <w:tmpl w:val="5F48B6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5C577E"/>
    <w:multiLevelType w:val="hybridMultilevel"/>
    <w:tmpl w:val="9C501098"/>
    <w:lvl w:ilvl="0" w:tplc="1A92D60E">
      <w:numFmt w:val="bullet"/>
      <w:lvlText w:val="o"/>
      <w:lvlJc w:val="left"/>
      <w:pPr>
        <w:ind w:left="965" w:hanging="425"/>
      </w:pPr>
      <w:rPr>
        <w:rFonts w:hint="default" w:ascii="Courier New" w:hAnsi="Courier New" w:eastAsia="Courier New" w:cs="Courier New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75F83430">
      <w:numFmt w:val="bullet"/>
      <w:lvlText w:val="•"/>
      <w:lvlJc w:val="left"/>
      <w:pPr>
        <w:ind w:left="1870" w:hanging="425"/>
      </w:pPr>
      <w:rPr>
        <w:rFonts w:hint="default"/>
        <w:lang w:val="en-GB" w:eastAsia="en-US" w:bidi="ar-SA"/>
      </w:rPr>
    </w:lvl>
    <w:lvl w:ilvl="2" w:tplc="7764D726">
      <w:numFmt w:val="bullet"/>
      <w:lvlText w:val="•"/>
      <w:lvlJc w:val="left"/>
      <w:pPr>
        <w:ind w:left="2781" w:hanging="425"/>
      </w:pPr>
      <w:rPr>
        <w:rFonts w:hint="default"/>
        <w:lang w:val="en-GB" w:eastAsia="en-US" w:bidi="ar-SA"/>
      </w:rPr>
    </w:lvl>
    <w:lvl w:ilvl="3" w:tplc="43F455D0">
      <w:numFmt w:val="bullet"/>
      <w:lvlText w:val="•"/>
      <w:lvlJc w:val="left"/>
      <w:pPr>
        <w:ind w:left="3691" w:hanging="425"/>
      </w:pPr>
      <w:rPr>
        <w:rFonts w:hint="default"/>
        <w:lang w:val="en-GB" w:eastAsia="en-US" w:bidi="ar-SA"/>
      </w:rPr>
    </w:lvl>
    <w:lvl w:ilvl="4" w:tplc="963E3942">
      <w:numFmt w:val="bullet"/>
      <w:lvlText w:val="•"/>
      <w:lvlJc w:val="left"/>
      <w:pPr>
        <w:ind w:left="4602" w:hanging="425"/>
      </w:pPr>
      <w:rPr>
        <w:rFonts w:hint="default"/>
        <w:lang w:val="en-GB" w:eastAsia="en-US" w:bidi="ar-SA"/>
      </w:rPr>
    </w:lvl>
    <w:lvl w:ilvl="5" w:tplc="06626240">
      <w:numFmt w:val="bullet"/>
      <w:lvlText w:val="•"/>
      <w:lvlJc w:val="left"/>
      <w:pPr>
        <w:ind w:left="5513" w:hanging="425"/>
      </w:pPr>
      <w:rPr>
        <w:rFonts w:hint="default"/>
        <w:lang w:val="en-GB" w:eastAsia="en-US" w:bidi="ar-SA"/>
      </w:rPr>
    </w:lvl>
    <w:lvl w:ilvl="6" w:tplc="860A9E76">
      <w:numFmt w:val="bullet"/>
      <w:lvlText w:val="•"/>
      <w:lvlJc w:val="left"/>
      <w:pPr>
        <w:ind w:left="6423" w:hanging="425"/>
      </w:pPr>
      <w:rPr>
        <w:rFonts w:hint="default"/>
        <w:lang w:val="en-GB" w:eastAsia="en-US" w:bidi="ar-SA"/>
      </w:rPr>
    </w:lvl>
    <w:lvl w:ilvl="7" w:tplc="AE7689A8">
      <w:numFmt w:val="bullet"/>
      <w:lvlText w:val="•"/>
      <w:lvlJc w:val="left"/>
      <w:pPr>
        <w:ind w:left="7334" w:hanging="425"/>
      </w:pPr>
      <w:rPr>
        <w:rFonts w:hint="default"/>
        <w:lang w:val="en-GB" w:eastAsia="en-US" w:bidi="ar-SA"/>
      </w:rPr>
    </w:lvl>
    <w:lvl w:ilvl="8" w:tplc="7A68697A">
      <w:numFmt w:val="bullet"/>
      <w:lvlText w:val="•"/>
      <w:lvlJc w:val="left"/>
      <w:pPr>
        <w:ind w:left="8245" w:hanging="425"/>
      </w:pPr>
      <w:rPr>
        <w:rFonts w:hint="default"/>
        <w:lang w:val="en-GB" w:eastAsia="en-US" w:bidi="ar-SA"/>
      </w:rPr>
    </w:lvl>
  </w:abstractNum>
  <w:abstractNum w:abstractNumId="20" w15:restartNumberingAfterBreak="0">
    <w:nsid w:val="5E8B3CE5"/>
    <w:multiLevelType w:val="hybridMultilevel"/>
    <w:tmpl w:val="D06C3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196F99"/>
    <w:multiLevelType w:val="hybridMultilevel"/>
    <w:tmpl w:val="15047E70"/>
    <w:lvl w:ilvl="0" w:tplc="068A1550">
      <w:numFmt w:val="bullet"/>
      <w:lvlText w:val=""/>
      <w:lvlJc w:val="left"/>
      <w:pPr>
        <w:ind w:left="471" w:hanging="358"/>
      </w:pPr>
      <w:rPr>
        <w:rFonts w:hint="default" w:ascii="Symbol" w:hAnsi="Symbol" w:eastAsia="Symbol" w:cs="Symbol"/>
        <w:b/>
        <w:bCs/>
        <w:i w:val="0"/>
        <w:iCs w:val="0"/>
        <w:color w:val="01A3A6"/>
        <w:w w:val="99"/>
        <w:sz w:val="24"/>
        <w:szCs w:val="24"/>
        <w:lang w:val="en-GB" w:eastAsia="en-US" w:bidi="ar-SA"/>
      </w:rPr>
    </w:lvl>
    <w:lvl w:ilvl="1" w:tplc="E2E4C6D4">
      <w:numFmt w:val="bullet"/>
      <w:lvlText w:val=""/>
      <w:lvlJc w:val="left"/>
      <w:pPr>
        <w:ind w:left="580" w:hanging="358"/>
      </w:pPr>
      <w:rPr>
        <w:rFonts w:hint="default" w:ascii="Symbol" w:hAnsi="Symbol" w:eastAsia="Symbol" w:cs="Symbol"/>
        <w:b/>
        <w:bCs/>
        <w:i w:val="0"/>
        <w:iCs w:val="0"/>
        <w:color w:val="01A3A6"/>
        <w:w w:val="99"/>
        <w:sz w:val="24"/>
        <w:szCs w:val="24"/>
        <w:lang w:val="en-GB" w:eastAsia="en-US" w:bidi="ar-SA"/>
      </w:rPr>
    </w:lvl>
    <w:lvl w:ilvl="2" w:tplc="2BCA5A82">
      <w:numFmt w:val="bullet"/>
      <w:lvlText w:val="•"/>
      <w:lvlJc w:val="left"/>
      <w:pPr>
        <w:ind w:left="1634" w:hanging="358"/>
      </w:pPr>
      <w:rPr>
        <w:rFonts w:hint="default"/>
        <w:lang w:val="en-GB" w:eastAsia="en-US" w:bidi="ar-SA"/>
      </w:rPr>
    </w:lvl>
    <w:lvl w:ilvl="3" w:tplc="B23AFEF8">
      <w:numFmt w:val="bullet"/>
      <w:lvlText w:val="•"/>
      <w:lvlJc w:val="left"/>
      <w:pPr>
        <w:ind w:left="2688" w:hanging="358"/>
      </w:pPr>
      <w:rPr>
        <w:rFonts w:hint="default"/>
        <w:lang w:val="en-GB" w:eastAsia="en-US" w:bidi="ar-SA"/>
      </w:rPr>
    </w:lvl>
    <w:lvl w:ilvl="4" w:tplc="1E587DB0">
      <w:numFmt w:val="bullet"/>
      <w:lvlText w:val="•"/>
      <w:lvlJc w:val="left"/>
      <w:pPr>
        <w:ind w:left="3742" w:hanging="358"/>
      </w:pPr>
      <w:rPr>
        <w:rFonts w:hint="default"/>
        <w:lang w:val="en-GB" w:eastAsia="en-US" w:bidi="ar-SA"/>
      </w:rPr>
    </w:lvl>
    <w:lvl w:ilvl="5" w:tplc="6B96D2B2">
      <w:numFmt w:val="bullet"/>
      <w:lvlText w:val="•"/>
      <w:lvlJc w:val="left"/>
      <w:pPr>
        <w:ind w:left="4796" w:hanging="358"/>
      </w:pPr>
      <w:rPr>
        <w:rFonts w:hint="default"/>
        <w:lang w:val="en-GB" w:eastAsia="en-US" w:bidi="ar-SA"/>
      </w:rPr>
    </w:lvl>
    <w:lvl w:ilvl="6" w:tplc="8C9CC9B0">
      <w:numFmt w:val="bullet"/>
      <w:lvlText w:val="•"/>
      <w:lvlJc w:val="left"/>
      <w:pPr>
        <w:ind w:left="5850" w:hanging="358"/>
      </w:pPr>
      <w:rPr>
        <w:rFonts w:hint="default"/>
        <w:lang w:val="en-GB" w:eastAsia="en-US" w:bidi="ar-SA"/>
      </w:rPr>
    </w:lvl>
    <w:lvl w:ilvl="7" w:tplc="E97248D2">
      <w:numFmt w:val="bullet"/>
      <w:lvlText w:val="•"/>
      <w:lvlJc w:val="left"/>
      <w:pPr>
        <w:ind w:left="6904" w:hanging="358"/>
      </w:pPr>
      <w:rPr>
        <w:rFonts w:hint="default"/>
        <w:lang w:val="en-GB" w:eastAsia="en-US" w:bidi="ar-SA"/>
      </w:rPr>
    </w:lvl>
    <w:lvl w:ilvl="8" w:tplc="2F90FE8E">
      <w:numFmt w:val="bullet"/>
      <w:lvlText w:val="•"/>
      <w:lvlJc w:val="left"/>
      <w:pPr>
        <w:ind w:left="7958" w:hanging="358"/>
      </w:pPr>
      <w:rPr>
        <w:rFonts w:hint="default"/>
        <w:lang w:val="en-GB" w:eastAsia="en-US" w:bidi="ar-SA"/>
      </w:rPr>
    </w:lvl>
  </w:abstractNum>
  <w:abstractNum w:abstractNumId="22" w15:restartNumberingAfterBreak="0">
    <w:nsid w:val="64747B3B"/>
    <w:multiLevelType w:val="hybridMultilevel"/>
    <w:tmpl w:val="B96AA6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7557B7C"/>
    <w:multiLevelType w:val="hybridMultilevel"/>
    <w:tmpl w:val="A636EEF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CC63E08"/>
    <w:multiLevelType w:val="hybridMultilevel"/>
    <w:tmpl w:val="089EDA36"/>
    <w:lvl w:ilvl="0" w:tplc="EC06385A">
      <w:numFmt w:val="bullet"/>
      <w:lvlText w:val="o"/>
      <w:lvlJc w:val="left"/>
      <w:pPr>
        <w:ind w:left="965" w:hanging="425"/>
      </w:pPr>
      <w:rPr>
        <w:rFonts w:hint="default" w:ascii="Courier New" w:hAnsi="Courier New" w:eastAsia="Courier New" w:cs="Courier New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1C5C4A7C">
      <w:numFmt w:val="bullet"/>
      <w:lvlText w:val="•"/>
      <w:lvlJc w:val="left"/>
      <w:pPr>
        <w:ind w:left="1870" w:hanging="425"/>
      </w:pPr>
      <w:rPr>
        <w:rFonts w:hint="default"/>
        <w:lang w:val="en-GB" w:eastAsia="en-US" w:bidi="ar-SA"/>
      </w:rPr>
    </w:lvl>
    <w:lvl w:ilvl="2" w:tplc="03C03318">
      <w:numFmt w:val="bullet"/>
      <w:lvlText w:val="•"/>
      <w:lvlJc w:val="left"/>
      <w:pPr>
        <w:ind w:left="2781" w:hanging="425"/>
      </w:pPr>
      <w:rPr>
        <w:rFonts w:hint="default"/>
        <w:lang w:val="en-GB" w:eastAsia="en-US" w:bidi="ar-SA"/>
      </w:rPr>
    </w:lvl>
    <w:lvl w:ilvl="3" w:tplc="676C02E8">
      <w:numFmt w:val="bullet"/>
      <w:lvlText w:val="•"/>
      <w:lvlJc w:val="left"/>
      <w:pPr>
        <w:ind w:left="3691" w:hanging="425"/>
      </w:pPr>
      <w:rPr>
        <w:rFonts w:hint="default"/>
        <w:lang w:val="en-GB" w:eastAsia="en-US" w:bidi="ar-SA"/>
      </w:rPr>
    </w:lvl>
    <w:lvl w:ilvl="4" w:tplc="E610806A">
      <w:numFmt w:val="bullet"/>
      <w:lvlText w:val="•"/>
      <w:lvlJc w:val="left"/>
      <w:pPr>
        <w:ind w:left="4602" w:hanging="425"/>
      </w:pPr>
      <w:rPr>
        <w:rFonts w:hint="default"/>
        <w:lang w:val="en-GB" w:eastAsia="en-US" w:bidi="ar-SA"/>
      </w:rPr>
    </w:lvl>
    <w:lvl w:ilvl="5" w:tplc="CD5E1210">
      <w:numFmt w:val="bullet"/>
      <w:lvlText w:val="•"/>
      <w:lvlJc w:val="left"/>
      <w:pPr>
        <w:ind w:left="5513" w:hanging="425"/>
      </w:pPr>
      <w:rPr>
        <w:rFonts w:hint="default"/>
        <w:lang w:val="en-GB" w:eastAsia="en-US" w:bidi="ar-SA"/>
      </w:rPr>
    </w:lvl>
    <w:lvl w:ilvl="6" w:tplc="3836E62C">
      <w:numFmt w:val="bullet"/>
      <w:lvlText w:val="•"/>
      <w:lvlJc w:val="left"/>
      <w:pPr>
        <w:ind w:left="6423" w:hanging="425"/>
      </w:pPr>
      <w:rPr>
        <w:rFonts w:hint="default"/>
        <w:lang w:val="en-GB" w:eastAsia="en-US" w:bidi="ar-SA"/>
      </w:rPr>
    </w:lvl>
    <w:lvl w:ilvl="7" w:tplc="D944BF04">
      <w:numFmt w:val="bullet"/>
      <w:lvlText w:val="•"/>
      <w:lvlJc w:val="left"/>
      <w:pPr>
        <w:ind w:left="7334" w:hanging="425"/>
      </w:pPr>
      <w:rPr>
        <w:rFonts w:hint="default"/>
        <w:lang w:val="en-GB" w:eastAsia="en-US" w:bidi="ar-SA"/>
      </w:rPr>
    </w:lvl>
    <w:lvl w:ilvl="8" w:tplc="A894AE5C">
      <w:numFmt w:val="bullet"/>
      <w:lvlText w:val="•"/>
      <w:lvlJc w:val="left"/>
      <w:pPr>
        <w:ind w:left="8245" w:hanging="425"/>
      </w:pPr>
      <w:rPr>
        <w:rFonts w:hint="default"/>
        <w:lang w:val="en-GB" w:eastAsia="en-US" w:bidi="ar-SA"/>
      </w:rPr>
    </w:lvl>
  </w:abstractNum>
  <w:abstractNum w:abstractNumId="25" w15:restartNumberingAfterBreak="0">
    <w:nsid w:val="70B46CC2"/>
    <w:multiLevelType w:val="hybridMultilevel"/>
    <w:tmpl w:val="715AECE6"/>
    <w:lvl w:ilvl="0" w:tplc="D39EEEDA">
      <w:start w:val="1"/>
      <w:numFmt w:val="bullet"/>
      <w:lvlText w:val=""/>
      <w:lvlJc w:val="left"/>
      <w:pPr>
        <w:ind w:left="471" w:hanging="358"/>
      </w:pPr>
      <w:rPr>
        <w:rFonts w:hint="default" w:ascii="Wingdings" w:hAnsi="Wingdings"/>
        <w:b/>
        <w:bCs/>
        <w:i w:val="0"/>
        <w:iCs w:val="0"/>
        <w:color w:val="auto"/>
        <w:w w:val="99"/>
        <w:sz w:val="24"/>
        <w:szCs w:val="24"/>
        <w:lang w:val="en-GB" w:eastAsia="en-US" w:bidi="ar-SA"/>
      </w:rPr>
    </w:lvl>
    <w:lvl w:ilvl="1" w:tplc="E2E4C6D4">
      <w:numFmt w:val="bullet"/>
      <w:lvlText w:val=""/>
      <w:lvlJc w:val="left"/>
      <w:pPr>
        <w:ind w:left="580" w:hanging="358"/>
      </w:pPr>
      <w:rPr>
        <w:rFonts w:hint="default" w:ascii="Symbol" w:hAnsi="Symbol" w:eastAsia="Symbol" w:cs="Symbol"/>
        <w:b/>
        <w:bCs/>
        <w:i w:val="0"/>
        <w:iCs w:val="0"/>
        <w:color w:val="01A3A6"/>
        <w:w w:val="99"/>
        <w:sz w:val="24"/>
        <w:szCs w:val="24"/>
        <w:lang w:val="en-GB" w:eastAsia="en-US" w:bidi="ar-SA"/>
      </w:rPr>
    </w:lvl>
    <w:lvl w:ilvl="2" w:tplc="2BCA5A82">
      <w:numFmt w:val="bullet"/>
      <w:lvlText w:val="•"/>
      <w:lvlJc w:val="left"/>
      <w:pPr>
        <w:ind w:left="1634" w:hanging="358"/>
      </w:pPr>
      <w:rPr>
        <w:rFonts w:hint="default"/>
        <w:lang w:val="en-GB" w:eastAsia="en-US" w:bidi="ar-SA"/>
      </w:rPr>
    </w:lvl>
    <w:lvl w:ilvl="3" w:tplc="B23AFEF8">
      <w:numFmt w:val="bullet"/>
      <w:lvlText w:val="•"/>
      <w:lvlJc w:val="left"/>
      <w:pPr>
        <w:ind w:left="2688" w:hanging="358"/>
      </w:pPr>
      <w:rPr>
        <w:rFonts w:hint="default"/>
        <w:lang w:val="en-GB" w:eastAsia="en-US" w:bidi="ar-SA"/>
      </w:rPr>
    </w:lvl>
    <w:lvl w:ilvl="4" w:tplc="1E587DB0">
      <w:numFmt w:val="bullet"/>
      <w:lvlText w:val="•"/>
      <w:lvlJc w:val="left"/>
      <w:pPr>
        <w:ind w:left="3742" w:hanging="358"/>
      </w:pPr>
      <w:rPr>
        <w:rFonts w:hint="default"/>
        <w:lang w:val="en-GB" w:eastAsia="en-US" w:bidi="ar-SA"/>
      </w:rPr>
    </w:lvl>
    <w:lvl w:ilvl="5" w:tplc="6B96D2B2">
      <w:numFmt w:val="bullet"/>
      <w:lvlText w:val="•"/>
      <w:lvlJc w:val="left"/>
      <w:pPr>
        <w:ind w:left="4796" w:hanging="358"/>
      </w:pPr>
      <w:rPr>
        <w:rFonts w:hint="default"/>
        <w:lang w:val="en-GB" w:eastAsia="en-US" w:bidi="ar-SA"/>
      </w:rPr>
    </w:lvl>
    <w:lvl w:ilvl="6" w:tplc="8C9CC9B0">
      <w:numFmt w:val="bullet"/>
      <w:lvlText w:val="•"/>
      <w:lvlJc w:val="left"/>
      <w:pPr>
        <w:ind w:left="5850" w:hanging="358"/>
      </w:pPr>
      <w:rPr>
        <w:rFonts w:hint="default"/>
        <w:lang w:val="en-GB" w:eastAsia="en-US" w:bidi="ar-SA"/>
      </w:rPr>
    </w:lvl>
    <w:lvl w:ilvl="7" w:tplc="E97248D2">
      <w:numFmt w:val="bullet"/>
      <w:lvlText w:val="•"/>
      <w:lvlJc w:val="left"/>
      <w:pPr>
        <w:ind w:left="6904" w:hanging="358"/>
      </w:pPr>
      <w:rPr>
        <w:rFonts w:hint="default"/>
        <w:lang w:val="en-GB" w:eastAsia="en-US" w:bidi="ar-SA"/>
      </w:rPr>
    </w:lvl>
    <w:lvl w:ilvl="8" w:tplc="2F90FE8E">
      <w:numFmt w:val="bullet"/>
      <w:lvlText w:val="•"/>
      <w:lvlJc w:val="left"/>
      <w:pPr>
        <w:ind w:left="7958" w:hanging="358"/>
      </w:pPr>
      <w:rPr>
        <w:rFonts w:hint="default"/>
        <w:lang w:val="en-GB" w:eastAsia="en-US" w:bidi="ar-SA"/>
      </w:rPr>
    </w:lvl>
  </w:abstractNum>
  <w:abstractNum w:abstractNumId="26" w15:restartNumberingAfterBreak="0">
    <w:nsid w:val="768E012E"/>
    <w:multiLevelType w:val="hybridMultilevel"/>
    <w:tmpl w:val="F704112E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D2EE59F"/>
    <w:multiLevelType w:val="hybridMultilevel"/>
    <w:tmpl w:val="5EF2DA40"/>
    <w:lvl w:ilvl="0" w:tplc="84D8CED2">
      <w:start w:val="1"/>
      <w:numFmt w:val="bullet"/>
      <w:lvlText w:val=""/>
      <w:lvlJc w:val="left"/>
      <w:pPr>
        <w:ind w:left="717" w:hanging="360"/>
      </w:pPr>
      <w:rPr>
        <w:rFonts w:hint="default" w:ascii="Symbol" w:hAnsi="Symbol"/>
      </w:rPr>
    </w:lvl>
    <w:lvl w:ilvl="1" w:tplc="CD54AB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B67B6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B0CAD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8660A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2FE6F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48CEA6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AC4D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85E8E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7DD77751"/>
    <w:multiLevelType w:val="hybridMultilevel"/>
    <w:tmpl w:val="3E2A4852"/>
    <w:lvl w:ilvl="0" w:tplc="08090005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9" w15:restartNumberingAfterBreak="0">
    <w:nsid w:val="7F622F01"/>
    <w:multiLevelType w:val="hybridMultilevel"/>
    <w:tmpl w:val="E1AC44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6140856">
    <w:abstractNumId w:val="5"/>
  </w:num>
  <w:num w:numId="2" w16cid:durableId="1800998857">
    <w:abstractNumId w:val="2"/>
  </w:num>
  <w:num w:numId="3" w16cid:durableId="2076584373">
    <w:abstractNumId w:val="27"/>
  </w:num>
  <w:num w:numId="4" w16cid:durableId="1802111651">
    <w:abstractNumId w:val="14"/>
  </w:num>
  <w:num w:numId="5" w16cid:durableId="263346114">
    <w:abstractNumId w:val="10"/>
  </w:num>
  <w:num w:numId="6" w16cid:durableId="1415784872">
    <w:abstractNumId w:val="7"/>
  </w:num>
  <w:num w:numId="7" w16cid:durableId="1700231050">
    <w:abstractNumId w:val="8"/>
  </w:num>
  <w:num w:numId="8" w16cid:durableId="959847744">
    <w:abstractNumId w:val="17"/>
  </w:num>
  <w:num w:numId="9" w16cid:durableId="1208493213">
    <w:abstractNumId w:val="12"/>
  </w:num>
  <w:num w:numId="10" w16cid:durableId="614559983">
    <w:abstractNumId w:val="29"/>
  </w:num>
  <w:num w:numId="11" w16cid:durableId="306209052">
    <w:abstractNumId w:val="18"/>
  </w:num>
  <w:num w:numId="12" w16cid:durableId="1982343805">
    <w:abstractNumId w:val="11"/>
  </w:num>
  <w:num w:numId="13" w16cid:durableId="1957324382">
    <w:abstractNumId w:val="20"/>
  </w:num>
  <w:num w:numId="14" w16cid:durableId="1077751774">
    <w:abstractNumId w:val="26"/>
  </w:num>
  <w:num w:numId="15" w16cid:durableId="1611276881">
    <w:abstractNumId w:val="6"/>
  </w:num>
  <w:num w:numId="16" w16cid:durableId="197399379">
    <w:abstractNumId w:val="23"/>
  </w:num>
  <w:num w:numId="17" w16cid:durableId="2130195855">
    <w:abstractNumId w:val="9"/>
  </w:num>
  <w:num w:numId="18" w16cid:durableId="830368304">
    <w:abstractNumId w:val="3"/>
  </w:num>
  <w:num w:numId="19" w16cid:durableId="1438598823">
    <w:abstractNumId w:val="28"/>
  </w:num>
  <w:num w:numId="20" w16cid:durableId="1892031230">
    <w:abstractNumId w:val="1"/>
  </w:num>
  <w:num w:numId="21" w16cid:durableId="733091903">
    <w:abstractNumId w:val="22"/>
  </w:num>
  <w:num w:numId="22" w16cid:durableId="642008777">
    <w:abstractNumId w:val="21"/>
  </w:num>
  <w:num w:numId="23" w16cid:durableId="996685275">
    <w:abstractNumId w:val="4"/>
  </w:num>
  <w:num w:numId="24" w16cid:durableId="364452514">
    <w:abstractNumId w:val="25"/>
  </w:num>
  <w:num w:numId="25" w16cid:durableId="1879079658">
    <w:abstractNumId w:val="0"/>
  </w:num>
  <w:num w:numId="26" w16cid:durableId="1908762858">
    <w:abstractNumId w:val="16"/>
  </w:num>
  <w:num w:numId="27" w16cid:durableId="1459564172">
    <w:abstractNumId w:val="13"/>
  </w:num>
  <w:num w:numId="28" w16cid:durableId="1188329752">
    <w:abstractNumId w:val="19"/>
  </w:num>
  <w:num w:numId="29" w16cid:durableId="684673758">
    <w:abstractNumId w:val="24"/>
  </w:num>
  <w:num w:numId="30" w16cid:durableId="186327933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DC"/>
    <w:rsid w:val="00011759"/>
    <w:rsid w:val="00037784"/>
    <w:rsid w:val="0007207A"/>
    <w:rsid w:val="000A2846"/>
    <w:rsid w:val="000A7070"/>
    <w:rsid w:val="000A7669"/>
    <w:rsid w:val="000B2505"/>
    <w:rsid w:val="000B43DF"/>
    <w:rsid w:val="000C378E"/>
    <w:rsid w:val="000E3A5B"/>
    <w:rsid w:val="000F325D"/>
    <w:rsid w:val="00101730"/>
    <w:rsid w:val="00102F6C"/>
    <w:rsid w:val="001165B0"/>
    <w:rsid w:val="00123AD6"/>
    <w:rsid w:val="0012441E"/>
    <w:rsid w:val="00131FDB"/>
    <w:rsid w:val="001347D4"/>
    <w:rsid w:val="00150A2A"/>
    <w:rsid w:val="00151B90"/>
    <w:rsid w:val="0015690D"/>
    <w:rsid w:val="00164BD2"/>
    <w:rsid w:val="00170DDA"/>
    <w:rsid w:val="00192F14"/>
    <w:rsid w:val="001A33D4"/>
    <w:rsid w:val="001B1557"/>
    <w:rsid w:val="001C6B3E"/>
    <w:rsid w:val="001D51D7"/>
    <w:rsid w:val="001F30EE"/>
    <w:rsid w:val="00237AD2"/>
    <w:rsid w:val="00257EB8"/>
    <w:rsid w:val="002659CD"/>
    <w:rsid w:val="00294398"/>
    <w:rsid w:val="002C2CBD"/>
    <w:rsid w:val="002C6ACC"/>
    <w:rsid w:val="002D2853"/>
    <w:rsid w:val="002E308C"/>
    <w:rsid w:val="002E33E8"/>
    <w:rsid w:val="0031780E"/>
    <w:rsid w:val="003273A4"/>
    <w:rsid w:val="00356BA8"/>
    <w:rsid w:val="003636F2"/>
    <w:rsid w:val="00392169"/>
    <w:rsid w:val="003B07A7"/>
    <w:rsid w:val="003D43B1"/>
    <w:rsid w:val="003E2C4D"/>
    <w:rsid w:val="003E6B5D"/>
    <w:rsid w:val="00415744"/>
    <w:rsid w:val="00450C1B"/>
    <w:rsid w:val="00463655"/>
    <w:rsid w:val="00465B8B"/>
    <w:rsid w:val="004851AF"/>
    <w:rsid w:val="004858AC"/>
    <w:rsid w:val="004C1001"/>
    <w:rsid w:val="004F687F"/>
    <w:rsid w:val="00502713"/>
    <w:rsid w:val="00515B14"/>
    <w:rsid w:val="00530CDC"/>
    <w:rsid w:val="00534CB0"/>
    <w:rsid w:val="00540671"/>
    <w:rsid w:val="005407DE"/>
    <w:rsid w:val="00552AFE"/>
    <w:rsid w:val="0056012A"/>
    <w:rsid w:val="00564213"/>
    <w:rsid w:val="0058465D"/>
    <w:rsid w:val="00594F89"/>
    <w:rsid w:val="005A64FB"/>
    <w:rsid w:val="005C348C"/>
    <w:rsid w:val="005E6C5E"/>
    <w:rsid w:val="005F1278"/>
    <w:rsid w:val="005F1A50"/>
    <w:rsid w:val="005F45F4"/>
    <w:rsid w:val="005F6B54"/>
    <w:rsid w:val="00612875"/>
    <w:rsid w:val="006277D0"/>
    <w:rsid w:val="006760F2"/>
    <w:rsid w:val="006841FC"/>
    <w:rsid w:val="006A35A3"/>
    <w:rsid w:val="006C5016"/>
    <w:rsid w:val="006E462B"/>
    <w:rsid w:val="006E7EA2"/>
    <w:rsid w:val="006F00E0"/>
    <w:rsid w:val="006F371C"/>
    <w:rsid w:val="00711466"/>
    <w:rsid w:val="0073597D"/>
    <w:rsid w:val="00751348"/>
    <w:rsid w:val="007825DE"/>
    <w:rsid w:val="00782BF3"/>
    <w:rsid w:val="00785AE1"/>
    <w:rsid w:val="00787060"/>
    <w:rsid w:val="007905BA"/>
    <w:rsid w:val="0079283C"/>
    <w:rsid w:val="007937D6"/>
    <w:rsid w:val="007A1184"/>
    <w:rsid w:val="007D09B2"/>
    <w:rsid w:val="007D199B"/>
    <w:rsid w:val="007D2877"/>
    <w:rsid w:val="007E01B9"/>
    <w:rsid w:val="007F4C23"/>
    <w:rsid w:val="007F659B"/>
    <w:rsid w:val="00801AAF"/>
    <w:rsid w:val="00817498"/>
    <w:rsid w:val="0083367E"/>
    <w:rsid w:val="00852DDF"/>
    <w:rsid w:val="00857176"/>
    <w:rsid w:val="0088072A"/>
    <w:rsid w:val="00894305"/>
    <w:rsid w:val="008A0585"/>
    <w:rsid w:val="008C3B0F"/>
    <w:rsid w:val="008C409A"/>
    <w:rsid w:val="008F2F61"/>
    <w:rsid w:val="008F7114"/>
    <w:rsid w:val="00904D42"/>
    <w:rsid w:val="00912165"/>
    <w:rsid w:val="0091596A"/>
    <w:rsid w:val="0092057B"/>
    <w:rsid w:val="0093524E"/>
    <w:rsid w:val="00943186"/>
    <w:rsid w:val="009B3895"/>
    <w:rsid w:val="009C72A7"/>
    <w:rsid w:val="009D1250"/>
    <w:rsid w:val="009D5C60"/>
    <w:rsid w:val="00A1372E"/>
    <w:rsid w:val="00A33E6F"/>
    <w:rsid w:val="00A46FE4"/>
    <w:rsid w:val="00A50840"/>
    <w:rsid w:val="00A64EB7"/>
    <w:rsid w:val="00A73C45"/>
    <w:rsid w:val="00A77A94"/>
    <w:rsid w:val="00A84CE2"/>
    <w:rsid w:val="00A87C7D"/>
    <w:rsid w:val="00A95C27"/>
    <w:rsid w:val="00AA0DCC"/>
    <w:rsid w:val="00AC5818"/>
    <w:rsid w:val="00AE3652"/>
    <w:rsid w:val="00AF1272"/>
    <w:rsid w:val="00B116C0"/>
    <w:rsid w:val="00B14332"/>
    <w:rsid w:val="00B378C5"/>
    <w:rsid w:val="00B703EA"/>
    <w:rsid w:val="00B84423"/>
    <w:rsid w:val="00BB477D"/>
    <w:rsid w:val="00BC0B6A"/>
    <w:rsid w:val="00BC0F40"/>
    <w:rsid w:val="00BD009A"/>
    <w:rsid w:val="00BE50EF"/>
    <w:rsid w:val="00BE760D"/>
    <w:rsid w:val="00BF4C2E"/>
    <w:rsid w:val="00C065AC"/>
    <w:rsid w:val="00C15F30"/>
    <w:rsid w:val="00C2148A"/>
    <w:rsid w:val="00C22A3A"/>
    <w:rsid w:val="00C33B52"/>
    <w:rsid w:val="00C34FAE"/>
    <w:rsid w:val="00C86610"/>
    <w:rsid w:val="00C877F9"/>
    <w:rsid w:val="00CA12DC"/>
    <w:rsid w:val="00CA1EB8"/>
    <w:rsid w:val="00CB2CBF"/>
    <w:rsid w:val="00CD26E0"/>
    <w:rsid w:val="00D107F9"/>
    <w:rsid w:val="00D1674F"/>
    <w:rsid w:val="00D62712"/>
    <w:rsid w:val="00D72BA1"/>
    <w:rsid w:val="00DB028C"/>
    <w:rsid w:val="00DC15D3"/>
    <w:rsid w:val="00DE0E04"/>
    <w:rsid w:val="00DF27A7"/>
    <w:rsid w:val="00DF71C7"/>
    <w:rsid w:val="00E0025F"/>
    <w:rsid w:val="00E00A55"/>
    <w:rsid w:val="00E01F60"/>
    <w:rsid w:val="00E20124"/>
    <w:rsid w:val="00E31C3F"/>
    <w:rsid w:val="00E538C8"/>
    <w:rsid w:val="00E71D13"/>
    <w:rsid w:val="00ED2AAE"/>
    <w:rsid w:val="00EF091D"/>
    <w:rsid w:val="00EF7BB4"/>
    <w:rsid w:val="00F109C7"/>
    <w:rsid w:val="00F14C41"/>
    <w:rsid w:val="00F27006"/>
    <w:rsid w:val="00F5223B"/>
    <w:rsid w:val="00F568EF"/>
    <w:rsid w:val="00F85538"/>
    <w:rsid w:val="00FC3A6E"/>
    <w:rsid w:val="00FC4EBE"/>
    <w:rsid w:val="00FF3618"/>
    <w:rsid w:val="015E6B71"/>
    <w:rsid w:val="018C05B8"/>
    <w:rsid w:val="01B821C6"/>
    <w:rsid w:val="020E2ECD"/>
    <w:rsid w:val="03408FBB"/>
    <w:rsid w:val="03D88530"/>
    <w:rsid w:val="04B36941"/>
    <w:rsid w:val="06C3F09A"/>
    <w:rsid w:val="07AAC341"/>
    <w:rsid w:val="0A1940B2"/>
    <w:rsid w:val="0DE8279D"/>
    <w:rsid w:val="0EBA6216"/>
    <w:rsid w:val="0F11C0F9"/>
    <w:rsid w:val="10CF7CF6"/>
    <w:rsid w:val="113B842B"/>
    <w:rsid w:val="118B231B"/>
    <w:rsid w:val="11B17D33"/>
    <w:rsid w:val="148416CE"/>
    <w:rsid w:val="15A427A1"/>
    <w:rsid w:val="17C7385C"/>
    <w:rsid w:val="18891B72"/>
    <w:rsid w:val="18C8A2E0"/>
    <w:rsid w:val="19571C46"/>
    <w:rsid w:val="2099FF3B"/>
    <w:rsid w:val="212408B4"/>
    <w:rsid w:val="22101428"/>
    <w:rsid w:val="2547B4EA"/>
    <w:rsid w:val="25982FCC"/>
    <w:rsid w:val="27AD49B1"/>
    <w:rsid w:val="28CBF11F"/>
    <w:rsid w:val="29385D6E"/>
    <w:rsid w:val="2A52E326"/>
    <w:rsid w:val="2A65FF4F"/>
    <w:rsid w:val="2B2B2DAE"/>
    <w:rsid w:val="2D6BEE31"/>
    <w:rsid w:val="2DDD1954"/>
    <w:rsid w:val="2E438D29"/>
    <w:rsid w:val="2F07BE92"/>
    <w:rsid w:val="2F4EB952"/>
    <w:rsid w:val="2F976D2A"/>
    <w:rsid w:val="2FF4370A"/>
    <w:rsid w:val="30354768"/>
    <w:rsid w:val="317A3E15"/>
    <w:rsid w:val="31F02184"/>
    <w:rsid w:val="339C5FE4"/>
    <w:rsid w:val="33E8382B"/>
    <w:rsid w:val="342363FD"/>
    <w:rsid w:val="3735EC4C"/>
    <w:rsid w:val="382CC43D"/>
    <w:rsid w:val="388BA492"/>
    <w:rsid w:val="3980902D"/>
    <w:rsid w:val="3A92A581"/>
    <w:rsid w:val="3B902A51"/>
    <w:rsid w:val="3E5101AA"/>
    <w:rsid w:val="3EC2FDF5"/>
    <w:rsid w:val="3F6616A4"/>
    <w:rsid w:val="4082D072"/>
    <w:rsid w:val="408F5084"/>
    <w:rsid w:val="4198B99C"/>
    <w:rsid w:val="41F6C0B5"/>
    <w:rsid w:val="42AC2FA7"/>
    <w:rsid w:val="44176C28"/>
    <w:rsid w:val="4512E8D5"/>
    <w:rsid w:val="46AEB936"/>
    <w:rsid w:val="48EEA689"/>
    <w:rsid w:val="4912C60B"/>
    <w:rsid w:val="49E79380"/>
    <w:rsid w:val="4B1959FE"/>
    <w:rsid w:val="4BBEACC4"/>
    <w:rsid w:val="4E82B78E"/>
    <w:rsid w:val="4F06CF2B"/>
    <w:rsid w:val="4F7FBBAB"/>
    <w:rsid w:val="4FE11C5D"/>
    <w:rsid w:val="51B25EA3"/>
    <w:rsid w:val="51CF5E6E"/>
    <w:rsid w:val="51D4CDCA"/>
    <w:rsid w:val="51F2A565"/>
    <w:rsid w:val="521B9C40"/>
    <w:rsid w:val="543A6044"/>
    <w:rsid w:val="54A4CCAA"/>
    <w:rsid w:val="54B4BB49"/>
    <w:rsid w:val="54F318AE"/>
    <w:rsid w:val="561376AE"/>
    <w:rsid w:val="56508BAA"/>
    <w:rsid w:val="56822C3D"/>
    <w:rsid w:val="5685CFC6"/>
    <w:rsid w:val="56D14D3D"/>
    <w:rsid w:val="57A0836B"/>
    <w:rsid w:val="5A726E42"/>
    <w:rsid w:val="5AF502E7"/>
    <w:rsid w:val="5B837BE4"/>
    <w:rsid w:val="5C2C6452"/>
    <w:rsid w:val="5C45B961"/>
    <w:rsid w:val="5C8EA0CC"/>
    <w:rsid w:val="5E2A712D"/>
    <w:rsid w:val="5EBB541B"/>
    <w:rsid w:val="602CB20C"/>
    <w:rsid w:val="6074E654"/>
    <w:rsid w:val="61708A3F"/>
    <w:rsid w:val="625FF714"/>
    <w:rsid w:val="63B457C6"/>
    <w:rsid w:val="6436F84B"/>
    <w:rsid w:val="64A3D76D"/>
    <w:rsid w:val="65D21284"/>
    <w:rsid w:val="6726B64F"/>
    <w:rsid w:val="67DEFC53"/>
    <w:rsid w:val="68D56145"/>
    <w:rsid w:val="6952A549"/>
    <w:rsid w:val="697B9C24"/>
    <w:rsid w:val="6A1BC89A"/>
    <w:rsid w:val="6BB98602"/>
    <w:rsid w:val="6C49FF49"/>
    <w:rsid w:val="6C99CE26"/>
    <w:rsid w:val="6D737692"/>
    <w:rsid w:val="6DE5CFAA"/>
    <w:rsid w:val="6E1D232A"/>
    <w:rsid w:val="6EFF083B"/>
    <w:rsid w:val="705003F2"/>
    <w:rsid w:val="71213217"/>
    <w:rsid w:val="7424916C"/>
    <w:rsid w:val="75C51F5A"/>
    <w:rsid w:val="75CF0DF1"/>
    <w:rsid w:val="778CB1F0"/>
    <w:rsid w:val="783D1EFF"/>
    <w:rsid w:val="78CFF3A6"/>
    <w:rsid w:val="7AB8B645"/>
    <w:rsid w:val="7BA2904E"/>
    <w:rsid w:val="7C55BF97"/>
    <w:rsid w:val="7C81C294"/>
    <w:rsid w:val="7ECF4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6EF70F"/>
  <w15:docId w15:val="{03CB750D-3F0C-4488-B2B1-1722DB9EB1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uiPriority="1" w:semiHidden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A12DC"/>
    <w:pPr>
      <w:spacing w:after="0" w:line="240" w:lineRule="auto"/>
    </w:pPr>
    <w:rPr>
      <w:rFonts w:ascii="Arial" w:hAnsi="Arial" w:eastAsia="Times New Roman" w:cs="Times New Roman"/>
      <w:lang w:eastAsia="en-GB"/>
    </w:rPr>
  </w:style>
  <w:style w:type="paragraph" w:styleId="Heading4">
    <w:name w:val="heading 4"/>
    <w:basedOn w:val="Normal"/>
    <w:link w:val="Heading4Char"/>
    <w:uiPriority w:val="9"/>
    <w:unhideWhenUsed/>
    <w:qFormat/>
    <w:rsid w:val="000B2505"/>
    <w:pPr>
      <w:widowControl w:val="0"/>
      <w:autoSpaceDE w:val="0"/>
      <w:autoSpaceDN w:val="0"/>
      <w:ind w:left="114"/>
      <w:outlineLvl w:val="3"/>
    </w:pPr>
    <w:rPr>
      <w:rFonts w:eastAsia="Arial" w:cs="Arial"/>
      <w:b/>
      <w:bCs/>
      <w:sz w:val="24"/>
      <w:szCs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CA12DC"/>
    <w:rPr>
      <w:rFonts w:ascii="Arial" w:hAnsi="Arial" w:eastAsia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CA12DC"/>
    <w:rPr>
      <w:rFonts w:ascii="Arial" w:hAnsi="Arial" w:eastAsia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A12DC"/>
    <w:rPr>
      <w:rFonts w:ascii="Tahoma" w:hAnsi="Tahoma" w:eastAsia="Times New Roman" w:cs="Tahoma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102F6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2F6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569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5690D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15690D"/>
    <w:rPr>
      <w:rFonts w:ascii="Arial" w:hAnsi="Arial" w:eastAsia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690D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15690D"/>
    <w:rPr>
      <w:rFonts w:ascii="Arial" w:hAnsi="Arial" w:eastAsia="Times New Roman" w:cs="Times New Roman"/>
      <w:b/>
      <w:bCs/>
      <w:sz w:val="20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F00E0"/>
    <w:rPr>
      <w:color w:val="808080"/>
    </w:rPr>
  </w:style>
  <w:style w:type="character" w:styleId="Heading4Char" w:customStyle="1">
    <w:name w:val="Heading 4 Char"/>
    <w:basedOn w:val="DefaultParagraphFont"/>
    <w:link w:val="Heading4"/>
    <w:uiPriority w:val="9"/>
    <w:rsid w:val="000B2505"/>
    <w:rPr>
      <w:rFonts w:ascii="Arial" w:hAnsi="Arial" w:eastAsia="Arial" w:cs="Arial"/>
      <w:b/>
      <w:bCs/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sid w:val="000B2505"/>
    <w:pPr>
      <w:widowControl w:val="0"/>
      <w:autoSpaceDE w:val="0"/>
      <w:autoSpaceDN w:val="0"/>
    </w:pPr>
    <w:rPr>
      <w:rFonts w:eastAsia="Arial" w:cs="Arial"/>
      <w:sz w:val="24"/>
      <w:szCs w:val="24"/>
      <w:lang w:eastAsia="en-US"/>
    </w:rPr>
  </w:style>
  <w:style w:type="character" w:styleId="BodyTextChar" w:customStyle="1">
    <w:name w:val="Body Text Char"/>
    <w:basedOn w:val="DefaultParagraphFont"/>
    <w:link w:val="BodyText"/>
    <w:uiPriority w:val="1"/>
    <w:rsid w:val="000B2505"/>
    <w:rPr>
      <w:rFonts w:ascii="Arial" w:hAnsi="Arial" w:eastAsia="Arial" w:cs="Arial"/>
      <w:sz w:val="24"/>
      <w:szCs w:val="24"/>
    </w:rPr>
  </w:style>
  <w:style w:type="paragraph" w:styleId="Bullet" w:customStyle="1">
    <w:name w:val="Bullet"/>
    <w:basedOn w:val="Normal"/>
    <w:link w:val="BulletChar"/>
    <w:uiPriority w:val="1"/>
    <w:qFormat/>
    <w:rsid w:val="18891B72"/>
    <w:pPr>
      <w:numPr>
        <w:numId w:val="6"/>
      </w:numPr>
      <w:spacing w:before="120" w:after="120"/>
      <w:ind w:left="717"/>
    </w:pPr>
    <w:rPr>
      <w:rFonts w:asciiTheme="minorHAnsi" w:hAnsiTheme="minorHAnsi" w:eastAsiaTheme="minorEastAsia" w:cstheme="minorBidi"/>
      <w:color w:val="A6A402"/>
      <w:sz w:val="24"/>
      <w:szCs w:val="24"/>
      <w:lang w:eastAsia="en-US"/>
    </w:rPr>
  </w:style>
  <w:style w:type="paragraph" w:styleId="hyperlink1" w:customStyle="1">
    <w:name w:val="hyperlink1"/>
    <w:basedOn w:val="Normal"/>
    <w:link w:val="hyperlink1Char"/>
    <w:uiPriority w:val="1"/>
    <w:qFormat/>
    <w:rsid w:val="18891B72"/>
    <w:pPr>
      <w:ind w:right="384"/>
      <w:jc w:val="both"/>
    </w:pPr>
    <w:rPr>
      <w:rFonts w:asciiTheme="minorHAnsi" w:hAnsiTheme="minorHAnsi" w:eastAsiaTheme="minorEastAsia" w:cstheme="minorBidi"/>
      <w:color w:val="0087B5"/>
      <w:sz w:val="24"/>
      <w:szCs w:val="24"/>
      <w:lang w:eastAsia="en-US"/>
    </w:rPr>
  </w:style>
  <w:style w:type="character" w:styleId="BulletChar" w:customStyle="1">
    <w:name w:val="Bullet Char"/>
    <w:basedOn w:val="DefaultParagraphFont"/>
    <w:link w:val="Bullet"/>
    <w:uiPriority w:val="1"/>
    <w:rsid w:val="18891B72"/>
    <w:rPr>
      <w:rFonts w:asciiTheme="minorHAnsi" w:hAnsiTheme="minorHAnsi" w:eastAsiaTheme="minorEastAsia" w:cstheme="minorBidi"/>
      <w:sz w:val="24"/>
      <w:szCs w:val="24"/>
      <w:lang w:val="en-GB" w:eastAsia="en-US" w:bidi="ar-SA"/>
    </w:rPr>
  </w:style>
  <w:style w:type="character" w:styleId="hyperlink1Char" w:customStyle="1">
    <w:name w:val="hyperlink1 Char"/>
    <w:basedOn w:val="DefaultParagraphFont"/>
    <w:link w:val="hyperlink1"/>
    <w:uiPriority w:val="1"/>
    <w:rsid w:val="18891B72"/>
    <w:rPr>
      <w:rFonts w:asciiTheme="minorHAnsi" w:hAnsiTheme="minorHAnsi" w:eastAsiaTheme="minorEastAsia" w:cstheme="minorBidi"/>
      <w:color w:val="0087B5"/>
      <w:sz w:val="24"/>
      <w:szCs w:val="24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9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about:blank" TargetMode="External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about:blank" TargetMode="External" Id="rId12" /><Relationship Type="http://schemas.openxmlformats.org/officeDocument/2006/relationships/hyperlink" Target="about:blank" TargetMode="Externa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about:blank" TargetMode="External" Id="rId11" /><Relationship Type="http://schemas.openxmlformats.org/officeDocument/2006/relationships/styles" Target="styles.xml" Id="rId5" /><Relationship Type="http://schemas.openxmlformats.org/officeDocument/2006/relationships/header" Target="header1.xml" Id="rId15" /><Relationship Type="http://schemas.openxmlformats.org/officeDocument/2006/relationships/hyperlink" Target="about:blank" TargetMode="External" Id="rId10" /><Relationship Type="http://schemas.openxmlformats.org/officeDocument/2006/relationships/theme" Target="theme/theme1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about:blank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356F4B97-83CD-4A70-BA9A-E954E603F59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B4F4075-DA50-48C8-9D2D-1478001024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CA513C2-C248-4D76-A623-9EBE0A7B2130}">
  <ds:schemaRefs>
    <ds:schemaRef ds:uri="http://schemas.microsoft.com/office/2006/metadata/properties"/>
    <ds:schemaRef ds:uri="http://schemas.microsoft.com/office/infopath/2007/PartnerControls"/>
    <ds:schemaRef ds:uri="58fca413-3b36-4298-af2b-d24aa1f4750f"/>
    <ds:schemaRef ds:uri="1084fe36-8241-4751-a893-1fa9f44ff20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edu-cu</dc:creator>
  <lastModifiedBy>Victoria Watkins</lastModifiedBy>
  <revision>3</revision>
  <lastPrinted>2012-09-17T12:27:00.0000000Z</lastPrinted>
  <dcterms:created xsi:type="dcterms:W3CDTF">2024-11-11T15:19:00.0000000Z</dcterms:created>
  <dcterms:modified xsi:type="dcterms:W3CDTF">2025-08-29T11:51:58.4036804Z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