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0BE6A71">
                <wp:extent cx="5442525" cy="4081894"/>
                <wp:effectExtent l="0" t="5715" r="635" b="63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5442525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lastRenderedPageBreak/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D4E9969" w:rsidR="005A30F6" w:rsidRPr="005A30F6" w:rsidRDefault="007E2C96" w:rsidP="00223AA0">
      <w:pPr>
        <w:pStyle w:val="ListParagraph"/>
        <w:numPr>
          <w:ilvl w:val="0"/>
          <w:numId w:val="9"/>
        </w:numPr>
        <w:rPr>
          <w:b/>
          <w:bCs/>
        </w:rPr>
      </w:pPr>
      <w:r>
        <w:rPr>
          <w:b/>
          <w:bCs/>
        </w:rPr>
        <w:t xml:space="preserve">The main idea of the whole text is the impact of the social media on </w:t>
      </w:r>
      <w:proofErr w:type="spellStart"/>
      <w:r>
        <w:rPr>
          <w:b/>
          <w:bCs/>
        </w:rPr>
        <w:t>baying</w:t>
      </w:r>
      <w:proofErr w:type="spellEnd"/>
      <w:r>
        <w:rPr>
          <w:b/>
          <w:bCs/>
        </w:rPr>
        <w:t xml:space="preserve"> and selling and their expansion.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FADF83A" w14:textId="458420E3" w:rsidR="00223AA0" w:rsidRPr="009D57BD" w:rsidRDefault="00223AA0" w:rsidP="009D57BD">
      <w:pPr>
        <w:pStyle w:val="ListParagraph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The key point supporting</w:t>
      </w:r>
      <w:r w:rsidR="009D57BD">
        <w:rPr>
          <w:b/>
          <w:bCs/>
        </w:rPr>
        <w:t xml:space="preserve"> the main idea is the social media platforms like Facebook and tik Tok,</w:t>
      </w:r>
      <w:r w:rsidR="000867B2">
        <w:rPr>
          <w:b/>
          <w:bCs/>
        </w:rPr>
        <w:t xml:space="preserve"> examples of this, such as the </w:t>
      </w:r>
      <w:r w:rsidR="009D57BD">
        <w:rPr>
          <w:b/>
          <w:bCs/>
        </w:rPr>
        <w:t>Kirsty Chamberlain shop which has gained millions of followers including many from outside UK.</w:t>
      </w:r>
    </w:p>
    <w:p w14:paraId="0EAA58CC" w14:textId="03BBD69E" w:rsidR="00223AA0" w:rsidRPr="00223AA0" w:rsidRDefault="00223AA0" w:rsidP="00223AA0">
      <w:pPr>
        <w:ind w:left="360"/>
        <w:rPr>
          <w:b/>
          <w:bCs/>
        </w:rPr>
      </w:pPr>
      <w:r>
        <w:rPr>
          <w:b/>
          <w:bCs/>
        </w:rPr>
        <w:t xml:space="preserve">      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724D7289" w14:textId="652D1947" w:rsidR="009D57BD" w:rsidRPr="004B120E" w:rsidRDefault="004B120E" w:rsidP="004B120E">
      <w:pPr>
        <w:pStyle w:val="ListParagraph"/>
        <w:numPr>
          <w:ilvl w:val="0"/>
          <w:numId w:val="9"/>
        </w:numPr>
        <w:rPr>
          <w:b/>
          <w:bCs/>
        </w:rPr>
      </w:pPr>
      <w:r>
        <w:rPr>
          <w:b/>
          <w:bCs/>
        </w:rPr>
        <w:t xml:space="preserve">The different key points supporting the main idea is the figures for sales achieved by the shops and the growth in their customers base and the </w:t>
      </w:r>
      <w:proofErr w:type="gramStart"/>
      <w:r>
        <w:rPr>
          <w:b/>
          <w:bCs/>
        </w:rPr>
        <w:t>experts</w:t>
      </w:r>
      <w:proofErr w:type="gramEnd"/>
      <w:r>
        <w:rPr>
          <w:b/>
          <w:bCs/>
        </w:rPr>
        <w:t xml:space="preserve"> views on the matter like Linda hunter </w:t>
      </w:r>
      <w:proofErr w:type="gramStart"/>
      <w:r>
        <w:rPr>
          <w:b/>
          <w:bCs/>
        </w:rPr>
        <w:t>as  example</w:t>
      </w:r>
      <w:proofErr w:type="gramEnd"/>
      <w:r>
        <w:rPr>
          <w:b/>
          <w:bCs/>
        </w:rPr>
        <w:t xml:space="preserve"> .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15A0D27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</w:t>
      </w:r>
    </w:p>
    <w:p w14:paraId="4B717C44" w14:textId="45A4F650" w:rsidR="000867B2" w:rsidRPr="000867B2" w:rsidRDefault="000867B2" w:rsidP="000867B2">
      <w:pPr>
        <w:pStyle w:val="ListParagraph"/>
        <w:numPr>
          <w:ilvl w:val="0"/>
          <w:numId w:val="9"/>
        </w:numPr>
        <w:rPr>
          <w:b/>
          <w:bCs/>
        </w:rPr>
      </w:pPr>
      <w:r>
        <w:rPr>
          <w:b/>
          <w:bCs/>
        </w:rPr>
        <w:t xml:space="preserve">The most important </w:t>
      </w:r>
      <w:r w:rsidR="00150CC0">
        <w:rPr>
          <w:b/>
          <w:bCs/>
        </w:rPr>
        <w:t xml:space="preserve">part of the text </w:t>
      </w:r>
      <w:r w:rsidR="001112EB">
        <w:rPr>
          <w:b/>
          <w:bCs/>
        </w:rPr>
        <w:t xml:space="preserve">is the figures quoted in the report which prove the extent to which sales risen and the number of customers has increased across all business sectors. 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lastRenderedPageBreak/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558E7AB1" w14:textId="77B5462B" w:rsidR="004B120E" w:rsidRPr="004B120E" w:rsidRDefault="004B120E" w:rsidP="004B120E">
      <w:pPr>
        <w:pStyle w:val="ListParagraph"/>
        <w:numPr>
          <w:ilvl w:val="0"/>
          <w:numId w:val="9"/>
        </w:numPr>
        <w:rPr>
          <w:b/>
          <w:bCs/>
        </w:rPr>
      </w:pPr>
      <w:r>
        <w:rPr>
          <w:b/>
          <w:bCs/>
        </w:rPr>
        <w:t xml:space="preserve">The only difficulty is distinguishing between the key points and </w:t>
      </w:r>
      <w:r w:rsidR="00797114">
        <w:rPr>
          <w:b/>
          <w:bCs/>
        </w:rPr>
        <w:t>that branch off from them.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612106AB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</w:t>
      </w:r>
      <w:r w:rsidR="00797114">
        <w:rPr>
          <w:b/>
          <w:bCs/>
        </w:rPr>
        <w:t>?</w:t>
      </w:r>
    </w:p>
    <w:p w14:paraId="509C58F6" w14:textId="03F7CD74" w:rsidR="00797114" w:rsidRPr="00797114" w:rsidRDefault="00797114" w:rsidP="00797114">
      <w:pPr>
        <w:pStyle w:val="ListParagraph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All I did is to focus more on the keywords in the text and analysing the text in sections.</w:t>
      </w:r>
    </w:p>
    <w:sectPr w:rsidR="00797114" w:rsidRPr="00797114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470514"/>
    <w:multiLevelType w:val="hybridMultilevel"/>
    <w:tmpl w:val="97AE5866"/>
    <w:lvl w:ilvl="0" w:tplc="1E921D9E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8"/>
  </w:num>
  <w:num w:numId="7" w16cid:durableId="851072671">
    <w:abstractNumId w:val="7"/>
  </w:num>
  <w:num w:numId="8" w16cid:durableId="1686321237">
    <w:abstractNumId w:val="5"/>
  </w:num>
  <w:num w:numId="9" w16cid:durableId="21222150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867B2"/>
    <w:rsid w:val="000A705F"/>
    <w:rsid w:val="001112EB"/>
    <w:rsid w:val="00150CC0"/>
    <w:rsid w:val="001D5E96"/>
    <w:rsid w:val="00223AA0"/>
    <w:rsid w:val="0030565F"/>
    <w:rsid w:val="00355CDA"/>
    <w:rsid w:val="003732F6"/>
    <w:rsid w:val="004271F2"/>
    <w:rsid w:val="004B120E"/>
    <w:rsid w:val="00561879"/>
    <w:rsid w:val="005A30F6"/>
    <w:rsid w:val="005E24FC"/>
    <w:rsid w:val="00735053"/>
    <w:rsid w:val="0074229C"/>
    <w:rsid w:val="00797114"/>
    <w:rsid w:val="007B173D"/>
    <w:rsid w:val="007E2C96"/>
    <w:rsid w:val="00834ED0"/>
    <w:rsid w:val="008579FB"/>
    <w:rsid w:val="009D57BD"/>
    <w:rsid w:val="00AE00D1"/>
    <w:rsid w:val="00B30995"/>
    <w:rsid w:val="00C25E19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Jamel Belarbi (2612186)</cp:lastModifiedBy>
  <cp:revision>2</cp:revision>
  <dcterms:created xsi:type="dcterms:W3CDTF">2026-10-20T08:55:00Z</dcterms:created>
  <dcterms:modified xsi:type="dcterms:W3CDTF">2026-10-20T08:55:00Z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