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FAFBDA" w14:textId="77777777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b/>
          <w:bCs/>
          <w:sz w:val="36"/>
          <w:szCs w:val="36"/>
        </w:rPr>
        <w:t>Question:</w:t>
      </w:r>
      <w:r>
        <w:rPr>
          <w:rStyle w:val="normaltextrun"/>
          <w:rFonts w:ascii="Calibri" w:hAnsi="Calibri" w:cs="Calibri"/>
          <w:i/>
          <w:iCs/>
        </w:rPr>
        <w:t> </w:t>
      </w:r>
      <w:r>
        <w:rPr>
          <w:rStyle w:val="normaltextrun"/>
          <w:sz w:val="32"/>
          <w:szCs w:val="32"/>
        </w:rPr>
        <w:t> 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109CAC65" w14:textId="77777777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b/>
          <w:bCs/>
          <w:sz w:val="32"/>
          <w:szCs w:val="32"/>
        </w:rPr>
        <w:t>Through your own research</w:t>
      </w:r>
      <w:r>
        <w:rPr>
          <w:rStyle w:val="normaltextrun"/>
          <w:sz w:val="32"/>
          <w:szCs w:val="32"/>
        </w:rPr>
        <w:t>, select two existing </w:t>
      </w:r>
      <w:r>
        <w:rPr>
          <w:rStyle w:val="normaltextrun"/>
          <w:b/>
          <w:bCs/>
          <w:sz w:val="32"/>
          <w:szCs w:val="32"/>
        </w:rPr>
        <w:t>habitable</w:t>
      </w:r>
      <w:r>
        <w:rPr>
          <w:rStyle w:val="normaltextrun"/>
          <w:sz w:val="32"/>
          <w:szCs w:val="32"/>
        </w:rPr>
        <w:t> buildings from around the world, </w:t>
      </w:r>
      <w:r>
        <w:rPr>
          <w:rStyle w:val="normaltextrun"/>
          <w:b/>
          <w:bCs/>
          <w:sz w:val="32"/>
          <w:szCs w:val="32"/>
        </w:rPr>
        <w:t>one of Concrete frame, one of Steel frame</w:t>
      </w:r>
      <w:r>
        <w:rPr>
          <w:rStyle w:val="normaltextrun"/>
          <w:sz w:val="32"/>
          <w:szCs w:val="32"/>
        </w:rPr>
        <w:t> and report on the details of their original design planning, construction method and potential impact in consideration of social and environmental sustainability, at the site of the build.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658E5C21" w14:textId="7DC4DD68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sz w:val="32"/>
          <w:szCs w:val="32"/>
        </w:rPr>
        <w:t>Your case studies should then analyse </w:t>
      </w:r>
      <w:r>
        <w:rPr>
          <w:rStyle w:val="normaltextrun"/>
          <w:b/>
          <w:bCs/>
          <w:sz w:val="32"/>
          <w:szCs w:val="32"/>
        </w:rPr>
        <w:t>the framing material</w:t>
      </w:r>
      <w:r>
        <w:rPr>
          <w:rStyle w:val="normaltextrun"/>
          <w:sz w:val="32"/>
          <w:szCs w:val="32"/>
        </w:rPr>
        <w:t> of each building by</w:t>
      </w:r>
      <w:r>
        <w:rPr>
          <w:rStyle w:val="normaltextrun"/>
          <w:sz w:val="32"/>
          <w:szCs w:val="32"/>
        </w:rPr>
        <w:t xml:space="preserve"> </w:t>
      </w:r>
      <w:proofErr w:type="gramStart"/>
      <w:r>
        <w:rPr>
          <w:rStyle w:val="normaltextrun"/>
          <w:b/>
          <w:bCs/>
          <w:sz w:val="32"/>
          <w:szCs w:val="32"/>
        </w:rPr>
        <w:t>COMPARING and CONTRASTING</w:t>
      </w:r>
      <w:proofErr w:type="gramEnd"/>
      <w:r>
        <w:rPr>
          <w:rStyle w:val="normaltextrun"/>
          <w:sz w:val="32"/>
          <w:szCs w:val="32"/>
        </w:rPr>
        <w:t> them in the following areas: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21715C18" w14:textId="77777777" w:rsidR="00990310" w:rsidRDefault="00990310" w:rsidP="0099031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sz w:val="20"/>
          <w:szCs w:val="20"/>
        </w:rPr>
        <w:t> </w:t>
      </w:r>
    </w:p>
    <w:p w14:paraId="14E6D319" w14:textId="77777777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sz w:val="32"/>
          <w:szCs w:val="32"/>
        </w:rPr>
        <w:t>1. The frames likely durability and climatic resistance, given the environmental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763D1968" w14:textId="77777777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sz w:val="32"/>
          <w:szCs w:val="32"/>
        </w:rPr>
        <w:t>    conditions the site is exposed to.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210494E2" w14:textId="77777777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sz w:val="32"/>
          <w:szCs w:val="32"/>
        </w:rPr>
        <w:t>2. The likely impact the framing material's original production </w:t>
      </w:r>
      <w:r>
        <w:rPr>
          <w:rStyle w:val="normaltextrun"/>
          <w:sz w:val="32"/>
          <w:szCs w:val="32"/>
          <w:lang w:val="en-US"/>
        </w:rPr>
        <w:t>p</w:t>
      </w:r>
      <w:proofErr w:type="spellStart"/>
      <w:r>
        <w:rPr>
          <w:rStyle w:val="normaltextrun"/>
          <w:sz w:val="32"/>
          <w:szCs w:val="32"/>
        </w:rPr>
        <w:t>rocess</w:t>
      </w:r>
      <w:proofErr w:type="spellEnd"/>
      <w:r>
        <w:rPr>
          <w:rStyle w:val="normaltextrun"/>
          <w:sz w:val="32"/>
          <w:szCs w:val="32"/>
          <w:lang w:val="en-US"/>
        </w:rPr>
        <w:t> would have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47D05D5F" w14:textId="77777777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sz w:val="32"/>
          <w:szCs w:val="32"/>
          <w:lang w:val="en-US"/>
        </w:rPr>
        <w:t>    had on the environment</w:t>
      </w:r>
      <w:r>
        <w:rPr>
          <w:rStyle w:val="normaltextrun"/>
          <w:sz w:val="32"/>
          <w:szCs w:val="32"/>
        </w:rPr>
        <w:t>, with </w:t>
      </w:r>
      <w:proofErr w:type="gramStart"/>
      <w:r>
        <w:rPr>
          <w:rStyle w:val="normaltextrun"/>
          <w:sz w:val="32"/>
          <w:szCs w:val="32"/>
        </w:rPr>
        <w:t>particular reference</w:t>
      </w:r>
      <w:proofErr w:type="gramEnd"/>
      <w:r>
        <w:rPr>
          <w:rStyle w:val="normaltextrun"/>
          <w:sz w:val="32"/>
          <w:szCs w:val="32"/>
        </w:rPr>
        <w:t> to resource use in manufacture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1F9AD2FD" w14:textId="77777777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sz w:val="32"/>
          <w:szCs w:val="32"/>
        </w:rPr>
        <w:t>    and in </w:t>
      </w:r>
      <w:proofErr w:type="gramStart"/>
      <w:r>
        <w:rPr>
          <w:rStyle w:val="normaltextrun"/>
          <w:sz w:val="32"/>
          <w:szCs w:val="32"/>
        </w:rPr>
        <w:t>bi-products</w:t>
      </w:r>
      <w:proofErr w:type="gramEnd"/>
      <w:r>
        <w:rPr>
          <w:rStyle w:val="normaltextrun"/>
          <w:sz w:val="32"/>
          <w:szCs w:val="32"/>
        </w:rPr>
        <w:t> produced. 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119D06B6" w14:textId="77777777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sz w:val="32"/>
          <w:szCs w:val="32"/>
        </w:rPr>
        <w:t>3. The frames ease of assembly, and the potential ease of its adaptation to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50171C94" w14:textId="77777777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sz w:val="32"/>
          <w:szCs w:val="32"/>
        </w:rPr>
        <w:t>    different building shape and use, within the </w:t>
      </w:r>
      <w:r>
        <w:rPr>
          <w:rStyle w:val="normaltextrun"/>
          <w:b/>
          <w:bCs/>
          <w:sz w:val="32"/>
          <w:szCs w:val="32"/>
        </w:rPr>
        <w:t>total</w:t>
      </w:r>
      <w:r>
        <w:rPr>
          <w:rStyle w:val="normaltextrun"/>
          <w:sz w:val="32"/>
          <w:szCs w:val="32"/>
        </w:rPr>
        <w:t> life cycle of the building.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21B036E7" w14:textId="01554D24" w:rsidR="00990310" w:rsidRDefault="00990310" w:rsidP="0099031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b/>
          <w:bCs/>
          <w:i/>
          <w:iCs/>
          <w:sz w:val="18"/>
          <w:szCs w:val="18"/>
        </w:rPr>
      </w:pPr>
      <w:r>
        <w:rPr>
          <w:rStyle w:val="normaltextrun"/>
          <w:b/>
          <w:bCs/>
          <w:sz w:val="32"/>
          <w:szCs w:val="32"/>
        </w:rPr>
        <w:t xml:space="preserve">Include photographs and </w:t>
      </w:r>
      <w:r w:rsidRPr="00236852">
        <w:rPr>
          <w:rStyle w:val="normaltextrun"/>
          <w:b/>
          <w:bCs/>
          <w:sz w:val="32"/>
          <w:szCs w:val="32"/>
          <w:highlight w:val="yellow"/>
        </w:rPr>
        <w:t>tabled data</w:t>
      </w:r>
      <w:r>
        <w:rPr>
          <w:rStyle w:val="normaltextrun"/>
          <w:b/>
          <w:bCs/>
          <w:sz w:val="32"/>
          <w:szCs w:val="32"/>
        </w:rPr>
        <w:t> of your case study choices and comparisons in contrast, to enhance and justify your presentation and</w:t>
      </w:r>
      <w:r w:rsidR="00E50A1C">
        <w:rPr>
          <w:rStyle w:val="normaltextrun"/>
          <w:b/>
          <w:bCs/>
          <w:sz w:val="32"/>
          <w:szCs w:val="32"/>
        </w:rPr>
        <w:t xml:space="preserve"> </w:t>
      </w:r>
      <w:r>
        <w:rPr>
          <w:rStyle w:val="normaltextrun"/>
          <w:b/>
          <w:bCs/>
          <w:sz w:val="32"/>
          <w:szCs w:val="32"/>
        </w:rPr>
        <w:t>argument within the written text.</w:t>
      </w:r>
      <w:r>
        <w:rPr>
          <w:rStyle w:val="eop"/>
          <w:b/>
          <w:bCs/>
          <w:i/>
          <w:iCs/>
          <w:sz w:val="32"/>
          <w:szCs w:val="32"/>
        </w:rPr>
        <w:t> </w:t>
      </w:r>
    </w:p>
    <w:p w14:paraId="2BC682CC" w14:textId="77777777" w:rsidR="00990310" w:rsidRDefault="00990310">
      <w:pPr>
        <w:rPr>
          <w:b/>
          <w:bCs/>
          <w:u w:val="single"/>
        </w:rPr>
      </w:pPr>
    </w:p>
    <w:p w14:paraId="533CB4A7" w14:textId="77777777" w:rsidR="00990310" w:rsidRDefault="00990310">
      <w:pPr>
        <w:rPr>
          <w:b/>
          <w:bCs/>
          <w:u w:val="single"/>
        </w:rPr>
      </w:pPr>
    </w:p>
    <w:p w14:paraId="0E8202F9" w14:textId="77777777" w:rsidR="00990310" w:rsidRDefault="00990310">
      <w:pPr>
        <w:rPr>
          <w:b/>
          <w:bCs/>
          <w:u w:val="single"/>
        </w:rPr>
      </w:pPr>
    </w:p>
    <w:p w14:paraId="44AC1EE5" w14:textId="77777777" w:rsidR="00990310" w:rsidRDefault="00990310">
      <w:pPr>
        <w:rPr>
          <w:b/>
          <w:bCs/>
          <w:u w:val="single"/>
        </w:rPr>
      </w:pPr>
    </w:p>
    <w:p w14:paraId="5B71AADA" w14:textId="77777777" w:rsidR="00990310" w:rsidRDefault="00990310">
      <w:pPr>
        <w:rPr>
          <w:b/>
          <w:bCs/>
          <w:u w:val="single"/>
        </w:rPr>
      </w:pPr>
    </w:p>
    <w:p w14:paraId="4B661B4D" w14:textId="77777777" w:rsidR="00990310" w:rsidRDefault="00990310">
      <w:pPr>
        <w:rPr>
          <w:b/>
          <w:bCs/>
          <w:u w:val="single"/>
        </w:rPr>
      </w:pPr>
    </w:p>
    <w:p w14:paraId="4B05308C" w14:textId="77777777" w:rsidR="00990310" w:rsidRDefault="00990310">
      <w:pPr>
        <w:rPr>
          <w:b/>
          <w:bCs/>
          <w:u w:val="single"/>
        </w:rPr>
      </w:pPr>
    </w:p>
    <w:p w14:paraId="05D42B11" w14:textId="77777777" w:rsidR="00990310" w:rsidRDefault="00990310">
      <w:pPr>
        <w:rPr>
          <w:b/>
          <w:bCs/>
          <w:u w:val="single"/>
        </w:rPr>
      </w:pPr>
    </w:p>
    <w:p w14:paraId="00C2EE4F" w14:textId="77777777" w:rsidR="00990310" w:rsidRDefault="00990310">
      <w:pPr>
        <w:rPr>
          <w:b/>
          <w:bCs/>
          <w:u w:val="single"/>
        </w:rPr>
      </w:pPr>
    </w:p>
    <w:p w14:paraId="2A53E602" w14:textId="77777777" w:rsidR="00990310" w:rsidRDefault="00990310">
      <w:pPr>
        <w:rPr>
          <w:b/>
          <w:bCs/>
          <w:u w:val="single"/>
        </w:rPr>
      </w:pPr>
    </w:p>
    <w:p w14:paraId="26A2EE39" w14:textId="77777777" w:rsidR="00990310" w:rsidRDefault="00990310">
      <w:pPr>
        <w:rPr>
          <w:b/>
          <w:bCs/>
          <w:u w:val="single"/>
        </w:rPr>
      </w:pPr>
    </w:p>
    <w:p w14:paraId="45F911F4" w14:textId="6FABA341" w:rsidR="00304578" w:rsidRPr="002735C7" w:rsidRDefault="00304578">
      <w:pPr>
        <w:rPr>
          <w:b/>
          <w:bCs/>
          <w:u w:val="single"/>
        </w:rPr>
      </w:pPr>
      <w:r w:rsidRPr="002735C7">
        <w:rPr>
          <w:b/>
          <w:bCs/>
          <w:u w:val="single"/>
        </w:rPr>
        <w:lastRenderedPageBreak/>
        <w:t>Burj Khalifa</w:t>
      </w:r>
      <w:r w:rsidR="00205BC4" w:rsidRPr="002735C7">
        <w:rPr>
          <w:b/>
          <w:bCs/>
          <w:u w:val="single"/>
        </w:rPr>
        <w:t>- Concrete Frame</w:t>
      </w:r>
    </w:p>
    <w:p w14:paraId="42A54E08" w14:textId="7DADB1DC" w:rsidR="00304578" w:rsidRDefault="00C305FD">
      <w:r>
        <w:t xml:space="preserve">For my </w:t>
      </w:r>
      <w:r w:rsidR="00FB3E65">
        <w:t xml:space="preserve">concrete frame </w:t>
      </w:r>
      <w:proofErr w:type="gramStart"/>
      <w:r w:rsidR="00FB3E65">
        <w:t>research</w:t>
      </w:r>
      <w:proofErr w:type="gramEnd"/>
      <w:r w:rsidR="00FB3E65">
        <w:t xml:space="preserve"> I have chosen to focus my efforts on the “Burj Khalifa” in Dubai. The </w:t>
      </w:r>
      <w:r w:rsidR="006A7D56">
        <w:t>“</w:t>
      </w:r>
      <w:r w:rsidR="00052789">
        <w:t>Burj Khalifa</w:t>
      </w:r>
      <w:r w:rsidR="006A7D56">
        <w:t>”</w:t>
      </w:r>
      <w:r w:rsidR="00052789">
        <w:t xml:space="preserve"> is the tallest building in the world</w:t>
      </w:r>
      <w:r w:rsidR="006A7D56">
        <w:t>, that stands at 828m high.</w:t>
      </w:r>
      <w:r w:rsidR="002449FC">
        <w:t xml:space="preserve"> The tower </w:t>
      </w:r>
      <w:r w:rsidR="009953D1">
        <w:t>is used for residential apartments and is occupied by corporate officers.</w:t>
      </w:r>
      <w:r w:rsidR="00605C2F">
        <w:t xml:space="preserve"> Due to the height of the building and climate of Dubai, </w:t>
      </w:r>
      <w:r w:rsidR="009122A0">
        <w:t xml:space="preserve">environmental problems </w:t>
      </w:r>
      <w:r w:rsidR="00984B48">
        <w:t xml:space="preserve">such as wind and heat </w:t>
      </w:r>
      <w:r w:rsidR="009122A0">
        <w:t xml:space="preserve">would have needed to be considered during the </w:t>
      </w:r>
      <w:r w:rsidR="00984B48">
        <w:t>planning phase.</w:t>
      </w:r>
    </w:p>
    <w:p w14:paraId="45EAFC4C" w14:textId="59E95E24" w:rsidR="00347B10" w:rsidRPr="007E4746" w:rsidRDefault="00205BC4">
      <w:pPr>
        <w:rPr>
          <w:b/>
          <w:bCs/>
          <w:u w:val="single"/>
        </w:rPr>
      </w:pPr>
      <w:r w:rsidRPr="007E4746">
        <w:rPr>
          <w:b/>
          <w:bCs/>
          <w:u w:val="single"/>
        </w:rPr>
        <w:t>1.</w:t>
      </w:r>
    </w:p>
    <w:p w14:paraId="09575EBB" w14:textId="48DA2D65" w:rsidR="006033B4" w:rsidRDefault="00C20E4D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7216" behindDoc="1" locked="0" layoutInCell="1" allowOverlap="1" wp14:anchorId="471FED59" wp14:editId="74F7F70D">
            <wp:simplePos x="0" y="0"/>
            <wp:positionH relativeFrom="column">
              <wp:posOffset>1973580</wp:posOffset>
            </wp:positionH>
            <wp:positionV relativeFrom="paragraph">
              <wp:posOffset>189865</wp:posOffset>
            </wp:positionV>
            <wp:extent cx="4145280" cy="3316316"/>
            <wp:effectExtent l="0" t="0" r="7620" b="0"/>
            <wp:wrapTight wrapText="bothSides">
              <wp:wrapPolygon edited="0">
                <wp:start x="0" y="0"/>
                <wp:lineTo x="0" y="21468"/>
                <wp:lineTo x="21540" y="21468"/>
                <wp:lineTo x="21540" y="0"/>
                <wp:lineTo x="0" y="0"/>
              </wp:wrapPolygon>
            </wp:wrapTight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5280" cy="33163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ACEF8B" w14:textId="2A542596" w:rsidR="00347B10" w:rsidRPr="00984B48" w:rsidRDefault="00193FAB">
      <w:pPr>
        <w:rPr>
          <w:noProof/>
        </w:rPr>
      </w:pPr>
      <w:r w:rsidRPr="00984B48">
        <w:rPr>
          <w:noProof/>
        </w:rPr>
        <w:t xml:space="preserve">The Burj Khalifa consists of a </w:t>
      </w:r>
      <w:r w:rsidR="00197685" w:rsidRPr="00984B48">
        <w:rPr>
          <w:noProof/>
        </w:rPr>
        <w:t xml:space="preserve">Y shaped floor plan. The Y shaped structure was used because </w:t>
      </w:r>
      <w:r w:rsidR="002812E2" w:rsidRPr="00984B48">
        <w:rPr>
          <w:noProof/>
        </w:rPr>
        <w:t>it allows a full view of the Persian gulf</w:t>
      </w:r>
      <w:r w:rsidR="001C6CBE" w:rsidRPr="00984B48">
        <w:rPr>
          <w:noProof/>
        </w:rPr>
        <w:t>, the shape, accomp</w:t>
      </w:r>
      <w:r w:rsidR="0025323D">
        <w:rPr>
          <w:noProof/>
        </w:rPr>
        <w:t>a</w:t>
      </w:r>
      <w:r w:rsidR="001C6CBE" w:rsidRPr="00984B48">
        <w:rPr>
          <w:noProof/>
        </w:rPr>
        <w:t xml:space="preserve">nied with </w:t>
      </w:r>
      <w:r w:rsidR="00437B36" w:rsidRPr="00984B48">
        <w:rPr>
          <w:noProof/>
        </w:rPr>
        <w:t xml:space="preserve">the upward setbacks, make the structure more resistant </w:t>
      </w:r>
      <w:r w:rsidR="00E70E10" w:rsidRPr="00984B48">
        <w:rPr>
          <w:noProof/>
        </w:rPr>
        <w:t>to wind</w:t>
      </w:r>
      <w:r w:rsidR="008006DB" w:rsidRPr="00984B48">
        <w:rPr>
          <w:noProof/>
        </w:rPr>
        <w:t>, due to the tripod like stance of the building.</w:t>
      </w:r>
      <w:r w:rsidR="00662807" w:rsidRPr="00984B48">
        <w:rPr>
          <w:noProof/>
        </w:rPr>
        <w:t xml:space="preserve"> </w:t>
      </w:r>
    </w:p>
    <w:p w14:paraId="37C3FF87" w14:textId="099D91C9" w:rsidR="00D36718" w:rsidRDefault="00D36718" w:rsidP="00D36718">
      <w:r>
        <w:t>The structural system employed for Burj Khalifa is known as a Buttressed Core System. The system is constructed by using high performance concrete wall. Each wing supports the other through a hexagonal central core.</w:t>
      </w:r>
    </w:p>
    <w:p w14:paraId="752EBF99" w14:textId="28143B77" w:rsidR="00D36718" w:rsidRDefault="00990310" w:rsidP="00D36718">
      <w:r w:rsidRPr="00952E18">
        <w:rPr>
          <w:noProof/>
          <w:u w:val="single"/>
        </w:rPr>
        <w:drawing>
          <wp:anchor distT="0" distB="0" distL="114300" distR="114300" simplePos="0" relativeHeight="251663360" behindDoc="1" locked="0" layoutInCell="1" allowOverlap="1" wp14:anchorId="38206D1C" wp14:editId="137FE06B">
            <wp:simplePos x="0" y="0"/>
            <wp:positionH relativeFrom="column">
              <wp:posOffset>3078480</wp:posOffset>
            </wp:positionH>
            <wp:positionV relativeFrom="paragraph">
              <wp:posOffset>9525</wp:posOffset>
            </wp:positionV>
            <wp:extent cx="3092450" cy="2551430"/>
            <wp:effectExtent l="0" t="0" r="0" b="1270"/>
            <wp:wrapTight wrapText="bothSides">
              <wp:wrapPolygon edited="0">
                <wp:start x="0" y="0"/>
                <wp:lineTo x="0" y="21449"/>
                <wp:lineTo x="21423" y="21449"/>
                <wp:lineTo x="21423" y="0"/>
                <wp:lineTo x="0" y="0"/>
              </wp:wrapPolygon>
            </wp:wrapTight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2450" cy="2551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36718" w:rsidRPr="00952E18">
        <w:t>The central core is designed to be resistant to twisting,</w:t>
      </w:r>
      <w:r w:rsidR="00BC4DB0" w:rsidRPr="00952E18">
        <w:t xml:space="preserve"> which is </w:t>
      </w:r>
      <w:r w:rsidR="007E7995" w:rsidRPr="00952E18">
        <w:t>prone</w:t>
      </w:r>
      <w:r w:rsidR="00BD2B0F" w:rsidRPr="00952E18">
        <w:t>,</w:t>
      </w:r>
      <w:r w:rsidR="007E7995" w:rsidRPr="00952E18">
        <w:t xml:space="preserve"> if part of the building is damaged by wind</w:t>
      </w:r>
      <w:r w:rsidR="00416DD6" w:rsidRPr="00952E18">
        <w:t>.</w:t>
      </w:r>
      <w:r w:rsidR="00D36718" w:rsidRPr="00952E18">
        <w:t xml:space="preserve"> whereas the structure </w:t>
      </w:r>
      <w:r w:rsidR="00D162BC" w:rsidRPr="00952E18">
        <w:t xml:space="preserve">itself </w:t>
      </w:r>
      <w:r w:rsidR="00D36718" w:rsidRPr="00952E18">
        <w:t>is designed to be more resistant to wind.</w:t>
      </w:r>
    </w:p>
    <w:p w14:paraId="653B8757" w14:textId="49F07062" w:rsidR="00D36718" w:rsidRDefault="00D36718">
      <w:pPr>
        <w:rPr>
          <w:noProof/>
          <w:u w:val="single"/>
        </w:rPr>
      </w:pPr>
    </w:p>
    <w:p w14:paraId="51C37333" w14:textId="5FDBC397" w:rsidR="00352273" w:rsidRPr="00347B10" w:rsidRDefault="00352273">
      <w:pPr>
        <w:rPr>
          <w:u w:val="single"/>
        </w:rPr>
      </w:pPr>
    </w:p>
    <w:p w14:paraId="2F0D6BCE" w14:textId="216A39EA" w:rsidR="00EE6E64" w:rsidRDefault="00EE6E64" w:rsidP="00EE6E64">
      <w:r>
        <w:t>The s</w:t>
      </w:r>
      <w:r w:rsidR="00A07B32">
        <w:t>tructure of the Burj Khalifa is supported by a</w:t>
      </w:r>
      <w:r>
        <w:t xml:space="preserve"> large reinforced concrete raft. This raft is in turn supported by bored reinforced concrete piles. The raft has a thickness of 3.7m and was constructed in four separate pours.</w:t>
      </w:r>
    </w:p>
    <w:p w14:paraId="30ED88FE" w14:textId="75B8AA5C" w:rsidR="00EE6E64" w:rsidRDefault="00EE6E64" w:rsidP="00EE6E64">
      <w:r>
        <w:t>The</w:t>
      </w:r>
      <w:r w:rsidR="008F613E">
        <w:t>re were 194 piles used in total</w:t>
      </w:r>
      <w:r>
        <w:t>. The piles were 1.5m in diameter and have a length of 43m. Each pile has a capacity of 3000 tons.</w:t>
      </w:r>
    </w:p>
    <w:p w14:paraId="56C88749" w14:textId="3D110FA9" w:rsidR="008C4AFC" w:rsidRDefault="00FC3A6D" w:rsidP="00EE6E64">
      <w:pPr>
        <w:rPr>
          <w:rFonts w:ascii="Arial" w:hAnsi="Arial" w:cs="Arial"/>
          <w:shd w:val="clear" w:color="auto" w:fill="FFFFFF"/>
        </w:rPr>
      </w:pPr>
      <w:r>
        <w:t xml:space="preserve">Dubai has a </w:t>
      </w:r>
      <w:r w:rsidR="00152D6C">
        <w:t>5</w:t>
      </w:r>
      <w:r w:rsidR="00692C2C">
        <w:t xml:space="preserve">.9 magnitude </w:t>
      </w:r>
      <w:r>
        <w:t>standard for its taller buildings</w:t>
      </w:r>
      <w:r w:rsidR="00692C2C">
        <w:t xml:space="preserve">, in case of any earthquakes. Due to the </w:t>
      </w:r>
      <w:r w:rsidR="00514C8A">
        <w:t xml:space="preserve">mass </w:t>
      </w:r>
      <w:r w:rsidR="00284539">
        <w:t>dampener</w:t>
      </w:r>
      <w:r w:rsidR="00514C8A">
        <w:t xml:space="preserve"> </w:t>
      </w:r>
      <w:r w:rsidR="00133143">
        <w:t>equipped within the structure</w:t>
      </w:r>
      <w:r w:rsidR="00897C1F">
        <w:t xml:space="preserve">, the Burj Khalifa can </w:t>
      </w:r>
      <w:r w:rsidR="002E57AC">
        <w:t xml:space="preserve">withstand tremors up to a magnitude of 7.0. </w:t>
      </w:r>
      <w:r w:rsidR="0049136B">
        <w:t>In 2008 during its construction</w:t>
      </w:r>
      <w:r w:rsidR="00EC2174">
        <w:t xml:space="preserve">, the Burj </w:t>
      </w:r>
      <w:r w:rsidR="007A055D">
        <w:t xml:space="preserve">remained intact and unharmed after tremors from the </w:t>
      </w:r>
      <w:r w:rsidR="00284539">
        <w:t>I</w:t>
      </w:r>
      <w:r w:rsidR="007A055D">
        <w:t xml:space="preserve">ran </w:t>
      </w:r>
      <w:r w:rsidR="00284539">
        <w:t>earthquake.</w:t>
      </w:r>
      <w:r w:rsidR="00514C8A">
        <w:rPr>
          <w:rFonts w:ascii="Arial" w:hAnsi="Arial" w:cs="Arial"/>
          <w:shd w:val="clear" w:color="auto" w:fill="FFFFFF"/>
        </w:rPr>
        <w:t> </w:t>
      </w:r>
    </w:p>
    <w:p w14:paraId="5292A03C" w14:textId="77777777" w:rsidR="00C20E4D" w:rsidRDefault="00C20E4D" w:rsidP="00EE6E64"/>
    <w:p w14:paraId="5E157864" w14:textId="77777777" w:rsidR="001F5AA6" w:rsidRPr="007E4746" w:rsidRDefault="00276CDA">
      <w:pPr>
        <w:rPr>
          <w:b/>
          <w:bCs/>
        </w:rPr>
      </w:pPr>
      <w:r w:rsidRPr="007E4746">
        <w:rPr>
          <w:b/>
          <w:bCs/>
        </w:rPr>
        <w:t>2.</w:t>
      </w:r>
    </w:p>
    <w:p w14:paraId="08506C0D" w14:textId="6D62A6BE" w:rsidR="00C7074E" w:rsidRDefault="00752834">
      <w:r>
        <w:t xml:space="preserve"> </w:t>
      </w:r>
      <w:r w:rsidR="00074A12">
        <w:t>Around 330,000 M</w:t>
      </w:r>
      <w:r w:rsidR="008B10EB">
        <w:t>^3 of concrete was used to construct the Burj Khalifa.</w:t>
      </w:r>
      <w:r w:rsidR="00B1405F">
        <w:t xml:space="preserve"> </w:t>
      </w:r>
      <w:r w:rsidR="00C25CEC">
        <w:t xml:space="preserve">Concrete is composed </w:t>
      </w:r>
      <w:r w:rsidR="00177921">
        <w:t>of cement, water, sand and</w:t>
      </w:r>
      <w:r w:rsidR="00A07598">
        <w:t xml:space="preserve"> gravel. The production of cement causes a lot of harm to the environment</w:t>
      </w:r>
      <w:r w:rsidR="001C08FD">
        <w:t>.</w:t>
      </w:r>
      <w:r w:rsidR="00E82F3F">
        <w:t xml:space="preserve"> Cement is </w:t>
      </w:r>
      <w:r w:rsidR="001726A5">
        <w:t>made from</w:t>
      </w:r>
      <w:r w:rsidR="00E82F3F">
        <w:t xml:space="preserve"> raw materials that must be extracted from a quarry, such as limestone,</w:t>
      </w:r>
      <w:r w:rsidR="007A4816">
        <w:t xml:space="preserve"> clay, </w:t>
      </w:r>
      <w:r w:rsidR="007A4816" w:rsidRPr="007A4816">
        <w:t>shells, shay, slate, silica sand and iron ore</w:t>
      </w:r>
      <w:r w:rsidR="007A4816">
        <w:t>.</w:t>
      </w:r>
      <w:r w:rsidR="003C6609">
        <w:t xml:space="preserve"> These materials are extracted by </w:t>
      </w:r>
      <w:r w:rsidR="00ED76F7">
        <w:t xml:space="preserve">machinery that run off fossil fuels that damage the </w:t>
      </w:r>
      <w:r w:rsidR="00B1405F">
        <w:t>E</w:t>
      </w:r>
      <w:r w:rsidR="00ED76F7">
        <w:t>arth</w:t>
      </w:r>
      <w:r w:rsidR="00C8785F">
        <w:t>’</w:t>
      </w:r>
      <w:r w:rsidR="00ED76F7">
        <w:t>s atmosphere</w:t>
      </w:r>
      <w:r w:rsidR="001726A5">
        <w:t>.</w:t>
      </w:r>
      <w:r w:rsidR="00F77EDE">
        <w:t xml:space="preserve"> The materials then need to be crushed using more machinery</w:t>
      </w:r>
      <w:r w:rsidR="003C3046">
        <w:t>;</w:t>
      </w:r>
      <w:r w:rsidR="001035B1">
        <w:t xml:space="preserve"> after this process </w:t>
      </w:r>
      <w:r w:rsidR="006761A5">
        <w:t>the crushed materials are burned in a furnace</w:t>
      </w:r>
      <w:r w:rsidR="00EB7CD8">
        <w:t xml:space="preserve"> that result</w:t>
      </w:r>
      <w:r w:rsidR="003C3046">
        <w:t>s</w:t>
      </w:r>
      <w:r w:rsidR="00EB7CD8">
        <w:t xml:space="preserve"> in the creation of C</w:t>
      </w:r>
      <w:r w:rsidR="005848E0">
        <w:t>o2 which is a pollutant.</w:t>
      </w:r>
      <w:r w:rsidR="00874090">
        <w:t xml:space="preserve"> </w:t>
      </w:r>
    </w:p>
    <w:p w14:paraId="24C19819" w14:textId="02208EB0" w:rsidR="00E71765" w:rsidRDefault="00D76F73">
      <w:r>
        <w:t xml:space="preserve">Machinery is also used to stop concrete </w:t>
      </w:r>
      <w:proofErr w:type="gramStart"/>
      <w:r>
        <w:t>hardening,</w:t>
      </w:r>
      <w:proofErr w:type="gramEnd"/>
      <w:r>
        <w:t xml:space="preserve"> </w:t>
      </w:r>
      <w:r w:rsidR="003C3046">
        <w:t>this again</w:t>
      </w:r>
      <w:r>
        <w:t xml:space="preserve"> </w:t>
      </w:r>
      <w:r w:rsidR="00AF4D6D">
        <w:t>uses energy and gives of</w:t>
      </w:r>
      <w:r w:rsidR="003C3046">
        <w:t>f</w:t>
      </w:r>
      <w:r w:rsidR="00AF4D6D">
        <w:t xml:space="preserve"> pollution. </w:t>
      </w:r>
      <w:r w:rsidR="006568CD">
        <w:t>As concrete is very heavy</w:t>
      </w:r>
      <w:r w:rsidR="003C3046">
        <w:t>,</w:t>
      </w:r>
      <w:r w:rsidR="006568CD">
        <w:t xml:space="preserve"> machinery will</w:t>
      </w:r>
      <w:r w:rsidR="00102318">
        <w:t xml:space="preserve"> </w:t>
      </w:r>
      <w:r w:rsidR="006568CD" w:rsidRPr="003C3046">
        <w:rPr>
          <w:highlight w:val="yellow"/>
        </w:rPr>
        <w:t>also have to be</w:t>
      </w:r>
      <w:r w:rsidR="00C11C6D">
        <w:t xml:space="preserve"> used to transport </w:t>
      </w:r>
      <w:r w:rsidR="00E36515">
        <w:t>precast concrete to and around the site.</w:t>
      </w:r>
    </w:p>
    <w:p w14:paraId="218E5C8E" w14:textId="77777777" w:rsidR="00C20E4D" w:rsidRPr="007E4746" w:rsidRDefault="00C20E4D">
      <w:pPr>
        <w:rPr>
          <w:b/>
          <w:bCs/>
          <w:u w:val="single"/>
        </w:rPr>
      </w:pPr>
    </w:p>
    <w:p w14:paraId="07974661" w14:textId="77777777" w:rsidR="001F5AA6" w:rsidRPr="007E4746" w:rsidRDefault="00B22E9F" w:rsidP="00C614BE">
      <w:pPr>
        <w:rPr>
          <w:b/>
          <w:bCs/>
          <w:u w:val="single"/>
        </w:rPr>
      </w:pPr>
      <w:r w:rsidRPr="007E4746">
        <w:rPr>
          <w:b/>
          <w:bCs/>
          <w:u w:val="single"/>
        </w:rPr>
        <w:t>3.</w:t>
      </w:r>
      <w:r w:rsidR="00C614BE" w:rsidRPr="007E4746">
        <w:rPr>
          <w:b/>
          <w:bCs/>
          <w:u w:val="single"/>
        </w:rPr>
        <w:t xml:space="preserve"> </w:t>
      </w:r>
    </w:p>
    <w:p w14:paraId="5C7C675F" w14:textId="3DEFFE91" w:rsidR="00C614BE" w:rsidRDefault="00C614BE" w:rsidP="00C614BE">
      <w:r>
        <w:t xml:space="preserve">As the building is so large, the concrete frame took a very long time to complete. Concrete </w:t>
      </w:r>
      <w:r w:rsidR="00102318">
        <w:t>p</w:t>
      </w:r>
      <w:r>
        <w:t xml:space="preserve">iling </w:t>
      </w:r>
      <w:r w:rsidR="00102318">
        <w:t>commenced</w:t>
      </w:r>
      <w:r>
        <w:t xml:space="preserve"> in February 2004,</w:t>
      </w:r>
      <w:r w:rsidR="00102318">
        <w:t xml:space="preserve"> with the</w:t>
      </w:r>
      <w:r>
        <w:t xml:space="preserve"> superstructure started </w:t>
      </w:r>
      <w:r w:rsidR="00102318">
        <w:t>in</w:t>
      </w:r>
      <w:r>
        <w:t xml:space="preserve"> March 2005</w:t>
      </w:r>
      <w:r w:rsidR="00412226">
        <w:t>;</w:t>
      </w:r>
      <w:r>
        <w:t xml:space="preserve"> it took </w:t>
      </w:r>
      <w:r w:rsidR="00412226">
        <w:t>un</w:t>
      </w:r>
      <w:r>
        <w:t xml:space="preserve">til April 2008 to finish the frame and structure for all 160 levels. </w:t>
      </w:r>
    </w:p>
    <w:p w14:paraId="2B444B6A" w14:textId="50D79C98" w:rsidR="001B297C" w:rsidRDefault="002F481D" w:rsidP="002F481D">
      <w:r>
        <w:t xml:space="preserve"> </w:t>
      </w:r>
      <w:r w:rsidR="001B297C">
        <w:t>As the</w:t>
      </w:r>
      <w:r w:rsidR="004B5B17">
        <w:t xml:space="preserve"> average</w:t>
      </w:r>
      <w:r w:rsidR="001B297C">
        <w:t xml:space="preserve"> temperature in Dubai is so </w:t>
      </w:r>
      <w:proofErr w:type="gramStart"/>
      <w:r w:rsidR="001B297C">
        <w:t>high</w:t>
      </w:r>
      <w:r w:rsidR="00412226" w:rsidRPr="00412226">
        <w:rPr>
          <w:highlight w:val="yellow"/>
        </w:rPr>
        <w:t>( )</w:t>
      </w:r>
      <w:proofErr w:type="gramEnd"/>
      <w:r w:rsidR="00122893" w:rsidRPr="00412226">
        <w:rPr>
          <w:highlight w:val="yellow"/>
        </w:rPr>
        <w:t>,</w:t>
      </w:r>
      <w:r w:rsidR="00122893">
        <w:t xml:space="preserve"> there were high chances of </w:t>
      </w:r>
      <w:r w:rsidR="00B55813">
        <w:t>shrinkage in the concrete, which can cause cracks.</w:t>
      </w:r>
      <w:r w:rsidR="001D054D">
        <w:t xml:space="preserve"> The concrete</w:t>
      </w:r>
      <w:r w:rsidR="00F375E4">
        <w:t xml:space="preserve"> </w:t>
      </w:r>
      <w:r w:rsidR="00055E10">
        <w:t>pouring was carried out in the night, due to the temperature being cooler</w:t>
      </w:r>
      <w:r w:rsidR="00C44E22">
        <w:t xml:space="preserve">. Ice was also added to the concrete mix </w:t>
      </w:r>
      <w:r w:rsidR="00F106E4">
        <w:t>to make it the desired temperature, to stop cracking.</w:t>
      </w:r>
      <w:r w:rsidR="00E82984">
        <w:t xml:space="preserve"> This would have made the construction process </w:t>
      </w:r>
      <w:r w:rsidR="00A076D3">
        <w:t>lengthier</w:t>
      </w:r>
      <w:r w:rsidR="00E82984">
        <w:t xml:space="preserve"> as </w:t>
      </w:r>
      <w:r w:rsidR="00826ECA">
        <w:t xml:space="preserve">work could only be </w:t>
      </w:r>
      <w:r w:rsidR="00A076D3">
        <w:t>completed at</w:t>
      </w:r>
      <w:r w:rsidR="00826ECA">
        <w:t xml:space="preserve"> certain times of the day.</w:t>
      </w:r>
    </w:p>
    <w:p w14:paraId="72F19942" w14:textId="2A04D877" w:rsidR="002F481D" w:rsidRDefault="00844E0A" w:rsidP="002F481D">
      <w:r>
        <w:t xml:space="preserve">To </w:t>
      </w:r>
      <w:r w:rsidR="00F21F0D">
        <w:t>access</w:t>
      </w:r>
      <w:r>
        <w:t xml:space="preserve"> </w:t>
      </w:r>
      <w:r w:rsidR="00A076D3">
        <w:t xml:space="preserve">the </w:t>
      </w:r>
      <w:r>
        <w:t>high</w:t>
      </w:r>
      <w:r w:rsidR="00A076D3">
        <w:t>er</w:t>
      </w:r>
      <w:r>
        <w:t xml:space="preserve"> levels</w:t>
      </w:r>
      <w:r w:rsidR="00A076D3">
        <w:t>,</w:t>
      </w:r>
      <w:r>
        <w:t xml:space="preserve"> t</w:t>
      </w:r>
      <w:r w:rsidR="002F481D">
        <w:t xml:space="preserve">he largest concrete pumps in the world were used to pump concrete </w:t>
      </w:r>
      <w:r w:rsidR="002F481D" w:rsidRPr="00F21F0D">
        <w:rPr>
          <w:highlight w:val="yellow"/>
        </w:rPr>
        <w:t>to height</w:t>
      </w:r>
      <w:r w:rsidR="0072536C">
        <w:rPr>
          <w:highlight w:val="yellow"/>
        </w:rPr>
        <w:t>s</w:t>
      </w:r>
      <w:r w:rsidR="002F481D" w:rsidRPr="00F21F0D">
        <w:rPr>
          <w:highlight w:val="yellow"/>
        </w:rPr>
        <w:t xml:space="preserve"> up to 600 m </w:t>
      </w:r>
      <w:r w:rsidR="0061507A">
        <w:rPr>
          <w:highlight w:val="yellow"/>
        </w:rPr>
        <w:t>in one stage.</w:t>
      </w:r>
      <w:r w:rsidR="002F481D" w:rsidRPr="00F21F0D">
        <w:rPr>
          <w:highlight w:val="yellow"/>
        </w:rPr>
        <w:t xml:space="preserve"> Two </w:t>
      </w:r>
      <w:r w:rsidR="00AF79E9">
        <w:rPr>
          <w:highlight w:val="yellow"/>
        </w:rPr>
        <w:t>of these</w:t>
      </w:r>
      <w:r w:rsidR="004B5B17">
        <w:rPr>
          <w:highlight w:val="yellow"/>
        </w:rPr>
        <w:t xml:space="preserve"> large</w:t>
      </w:r>
      <w:r w:rsidR="002F481D" w:rsidRPr="00F21F0D">
        <w:rPr>
          <w:highlight w:val="yellow"/>
        </w:rPr>
        <w:t xml:space="preserve"> pump</w:t>
      </w:r>
      <w:r w:rsidR="00AF79E9">
        <w:rPr>
          <w:highlight w:val="yellow"/>
        </w:rPr>
        <w:t>s</w:t>
      </w:r>
      <w:r w:rsidR="002F481D" w:rsidRPr="00F21F0D">
        <w:rPr>
          <w:highlight w:val="yellow"/>
        </w:rPr>
        <w:t xml:space="preserve"> </w:t>
      </w:r>
      <w:r w:rsidR="00826ECA" w:rsidRPr="00F21F0D">
        <w:rPr>
          <w:highlight w:val="yellow"/>
        </w:rPr>
        <w:t>were</w:t>
      </w:r>
      <w:r w:rsidR="002F481D" w:rsidRPr="00F21F0D">
        <w:rPr>
          <w:highlight w:val="yellow"/>
        </w:rPr>
        <w:t xml:space="preserve"> </w:t>
      </w:r>
      <w:r w:rsidR="00AF79E9">
        <w:rPr>
          <w:highlight w:val="yellow"/>
        </w:rPr>
        <w:t>required for this</w:t>
      </w:r>
      <w:r w:rsidR="002F481D" w:rsidRPr="00F21F0D">
        <w:rPr>
          <w:highlight w:val="yellow"/>
        </w:rPr>
        <w:t>.</w:t>
      </w:r>
    </w:p>
    <w:p w14:paraId="64C84A62" w14:textId="2DEE5352" w:rsidR="00276CDA" w:rsidRDefault="002F481D" w:rsidP="002F481D">
      <w:r>
        <w:t>To withstand the excessive pressure caused due to the building weight, special concrete mixes were employed. Every batch was tested before placing</w:t>
      </w:r>
      <w:r w:rsidR="00FC3577">
        <w:t>, adding to assembly time.</w:t>
      </w:r>
    </w:p>
    <w:p w14:paraId="3AFF3281" w14:textId="3179DD78" w:rsidR="00EE6E64" w:rsidRDefault="00C07D53">
      <w:r>
        <w:t>It would be hard t</w:t>
      </w:r>
      <w:r w:rsidR="0075332F">
        <w:t>o adapt the structure of the building due to the shape of th</w:t>
      </w:r>
      <w:r w:rsidR="007C3658">
        <w:t>e frame. The frame has been specifically designed</w:t>
      </w:r>
      <w:r w:rsidR="003A779B">
        <w:t xml:space="preserve"> </w:t>
      </w:r>
      <w:r w:rsidR="007C3658">
        <w:t>to be wind resistant</w:t>
      </w:r>
      <w:r w:rsidR="00DF759D">
        <w:t>, changes made to the design could cause torsion in the building</w:t>
      </w:r>
      <w:r w:rsidR="0029657A">
        <w:t>’</w:t>
      </w:r>
      <w:r w:rsidR="00DF759D">
        <w:t>s core</w:t>
      </w:r>
      <w:r w:rsidR="00A32F80">
        <w:t>. Also</w:t>
      </w:r>
      <w:r w:rsidR="0029657A">
        <w:t>,</w:t>
      </w:r>
      <w:r w:rsidR="00A32F80">
        <w:t xml:space="preserve"> as the building is so tall</w:t>
      </w:r>
      <w:r w:rsidR="006D7C31">
        <w:t>,</w:t>
      </w:r>
      <w:r w:rsidR="00A32F80">
        <w:t xml:space="preserve"> </w:t>
      </w:r>
      <w:r w:rsidR="006D7C31">
        <w:t>numerous</w:t>
      </w:r>
      <w:r w:rsidR="00B90A37">
        <w:t xml:space="preserve"> resources would be ne</w:t>
      </w:r>
      <w:r w:rsidR="00AC5782">
        <w:t>eded</w:t>
      </w:r>
      <w:r w:rsidR="00B90A37">
        <w:t xml:space="preserve"> to make changes.</w:t>
      </w:r>
      <w:r w:rsidR="00F97782">
        <w:t xml:space="preserve"> Concr</w:t>
      </w:r>
      <w:r w:rsidR="009A2533">
        <w:t xml:space="preserve">ete framing </w:t>
      </w:r>
      <w:r w:rsidR="00A804DB">
        <w:t>i</w:t>
      </w:r>
      <w:r w:rsidR="00F04EB5">
        <w:t xml:space="preserve">s extremely heavy, thus </w:t>
      </w:r>
      <w:r w:rsidR="007004DC">
        <w:t>making it harder to assemble</w:t>
      </w:r>
      <w:r w:rsidR="006D7C31">
        <w:t>, due to</w:t>
      </w:r>
      <w:r w:rsidR="009E37D2">
        <w:t xml:space="preserve"> the</w:t>
      </w:r>
      <w:r w:rsidR="00C3153F">
        <w:t xml:space="preserve"> concrete</w:t>
      </w:r>
      <w:r w:rsidR="009E37D2">
        <w:t>, when</w:t>
      </w:r>
      <w:r w:rsidR="00C3153F">
        <w:t xml:space="preserve"> set</w:t>
      </w:r>
      <w:r w:rsidR="009E37D2">
        <w:t>,</w:t>
      </w:r>
      <w:r w:rsidR="00C3153F">
        <w:t xml:space="preserve"> it becomes very hard and strong</w:t>
      </w:r>
      <w:r w:rsidR="009E37D2">
        <w:t xml:space="preserve">; </w:t>
      </w:r>
      <w:r w:rsidR="00C3153F">
        <w:t>it would need to be destroyed for changes to be made</w:t>
      </w:r>
      <w:r w:rsidR="00F67A85">
        <w:t xml:space="preserve">, </w:t>
      </w:r>
      <w:r w:rsidR="00E76244">
        <w:t xml:space="preserve">depending on what adaptations </w:t>
      </w:r>
      <w:r w:rsidR="003D1C85">
        <w:t>are under way.</w:t>
      </w:r>
    </w:p>
    <w:p w14:paraId="0A10A0A7" w14:textId="77777777" w:rsidR="007E4746" w:rsidRDefault="007E4746">
      <w:pPr>
        <w:rPr>
          <w:b/>
          <w:bCs/>
          <w:u w:val="single"/>
        </w:rPr>
      </w:pPr>
    </w:p>
    <w:p w14:paraId="1DE6F6BF" w14:textId="77777777" w:rsidR="007E4746" w:rsidRDefault="007E4746">
      <w:pPr>
        <w:rPr>
          <w:b/>
          <w:bCs/>
          <w:u w:val="single"/>
        </w:rPr>
      </w:pPr>
    </w:p>
    <w:p w14:paraId="2AB7F8F6" w14:textId="3AEFD5B9" w:rsidR="006568CD" w:rsidRPr="002735C7" w:rsidRDefault="00D61DDE">
      <w:pPr>
        <w:rPr>
          <w:b/>
          <w:bCs/>
          <w:u w:val="single"/>
        </w:rPr>
      </w:pPr>
      <w:r w:rsidRPr="002735C7">
        <w:rPr>
          <w:b/>
          <w:bCs/>
          <w:u w:val="single"/>
        </w:rPr>
        <w:t>Empire state building</w:t>
      </w:r>
      <w:r w:rsidR="002735C7" w:rsidRPr="002735C7">
        <w:rPr>
          <w:b/>
          <w:bCs/>
          <w:u w:val="single"/>
        </w:rPr>
        <w:t>- steel frame</w:t>
      </w:r>
    </w:p>
    <w:p w14:paraId="462E14F7" w14:textId="137FACB2" w:rsidR="00EE6E64" w:rsidRDefault="00417F9D">
      <w:r>
        <w:t xml:space="preserve">For my steel frame </w:t>
      </w:r>
      <w:proofErr w:type="gramStart"/>
      <w:r>
        <w:t>research</w:t>
      </w:r>
      <w:proofErr w:type="gramEnd"/>
      <w:r>
        <w:t xml:space="preserve"> I wanted to choose another sky scraper. </w:t>
      </w:r>
      <w:proofErr w:type="gramStart"/>
      <w:r>
        <w:t>So</w:t>
      </w:r>
      <w:proofErr w:type="gramEnd"/>
      <w:r>
        <w:t xml:space="preserve"> I have chosen the</w:t>
      </w:r>
      <w:r w:rsidR="00011CB0">
        <w:t xml:space="preserve"> 102 story,</w:t>
      </w:r>
      <w:r>
        <w:t xml:space="preserve"> empire state </w:t>
      </w:r>
      <w:r w:rsidR="00DC2CA4">
        <w:t>b</w:t>
      </w:r>
      <w:r>
        <w:t>uilding</w:t>
      </w:r>
      <w:r w:rsidR="00DC2CA4">
        <w:t>.</w:t>
      </w:r>
      <w:r w:rsidR="00C9349A">
        <w:t xml:space="preserve"> What once was the world tallest building was constructed in </w:t>
      </w:r>
      <w:r w:rsidR="00544F5A">
        <w:t>1931, the inside of the building is used mainly as office space.</w:t>
      </w:r>
      <w:r w:rsidR="008F5B0A">
        <w:t xml:space="preserve"> </w:t>
      </w:r>
      <w:r w:rsidR="00011CB0">
        <w:t xml:space="preserve">With its tip included it stands at </w:t>
      </w:r>
      <w:r w:rsidR="00011CB0" w:rsidRPr="00011CB0">
        <w:t>443.20 m</w:t>
      </w:r>
      <w:r w:rsidR="00011CB0">
        <w:t xml:space="preserve"> high</w:t>
      </w:r>
      <w:r w:rsidR="00A85E2C">
        <w:t>.</w:t>
      </w:r>
    </w:p>
    <w:p w14:paraId="2410ECED" w14:textId="77777777" w:rsidR="007E4746" w:rsidRDefault="007E4746"/>
    <w:p w14:paraId="042AAC32" w14:textId="7E445BAA" w:rsidR="00A85E2C" w:rsidRPr="007E4746" w:rsidRDefault="00E16295">
      <w:pPr>
        <w:rPr>
          <w:b/>
          <w:bCs/>
          <w:u w:val="single"/>
        </w:rPr>
      </w:pPr>
      <w:r w:rsidRPr="007E4746">
        <w:rPr>
          <w:b/>
          <w:bCs/>
          <w:noProof/>
          <w:u w:val="single"/>
        </w:rPr>
        <w:lastRenderedPageBreak/>
        <w:drawing>
          <wp:anchor distT="0" distB="0" distL="114300" distR="114300" simplePos="0" relativeHeight="251655168" behindDoc="1" locked="0" layoutInCell="1" allowOverlap="1" wp14:anchorId="0B568F77" wp14:editId="094922FE">
            <wp:simplePos x="0" y="0"/>
            <wp:positionH relativeFrom="column">
              <wp:posOffset>2415540</wp:posOffset>
            </wp:positionH>
            <wp:positionV relativeFrom="paragraph">
              <wp:posOffset>262255</wp:posOffset>
            </wp:positionV>
            <wp:extent cx="3573780" cy="3573780"/>
            <wp:effectExtent l="0" t="0" r="7620" b="7620"/>
            <wp:wrapTight wrapText="bothSides">
              <wp:wrapPolygon edited="0">
                <wp:start x="0" y="0"/>
                <wp:lineTo x="0" y="21531"/>
                <wp:lineTo x="21531" y="21531"/>
                <wp:lineTo x="21531" y="0"/>
                <wp:lineTo x="0" y="0"/>
              </wp:wrapPolygon>
            </wp:wrapTight>
            <wp:docPr id="5" name="Picture 5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, engineering drawing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3780" cy="35737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85E2C" w:rsidRPr="007E4746">
        <w:rPr>
          <w:b/>
          <w:bCs/>
          <w:u w:val="single"/>
        </w:rPr>
        <w:t>1.</w:t>
      </w:r>
    </w:p>
    <w:p w14:paraId="2C0A4B78" w14:textId="0ED74F98" w:rsidR="00C502FF" w:rsidRDefault="00C502FF" w:rsidP="00C502FF">
      <w:r>
        <w:t xml:space="preserve">The Empire state building was designed to be able to handle its gravitational stresses and wind loads, by the riveted steel frame design. The </w:t>
      </w:r>
      <w:r w:rsidR="00377BE4">
        <w:t>steel beams and columns form a 3d grid within the construction</w:t>
      </w:r>
      <w:r w:rsidR="00EA2479">
        <w:t xml:space="preserve">. The foundation that the steel frame is stood on </w:t>
      </w:r>
      <w:r w:rsidR="009604D6">
        <w:t>consists of 60,000 tons of steel</w:t>
      </w:r>
      <w:r w:rsidR="006F291A">
        <w:t>.</w:t>
      </w:r>
    </w:p>
    <w:p w14:paraId="3F96C355" w14:textId="334C6991" w:rsidR="006F291A" w:rsidRDefault="005D76C5" w:rsidP="00C502FF">
      <w:r>
        <w:t xml:space="preserve">The </w:t>
      </w:r>
      <w:r w:rsidR="00C01F7F">
        <w:t>vertical</w:t>
      </w:r>
      <w:r>
        <w:t xml:space="preserve"> frame consists of </w:t>
      </w:r>
      <w:r w:rsidR="00C01F7F">
        <w:t xml:space="preserve">210 </w:t>
      </w:r>
      <w:r w:rsidR="003B36C1">
        <w:t>steel columns</w:t>
      </w:r>
      <w:r w:rsidR="00AA2B50">
        <w:t>, 12 of these columns run up the entire building</w:t>
      </w:r>
      <w:r w:rsidR="001B5B80">
        <w:t>. Other columns run from 6-8 stories</w:t>
      </w:r>
      <w:r w:rsidR="001A3F76">
        <w:t xml:space="preserve"> in length.</w:t>
      </w:r>
    </w:p>
    <w:p w14:paraId="157AB698" w14:textId="4B58E907" w:rsidR="0062636E" w:rsidRDefault="00AD5A28" w:rsidP="00C502FF">
      <w:r>
        <w:t xml:space="preserve">As New </w:t>
      </w:r>
      <w:r w:rsidR="00F4473F">
        <w:t>York’s</w:t>
      </w:r>
      <w:r>
        <w:t xml:space="preserve"> climate can range from </w:t>
      </w:r>
      <w:r w:rsidR="00771248">
        <w:t xml:space="preserve">very low to very high temperatures, </w:t>
      </w:r>
      <w:r w:rsidR="002A1423">
        <w:t xml:space="preserve">the building had to be made strong and resilient to </w:t>
      </w:r>
      <w:r w:rsidR="00037234">
        <w:t xml:space="preserve">all weathers. The steel columns were encased </w:t>
      </w:r>
      <w:r w:rsidR="00616152">
        <w:t xml:space="preserve">in concrete, making the building stronger. </w:t>
      </w:r>
      <w:r w:rsidR="00F4473F">
        <w:t>The steel columns were also fireproof in case of any emergencies.</w:t>
      </w:r>
    </w:p>
    <w:p w14:paraId="4E7FCE90" w14:textId="78B1BB36" w:rsidR="00021B56" w:rsidRDefault="002D3FA4">
      <w:r>
        <w:t xml:space="preserve">The frame and building itself has a </w:t>
      </w:r>
      <w:r w:rsidR="002A1C40">
        <w:t>symmetrical shape</w:t>
      </w:r>
      <w:r w:rsidR="00ED3ECC">
        <w:t>. Due to its short base, the frame has setbacks</w:t>
      </w:r>
      <w:r w:rsidR="00BC2EEC">
        <w:t>;</w:t>
      </w:r>
      <w:r w:rsidR="002F0C9C">
        <w:t xml:space="preserve"> </w:t>
      </w:r>
      <w:r w:rsidR="00BC2EEC">
        <w:t>these being t</w:t>
      </w:r>
      <w:r w:rsidR="002F0C9C">
        <w:t>he</w:t>
      </w:r>
      <w:r w:rsidR="00B35982">
        <w:t xml:space="preserve"> </w:t>
      </w:r>
      <w:r w:rsidR="00B35982" w:rsidRPr="00B35982">
        <w:t>21st, 25th, 30th, 72nd, 81st, and 85th stor</w:t>
      </w:r>
      <w:r w:rsidR="00236852">
        <w:t>ey</w:t>
      </w:r>
      <w:r w:rsidR="00B35982" w:rsidRPr="00B35982">
        <w:t>s</w:t>
      </w:r>
      <w:r w:rsidR="00061D4F">
        <w:t xml:space="preserve"> which </w:t>
      </w:r>
      <w:r w:rsidR="00934BDF">
        <w:t xml:space="preserve">are all set back from </w:t>
      </w:r>
      <w:r w:rsidR="00061D4F">
        <w:t xml:space="preserve">the </w:t>
      </w:r>
      <w:r w:rsidR="00236852">
        <w:t>level</w:t>
      </w:r>
      <w:r w:rsidR="00934BDF">
        <w:t xml:space="preserve"> below. This makes the frame more resistant to wind, while also making the structure itself sturdier</w:t>
      </w:r>
      <w:r w:rsidR="00BD32C9">
        <w:t>, as the gravitational stress is eased from heavy loads at the top of the building.</w:t>
      </w:r>
    </w:p>
    <w:p w14:paraId="2312637E" w14:textId="77777777" w:rsidR="007E4746" w:rsidRDefault="007E4746"/>
    <w:p w14:paraId="1B9A1282" w14:textId="77544D2A" w:rsidR="00580B73" w:rsidRPr="007E4746" w:rsidRDefault="00580B73">
      <w:pPr>
        <w:rPr>
          <w:b/>
          <w:bCs/>
          <w:u w:val="single"/>
        </w:rPr>
      </w:pPr>
      <w:r w:rsidRPr="007E4746">
        <w:rPr>
          <w:b/>
          <w:bCs/>
          <w:u w:val="single"/>
        </w:rPr>
        <w:t>2.</w:t>
      </w:r>
    </w:p>
    <w:p w14:paraId="782136D2" w14:textId="660B8FCC" w:rsidR="00580B73" w:rsidRDefault="0015592A">
      <w:r>
        <w:t>The Empire state building consists of 60,000 tons of stee</w:t>
      </w:r>
      <w:r w:rsidR="00AB5AFD">
        <w:t xml:space="preserve">l. </w:t>
      </w:r>
      <w:r w:rsidR="00992B01">
        <w:t xml:space="preserve">Steel production </w:t>
      </w:r>
      <w:r w:rsidR="001E1C9C">
        <w:t xml:space="preserve">impacts the environment in </w:t>
      </w:r>
      <w:r w:rsidR="007E1054">
        <w:t>many ways</w:t>
      </w:r>
      <w:r w:rsidR="00494B6C">
        <w:t xml:space="preserve">. Iron ore is the main ingredient in steel production, iron ore needs to be mined from </w:t>
      </w:r>
      <w:r w:rsidR="003A2F90">
        <w:t xml:space="preserve">the </w:t>
      </w:r>
      <w:r w:rsidR="007E1054">
        <w:t>earth. From</w:t>
      </w:r>
      <w:r w:rsidR="00903566">
        <w:t xml:space="preserve"> the </w:t>
      </w:r>
      <w:r w:rsidR="004E7131">
        <w:t>over 2000 million</w:t>
      </w:r>
      <w:r w:rsidR="0099689A">
        <w:t xml:space="preserve"> tons of iron that is mined every year</w:t>
      </w:r>
      <w:r w:rsidR="007E1054">
        <w:t>, 95%</w:t>
      </w:r>
      <w:r w:rsidR="0099689A">
        <w:t xml:space="preserve"> is used by the steel indus</w:t>
      </w:r>
      <w:r w:rsidR="007E1054">
        <w:t>try.</w:t>
      </w:r>
    </w:p>
    <w:p w14:paraId="163D4835" w14:textId="3A7C4358" w:rsidR="00A11C8E" w:rsidRDefault="00A11C8E">
      <w:r>
        <w:t>The mining of iron ore consumes a lot of energy</w:t>
      </w:r>
      <w:r w:rsidR="00D17366">
        <w:t xml:space="preserve">, from using diesel generators, trucks and other pieces of machinery. These machines all </w:t>
      </w:r>
      <w:r w:rsidR="003D5279">
        <w:t>emit</w:t>
      </w:r>
      <w:r w:rsidR="00D17366">
        <w:t xml:space="preserve"> </w:t>
      </w:r>
      <w:r w:rsidR="00183842">
        <w:t xml:space="preserve">nitrous oxide, carbon dioxide, carbon monoxide and </w:t>
      </w:r>
      <w:r w:rsidR="00B404FD">
        <w:t>sulphur</w:t>
      </w:r>
      <w:r w:rsidR="00183842">
        <w:t xml:space="preserve"> dioxide, which </w:t>
      </w:r>
      <w:r w:rsidR="00B404FD">
        <w:t>pollute the earth and are harmful to the environment.</w:t>
      </w:r>
    </w:p>
    <w:p w14:paraId="168EE051" w14:textId="4577C9DE" w:rsidR="00C254B1" w:rsidRDefault="00C254B1">
      <w:r>
        <w:t xml:space="preserve">Another environmental problem caused by the mining of iron is </w:t>
      </w:r>
      <w:r w:rsidR="00772EB7">
        <w:t xml:space="preserve">water pollution of heavy metals </w:t>
      </w:r>
      <w:r w:rsidR="00774A71">
        <w:t>and acid that drains from the mines.</w:t>
      </w:r>
      <w:r w:rsidR="00726DC5">
        <w:t xml:space="preserve"> The acid drainage process can continue for thousands of years after mining has taken place.</w:t>
      </w:r>
      <w:r w:rsidR="00677A82">
        <w:t xml:space="preserve"> </w:t>
      </w:r>
    </w:p>
    <w:p w14:paraId="1F881734" w14:textId="64A2E87A" w:rsidR="004D5706" w:rsidRDefault="004D5706">
      <w:r>
        <w:t xml:space="preserve">The process of getting steel from iron ore </w:t>
      </w:r>
      <w:r w:rsidR="00A25F48">
        <w:t xml:space="preserve">consumes a lot of energy. The production of steel </w:t>
      </w:r>
      <w:r w:rsidR="00C90E7F">
        <w:t xml:space="preserve">is the most energy consuming and CO2 </w:t>
      </w:r>
      <w:r w:rsidR="00174402">
        <w:t xml:space="preserve">releasing </w:t>
      </w:r>
      <w:r w:rsidR="000100D5">
        <w:t xml:space="preserve">industrial process in the world. </w:t>
      </w:r>
      <w:r w:rsidR="00A55794">
        <w:t xml:space="preserve">For a ton of steel to be produced, </w:t>
      </w:r>
      <w:r w:rsidR="00AB65B8">
        <w:t xml:space="preserve">around 20 gigajoules of energy </w:t>
      </w:r>
      <w:proofErr w:type="gramStart"/>
      <w:r w:rsidR="00AB65B8">
        <w:t>is</w:t>
      </w:r>
      <w:proofErr w:type="gramEnd"/>
      <w:r w:rsidR="00AB65B8">
        <w:t xml:space="preserve"> needed</w:t>
      </w:r>
      <w:r w:rsidR="00604EF3">
        <w:t xml:space="preserve">. Three quarters of this energy is used on </w:t>
      </w:r>
      <w:r w:rsidR="00442F33">
        <w:t>burning coal.</w:t>
      </w:r>
      <w:r w:rsidR="009809BD">
        <w:t xml:space="preserve"> These coal ovens</w:t>
      </w:r>
      <w:r w:rsidR="004211E3">
        <w:t xml:space="preserve"> require large amounts of coke, that is extremely damaging to the environment</w:t>
      </w:r>
      <w:r w:rsidR="005E228D">
        <w:t>. The ovens also release air pollution that is highly toxic a</w:t>
      </w:r>
      <w:r w:rsidR="00BF7215">
        <w:t>nd causes cancer.</w:t>
      </w:r>
    </w:p>
    <w:p w14:paraId="58BD87C1" w14:textId="7DFA2225" w:rsidR="006843D2" w:rsidRDefault="00537C56">
      <w:r>
        <w:lastRenderedPageBreak/>
        <w:t>Although the creation of steel is harmful to the envir</w:t>
      </w:r>
      <w:r w:rsidR="00BB1EBE">
        <w:t>onment, it is very sustainable.</w:t>
      </w:r>
      <w:r w:rsidR="009A03D1">
        <w:t xml:space="preserve"> Steel is recyclable and can be collected from </w:t>
      </w:r>
      <w:r w:rsidR="005629A8">
        <w:t xml:space="preserve">old buildings, machinery and other products. </w:t>
      </w:r>
      <w:r w:rsidR="00557C5D">
        <w:t xml:space="preserve">Steel is very strong and </w:t>
      </w:r>
      <w:r w:rsidR="00C20E4D">
        <w:t>durable,</w:t>
      </w:r>
      <w:r w:rsidR="00557C5D">
        <w:t xml:space="preserve"> so less steel is needed to create structures</w:t>
      </w:r>
      <w:r w:rsidR="000254E0">
        <w:t>, in comparison to concrete or wood.</w:t>
      </w:r>
      <w:r w:rsidR="00C72A08">
        <w:t xml:space="preserve"> It also </w:t>
      </w:r>
      <w:r w:rsidR="00C20E4D">
        <w:t>does not</w:t>
      </w:r>
      <w:r w:rsidR="00C72A08">
        <w:t xml:space="preserve"> give off any hazardous </w:t>
      </w:r>
      <w:r w:rsidR="00356874">
        <w:t xml:space="preserve">chemicals, meaning that workers can work in a safe environment. </w:t>
      </w:r>
    </w:p>
    <w:p w14:paraId="1D490404" w14:textId="77777777" w:rsidR="00FB7B75" w:rsidRDefault="00FB7B75"/>
    <w:p w14:paraId="715B4976" w14:textId="5784674D" w:rsidR="00FA16CB" w:rsidRPr="007E4746" w:rsidRDefault="00FB7B75">
      <w:pPr>
        <w:rPr>
          <w:b/>
          <w:bCs/>
          <w:u w:val="single"/>
        </w:rPr>
      </w:pPr>
      <w:r w:rsidRPr="007E4746">
        <w:rPr>
          <w:b/>
          <w:bCs/>
          <w:u w:val="single"/>
        </w:rPr>
        <w:t>3.</w:t>
      </w:r>
    </w:p>
    <w:p w14:paraId="64EE502C" w14:textId="3ABB19AF" w:rsidR="007E4746" w:rsidRDefault="003F732C" w:rsidP="007E4746">
      <w:r>
        <w:t xml:space="preserve">Due to the Empire State Buildings </w:t>
      </w:r>
      <w:r w:rsidR="004B5268">
        <w:t>steel frame</w:t>
      </w:r>
      <w:r w:rsidR="001922DA">
        <w:t>,</w:t>
      </w:r>
      <w:r w:rsidR="004B5268">
        <w:t xml:space="preserve"> the building only took </w:t>
      </w:r>
      <w:r w:rsidR="0042163B">
        <w:t>1 year and 45 days to build.</w:t>
      </w:r>
      <w:r w:rsidR="00287FC1">
        <w:t xml:space="preserve"> The </w:t>
      </w:r>
      <w:r w:rsidR="00CD3C67">
        <w:t xml:space="preserve">structural steel was </w:t>
      </w:r>
      <w:r w:rsidR="00C20E4D">
        <w:t>prefabricated</w:t>
      </w:r>
      <w:r w:rsidR="00CD3C67">
        <w:t xml:space="preserve"> and pre</w:t>
      </w:r>
      <w:r w:rsidR="00985F7C">
        <w:t>-</w:t>
      </w:r>
      <w:r w:rsidR="00CD3C67">
        <w:t xml:space="preserve">ordered </w:t>
      </w:r>
      <w:r w:rsidR="00C33EFB">
        <w:t xml:space="preserve">to the </w:t>
      </w:r>
      <w:r w:rsidR="00A23C7B">
        <w:t xml:space="preserve">standard of the </w:t>
      </w:r>
      <w:r w:rsidR="00C20E4D">
        <w:t>city’s</w:t>
      </w:r>
      <w:r w:rsidR="00A23C7B">
        <w:t xml:space="preserve"> </w:t>
      </w:r>
      <w:r w:rsidR="00C33EFB">
        <w:t xml:space="preserve">new building </w:t>
      </w:r>
      <w:r w:rsidR="00A23C7B">
        <w:t>code</w:t>
      </w:r>
      <w:r w:rsidR="00F169C0">
        <w:t xml:space="preserve">, </w:t>
      </w:r>
      <w:r w:rsidR="00E37C09">
        <w:t>reducing the amount of steel needed for the building.</w:t>
      </w:r>
      <w:r w:rsidR="007E4746" w:rsidRPr="007E4746">
        <w:t xml:space="preserve"> </w:t>
      </w:r>
      <w:r w:rsidR="007E4746">
        <w:t>Several derricks were used to transport steel girders up to higher floors as girders could not be raised more than 30 stor</w:t>
      </w:r>
      <w:r w:rsidR="00236852">
        <w:t>ey</w:t>
      </w:r>
      <w:r w:rsidR="007E4746">
        <w:t>s at a time.</w:t>
      </w:r>
    </w:p>
    <w:p w14:paraId="5A665A53" w14:textId="258683EC" w:rsidR="00507A6D" w:rsidRDefault="00507A6D"/>
    <w:p w14:paraId="18A431B9" w14:textId="5CA5A07C" w:rsidR="00D200E1" w:rsidRDefault="00C8621A">
      <w:r>
        <w:t>Builders placed the first steel columns on the completed footing on March 17</w:t>
      </w:r>
      <w:r w:rsidRPr="00C8621A">
        <w:rPr>
          <w:vertAlign w:val="superscript"/>
        </w:rPr>
        <w:t>th</w:t>
      </w:r>
      <w:r>
        <w:t xml:space="preserve">. </w:t>
      </w:r>
      <w:r w:rsidR="00C20E4D">
        <w:t>Instillation</w:t>
      </w:r>
      <w:r w:rsidR="00975EA7">
        <w:t xml:space="preserve"> of steel framework </w:t>
      </w:r>
      <w:r w:rsidR="0087615E">
        <w:t>first took place on April 1</w:t>
      </w:r>
      <w:r w:rsidR="0087615E" w:rsidRPr="0087615E">
        <w:rPr>
          <w:vertAlign w:val="superscript"/>
        </w:rPr>
        <w:t>st</w:t>
      </w:r>
      <w:r w:rsidR="00A160C0">
        <w:t>, construction took place at a very fast pace</w:t>
      </w:r>
      <w:r w:rsidR="00404DB5">
        <w:t>, 14 floors were built in the space of 10 days.</w:t>
      </w:r>
      <w:r w:rsidR="0012356E">
        <w:t xml:space="preserve"> On </w:t>
      </w:r>
      <w:r w:rsidR="00C20E4D">
        <w:t>September 19</w:t>
      </w:r>
      <w:r w:rsidR="00C20E4D" w:rsidRPr="0012356E">
        <w:rPr>
          <w:vertAlign w:val="superscript"/>
        </w:rPr>
        <w:t>th,</w:t>
      </w:r>
      <w:r w:rsidR="0012356E">
        <w:t xml:space="preserve"> </w:t>
      </w:r>
      <w:r w:rsidR="00D263DC">
        <w:t>the steel structure was completed, 23 weeks after construction stared and ahead of schedule.</w:t>
      </w:r>
    </w:p>
    <w:p w14:paraId="590AAF41" w14:textId="77777777" w:rsidR="007D003E" w:rsidRDefault="007D003E"/>
    <w:p w14:paraId="587998BF" w14:textId="41EE1CBF" w:rsidR="003609C3" w:rsidRDefault="007E4746">
      <w:pPr>
        <w:rPr>
          <w:b/>
          <w:bCs/>
          <w:u w:val="single"/>
        </w:rPr>
      </w:pPr>
      <w:r w:rsidRPr="007E4746">
        <w:rPr>
          <w:b/>
          <w:bCs/>
          <w:u w:val="single"/>
        </w:rPr>
        <w:t>Comparison</w:t>
      </w:r>
    </w:p>
    <w:p w14:paraId="66D1A2FA" w14:textId="073629AA" w:rsidR="00F80C30" w:rsidRDefault="00D200E1" w:rsidP="00D200E1">
      <w:pPr>
        <w:rPr>
          <w:b/>
          <w:bCs/>
          <w:u w:val="single"/>
        </w:rPr>
      </w:pPr>
      <w:r>
        <w:rPr>
          <w:b/>
          <w:bCs/>
          <w:u w:val="single"/>
        </w:rPr>
        <w:t>1-Durability</w:t>
      </w:r>
    </w:p>
    <w:p w14:paraId="43E91561" w14:textId="2CEE6812" w:rsidR="00B128C0" w:rsidRDefault="00597071" w:rsidP="00D200E1">
      <w:r w:rsidRPr="0096211B">
        <w:t>Concrete and steel frames are both very strong</w:t>
      </w:r>
      <w:r w:rsidR="00825E50" w:rsidRPr="0096211B">
        <w:t>. A concrete frame offers better protection against fire</w:t>
      </w:r>
      <w:r w:rsidR="00E43D53" w:rsidRPr="0096211B">
        <w:t xml:space="preserve"> and water. Water can cause a steel frame to corrode which makes the frame weaker and puts it at risk of cracking.</w:t>
      </w:r>
      <w:r w:rsidR="002F7EB2" w:rsidRPr="0096211B">
        <w:t xml:space="preserve"> </w:t>
      </w:r>
      <w:r w:rsidR="00775674" w:rsidRPr="0096211B">
        <w:t>Also,</w:t>
      </w:r>
      <w:r w:rsidR="002F7EB2" w:rsidRPr="0096211B">
        <w:t xml:space="preserve"> steel </w:t>
      </w:r>
      <w:proofErr w:type="gramStart"/>
      <w:r w:rsidR="002F7EB2" w:rsidRPr="0096211B">
        <w:t>isn’t</w:t>
      </w:r>
      <w:proofErr w:type="gramEnd"/>
      <w:r w:rsidR="002F7EB2" w:rsidRPr="0096211B">
        <w:t xml:space="preserve"> flame retardant, which means</w:t>
      </w:r>
      <w:r w:rsidR="00270FFD" w:rsidRPr="0096211B">
        <w:t xml:space="preserve"> during a fire the steel frame</w:t>
      </w:r>
      <w:r w:rsidR="00F94C18" w:rsidRPr="0096211B">
        <w:t xml:space="preserve"> may</w:t>
      </w:r>
      <w:r w:rsidR="00270FFD" w:rsidRPr="0096211B">
        <w:t xml:space="preserve"> becom</w:t>
      </w:r>
      <w:r w:rsidR="00F94C18" w:rsidRPr="0096211B">
        <w:t>e</w:t>
      </w:r>
      <w:r w:rsidR="00270FFD" w:rsidRPr="0096211B">
        <w:t xml:space="preserve"> weaker and los</w:t>
      </w:r>
      <w:r w:rsidR="00F94C18" w:rsidRPr="0096211B">
        <w:t>e</w:t>
      </w:r>
      <w:r w:rsidR="00270FFD" w:rsidRPr="0096211B">
        <w:t xml:space="preserve"> its</w:t>
      </w:r>
      <w:r w:rsidR="005F6C4B" w:rsidRPr="0096211B">
        <w:t xml:space="preserve"> stiffness</w:t>
      </w:r>
      <w:r w:rsidR="00F94C18" w:rsidRPr="0096211B">
        <w:t>, at very high temperatures</w:t>
      </w:r>
      <w:r w:rsidR="005F6C4B" w:rsidRPr="0096211B">
        <w:t xml:space="preserve">. </w:t>
      </w:r>
      <w:r w:rsidR="0095210B" w:rsidRPr="0096211B">
        <w:t xml:space="preserve">Flame retardant coatings can be applied to the steel to </w:t>
      </w:r>
      <w:r w:rsidR="00A47143" w:rsidRPr="0096211B">
        <w:t>minimise the changes of these effects.</w:t>
      </w:r>
    </w:p>
    <w:p w14:paraId="1EA61010" w14:textId="090704D7" w:rsidR="002D7DAC" w:rsidRDefault="00A943C9" w:rsidP="00D200E1">
      <w:r>
        <w:t xml:space="preserve">Concrete has a high compressive strength, although unlike steel it </w:t>
      </w:r>
      <w:r w:rsidR="00775674">
        <w:t>does not</w:t>
      </w:r>
      <w:r>
        <w:t xml:space="preserve"> have a very high textile strength</w:t>
      </w:r>
      <w:r w:rsidR="00741B1E">
        <w:t xml:space="preserve">. If concrete needs </w:t>
      </w:r>
      <w:r w:rsidR="00FF576F">
        <w:t>elasticity</w:t>
      </w:r>
      <w:r w:rsidR="00775674">
        <w:t>,</w:t>
      </w:r>
      <w:r w:rsidR="00FF576F">
        <w:t xml:space="preserve"> it will need to </w:t>
      </w:r>
      <w:r w:rsidR="00775674">
        <w:t>be reinforced with steel rebar. Whereas a steel frame will not.</w:t>
      </w:r>
    </w:p>
    <w:p w14:paraId="6D516281" w14:textId="02327337" w:rsidR="00B302E7" w:rsidRDefault="00B302E7" w:rsidP="00D200E1">
      <w:r>
        <w:t xml:space="preserve">Both </w:t>
      </w:r>
      <w:r w:rsidR="00AB7CF1">
        <w:t xml:space="preserve">frame designs appear to be working successfully as there has been no problems due to environmental </w:t>
      </w:r>
      <w:r w:rsidR="007A7730">
        <w:t>issues.</w:t>
      </w:r>
    </w:p>
    <w:p w14:paraId="647AB6BB" w14:textId="0A48D0BA" w:rsidR="00C915F8" w:rsidRPr="0096211B" w:rsidRDefault="00C915F8" w:rsidP="00D200E1">
      <w:r>
        <w:t>…</w:t>
      </w:r>
    </w:p>
    <w:p w14:paraId="159D590C" w14:textId="48D6BEB1" w:rsidR="00D200E1" w:rsidRDefault="00E356BB" w:rsidP="00D200E1">
      <w:pPr>
        <w:rPr>
          <w:b/>
          <w:bCs/>
          <w:u w:val="single"/>
        </w:rPr>
      </w:pPr>
      <w:r w:rsidRPr="00FD2100">
        <w:rPr>
          <w:b/>
          <w:bCs/>
          <w:u w:val="single"/>
        </w:rPr>
        <w:t>2-</w:t>
      </w:r>
      <w:r w:rsidR="00FD2100" w:rsidRPr="00FD2100">
        <w:rPr>
          <w:b/>
          <w:bCs/>
          <w:u w:val="single"/>
        </w:rPr>
        <w:t>Environmental</w:t>
      </w:r>
    </w:p>
    <w:p w14:paraId="715E5B6C" w14:textId="10100FCF" w:rsidR="004B49CD" w:rsidRPr="001A3EBB" w:rsidRDefault="00DE1A6C" w:rsidP="00D200E1">
      <w:r w:rsidRPr="001A3EBB">
        <w:t xml:space="preserve">Both concrete and steel </w:t>
      </w:r>
      <w:r w:rsidR="001377AF" w:rsidRPr="001A3EBB">
        <w:t xml:space="preserve">use a vast amount of energy during there manufacture, </w:t>
      </w:r>
      <w:r w:rsidR="00D8781B" w:rsidRPr="001A3EBB">
        <w:t xml:space="preserve">concrete and steel both require </w:t>
      </w:r>
      <w:r w:rsidR="001C6337" w:rsidRPr="001A3EBB">
        <w:t xml:space="preserve">raw materials that are mined from the earth. The machinery used while mining, emits a range of </w:t>
      </w:r>
      <w:r w:rsidR="00467C2E" w:rsidRPr="001A3EBB">
        <w:t xml:space="preserve">harmful pollutants. </w:t>
      </w:r>
      <w:r w:rsidR="0008413E" w:rsidRPr="001A3EBB">
        <w:t xml:space="preserve"> Both </w:t>
      </w:r>
      <w:r w:rsidR="006E4446" w:rsidRPr="001A3EBB">
        <w:t xml:space="preserve">steel and concrete are mad using coke furnaces that do a lot of harm to the environment by emitting these harmful, toxic gasses. Although </w:t>
      </w:r>
      <w:r w:rsidR="00E51D3E" w:rsidRPr="001A3EBB">
        <w:t>a concrete frame would use a lower amount of iron ore in compared to a steel frame</w:t>
      </w:r>
      <w:r w:rsidR="000A3BD1" w:rsidRPr="001A3EBB">
        <w:t xml:space="preserve">, meaning that more gasses would be produced in the </w:t>
      </w:r>
      <w:r w:rsidR="002E02E4" w:rsidRPr="001A3EBB">
        <w:t xml:space="preserve">manufacture of steel. </w:t>
      </w:r>
    </w:p>
    <w:p w14:paraId="68224C28" w14:textId="7031D0FB" w:rsidR="00FD2100" w:rsidRPr="001A3EBB" w:rsidRDefault="0072382F" w:rsidP="00D200E1">
      <w:r w:rsidRPr="001A3EBB">
        <w:t>Concrete recycling is on the rise</w:t>
      </w:r>
      <w:r w:rsidR="00190D2C" w:rsidRPr="001A3EBB">
        <w:t>,</w:t>
      </w:r>
      <w:r w:rsidR="00113AE9" w:rsidRPr="001A3EBB">
        <w:t xml:space="preserve"> many waste materials can </w:t>
      </w:r>
      <w:proofErr w:type="gramStart"/>
      <w:r w:rsidR="00113AE9" w:rsidRPr="001A3EBB">
        <w:t>actually be</w:t>
      </w:r>
      <w:proofErr w:type="gramEnd"/>
      <w:r w:rsidR="00113AE9" w:rsidRPr="001A3EBB">
        <w:t xml:space="preserve"> used in the concrete </w:t>
      </w:r>
      <w:r w:rsidR="009E221E" w:rsidRPr="001A3EBB">
        <w:t>mix. Although</w:t>
      </w:r>
      <w:r w:rsidR="00BC379E" w:rsidRPr="001A3EBB">
        <w:t xml:space="preserve"> issues such as moisture conte</w:t>
      </w:r>
      <w:r w:rsidR="002B63C5" w:rsidRPr="001A3EBB">
        <w:t>nt make this an unviable option.</w:t>
      </w:r>
      <w:r w:rsidR="002A5055" w:rsidRPr="001A3EBB">
        <w:t xml:space="preserve"> On the other </w:t>
      </w:r>
      <w:proofErr w:type="gramStart"/>
      <w:r w:rsidR="002A5055" w:rsidRPr="001A3EBB">
        <w:t>hand</w:t>
      </w:r>
      <w:proofErr w:type="gramEnd"/>
      <w:r w:rsidR="002A5055" w:rsidRPr="001A3EBB">
        <w:t xml:space="preserve"> steel is </w:t>
      </w:r>
      <w:r w:rsidR="002A5055" w:rsidRPr="001A3EBB">
        <w:lastRenderedPageBreak/>
        <w:t>100% recyclable</w:t>
      </w:r>
      <w:r w:rsidR="009E221E" w:rsidRPr="001A3EBB">
        <w:t xml:space="preserve">, a lot of steel used to make buildings </w:t>
      </w:r>
      <w:r w:rsidR="00BC2E1F" w:rsidRPr="001A3EBB">
        <w:t xml:space="preserve">is recycled and </w:t>
      </w:r>
      <w:r w:rsidR="00E51534" w:rsidRPr="001A3EBB">
        <w:t xml:space="preserve">will more than likely be recycled again in the future. </w:t>
      </w:r>
    </w:p>
    <w:p w14:paraId="1AF91287" w14:textId="749AE7B6" w:rsidR="002A5055" w:rsidRPr="001A3EBB" w:rsidRDefault="00374452" w:rsidP="00D200E1">
      <w:r w:rsidRPr="001A3EBB">
        <w:t xml:space="preserve">The </w:t>
      </w:r>
      <w:r w:rsidR="00421229" w:rsidRPr="001A3EBB">
        <w:t xml:space="preserve">fact that steel is 100% recyclable in my opinion makes </w:t>
      </w:r>
      <w:r w:rsidR="00881A30" w:rsidRPr="001A3EBB">
        <w:t xml:space="preserve">it superior over concrete </w:t>
      </w:r>
      <w:r w:rsidR="007168D9" w:rsidRPr="001A3EBB">
        <w:t>from an environmental point of view.</w:t>
      </w:r>
    </w:p>
    <w:p w14:paraId="2BFD0B3B" w14:textId="06D082FC" w:rsidR="00FD2100" w:rsidRDefault="00FD2100" w:rsidP="00D200E1">
      <w:pPr>
        <w:rPr>
          <w:b/>
          <w:bCs/>
          <w:u w:val="single"/>
        </w:rPr>
      </w:pPr>
      <w:r w:rsidRPr="00FD2100">
        <w:rPr>
          <w:b/>
          <w:bCs/>
          <w:u w:val="single"/>
        </w:rPr>
        <w:t>3-Ease of erection</w:t>
      </w:r>
    </w:p>
    <w:p w14:paraId="083DB8F8" w14:textId="339D8593" w:rsidR="00FD2100" w:rsidRPr="00E42171" w:rsidRDefault="00C71C3E" w:rsidP="00D200E1">
      <w:r w:rsidRPr="00E42171">
        <w:t xml:space="preserve">Steel frames are known for </w:t>
      </w:r>
      <w:r w:rsidR="00A52498" w:rsidRPr="00E42171">
        <w:t>being able to construct very quickly, this is because a lot of steel frame</w:t>
      </w:r>
      <w:r w:rsidR="00F51D98" w:rsidRPr="00E42171">
        <w:t xml:space="preserve">work turns up at the site prefabricated. Meaning that </w:t>
      </w:r>
      <w:r w:rsidR="008D636F" w:rsidRPr="00E42171">
        <w:t xml:space="preserve">its just a case of assembling parts of the frame. Whereas </w:t>
      </w:r>
      <w:r w:rsidR="00A07A55" w:rsidRPr="00E42171">
        <w:t xml:space="preserve">a concrete frame, although sometimes can be precast </w:t>
      </w:r>
      <w:r w:rsidR="003043D1" w:rsidRPr="00E42171">
        <w:t xml:space="preserve">usually take longer as the concrete frame will have to be made on site. </w:t>
      </w:r>
    </w:p>
    <w:p w14:paraId="2F7D7644" w14:textId="0F6D005C" w:rsidR="00C75EC1" w:rsidRDefault="003043D1" w:rsidP="00D200E1">
      <w:r w:rsidRPr="00E42171">
        <w:t>In Terms of weight, steel is 65% lighter than co</w:t>
      </w:r>
      <w:r w:rsidR="0044075B" w:rsidRPr="00E42171">
        <w:t xml:space="preserve">ncrete meaning that it can be </w:t>
      </w:r>
      <w:r w:rsidR="00723C08" w:rsidRPr="00E42171">
        <w:t>moved around a lot easier.</w:t>
      </w:r>
      <w:r w:rsidR="00A94900" w:rsidRPr="00E42171">
        <w:t xml:space="preserve"> Meaning that </w:t>
      </w:r>
      <w:r w:rsidR="00BD7E32" w:rsidRPr="00E42171">
        <w:t xml:space="preserve">labour costs will be a lot lower as with steel the job can be completed relatively quickly. Although </w:t>
      </w:r>
      <w:r w:rsidR="00F6303F" w:rsidRPr="00E42171">
        <w:t>lower skilled workers c</w:t>
      </w:r>
      <w:r w:rsidR="004B1F79" w:rsidRPr="00E42171">
        <w:t>a</w:t>
      </w:r>
      <w:r w:rsidR="00F6303F" w:rsidRPr="00E42171">
        <w:t>n work with concrete, whereas steel workers are harder to come by</w:t>
      </w:r>
      <w:r w:rsidR="006467E4" w:rsidRPr="00E42171">
        <w:t>.</w:t>
      </w:r>
      <w:r w:rsidR="004B1F79" w:rsidRPr="00E42171">
        <w:t xml:space="preserve"> </w:t>
      </w:r>
      <w:r w:rsidR="002C56B1" w:rsidRPr="00E42171">
        <w:t xml:space="preserve">As steel is lighter it may also mean that the frame may be placed on a </w:t>
      </w:r>
      <w:r w:rsidR="00E42171" w:rsidRPr="00E42171">
        <w:t>cheaper foundation system.</w:t>
      </w:r>
    </w:p>
    <w:p w14:paraId="63B37B53" w14:textId="145D0257" w:rsidR="001D1DB3" w:rsidRDefault="009051AB" w:rsidP="00D200E1">
      <w:r>
        <w:t xml:space="preserve">Concrete needs </w:t>
      </w:r>
      <w:r w:rsidR="005F637E">
        <w:t>to be in a suitable temperature to set correctly</w:t>
      </w:r>
      <w:r w:rsidR="0068482B">
        <w:t xml:space="preserve">. If its too hot or too cold the concrete is at risk off </w:t>
      </w:r>
      <w:r w:rsidR="00E62175">
        <w:t>cracking. Steel on the other hand can theoretically be set up whenever.</w:t>
      </w:r>
    </w:p>
    <w:p w14:paraId="1D7FEE5F" w14:textId="1F81FC3F" w:rsidR="00BD57F2" w:rsidRDefault="009E107B" w:rsidP="00D200E1">
      <w:r>
        <w:t xml:space="preserve">Although a concrete frame </w:t>
      </w:r>
      <w:r w:rsidR="00F16C50">
        <w:t xml:space="preserve">in most cases takes longer, concrete can be cast in relatively any shape, </w:t>
      </w:r>
      <w:r w:rsidR="00E65E2A">
        <w:t>whereas steel, although is flexible cant retain some of the shapes concrete can</w:t>
      </w:r>
      <w:r w:rsidR="00527DBD">
        <w:t xml:space="preserve">. </w:t>
      </w:r>
    </w:p>
    <w:p w14:paraId="43B8BBD4" w14:textId="1CCB79ED" w:rsidR="00B423B2" w:rsidRPr="00E42171" w:rsidRDefault="00527DBD" w:rsidP="00D200E1">
      <w:r>
        <w:t>In terms of modification to a co</w:t>
      </w:r>
      <w:r w:rsidR="004B49CD">
        <w:t>n</w:t>
      </w:r>
      <w:r>
        <w:t xml:space="preserve">crete frame, in most cases </w:t>
      </w:r>
      <w:r w:rsidR="00B17624">
        <w:t>parts of the frame will have to be destroyed and taken down, where as a steel f</w:t>
      </w:r>
      <w:r w:rsidR="00A9628F">
        <w:t xml:space="preserve">rame </w:t>
      </w:r>
      <w:r w:rsidR="00F572F9">
        <w:t>can be modified by adding other beams or removing them a lot easier.</w:t>
      </w:r>
    </w:p>
    <w:p w14:paraId="55327BC7" w14:textId="07940E43" w:rsidR="00356874" w:rsidRDefault="00356874">
      <w:pPr>
        <w:rPr>
          <w:b/>
          <w:bCs/>
          <w:u w:val="single"/>
        </w:rPr>
      </w:pPr>
    </w:p>
    <w:p w14:paraId="55F3DB9B" w14:textId="0BD2C414" w:rsidR="0057112F" w:rsidRDefault="0057112F">
      <w:pPr>
        <w:rPr>
          <w:b/>
          <w:bCs/>
          <w:u w:val="single"/>
        </w:rPr>
      </w:pPr>
      <w:r>
        <w:rPr>
          <w:b/>
          <w:bCs/>
          <w:u w:val="single"/>
        </w:rPr>
        <w:t>Referencing</w:t>
      </w:r>
    </w:p>
    <w:p w14:paraId="4ABA2873" w14:textId="7CFFFC0C" w:rsidR="003433E8" w:rsidRPr="00E702E1" w:rsidRDefault="003433E8" w:rsidP="00E702E1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Designingbuildings.co.uk. (2017). </w:t>
      </w:r>
      <w:r>
        <w:rPr>
          <w:i/>
          <w:iCs/>
          <w:color w:val="000000"/>
        </w:rPr>
        <w:t>Concrete frame</w:t>
      </w:r>
      <w:r>
        <w:rPr>
          <w:color w:val="000000"/>
        </w:rPr>
        <w:t>. [online] Available at: https://www.designingbuildings.co.uk/wiki/Concrete_frame [Accessed 2 Mar. 2021].</w:t>
      </w:r>
    </w:p>
    <w:p w14:paraId="02EA9D04" w14:textId="6CBE8741" w:rsidR="000B3EC8" w:rsidRPr="00606CD3" w:rsidRDefault="000B3EC8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ShapeCUT</w:t>
      </w:r>
      <w:proofErr w:type="spellEnd"/>
      <w:r>
        <w:rPr>
          <w:color w:val="000000"/>
        </w:rPr>
        <w:t>. (2020). </w:t>
      </w:r>
      <w:r>
        <w:rPr>
          <w:i/>
          <w:iCs/>
          <w:color w:val="000000"/>
        </w:rPr>
        <w:t xml:space="preserve">8 famous steel structures - </w:t>
      </w:r>
      <w:proofErr w:type="spellStart"/>
      <w:r>
        <w:rPr>
          <w:i/>
          <w:iCs/>
          <w:color w:val="000000"/>
        </w:rPr>
        <w:t>ShapeCUT</w:t>
      </w:r>
      <w:proofErr w:type="spellEnd"/>
      <w:r>
        <w:rPr>
          <w:color w:val="000000"/>
        </w:rPr>
        <w:t>. [online] Available at: https://shapecut.com.au/blog/8-famous-steel-structures/#:~:text=%208%20famous%20steel%20structures%20%201%20Beijing,top%2010%20as%20it%20was%20the...%20More [Accessed 2 Mar. 2021].</w:t>
      </w:r>
    </w:p>
    <w:p w14:paraId="21605B50" w14:textId="79C79151" w:rsidR="008C6685" w:rsidRPr="00606CD3" w:rsidRDefault="008C6685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Esbnyc.com. (2021). </w:t>
      </w:r>
      <w:r>
        <w:rPr>
          <w:i/>
          <w:iCs/>
          <w:color w:val="000000"/>
        </w:rPr>
        <w:t>Energy Efficiency &amp; Sustainability | Empire State Building</w:t>
      </w:r>
      <w:r>
        <w:rPr>
          <w:color w:val="000000"/>
        </w:rPr>
        <w:t>. [online] Available at: https://www.esbnyc.com/about/sustainability [Accessed 2 Mar. 2021].</w:t>
      </w:r>
    </w:p>
    <w:p w14:paraId="7DB06312" w14:textId="77777777" w:rsidR="00C52071" w:rsidRDefault="00C52071" w:rsidP="00C52071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Saori Ogawa (2016). </w:t>
      </w:r>
      <w:r>
        <w:rPr>
          <w:i/>
          <w:iCs/>
          <w:color w:val="000000"/>
        </w:rPr>
        <w:t>Readers suggest the 10 best concrete buildings</w:t>
      </w:r>
      <w:r>
        <w:rPr>
          <w:color w:val="000000"/>
        </w:rPr>
        <w:t>. [online] the Guardian. Available at: https://www.theguardian.com/artanddesign/2016/jan/15/readers-suggest-the-10-best-concrete-buildings [Accessed 2 Mar. 2021].</w:t>
      </w:r>
    </w:p>
    <w:p w14:paraId="72D59AAE" w14:textId="45515CDB" w:rsidR="00C52071" w:rsidRDefault="00C52071" w:rsidP="00606CD3">
      <w:pPr>
        <w:pStyle w:val="NormalWeb"/>
        <w:ind w:left="360"/>
        <w:rPr>
          <w:color w:val="000000"/>
        </w:rPr>
      </w:pPr>
    </w:p>
    <w:p w14:paraId="7E151B47" w14:textId="70854FC0" w:rsidR="005E709C" w:rsidRPr="00606CD3" w:rsidRDefault="005E709C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CW Staff (2018). </w:t>
      </w:r>
      <w:r>
        <w:rPr>
          <w:i/>
          <w:iCs/>
          <w:color w:val="000000"/>
        </w:rPr>
        <w:t>Top 10 world’s tallest concrete buildings</w:t>
      </w:r>
      <w:r>
        <w:rPr>
          <w:color w:val="000000"/>
        </w:rPr>
        <w:t>. [online] Construction Week Online Middle East. Available at: https://www.constructionweekonline.com/article-9184-top-10-worlds-tallest-concrete-buildings/ [Accessed 2 Mar. 2021].</w:t>
      </w:r>
    </w:p>
    <w:p w14:paraId="792D7364" w14:textId="77777777" w:rsidR="00854056" w:rsidRDefault="00854056" w:rsidP="00854056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WikiArquitectura</w:t>
      </w:r>
      <w:proofErr w:type="spellEnd"/>
      <w:r>
        <w:rPr>
          <w:color w:val="000000"/>
        </w:rPr>
        <w:t>. (2017). </w:t>
      </w:r>
      <w:r>
        <w:rPr>
          <w:i/>
          <w:iCs/>
          <w:color w:val="000000"/>
        </w:rPr>
        <w:t>Empire State Building</w:t>
      </w:r>
      <w:r>
        <w:rPr>
          <w:color w:val="000000"/>
        </w:rPr>
        <w:t>. [online] Available at: https://en.wikiarquitectura.com/building/empire-state-building/ [Accessed 2 Mar. 2021].</w:t>
      </w:r>
    </w:p>
    <w:p w14:paraId="5FB0AC14" w14:textId="77777777" w:rsidR="00854056" w:rsidRDefault="00854056" w:rsidP="00854056">
      <w:pPr>
        <w:pStyle w:val="NormalWeb"/>
        <w:numPr>
          <w:ilvl w:val="0"/>
          <w:numId w:val="2"/>
        </w:numPr>
        <w:rPr>
          <w:color w:val="000000"/>
        </w:rPr>
      </w:pPr>
      <w:r>
        <w:rPr>
          <w:color w:val="000000"/>
        </w:rPr>
        <w:t>‌</w:t>
      </w:r>
    </w:p>
    <w:p w14:paraId="174AFB38" w14:textId="3D9333CA" w:rsidR="00B93F40" w:rsidRPr="00606CD3" w:rsidRDefault="00B93F40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Designingbuildings.co.uk. (2014). </w:t>
      </w:r>
      <w:r>
        <w:rPr>
          <w:i/>
          <w:iCs/>
          <w:color w:val="000000"/>
        </w:rPr>
        <w:t>Empire State Building, New York</w:t>
      </w:r>
      <w:r>
        <w:rPr>
          <w:color w:val="000000"/>
        </w:rPr>
        <w:t>. [online] Available at: https://www.designingbuildings.co.uk/wiki/Empire_State_Building,_New_York [Accessed 2 Mar. 2021].</w:t>
      </w:r>
    </w:p>
    <w:p w14:paraId="2C3BEA7C" w14:textId="7B8E1BF9" w:rsidR="00DC6D6C" w:rsidRPr="00606CD3" w:rsidRDefault="00DC6D6C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Designingbuildings.co.uk. (2014). </w:t>
      </w:r>
      <w:r>
        <w:rPr>
          <w:i/>
          <w:iCs/>
          <w:color w:val="000000"/>
        </w:rPr>
        <w:t>Concrete vs. steel</w:t>
      </w:r>
      <w:r>
        <w:rPr>
          <w:color w:val="000000"/>
        </w:rPr>
        <w:t>. [online] Available at: https://www.designingbuildings.co.uk/wiki/Concrete_vs._steel#:~:text=Concrete%20is%20a%20conventionally%20used%20material%20for%20construction,a%20high%20embodied%20energy%20in%20their%20manufacture%20. [Accessed 2 Mar. 2021].</w:t>
      </w:r>
    </w:p>
    <w:p w14:paraId="34EF75E2" w14:textId="1FACEE69" w:rsidR="005231EC" w:rsidRPr="00606CD3" w:rsidRDefault="005231EC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. (2013)</w:t>
      </w:r>
      <w:proofErr w:type="gramStart"/>
      <w:r>
        <w:rPr>
          <w:color w:val="000000"/>
        </w:rPr>
        <w:t>. .</w:t>
      </w:r>
      <w:proofErr w:type="gramEnd"/>
      <w:r>
        <w:rPr>
          <w:color w:val="000000"/>
        </w:rPr>
        <w:t xml:space="preserve"> [online] Available at: https://www.greenspec.co.uk/building-design/steel-products-and-environmental-impact/#:~:text=Steel%20production%20has%20a%20number%20of%20impacts%20on,integrated%20steel%20mills%20are%20from%20coking%20and%20iron-making. [Accessed 2 Mar. 2021].</w:t>
      </w:r>
    </w:p>
    <w:p w14:paraId="5633C0CA" w14:textId="70CB78A2" w:rsidR="00316160" w:rsidRPr="00606CD3" w:rsidRDefault="00316160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Theworldcounts.com. (2021). </w:t>
      </w:r>
      <w:r>
        <w:rPr>
          <w:i/>
          <w:iCs/>
          <w:color w:val="000000"/>
        </w:rPr>
        <w:t>The World Counts</w:t>
      </w:r>
      <w:r>
        <w:rPr>
          <w:color w:val="000000"/>
        </w:rPr>
        <w:t>. [online] Available at: https://www.theworldcounts.com/challenges/planet-earth/mining/environmental-impact-of-steel-production/story [Accessed 2 Mar. 2021].</w:t>
      </w:r>
    </w:p>
    <w:p w14:paraId="05B3BA86" w14:textId="00ACD6FB" w:rsidR="00945850" w:rsidRPr="00606CD3" w:rsidRDefault="00945850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Bing.com. (2018). </w:t>
      </w:r>
      <w:r>
        <w:rPr>
          <w:i/>
          <w:iCs/>
          <w:color w:val="000000"/>
        </w:rPr>
        <w:t>steel sustainability - Bing</w:t>
      </w:r>
      <w:r>
        <w:rPr>
          <w:color w:val="000000"/>
        </w:rPr>
        <w:t>. [online] Available at: https://www.bing.com/search?q=steel+sustainability&amp;cvid=df1bbad9da0a4b11b7b91b9373f65e58&amp;FORM=ANAB01&amp;PC=NMTS [Accessed 2 Mar. 2021].</w:t>
      </w:r>
    </w:p>
    <w:p w14:paraId="78D396EC" w14:textId="19B7DD77" w:rsidR="00C023DB" w:rsidRPr="00606CD3" w:rsidRDefault="00C023DB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Som.com. (2013). [online] Available at: https://www.som.com/FILE/17861/burjkhalifa_structural_1400x800_som_02.jpg [Accessed 2 Mar. 2021].</w:t>
      </w:r>
    </w:p>
    <w:p w14:paraId="39833E24" w14:textId="473B099A" w:rsidR="0061538B" w:rsidRPr="00606CD3" w:rsidRDefault="0061538B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Bing.com. (2021). [online] Available at: https://th.bing.com/th/id/OIP.hKwRcWxKjocg_z-ejcCsWQHaGK?pid=ImgDet&amp;rs=1 [Accessed 2 Mar. 2021].</w:t>
      </w:r>
    </w:p>
    <w:p w14:paraId="561B4042" w14:textId="2B205845" w:rsidR="00552D6A" w:rsidRPr="00606CD3" w:rsidRDefault="00552D6A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Burjkhalifa.ae. (2021). </w:t>
      </w:r>
      <w:r>
        <w:rPr>
          <w:i/>
          <w:iCs/>
          <w:color w:val="000000"/>
        </w:rPr>
        <w:t>Architectural, Construction &amp; Building Design| Burj Khalifa</w:t>
      </w:r>
      <w:r>
        <w:rPr>
          <w:color w:val="000000"/>
        </w:rPr>
        <w:t>. [online] Available at: https://www.burjkhalifa.ae/en/the-tower/design-construction/ [Accessed 2 Mar. 2021].</w:t>
      </w:r>
    </w:p>
    <w:p w14:paraId="277D0065" w14:textId="04EF9B86" w:rsidR="00D529D0" w:rsidRPr="00606CD3" w:rsidRDefault="00D529D0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K, N.S. (2017). </w:t>
      </w:r>
      <w:r>
        <w:rPr>
          <w:i/>
          <w:iCs/>
          <w:color w:val="000000"/>
        </w:rPr>
        <w:t>Structural Details of Burj Khalifa – Concrete Grade and Foundations</w:t>
      </w:r>
      <w:r>
        <w:rPr>
          <w:color w:val="000000"/>
        </w:rPr>
        <w:t>. [online] The Constructor. Available at: https://theconstructor.org/structures/structural-details-burj-khalifa-concrete-grade-foundations/20512/ [Accessed 2 Mar. 2021].</w:t>
      </w:r>
    </w:p>
    <w:p w14:paraId="77CEAD64" w14:textId="6BCEA080" w:rsidR="00736ACE" w:rsidRPr="00606CD3" w:rsidRDefault="00736ACE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Bing.com. (2021). [online] Available at: https://th.bing.com/th/id/R8303beacb1454bad594219853967a747?rik=5PXQplR6hmyVXQ&amp;riu=http%3a%2f%2f4.bp.blogspot.com%2f-E0IM9gK2iB8%2fU4FnKXIlXOI%2fAAAAAAAACGA%2fbJF5W6KEQhc%2fs1600%2fBurj_Khalifa_foundation_structure.gif&amp;ehk=0m%2f%2f1HZ3DbW7W%2fx1Ovb%2b9Ra8qXMyeFWyb%2fwnGwEqYwU%3d&amp;risl=&amp;pid=ImgRaw [Accessed 2 Mar. 2021].</w:t>
      </w:r>
    </w:p>
    <w:p w14:paraId="4253A22F" w14:textId="32C41EE9" w:rsidR="008F50A8" w:rsidRPr="00606CD3" w:rsidRDefault="008F50A8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Bing.com. (2019). </w:t>
      </w:r>
      <w:r>
        <w:rPr>
          <w:i/>
          <w:iCs/>
          <w:color w:val="000000"/>
        </w:rPr>
        <w:t xml:space="preserve">materials used for </w:t>
      </w:r>
      <w:proofErr w:type="spellStart"/>
      <w:r>
        <w:rPr>
          <w:i/>
          <w:iCs/>
          <w:color w:val="000000"/>
        </w:rPr>
        <w:t>burj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khaliuf</w:t>
      </w:r>
      <w:proofErr w:type="spellEnd"/>
      <w:r>
        <w:rPr>
          <w:i/>
          <w:iCs/>
          <w:color w:val="000000"/>
        </w:rPr>
        <w:t xml:space="preserve"> - Bing</w:t>
      </w:r>
      <w:r>
        <w:rPr>
          <w:color w:val="000000"/>
        </w:rPr>
        <w:t>. [online] Available at: https://www.bing.com/search?q=materials+used+for+burj+khaliuf&amp;qs=n&amp;form=QBRE&amp;msbsrank=0_0__0&amp;sp=-1&amp;pq=materials+used+for+burj+khaliuf&amp;sc=0-31&amp;sk=&amp;cvid=064B3D3C061F4F079E0B616D79DFA1B2 [Accessed 2 Mar. 2021].</w:t>
      </w:r>
    </w:p>
    <w:p w14:paraId="77A9E26C" w14:textId="0D219EFE" w:rsidR="00C7187A" w:rsidRPr="00606CD3" w:rsidRDefault="00C7187A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Thortech</w:t>
      </w:r>
      <w:proofErr w:type="spellEnd"/>
      <w:r>
        <w:rPr>
          <w:color w:val="000000"/>
        </w:rPr>
        <w:t xml:space="preserve"> |. (2016). </w:t>
      </w:r>
      <w:proofErr w:type="spellStart"/>
      <w:r>
        <w:rPr>
          <w:i/>
          <w:iCs/>
          <w:color w:val="000000"/>
        </w:rPr>
        <w:t>Thortech</w:t>
      </w:r>
      <w:proofErr w:type="spellEnd"/>
      <w:r>
        <w:rPr>
          <w:color w:val="000000"/>
        </w:rPr>
        <w:t>. [online] Available at: https://www.thortechnology.co.uk/uncategorised/is-concrete-bad-for-the-environment/#:~:text=The%20simple%20answer%20to%20that%20question%20is%20yes,,need%20for%20it%20to%20be%20broken%20up%20arises. [Accessed 2 Mar. 2021].</w:t>
      </w:r>
    </w:p>
    <w:p w14:paraId="292112C0" w14:textId="174A183D" w:rsidR="000E54A5" w:rsidRPr="00606CD3" w:rsidRDefault="000E54A5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The Mauldin Group (2016). </w:t>
      </w:r>
      <w:r>
        <w:rPr>
          <w:i/>
          <w:iCs/>
          <w:color w:val="000000"/>
        </w:rPr>
        <w:t xml:space="preserve">Steel and The Empire State Building | Arco Building Systems | Steel Buildings </w:t>
      </w:r>
      <w:proofErr w:type="gramStart"/>
      <w:r>
        <w:rPr>
          <w:i/>
          <w:iCs/>
          <w:color w:val="000000"/>
        </w:rPr>
        <w:t>For</w:t>
      </w:r>
      <w:proofErr w:type="gramEnd"/>
      <w:r>
        <w:rPr>
          <w:i/>
          <w:iCs/>
          <w:color w:val="000000"/>
        </w:rPr>
        <w:t xml:space="preserve"> Sale | Arco Steel Building Systems</w:t>
      </w:r>
      <w:r>
        <w:rPr>
          <w:color w:val="000000"/>
        </w:rPr>
        <w:t xml:space="preserve">. [online] Arco Steel Building Systems | </w:t>
      </w:r>
      <w:proofErr w:type="gramStart"/>
      <w:r>
        <w:rPr>
          <w:color w:val="000000"/>
        </w:rPr>
        <w:t>Pre Engineered</w:t>
      </w:r>
      <w:proofErr w:type="gramEnd"/>
      <w:r>
        <w:rPr>
          <w:color w:val="000000"/>
        </w:rPr>
        <w:t xml:space="preserve"> Metal Building Kits. Available at: http://www.arcosteel.com/steel-empire-state-building/ [Accessed 2 Mar. 2021].</w:t>
      </w:r>
    </w:p>
    <w:p w14:paraId="17E67082" w14:textId="4C39BEC4" w:rsidR="007C7075" w:rsidRPr="00606CD3" w:rsidRDefault="007C7075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https://www.facebook.com/thoughtcodotcom (2019). </w:t>
      </w:r>
      <w:r>
        <w:rPr>
          <w:i/>
          <w:iCs/>
          <w:color w:val="000000"/>
        </w:rPr>
        <w:t>How Did the Empire State Building Get Built?</w:t>
      </w:r>
      <w:r>
        <w:rPr>
          <w:color w:val="000000"/>
        </w:rPr>
        <w:t> [online] ThoughtCo. Available at: https://www.thoughtco.com/the-empire-state-building-1779281 [Accessed 2 Mar. 2021].</w:t>
      </w:r>
    </w:p>
    <w:p w14:paraId="00D24109" w14:textId="77777777" w:rsidR="00606CD3" w:rsidRDefault="00606CD3" w:rsidP="00606CD3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White, G. (2018). </w:t>
      </w:r>
      <w:r>
        <w:rPr>
          <w:i/>
          <w:iCs/>
          <w:color w:val="000000"/>
        </w:rPr>
        <w:t>Structural Steel Vs Reinforced Concrete – Which Is stronger?</w:t>
      </w:r>
      <w:r>
        <w:rPr>
          <w:color w:val="000000"/>
        </w:rPr>
        <w:t> [online] Glwengineering.co.uk. Available at: https://blog.glwengineering.co.uk/structural-steel-vs-reinforced-concrete-which-is-stronger [Accessed 2 Mar. 2021].</w:t>
      </w:r>
    </w:p>
    <w:p w14:paraId="2FD4452B" w14:textId="03B2A152" w:rsidR="0057112F" w:rsidRPr="00606CD3" w:rsidRDefault="0057112F" w:rsidP="00606CD3">
      <w:pPr>
        <w:pStyle w:val="NormalWeb"/>
        <w:ind w:left="720"/>
        <w:rPr>
          <w:color w:val="000000"/>
        </w:rPr>
      </w:pPr>
    </w:p>
    <w:p w14:paraId="65677FBF" w14:textId="237EFD3F" w:rsidR="009C1F0E" w:rsidRDefault="009C1F0E"/>
    <w:p w14:paraId="74CFD92D" w14:textId="77777777" w:rsidR="00405499" w:rsidRDefault="00405499"/>
    <w:p w14:paraId="2447E490" w14:textId="1F7D806C" w:rsidR="00A85E2C" w:rsidRDefault="00A85E2C"/>
    <w:p w14:paraId="6DE5A7D8" w14:textId="77777777" w:rsidR="00E503E7" w:rsidRDefault="00E503E7" w:rsidP="00E22798"/>
    <w:sectPr w:rsidR="00E503E7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B87001" w14:textId="77777777" w:rsidR="00EF6049" w:rsidRDefault="00EF6049" w:rsidP="00EF6049">
      <w:pPr>
        <w:spacing w:after="0" w:line="240" w:lineRule="auto"/>
      </w:pPr>
      <w:r>
        <w:separator/>
      </w:r>
    </w:p>
  </w:endnote>
  <w:endnote w:type="continuationSeparator" w:id="0">
    <w:p w14:paraId="12A9C00A" w14:textId="77777777" w:rsidR="00EF6049" w:rsidRDefault="00EF6049" w:rsidP="00EF60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6DA361" w14:textId="77777777" w:rsidR="00EF6049" w:rsidRDefault="00EF6049" w:rsidP="00EF6049">
      <w:pPr>
        <w:spacing w:after="0" w:line="240" w:lineRule="auto"/>
      </w:pPr>
      <w:r>
        <w:separator/>
      </w:r>
    </w:p>
  </w:footnote>
  <w:footnote w:type="continuationSeparator" w:id="0">
    <w:p w14:paraId="3E2F47C4" w14:textId="77777777" w:rsidR="00EF6049" w:rsidRDefault="00EF6049" w:rsidP="00EF60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66184513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A35446D" w14:textId="583A4517" w:rsidR="00EF6049" w:rsidRDefault="00EF6049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9093D8" w14:textId="77777777" w:rsidR="00EF6049" w:rsidRDefault="00EF60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B86691"/>
    <w:multiLevelType w:val="hybridMultilevel"/>
    <w:tmpl w:val="2410B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661944"/>
    <w:multiLevelType w:val="hybridMultilevel"/>
    <w:tmpl w:val="69266BE0"/>
    <w:lvl w:ilvl="0" w:tplc="DBE0B26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4578"/>
    <w:rsid w:val="000100D5"/>
    <w:rsid w:val="00011CB0"/>
    <w:rsid w:val="00021B56"/>
    <w:rsid w:val="000254E0"/>
    <w:rsid w:val="00037234"/>
    <w:rsid w:val="00052789"/>
    <w:rsid w:val="00055E10"/>
    <w:rsid w:val="00061D4F"/>
    <w:rsid w:val="00074A12"/>
    <w:rsid w:val="00075B01"/>
    <w:rsid w:val="0008413E"/>
    <w:rsid w:val="000875F8"/>
    <w:rsid w:val="0009432A"/>
    <w:rsid w:val="000A3BD1"/>
    <w:rsid w:val="000B3EC8"/>
    <w:rsid w:val="000E54A5"/>
    <w:rsid w:val="00102318"/>
    <w:rsid w:val="001035B1"/>
    <w:rsid w:val="00103C6C"/>
    <w:rsid w:val="00113AE9"/>
    <w:rsid w:val="00114865"/>
    <w:rsid w:val="00122893"/>
    <w:rsid w:val="0012356E"/>
    <w:rsid w:val="00133143"/>
    <w:rsid w:val="001377AF"/>
    <w:rsid w:val="00152D6C"/>
    <w:rsid w:val="0015592A"/>
    <w:rsid w:val="0016027C"/>
    <w:rsid w:val="001726A5"/>
    <w:rsid w:val="00174402"/>
    <w:rsid w:val="00176016"/>
    <w:rsid w:val="0017712F"/>
    <w:rsid w:val="00177921"/>
    <w:rsid w:val="00183842"/>
    <w:rsid w:val="00190D2C"/>
    <w:rsid w:val="001922DA"/>
    <w:rsid w:val="00193FAB"/>
    <w:rsid w:val="00197685"/>
    <w:rsid w:val="001A3EBB"/>
    <w:rsid w:val="001A3F76"/>
    <w:rsid w:val="001B297C"/>
    <w:rsid w:val="001B5B80"/>
    <w:rsid w:val="001C08FD"/>
    <w:rsid w:val="001C6337"/>
    <w:rsid w:val="001C6CBE"/>
    <w:rsid w:val="001C74E9"/>
    <w:rsid w:val="001D054D"/>
    <w:rsid w:val="001D1DB3"/>
    <w:rsid w:val="001E1C9C"/>
    <w:rsid w:val="001F5AA6"/>
    <w:rsid w:val="00205BC4"/>
    <w:rsid w:val="002150DB"/>
    <w:rsid w:val="00236852"/>
    <w:rsid w:val="002449FC"/>
    <w:rsid w:val="0025323D"/>
    <w:rsid w:val="0025470A"/>
    <w:rsid w:val="00262E7A"/>
    <w:rsid w:val="00270FFD"/>
    <w:rsid w:val="002735C7"/>
    <w:rsid w:val="00276CDA"/>
    <w:rsid w:val="002812E2"/>
    <w:rsid w:val="00284539"/>
    <w:rsid w:val="00287FC1"/>
    <w:rsid w:val="0029657A"/>
    <w:rsid w:val="002A1423"/>
    <w:rsid w:val="002A1C40"/>
    <w:rsid w:val="002A5055"/>
    <w:rsid w:val="002B4FD2"/>
    <w:rsid w:val="002B63C5"/>
    <w:rsid w:val="002C56B1"/>
    <w:rsid w:val="002D3FA4"/>
    <w:rsid w:val="002D7DAC"/>
    <w:rsid w:val="002E02E4"/>
    <w:rsid w:val="002E57AC"/>
    <w:rsid w:val="002E7870"/>
    <w:rsid w:val="002F0C9C"/>
    <w:rsid w:val="002F481D"/>
    <w:rsid w:val="002F7EB2"/>
    <w:rsid w:val="003043D1"/>
    <w:rsid w:val="00304578"/>
    <w:rsid w:val="00316160"/>
    <w:rsid w:val="003433E8"/>
    <w:rsid w:val="00347B10"/>
    <w:rsid w:val="00352273"/>
    <w:rsid w:val="00356874"/>
    <w:rsid w:val="003609C3"/>
    <w:rsid w:val="00374452"/>
    <w:rsid w:val="00377BE4"/>
    <w:rsid w:val="00391F44"/>
    <w:rsid w:val="003A0610"/>
    <w:rsid w:val="003A2F90"/>
    <w:rsid w:val="003A779B"/>
    <w:rsid w:val="003B29EA"/>
    <w:rsid w:val="003B36C1"/>
    <w:rsid w:val="003C3046"/>
    <w:rsid w:val="003C6609"/>
    <w:rsid w:val="003D1C85"/>
    <w:rsid w:val="003D5279"/>
    <w:rsid w:val="003F732C"/>
    <w:rsid w:val="00404DB5"/>
    <w:rsid w:val="00405499"/>
    <w:rsid w:val="00412226"/>
    <w:rsid w:val="00416DD6"/>
    <w:rsid w:val="00417F9D"/>
    <w:rsid w:val="004211E3"/>
    <w:rsid w:val="00421229"/>
    <w:rsid w:val="0042163B"/>
    <w:rsid w:val="00437B36"/>
    <w:rsid w:val="0044075B"/>
    <w:rsid w:val="00442F33"/>
    <w:rsid w:val="00464DF3"/>
    <w:rsid w:val="00467C2E"/>
    <w:rsid w:val="0049136B"/>
    <w:rsid w:val="00494B6C"/>
    <w:rsid w:val="004B1F79"/>
    <w:rsid w:val="004B49CD"/>
    <w:rsid w:val="004B5268"/>
    <w:rsid w:val="004B5B17"/>
    <w:rsid w:val="004C41BE"/>
    <w:rsid w:val="004D5706"/>
    <w:rsid w:val="004E6A9C"/>
    <w:rsid w:val="004E7131"/>
    <w:rsid w:val="004E7E9B"/>
    <w:rsid w:val="00507A6D"/>
    <w:rsid w:val="00514C8A"/>
    <w:rsid w:val="005231EC"/>
    <w:rsid w:val="00527DBD"/>
    <w:rsid w:val="00537C56"/>
    <w:rsid w:val="00544F5A"/>
    <w:rsid w:val="00552D6A"/>
    <w:rsid w:val="00557C5D"/>
    <w:rsid w:val="005629A8"/>
    <w:rsid w:val="0057112F"/>
    <w:rsid w:val="00580B73"/>
    <w:rsid w:val="005848E0"/>
    <w:rsid w:val="00597071"/>
    <w:rsid w:val="005B75DF"/>
    <w:rsid w:val="005D76C5"/>
    <w:rsid w:val="005E228D"/>
    <w:rsid w:val="005E709C"/>
    <w:rsid w:val="005F637E"/>
    <w:rsid w:val="005F6C4B"/>
    <w:rsid w:val="006033B4"/>
    <w:rsid w:val="00604EF3"/>
    <w:rsid w:val="00605C2F"/>
    <w:rsid w:val="00606CD3"/>
    <w:rsid w:val="0061507A"/>
    <w:rsid w:val="0061538B"/>
    <w:rsid w:val="00616152"/>
    <w:rsid w:val="00621997"/>
    <w:rsid w:val="0062636E"/>
    <w:rsid w:val="006467E4"/>
    <w:rsid w:val="006568CD"/>
    <w:rsid w:val="00662807"/>
    <w:rsid w:val="006761A5"/>
    <w:rsid w:val="00677499"/>
    <w:rsid w:val="00677A82"/>
    <w:rsid w:val="006843D2"/>
    <w:rsid w:val="0068482B"/>
    <w:rsid w:val="00692C2C"/>
    <w:rsid w:val="006A7D56"/>
    <w:rsid w:val="006D0ABE"/>
    <w:rsid w:val="006D172E"/>
    <w:rsid w:val="006D3080"/>
    <w:rsid w:val="006D7C31"/>
    <w:rsid w:val="006E4446"/>
    <w:rsid w:val="006E6785"/>
    <w:rsid w:val="006F291A"/>
    <w:rsid w:val="007004DC"/>
    <w:rsid w:val="007168D9"/>
    <w:rsid w:val="007224A7"/>
    <w:rsid w:val="0072382F"/>
    <w:rsid w:val="00723C08"/>
    <w:rsid w:val="0072536C"/>
    <w:rsid w:val="00726DC5"/>
    <w:rsid w:val="00736ACE"/>
    <w:rsid w:val="00741B1E"/>
    <w:rsid w:val="00751FF8"/>
    <w:rsid w:val="00752834"/>
    <w:rsid w:val="0075332F"/>
    <w:rsid w:val="00757E8A"/>
    <w:rsid w:val="00763C32"/>
    <w:rsid w:val="00767C14"/>
    <w:rsid w:val="00770239"/>
    <w:rsid w:val="00770742"/>
    <w:rsid w:val="00771248"/>
    <w:rsid w:val="00772EB7"/>
    <w:rsid w:val="00774A71"/>
    <w:rsid w:val="007753D4"/>
    <w:rsid w:val="00775674"/>
    <w:rsid w:val="007765B0"/>
    <w:rsid w:val="00783539"/>
    <w:rsid w:val="00796675"/>
    <w:rsid w:val="007A055D"/>
    <w:rsid w:val="007A4816"/>
    <w:rsid w:val="007A7730"/>
    <w:rsid w:val="007C3658"/>
    <w:rsid w:val="007C7075"/>
    <w:rsid w:val="007D003E"/>
    <w:rsid w:val="007E1054"/>
    <w:rsid w:val="007E4746"/>
    <w:rsid w:val="007E7995"/>
    <w:rsid w:val="008006DB"/>
    <w:rsid w:val="00802306"/>
    <w:rsid w:val="00812FF2"/>
    <w:rsid w:val="00825E50"/>
    <w:rsid w:val="00826ECA"/>
    <w:rsid w:val="00842E28"/>
    <w:rsid w:val="00844E0A"/>
    <w:rsid w:val="00852BD6"/>
    <w:rsid w:val="00854056"/>
    <w:rsid w:val="00874090"/>
    <w:rsid w:val="0087615E"/>
    <w:rsid w:val="00881A30"/>
    <w:rsid w:val="00881E47"/>
    <w:rsid w:val="008924CD"/>
    <w:rsid w:val="00897C1F"/>
    <w:rsid w:val="008A61FC"/>
    <w:rsid w:val="008B10EB"/>
    <w:rsid w:val="008C4AFC"/>
    <w:rsid w:val="008C6685"/>
    <w:rsid w:val="008D636F"/>
    <w:rsid w:val="008F50A8"/>
    <w:rsid w:val="008F5B0A"/>
    <w:rsid w:val="008F613E"/>
    <w:rsid w:val="00903566"/>
    <w:rsid w:val="009051AB"/>
    <w:rsid w:val="009122A0"/>
    <w:rsid w:val="00934BDF"/>
    <w:rsid w:val="00945850"/>
    <w:rsid w:val="0095210B"/>
    <w:rsid w:val="00952E18"/>
    <w:rsid w:val="00956C2F"/>
    <w:rsid w:val="009604D6"/>
    <w:rsid w:val="0096211B"/>
    <w:rsid w:val="00975EA7"/>
    <w:rsid w:val="009809BD"/>
    <w:rsid w:val="00984B48"/>
    <w:rsid w:val="00985F7C"/>
    <w:rsid w:val="00990310"/>
    <w:rsid w:val="0099098D"/>
    <w:rsid w:val="00992B01"/>
    <w:rsid w:val="009953D1"/>
    <w:rsid w:val="0099689A"/>
    <w:rsid w:val="009A03D1"/>
    <w:rsid w:val="009A2533"/>
    <w:rsid w:val="009C0C6C"/>
    <w:rsid w:val="009C1F0E"/>
    <w:rsid w:val="009C4E0A"/>
    <w:rsid w:val="009E107B"/>
    <w:rsid w:val="009E221E"/>
    <w:rsid w:val="009E37D2"/>
    <w:rsid w:val="00A07598"/>
    <w:rsid w:val="00A076D3"/>
    <w:rsid w:val="00A07A55"/>
    <w:rsid w:val="00A07B32"/>
    <w:rsid w:val="00A11C8E"/>
    <w:rsid w:val="00A160C0"/>
    <w:rsid w:val="00A23C7B"/>
    <w:rsid w:val="00A25F48"/>
    <w:rsid w:val="00A32F80"/>
    <w:rsid w:val="00A47143"/>
    <w:rsid w:val="00A52498"/>
    <w:rsid w:val="00A55794"/>
    <w:rsid w:val="00A804DB"/>
    <w:rsid w:val="00A85E2C"/>
    <w:rsid w:val="00A943C9"/>
    <w:rsid w:val="00A94900"/>
    <w:rsid w:val="00A9628F"/>
    <w:rsid w:val="00AA2B50"/>
    <w:rsid w:val="00AB090E"/>
    <w:rsid w:val="00AB5AFD"/>
    <w:rsid w:val="00AB65B8"/>
    <w:rsid w:val="00AB7CF1"/>
    <w:rsid w:val="00AC5782"/>
    <w:rsid w:val="00AD5A28"/>
    <w:rsid w:val="00AF4D6D"/>
    <w:rsid w:val="00AF79E9"/>
    <w:rsid w:val="00B128C0"/>
    <w:rsid w:val="00B1405F"/>
    <w:rsid w:val="00B17624"/>
    <w:rsid w:val="00B22E9F"/>
    <w:rsid w:val="00B302E7"/>
    <w:rsid w:val="00B35982"/>
    <w:rsid w:val="00B404FD"/>
    <w:rsid w:val="00B423B2"/>
    <w:rsid w:val="00B55813"/>
    <w:rsid w:val="00B667B6"/>
    <w:rsid w:val="00B90A37"/>
    <w:rsid w:val="00B93F40"/>
    <w:rsid w:val="00BB1EBE"/>
    <w:rsid w:val="00BC2E1F"/>
    <w:rsid w:val="00BC2EEC"/>
    <w:rsid w:val="00BC379E"/>
    <w:rsid w:val="00BC4DB0"/>
    <w:rsid w:val="00BD2B0F"/>
    <w:rsid w:val="00BD32C9"/>
    <w:rsid w:val="00BD57F2"/>
    <w:rsid w:val="00BD7E32"/>
    <w:rsid w:val="00BF7215"/>
    <w:rsid w:val="00C01F7F"/>
    <w:rsid w:val="00C023DB"/>
    <w:rsid w:val="00C07D53"/>
    <w:rsid w:val="00C11C6D"/>
    <w:rsid w:val="00C20E4D"/>
    <w:rsid w:val="00C254B1"/>
    <w:rsid w:val="00C25CEC"/>
    <w:rsid w:val="00C305FD"/>
    <w:rsid w:val="00C3153F"/>
    <w:rsid w:val="00C33EFB"/>
    <w:rsid w:val="00C44E22"/>
    <w:rsid w:val="00C502FF"/>
    <w:rsid w:val="00C52071"/>
    <w:rsid w:val="00C614BE"/>
    <w:rsid w:val="00C7074E"/>
    <w:rsid w:val="00C7187A"/>
    <w:rsid w:val="00C71C3E"/>
    <w:rsid w:val="00C72A08"/>
    <w:rsid w:val="00C75EC1"/>
    <w:rsid w:val="00C8621A"/>
    <w:rsid w:val="00C8785F"/>
    <w:rsid w:val="00C90E7F"/>
    <w:rsid w:val="00C915F8"/>
    <w:rsid w:val="00C9349A"/>
    <w:rsid w:val="00CC6FBF"/>
    <w:rsid w:val="00CD3C67"/>
    <w:rsid w:val="00CD5F7D"/>
    <w:rsid w:val="00CE07D2"/>
    <w:rsid w:val="00CE2D32"/>
    <w:rsid w:val="00D1621B"/>
    <w:rsid w:val="00D162BC"/>
    <w:rsid w:val="00D17366"/>
    <w:rsid w:val="00D200E1"/>
    <w:rsid w:val="00D263DC"/>
    <w:rsid w:val="00D36718"/>
    <w:rsid w:val="00D443ED"/>
    <w:rsid w:val="00D529D0"/>
    <w:rsid w:val="00D61DDE"/>
    <w:rsid w:val="00D76F73"/>
    <w:rsid w:val="00D8781B"/>
    <w:rsid w:val="00DC2CA4"/>
    <w:rsid w:val="00DC6D6C"/>
    <w:rsid w:val="00DD712F"/>
    <w:rsid w:val="00DE1A6C"/>
    <w:rsid w:val="00DF759D"/>
    <w:rsid w:val="00E16295"/>
    <w:rsid w:val="00E22798"/>
    <w:rsid w:val="00E356BB"/>
    <w:rsid w:val="00E36515"/>
    <w:rsid w:val="00E37C09"/>
    <w:rsid w:val="00E42171"/>
    <w:rsid w:val="00E43D53"/>
    <w:rsid w:val="00E45E0D"/>
    <w:rsid w:val="00E503E7"/>
    <w:rsid w:val="00E50A1C"/>
    <w:rsid w:val="00E51534"/>
    <w:rsid w:val="00E51D3E"/>
    <w:rsid w:val="00E616CA"/>
    <w:rsid w:val="00E62175"/>
    <w:rsid w:val="00E65E2A"/>
    <w:rsid w:val="00E702E1"/>
    <w:rsid w:val="00E70E10"/>
    <w:rsid w:val="00E71765"/>
    <w:rsid w:val="00E76244"/>
    <w:rsid w:val="00E82984"/>
    <w:rsid w:val="00E82F3F"/>
    <w:rsid w:val="00EA2479"/>
    <w:rsid w:val="00EB7347"/>
    <w:rsid w:val="00EB7CD8"/>
    <w:rsid w:val="00EC2174"/>
    <w:rsid w:val="00ED3ECC"/>
    <w:rsid w:val="00ED76F7"/>
    <w:rsid w:val="00EE6E64"/>
    <w:rsid w:val="00EF6049"/>
    <w:rsid w:val="00F03498"/>
    <w:rsid w:val="00F04EB5"/>
    <w:rsid w:val="00F106E4"/>
    <w:rsid w:val="00F13970"/>
    <w:rsid w:val="00F169C0"/>
    <w:rsid w:val="00F16C50"/>
    <w:rsid w:val="00F21F0D"/>
    <w:rsid w:val="00F273D4"/>
    <w:rsid w:val="00F34B36"/>
    <w:rsid w:val="00F375E4"/>
    <w:rsid w:val="00F4473F"/>
    <w:rsid w:val="00F51D98"/>
    <w:rsid w:val="00F572F9"/>
    <w:rsid w:val="00F6303F"/>
    <w:rsid w:val="00F67A85"/>
    <w:rsid w:val="00F77EDE"/>
    <w:rsid w:val="00F80C30"/>
    <w:rsid w:val="00F94C18"/>
    <w:rsid w:val="00F97782"/>
    <w:rsid w:val="00F97B6B"/>
    <w:rsid w:val="00FA16CB"/>
    <w:rsid w:val="00FB3E65"/>
    <w:rsid w:val="00FB7B75"/>
    <w:rsid w:val="00FC3577"/>
    <w:rsid w:val="00FC3A6D"/>
    <w:rsid w:val="00FD2100"/>
    <w:rsid w:val="00FD3A05"/>
    <w:rsid w:val="00FD7958"/>
    <w:rsid w:val="00FF5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77165"/>
  <w15:chartTrackingRefBased/>
  <w15:docId w15:val="{8EAD10B4-3C0A-4EF8-8673-2F3F79674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E503E7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E503E7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E503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609C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200E1"/>
    <w:pPr>
      <w:ind w:left="720"/>
      <w:contextualSpacing/>
    </w:pPr>
  </w:style>
  <w:style w:type="paragraph" w:customStyle="1" w:styleId="paragraph">
    <w:name w:val="paragraph"/>
    <w:basedOn w:val="Normal"/>
    <w:rsid w:val="009903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90310"/>
  </w:style>
  <w:style w:type="character" w:customStyle="1" w:styleId="eop">
    <w:name w:val="eop"/>
    <w:basedOn w:val="DefaultParagraphFont"/>
    <w:rsid w:val="00990310"/>
  </w:style>
  <w:style w:type="paragraph" w:styleId="Header">
    <w:name w:val="header"/>
    <w:basedOn w:val="Normal"/>
    <w:link w:val="HeaderChar"/>
    <w:uiPriority w:val="99"/>
    <w:unhideWhenUsed/>
    <w:rsid w:val="00EF60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6049"/>
  </w:style>
  <w:style w:type="paragraph" w:styleId="Footer">
    <w:name w:val="footer"/>
    <w:basedOn w:val="Normal"/>
    <w:link w:val="FooterChar"/>
    <w:uiPriority w:val="99"/>
    <w:unhideWhenUsed/>
    <w:rsid w:val="00EF60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60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66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5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30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3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7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708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06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18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72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762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833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87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900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802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592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618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45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728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3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60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7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8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53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7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90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6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8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1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0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0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gif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A40486C-8D80-4DE9-AFF9-95793E607954}">
  <ds:schemaRefs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http://purl.org/dc/terms/"/>
    <ds:schemaRef ds:uri="http://purl.org/dc/elements/1.1/"/>
    <ds:schemaRef ds:uri="http://schemas.microsoft.com/office/2006/metadata/properties"/>
    <ds:schemaRef ds:uri="http://schemas.microsoft.com/office/infopath/2007/PartnerControls"/>
    <ds:schemaRef ds:uri="7b23fa32-4003-4364-bee1-595462966394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5751E87A-73F0-4F18-958E-7A677100CA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9FDC2E-8A73-4106-B16F-B839957F47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2574</Words>
  <Characters>14672</Characters>
  <Application>Microsoft Office Word</Application>
  <DocSecurity>0</DocSecurity>
  <Lines>122</Lines>
  <Paragraphs>34</Paragraphs>
  <ScaleCrop>false</ScaleCrop>
  <Company/>
  <LinksUpToDate>false</LinksUpToDate>
  <CharactersWithSpaces>17212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Joseph</dc:creator>
  <cp:keywords/>
  <dc:description/>
  <cp:lastModifiedBy>Benjamin Joseph</cp:lastModifiedBy>
  <cp:revision>2</cp:revision>
  <dcterms:created xsi:type="dcterms:W3CDTF">2021-03-02T19:50:00Z</dcterms:created>
  <dcterms:modified xsi:type="dcterms:W3CDTF">2021-03-02T19:50:00Z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