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E3D4E" w14:textId="78913883" w:rsidR="008464B0" w:rsidRDefault="003B2696" w:rsidP="008E477B">
      <w:pPr>
        <w:spacing w:line="360" w:lineRule="auto"/>
        <w:jc w:val="center"/>
      </w:pPr>
      <w:r w:rsidRPr="00D767DB">
        <w:rPr>
          <w:noProof/>
          <w:lang w:val="en-GB" w:eastAsia="en-GB"/>
        </w:rPr>
        <w:drawing>
          <wp:inline distT="0" distB="0" distL="0" distR="0" wp14:anchorId="2D0D6FA8" wp14:editId="47FAB8D2">
            <wp:extent cx="2754820" cy="95835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8955" cy="966748"/>
                    </a:xfrm>
                    <a:prstGeom prst="rect">
                      <a:avLst/>
                    </a:prstGeom>
                    <a:noFill/>
                    <a:ln>
                      <a:noFill/>
                    </a:ln>
                  </pic:spPr>
                </pic:pic>
              </a:graphicData>
            </a:graphic>
          </wp:inline>
        </w:drawing>
      </w:r>
    </w:p>
    <w:p w14:paraId="7631ECD4" w14:textId="745768F0" w:rsidR="003B2696" w:rsidRDefault="003B2696" w:rsidP="008E477B">
      <w:pPr>
        <w:spacing w:line="360" w:lineRule="auto"/>
        <w:jc w:val="both"/>
      </w:pPr>
    </w:p>
    <w:p w14:paraId="5861BCFE" w14:textId="623D3572" w:rsidR="003B2696" w:rsidRDefault="00373DA1" w:rsidP="008E477B">
      <w:pPr>
        <w:spacing w:line="360" w:lineRule="auto"/>
        <w:jc w:val="center"/>
      </w:pPr>
      <w:r w:rsidRPr="00D767DB">
        <w:t>BMSK4002</w:t>
      </w:r>
      <w:bookmarkStart w:id="0" w:name="_GoBack"/>
      <w:bookmarkEnd w:id="0"/>
    </w:p>
    <w:p w14:paraId="613852DE" w14:textId="1BF97FF8" w:rsidR="00373DA1" w:rsidRDefault="00373DA1" w:rsidP="008E477B">
      <w:pPr>
        <w:spacing w:line="360" w:lineRule="auto"/>
        <w:jc w:val="center"/>
      </w:pPr>
      <w:r>
        <w:t>Assessment 01</w:t>
      </w:r>
    </w:p>
    <w:p w14:paraId="67C1D5CE" w14:textId="4E4E38A1" w:rsidR="00373DA1" w:rsidRDefault="00373DA1" w:rsidP="008E477B">
      <w:pPr>
        <w:spacing w:line="360" w:lineRule="auto"/>
        <w:jc w:val="center"/>
        <w:rPr>
          <w:b/>
        </w:rPr>
      </w:pPr>
      <w:r w:rsidRPr="00373DA1">
        <w:rPr>
          <w:b/>
        </w:rPr>
        <w:t>Effective Team Working &amp; Communication</w:t>
      </w:r>
    </w:p>
    <w:p w14:paraId="29DF4F1B" w14:textId="5E8D56B1" w:rsidR="005329D8" w:rsidRDefault="005329D8" w:rsidP="008E477B">
      <w:pPr>
        <w:spacing w:line="360" w:lineRule="auto"/>
        <w:jc w:val="center"/>
        <w:rPr>
          <w:b/>
        </w:rPr>
      </w:pPr>
      <w:r>
        <w:rPr>
          <w:b/>
        </w:rPr>
        <w:t>Student Name: Ali Miah</w:t>
      </w:r>
    </w:p>
    <w:p w14:paraId="6F43AF72" w14:textId="3EDA54D7" w:rsidR="005329D8" w:rsidRDefault="005329D8" w:rsidP="008E477B">
      <w:pPr>
        <w:spacing w:line="360" w:lineRule="auto"/>
        <w:jc w:val="center"/>
        <w:rPr>
          <w:b/>
        </w:rPr>
      </w:pPr>
      <w:r>
        <w:rPr>
          <w:b/>
        </w:rPr>
        <w:t>Student ID: 1709388</w:t>
      </w:r>
    </w:p>
    <w:p w14:paraId="712FAF89" w14:textId="4D6E1ECB" w:rsidR="00373DA1" w:rsidRDefault="00373DA1" w:rsidP="008E477B">
      <w:pPr>
        <w:spacing w:line="360" w:lineRule="auto"/>
        <w:jc w:val="both"/>
        <w:rPr>
          <w:b/>
        </w:rPr>
      </w:pPr>
    </w:p>
    <w:p w14:paraId="14A02DB0" w14:textId="6005678B" w:rsidR="00373DA1" w:rsidRDefault="00373DA1" w:rsidP="008E477B">
      <w:pPr>
        <w:spacing w:line="360" w:lineRule="auto"/>
        <w:jc w:val="both"/>
        <w:rPr>
          <w:b/>
        </w:rPr>
      </w:pPr>
    </w:p>
    <w:p w14:paraId="4A621896" w14:textId="30560B35" w:rsidR="00373DA1" w:rsidRDefault="00373DA1" w:rsidP="008E477B">
      <w:pPr>
        <w:spacing w:line="360" w:lineRule="auto"/>
        <w:jc w:val="both"/>
        <w:rPr>
          <w:b/>
        </w:rPr>
      </w:pPr>
    </w:p>
    <w:p w14:paraId="6FF8CC7D" w14:textId="36C9C841" w:rsidR="00373DA1" w:rsidRDefault="00373DA1" w:rsidP="008E477B">
      <w:pPr>
        <w:spacing w:line="360" w:lineRule="auto"/>
        <w:jc w:val="both"/>
        <w:rPr>
          <w:b/>
        </w:rPr>
      </w:pPr>
    </w:p>
    <w:p w14:paraId="76142E5E" w14:textId="7F43B44C" w:rsidR="00373DA1" w:rsidRDefault="00373DA1" w:rsidP="008E477B">
      <w:pPr>
        <w:spacing w:line="360" w:lineRule="auto"/>
        <w:jc w:val="both"/>
        <w:rPr>
          <w:b/>
        </w:rPr>
      </w:pPr>
    </w:p>
    <w:p w14:paraId="6368B407" w14:textId="42CF6A74" w:rsidR="00373DA1" w:rsidRDefault="00373DA1" w:rsidP="008E477B">
      <w:pPr>
        <w:spacing w:line="360" w:lineRule="auto"/>
        <w:jc w:val="both"/>
        <w:rPr>
          <w:b/>
        </w:rPr>
      </w:pPr>
    </w:p>
    <w:p w14:paraId="2A33ABEC" w14:textId="1B575707" w:rsidR="00373DA1" w:rsidRDefault="00373DA1" w:rsidP="008E477B">
      <w:pPr>
        <w:spacing w:line="360" w:lineRule="auto"/>
        <w:jc w:val="both"/>
        <w:rPr>
          <w:b/>
        </w:rPr>
      </w:pPr>
    </w:p>
    <w:p w14:paraId="00B2564D" w14:textId="54A588A3" w:rsidR="00373DA1" w:rsidRDefault="00373DA1" w:rsidP="008E477B">
      <w:pPr>
        <w:spacing w:line="360" w:lineRule="auto"/>
        <w:jc w:val="both"/>
        <w:rPr>
          <w:b/>
        </w:rPr>
      </w:pPr>
    </w:p>
    <w:p w14:paraId="6D77A5B0" w14:textId="221C3964" w:rsidR="00373DA1" w:rsidRDefault="00373DA1" w:rsidP="008E477B">
      <w:pPr>
        <w:spacing w:line="360" w:lineRule="auto"/>
        <w:jc w:val="both"/>
        <w:rPr>
          <w:b/>
        </w:rPr>
      </w:pPr>
    </w:p>
    <w:p w14:paraId="2FD26CE6" w14:textId="36A8768B" w:rsidR="00373DA1" w:rsidRDefault="00373DA1" w:rsidP="008E477B">
      <w:pPr>
        <w:spacing w:line="360" w:lineRule="auto"/>
        <w:jc w:val="both"/>
        <w:rPr>
          <w:b/>
        </w:rPr>
      </w:pPr>
    </w:p>
    <w:p w14:paraId="77D874CE" w14:textId="4605F986" w:rsidR="00373DA1" w:rsidRDefault="00373DA1" w:rsidP="008E477B">
      <w:pPr>
        <w:spacing w:line="360" w:lineRule="auto"/>
        <w:jc w:val="both"/>
        <w:rPr>
          <w:b/>
        </w:rPr>
      </w:pPr>
    </w:p>
    <w:p w14:paraId="6E4258BA" w14:textId="0252C99E" w:rsidR="00373DA1" w:rsidRDefault="00373DA1" w:rsidP="008E477B">
      <w:pPr>
        <w:spacing w:line="360" w:lineRule="auto"/>
        <w:jc w:val="both"/>
        <w:rPr>
          <w:b/>
        </w:rPr>
      </w:pPr>
    </w:p>
    <w:p w14:paraId="3D0D5132" w14:textId="42F0B7BE" w:rsidR="00373DA1" w:rsidRDefault="00373DA1" w:rsidP="008E477B">
      <w:pPr>
        <w:spacing w:line="360" w:lineRule="auto"/>
        <w:jc w:val="both"/>
        <w:rPr>
          <w:b/>
        </w:rPr>
      </w:pPr>
    </w:p>
    <w:p w14:paraId="27C5D6EE" w14:textId="6BD3394E" w:rsidR="00373DA1" w:rsidRDefault="00373DA1" w:rsidP="008E477B">
      <w:pPr>
        <w:spacing w:line="360" w:lineRule="auto"/>
        <w:jc w:val="both"/>
        <w:rPr>
          <w:b/>
        </w:rPr>
      </w:pPr>
    </w:p>
    <w:p w14:paraId="214A652A" w14:textId="3E17D19A" w:rsidR="00373DA1" w:rsidRDefault="00373DA1" w:rsidP="008E477B">
      <w:pPr>
        <w:spacing w:line="360" w:lineRule="auto"/>
        <w:jc w:val="both"/>
        <w:rPr>
          <w:b/>
        </w:rPr>
      </w:pPr>
    </w:p>
    <w:p w14:paraId="1A225C60" w14:textId="333E99F4" w:rsidR="00373DA1" w:rsidRDefault="00373DA1" w:rsidP="008E477B">
      <w:pPr>
        <w:spacing w:line="360" w:lineRule="auto"/>
        <w:jc w:val="both"/>
        <w:rPr>
          <w:b/>
        </w:rPr>
      </w:pPr>
    </w:p>
    <w:p w14:paraId="6CF0398F" w14:textId="77777777" w:rsidR="00373DA1" w:rsidRDefault="00373DA1" w:rsidP="008E477B">
      <w:pPr>
        <w:pStyle w:val="Heading2"/>
        <w:spacing w:line="276" w:lineRule="auto"/>
        <w:jc w:val="center"/>
        <w:rPr>
          <w:rFonts w:asciiTheme="minorHAnsi" w:hAnsiTheme="minorHAnsi" w:cstheme="minorHAnsi"/>
          <w:b/>
          <w:color w:val="7030A0"/>
          <w:sz w:val="28"/>
          <w:szCs w:val="22"/>
        </w:rPr>
      </w:pPr>
      <w:bookmarkStart w:id="1" w:name="_Toc501223663"/>
      <w:r w:rsidRPr="008951BD">
        <w:rPr>
          <w:rFonts w:asciiTheme="minorHAnsi" w:hAnsiTheme="minorHAnsi" w:cstheme="minorHAnsi"/>
          <w:b/>
          <w:color w:val="7030A0"/>
          <w:sz w:val="28"/>
          <w:szCs w:val="22"/>
        </w:rPr>
        <w:t>Table of Contents</w:t>
      </w:r>
      <w:bookmarkEnd w:id="1"/>
    </w:p>
    <w:p w14:paraId="56DD0E65" w14:textId="77777777" w:rsidR="00373DA1" w:rsidRPr="00801E04" w:rsidRDefault="00373DA1" w:rsidP="008E477B">
      <w:pPr>
        <w:pStyle w:val="TOC2"/>
        <w:tabs>
          <w:tab w:val="left" w:pos="7700"/>
        </w:tabs>
        <w:spacing w:line="276" w:lineRule="auto"/>
        <w:ind w:left="0"/>
        <w:jc w:val="both"/>
        <w:rPr>
          <w:rFonts w:eastAsiaTheme="minorEastAsia" w:cstheme="minorHAnsi"/>
          <w:noProof/>
        </w:rPr>
      </w:pPr>
      <w:r w:rsidRPr="00801E04">
        <w:rPr>
          <w:rFonts w:cstheme="minorHAnsi"/>
        </w:rPr>
        <w:fldChar w:fldCharType="begin"/>
      </w:r>
      <w:r w:rsidRPr="00801E04">
        <w:rPr>
          <w:rFonts w:cstheme="minorHAnsi"/>
        </w:rPr>
        <w:instrText xml:space="preserve"> TOC \o "1-3" \h \z \u </w:instrText>
      </w:r>
      <w:r w:rsidRPr="00801E04">
        <w:rPr>
          <w:rFonts w:cstheme="minorHAnsi"/>
        </w:rPr>
        <w:fldChar w:fldCharType="separate"/>
      </w:r>
      <w:hyperlink w:anchor="_Toc501223663" w:history="1"/>
    </w:p>
    <w:p w14:paraId="797E24CF" w14:textId="5121EFC1" w:rsidR="00373DA1" w:rsidRDefault="00045181" w:rsidP="008E477B">
      <w:pPr>
        <w:pStyle w:val="TOC2"/>
        <w:tabs>
          <w:tab w:val="right" w:leader="dot" w:pos="9016"/>
        </w:tabs>
        <w:spacing w:line="276" w:lineRule="auto"/>
        <w:jc w:val="both"/>
        <w:rPr>
          <w:rFonts w:cstheme="minorHAnsi"/>
          <w:noProof/>
        </w:rPr>
      </w:pPr>
      <w:hyperlink w:anchor="_Toc501223664" w:history="1">
        <w:r w:rsidR="00373DA1" w:rsidRPr="00C7501C">
          <w:rPr>
            <w:rStyle w:val="Hyperlink"/>
            <w:rFonts w:cstheme="minorHAnsi"/>
            <w:noProof/>
          </w:rPr>
          <w:t>Introduction</w:t>
        </w:r>
        <w:r w:rsidR="00373DA1" w:rsidRPr="00801E04">
          <w:rPr>
            <w:rFonts w:cstheme="minorHAnsi"/>
            <w:noProof/>
            <w:webHidden/>
          </w:rPr>
          <w:tab/>
        </w:r>
        <w:r w:rsidR="0082687B">
          <w:rPr>
            <w:rFonts w:cstheme="minorHAnsi"/>
            <w:noProof/>
            <w:webHidden/>
          </w:rPr>
          <w:t>0</w:t>
        </w:r>
        <w:r w:rsidR="00373DA1" w:rsidRPr="00801E04">
          <w:rPr>
            <w:rFonts w:cstheme="minorHAnsi"/>
            <w:noProof/>
            <w:webHidden/>
          </w:rPr>
          <w:t>3</w:t>
        </w:r>
      </w:hyperlink>
    </w:p>
    <w:p w14:paraId="235AB3EA" w14:textId="71C94326" w:rsidR="0082687B" w:rsidRPr="0082687B" w:rsidRDefault="00045181" w:rsidP="0082687B">
      <w:pPr>
        <w:pStyle w:val="TOC2"/>
        <w:tabs>
          <w:tab w:val="right" w:leader="dot" w:pos="9016"/>
        </w:tabs>
        <w:spacing w:line="276" w:lineRule="auto"/>
        <w:jc w:val="both"/>
        <w:rPr>
          <w:rFonts w:cstheme="minorHAnsi"/>
          <w:noProof/>
        </w:rPr>
      </w:pPr>
      <w:hyperlink w:anchor="_Toc501223664" w:history="1">
        <w:r w:rsidR="0082687B" w:rsidRPr="0082687B">
          <w:rPr>
            <w:rStyle w:val="Hyperlink"/>
            <w:rFonts w:cstheme="minorHAnsi"/>
            <w:noProof/>
          </w:rPr>
          <w:t>Process of communication</w:t>
        </w:r>
        <w:r w:rsidR="0082687B" w:rsidRPr="00801E04">
          <w:rPr>
            <w:rFonts w:cstheme="minorHAnsi"/>
            <w:noProof/>
            <w:webHidden/>
          </w:rPr>
          <w:tab/>
        </w:r>
        <w:r w:rsidR="0082687B">
          <w:rPr>
            <w:rFonts w:cstheme="minorHAnsi"/>
            <w:noProof/>
            <w:webHidden/>
          </w:rPr>
          <w:t>0</w:t>
        </w:r>
        <w:r w:rsidR="0082687B" w:rsidRPr="00801E04">
          <w:rPr>
            <w:rFonts w:cstheme="minorHAnsi"/>
            <w:noProof/>
            <w:webHidden/>
          </w:rPr>
          <w:t>3</w:t>
        </w:r>
      </w:hyperlink>
    </w:p>
    <w:p w14:paraId="77571D85" w14:textId="573044B9" w:rsidR="00373DA1" w:rsidRPr="00801E04" w:rsidRDefault="00045181" w:rsidP="008E477B">
      <w:pPr>
        <w:pStyle w:val="TOC2"/>
        <w:tabs>
          <w:tab w:val="right" w:leader="dot" w:pos="9016"/>
        </w:tabs>
        <w:spacing w:line="276" w:lineRule="auto"/>
        <w:jc w:val="both"/>
        <w:rPr>
          <w:rFonts w:eastAsiaTheme="minorEastAsia" w:cstheme="minorHAnsi"/>
          <w:noProof/>
        </w:rPr>
      </w:pPr>
      <w:hyperlink w:anchor="_Toc501223665" w:history="1">
        <w:r w:rsidR="0082687B" w:rsidRPr="0082687B">
          <w:rPr>
            <w:rStyle w:val="Hyperlink"/>
            <w:rFonts w:cstheme="minorHAnsi"/>
            <w:noProof/>
          </w:rPr>
          <w:t>Conflicts &amp; Communication</w:t>
        </w:r>
        <w:r w:rsidR="00373DA1" w:rsidRPr="00801E04">
          <w:rPr>
            <w:rFonts w:cstheme="minorHAnsi"/>
            <w:noProof/>
            <w:webHidden/>
          </w:rPr>
          <w:tab/>
        </w:r>
        <w:r w:rsidR="0082687B">
          <w:rPr>
            <w:rFonts w:cstheme="minorHAnsi"/>
            <w:noProof/>
            <w:webHidden/>
          </w:rPr>
          <w:t>0</w:t>
        </w:r>
        <w:r w:rsidR="00373DA1" w:rsidRPr="00801E04">
          <w:rPr>
            <w:rFonts w:cstheme="minorHAnsi"/>
            <w:noProof/>
            <w:webHidden/>
          </w:rPr>
          <w:t>4</w:t>
        </w:r>
      </w:hyperlink>
    </w:p>
    <w:p w14:paraId="64146F20" w14:textId="2C230980" w:rsidR="00373DA1" w:rsidRPr="00801E04" w:rsidRDefault="00045181" w:rsidP="008E477B">
      <w:pPr>
        <w:pStyle w:val="TOC2"/>
        <w:tabs>
          <w:tab w:val="right" w:leader="dot" w:pos="9016"/>
        </w:tabs>
        <w:spacing w:line="276" w:lineRule="auto"/>
        <w:jc w:val="both"/>
        <w:rPr>
          <w:rFonts w:eastAsiaTheme="minorEastAsia" w:cstheme="minorHAnsi"/>
          <w:noProof/>
        </w:rPr>
      </w:pPr>
      <w:hyperlink w:anchor="_Toc501223666" w:history="1">
        <w:r w:rsidR="0082687B" w:rsidRPr="0082687B">
          <w:rPr>
            <w:rStyle w:val="Hyperlink"/>
            <w:rFonts w:cstheme="minorHAnsi"/>
            <w:noProof/>
          </w:rPr>
          <w:t>Communication &amp; Importance</w:t>
        </w:r>
        <w:r w:rsidR="00373DA1" w:rsidRPr="00801E04">
          <w:rPr>
            <w:rFonts w:cstheme="minorHAnsi"/>
            <w:noProof/>
            <w:webHidden/>
          </w:rPr>
          <w:tab/>
        </w:r>
        <w:r w:rsidR="0082687B">
          <w:rPr>
            <w:rFonts w:cstheme="minorHAnsi"/>
            <w:noProof/>
            <w:webHidden/>
          </w:rPr>
          <w:t>0</w:t>
        </w:r>
        <w:r w:rsidR="00373DA1">
          <w:rPr>
            <w:rFonts w:cstheme="minorHAnsi"/>
            <w:noProof/>
            <w:webHidden/>
          </w:rPr>
          <w:t>5</w:t>
        </w:r>
      </w:hyperlink>
    </w:p>
    <w:p w14:paraId="7EF8098B" w14:textId="4B58E3AC" w:rsidR="00373DA1" w:rsidRPr="00801E04" w:rsidRDefault="00045181" w:rsidP="008E477B">
      <w:pPr>
        <w:pStyle w:val="TOC2"/>
        <w:tabs>
          <w:tab w:val="right" w:leader="dot" w:pos="9016"/>
        </w:tabs>
        <w:spacing w:line="276" w:lineRule="auto"/>
        <w:jc w:val="both"/>
        <w:rPr>
          <w:rFonts w:eastAsiaTheme="minorEastAsia" w:cstheme="minorHAnsi"/>
          <w:noProof/>
        </w:rPr>
      </w:pPr>
      <w:hyperlink w:anchor="_Toc501223667" w:history="1">
        <w:r w:rsidR="0082687B" w:rsidRPr="0082687B">
          <w:rPr>
            <w:rStyle w:val="Hyperlink"/>
            <w:rFonts w:cstheme="minorHAnsi"/>
            <w:noProof/>
          </w:rPr>
          <w:t>Different Models of Communication in Sara’s Workplace</w:t>
        </w:r>
        <w:r w:rsidR="00373DA1" w:rsidRPr="00801E04">
          <w:rPr>
            <w:rFonts w:cstheme="minorHAnsi"/>
            <w:noProof/>
            <w:webHidden/>
          </w:rPr>
          <w:tab/>
        </w:r>
        <w:r w:rsidR="0082687B">
          <w:rPr>
            <w:rFonts w:cstheme="minorHAnsi"/>
            <w:noProof/>
            <w:webHidden/>
          </w:rPr>
          <w:t>0</w:t>
        </w:r>
        <w:r w:rsidR="00373DA1">
          <w:rPr>
            <w:rFonts w:cstheme="minorHAnsi"/>
            <w:noProof/>
            <w:webHidden/>
          </w:rPr>
          <w:t>6</w:t>
        </w:r>
      </w:hyperlink>
    </w:p>
    <w:p w14:paraId="0C93216B" w14:textId="788428D2" w:rsidR="00373DA1" w:rsidRPr="00801E04" w:rsidRDefault="00045181" w:rsidP="008E477B">
      <w:pPr>
        <w:pStyle w:val="TOC2"/>
        <w:tabs>
          <w:tab w:val="right" w:leader="dot" w:pos="9016"/>
        </w:tabs>
        <w:spacing w:line="276" w:lineRule="auto"/>
        <w:jc w:val="both"/>
        <w:rPr>
          <w:rFonts w:eastAsiaTheme="minorEastAsia" w:cstheme="minorHAnsi"/>
          <w:noProof/>
        </w:rPr>
      </w:pPr>
      <w:hyperlink w:anchor="_Toc501223668" w:history="1">
        <w:r w:rsidR="0082687B" w:rsidRPr="0082687B">
          <w:rPr>
            <w:rStyle w:val="Hyperlink"/>
            <w:rFonts w:cstheme="minorHAnsi"/>
            <w:noProof/>
          </w:rPr>
          <w:t>Teamwork &amp; its importance</w:t>
        </w:r>
        <w:r w:rsidR="00373DA1" w:rsidRPr="00801E04">
          <w:rPr>
            <w:rFonts w:cstheme="minorHAnsi"/>
            <w:noProof/>
            <w:webHidden/>
          </w:rPr>
          <w:tab/>
        </w:r>
        <w:r w:rsidR="0082687B">
          <w:rPr>
            <w:rFonts w:cstheme="minorHAnsi"/>
            <w:noProof/>
            <w:webHidden/>
          </w:rPr>
          <w:t>0</w:t>
        </w:r>
        <w:r w:rsidR="00373DA1">
          <w:rPr>
            <w:rFonts w:cstheme="minorHAnsi"/>
            <w:noProof/>
            <w:webHidden/>
          </w:rPr>
          <w:t>8</w:t>
        </w:r>
      </w:hyperlink>
    </w:p>
    <w:p w14:paraId="0375CC88" w14:textId="2F1D4722" w:rsidR="00373DA1" w:rsidRDefault="00045181" w:rsidP="008E477B">
      <w:pPr>
        <w:pStyle w:val="TOC2"/>
        <w:tabs>
          <w:tab w:val="right" w:leader="dot" w:pos="9016"/>
        </w:tabs>
        <w:spacing w:line="276" w:lineRule="auto"/>
        <w:jc w:val="both"/>
        <w:rPr>
          <w:rFonts w:cstheme="minorHAnsi"/>
          <w:noProof/>
        </w:rPr>
      </w:pPr>
      <w:hyperlink w:anchor="_Toc501223669" w:history="1">
        <w:r w:rsidR="0082687B" w:rsidRPr="0082687B">
          <w:rPr>
            <w:rStyle w:val="Hyperlink"/>
            <w:rFonts w:cstheme="minorHAnsi"/>
            <w:noProof/>
          </w:rPr>
          <w:t>Interpersonal communication</w:t>
        </w:r>
        <w:r w:rsidR="00373DA1" w:rsidRPr="00801E04">
          <w:rPr>
            <w:rFonts w:cstheme="minorHAnsi"/>
            <w:noProof/>
            <w:webHidden/>
          </w:rPr>
          <w:tab/>
        </w:r>
        <w:r w:rsidR="0082687B">
          <w:rPr>
            <w:rFonts w:cstheme="minorHAnsi"/>
            <w:noProof/>
            <w:webHidden/>
          </w:rPr>
          <w:t>0</w:t>
        </w:r>
        <w:r w:rsidR="00373DA1">
          <w:rPr>
            <w:rFonts w:cstheme="minorHAnsi"/>
            <w:noProof/>
            <w:webHidden/>
          </w:rPr>
          <w:t>9</w:t>
        </w:r>
      </w:hyperlink>
    </w:p>
    <w:p w14:paraId="6DF8A96F" w14:textId="21CAB917" w:rsidR="0082687B" w:rsidRDefault="00045181" w:rsidP="0082687B">
      <w:pPr>
        <w:pStyle w:val="TOC2"/>
        <w:tabs>
          <w:tab w:val="right" w:leader="dot" w:pos="9016"/>
        </w:tabs>
        <w:spacing w:line="276" w:lineRule="auto"/>
        <w:jc w:val="both"/>
        <w:rPr>
          <w:rFonts w:cstheme="minorHAnsi"/>
          <w:noProof/>
        </w:rPr>
      </w:pPr>
      <w:hyperlink w:anchor="_Toc501223669" w:history="1">
        <w:r w:rsidR="0082687B" w:rsidRPr="0082687B">
          <w:rPr>
            <w:rStyle w:val="Hyperlink"/>
            <w:rFonts w:cstheme="minorHAnsi"/>
            <w:noProof/>
          </w:rPr>
          <w:t>Analysis &amp; Findings</w:t>
        </w:r>
        <w:r w:rsidR="0082687B" w:rsidRPr="00801E04">
          <w:rPr>
            <w:rFonts w:cstheme="minorHAnsi"/>
            <w:noProof/>
            <w:webHidden/>
          </w:rPr>
          <w:tab/>
        </w:r>
        <w:r w:rsidR="0082687B">
          <w:rPr>
            <w:rFonts w:cstheme="minorHAnsi"/>
            <w:noProof/>
            <w:webHidden/>
          </w:rPr>
          <w:t>10</w:t>
        </w:r>
      </w:hyperlink>
    </w:p>
    <w:p w14:paraId="7789068D" w14:textId="1FF5E2FF" w:rsidR="0082687B" w:rsidRDefault="00045181" w:rsidP="0082687B">
      <w:pPr>
        <w:pStyle w:val="TOC2"/>
        <w:tabs>
          <w:tab w:val="right" w:leader="dot" w:pos="9016"/>
        </w:tabs>
        <w:spacing w:line="276" w:lineRule="auto"/>
        <w:jc w:val="both"/>
        <w:rPr>
          <w:rFonts w:cstheme="minorHAnsi"/>
          <w:noProof/>
        </w:rPr>
      </w:pPr>
      <w:hyperlink w:anchor="_Toc501223669" w:history="1">
        <w:r w:rsidR="0082687B" w:rsidRPr="0082687B">
          <w:rPr>
            <w:rStyle w:val="Hyperlink"/>
            <w:rFonts w:cstheme="minorHAnsi"/>
            <w:noProof/>
          </w:rPr>
          <w:t>Improvements in Communication Skill &amp; Performance</w:t>
        </w:r>
        <w:r w:rsidR="0082687B" w:rsidRPr="00801E04">
          <w:rPr>
            <w:rFonts w:cstheme="minorHAnsi"/>
            <w:noProof/>
            <w:webHidden/>
          </w:rPr>
          <w:tab/>
        </w:r>
      </w:hyperlink>
      <w:r w:rsidR="0082687B">
        <w:rPr>
          <w:rFonts w:cstheme="minorHAnsi"/>
          <w:noProof/>
        </w:rPr>
        <w:t>10</w:t>
      </w:r>
    </w:p>
    <w:p w14:paraId="113EB7A6" w14:textId="5BDE4134" w:rsidR="0082687B" w:rsidRPr="0082687B" w:rsidRDefault="00045181" w:rsidP="0082687B">
      <w:pPr>
        <w:pStyle w:val="TOC2"/>
        <w:tabs>
          <w:tab w:val="right" w:leader="dot" w:pos="9016"/>
        </w:tabs>
        <w:spacing w:line="276" w:lineRule="auto"/>
        <w:jc w:val="both"/>
        <w:rPr>
          <w:rFonts w:cstheme="minorHAnsi"/>
          <w:noProof/>
        </w:rPr>
      </w:pPr>
      <w:hyperlink w:anchor="_Toc501223669" w:history="1">
        <w:r w:rsidR="0082687B" w:rsidRPr="0082687B">
          <w:rPr>
            <w:rStyle w:val="Hyperlink"/>
            <w:rFonts w:cstheme="minorHAnsi"/>
            <w:noProof/>
          </w:rPr>
          <w:t>Conclusion</w:t>
        </w:r>
        <w:r w:rsidR="0082687B" w:rsidRPr="00801E04">
          <w:rPr>
            <w:rFonts w:cstheme="minorHAnsi"/>
            <w:noProof/>
            <w:webHidden/>
          </w:rPr>
          <w:tab/>
        </w:r>
      </w:hyperlink>
      <w:r w:rsidR="0082687B">
        <w:rPr>
          <w:rFonts w:cstheme="minorHAnsi"/>
          <w:noProof/>
        </w:rPr>
        <w:t>11</w:t>
      </w:r>
    </w:p>
    <w:p w14:paraId="59343BE5" w14:textId="3816F943" w:rsidR="00373DA1" w:rsidRPr="00801E04" w:rsidRDefault="00045181" w:rsidP="008E477B">
      <w:pPr>
        <w:pStyle w:val="TOC2"/>
        <w:tabs>
          <w:tab w:val="right" w:leader="dot" w:pos="9016"/>
        </w:tabs>
        <w:spacing w:line="276" w:lineRule="auto"/>
        <w:jc w:val="both"/>
        <w:rPr>
          <w:rFonts w:eastAsiaTheme="minorEastAsia" w:cstheme="minorHAnsi"/>
          <w:noProof/>
        </w:rPr>
      </w:pPr>
      <w:hyperlink w:anchor="_Toc501223670" w:history="1">
        <w:r w:rsidR="00373DA1" w:rsidRPr="00801E04">
          <w:rPr>
            <w:rStyle w:val="Hyperlink"/>
            <w:rFonts w:cstheme="minorHAnsi"/>
            <w:noProof/>
          </w:rPr>
          <w:t>Reference</w:t>
        </w:r>
        <w:r w:rsidR="00373DA1" w:rsidRPr="00801E04">
          <w:rPr>
            <w:rFonts w:cstheme="minorHAnsi"/>
            <w:noProof/>
            <w:webHidden/>
          </w:rPr>
          <w:tab/>
          <w:t>1</w:t>
        </w:r>
        <w:r w:rsidR="0082687B">
          <w:rPr>
            <w:rFonts w:cstheme="minorHAnsi"/>
            <w:noProof/>
            <w:webHidden/>
          </w:rPr>
          <w:t>2</w:t>
        </w:r>
      </w:hyperlink>
    </w:p>
    <w:p w14:paraId="03A4FFA2" w14:textId="1CF29640" w:rsidR="00373DA1" w:rsidRDefault="00373DA1" w:rsidP="008E477B">
      <w:pPr>
        <w:spacing w:line="276" w:lineRule="auto"/>
        <w:jc w:val="both"/>
        <w:rPr>
          <w:rFonts w:cstheme="minorHAnsi"/>
          <w:b/>
          <w:bCs/>
          <w:noProof/>
        </w:rPr>
      </w:pPr>
      <w:r w:rsidRPr="00801E04">
        <w:rPr>
          <w:rFonts w:cstheme="minorHAnsi"/>
          <w:b/>
          <w:bCs/>
          <w:noProof/>
        </w:rPr>
        <w:fldChar w:fldCharType="end"/>
      </w:r>
    </w:p>
    <w:p w14:paraId="217ACDD3" w14:textId="7F36D072" w:rsidR="00373DA1" w:rsidRDefault="00373DA1" w:rsidP="008E477B">
      <w:pPr>
        <w:spacing w:line="360" w:lineRule="auto"/>
        <w:jc w:val="both"/>
        <w:rPr>
          <w:b/>
        </w:rPr>
      </w:pPr>
    </w:p>
    <w:p w14:paraId="74E7997A" w14:textId="73F7C518" w:rsidR="00373DA1" w:rsidRDefault="00373DA1" w:rsidP="008E477B">
      <w:pPr>
        <w:spacing w:line="360" w:lineRule="auto"/>
        <w:jc w:val="both"/>
        <w:rPr>
          <w:b/>
        </w:rPr>
      </w:pPr>
    </w:p>
    <w:p w14:paraId="03511997" w14:textId="594F70AC" w:rsidR="00373DA1" w:rsidRDefault="00373DA1" w:rsidP="008E477B">
      <w:pPr>
        <w:spacing w:line="360" w:lineRule="auto"/>
        <w:jc w:val="both"/>
        <w:rPr>
          <w:b/>
        </w:rPr>
      </w:pPr>
    </w:p>
    <w:p w14:paraId="57A266E1" w14:textId="0C51A1E7" w:rsidR="00373DA1" w:rsidRDefault="00373DA1" w:rsidP="008E477B">
      <w:pPr>
        <w:spacing w:line="360" w:lineRule="auto"/>
        <w:jc w:val="both"/>
        <w:rPr>
          <w:b/>
        </w:rPr>
      </w:pPr>
    </w:p>
    <w:p w14:paraId="32BCDE6E" w14:textId="12ADEEB1" w:rsidR="00373DA1" w:rsidRDefault="00373DA1" w:rsidP="008E477B">
      <w:pPr>
        <w:spacing w:line="360" w:lineRule="auto"/>
        <w:jc w:val="both"/>
        <w:rPr>
          <w:b/>
        </w:rPr>
      </w:pPr>
    </w:p>
    <w:p w14:paraId="35AAAFC7" w14:textId="702636F6" w:rsidR="00373DA1" w:rsidRDefault="00373DA1" w:rsidP="008E477B">
      <w:pPr>
        <w:spacing w:line="360" w:lineRule="auto"/>
        <w:jc w:val="both"/>
        <w:rPr>
          <w:b/>
        </w:rPr>
      </w:pPr>
    </w:p>
    <w:p w14:paraId="05177B20" w14:textId="70DB228F" w:rsidR="00373DA1" w:rsidRDefault="00373DA1" w:rsidP="008E477B">
      <w:pPr>
        <w:spacing w:line="360" w:lineRule="auto"/>
        <w:jc w:val="both"/>
        <w:rPr>
          <w:b/>
        </w:rPr>
      </w:pPr>
    </w:p>
    <w:p w14:paraId="21C9C109" w14:textId="53FF3E20" w:rsidR="00373DA1" w:rsidRDefault="00373DA1" w:rsidP="008E477B">
      <w:pPr>
        <w:spacing w:line="360" w:lineRule="auto"/>
        <w:jc w:val="both"/>
        <w:rPr>
          <w:b/>
        </w:rPr>
      </w:pPr>
    </w:p>
    <w:p w14:paraId="01FF32E3" w14:textId="364FD91A" w:rsidR="00373DA1" w:rsidRDefault="00373DA1" w:rsidP="008E477B">
      <w:pPr>
        <w:spacing w:line="360" w:lineRule="auto"/>
        <w:jc w:val="both"/>
        <w:rPr>
          <w:b/>
        </w:rPr>
      </w:pPr>
    </w:p>
    <w:p w14:paraId="30487B7D" w14:textId="73BEFDD6" w:rsidR="00373DA1" w:rsidRDefault="00373DA1" w:rsidP="008E477B">
      <w:pPr>
        <w:spacing w:line="360" w:lineRule="auto"/>
        <w:jc w:val="both"/>
        <w:rPr>
          <w:b/>
        </w:rPr>
      </w:pPr>
    </w:p>
    <w:p w14:paraId="011CF58E" w14:textId="77777777" w:rsidR="0082687B" w:rsidRDefault="0082687B" w:rsidP="008E477B">
      <w:pPr>
        <w:spacing w:line="360" w:lineRule="auto"/>
        <w:jc w:val="both"/>
        <w:rPr>
          <w:b/>
        </w:rPr>
      </w:pPr>
    </w:p>
    <w:p w14:paraId="52296DAD" w14:textId="1A617259" w:rsidR="00373DA1" w:rsidRDefault="00373DA1" w:rsidP="008E477B">
      <w:pPr>
        <w:spacing w:line="360" w:lineRule="auto"/>
        <w:jc w:val="both"/>
        <w:rPr>
          <w:b/>
        </w:rPr>
      </w:pPr>
    </w:p>
    <w:p w14:paraId="0225801D" w14:textId="77777777" w:rsidR="0082687B" w:rsidRDefault="0082687B" w:rsidP="008E477B">
      <w:pPr>
        <w:spacing w:line="360" w:lineRule="auto"/>
        <w:jc w:val="both"/>
        <w:rPr>
          <w:b/>
        </w:rPr>
      </w:pPr>
    </w:p>
    <w:p w14:paraId="1DAFF1F5" w14:textId="5ECD398B" w:rsidR="00373DA1" w:rsidRPr="002318DE" w:rsidRDefault="008E477B" w:rsidP="008E477B">
      <w:pPr>
        <w:spacing w:line="360" w:lineRule="auto"/>
        <w:jc w:val="both"/>
        <w:rPr>
          <w:b/>
          <w:sz w:val="24"/>
        </w:rPr>
      </w:pPr>
      <w:r w:rsidRPr="002318DE">
        <w:rPr>
          <w:b/>
          <w:sz w:val="24"/>
        </w:rPr>
        <w:t>Introduction</w:t>
      </w:r>
    </w:p>
    <w:p w14:paraId="56166D63" w14:textId="2B5C9F63" w:rsidR="00373DA1" w:rsidRDefault="00906F96" w:rsidP="008E477B">
      <w:pPr>
        <w:spacing w:line="360" w:lineRule="auto"/>
        <w:jc w:val="both"/>
      </w:pPr>
      <w:r>
        <w:t xml:space="preserve">Communication is the most important part of human life, so </w:t>
      </w:r>
      <w:r w:rsidR="0082687B">
        <w:t xml:space="preserve">the </w:t>
      </w:r>
      <w:r w:rsidRPr="0082687B">
        <w:rPr>
          <w:noProof/>
        </w:rPr>
        <w:t>importance</w:t>
      </w:r>
      <w:r>
        <w:t xml:space="preserve"> of workplace communication </w:t>
      </w:r>
      <w:r w:rsidR="00B92CD3">
        <w:t xml:space="preserve">is obvious in any kinds of organization. </w:t>
      </w:r>
      <w:r w:rsidR="002318DE">
        <w:t>C</w:t>
      </w:r>
      <w:r w:rsidR="00B92CD3">
        <w:t xml:space="preserve">ommunication means </w:t>
      </w:r>
      <w:r w:rsidR="0082687B">
        <w:t xml:space="preserve">a </w:t>
      </w:r>
      <w:r w:rsidR="00B92CD3" w:rsidRPr="0082687B">
        <w:rPr>
          <w:noProof/>
        </w:rPr>
        <w:t>conversation</w:t>
      </w:r>
      <w:r w:rsidR="00B92CD3">
        <w:t xml:space="preserve"> between two or more person, it can be oral or written or any form</w:t>
      </w:r>
      <w:r w:rsidR="002318DE">
        <w:t xml:space="preserve"> (</w:t>
      </w:r>
      <w:r w:rsidR="002318DE" w:rsidRPr="0089502D">
        <w:t>Johnson, 2000)</w:t>
      </w:r>
      <w:r w:rsidR="00B92CD3">
        <w:t xml:space="preserve">. For workplace communication written is the most used form that most of the people follows. </w:t>
      </w:r>
      <w:r w:rsidR="008F3402">
        <w:t xml:space="preserve">It helps to remove the </w:t>
      </w:r>
      <w:r w:rsidR="007169D8">
        <w:t>conspiracy</w:t>
      </w:r>
      <w:r w:rsidR="008F3402">
        <w:t xml:space="preserve"> in terms of future purposes &amp; help to provide the </w:t>
      </w:r>
      <w:r w:rsidR="007169D8">
        <w:t>authenticity</w:t>
      </w:r>
      <w:r w:rsidR="008F3402">
        <w:t xml:space="preserve"> </w:t>
      </w:r>
      <w:r w:rsidR="0082687B">
        <w:rPr>
          <w:noProof/>
        </w:rPr>
        <w:t>of</w:t>
      </w:r>
      <w:r w:rsidR="008F3402">
        <w:t xml:space="preserve"> the organization. to show the importance of workplace communication, I am going to discuss </w:t>
      </w:r>
      <w:r w:rsidR="0069550C">
        <w:t xml:space="preserve">my friend named Sara. Who is currently working for </w:t>
      </w:r>
      <w:r w:rsidR="007169D8">
        <w:t xml:space="preserve">Workstation, which is mainly customer service agent based </w:t>
      </w:r>
      <w:r w:rsidR="007169D8" w:rsidRPr="0082687B">
        <w:rPr>
          <w:noProof/>
        </w:rPr>
        <w:t>organization</w:t>
      </w:r>
      <w:r w:rsidR="0082687B">
        <w:rPr>
          <w:noProof/>
        </w:rPr>
        <w:t>?</w:t>
      </w:r>
      <w:r w:rsidR="007169D8">
        <w:t xml:space="preserve"> </w:t>
      </w:r>
      <w:r w:rsidR="002D2C82">
        <w:t>S</w:t>
      </w:r>
      <w:r w:rsidR="007169D8">
        <w:t>he ha</w:t>
      </w:r>
      <w:r w:rsidR="002D2C82">
        <w:t>s</w:t>
      </w:r>
      <w:r w:rsidR="007169D8">
        <w:t xml:space="preserve"> to do lots of things in terms or communicating with different cl</w:t>
      </w:r>
      <w:r w:rsidR="002D2C82">
        <w:t>ients, doing the best thing that customer is asking for, manage or motivate other people to give the best for the organization</w:t>
      </w:r>
      <w:r w:rsidR="00BF6977">
        <w:t xml:space="preserve"> and marketing as well. </w:t>
      </w:r>
      <w:r w:rsidR="00950281">
        <w:t>S</w:t>
      </w:r>
      <w:r w:rsidR="00BF6977">
        <w:t xml:space="preserve">he expressed her feelings for the organization </w:t>
      </w:r>
      <w:r w:rsidR="001D42BB">
        <w:t xml:space="preserve">by informing different part that she does </w:t>
      </w:r>
      <w:r w:rsidR="00950281">
        <w:t xml:space="preserve">for communicating </w:t>
      </w:r>
      <w:r w:rsidR="002A50D3">
        <w:t>with different people inside or outside of the organization.</w:t>
      </w:r>
      <w:r w:rsidR="00C3789B">
        <w:t xml:space="preserve"> In this </w:t>
      </w:r>
      <w:r w:rsidR="00C3789B" w:rsidRPr="0082687B">
        <w:rPr>
          <w:noProof/>
        </w:rPr>
        <w:t>report</w:t>
      </w:r>
      <w:r w:rsidR="0082687B">
        <w:rPr>
          <w:noProof/>
        </w:rPr>
        <w:t>,</w:t>
      </w:r>
      <w:r w:rsidR="00C3789B">
        <w:t xml:space="preserve"> I am going to describe communication with the experience that my friend described </w:t>
      </w:r>
      <w:r w:rsidR="0082687B">
        <w:rPr>
          <w:noProof/>
        </w:rPr>
        <w:t>to</w:t>
      </w:r>
      <w:r w:rsidR="00C3789B">
        <w:t xml:space="preserve"> me.</w:t>
      </w:r>
    </w:p>
    <w:p w14:paraId="46D3B71C" w14:textId="77777777" w:rsidR="00C3789B" w:rsidRDefault="00C3789B" w:rsidP="008E477B">
      <w:pPr>
        <w:spacing w:line="360" w:lineRule="auto"/>
        <w:jc w:val="both"/>
      </w:pPr>
    </w:p>
    <w:p w14:paraId="400FE1D8" w14:textId="72FA481D" w:rsidR="002A50D3" w:rsidRPr="002318DE" w:rsidRDefault="0066719C" w:rsidP="008E477B">
      <w:pPr>
        <w:spacing w:line="360" w:lineRule="auto"/>
        <w:jc w:val="both"/>
        <w:rPr>
          <w:b/>
          <w:sz w:val="24"/>
        </w:rPr>
      </w:pPr>
      <w:r w:rsidRPr="002318DE">
        <w:rPr>
          <w:b/>
          <w:sz w:val="24"/>
        </w:rPr>
        <w:t>Process of communication</w:t>
      </w:r>
    </w:p>
    <w:p w14:paraId="06AD62CF" w14:textId="168EC948" w:rsidR="0066719C" w:rsidRDefault="00767A8B" w:rsidP="008E477B">
      <w:pPr>
        <w:spacing w:line="360" w:lineRule="auto"/>
        <w:jc w:val="both"/>
      </w:pPr>
      <w:r>
        <w:t xml:space="preserve">There </w:t>
      </w:r>
      <w:r w:rsidR="00C9519B">
        <w:t>is</w:t>
      </w:r>
      <w:r>
        <w:t xml:space="preserve"> </w:t>
      </w:r>
      <w:r w:rsidR="0082687B">
        <w:t xml:space="preserve">a </w:t>
      </w:r>
      <w:r w:rsidRPr="0082687B">
        <w:rPr>
          <w:noProof/>
        </w:rPr>
        <w:t>different</w:t>
      </w:r>
      <w:r>
        <w:t xml:space="preserve"> process of communication that described by my friend Sara. She </w:t>
      </w:r>
      <w:r w:rsidR="006472B0">
        <w:t xml:space="preserve">had </w:t>
      </w:r>
      <w:r w:rsidR="00C9519B">
        <w:t>experienced</w:t>
      </w:r>
      <w:r w:rsidR="006472B0">
        <w:t xml:space="preserve"> both oral &amp; written communication format while working. While working, she had to communicate with different types of people</w:t>
      </w:r>
      <w:r w:rsidR="00E9598E">
        <w:t xml:space="preserve">. </w:t>
      </w:r>
      <w:r w:rsidR="002318DE">
        <w:t>F</w:t>
      </w:r>
      <w:r w:rsidR="005F0FD2">
        <w:t xml:space="preserve">or different types of business workings or </w:t>
      </w:r>
      <w:r w:rsidR="005F0FD2" w:rsidRPr="0082687B">
        <w:rPr>
          <w:noProof/>
        </w:rPr>
        <w:t>proposal</w:t>
      </w:r>
      <w:r w:rsidR="0082687B">
        <w:rPr>
          <w:noProof/>
        </w:rPr>
        <w:t>,</w:t>
      </w:r>
      <w:r w:rsidR="005F0FD2">
        <w:t xml:space="preserve"> she always followed the written format because it helps to maintain or remove any kinds of conflicts that can be arises in future. </w:t>
      </w:r>
      <w:r w:rsidR="00C9519B">
        <w:t xml:space="preserve">There are different types of written &amp; oral communication that organization follows </w:t>
      </w:r>
      <w:r w:rsidR="0082687B">
        <w:rPr>
          <w:noProof/>
        </w:rPr>
        <w:t>for</w:t>
      </w:r>
      <w:r w:rsidR="00C9519B">
        <w:t xml:space="preserve"> several purposes.</w:t>
      </w:r>
    </w:p>
    <w:p w14:paraId="7F977D8C" w14:textId="6B37C473" w:rsidR="00C9519B" w:rsidRDefault="00C9519B" w:rsidP="008E477B">
      <w:pPr>
        <w:spacing w:line="360" w:lineRule="auto"/>
        <w:jc w:val="both"/>
      </w:pPr>
      <w:r w:rsidRPr="00E42040">
        <w:rPr>
          <w:b/>
        </w:rPr>
        <w:t>Letter:</w:t>
      </w:r>
      <w:r>
        <w:t xml:space="preserve"> This format is </w:t>
      </w:r>
      <w:r w:rsidR="0082687B">
        <w:t xml:space="preserve">the </w:t>
      </w:r>
      <w:r w:rsidRPr="0082687B">
        <w:rPr>
          <w:noProof/>
        </w:rPr>
        <w:t>most</w:t>
      </w:r>
      <w:r>
        <w:t xml:space="preserve"> common type of written communication that </w:t>
      </w:r>
      <w:r w:rsidR="00D46084">
        <w:t xml:space="preserve">different organization follows. Sara used </w:t>
      </w:r>
      <w:r w:rsidR="0082687B">
        <w:t xml:space="preserve">the </w:t>
      </w:r>
      <w:r w:rsidR="00D46084" w:rsidRPr="0082687B">
        <w:rPr>
          <w:noProof/>
        </w:rPr>
        <w:t>letter</w:t>
      </w:r>
      <w:r w:rsidR="00D46084">
        <w:t xml:space="preserve"> for different business </w:t>
      </w:r>
      <w:r w:rsidR="00E42040">
        <w:t>purposes</w:t>
      </w:r>
      <w:r w:rsidR="00D46084">
        <w:t xml:space="preserve"> that </w:t>
      </w:r>
      <w:r w:rsidR="00E42040">
        <w:t>included</w:t>
      </w:r>
      <w:r w:rsidR="00D46084">
        <w:t xml:space="preserve"> proposals, resolving various issues that </w:t>
      </w:r>
      <w:r w:rsidR="00E42040">
        <w:t>arise</w:t>
      </w:r>
      <w:r w:rsidR="00D46084">
        <w:t xml:space="preserve"> while doing business, purchasing </w:t>
      </w:r>
      <w:r w:rsidR="00077D58">
        <w:t xml:space="preserve">information or considering issues. </w:t>
      </w:r>
      <w:r w:rsidR="0082687B">
        <w:rPr>
          <w:noProof/>
        </w:rPr>
        <w:t>The l</w:t>
      </w:r>
      <w:r w:rsidR="00077D58" w:rsidRPr="0082687B">
        <w:rPr>
          <w:noProof/>
        </w:rPr>
        <w:t>etter</w:t>
      </w:r>
      <w:r w:rsidR="00077D58">
        <w:t xml:space="preserve"> includes proper word format that makes any big issues in a brief &amp; proper</w:t>
      </w:r>
      <w:r w:rsidR="00FE5A2F">
        <w:t xml:space="preserve"> utilization. By reading </w:t>
      </w:r>
      <w:r w:rsidR="0082687B">
        <w:t xml:space="preserve">the </w:t>
      </w:r>
      <w:r w:rsidR="00FE5A2F" w:rsidRPr="0082687B">
        <w:rPr>
          <w:noProof/>
        </w:rPr>
        <w:t>effic</w:t>
      </w:r>
      <w:r w:rsidR="00E42040" w:rsidRPr="0082687B">
        <w:rPr>
          <w:noProof/>
        </w:rPr>
        <w:t>ie</w:t>
      </w:r>
      <w:r w:rsidR="00FE5A2F" w:rsidRPr="0082687B">
        <w:rPr>
          <w:noProof/>
        </w:rPr>
        <w:t>nt</w:t>
      </w:r>
      <w:r w:rsidR="00FE5A2F">
        <w:t xml:space="preserve"> letter it makes </w:t>
      </w:r>
      <w:r w:rsidR="0082687B">
        <w:t xml:space="preserve">a </w:t>
      </w:r>
      <w:r w:rsidR="00FE5A2F" w:rsidRPr="0082687B">
        <w:rPr>
          <w:noProof/>
        </w:rPr>
        <w:t>sound</w:t>
      </w:r>
      <w:r w:rsidR="00FE5A2F">
        <w:t xml:space="preserve"> </w:t>
      </w:r>
      <w:r w:rsidR="00E42040">
        <w:t>solution</w:t>
      </w:r>
      <w:r w:rsidR="00FE5A2F">
        <w:t xml:space="preserve"> with </w:t>
      </w:r>
      <w:r w:rsidR="0082687B">
        <w:t xml:space="preserve">the </w:t>
      </w:r>
      <w:r w:rsidR="00FE5A2F" w:rsidRPr="0082687B">
        <w:rPr>
          <w:noProof/>
        </w:rPr>
        <w:t>respect</w:t>
      </w:r>
      <w:r w:rsidR="00E42040">
        <w:t xml:space="preserve"> that’s why Sara used to communicate through </w:t>
      </w:r>
      <w:r w:rsidR="0082687B">
        <w:t xml:space="preserve">a </w:t>
      </w:r>
      <w:r w:rsidR="00E42040" w:rsidRPr="0082687B">
        <w:rPr>
          <w:noProof/>
        </w:rPr>
        <w:t>letter</w:t>
      </w:r>
      <w:r w:rsidR="00E42040">
        <w:t>.</w:t>
      </w:r>
    </w:p>
    <w:p w14:paraId="0DBB7FFC" w14:textId="20130D7A" w:rsidR="00E42040" w:rsidRDefault="00AD1651" w:rsidP="008E477B">
      <w:pPr>
        <w:spacing w:line="360" w:lineRule="auto"/>
        <w:jc w:val="both"/>
      </w:pPr>
      <w:r w:rsidRPr="00AD1651">
        <w:rPr>
          <w:b/>
        </w:rPr>
        <w:t>Report:</w:t>
      </w:r>
      <w:r>
        <w:rPr>
          <w:b/>
        </w:rPr>
        <w:t xml:space="preserve"> </w:t>
      </w:r>
      <w:r w:rsidR="00834184" w:rsidRPr="00834184">
        <w:t>M</w:t>
      </w:r>
      <w:r w:rsidRPr="00834184">
        <w:t>a</w:t>
      </w:r>
      <w:r>
        <w:t xml:space="preserve">king </w:t>
      </w:r>
      <w:r w:rsidR="0082687B">
        <w:t xml:space="preserve">a </w:t>
      </w:r>
      <w:r w:rsidRPr="0082687B">
        <w:rPr>
          <w:noProof/>
        </w:rPr>
        <w:t>research</w:t>
      </w:r>
      <w:r>
        <w:t xml:space="preserve"> on different issues Sara used to make </w:t>
      </w:r>
      <w:r w:rsidR="0082687B">
        <w:t xml:space="preserve">a </w:t>
      </w:r>
      <w:r w:rsidRPr="0082687B">
        <w:rPr>
          <w:noProof/>
        </w:rPr>
        <w:t>report</w:t>
      </w:r>
      <w:r>
        <w:t xml:space="preserve"> in financial tasks or making </w:t>
      </w:r>
      <w:r w:rsidR="00834184">
        <w:t xml:space="preserve">statements of different works. </w:t>
      </w:r>
      <w:r w:rsidR="0082687B">
        <w:rPr>
          <w:noProof/>
        </w:rPr>
        <w:t>The r</w:t>
      </w:r>
      <w:r w:rsidR="00834184" w:rsidRPr="0082687B">
        <w:rPr>
          <w:noProof/>
        </w:rPr>
        <w:t>eport</w:t>
      </w:r>
      <w:r w:rsidR="00834184">
        <w:t xml:space="preserve"> usually finds out </w:t>
      </w:r>
      <w:r w:rsidR="0082687B">
        <w:t xml:space="preserve">the </w:t>
      </w:r>
      <w:r w:rsidR="00834184" w:rsidRPr="0082687B">
        <w:rPr>
          <w:noProof/>
        </w:rPr>
        <w:t>overall</w:t>
      </w:r>
      <w:r w:rsidR="00834184">
        <w:t xml:space="preserve"> situation of the organization that </w:t>
      </w:r>
      <w:r w:rsidR="00834184">
        <w:lastRenderedPageBreak/>
        <w:t>can be used in various forms</w:t>
      </w:r>
      <w:r w:rsidR="00735E7D">
        <w:t xml:space="preserve">, by </w:t>
      </w:r>
      <w:r w:rsidR="009F2A73">
        <w:t>analyzing</w:t>
      </w:r>
      <w:r w:rsidR="00735E7D">
        <w:t xml:space="preserve"> or researching of certain issues an overall report is made that is really important as unique data.</w:t>
      </w:r>
    </w:p>
    <w:p w14:paraId="57D90F8A" w14:textId="60316B63" w:rsidR="00735E7D" w:rsidRDefault="009F2A73" w:rsidP="008E477B">
      <w:pPr>
        <w:spacing w:line="360" w:lineRule="auto"/>
        <w:jc w:val="both"/>
      </w:pPr>
      <w:r w:rsidRPr="009F2A73">
        <w:rPr>
          <w:b/>
        </w:rPr>
        <w:t>Memos:</w:t>
      </w:r>
      <w:r>
        <w:rPr>
          <w:b/>
        </w:rPr>
        <w:t xml:space="preserve"> </w:t>
      </w:r>
      <w:r>
        <w:t xml:space="preserve">For purchasing different materials or </w:t>
      </w:r>
      <w:r w:rsidR="008C26B2">
        <w:t>equipment’s</w:t>
      </w:r>
      <w:r>
        <w:t xml:space="preserve">, Sara used to prepare memos </w:t>
      </w:r>
      <w:r w:rsidR="004C78C4">
        <w:t xml:space="preserve">which is a part of communication. Memos are </w:t>
      </w:r>
      <w:r w:rsidR="007D3D6C">
        <w:t>prepared</w:t>
      </w:r>
      <w:r w:rsidR="004C78C4">
        <w:t xml:space="preserve"> for financial uses that helps to make positive communication in the workplace. There are different types of memos are used in the workplace </w:t>
      </w:r>
      <w:r w:rsidR="007D3D6C">
        <w:t>for its various purposes &amp; helps to maintain th</w:t>
      </w:r>
      <w:r w:rsidR="00E4374E">
        <w:t>e financial part of the organization.</w:t>
      </w:r>
    </w:p>
    <w:p w14:paraId="62F1A4C2" w14:textId="73B840D2" w:rsidR="00E4374E" w:rsidRDefault="00E4374E" w:rsidP="008E477B">
      <w:pPr>
        <w:spacing w:line="360" w:lineRule="auto"/>
        <w:jc w:val="both"/>
      </w:pPr>
      <w:r w:rsidRPr="00E4374E">
        <w:rPr>
          <w:b/>
        </w:rPr>
        <w:t>Informal communication:</w:t>
      </w:r>
      <w:r>
        <w:rPr>
          <w:b/>
        </w:rPr>
        <w:t xml:space="preserve"> </w:t>
      </w:r>
      <w:r w:rsidR="008F43DD">
        <w:t xml:space="preserve">Sara used to communicate in the organization in verbal or oral as well. that helps to make the </w:t>
      </w:r>
      <w:r w:rsidR="004F6F81">
        <w:t>situation</w:t>
      </w:r>
      <w:r w:rsidR="008F43DD">
        <w:t xml:space="preserve"> easy </w:t>
      </w:r>
      <w:r w:rsidR="004F6F81">
        <w:t xml:space="preserve">&amp; flexible as well. </w:t>
      </w:r>
      <w:r w:rsidR="004F754C">
        <w:t>T</w:t>
      </w:r>
      <w:r w:rsidR="004F6F81">
        <w:t xml:space="preserve">here </w:t>
      </w:r>
      <w:r w:rsidR="004F754C">
        <w:t>is</w:t>
      </w:r>
      <w:r w:rsidR="004F6F81">
        <w:t xml:space="preserve"> various </w:t>
      </w:r>
      <w:r w:rsidR="004F754C">
        <w:t>method</w:t>
      </w:r>
      <w:r w:rsidR="004F6F81">
        <w:t xml:space="preserve"> that </w:t>
      </w:r>
      <w:r w:rsidR="004F754C">
        <w:t>Sara</w:t>
      </w:r>
      <w:r w:rsidR="004F6F81">
        <w:t xml:space="preserve"> used to </w:t>
      </w:r>
      <w:r w:rsidR="004F754C">
        <w:t>communicate</w:t>
      </w:r>
      <w:r w:rsidR="004F6F81">
        <w:t xml:space="preserve"> </w:t>
      </w:r>
      <w:r w:rsidR="004F754C">
        <w:t xml:space="preserve">informally in the organization like: </w:t>
      </w:r>
    </w:p>
    <w:p w14:paraId="1B511860" w14:textId="760AE04B" w:rsidR="004F754C" w:rsidRDefault="004F754C" w:rsidP="004F754C">
      <w:pPr>
        <w:pStyle w:val="ListParagraph"/>
        <w:numPr>
          <w:ilvl w:val="0"/>
          <w:numId w:val="1"/>
        </w:numPr>
        <w:spacing w:line="360" w:lineRule="auto"/>
        <w:jc w:val="both"/>
      </w:pPr>
      <w:r>
        <w:t>Eyes</w:t>
      </w:r>
    </w:p>
    <w:p w14:paraId="78397ED4" w14:textId="22B71F13" w:rsidR="004F754C" w:rsidRDefault="004F754C" w:rsidP="004F754C">
      <w:pPr>
        <w:pStyle w:val="ListParagraph"/>
        <w:numPr>
          <w:ilvl w:val="0"/>
          <w:numId w:val="1"/>
        </w:numPr>
        <w:spacing w:line="360" w:lineRule="auto"/>
        <w:jc w:val="both"/>
      </w:pPr>
      <w:r>
        <w:t>Face to face</w:t>
      </w:r>
    </w:p>
    <w:p w14:paraId="6402426A" w14:textId="282E77C8" w:rsidR="004F754C" w:rsidRDefault="004F754C" w:rsidP="004F754C">
      <w:pPr>
        <w:pStyle w:val="ListParagraph"/>
        <w:numPr>
          <w:ilvl w:val="0"/>
          <w:numId w:val="1"/>
        </w:numPr>
        <w:spacing w:line="360" w:lineRule="auto"/>
        <w:jc w:val="both"/>
      </w:pPr>
      <w:r>
        <w:t>Proximity</w:t>
      </w:r>
    </w:p>
    <w:p w14:paraId="662FEC73" w14:textId="5538181F" w:rsidR="004F754C" w:rsidRDefault="004F754C" w:rsidP="004F754C">
      <w:pPr>
        <w:pStyle w:val="ListParagraph"/>
        <w:numPr>
          <w:ilvl w:val="0"/>
          <w:numId w:val="1"/>
        </w:numPr>
        <w:spacing w:line="360" w:lineRule="auto"/>
        <w:jc w:val="both"/>
      </w:pPr>
      <w:r>
        <w:t>Posture</w:t>
      </w:r>
    </w:p>
    <w:p w14:paraId="5AA51792" w14:textId="09E5B0FA" w:rsidR="004F754C" w:rsidRDefault="004F754C" w:rsidP="004F754C">
      <w:pPr>
        <w:pStyle w:val="ListParagraph"/>
        <w:numPr>
          <w:ilvl w:val="0"/>
          <w:numId w:val="1"/>
        </w:numPr>
        <w:spacing w:line="360" w:lineRule="auto"/>
        <w:jc w:val="both"/>
      </w:pPr>
      <w:r>
        <w:t>Gesture</w:t>
      </w:r>
    </w:p>
    <w:p w14:paraId="56A3DD1E" w14:textId="1C808024" w:rsidR="004F754C" w:rsidRDefault="008C3AF0" w:rsidP="008E477B">
      <w:pPr>
        <w:spacing w:line="360" w:lineRule="auto"/>
        <w:jc w:val="both"/>
      </w:pPr>
      <w:r>
        <w:t xml:space="preserve">All these </w:t>
      </w:r>
      <w:r w:rsidR="003C206F">
        <w:t>methods</w:t>
      </w:r>
      <w:r>
        <w:t xml:space="preserve"> are </w:t>
      </w:r>
      <w:r w:rsidR="003C206F">
        <w:t>controlled</w:t>
      </w:r>
      <w:r>
        <w:t xml:space="preserve"> by body movements with other people, by moving the body </w:t>
      </w:r>
      <w:r w:rsidR="003C206F">
        <w:t>Sara</w:t>
      </w:r>
      <w:r>
        <w:t xml:space="preserve"> used to communicate with the people that helped her to share her expression </w:t>
      </w:r>
      <w:r w:rsidR="0082687B">
        <w:rPr>
          <w:noProof/>
        </w:rPr>
        <w:t>i</w:t>
      </w:r>
      <w:r w:rsidRPr="0082687B">
        <w:rPr>
          <w:noProof/>
        </w:rPr>
        <w:t>n</w:t>
      </w:r>
      <w:r>
        <w:t xml:space="preserve"> </w:t>
      </w:r>
      <w:r w:rsidR="0082687B">
        <w:t xml:space="preserve">a </w:t>
      </w:r>
      <w:r w:rsidRPr="0082687B">
        <w:rPr>
          <w:noProof/>
        </w:rPr>
        <w:t>different</w:t>
      </w:r>
      <w:r>
        <w:t xml:space="preserve"> situation. Face to face communication helps to make the situation more easy than other </w:t>
      </w:r>
      <w:r w:rsidR="003C206F">
        <w:t>communication</w:t>
      </w:r>
      <w:r>
        <w:t xml:space="preserve">. But </w:t>
      </w:r>
      <w:r w:rsidR="003C206F" w:rsidRPr="0082687B">
        <w:rPr>
          <w:noProof/>
        </w:rPr>
        <w:t>it</w:t>
      </w:r>
      <w:r w:rsidR="0082687B">
        <w:rPr>
          <w:noProof/>
        </w:rPr>
        <w:t>'</w:t>
      </w:r>
      <w:r w:rsidR="003C206F" w:rsidRPr="0082687B">
        <w:rPr>
          <w:noProof/>
        </w:rPr>
        <w:t>s</w:t>
      </w:r>
      <w:r w:rsidR="003C206F">
        <w:t xml:space="preserve"> not as accurate as written communication, as face to face communication just allows to share the opinion or resolving issues but in </w:t>
      </w:r>
      <w:r w:rsidR="003C206F" w:rsidRPr="0082687B">
        <w:rPr>
          <w:noProof/>
        </w:rPr>
        <w:t>future</w:t>
      </w:r>
      <w:r w:rsidR="0082687B">
        <w:rPr>
          <w:noProof/>
        </w:rPr>
        <w:t>,</w:t>
      </w:r>
      <w:r w:rsidR="003C206F">
        <w:t xml:space="preserve"> it doesn’t have any proof copy or something that can be used as well.</w:t>
      </w:r>
    </w:p>
    <w:p w14:paraId="6F9E565C" w14:textId="77777777" w:rsidR="0082687B" w:rsidRDefault="0082687B" w:rsidP="002318DE">
      <w:pPr>
        <w:spacing w:line="360" w:lineRule="auto"/>
        <w:jc w:val="both"/>
        <w:rPr>
          <w:b/>
          <w:sz w:val="24"/>
        </w:rPr>
      </w:pPr>
    </w:p>
    <w:p w14:paraId="72E0B22F" w14:textId="148C90DE" w:rsidR="002318DE" w:rsidRPr="0082687B" w:rsidRDefault="002318DE" w:rsidP="002318DE">
      <w:pPr>
        <w:spacing w:line="360" w:lineRule="auto"/>
        <w:jc w:val="both"/>
        <w:rPr>
          <w:b/>
          <w:sz w:val="24"/>
        </w:rPr>
      </w:pPr>
      <w:r w:rsidRPr="0082687B">
        <w:rPr>
          <w:b/>
          <w:sz w:val="24"/>
        </w:rPr>
        <w:t>Conflicts &amp; Communication</w:t>
      </w:r>
    </w:p>
    <w:p w14:paraId="3120B5BA" w14:textId="4B509E98" w:rsidR="002318DE" w:rsidRDefault="002318DE" w:rsidP="002318DE">
      <w:pPr>
        <w:spacing w:line="360" w:lineRule="auto"/>
        <w:jc w:val="both"/>
      </w:pPr>
      <w:r>
        <w:t xml:space="preserve">Sara shared with me that there are some conflicts that </w:t>
      </w:r>
      <w:r w:rsidRPr="0082687B">
        <w:rPr>
          <w:noProof/>
        </w:rPr>
        <w:t>arise</w:t>
      </w:r>
      <w:r>
        <w:t xml:space="preserve"> due to communication. When people communicate with other people but some </w:t>
      </w:r>
      <w:r w:rsidR="0082687B" w:rsidRPr="0082687B">
        <w:rPr>
          <w:noProof/>
        </w:rPr>
        <w:t>m</w:t>
      </w:r>
      <w:r w:rsidRPr="0082687B">
        <w:rPr>
          <w:noProof/>
        </w:rPr>
        <w:t>is</w:t>
      </w:r>
      <w:r>
        <w:t xml:space="preserve"> understating occurs that causes </w:t>
      </w:r>
      <w:r w:rsidRPr="0082687B">
        <w:rPr>
          <w:noProof/>
        </w:rPr>
        <w:t>conflicts</w:t>
      </w:r>
      <w:r>
        <w:t xml:space="preserve"> or some people intentionally </w:t>
      </w:r>
      <w:r w:rsidRPr="0082687B">
        <w:rPr>
          <w:noProof/>
        </w:rPr>
        <w:t>make</w:t>
      </w:r>
      <w:r>
        <w:t xml:space="preserve"> conflict in the organization. There are some major conflicts she found while working these are:</w:t>
      </w:r>
    </w:p>
    <w:p w14:paraId="4EE875C3" w14:textId="1471DB23" w:rsidR="002318DE" w:rsidRDefault="002318DE" w:rsidP="002318DE">
      <w:pPr>
        <w:spacing w:line="360" w:lineRule="auto"/>
        <w:jc w:val="both"/>
      </w:pPr>
      <w:r w:rsidRPr="005D01B6">
        <w:rPr>
          <w:b/>
        </w:rPr>
        <w:t>Personal problems:</w:t>
      </w:r>
      <w:r>
        <w:t xml:space="preserve"> Sara shared that she had some own problem while working or communicating. She had a lot of anger that leads her to make trouble to work with other people. While managing other people she faced some difficulties to work or making motivated other people. In terms of focusing on </w:t>
      </w:r>
      <w:r w:rsidRPr="0082687B">
        <w:rPr>
          <w:noProof/>
        </w:rPr>
        <w:t>something</w:t>
      </w:r>
      <w:r w:rsidR="0082687B">
        <w:rPr>
          <w:noProof/>
        </w:rPr>
        <w:t>,</w:t>
      </w:r>
      <w:r>
        <w:t xml:space="preserve"> </w:t>
      </w:r>
      <w:r>
        <w:lastRenderedPageBreak/>
        <w:t>she felt trouble because all the people in the workplace are some same. There are different types of people that mad her trouble to work or communicate.</w:t>
      </w:r>
    </w:p>
    <w:p w14:paraId="46FAA7D6" w14:textId="6E76D48F" w:rsidR="002318DE" w:rsidRDefault="002318DE" w:rsidP="002318DE">
      <w:pPr>
        <w:spacing w:line="360" w:lineRule="auto"/>
        <w:jc w:val="both"/>
      </w:pPr>
      <w:r w:rsidRPr="00E80B4D">
        <w:rPr>
          <w:b/>
        </w:rPr>
        <w:t>Problems in the organization:</w:t>
      </w:r>
      <w:r>
        <w:t xml:space="preserve"> There are some organizational problems that Sara faced while working as well. Some people in the organization was not cooperative that made her in trouble to manage or make them supportive to work. </w:t>
      </w:r>
      <w:r w:rsidR="0082687B">
        <w:rPr>
          <w:noProof/>
        </w:rPr>
        <w:t>The o</w:t>
      </w:r>
      <w:r w:rsidRPr="0082687B">
        <w:rPr>
          <w:noProof/>
        </w:rPr>
        <w:t>verall</w:t>
      </w:r>
      <w:r>
        <w:t xml:space="preserve"> environment was not friendly that made her trouble to motivate or </w:t>
      </w:r>
      <w:r w:rsidRPr="0082687B">
        <w:rPr>
          <w:noProof/>
        </w:rPr>
        <w:t>man</w:t>
      </w:r>
      <w:r w:rsidR="0082687B">
        <w:rPr>
          <w:noProof/>
        </w:rPr>
        <w:t>a</w:t>
      </w:r>
      <w:r w:rsidRPr="0082687B">
        <w:rPr>
          <w:noProof/>
        </w:rPr>
        <w:t>ge</w:t>
      </w:r>
      <w:r>
        <w:t xml:space="preserve"> them for doing some work.</w:t>
      </w:r>
    </w:p>
    <w:p w14:paraId="19058919" w14:textId="72A46E9F" w:rsidR="002318DE" w:rsidRDefault="002318DE" w:rsidP="002318DE">
      <w:pPr>
        <w:spacing w:line="360" w:lineRule="auto"/>
        <w:jc w:val="both"/>
      </w:pPr>
      <w:r>
        <w:t xml:space="preserve">She faced difficulties because the way of communication inside, it wasn’t supportive at all because of different form or style that her company was following. It made her in trouble as there was huge communication gap in the organization. </w:t>
      </w:r>
      <w:r w:rsidRPr="0082687B">
        <w:rPr>
          <w:noProof/>
        </w:rPr>
        <w:t>Sometime</w:t>
      </w:r>
      <w:r w:rsidR="0082687B">
        <w:rPr>
          <w:noProof/>
        </w:rPr>
        <w:t>s</w:t>
      </w:r>
      <w:r>
        <w:t xml:space="preserve"> she faced system failure as well, as she had to communicate different people in outside to support them by giving different types of information. Due to system </w:t>
      </w:r>
      <w:r w:rsidRPr="0082687B">
        <w:rPr>
          <w:noProof/>
        </w:rPr>
        <w:t>failure</w:t>
      </w:r>
      <w:r w:rsidR="0082687B">
        <w:rPr>
          <w:noProof/>
        </w:rPr>
        <w:t>,</w:t>
      </w:r>
      <w:r>
        <w:t xml:space="preserve"> it made her trouble to get proper information from the organization. </w:t>
      </w:r>
    </w:p>
    <w:p w14:paraId="04693B15" w14:textId="48A22485" w:rsidR="002318DE" w:rsidRDefault="0082687B" w:rsidP="002318DE">
      <w:pPr>
        <w:spacing w:line="360" w:lineRule="auto"/>
        <w:jc w:val="both"/>
      </w:pPr>
      <w:r>
        <w:rPr>
          <w:noProof/>
        </w:rPr>
        <w:t>The p</w:t>
      </w:r>
      <w:r w:rsidR="002318DE" w:rsidRPr="0082687B">
        <w:rPr>
          <w:noProof/>
        </w:rPr>
        <w:t>assing</w:t>
      </w:r>
      <w:r w:rsidR="002318DE">
        <w:t xml:space="preserve"> of the information was the biggest issue in her organization, she faced trouble for passing information to one from another. All the information comes from the higher management, there were some people in the organization that made her trouble to get the perfect information due to its misjudgment from other people. </w:t>
      </w:r>
    </w:p>
    <w:p w14:paraId="0A6FEC0E" w14:textId="6915A13B" w:rsidR="003C206F" w:rsidRPr="00E4374E" w:rsidRDefault="003C206F" w:rsidP="008E477B">
      <w:pPr>
        <w:spacing w:line="360" w:lineRule="auto"/>
        <w:jc w:val="both"/>
      </w:pPr>
    </w:p>
    <w:p w14:paraId="4DAF1506" w14:textId="3AAAF7A1" w:rsidR="00373DA1" w:rsidRPr="002318DE" w:rsidRDefault="00B34152" w:rsidP="008E477B">
      <w:pPr>
        <w:spacing w:line="360" w:lineRule="auto"/>
        <w:jc w:val="both"/>
        <w:rPr>
          <w:b/>
          <w:sz w:val="24"/>
        </w:rPr>
      </w:pPr>
      <w:r w:rsidRPr="002318DE">
        <w:rPr>
          <w:b/>
          <w:sz w:val="24"/>
        </w:rPr>
        <w:t xml:space="preserve">Communication &amp; </w:t>
      </w:r>
      <w:r w:rsidR="00793DDF" w:rsidRPr="002318DE">
        <w:rPr>
          <w:b/>
          <w:sz w:val="24"/>
        </w:rPr>
        <w:t>I</w:t>
      </w:r>
      <w:r w:rsidRPr="002318DE">
        <w:rPr>
          <w:b/>
          <w:sz w:val="24"/>
        </w:rPr>
        <w:t>mportance</w:t>
      </w:r>
    </w:p>
    <w:p w14:paraId="126706D3" w14:textId="0A9210C2" w:rsidR="00B34152" w:rsidRDefault="00B34152" w:rsidP="008E477B">
      <w:pPr>
        <w:spacing w:line="360" w:lineRule="auto"/>
        <w:jc w:val="both"/>
      </w:pPr>
      <w:r w:rsidRPr="0082687B">
        <w:rPr>
          <w:noProof/>
        </w:rPr>
        <w:t>It</w:t>
      </w:r>
      <w:r w:rsidR="0082687B">
        <w:rPr>
          <w:noProof/>
        </w:rPr>
        <w:t>'</w:t>
      </w:r>
      <w:r w:rsidRPr="0082687B">
        <w:rPr>
          <w:noProof/>
        </w:rPr>
        <w:t>s</w:t>
      </w:r>
      <w:r>
        <w:t xml:space="preserve"> obvious that communication plays a vital role in the organization, without proper communication </w:t>
      </w:r>
      <w:r w:rsidR="00E3621E">
        <w:t>it’s</w:t>
      </w:r>
      <w:r>
        <w:t xml:space="preserve"> not possible to work properly internally or externally in the workplace</w:t>
      </w:r>
      <w:r w:rsidR="002318DE">
        <w:t xml:space="preserve"> (</w:t>
      </w:r>
      <w:r w:rsidR="002318DE" w:rsidRPr="002318DE">
        <w:t>Bell,</w:t>
      </w:r>
      <w:r w:rsidR="002318DE">
        <w:t xml:space="preserve"> </w:t>
      </w:r>
      <w:r w:rsidR="002318DE" w:rsidRPr="002318DE">
        <w:t>2005)</w:t>
      </w:r>
      <w:r>
        <w:t>. Sara share</w:t>
      </w:r>
      <w:r w:rsidR="00E3621E">
        <w:t>d</w:t>
      </w:r>
      <w:r>
        <w:t xml:space="preserve"> her opinion &amp; feelings on communication that she faced while working</w:t>
      </w:r>
      <w:r w:rsidR="00E3621E">
        <w:t>. The organization Sara worked for t</w:t>
      </w:r>
      <w:r w:rsidR="00882108">
        <w:t xml:space="preserve">hey mainly give customer feedback on different issues </w:t>
      </w:r>
      <w:r w:rsidR="00F97546">
        <w:t xml:space="preserve">that’s why she used to have various communication with </w:t>
      </w:r>
      <w:r w:rsidR="0017678E">
        <w:t>clients</w:t>
      </w:r>
      <w:r w:rsidR="00F97546">
        <w:t xml:space="preserve"> or the people inside the organization. </w:t>
      </w:r>
      <w:r w:rsidR="003A6D4A">
        <w:t xml:space="preserve">there needs to make proper confidentiality </w:t>
      </w:r>
      <w:r w:rsidR="0082687B">
        <w:rPr>
          <w:noProof/>
        </w:rPr>
        <w:t>for</w:t>
      </w:r>
      <w:r w:rsidR="003A6D4A">
        <w:t xml:space="preserve"> different purposes of the </w:t>
      </w:r>
      <w:r w:rsidR="00C40404">
        <w:t>communication</w:t>
      </w:r>
      <w:r w:rsidR="003A6D4A">
        <w:t xml:space="preserve"> that </w:t>
      </w:r>
      <w:r w:rsidR="00C40404">
        <w:t>can’t</w:t>
      </w:r>
      <w:r w:rsidR="003A6D4A">
        <w:t xml:space="preserve"> be shared with outside people of the organization. </w:t>
      </w:r>
      <w:r w:rsidR="00C40404">
        <w:t xml:space="preserve">in terms of maintaining the communication in </w:t>
      </w:r>
      <w:r w:rsidR="0082687B">
        <w:t xml:space="preserve">the </w:t>
      </w:r>
      <w:r w:rsidR="00C40404" w:rsidRPr="0082687B">
        <w:rPr>
          <w:noProof/>
        </w:rPr>
        <w:t>proper</w:t>
      </w:r>
      <w:r w:rsidR="00C40404">
        <w:t xml:space="preserve"> way, written communication is very important for it different uses. H</w:t>
      </w:r>
      <w:r w:rsidR="00F97546">
        <w:t xml:space="preserve">ere are few points that Sara shared with me about the importance of the organization: </w:t>
      </w:r>
    </w:p>
    <w:p w14:paraId="2AEB315C" w14:textId="53B9413B" w:rsidR="00F97546" w:rsidRDefault="0017678E" w:rsidP="0036764D">
      <w:pPr>
        <w:pStyle w:val="ListParagraph"/>
        <w:numPr>
          <w:ilvl w:val="0"/>
          <w:numId w:val="2"/>
        </w:numPr>
        <w:spacing w:line="360" w:lineRule="auto"/>
        <w:jc w:val="both"/>
      </w:pPr>
      <w:r>
        <w:t xml:space="preserve">Communication </w:t>
      </w:r>
      <w:r w:rsidRPr="0082687B">
        <w:rPr>
          <w:noProof/>
        </w:rPr>
        <w:t>make</w:t>
      </w:r>
      <w:r w:rsidR="0082687B">
        <w:rPr>
          <w:noProof/>
        </w:rPr>
        <w:t>s</w:t>
      </w:r>
      <w:r>
        <w:t xml:space="preserve"> the overall situation easy that makes proper </w:t>
      </w:r>
      <w:r w:rsidR="00C40404">
        <w:t>bonding</w:t>
      </w:r>
      <w:r>
        <w:t xml:space="preserve"> in the workplace</w:t>
      </w:r>
      <w:r w:rsidR="00721E50">
        <w:t>.</w:t>
      </w:r>
    </w:p>
    <w:p w14:paraId="0DB90F80" w14:textId="464F7DB5" w:rsidR="00721E50" w:rsidRDefault="00721E50" w:rsidP="0036764D">
      <w:pPr>
        <w:pStyle w:val="ListParagraph"/>
        <w:numPr>
          <w:ilvl w:val="0"/>
          <w:numId w:val="2"/>
        </w:numPr>
        <w:spacing w:line="360" w:lineRule="auto"/>
        <w:jc w:val="both"/>
      </w:pPr>
      <w:r>
        <w:t xml:space="preserve">Proper communication makes the overall work easier because it makes the team bonding strong among different people </w:t>
      </w:r>
      <w:r w:rsidR="0082687B">
        <w:rPr>
          <w:noProof/>
        </w:rPr>
        <w:t>in</w:t>
      </w:r>
      <w:r>
        <w:t xml:space="preserve"> the workplace.</w:t>
      </w:r>
    </w:p>
    <w:p w14:paraId="4DD3C821" w14:textId="73991465" w:rsidR="00721E50" w:rsidRDefault="00AC0D75" w:rsidP="0036764D">
      <w:pPr>
        <w:pStyle w:val="ListParagraph"/>
        <w:numPr>
          <w:ilvl w:val="0"/>
          <w:numId w:val="2"/>
        </w:numPr>
        <w:spacing w:line="360" w:lineRule="auto"/>
        <w:jc w:val="both"/>
      </w:pPr>
      <w:r>
        <w:t>Makes all the people inside the organization more fruitful for doing different works.</w:t>
      </w:r>
    </w:p>
    <w:p w14:paraId="52B06DC9" w14:textId="293AEEAD" w:rsidR="00AC0D75" w:rsidRDefault="007347F7" w:rsidP="0036764D">
      <w:pPr>
        <w:pStyle w:val="ListParagraph"/>
        <w:numPr>
          <w:ilvl w:val="0"/>
          <w:numId w:val="2"/>
        </w:numPr>
        <w:spacing w:line="360" w:lineRule="auto"/>
        <w:jc w:val="both"/>
      </w:pPr>
      <w:r>
        <w:lastRenderedPageBreak/>
        <w:t>Sara used to perform prop</w:t>
      </w:r>
      <w:r w:rsidR="00280485">
        <w:t>erly</w:t>
      </w:r>
      <w:r>
        <w:t xml:space="preserve"> following the overall aims &amp; </w:t>
      </w:r>
      <w:r w:rsidR="00280485">
        <w:t>objectives</w:t>
      </w:r>
      <w:r>
        <w:t xml:space="preserve"> of the organization.</w:t>
      </w:r>
    </w:p>
    <w:p w14:paraId="326C0BFD" w14:textId="5E8B10C0" w:rsidR="007347F7" w:rsidRDefault="007347F7" w:rsidP="0036764D">
      <w:pPr>
        <w:pStyle w:val="ListParagraph"/>
        <w:numPr>
          <w:ilvl w:val="0"/>
          <w:numId w:val="2"/>
        </w:numPr>
        <w:spacing w:line="360" w:lineRule="auto"/>
        <w:jc w:val="both"/>
      </w:pPr>
      <w:r>
        <w:t>Communication helps to motivate other people by showing the overall impact of differ</w:t>
      </w:r>
      <w:r w:rsidR="002343AC">
        <w:t>ent</w:t>
      </w:r>
      <w:r>
        <w:t xml:space="preserve"> parameters.</w:t>
      </w:r>
    </w:p>
    <w:p w14:paraId="34156DA7" w14:textId="162E8495" w:rsidR="007347F7" w:rsidRDefault="002343AC" w:rsidP="0036764D">
      <w:pPr>
        <w:pStyle w:val="ListParagraph"/>
        <w:numPr>
          <w:ilvl w:val="0"/>
          <w:numId w:val="2"/>
        </w:numPr>
        <w:spacing w:line="360" w:lineRule="auto"/>
        <w:jc w:val="both"/>
      </w:pPr>
      <w:r>
        <w:t xml:space="preserve">For </w:t>
      </w:r>
      <w:r w:rsidR="00280485">
        <w:t>maintaining</w:t>
      </w:r>
      <w:r>
        <w:t xml:space="preserve"> the proper relationship with various people in the workplace effective communication acts as the most important part.</w:t>
      </w:r>
    </w:p>
    <w:p w14:paraId="11A0FEAE" w14:textId="1B9B42A5" w:rsidR="00280485" w:rsidRDefault="00280485" w:rsidP="0036764D">
      <w:pPr>
        <w:pStyle w:val="ListParagraph"/>
        <w:numPr>
          <w:ilvl w:val="0"/>
          <w:numId w:val="2"/>
        </w:numPr>
        <w:spacing w:line="360" w:lineRule="auto"/>
        <w:jc w:val="both"/>
      </w:pPr>
      <w:r>
        <w:t xml:space="preserve">Effective communication makes the </w:t>
      </w:r>
      <w:r w:rsidR="0036764D">
        <w:t>environment fruitful that leads to cut down several costs of the organization.</w:t>
      </w:r>
    </w:p>
    <w:p w14:paraId="110D3733" w14:textId="77777777" w:rsidR="0082687B" w:rsidRDefault="0082687B" w:rsidP="008E477B">
      <w:pPr>
        <w:spacing w:line="360" w:lineRule="auto"/>
        <w:jc w:val="both"/>
        <w:rPr>
          <w:b/>
          <w:sz w:val="24"/>
        </w:rPr>
      </w:pPr>
    </w:p>
    <w:p w14:paraId="3AEFBF94" w14:textId="6FA110C5" w:rsidR="00E80B4D" w:rsidRPr="002318DE" w:rsidRDefault="00E80B4D" w:rsidP="008E477B">
      <w:pPr>
        <w:spacing w:line="360" w:lineRule="auto"/>
        <w:jc w:val="both"/>
        <w:rPr>
          <w:b/>
          <w:sz w:val="24"/>
        </w:rPr>
      </w:pPr>
      <w:r w:rsidRPr="002318DE">
        <w:rPr>
          <w:b/>
          <w:sz w:val="24"/>
        </w:rPr>
        <w:t>Different Models of Communication in Sara’s Workplace</w:t>
      </w:r>
    </w:p>
    <w:p w14:paraId="30DE729C" w14:textId="5C515C7E" w:rsidR="00480A9A" w:rsidRDefault="00E80B4D" w:rsidP="008E477B">
      <w:pPr>
        <w:spacing w:line="360" w:lineRule="auto"/>
        <w:jc w:val="both"/>
      </w:pPr>
      <w:r>
        <w:t xml:space="preserve">Sara faced different model or </w:t>
      </w:r>
      <w:r w:rsidR="00480A9A">
        <w:t>theories</w:t>
      </w:r>
      <w:r>
        <w:t xml:space="preserve"> of communication, all these theories are basically related </w:t>
      </w:r>
      <w:r w:rsidR="0082687B">
        <w:rPr>
          <w:noProof/>
        </w:rPr>
        <w:t>to</w:t>
      </w:r>
      <w:r>
        <w:t xml:space="preserve"> communication. </w:t>
      </w:r>
      <w:r w:rsidR="00480A9A">
        <w:t xml:space="preserve">From the very beginning to </w:t>
      </w:r>
      <w:r w:rsidR="00480A9A" w:rsidRPr="0082687B">
        <w:rPr>
          <w:noProof/>
        </w:rPr>
        <w:t>communicat</w:t>
      </w:r>
      <w:r w:rsidR="0082687B">
        <w:rPr>
          <w:noProof/>
        </w:rPr>
        <w:t>e</w:t>
      </w:r>
      <w:r w:rsidR="00480A9A">
        <w:t xml:space="preserve"> different types of people made some theories of communication. All these theories </w:t>
      </w:r>
      <w:r w:rsidR="00480A9A" w:rsidRPr="0082687B">
        <w:rPr>
          <w:noProof/>
        </w:rPr>
        <w:t>are get</w:t>
      </w:r>
      <w:r w:rsidR="0082687B">
        <w:rPr>
          <w:noProof/>
        </w:rPr>
        <w:t>ting</w:t>
      </w:r>
      <w:r w:rsidR="00480A9A">
        <w:t xml:space="preserve"> </w:t>
      </w:r>
      <w:r w:rsidR="0082687B">
        <w:t xml:space="preserve">an </w:t>
      </w:r>
      <w:r w:rsidR="00480A9A" w:rsidRPr="0082687B">
        <w:rPr>
          <w:noProof/>
        </w:rPr>
        <w:t>upgrade</w:t>
      </w:r>
      <w:r w:rsidR="00480A9A">
        <w:t xml:space="preserve"> in the next stage made the overall communication easier than the previous one. Here are some models of communication that Sara shared with me:</w:t>
      </w:r>
    </w:p>
    <w:p w14:paraId="54DCCC24" w14:textId="3590548D" w:rsidR="00480A9A" w:rsidRPr="00E80B4D" w:rsidRDefault="00480A9A" w:rsidP="00480A9A">
      <w:pPr>
        <w:spacing w:line="360" w:lineRule="auto"/>
        <w:jc w:val="center"/>
      </w:pPr>
      <w:r w:rsidRPr="001154F5">
        <w:rPr>
          <w:noProof/>
          <w:sz w:val="24"/>
          <w:lang w:val="en-GB" w:eastAsia="en-GB"/>
        </w:rPr>
        <w:drawing>
          <wp:inline distT="0" distB="0" distL="0" distR="0" wp14:anchorId="7D086608" wp14:editId="6AA7813F">
            <wp:extent cx="3452648" cy="2623722"/>
            <wp:effectExtent l="0" t="0" r="0" b="5715"/>
            <wp:docPr id="4" name="Picture 3" descr="C:\Users\Bob Wilson\Desktop\communication-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5277" cy="2656117"/>
                    </a:xfrm>
                    <a:prstGeom prst="rect">
                      <a:avLst/>
                    </a:prstGeom>
                    <a:noFill/>
                    <a:ln>
                      <a:noFill/>
                    </a:ln>
                    <a:extLst/>
                  </pic:spPr>
                </pic:pic>
              </a:graphicData>
            </a:graphic>
          </wp:inline>
        </w:drawing>
      </w:r>
    </w:p>
    <w:p w14:paraId="384DA15E" w14:textId="31AA0960" w:rsidR="00E80B4D" w:rsidRDefault="00480A9A" w:rsidP="00480A9A">
      <w:pPr>
        <w:spacing w:line="360" w:lineRule="auto"/>
        <w:jc w:val="center"/>
      </w:pPr>
      <w:r>
        <w:t>Figure: Linear Model</w:t>
      </w:r>
    </w:p>
    <w:p w14:paraId="633683CF" w14:textId="3B26185E" w:rsidR="00480A9A" w:rsidRDefault="00480A9A" w:rsidP="00480A9A">
      <w:pPr>
        <w:spacing w:line="360" w:lineRule="auto"/>
        <w:jc w:val="both"/>
      </w:pPr>
      <w:r w:rsidRPr="00480A9A">
        <w:rPr>
          <w:b/>
        </w:rPr>
        <w:t>Linear Model:</w:t>
      </w:r>
      <w:r>
        <w:rPr>
          <w:b/>
        </w:rPr>
        <w:t xml:space="preserve"> </w:t>
      </w:r>
      <w:r>
        <w:t xml:space="preserve">This model is the most common and updated model of communication. It shows that send will send </w:t>
      </w:r>
      <w:r w:rsidR="0082687B">
        <w:t xml:space="preserve">a </w:t>
      </w:r>
      <w:r w:rsidRPr="0082687B">
        <w:rPr>
          <w:noProof/>
        </w:rPr>
        <w:t>message</w:t>
      </w:r>
      <w:r>
        <w:t xml:space="preserve"> to the receiver where it will pass from </w:t>
      </w:r>
      <w:r w:rsidR="0082687B">
        <w:t xml:space="preserve">a </w:t>
      </w:r>
      <w:r w:rsidRPr="0082687B">
        <w:rPr>
          <w:noProof/>
        </w:rPr>
        <w:t>different</w:t>
      </w:r>
      <w:r>
        <w:t xml:space="preserve"> channel of communication. This channel will find out which message will </w:t>
      </w:r>
      <w:r w:rsidRPr="0082687B">
        <w:rPr>
          <w:noProof/>
        </w:rPr>
        <w:t>be convert</w:t>
      </w:r>
      <w:r w:rsidR="0082687B">
        <w:rPr>
          <w:noProof/>
        </w:rPr>
        <w:t>ed</w:t>
      </w:r>
      <w:r>
        <w:t xml:space="preserve"> from the sender, it can be verbal, </w:t>
      </w:r>
      <w:r>
        <w:lastRenderedPageBreak/>
        <w:t>telecommunication, voice mail, email, online chatting, letters or memos</w:t>
      </w:r>
      <w:r w:rsidR="002318DE">
        <w:t xml:space="preserve"> (</w:t>
      </w:r>
      <w:r w:rsidR="002318DE" w:rsidRPr="0089502D">
        <w:t>Cottrell,</w:t>
      </w:r>
      <w:r w:rsidR="002318DE">
        <w:t xml:space="preserve"> </w:t>
      </w:r>
      <w:r w:rsidR="002318DE" w:rsidRPr="0089502D">
        <w:t>2011)</w:t>
      </w:r>
      <w:r>
        <w:t xml:space="preserve">. In Sara’s </w:t>
      </w:r>
      <w:r w:rsidRPr="0082687B">
        <w:rPr>
          <w:noProof/>
        </w:rPr>
        <w:t>organization</w:t>
      </w:r>
      <w:r w:rsidR="0082687B">
        <w:rPr>
          <w:noProof/>
        </w:rPr>
        <w:t>,</w:t>
      </w:r>
      <w:r>
        <w:t xml:space="preserve"> this model is basically used because it has all the information of the communication.</w:t>
      </w:r>
    </w:p>
    <w:p w14:paraId="4D2BFB40" w14:textId="0535C5E8" w:rsidR="00480A9A" w:rsidRDefault="00480A9A" w:rsidP="00480A9A">
      <w:pPr>
        <w:spacing w:line="360" w:lineRule="auto"/>
        <w:jc w:val="center"/>
        <w:rPr>
          <w:b/>
        </w:rPr>
      </w:pPr>
      <w:r w:rsidRPr="000E6710">
        <w:rPr>
          <w:noProof/>
          <w:sz w:val="24"/>
          <w:lang w:val="en-GB" w:eastAsia="en-GB"/>
        </w:rPr>
        <w:drawing>
          <wp:inline distT="0" distB="0" distL="0" distR="0" wp14:anchorId="704A3D08" wp14:editId="6B144F5E">
            <wp:extent cx="3962400" cy="1935218"/>
            <wp:effectExtent l="0" t="0" r="0" b="8255"/>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2732" cy="1959800"/>
                    </a:xfrm>
                    <a:prstGeom prst="rect">
                      <a:avLst/>
                    </a:prstGeom>
                    <a:noFill/>
                    <a:ln>
                      <a:noFill/>
                    </a:ln>
                    <a:extLst/>
                  </pic:spPr>
                </pic:pic>
              </a:graphicData>
            </a:graphic>
          </wp:inline>
        </w:drawing>
      </w:r>
    </w:p>
    <w:p w14:paraId="7AF61963" w14:textId="34D1A8B7" w:rsidR="00480A9A" w:rsidRPr="00480A9A" w:rsidRDefault="00480A9A" w:rsidP="00480A9A">
      <w:pPr>
        <w:spacing w:line="360" w:lineRule="auto"/>
        <w:jc w:val="center"/>
      </w:pPr>
      <w:r>
        <w:t>Figure: The Shannon-Weaver model</w:t>
      </w:r>
    </w:p>
    <w:p w14:paraId="716990E8" w14:textId="2C9A1747" w:rsidR="00480A9A" w:rsidRDefault="00480A9A" w:rsidP="00480A9A">
      <w:pPr>
        <w:spacing w:line="360" w:lineRule="auto"/>
        <w:jc w:val="both"/>
      </w:pPr>
      <w:r w:rsidRPr="00480A9A">
        <w:rPr>
          <w:b/>
        </w:rPr>
        <w:t xml:space="preserve">Model of Shannon-Weaver: </w:t>
      </w:r>
      <w:r>
        <w:t xml:space="preserve">This model was established in 1949, </w:t>
      </w:r>
      <w:r w:rsidR="00602EF6">
        <w:t>previously</w:t>
      </w:r>
      <w:r>
        <w:t xml:space="preserve"> this model was the most famous one to follow or transform </w:t>
      </w:r>
      <w:r w:rsidR="00602EF6">
        <w:t xml:space="preserve">into communication. This model has </w:t>
      </w:r>
      <w:r w:rsidR="00602EF6" w:rsidRPr="0082687B">
        <w:rPr>
          <w:noProof/>
        </w:rPr>
        <w:t>show</w:t>
      </w:r>
      <w:r w:rsidR="0082687B">
        <w:rPr>
          <w:noProof/>
        </w:rPr>
        <w:t>n</w:t>
      </w:r>
      <w:r w:rsidR="00602EF6">
        <w:t xml:space="preserve"> that there will be information that is </w:t>
      </w:r>
      <w:r w:rsidR="0082687B">
        <w:t xml:space="preserve">the </w:t>
      </w:r>
      <w:r w:rsidR="00602EF6" w:rsidRPr="0082687B">
        <w:rPr>
          <w:noProof/>
        </w:rPr>
        <w:t>main</w:t>
      </w:r>
      <w:r w:rsidR="00602EF6">
        <w:t xml:space="preserve"> source </w:t>
      </w:r>
      <w:r w:rsidR="00602EF6" w:rsidRPr="0082687B">
        <w:rPr>
          <w:noProof/>
        </w:rPr>
        <w:t>tha</w:t>
      </w:r>
      <w:r w:rsidR="0082687B">
        <w:rPr>
          <w:noProof/>
        </w:rPr>
        <w:t>t</w:t>
      </w:r>
      <w:r w:rsidR="00602EF6">
        <w:t xml:space="preserve"> will transmit through encoding in a channel that will transmit through the receiver then it will go to the destination of the receiver.</w:t>
      </w:r>
    </w:p>
    <w:p w14:paraId="6B67DA39" w14:textId="65A7E915" w:rsidR="00602EF6" w:rsidRDefault="00602EF6" w:rsidP="00602EF6">
      <w:pPr>
        <w:spacing w:line="360" w:lineRule="auto"/>
        <w:jc w:val="center"/>
      </w:pPr>
      <w:r w:rsidRPr="00432DA4">
        <w:rPr>
          <w:rFonts w:ascii="Arial" w:hAnsi="Arial" w:cs="Arial"/>
          <w:noProof/>
          <w:color w:val="000000" w:themeColor="text1"/>
          <w:lang w:val="en-GB" w:eastAsia="en-GB"/>
        </w:rPr>
        <w:drawing>
          <wp:inline distT="0" distB="0" distL="0" distR="0" wp14:anchorId="4336CE1F" wp14:editId="464BD144">
            <wp:extent cx="4660900" cy="2895600"/>
            <wp:effectExtent l="0" t="0" r="6350" b="0"/>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2132" cy="2902578"/>
                    </a:xfrm>
                    <a:prstGeom prst="rect">
                      <a:avLst/>
                    </a:prstGeom>
                    <a:noFill/>
                    <a:ln>
                      <a:noFill/>
                    </a:ln>
                    <a:extLst/>
                  </pic:spPr>
                </pic:pic>
              </a:graphicData>
            </a:graphic>
          </wp:inline>
        </w:drawing>
      </w:r>
    </w:p>
    <w:p w14:paraId="75A5B121" w14:textId="79374554" w:rsidR="00602EF6" w:rsidRDefault="00602EF6" w:rsidP="00602EF6">
      <w:pPr>
        <w:spacing w:line="360" w:lineRule="auto"/>
        <w:jc w:val="center"/>
      </w:pPr>
      <w:r>
        <w:t xml:space="preserve">Figure: </w:t>
      </w:r>
      <w:proofErr w:type="spellStart"/>
      <w:r>
        <w:t>Berlo’s</w:t>
      </w:r>
      <w:proofErr w:type="spellEnd"/>
      <w:r>
        <w:t xml:space="preserve"> Model</w:t>
      </w:r>
    </w:p>
    <w:p w14:paraId="586BA817" w14:textId="07792BA9" w:rsidR="00602EF6" w:rsidRDefault="00602EF6" w:rsidP="00602EF6">
      <w:pPr>
        <w:spacing w:line="360" w:lineRule="auto"/>
        <w:jc w:val="both"/>
      </w:pPr>
      <w:proofErr w:type="spellStart"/>
      <w:r w:rsidRPr="00602EF6">
        <w:rPr>
          <w:b/>
        </w:rPr>
        <w:t>Berlo’s</w:t>
      </w:r>
      <w:proofErr w:type="spellEnd"/>
      <w:r w:rsidRPr="00602EF6">
        <w:rPr>
          <w:b/>
        </w:rPr>
        <w:t xml:space="preserve"> Model: </w:t>
      </w:r>
      <w:r>
        <w:t xml:space="preserve">In this model, Berol’s made a huge information that related </w:t>
      </w:r>
      <w:r w:rsidR="0082687B">
        <w:rPr>
          <w:noProof/>
        </w:rPr>
        <w:t>to</w:t>
      </w:r>
      <w:r>
        <w:t xml:space="preserve"> overall communication of the people. There is an encoding of the message that will </w:t>
      </w:r>
      <w:r w:rsidRPr="0082687B">
        <w:rPr>
          <w:noProof/>
        </w:rPr>
        <w:t>go</w:t>
      </w:r>
      <w:r>
        <w:t xml:space="preserve"> </w:t>
      </w:r>
      <w:r w:rsidRPr="0082687B">
        <w:rPr>
          <w:noProof/>
        </w:rPr>
        <w:t>t</w:t>
      </w:r>
      <w:r w:rsidR="0082687B">
        <w:rPr>
          <w:noProof/>
        </w:rPr>
        <w:t>h</w:t>
      </w:r>
      <w:r w:rsidRPr="0082687B">
        <w:rPr>
          <w:noProof/>
        </w:rPr>
        <w:t>rough</w:t>
      </w:r>
      <w:r>
        <w:t xml:space="preserve"> a channel it can be hearing, seeing </w:t>
      </w:r>
      <w:r w:rsidR="0082687B">
        <w:lastRenderedPageBreak/>
        <w:t xml:space="preserve">the </w:t>
      </w:r>
      <w:r w:rsidRPr="0082687B">
        <w:rPr>
          <w:noProof/>
        </w:rPr>
        <w:t>touching</w:t>
      </w:r>
      <w:r>
        <w:t xml:space="preserve">, smelling or testing. Then it will transmit to the receiver of the communication, through proper communication skill, attitudes, knowledge, social system &amp; culture of the people. Sara experience this communication model while working because it has overall sender, receiver &amp; the factor that </w:t>
      </w:r>
      <w:r w:rsidR="0082687B">
        <w:rPr>
          <w:noProof/>
        </w:rPr>
        <w:t>is</w:t>
      </w:r>
      <w:r>
        <w:t xml:space="preserve"> related </w:t>
      </w:r>
      <w:r w:rsidR="0082687B">
        <w:rPr>
          <w:noProof/>
        </w:rPr>
        <w:t>to</w:t>
      </w:r>
      <w:r>
        <w:t xml:space="preserve"> the sender that </w:t>
      </w:r>
      <w:r w:rsidRPr="0082687B">
        <w:rPr>
          <w:noProof/>
        </w:rPr>
        <w:t>send</w:t>
      </w:r>
      <w:r w:rsidR="0082687B">
        <w:rPr>
          <w:noProof/>
        </w:rPr>
        <w:t>s</w:t>
      </w:r>
      <w:r>
        <w:t xml:space="preserve"> the communication then the receiver that will receive from the sender.</w:t>
      </w:r>
    </w:p>
    <w:p w14:paraId="0B9D56A1" w14:textId="77777777" w:rsidR="0082687B" w:rsidRDefault="0082687B" w:rsidP="00602EF6">
      <w:pPr>
        <w:spacing w:line="360" w:lineRule="auto"/>
        <w:jc w:val="both"/>
        <w:rPr>
          <w:b/>
          <w:sz w:val="24"/>
        </w:rPr>
      </w:pPr>
    </w:p>
    <w:p w14:paraId="5769DDF6" w14:textId="4F04F0F9" w:rsidR="00602EF6" w:rsidRPr="0082687B" w:rsidRDefault="00602EF6" w:rsidP="00602EF6">
      <w:pPr>
        <w:spacing w:line="360" w:lineRule="auto"/>
        <w:jc w:val="both"/>
        <w:rPr>
          <w:b/>
          <w:sz w:val="24"/>
        </w:rPr>
      </w:pPr>
      <w:r w:rsidRPr="0082687B">
        <w:rPr>
          <w:b/>
          <w:sz w:val="24"/>
        </w:rPr>
        <w:t>Teamw</w:t>
      </w:r>
      <w:r w:rsidR="006274CD" w:rsidRPr="0082687B">
        <w:rPr>
          <w:b/>
          <w:sz w:val="24"/>
        </w:rPr>
        <w:t>o</w:t>
      </w:r>
      <w:r w:rsidRPr="0082687B">
        <w:rPr>
          <w:b/>
          <w:sz w:val="24"/>
        </w:rPr>
        <w:t>rk &amp; its importance</w:t>
      </w:r>
    </w:p>
    <w:p w14:paraId="27CF70B0" w14:textId="41E94E6C" w:rsidR="006274CD" w:rsidRDefault="006274CD" w:rsidP="00602EF6">
      <w:pPr>
        <w:spacing w:line="360" w:lineRule="auto"/>
        <w:jc w:val="both"/>
      </w:pPr>
      <w:r>
        <w:t xml:space="preserve">Teamwork is important in any workplace, it helps to make the overall work easier. For proper </w:t>
      </w:r>
      <w:r w:rsidRPr="0082687B">
        <w:rPr>
          <w:noProof/>
        </w:rPr>
        <w:t>team</w:t>
      </w:r>
      <w:r w:rsidR="0082687B">
        <w:rPr>
          <w:noProof/>
        </w:rPr>
        <w:t xml:space="preserve"> </w:t>
      </w:r>
      <w:r w:rsidRPr="0082687B">
        <w:rPr>
          <w:noProof/>
        </w:rPr>
        <w:t>working</w:t>
      </w:r>
      <w:r>
        <w:t xml:space="preserve"> </w:t>
      </w:r>
      <w:r w:rsidR="0082687B">
        <w:t>it’s</w:t>
      </w:r>
      <w:r>
        <w:t xml:space="preserve"> obvious of proper communication</w:t>
      </w:r>
      <w:r w:rsidR="002318DE">
        <w:t xml:space="preserve"> (</w:t>
      </w:r>
      <w:r w:rsidR="002318DE" w:rsidRPr="0089502D">
        <w:t>Morgan, 2016)</w:t>
      </w:r>
      <w:r>
        <w:t xml:space="preserve">. Sara made a team working in her organization, all the team member made the team spirit that focuses on different methods or strategies that are related </w:t>
      </w:r>
      <w:r w:rsidR="0082687B">
        <w:rPr>
          <w:noProof/>
        </w:rPr>
        <w:t>to</w:t>
      </w:r>
      <w:r>
        <w:t xml:space="preserve"> findings of the business goals &amp; objectives. Here is some importance of </w:t>
      </w:r>
      <w:r w:rsidRPr="0082687B">
        <w:rPr>
          <w:noProof/>
        </w:rPr>
        <w:t>team</w:t>
      </w:r>
      <w:r w:rsidR="0082687B">
        <w:rPr>
          <w:noProof/>
        </w:rPr>
        <w:t xml:space="preserve"> </w:t>
      </w:r>
      <w:r w:rsidRPr="0082687B">
        <w:rPr>
          <w:noProof/>
        </w:rPr>
        <w:t>working</w:t>
      </w:r>
      <w:r>
        <w:t xml:space="preserve"> that Sara shared with me as she felt these while working:</w:t>
      </w:r>
    </w:p>
    <w:p w14:paraId="4696582D" w14:textId="7B275763" w:rsidR="006274CD" w:rsidRDefault="006274CD" w:rsidP="006274CD">
      <w:pPr>
        <w:pStyle w:val="ListParagraph"/>
        <w:numPr>
          <w:ilvl w:val="0"/>
          <w:numId w:val="3"/>
        </w:numPr>
        <w:spacing w:line="360" w:lineRule="auto"/>
        <w:jc w:val="both"/>
      </w:pPr>
      <w:r>
        <w:t>Teamworking made the overall work easier than the single task, for reaching the goal if all the team member works properly automatically get the success.</w:t>
      </w:r>
    </w:p>
    <w:p w14:paraId="3E4E46D6" w14:textId="5E3FF604" w:rsidR="006274CD" w:rsidRDefault="006274CD" w:rsidP="006274CD">
      <w:pPr>
        <w:pStyle w:val="ListParagraph"/>
        <w:numPr>
          <w:ilvl w:val="0"/>
          <w:numId w:val="3"/>
        </w:numPr>
        <w:spacing w:line="360" w:lineRule="auto"/>
        <w:jc w:val="both"/>
      </w:pPr>
      <w:r>
        <w:t>Communication helps to make the coordination with all the people of the team, proper communication makes all the work easy.</w:t>
      </w:r>
    </w:p>
    <w:p w14:paraId="56CDDC88" w14:textId="3663D19D" w:rsidR="006274CD" w:rsidRDefault="006274CD" w:rsidP="006274CD">
      <w:pPr>
        <w:pStyle w:val="ListParagraph"/>
        <w:numPr>
          <w:ilvl w:val="0"/>
          <w:numId w:val="3"/>
        </w:numPr>
        <w:spacing w:line="360" w:lineRule="auto"/>
        <w:jc w:val="both"/>
      </w:pPr>
      <w:r>
        <w:t>For attending in different meeting teamworking makes the work easier.</w:t>
      </w:r>
    </w:p>
    <w:p w14:paraId="2E6D42A3" w14:textId="229A8901" w:rsidR="006274CD" w:rsidRDefault="006274CD" w:rsidP="006274CD">
      <w:pPr>
        <w:pStyle w:val="ListParagraph"/>
        <w:numPr>
          <w:ilvl w:val="0"/>
          <w:numId w:val="3"/>
        </w:numPr>
        <w:spacing w:line="360" w:lineRule="auto"/>
        <w:jc w:val="both"/>
      </w:pPr>
      <w:r>
        <w:t>Dividing the work among the team members helps to make the work finish before the lead time.</w:t>
      </w:r>
    </w:p>
    <w:p w14:paraId="1D86C1E8" w14:textId="46DE2D4E" w:rsidR="006274CD" w:rsidRDefault="006274CD" w:rsidP="006274CD">
      <w:pPr>
        <w:pStyle w:val="ListParagraph"/>
        <w:numPr>
          <w:ilvl w:val="0"/>
          <w:numId w:val="3"/>
        </w:numPr>
        <w:spacing w:line="360" w:lineRule="auto"/>
        <w:jc w:val="both"/>
      </w:pPr>
      <w:r>
        <w:t>It enhances the overall respects among the other seniors of the organization.</w:t>
      </w:r>
    </w:p>
    <w:p w14:paraId="59CCBA3D" w14:textId="0197376C" w:rsidR="006274CD" w:rsidRDefault="006274CD" w:rsidP="006274CD">
      <w:pPr>
        <w:pStyle w:val="ListParagraph"/>
        <w:numPr>
          <w:ilvl w:val="0"/>
          <w:numId w:val="3"/>
        </w:numPr>
        <w:spacing w:line="360" w:lineRule="auto"/>
        <w:jc w:val="both"/>
      </w:pPr>
      <w:r>
        <w:t>Teamworking increases the group discussions among all the group members.</w:t>
      </w:r>
    </w:p>
    <w:p w14:paraId="0D547969" w14:textId="3591AAC4" w:rsidR="00602EF6" w:rsidRDefault="006274CD" w:rsidP="00602EF6">
      <w:pPr>
        <w:spacing w:line="360" w:lineRule="auto"/>
        <w:jc w:val="both"/>
      </w:pPr>
      <w:r>
        <w:t xml:space="preserve">For communicating in </w:t>
      </w:r>
      <w:r w:rsidR="0082687B">
        <w:t xml:space="preserve">a </w:t>
      </w:r>
      <w:r w:rsidRPr="0082687B">
        <w:rPr>
          <w:noProof/>
        </w:rPr>
        <w:t>proper</w:t>
      </w:r>
      <w:r>
        <w:t xml:space="preserve"> way there are some factors that are related </w:t>
      </w:r>
      <w:r w:rsidR="0082687B">
        <w:rPr>
          <w:noProof/>
        </w:rPr>
        <w:t>to</w:t>
      </w:r>
      <w:r>
        <w:t xml:space="preserve"> the </w:t>
      </w:r>
      <w:r w:rsidR="00C2200E">
        <w:t xml:space="preserve">team workings. Sara expressed some information showing the parts that </w:t>
      </w:r>
      <w:r w:rsidR="0082687B">
        <w:rPr>
          <w:noProof/>
        </w:rPr>
        <w:t>are</w:t>
      </w:r>
      <w:r w:rsidR="00C2200E">
        <w:t xml:space="preserve"> related </w:t>
      </w:r>
      <w:r w:rsidR="0082687B">
        <w:rPr>
          <w:noProof/>
        </w:rPr>
        <w:t>to</w:t>
      </w:r>
      <w:r w:rsidR="00C2200E">
        <w:t xml:space="preserve"> </w:t>
      </w:r>
      <w:r w:rsidR="0082687B">
        <w:t xml:space="preserve">the </w:t>
      </w:r>
      <w:r w:rsidR="00C2200E" w:rsidRPr="0082687B">
        <w:rPr>
          <w:noProof/>
        </w:rPr>
        <w:t>effective</w:t>
      </w:r>
      <w:r w:rsidR="00C2200E">
        <w:t xml:space="preserve"> team working proper team working. These factors that Sara get from different communication models.</w:t>
      </w:r>
    </w:p>
    <w:p w14:paraId="55F33214" w14:textId="572FCEC9" w:rsidR="00C2200E" w:rsidRDefault="00C2200E" w:rsidP="00602EF6">
      <w:pPr>
        <w:spacing w:line="360" w:lineRule="auto"/>
        <w:jc w:val="both"/>
      </w:pPr>
      <w:r w:rsidRPr="00C2200E">
        <w:rPr>
          <w:b/>
        </w:rPr>
        <w:t xml:space="preserve">Source: </w:t>
      </w:r>
      <w:r w:rsidR="0082687B" w:rsidRPr="0082687B">
        <w:t>A</w:t>
      </w:r>
      <w:r w:rsidR="0082687B">
        <w:rPr>
          <w:b/>
        </w:rPr>
        <w:t xml:space="preserve"> </w:t>
      </w:r>
      <w:r w:rsidRPr="0082687B">
        <w:rPr>
          <w:noProof/>
        </w:rPr>
        <w:t>Proper</w:t>
      </w:r>
      <w:r>
        <w:t xml:space="preserve"> source of information is important that comes from the sender of the communication. To make the overall team working authentic source makes the work easier. To do this there need credibility, attractiveness &amp; expertise of the source. Credibility finds out whether the information is proper or not, for assigning on different tasks credibility is important. Attractiveness finds out the source of the work that is assigned </w:t>
      </w:r>
      <w:r w:rsidR="0082687B">
        <w:rPr>
          <w:noProof/>
        </w:rPr>
        <w:t>to</w:t>
      </w:r>
      <w:r>
        <w:t xml:space="preserve"> different team members. For expertise on the </w:t>
      </w:r>
      <w:r w:rsidRPr="0082687B">
        <w:rPr>
          <w:noProof/>
        </w:rPr>
        <w:t>work</w:t>
      </w:r>
      <w:r w:rsidR="0082687B">
        <w:rPr>
          <w:noProof/>
        </w:rPr>
        <w:t>,</w:t>
      </w:r>
      <w:r>
        <w:t xml:space="preserve"> </w:t>
      </w:r>
      <w:r w:rsidR="0082687B">
        <w:t xml:space="preserve">the </w:t>
      </w:r>
      <w:r w:rsidRPr="0082687B">
        <w:rPr>
          <w:noProof/>
        </w:rPr>
        <w:t>manager</w:t>
      </w:r>
      <w:r>
        <w:t xml:space="preserve"> needs to get the overall experience of the work in the team that makes the work easier.</w:t>
      </w:r>
    </w:p>
    <w:p w14:paraId="2F9095EB" w14:textId="52D5DF9E" w:rsidR="00C2200E" w:rsidRDefault="00C2200E" w:rsidP="00602EF6">
      <w:pPr>
        <w:spacing w:line="360" w:lineRule="auto"/>
        <w:jc w:val="both"/>
      </w:pPr>
      <w:r w:rsidRPr="00C2200E">
        <w:rPr>
          <w:b/>
        </w:rPr>
        <w:lastRenderedPageBreak/>
        <w:t>Encoding:</w:t>
      </w:r>
      <w:r>
        <w:t xml:space="preserve"> After getting the information from the source the communication </w:t>
      </w:r>
      <w:r w:rsidRPr="0082687B">
        <w:rPr>
          <w:noProof/>
        </w:rPr>
        <w:t>is encode</w:t>
      </w:r>
      <w:r w:rsidR="0082687B">
        <w:rPr>
          <w:noProof/>
        </w:rPr>
        <w:t>d</w:t>
      </w:r>
      <w:r>
        <w:t xml:space="preserve"> into work media. Encoding </w:t>
      </w:r>
      <w:r w:rsidR="00DE4761">
        <w:t>mainly</w:t>
      </w:r>
      <w:r>
        <w:t xml:space="preserve"> convert the message with different codes for </w:t>
      </w:r>
      <w:r w:rsidR="0082687B">
        <w:t xml:space="preserve">a </w:t>
      </w:r>
      <w:r w:rsidRPr="0082687B">
        <w:rPr>
          <w:noProof/>
        </w:rPr>
        <w:t>structure</w:t>
      </w:r>
      <w:r>
        <w:t xml:space="preserve"> that helps to </w:t>
      </w:r>
      <w:r w:rsidR="0082687B">
        <w:t xml:space="preserve">the </w:t>
      </w:r>
      <w:r w:rsidRPr="0082687B">
        <w:rPr>
          <w:noProof/>
        </w:rPr>
        <w:t>receiver</w:t>
      </w:r>
      <w:r>
        <w:t xml:space="preserve"> for getting the proper information. All the team members need to </w:t>
      </w:r>
      <w:r w:rsidR="00DE4761">
        <w:t xml:space="preserve">encode their messages in their ways that </w:t>
      </w:r>
      <w:r w:rsidR="0082687B">
        <w:rPr>
          <w:noProof/>
        </w:rPr>
        <w:t>are</w:t>
      </w:r>
      <w:r w:rsidR="00DE4761">
        <w:t xml:space="preserve"> related </w:t>
      </w:r>
      <w:r w:rsidR="0082687B">
        <w:rPr>
          <w:noProof/>
        </w:rPr>
        <w:t>to</w:t>
      </w:r>
      <w:r w:rsidR="00DE4761">
        <w:t xml:space="preserve"> the group working.</w:t>
      </w:r>
    </w:p>
    <w:p w14:paraId="187F46FC" w14:textId="40E9B3CC" w:rsidR="00DE4761" w:rsidRDefault="00DE4761" w:rsidP="00602EF6">
      <w:pPr>
        <w:spacing w:line="360" w:lineRule="auto"/>
        <w:jc w:val="both"/>
      </w:pPr>
      <w:r w:rsidRPr="00DE4761">
        <w:rPr>
          <w:b/>
        </w:rPr>
        <w:t xml:space="preserve">Channel: </w:t>
      </w:r>
      <w:r>
        <w:t xml:space="preserve">Channel is related </w:t>
      </w:r>
      <w:r w:rsidR="0082687B">
        <w:rPr>
          <w:noProof/>
        </w:rPr>
        <w:t>to</w:t>
      </w:r>
      <w:r>
        <w:t xml:space="preserve"> the transforming the message in a way that makes the information in </w:t>
      </w:r>
      <w:r w:rsidR="0082687B">
        <w:t xml:space="preserve">the </w:t>
      </w:r>
      <w:r w:rsidRPr="0082687B">
        <w:rPr>
          <w:noProof/>
        </w:rPr>
        <w:t>proper</w:t>
      </w:r>
      <w:r>
        <w:t xml:space="preserve"> way</w:t>
      </w:r>
      <w:r w:rsidR="002318DE">
        <w:t xml:space="preserve"> (</w:t>
      </w:r>
      <w:proofErr w:type="spellStart"/>
      <w:r w:rsidR="002318DE" w:rsidRPr="0089502D">
        <w:t>Maund</w:t>
      </w:r>
      <w:proofErr w:type="spellEnd"/>
      <w:r w:rsidR="002318DE" w:rsidRPr="0089502D">
        <w:t>,</w:t>
      </w:r>
      <w:r w:rsidR="002318DE">
        <w:t xml:space="preserve"> </w:t>
      </w:r>
      <w:r w:rsidR="002318DE" w:rsidRPr="0089502D">
        <w:t>2017)</w:t>
      </w:r>
      <w:r>
        <w:t xml:space="preserve">. Channel can be over the verbal communication, telecommunication, letters, emails, voice conference or video conference or any other methods. Channel mainly organize the information for passing it to the team members for working </w:t>
      </w:r>
      <w:r w:rsidRPr="0082687B">
        <w:rPr>
          <w:noProof/>
        </w:rPr>
        <w:t>inefficient</w:t>
      </w:r>
      <w:r>
        <w:t xml:space="preserve"> way.</w:t>
      </w:r>
    </w:p>
    <w:p w14:paraId="5B7CB691" w14:textId="20E74558" w:rsidR="00DE4761" w:rsidRDefault="00DE4761" w:rsidP="00602EF6">
      <w:pPr>
        <w:spacing w:line="360" w:lineRule="auto"/>
        <w:jc w:val="both"/>
      </w:pPr>
      <w:r w:rsidRPr="00DE4761">
        <w:rPr>
          <w:b/>
        </w:rPr>
        <w:t xml:space="preserve">Feedback from the receiver: </w:t>
      </w:r>
      <w:r>
        <w:t xml:space="preserve">Proper feedback is important from the receiver, it helps to maintain the works properly. In terms of getting the </w:t>
      </w:r>
      <w:r w:rsidRPr="0082687B">
        <w:rPr>
          <w:noProof/>
        </w:rPr>
        <w:t>feedback</w:t>
      </w:r>
      <w:r w:rsidR="0082687B">
        <w:rPr>
          <w:noProof/>
        </w:rPr>
        <w:t>,</w:t>
      </w:r>
      <w:r>
        <w:t xml:space="preserve"> all the team members work to make the best possible works from the source that sender sends to team members. Feedback can be positive or negative &amp; it can be verbal or written.</w:t>
      </w:r>
    </w:p>
    <w:p w14:paraId="1C7D653A" w14:textId="77777777" w:rsidR="0082687B" w:rsidRDefault="0082687B" w:rsidP="002318DE">
      <w:pPr>
        <w:spacing w:line="360" w:lineRule="auto"/>
        <w:jc w:val="both"/>
        <w:rPr>
          <w:b/>
          <w:sz w:val="24"/>
        </w:rPr>
      </w:pPr>
    </w:p>
    <w:p w14:paraId="4222C1F5" w14:textId="5381A20A" w:rsidR="002318DE" w:rsidRPr="002318DE" w:rsidRDefault="002318DE" w:rsidP="002318DE">
      <w:pPr>
        <w:spacing w:line="360" w:lineRule="auto"/>
        <w:jc w:val="both"/>
        <w:rPr>
          <w:b/>
          <w:sz w:val="24"/>
        </w:rPr>
      </w:pPr>
      <w:bookmarkStart w:id="2" w:name="_Hlk513031649"/>
      <w:r w:rsidRPr="0082687B">
        <w:rPr>
          <w:b/>
          <w:noProof/>
          <w:sz w:val="24"/>
        </w:rPr>
        <w:t>Interpersonal</w:t>
      </w:r>
      <w:r w:rsidRPr="002318DE">
        <w:rPr>
          <w:b/>
          <w:sz w:val="24"/>
        </w:rPr>
        <w:t xml:space="preserve"> communication</w:t>
      </w:r>
    </w:p>
    <w:bookmarkEnd w:id="2"/>
    <w:p w14:paraId="4A779E7B" w14:textId="6F548E4D" w:rsidR="002318DE" w:rsidRDefault="002318DE" w:rsidP="002318DE">
      <w:pPr>
        <w:spacing w:line="360" w:lineRule="auto"/>
        <w:jc w:val="both"/>
      </w:pPr>
      <w:r>
        <w:t xml:space="preserve">Sara shared her opinion on developing her </w:t>
      </w:r>
      <w:r w:rsidRPr="0082687B">
        <w:rPr>
          <w:noProof/>
        </w:rPr>
        <w:t>inter personal</w:t>
      </w:r>
      <w:r>
        <w:t xml:space="preserve"> communication skill as well. These skills help her to communicate properly through expressing her body movements. Here are some </w:t>
      </w:r>
      <w:r w:rsidRPr="0082687B">
        <w:rPr>
          <w:noProof/>
        </w:rPr>
        <w:t>interpersonal</w:t>
      </w:r>
      <w:r>
        <w:t xml:space="preserve"> skills that she gathered:</w:t>
      </w:r>
    </w:p>
    <w:p w14:paraId="6A07C3A6" w14:textId="7BB4E337" w:rsidR="002318DE" w:rsidRDefault="002318DE" w:rsidP="002318DE">
      <w:pPr>
        <w:spacing w:line="360" w:lineRule="auto"/>
        <w:jc w:val="both"/>
      </w:pPr>
      <w:r w:rsidRPr="00A115E5">
        <w:rPr>
          <w:b/>
        </w:rPr>
        <w:t>Body language:</w:t>
      </w:r>
      <w:r>
        <w:t xml:space="preserve"> Communicating through moving or expressing through body movements is a part of </w:t>
      </w:r>
      <w:r w:rsidRPr="0082687B">
        <w:rPr>
          <w:noProof/>
        </w:rPr>
        <w:t>interpersonal</w:t>
      </w:r>
      <w:r>
        <w:t xml:space="preserve"> communication (</w:t>
      </w:r>
      <w:proofErr w:type="spellStart"/>
      <w:r w:rsidRPr="0089502D">
        <w:t>Hoechsmann</w:t>
      </w:r>
      <w:proofErr w:type="spellEnd"/>
      <w:r w:rsidRPr="0089502D">
        <w:t>,</w:t>
      </w:r>
      <w:r>
        <w:t xml:space="preserve"> </w:t>
      </w:r>
      <w:r w:rsidRPr="0089502D">
        <w:t>2012)</w:t>
      </w:r>
      <w:r>
        <w:t>. Body language helped Sara to perform or communicate with her subordinate people in the organization.</w:t>
      </w:r>
    </w:p>
    <w:p w14:paraId="46E9B7E2" w14:textId="20F86DB0" w:rsidR="002318DE" w:rsidRDefault="002318DE" w:rsidP="002318DE">
      <w:pPr>
        <w:spacing w:line="360" w:lineRule="auto"/>
        <w:jc w:val="both"/>
      </w:pPr>
      <w:r w:rsidRPr="00A115E5">
        <w:rPr>
          <w:b/>
        </w:rPr>
        <w:t xml:space="preserve">Active listening: </w:t>
      </w:r>
      <w:r w:rsidRPr="0082687B">
        <w:rPr>
          <w:noProof/>
        </w:rPr>
        <w:t>Its</w:t>
      </w:r>
      <w:r>
        <w:t xml:space="preserve"> important to hear the speaker properly for performing better in any work. Sara used to listen properly what are other people are saying </w:t>
      </w:r>
      <w:r w:rsidR="0082687B">
        <w:rPr>
          <w:noProof/>
        </w:rPr>
        <w:t>to</w:t>
      </w:r>
      <w:r>
        <w:t xml:space="preserve"> her. This skill helps her to share different things that she got from her superior or expressing them </w:t>
      </w:r>
      <w:r w:rsidRPr="0082687B">
        <w:rPr>
          <w:noProof/>
        </w:rPr>
        <w:t xml:space="preserve">in </w:t>
      </w:r>
      <w:r w:rsidR="0082687B" w:rsidRPr="0082687B">
        <w:rPr>
          <w:noProof/>
        </w:rPr>
        <w:t xml:space="preserve">an </w:t>
      </w:r>
      <w:r w:rsidRPr="0082687B">
        <w:rPr>
          <w:noProof/>
        </w:rPr>
        <w:t>efficient</w:t>
      </w:r>
      <w:r>
        <w:t xml:space="preserve"> way.</w:t>
      </w:r>
    </w:p>
    <w:p w14:paraId="0F402741" w14:textId="0443AF59" w:rsidR="002318DE" w:rsidRDefault="002318DE" w:rsidP="002318DE">
      <w:pPr>
        <w:spacing w:line="360" w:lineRule="auto"/>
        <w:jc w:val="both"/>
      </w:pPr>
      <w:r w:rsidRPr="00A115E5">
        <w:rPr>
          <w:b/>
        </w:rPr>
        <w:t xml:space="preserve">Context awareness: </w:t>
      </w:r>
      <w:r>
        <w:t xml:space="preserve">It important to inform other people </w:t>
      </w:r>
      <w:r w:rsidRPr="0082687B">
        <w:rPr>
          <w:noProof/>
        </w:rPr>
        <w:t>b</w:t>
      </w:r>
      <w:r w:rsidR="0082687B">
        <w:rPr>
          <w:noProof/>
        </w:rPr>
        <w:t>e</w:t>
      </w:r>
      <w:r>
        <w:t xml:space="preserve"> aware what the person is getting or doing, context awareness helps to do certain activities that made aware </w:t>
      </w:r>
      <w:r w:rsidR="0082687B">
        <w:rPr>
          <w:noProof/>
        </w:rPr>
        <w:t>of</w:t>
      </w:r>
      <w:r>
        <w:t xml:space="preserve"> other people. Sara used to make </w:t>
      </w:r>
      <w:r w:rsidR="0082687B">
        <w:t xml:space="preserve">the </w:t>
      </w:r>
      <w:r w:rsidRPr="0082687B">
        <w:rPr>
          <w:noProof/>
        </w:rPr>
        <w:t>influence</w:t>
      </w:r>
      <w:r>
        <w:t xml:space="preserve"> of her working by making proper awareness of the work.</w:t>
      </w:r>
    </w:p>
    <w:p w14:paraId="2B2EAD66" w14:textId="77777777" w:rsidR="002318DE" w:rsidRDefault="002318DE" w:rsidP="002318DE">
      <w:pPr>
        <w:spacing w:line="360" w:lineRule="auto"/>
        <w:jc w:val="both"/>
      </w:pPr>
      <w:r w:rsidRPr="00A115E5">
        <w:rPr>
          <w:b/>
        </w:rPr>
        <w:lastRenderedPageBreak/>
        <w:t xml:space="preserve">Personal Presentation: </w:t>
      </w:r>
      <w:r>
        <w:t>For performing properly it’s important to make proper presentation what the person is trying to do or sharing. It helps to influence other people for preparing the best or sharing information of certain things.</w:t>
      </w:r>
    </w:p>
    <w:p w14:paraId="44D48C2E" w14:textId="2912A56B" w:rsidR="00DE4761" w:rsidRDefault="00DE4761" w:rsidP="00602EF6">
      <w:pPr>
        <w:spacing w:line="360" w:lineRule="auto"/>
        <w:jc w:val="both"/>
      </w:pPr>
    </w:p>
    <w:p w14:paraId="4B60B224" w14:textId="3A44192F" w:rsidR="00DE4761" w:rsidRPr="002318DE" w:rsidRDefault="00DE4761" w:rsidP="00602EF6">
      <w:pPr>
        <w:spacing w:line="360" w:lineRule="auto"/>
        <w:jc w:val="both"/>
        <w:rPr>
          <w:b/>
          <w:sz w:val="24"/>
        </w:rPr>
      </w:pPr>
      <w:bookmarkStart w:id="3" w:name="_Hlk513031705"/>
      <w:r w:rsidRPr="002318DE">
        <w:rPr>
          <w:b/>
          <w:sz w:val="24"/>
        </w:rPr>
        <w:t xml:space="preserve">Analysis &amp; Findings </w:t>
      </w:r>
    </w:p>
    <w:bookmarkEnd w:id="3"/>
    <w:p w14:paraId="40110B6A" w14:textId="621B677A" w:rsidR="00DE4761" w:rsidRDefault="00DE4761" w:rsidP="00602EF6">
      <w:pPr>
        <w:spacing w:line="360" w:lineRule="auto"/>
        <w:jc w:val="both"/>
      </w:pPr>
      <w:r>
        <w:t>After fi</w:t>
      </w:r>
      <w:r w:rsidR="00BC37B8">
        <w:t xml:space="preserve">nding the overall information that Sara shared with me it can be easily seen that effective communication is important for any kinds of communication. Without </w:t>
      </w:r>
      <w:r w:rsidR="00BC37B8" w:rsidRPr="0082687B">
        <w:rPr>
          <w:noProof/>
        </w:rPr>
        <w:t>communication</w:t>
      </w:r>
      <w:r w:rsidR="00BC37B8">
        <w:t xml:space="preserve"> </w:t>
      </w:r>
      <w:r w:rsidR="00BC37B8" w:rsidRPr="0082687B">
        <w:rPr>
          <w:noProof/>
        </w:rPr>
        <w:t>it</w:t>
      </w:r>
      <w:r w:rsidR="0082687B">
        <w:rPr>
          <w:noProof/>
        </w:rPr>
        <w:t>'</w:t>
      </w:r>
      <w:r w:rsidR="00BC37B8" w:rsidRPr="0082687B">
        <w:rPr>
          <w:noProof/>
        </w:rPr>
        <w:t>s</w:t>
      </w:r>
      <w:r w:rsidR="00BC37B8">
        <w:t xml:space="preserve"> not possible to handle other people inside or outside of the organization. Here </w:t>
      </w:r>
      <w:r w:rsidR="0082687B">
        <w:rPr>
          <w:noProof/>
        </w:rPr>
        <w:t>is</w:t>
      </w:r>
      <w:r w:rsidR="00BC37B8">
        <w:t xml:space="preserve"> some finding from her overall working:</w:t>
      </w:r>
    </w:p>
    <w:p w14:paraId="73941A89" w14:textId="22C7871E" w:rsidR="00BC37B8" w:rsidRDefault="00BC37B8" w:rsidP="00BC37B8">
      <w:pPr>
        <w:pStyle w:val="ListParagraph"/>
        <w:numPr>
          <w:ilvl w:val="0"/>
          <w:numId w:val="4"/>
        </w:numPr>
        <w:spacing w:line="360" w:lineRule="auto"/>
        <w:jc w:val="both"/>
      </w:pPr>
      <w:r>
        <w:t>Communication makes the work easier to perform better in the workplace.</w:t>
      </w:r>
    </w:p>
    <w:p w14:paraId="5B975413" w14:textId="7343DE39" w:rsidR="00BC37B8" w:rsidRDefault="00BC37B8" w:rsidP="00BC37B8">
      <w:pPr>
        <w:pStyle w:val="ListParagraph"/>
        <w:numPr>
          <w:ilvl w:val="0"/>
          <w:numId w:val="4"/>
        </w:numPr>
        <w:spacing w:line="360" w:lineRule="auto"/>
        <w:jc w:val="both"/>
      </w:pPr>
      <w:r>
        <w:t xml:space="preserve">Without effective communication </w:t>
      </w:r>
      <w:r w:rsidRPr="0082687B">
        <w:rPr>
          <w:noProof/>
        </w:rPr>
        <w:t>it</w:t>
      </w:r>
      <w:r w:rsidR="0082687B">
        <w:rPr>
          <w:noProof/>
        </w:rPr>
        <w:t>'</w:t>
      </w:r>
      <w:r w:rsidRPr="0082687B">
        <w:rPr>
          <w:noProof/>
        </w:rPr>
        <w:t>s</w:t>
      </w:r>
      <w:r>
        <w:t xml:space="preserve"> not possible to work or manage other people.</w:t>
      </w:r>
    </w:p>
    <w:p w14:paraId="541BC89D" w14:textId="0A2C345D" w:rsidR="00BC37B8" w:rsidRDefault="00BC37B8" w:rsidP="00BC37B8">
      <w:pPr>
        <w:pStyle w:val="ListParagraph"/>
        <w:numPr>
          <w:ilvl w:val="0"/>
          <w:numId w:val="4"/>
        </w:numPr>
        <w:spacing w:line="360" w:lineRule="auto"/>
        <w:jc w:val="both"/>
      </w:pPr>
      <w:r>
        <w:t xml:space="preserve">Communication helps to get the feedback that allows </w:t>
      </w:r>
      <w:r w:rsidR="0082687B">
        <w:rPr>
          <w:noProof/>
        </w:rPr>
        <w:t>getting</w:t>
      </w:r>
      <w:r>
        <w:t xml:space="preserve"> the make any further improvements.</w:t>
      </w:r>
    </w:p>
    <w:p w14:paraId="0EC9C904" w14:textId="07351067" w:rsidR="00BC37B8" w:rsidRDefault="00BC37B8" w:rsidP="00BC37B8">
      <w:pPr>
        <w:pStyle w:val="ListParagraph"/>
        <w:numPr>
          <w:ilvl w:val="0"/>
          <w:numId w:val="4"/>
        </w:numPr>
        <w:spacing w:line="360" w:lineRule="auto"/>
        <w:jc w:val="both"/>
      </w:pPr>
      <w:r>
        <w:t>Verbal communication is the most important communication in any kinds of organization that make the authenticity of the information.</w:t>
      </w:r>
    </w:p>
    <w:p w14:paraId="7A798946" w14:textId="5103BE8C" w:rsidR="00BC37B8" w:rsidRDefault="00BC37B8" w:rsidP="00BC37B8">
      <w:pPr>
        <w:pStyle w:val="ListParagraph"/>
        <w:numPr>
          <w:ilvl w:val="0"/>
          <w:numId w:val="4"/>
        </w:numPr>
        <w:spacing w:line="360" w:lineRule="auto"/>
        <w:jc w:val="both"/>
      </w:pPr>
      <w:r>
        <w:t xml:space="preserve">To handle </w:t>
      </w:r>
      <w:r w:rsidR="0082687B">
        <w:t xml:space="preserve">the </w:t>
      </w:r>
      <w:r w:rsidRPr="0082687B">
        <w:rPr>
          <w:noProof/>
        </w:rPr>
        <w:t>c</w:t>
      </w:r>
      <w:r w:rsidR="0082687B" w:rsidRPr="0082687B">
        <w:rPr>
          <w:noProof/>
        </w:rPr>
        <w:t>e</w:t>
      </w:r>
      <w:r w:rsidRPr="0082687B">
        <w:rPr>
          <w:noProof/>
        </w:rPr>
        <w:t>rtain</w:t>
      </w:r>
      <w:r>
        <w:t xml:space="preserve"> situation there, need some informal communication as well.</w:t>
      </w:r>
    </w:p>
    <w:p w14:paraId="0B7949C0" w14:textId="3752147E" w:rsidR="00BC37B8" w:rsidRDefault="00BC37B8" w:rsidP="00BC37B8">
      <w:pPr>
        <w:pStyle w:val="ListParagraph"/>
        <w:numPr>
          <w:ilvl w:val="0"/>
          <w:numId w:val="4"/>
        </w:numPr>
        <w:spacing w:line="360" w:lineRule="auto"/>
        <w:jc w:val="both"/>
      </w:pPr>
      <w:r>
        <w:t xml:space="preserve">There are different types of communication models that </w:t>
      </w:r>
      <w:r w:rsidRPr="0082687B">
        <w:rPr>
          <w:noProof/>
        </w:rPr>
        <w:t>make</w:t>
      </w:r>
      <w:r>
        <w:t xml:space="preserve"> the communication easier.</w:t>
      </w:r>
    </w:p>
    <w:p w14:paraId="44667996" w14:textId="77777777" w:rsidR="002318DE" w:rsidRDefault="002318DE" w:rsidP="00BC37B8">
      <w:pPr>
        <w:spacing w:line="360" w:lineRule="auto"/>
        <w:jc w:val="both"/>
        <w:rPr>
          <w:b/>
        </w:rPr>
      </w:pPr>
    </w:p>
    <w:p w14:paraId="33215BB3" w14:textId="6172197E" w:rsidR="00A115E5" w:rsidRPr="002318DE" w:rsidRDefault="002D58D8" w:rsidP="00BC37B8">
      <w:pPr>
        <w:spacing w:line="360" w:lineRule="auto"/>
        <w:jc w:val="both"/>
        <w:rPr>
          <w:b/>
          <w:sz w:val="24"/>
        </w:rPr>
      </w:pPr>
      <w:bookmarkStart w:id="4" w:name="_Hlk513031727"/>
      <w:r w:rsidRPr="002318DE">
        <w:rPr>
          <w:b/>
          <w:sz w:val="24"/>
        </w:rPr>
        <w:t xml:space="preserve">Improvements </w:t>
      </w:r>
      <w:r w:rsidR="0082687B">
        <w:rPr>
          <w:b/>
          <w:noProof/>
          <w:sz w:val="24"/>
        </w:rPr>
        <w:t>in</w:t>
      </w:r>
      <w:r w:rsidRPr="002318DE">
        <w:rPr>
          <w:b/>
          <w:sz w:val="24"/>
        </w:rPr>
        <w:t xml:space="preserve"> Communication Skill &amp; Performance</w:t>
      </w:r>
    </w:p>
    <w:bookmarkEnd w:id="4"/>
    <w:p w14:paraId="6C4BF651" w14:textId="72571AF9" w:rsidR="00A115E5" w:rsidRDefault="002D58D8" w:rsidP="00BC37B8">
      <w:pPr>
        <w:spacing w:line="360" w:lineRule="auto"/>
        <w:jc w:val="both"/>
      </w:pPr>
      <w:r>
        <w:t xml:space="preserve">After having overall information on different information or models, I have </w:t>
      </w:r>
      <w:r w:rsidRPr="0082687B">
        <w:rPr>
          <w:noProof/>
        </w:rPr>
        <w:t>f</w:t>
      </w:r>
      <w:r w:rsidR="0082687B">
        <w:rPr>
          <w:noProof/>
        </w:rPr>
        <w:t>ou</w:t>
      </w:r>
      <w:r w:rsidRPr="0082687B">
        <w:rPr>
          <w:noProof/>
        </w:rPr>
        <w:t>nd</w:t>
      </w:r>
      <w:r>
        <w:t xml:space="preserve"> out some necessary improvements that are related </w:t>
      </w:r>
      <w:r w:rsidR="0082687B">
        <w:rPr>
          <w:noProof/>
        </w:rPr>
        <w:t>to</w:t>
      </w:r>
      <w:r>
        <w:t xml:space="preserve"> increasing the communication skill &amp; performance in </w:t>
      </w:r>
      <w:r w:rsidR="0082687B">
        <w:t xml:space="preserve">the </w:t>
      </w:r>
      <w:r w:rsidRPr="0082687B">
        <w:rPr>
          <w:noProof/>
        </w:rPr>
        <w:t>workplace</w:t>
      </w:r>
      <w:r>
        <w:t>. Here are some improvements for increasing the skill:</w:t>
      </w:r>
    </w:p>
    <w:p w14:paraId="7968EF6A" w14:textId="11119DC7" w:rsidR="002D58D8" w:rsidRDefault="002D58D8" w:rsidP="002D58D8">
      <w:pPr>
        <w:pStyle w:val="ListParagraph"/>
        <w:numPr>
          <w:ilvl w:val="0"/>
          <w:numId w:val="5"/>
        </w:numPr>
        <w:spacing w:line="360" w:lineRule="auto"/>
        <w:jc w:val="both"/>
      </w:pPr>
      <w:r>
        <w:t>Remove certain words that can hurt other people for proper communication.</w:t>
      </w:r>
    </w:p>
    <w:p w14:paraId="6BDEA1A6" w14:textId="17C20E5F" w:rsidR="002D58D8" w:rsidRDefault="002D58D8" w:rsidP="002D58D8">
      <w:pPr>
        <w:pStyle w:val="ListParagraph"/>
        <w:numPr>
          <w:ilvl w:val="0"/>
          <w:numId w:val="5"/>
        </w:numPr>
        <w:spacing w:line="360" w:lineRule="auto"/>
        <w:jc w:val="both"/>
      </w:pPr>
      <w:r>
        <w:t xml:space="preserve">Make the overall situation calm, </w:t>
      </w:r>
      <w:r w:rsidRPr="0082687B">
        <w:rPr>
          <w:noProof/>
        </w:rPr>
        <w:t>qui</w:t>
      </w:r>
      <w:r w:rsidR="0082687B">
        <w:rPr>
          <w:noProof/>
        </w:rPr>
        <w:t>e</w:t>
      </w:r>
      <w:r w:rsidRPr="0082687B">
        <w:rPr>
          <w:noProof/>
        </w:rPr>
        <w:t>t</w:t>
      </w:r>
      <w:r>
        <w:t xml:space="preserve"> &amp; confident while presenting or communicating with other people.</w:t>
      </w:r>
    </w:p>
    <w:p w14:paraId="5CFFB0F8" w14:textId="7EE8B0B7" w:rsidR="002D58D8" w:rsidRDefault="002D58D8" w:rsidP="002D58D8">
      <w:pPr>
        <w:pStyle w:val="ListParagraph"/>
        <w:numPr>
          <w:ilvl w:val="0"/>
          <w:numId w:val="5"/>
        </w:numPr>
        <w:spacing w:line="360" w:lineRule="auto"/>
        <w:jc w:val="both"/>
      </w:pPr>
      <w:r>
        <w:t xml:space="preserve">For motivating </w:t>
      </w:r>
      <w:r w:rsidR="0082687B">
        <w:t xml:space="preserve">the </w:t>
      </w:r>
      <w:r w:rsidRPr="0082687B">
        <w:rPr>
          <w:noProof/>
        </w:rPr>
        <w:t>need</w:t>
      </w:r>
      <w:r>
        <w:t xml:space="preserve"> to use proper communication skill or words that will </w:t>
      </w:r>
      <w:r w:rsidRPr="0082687B">
        <w:rPr>
          <w:noProof/>
        </w:rPr>
        <w:t>help</w:t>
      </w:r>
      <w:r>
        <w:t xml:space="preserve"> to get </w:t>
      </w:r>
      <w:r w:rsidR="0082687B">
        <w:t xml:space="preserve">the </w:t>
      </w:r>
      <w:r w:rsidRPr="0082687B">
        <w:rPr>
          <w:noProof/>
        </w:rPr>
        <w:t>best</w:t>
      </w:r>
      <w:r>
        <w:t xml:space="preserve"> output easier.</w:t>
      </w:r>
    </w:p>
    <w:p w14:paraId="5F44246B" w14:textId="1FD5226E" w:rsidR="002D58D8" w:rsidRDefault="002D58D8" w:rsidP="002D58D8">
      <w:pPr>
        <w:pStyle w:val="ListParagraph"/>
        <w:numPr>
          <w:ilvl w:val="0"/>
          <w:numId w:val="5"/>
        </w:numPr>
        <w:spacing w:line="360" w:lineRule="auto"/>
        <w:jc w:val="both"/>
      </w:pPr>
      <w:r>
        <w:t>Proper feedback helps to enhance the overall performance or resolving any problems.</w:t>
      </w:r>
    </w:p>
    <w:p w14:paraId="30091569" w14:textId="3583AE4A" w:rsidR="002D58D8" w:rsidRDefault="002D58D8" w:rsidP="002D58D8">
      <w:pPr>
        <w:pStyle w:val="ListParagraph"/>
        <w:numPr>
          <w:ilvl w:val="0"/>
          <w:numId w:val="5"/>
        </w:numPr>
        <w:spacing w:line="360" w:lineRule="auto"/>
        <w:jc w:val="both"/>
      </w:pPr>
      <w:r>
        <w:lastRenderedPageBreak/>
        <w:t xml:space="preserve">For making the </w:t>
      </w:r>
      <w:r w:rsidRPr="0082687B">
        <w:rPr>
          <w:noProof/>
        </w:rPr>
        <w:t>teamwork</w:t>
      </w:r>
      <w:r>
        <w:t xml:space="preserve"> </w:t>
      </w:r>
      <w:r w:rsidRPr="0082687B">
        <w:rPr>
          <w:noProof/>
        </w:rPr>
        <w:t>effective</w:t>
      </w:r>
      <w:r w:rsidR="0082687B">
        <w:rPr>
          <w:noProof/>
        </w:rPr>
        <w:t>ly</w:t>
      </w:r>
      <w:r>
        <w:t xml:space="preserve"> it should be proper communication or effective capability to work better.</w:t>
      </w:r>
    </w:p>
    <w:p w14:paraId="60379339" w14:textId="77777777" w:rsidR="0082687B" w:rsidRDefault="0082687B" w:rsidP="002D58D8">
      <w:pPr>
        <w:spacing w:line="360" w:lineRule="auto"/>
        <w:jc w:val="both"/>
        <w:rPr>
          <w:b/>
        </w:rPr>
      </w:pPr>
    </w:p>
    <w:p w14:paraId="62A000B9" w14:textId="77777777" w:rsidR="0082687B" w:rsidRDefault="0082687B" w:rsidP="002D58D8">
      <w:pPr>
        <w:spacing w:line="360" w:lineRule="auto"/>
        <w:jc w:val="both"/>
        <w:rPr>
          <w:b/>
        </w:rPr>
      </w:pPr>
    </w:p>
    <w:p w14:paraId="10B94874" w14:textId="77777777" w:rsidR="0082687B" w:rsidRDefault="0082687B" w:rsidP="002D58D8">
      <w:pPr>
        <w:spacing w:line="360" w:lineRule="auto"/>
        <w:jc w:val="both"/>
        <w:rPr>
          <w:b/>
        </w:rPr>
      </w:pPr>
    </w:p>
    <w:p w14:paraId="2C4E0EC0" w14:textId="2F48A39B" w:rsidR="002D58D8" w:rsidRPr="0082687B" w:rsidRDefault="002D58D8" w:rsidP="002D58D8">
      <w:pPr>
        <w:spacing w:line="360" w:lineRule="auto"/>
        <w:jc w:val="both"/>
        <w:rPr>
          <w:b/>
          <w:sz w:val="24"/>
        </w:rPr>
      </w:pPr>
      <w:bookmarkStart w:id="5" w:name="_Hlk513031765"/>
      <w:r w:rsidRPr="0082687B">
        <w:rPr>
          <w:b/>
          <w:sz w:val="24"/>
        </w:rPr>
        <w:t>Conclusion</w:t>
      </w:r>
    </w:p>
    <w:bookmarkEnd w:id="5"/>
    <w:p w14:paraId="70500148" w14:textId="0AAE22EA" w:rsidR="002D58D8" w:rsidRPr="002D58D8" w:rsidRDefault="002D58D8" w:rsidP="002D58D8">
      <w:pPr>
        <w:spacing w:line="360" w:lineRule="auto"/>
        <w:jc w:val="both"/>
      </w:pPr>
      <w:r>
        <w:t xml:space="preserve">To finalize the report on overall analysis on </w:t>
      </w:r>
      <w:r w:rsidR="002318DE">
        <w:t>communication</w:t>
      </w:r>
      <w:r>
        <w:t xml:space="preserve">, it can be easily seen that without proper </w:t>
      </w:r>
      <w:r w:rsidR="002318DE">
        <w:t>communication</w:t>
      </w:r>
      <w:r>
        <w:t xml:space="preserve"> </w:t>
      </w:r>
      <w:r w:rsidR="002318DE">
        <w:t>it’s</w:t>
      </w:r>
      <w:r>
        <w:t xml:space="preserve"> not possible to make the proper team working in the organi</w:t>
      </w:r>
      <w:r w:rsidR="002318DE">
        <w:t>zat</w:t>
      </w:r>
      <w:r>
        <w:t xml:space="preserve">ion. Different methods are needed to gather for performing better regarding </w:t>
      </w:r>
      <w:r w:rsidR="0082687B">
        <w:t xml:space="preserve">the </w:t>
      </w:r>
      <w:r w:rsidRPr="0082687B">
        <w:rPr>
          <w:noProof/>
        </w:rPr>
        <w:t>effective</w:t>
      </w:r>
      <w:r>
        <w:t xml:space="preserve"> way of </w:t>
      </w:r>
      <w:r w:rsidR="002318DE">
        <w:t>communicating</w:t>
      </w:r>
      <w:r>
        <w:t xml:space="preserve">. </w:t>
      </w:r>
      <w:r w:rsidR="002318DE">
        <w:t>Sara shared overall experience on her feelings regarding different parts of communication that helped her a lot to perform better. Finally, it can be seen that without proper &amp; effective communication it’s not possible to get success without effecting communication &amp; its uses.</w:t>
      </w:r>
    </w:p>
    <w:p w14:paraId="580B850C" w14:textId="77777777" w:rsidR="00BC37B8" w:rsidRDefault="00BC37B8" w:rsidP="00BC37B8">
      <w:pPr>
        <w:spacing w:line="360" w:lineRule="auto"/>
        <w:jc w:val="both"/>
      </w:pPr>
    </w:p>
    <w:p w14:paraId="0E07B94E" w14:textId="77777777" w:rsidR="00DE4761" w:rsidRPr="00DE4761" w:rsidRDefault="00DE4761" w:rsidP="00602EF6">
      <w:pPr>
        <w:spacing w:line="360" w:lineRule="auto"/>
        <w:jc w:val="both"/>
      </w:pPr>
    </w:p>
    <w:p w14:paraId="2F1241E1" w14:textId="77777777" w:rsidR="00C2200E" w:rsidRPr="00C2200E" w:rsidRDefault="00C2200E" w:rsidP="00602EF6">
      <w:pPr>
        <w:spacing w:line="360" w:lineRule="auto"/>
        <w:jc w:val="both"/>
      </w:pPr>
    </w:p>
    <w:p w14:paraId="1DA6D728" w14:textId="77777777" w:rsidR="00602EF6" w:rsidRPr="00480A9A" w:rsidRDefault="00602EF6" w:rsidP="00480A9A">
      <w:pPr>
        <w:spacing w:line="360" w:lineRule="auto"/>
        <w:jc w:val="both"/>
      </w:pPr>
    </w:p>
    <w:p w14:paraId="3F172CE5" w14:textId="646553C8" w:rsidR="00480A9A" w:rsidRDefault="00480A9A" w:rsidP="00480A9A">
      <w:pPr>
        <w:spacing w:line="360" w:lineRule="auto"/>
        <w:jc w:val="both"/>
      </w:pPr>
    </w:p>
    <w:p w14:paraId="1E4C14B2" w14:textId="67C2BFDC" w:rsidR="0082687B" w:rsidRDefault="0082687B" w:rsidP="00480A9A">
      <w:pPr>
        <w:spacing w:line="360" w:lineRule="auto"/>
        <w:jc w:val="both"/>
      </w:pPr>
    </w:p>
    <w:p w14:paraId="35475AE6" w14:textId="0D770CB0" w:rsidR="0082687B" w:rsidRDefault="0082687B" w:rsidP="00480A9A">
      <w:pPr>
        <w:spacing w:line="360" w:lineRule="auto"/>
        <w:jc w:val="both"/>
      </w:pPr>
    </w:p>
    <w:p w14:paraId="2B2E7B54" w14:textId="313E129E" w:rsidR="0082687B" w:rsidRDefault="0082687B" w:rsidP="00480A9A">
      <w:pPr>
        <w:spacing w:line="360" w:lineRule="auto"/>
        <w:jc w:val="both"/>
      </w:pPr>
    </w:p>
    <w:p w14:paraId="355D0DB8" w14:textId="4DE408E9" w:rsidR="0082687B" w:rsidRDefault="0082687B" w:rsidP="00480A9A">
      <w:pPr>
        <w:spacing w:line="360" w:lineRule="auto"/>
        <w:jc w:val="both"/>
      </w:pPr>
    </w:p>
    <w:p w14:paraId="4036ADE8" w14:textId="0CBA8044" w:rsidR="0082687B" w:rsidRDefault="0082687B" w:rsidP="00480A9A">
      <w:pPr>
        <w:spacing w:line="360" w:lineRule="auto"/>
        <w:jc w:val="both"/>
      </w:pPr>
    </w:p>
    <w:p w14:paraId="69D76227" w14:textId="06DD6DE1" w:rsidR="0082687B" w:rsidRDefault="0082687B" w:rsidP="00480A9A">
      <w:pPr>
        <w:spacing w:line="360" w:lineRule="auto"/>
        <w:jc w:val="both"/>
      </w:pPr>
    </w:p>
    <w:p w14:paraId="77CCFFF1" w14:textId="0E83AB07" w:rsidR="0082687B" w:rsidRDefault="0082687B" w:rsidP="00480A9A">
      <w:pPr>
        <w:spacing w:line="360" w:lineRule="auto"/>
        <w:jc w:val="both"/>
      </w:pPr>
    </w:p>
    <w:p w14:paraId="6C44E35D" w14:textId="29D34CFD" w:rsidR="0082687B" w:rsidRDefault="0082687B" w:rsidP="00480A9A">
      <w:pPr>
        <w:spacing w:line="360" w:lineRule="auto"/>
        <w:jc w:val="both"/>
      </w:pPr>
    </w:p>
    <w:p w14:paraId="2A3D5676" w14:textId="0E2AAA76" w:rsidR="0082687B" w:rsidRDefault="0082687B" w:rsidP="00480A9A">
      <w:pPr>
        <w:spacing w:line="360" w:lineRule="auto"/>
        <w:jc w:val="both"/>
      </w:pPr>
    </w:p>
    <w:p w14:paraId="15DA302F" w14:textId="6E774134" w:rsidR="0082687B" w:rsidRDefault="0082687B" w:rsidP="00480A9A">
      <w:pPr>
        <w:spacing w:line="360" w:lineRule="auto"/>
        <w:jc w:val="both"/>
      </w:pPr>
    </w:p>
    <w:p w14:paraId="700D68B1" w14:textId="4D76316E" w:rsidR="0082687B" w:rsidRDefault="0082687B" w:rsidP="00480A9A">
      <w:pPr>
        <w:spacing w:line="360" w:lineRule="auto"/>
        <w:jc w:val="both"/>
      </w:pPr>
    </w:p>
    <w:p w14:paraId="4A532ECA" w14:textId="7436CF73" w:rsidR="0082687B" w:rsidRDefault="0082687B" w:rsidP="00480A9A">
      <w:pPr>
        <w:spacing w:line="360" w:lineRule="auto"/>
        <w:jc w:val="both"/>
      </w:pPr>
    </w:p>
    <w:p w14:paraId="7C21C843" w14:textId="77777777" w:rsidR="0082687B" w:rsidRPr="0082687B" w:rsidRDefault="0082687B" w:rsidP="0082687B">
      <w:pPr>
        <w:rPr>
          <w:b/>
          <w:sz w:val="24"/>
        </w:rPr>
      </w:pPr>
      <w:r w:rsidRPr="0082687B">
        <w:rPr>
          <w:b/>
          <w:sz w:val="24"/>
        </w:rPr>
        <w:t>Reference</w:t>
      </w:r>
    </w:p>
    <w:p w14:paraId="370CB910" w14:textId="77777777" w:rsidR="0082687B" w:rsidRDefault="0082687B" w:rsidP="0082687B">
      <w:pPr>
        <w:spacing w:line="360" w:lineRule="auto"/>
        <w:jc w:val="both"/>
      </w:pPr>
      <w:r w:rsidRPr="0089502D">
        <w:t xml:space="preserve">Blanchard, K.H., Hersey, P. and Johnson, D.E. (2000) Management of organizational behavior: Leading human resources. 8th </w:t>
      </w:r>
      <w:proofErr w:type="spellStart"/>
      <w:r w:rsidRPr="0089502D">
        <w:t>edn</w:t>
      </w:r>
      <w:proofErr w:type="spellEnd"/>
      <w:r w:rsidRPr="0089502D">
        <w:t>. United Kingdom: Prentice Hall</w:t>
      </w:r>
    </w:p>
    <w:p w14:paraId="7E246510" w14:textId="77777777" w:rsidR="0082687B" w:rsidRDefault="0082687B" w:rsidP="0082687B">
      <w:pPr>
        <w:spacing w:line="360" w:lineRule="auto"/>
        <w:jc w:val="both"/>
      </w:pPr>
      <w:r w:rsidRPr="0089502D">
        <w:t xml:space="preserve">Bell, J. (2005) Doing your research project: A guide for first-time researchers in social science, education and health. 4th </w:t>
      </w:r>
      <w:proofErr w:type="spellStart"/>
      <w:r w:rsidRPr="0089502D">
        <w:t>edn</w:t>
      </w:r>
      <w:proofErr w:type="spellEnd"/>
      <w:r w:rsidRPr="0089502D">
        <w:t>. Maidenhead, England: Open University Press.</w:t>
      </w:r>
    </w:p>
    <w:p w14:paraId="5546173D" w14:textId="77777777" w:rsidR="0082687B" w:rsidRDefault="0082687B" w:rsidP="0082687B">
      <w:pPr>
        <w:spacing w:line="360" w:lineRule="auto"/>
        <w:jc w:val="both"/>
      </w:pPr>
      <w:r w:rsidRPr="0089502D">
        <w:t xml:space="preserve">Cottrell, S. (2011) Critical thinking skills: Developing effective analysis and argument (Palgrave study skills). 2nd </w:t>
      </w:r>
      <w:proofErr w:type="spellStart"/>
      <w:r w:rsidRPr="0089502D">
        <w:t>edn</w:t>
      </w:r>
      <w:proofErr w:type="spellEnd"/>
      <w:r w:rsidRPr="0089502D">
        <w:t>. Basingstoke: Palgrave Macmillan.</w:t>
      </w:r>
    </w:p>
    <w:p w14:paraId="7CF665E2" w14:textId="77777777" w:rsidR="0082687B" w:rsidRDefault="0082687B" w:rsidP="0082687B">
      <w:pPr>
        <w:spacing w:line="360" w:lineRule="auto"/>
        <w:jc w:val="both"/>
      </w:pPr>
      <w:r w:rsidRPr="0089502D">
        <w:t>Morgan, P. (2016). The Business Student’s Guide to Study and Employability. Sage Publications</w:t>
      </w:r>
      <w:r>
        <w:t>.</w:t>
      </w:r>
    </w:p>
    <w:p w14:paraId="13AF906E" w14:textId="77777777" w:rsidR="0082687B" w:rsidRDefault="0082687B" w:rsidP="0082687B">
      <w:pPr>
        <w:spacing w:line="360" w:lineRule="auto"/>
        <w:jc w:val="both"/>
      </w:pPr>
      <w:proofErr w:type="spellStart"/>
      <w:r w:rsidRPr="0089502D">
        <w:t>Maund</w:t>
      </w:r>
      <w:proofErr w:type="spellEnd"/>
      <w:r w:rsidRPr="0089502D">
        <w:t xml:space="preserve">, A. </w:t>
      </w:r>
      <w:proofErr w:type="spellStart"/>
      <w:r w:rsidRPr="0089502D">
        <w:t>Schriek</w:t>
      </w:r>
      <w:proofErr w:type="spellEnd"/>
      <w:r w:rsidRPr="0089502D">
        <w:t xml:space="preserve">, M. and </w:t>
      </w:r>
      <w:proofErr w:type="spellStart"/>
      <w:r w:rsidRPr="0089502D">
        <w:t>Tinkler</w:t>
      </w:r>
      <w:proofErr w:type="spellEnd"/>
      <w:r w:rsidRPr="0089502D">
        <w:t>, P. (2017). Certificate in Higher Education: Skills for the Workplace Student Yearbook. Sage Publications</w:t>
      </w:r>
      <w:r>
        <w:t>.</w:t>
      </w:r>
    </w:p>
    <w:p w14:paraId="51449338" w14:textId="77777777" w:rsidR="0082687B" w:rsidRDefault="0082687B" w:rsidP="0082687B">
      <w:pPr>
        <w:spacing w:line="360" w:lineRule="auto"/>
        <w:jc w:val="both"/>
      </w:pPr>
      <w:proofErr w:type="spellStart"/>
      <w:r w:rsidRPr="0089502D">
        <w:t>Hoechsmann</w:t>
      </w:r>
      <w:proofErr w:type="spellEnd"/>
      <w:r w:rsidRPr="0089502D">
        <w:t>, M. (2012) Media literacies: a critical introduction. Malden, MA., Wiley- Blackwell.</w:t>
      </w:r>
    </w:p>
    <w:p w14:paraId="75C16756" w14:textId="17A63220" w:rsidR="0082687B" w:rsidRDefault="0082687B" w:rsidP="00480A9A">
      <w:pPr>
        <w:spacing w:line="360" w:lineRule="auto"/>
        <w:jc w:val="both"/>
      </w:pPr>
    </w:p>
    <w:p w14:paraId="5DDDAE0B" w14:textId="1C6AD396" w:rsidR="0082687B" w:rsidRDefault="0082687B" w:rsidP="00480A9A">
      <w:pPr>
        <w:spacing w:line="360" w:lineRule="auto"/>
        <w:jc w:val="both"/>
      </w:pPr>
    </w:p>
    <w:p w14:paraId="4943D112" w14:textId="49B8867E" w:rsidR="0082687B" w:rsidRDefault="0082687B" w:rsidP="00480A9A">
      <w:pPr>
        <w:spacing w:line="360" w:lineRule="auto"/>
        <w:jc w:val="both"/>
      </w:pPr>
    </w:p>
    <w:p w14:paraId="470C5947" w14:textId="3FC9D9E6" w:rsidR="0082687B" w:rsidRDefault="0082687B" w:rsidP="00480A9A">
      <w:pPr>
        <w:spacing w:line="360" w:lineRule="auto"/>
        <w:jc w:val="both"/>
      </w:pPr>
    </w:p>
    <w:p w14:paraId="3DB935FB" w14:textId="0558A778" w:rsidR="0082687B" w:rsidRDefault="0082687B" w:rsidP="00480A9A">
      <w:pPr>
        <w:spacing w:line="360" w:lineRule="auto"/>
        <w:jc w:val="both"/>
      </w:pPr>
    </w:p>
    <w:p w14:paraId="351D4C6F" w14:textId="400A0DC0" w:rsidR="0082687B" w:rsidRDefault="0082687B" w:rsidP="00480A9A">
      <w:pPr>
        <w:spacing w:line="360" w:lineRule="auto"/>
        <w:jc w:val="both"/>
      </w:pPr>
    </w:p>
    <w:p w14:paraId="5CBE46E8" w14:textId="0AB3090D" w:rsidR="0082687B" w:rsidRDefault="0082687B" w:rsidP="00480A9A">
      <w:pPr>
        <w:spacing w:line="360" w:lineRule="auto"/>
        <w:jc w:val="both"/>
      </w:pPr>
    </w:p>
    <w:p w14:paraId="116EF83D" w14:textId="77777777" w:rsidR="0082687B" w:rsidRPr="00480A9A" w:rsidRDefault="0082687B" w:rsidP="00480A9A">
      <w:pPr>
        <w:spacing w:line="360" w:lineRule="auto"/>
        <w:jc w:val="both"/>
      </w:pPr>
    </w:p>
    <w:sectPr w:rsidR="0082687B" w:rsidRPr="00480A9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7FD12" w14:textId="77777777" w:rsidR="00045181" w:rsidRDefault="00045181" w:rsidP="0082687B">
      <w:pPr>
        <w:spacing w:after="0" w:line="240" w:lineRule="auto"/>
      </w:pPr>
      <w:r>
        <w:separator/>
      </w:r>
    </w:p>
  </w:endnote>
  <w:endnote w:type="continuationSeparator" w:id="0">
    <w:p w14:paraId="02488E35" w14:textId="77777777" w:rsidR="00045181" w:rsidRDefault="00045181" w:rsidP="00826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7045583"/>
      <w:docPartObj>
        <w:docPartGallery w:val="Page Numbers (Bottom of Page)"/>
        <w:docPartUnique/>
      </w:docPartObj>
    </w:sdtPr>
    <w:sdtEndPr/>
    <w:sdtContent>
      <w:p w14:paraId="550180DC" w14:textId="6BFBFC53" w:rsidR="0082687B" w:rsidRDefault="0082687B">
        <w:pPr>
          <w:pStyle w:val="Footer"/>
          <w:jc w:val="right"/>
        </w:pPr>
        <w:r>
          <w:t xml:space="preserve">Page | </w:t>
        </w:r>
        <w:r>
          <w:fldChar w:fldCharType="begin"/>
        </w:r>
        <w:r>
          <w:instrText xml:space="preserve"> PAGE   \* MERGEFORMAT </w:instrText>
        </w:r>
        <w:r>
          <w:fldChar w:fldCharType="separate"/>
        </w:r>
        <w:r w:rsidR="005329D8">
          <w:rPr>
            <w:noProof/>
          </w:rPr>
          <w:t>2</w:t>
        </w:r>
        <w:r>
          <w:rPr>
            <w:noProof/>
          </w:rPr>
          <w:fldChar w:fldCharType="end"/>
        </w:r>
        <w:r>
          <w:t xml:space="preserve"> </w:t>
        </w:r>
      </w:p>
    </w:sdtContent>
  </w:sdt>
  <w:p w14:paraId="7F468540" w14:textId="77777777" w:rsidR="0082687B" w:rsidRDefault="00826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0D1D5" w14:textId="77777777" w:rsidR="00045181" w:rsidRDefault="00045181" w:rsidP="0082687B">
      <w:pPr>
        <w:spacing w:after="0" w:line="240" w:lineRule="auto"/>
      </w:pPr>
      <w:r>
        <w:separator/>
      </w:r>
    </w:p>
  </w:footnote>
  <w:footnote w:type="continuationSeparator" w:id="0">
    <w:p w14:paraId="39D1592E" w14:textId="77777777" w:rsidR="00045181" w:rsidRDefault="00045181" w:rsidP="00826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A688B"/>
    <w:multiLevelType w:val="hybridMultilevel"/>
    <w:tmpl w:val="C8260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B5736C"/>
    <w:multiLevelType w:val="hybridMultilevel"/>
    <w:tmpl w:val="ABB85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81327"/>
    <w:multiLevelType w:val="hybridMultilevel"/>
    <w:tmpl w:val="F01E2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B55764"/>
    <w:multiLevelType w:val="hybridMultilevel"/>
    <w:tmpl w:val="D8AA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C24E0A"/>
    <w:multiLevelType w:val="hybridMultilevel"/>
    <w:tmpl w:val="42FAF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ztTA3NTM2NTcBcpV0lIJTi4sz8/NACoxqAZEk2sksAAAA"/>
  </w:docVars>
  <w:rsids>
    <w:rsidRoot w:val="003B2696"/>
    <w:rsid w:val="00045181"/>
    <w:rsid w:val="00077D58"/>
    <w:rsid w:val="0017678E"/>
    <w:rsid w:val="001D42BB"/>
    <w:rsid w:val="002318DE"/>
    <w:rsid w:val="002343AC"/>
    <w:rsid w:val="002501C0"/>
    <w:rsid w:val="00280485"/>
    <w:rsid w:val="002A50D3"/>
    <w:rsid w:val="002D2C82"/>
    <w:rsid w:val="002D58D8"/>
    <w:rsid w:val="0036764D"/>
    <w:rsid w:val="00373DA1"/>
    <w:rsid w:val="003A6D4A"/>
    <w:rsid w:val="003B2696"/>
    <w:rsid w:val="003C206F"/>
    <w:rsid w:val="00440355"/>
    <w:rsid w:val="00480A9A"/>
    <w:rsid w:val="004C78C4"/>
    <w:rsid w:val="004F6F81"/>
    <w:rsid w:val="004F754C"/>
    <w:rsid w:val="005329D8"/>
    <w:rsid w:val="005D01B6"/>
    <w:rsid w:val="005F0FD2"/>
    <w:rsid w:val="00602EF6"/>
    <w:rsid w:val="006274CD"/>
    <w:rsid w:val="00637A4E"/>
    <w:rsid w:val="006472B0"/>
    <w:rsid w:val="0066719C"/>
    <w:rsid w:val="0069550C"/>
    <w:rsid w:val="007169D8"/>
    <w:rsid w:val="00721E50"/>
    <w:rsid w:val="007347F7"/>
    <w:rsid w:val="00735E7D"/>
    <w:rsid w:val="00767A8B"/>
    <w:rsid w:val="00793DDF"/>
    <w:rsid w:val="007D3D6C"/>
    <w:rsid w:val="0082687B"/>
    <w:rsid w:val="00834184"/>
    <w:rsid w:val="008464B0"/>
    <w:rsid w:val="00882108"/>
    <w:rsid w:val="008C26B2"/>
    <w:rsid w:val="008C3AF0"/>
    <w:rsid w:val="008E477B"/>
    <w:rsid w:val="008F3402"/>
    <w:rsid w:val="008F43DD"/>
    <w:rsid w:val="00906F96"/>
    <w:rsid w:val="00950281"/>
    <w:rsid w:val="009F2A73"/>
    <w:rsid w:val="00A115E5"/>
    <w:rsid w:val="00AC0D75"/>
    <w:rsid w:val="00AC61C0"/>
    <w:rsid w:val="00AD1651"/>
    <w:rsid w:val="00AD6C79"/>
    <w:rsid w:val="00B34152"/>
    <w:rsid w:val="00B92CD3"/>
    <w:rsid w:val="00BC37B8"/>
    <w:rsid w:val="00BF6977"/>
    <w:rsid w:val="00C2200E"/>
    <w:rsid w:val="00C3789B"/>
    <w:rsid w:val="00C40404"/>
    <w:rsid w:val="00C9519B"/>
    <w:rsid w:val="00D177D4"/>
    <w:rsid w:val="00D46084"/>
    <w:rsid w:val="00DE4761"/>
    <w:rsid w:val="00E3621E"/>
    <w:rsid w:val="00E42040"/>
    <w:rsid w:val="00E4374E"/>
    <w:rsid w:val="00E80B4D"/>
    <w:rsid w:val="00E9598E"/>
    <w:rsid w:val="00F025A4"/>
    <w:rsid w:val="00F97546"/>
    <w:rsid w:val="00FE5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E608E"/>
  <w15:docId w15:val="{DCF1AAA2-F963-41E6-9232-64A2F653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373D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73DA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73DA1"/>
    <w:pPr>
      <w:spacing w:after="100"/>
      <w:ind w:left="220"/>
    </w:pPr>
  </w:style>
  <w:style w:type="character" w:styleId="Hyperlink">
    <w:name w:val="Hyperlink"/>
    <w:basedOn w:val="DefaultParagraphFont"/>
    <w:uiPriority w:val="99"/>
    <w:unhideWhenUsed/>
    <w:rsid w:val="00373DA1"/>
    <w:rPr>
      <w:color w:val="0563C1" w:themeColor="hyperlink"/>
      <w:u w:val="single"/>
    </w:rPr>
  </w:style>
  <w:style w:type="paragraph" w:styleId="ListParagraph">
    <w:name w:val="List Paragraph"/>
    <w:basedOn w:val="Normal"/>
    <w:uiPriority w:val="34"/>
    <w:qFormat/>
    <w:rsid w:val="004F754C"/>
    <w:pPr>
      <w:ind w:left="720"/>
      <w:contextualSpacing/>
    </w:pPr>
  </w:style>
  <w:style w:type="paragraph" w:styleId="Header">
    <w:name w:val="header"/>
    <w:basedOn w:val="Normal"/>
    <w:link w:val="HeaderChar"/>
    <w:uiPriority w:val="99"/>
    <w:unhideWhenUsed/>
    <w:rsid w:val="00826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687B"/>
  </w:style>
  <w:style w:type="paragraph" w:styleId="Footer">
    <w:name w:val="footer"/>
    <w:basedOn w:val="Normal"/>
    <w:link w:val="FooterChar"/>
    <w:uiPriority w:val="99"/>
    <w:unhideWhenUsed/>
    <w:rsid w:val="00826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6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911</TotalTime>
  <Pages>12</Pages>
  <Words>2627</Words>
  <Characters>14977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2018-05-01T14:32:00Z</dcterms:created>
  <dcterms:modified xsi:type="dcterms:W3CDTF">2018-05-02T13:46:00Z</dcterms:modified>
</cp:coreProperties>
</file>