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10"/>
        <w:gridCol w:w="1180"/>
        <w:gridCol w:w="2191"/>
      </w:tblGrid>
      <w:tr w:rsidR="005B23DC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6E4BDC7E" w:rsidR="00D46A8E" w:rsidRPr="005B23DC" w:rsidRDefault="005B23DC" w:rsidP="006D26F5">
            <w:r w:rsidRPr="005B23DC">
              <w:t xml:space="preserve">Emily Jones 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7855BFE8" w:rsidR="00D46A8E" w:rsidRPr="005B23DC" w:rsidRDefault="00E746CE" w:rsidP="006D26F5">
            <w:proofErr w:type="spellStart"/>
            <w:r>
              <w:t>Meithrin</w:t>
            </w:r>
            <w:proofErr w:type="spellEnd"/>
          </w:p>
        </w:tc>
      </w:tr>
      <w:tr w:rsidR="005B23DC" w:rsidRPr="00120A30" w14:paraId="03967396" w14:textId="77777777" w:rsidTr="005B23DC">
        <w:trPr>
          <w:trHeight w:val="342"/>
        </w:trPr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71EC1E6B" w:rsidR="00D46A8E" w:rsidRPr="005B23DC" w:rsidRDefault="005B23DC" w:rsidP="006D26F5">
            <w:proofErr w:type="spellStart"/>
            <w:r>
              <w:t>Iaith</w:t>
            </w:r>
            <w:proofErr w:type="spellEnd"/>
            <w:r>
              <w:t xml:space="preserve"> a </w:t>
            </w:r>
            <w:proofErr w:type="spellStart"/>
            <w:r>
              <w:t>Llythrennedd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7DA45DCC" w:rsidR="00D46A8E" w:rsidRPr="005B23DC" w:rsidRDefault="007E46DB" w:rsidP="006D26F5">
            <w:r>
              <w:t>20</w:t>
            </w:r>
            <w:r w:rsidR="00E746CE">
              <w:t>/01/2020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61D4EDA1" w14:textId="4C42EA0D" w:rsidR="00D46A8E" w:rsidRDefault="005B23DC" w:rsidP="006D26F5">
            <w:proofErr w:type="spellStart"/>
            <w:r w:rsidRPr="005B23DC">
              <w:t>Gweithgaredd</w:t>
            </w:r>
            <w:proofErr w:type="spellEnd"/>
            <w:r w:rsidRPr="005B23DC">
              <w:t xml:space="preserve"> </w:t>
            </w:r>
            <w:proofErr w:type="spellStart"/>
            <w:r w:rsidR="003E44A4">
              <w:t>cyflwyno</w:t>
            </w:r>
            <w:proofErr w:type="spellEnd"/>
            <w:r w:rsidR="003E44A4">
              <w:t xml:space="preserve"> </w:t>
            </w:r>
            <w:proofErr w:type="spellStart"/>
            <w:r w:rsidR="003E44A4">
              <w:t>geirfa</w:t>
            </w:r>
            <w:proofErr w:type="spellEnd"/>
            <w:r w:rsidR="003E44A4">
              <w:t xml:space="preserve"> </w:t>
            </w:r>
            <w:proofErr w:type="spellStart"/>
            <w:r w:rsidR="007E46DB">
              <w:t>Cymraeg</w:t>
            </w:r>
            <w:proofErr w:type="spellEnd"/>
            <w:r w:rsidR="007E46DB">
              <w:t xml:space="preserve"> </w:t>
            </w:r>
            <w:proofErr w:type="spellStart"/>
            <w:r w:rsidR="007E46DB">
              <w:t>sy’n</w:t>
            </w:r>
            <w:proofErr w:type="spellEnd"/>
            <w:r w:rsidR="007E46DB">
              <w:t xml:space="preserve"> </w:t>
            </w:r>
            <w:proofErr w:type="spellStart"/>
            <w:r w:rsidR="007E46DB">
              <w:t>gysylltiedig</w:t>
            </w:r>
            <w:proofErr w:type="spellEnd"/>
            <w:r w:rsidR="007E46DB">
              <w:t xml:space="preserve"> </w:t>
            </w:r>
            <w:proofErr w:type="spellStart"/>
            <w:r w:rsidR="007E46DB">
              <w:t>gyda</w:t>
            </w:r>
            <w:proofErr w:type="spellEnd"/>
            <w:r w:rsidR="007E46DB">
              <w:t xml:space="preserve"> </w:t>
            </w:r>
            <w:proofErr w:type="spellStart"/>
            <w:r w:rsidR="007E46DB">
              <w:t>stori</w:t>
            </w:r>
            <w:proofErr w:type="spellEnd"/>
            <w:r w:rsidR="007E46DB">
              <w:t xml:space="preserve"> ‘</w:t>
            </w:r>
            <w:proofErr w:type="spellStart"/>
            <w:r w:rsidR="007E46DB">
              <w:t>Coblyn</w:t>
            </w:r>
            <w:proofErr w:type="spellEnd"/>
            <w:r w:rsidR="007E46DB">
              <w:t xml:space="preserve">’ </w:t>
            </w:r>
            <w:proofErr w:type="spellStart"/>
            <w:r w:rsidR="007E46DB">
              <w:t>gan</w:t>
            </w:r>
            <w:proofErr w:type="spellEnd"/>
            <w:r w:rsidR="007E46DB">
              <w:t xml:space="preserve"> </w:t>
            </w:r>
            <w:proofErr w:type="spellStart"/>
            <w:r w:rsidR="007E46DB">
              <w:t>hefyd</w:t>
            </w:r>
            <w:proofErr w:type="spellEnd"/>
            <w:r w:rsidR="007E46DB">
              <w:t xml:space="preserve"> </w:t>
            </w:r>
            <w:proofErr w:type="spellStart"/>
            <w:r w:rsidR="007E46DB">
              <w:t>ymarfer</w:t>
            </w:r>
            <w:proofErr w:type="spellEnd"/>
            <w:r w:rsidR="007E46DB">
              <w:t xml:space="preserve"> </w:t>
            </w:r>
            <w:proofErr w:type="spellStart"/>
            <w:r w:rsidR="007E46DB">
              <w:t>seiniau</w:t>
            </w:r>
            <w:proofErr w:type="spellEnd"/>
            <w:r w:rsidR="007E46DB">
              <w:t xml:space="preserve"> ac </w:t>
            </w:r>
            <w:proofErr w:type="spellStart"/>
            <w:r w:rsidR="007E46DB">
              <w:t>ymarfer</w:t>
            </w:r>
            <w:proofErr w:type="spellEnd"/>
            <w:r w:rsidR="007E46DB">
              <w:t xml:space="preserve"> </w:t>
            </w:r>
            <w:proofErr w:type="spellStart"/>
            <w:r w:rsidR="007E46DB">
              <w:t>sut</w:t>
            </w:r>
            <w:proofErr w:type="spellEnd"/>
            <w:r w:rsidR="007E46DB">
              <w:t xml:space="preserve"> </w:t>
            </w:r>
            <w:proofErr w:type="spellStart"/>
            <w:r w:rsidR="007E46DB">
              <w:t>i</w:t>
            </w:r>
            <w:proofErr w:type="spellEnd"/>
            <w:r w:rsidR="007E46DB">
              <w:t xml:space="preserve"> </w:t>
            </w:r>
            <w:proofErr w:type="spellStart"/>
            <w:r w:rsidR="007E46DB">
              <w:t>ysgrifennu</w:t>
            </w:r>
            <w:proofErr w:type="spellEnd"/>
            <w:r w:rsidR="007E46DB">
              <w:t xml:space="preserve"> </w:t>
            </w:r>
            <w:proofErr w:type="spellStart"/>
            <w:r w:rsidR="007E46DB">
              <w:t>llythrennau</w:t>
            </w:r>
            <w:proofErr w:type="spellEnd"/>
            <w:r w:rsidR="007E46DB">
              <w:t xml:space="preserve"> </w:t>
            </w:r>
            <w:proofErr w:type="spellStart"/>
            <w:r w:rsidR="007E46DB">
              <w:t>penodol</w:t>
            </w:r>
            <w:proofErr w:type="spellEnd"/>
            <w:r w:rsidR="007E46DB">
              <w:t xml:space="preserve"> </w:t>
            </w:r>
            <w:proofErr w:type="spellStart"/>
            <w:r w:rsidR="007E46DB">
              <w:t>megis</w:t>
            </w:r>
            <w:proofErr w:type="spellEnd"/>
            <w:r w:rsidR="007E46DB">
              <w:t xml:space="preserve"> ‘c’</w:t>
            </w:r>
            <w:r w:rsidR="008D23E7">
              <w:t>, ‘s’, ‘e’</w:t>
            </w:r>
            <w:r w:rsidR="00A915C8">
              <w:t xml:space="preserve"> &amp; ‘b’</w:t>
            </w:r>
            <w:r w:rsidR="007E46DB">
              <w:t xml:space="preserve"> </w:t>
            </w:r>
            <w:proofErr w:type="spellStart"/>
            <w:r w:rsidR="007E46DB">
              <w:t>yn</w:t>
            </w:r>
            <w:proofErr w:type="spellEnd"/>
            <w:r w:rsidR="007E46DB">
              <w:t xml:space="preserve"> </w:t>
            </w:r>
            <w:proofErr w:type="spellStart"/>
            <w:r w:rsidR="007E46DB">
              <w:t>gywir</w:t>
            </w:r>
            <w:proofErr w:type="spellEnd"/>
            <w:r w:rsidR="007E46DB">
              <w:t xml:space="preserve">. </w:t>
            </w:r>
          </w:p>
          <w:p w14:paraId="5DF6FF10" w14:textId="7EECE9DE" w:rsidR="007E46DB" w:rsidRPr="005B23DC" w:rsidRDefault="007E46DB" w:rsidP="006D26F5"/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2C3FE0DD" w14:textId="77777777" w:rsidR="00185F32" w:rsidRPr="00185F32" w:rsidRDefault="00C9242C" w:rsidP="00185F32">
            <w:pPr>
              <w:pStyle w:val="NormalWeb"/>
              <w:numPr>
                <w:ilvl w:val="0"/>
                <w:numId w:val="20"/>
              </w:numPr>
              <w:rPr>
                <w:rFonts w:asciiTheme="minorHAnsi" w:hAnsiTheme="minorHAnsi"/>
              </w:rPr>
            </w:pP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Wrth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ddysgu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sgiliau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gwrando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mae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dysgwyr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gwneud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cynnydd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o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fod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wrandawyr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goddefol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a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sylwgar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fod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wrandawyr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gweithredol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myfyriol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ac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empathetig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4F5D5C5B" w14:textId="77777777" w:rsidR="007B2BE1" w:rsidRPr="007B2BE1" w:rsidRDefault="00185F32" w:rsidP="007B2BE1">
            <w:pPr>
              <w:pStyle w:val="NormalWeb"/>
              <w:numPr>
                <w:ilvl w:val="0"/>
                <w:numId w:val="20"/>
              </w:numPr>
              <w:rPr>
                <w:rFonts w:asciiTheme="minorHAnsi" w:hAnsiTheme="minorHAnsi"/>
              </w:rPr>
            </w:pPr>
            <w:r w:rsidRPr="00185F32">
              <w:rPr>
                <w:rFonts w:asciiTheme="minorHAnsi" w:hAnsiTheme="minorHAnsi"/>
                <w:color w:val="000000" w:themeColor="text1"/>
              </w:rPr>
              <w:t xml:space="preserve">Mae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ieithoedd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a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llythrennedd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hanfodol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alluogi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pobl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gyfathrebu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â’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gilydd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.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Maent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fodd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ddehongli’r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hyn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a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glywn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, a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ddarllenwn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ac a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welwn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er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mwyn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datblygu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ein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dealltwriaeth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ein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hempathi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a’n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gallu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ymateb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effeithiol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7102E20E" w14:textId="5C93292E" w:rsidR="00C9242C" w:rsidRPr="007B4490" w:rsidRDefault="007B2BE1" w:rsidP="007B4490">
            <w:pPr>
              <w:pStyle w:val="NormalWeb"/>
              <w:numPr>
                <w:ilvl w:val="0"/>
                <w:numId w:val="20"/>
              </w:numPr>
              <w:rPr>
                <w:rFonts w:asciiTheme="minorHAnsi" w:hAnsiTheme="minorHAnsi"/>
              </w:rPr>
            </w:pP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Cynllunnir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y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profiadau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cyfoethog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ac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amrywiol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hyn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er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mwyn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datblygu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gallu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dysgwyr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ddod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greadigol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ac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fentrus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wrth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ddefnyddio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Cymraeg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Saesneg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ac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ieithoedd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rhyngwladol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3CD3523" w14:textId="2FAA2EC4" w:rsidR="00964281" w:rsidRPr="00FF78AA" w:rsidRDefault="0015553F" w:rsidP="0015553F">
            <w:proofErr w:type="spellStart"/>
            <w:r w:rsidRPr="00FF78AA">
              <w:t>Llythrennedd</w:t>
            </w:r>
            <w:proofErr w:type="spellEnd"/>
            <w:r w:rsidRPr="00FF78AA">
              <w:t>:</w:t>
            </w:r>
          </w:p>
          <w:p w14:paraId="00439108" w14:textId="77777777" w:rsidR="0015553F" w:rsidRPr="003D3F6B" w:rsidRDefault="0015553F" w:rsidP="0015553F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2"/>
                <w:szCs w:val="22"/>
              </w:rPr>
            </w:pPr>
            <w:proofErr w:type="spellStart"/>
            <w:r w:rsidRPr="003D3F6B">
              <w:rPr>
                <w:rFonts w:cstheme="minorHAnsi"/>
                <w:sz w:val="22"/>
                <w:szCs w:val="22"/>
              </w:rPr>
              <w:t>Gwrando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eraill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gan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ganolbwyntio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deall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prif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bwyntiau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gofyn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am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eglurhad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os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oes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ei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angen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>.</w:t>
            </w:r>
          </w:p>
          <w:p w14:paraId="42B40750" w14:textId="060CF57A" w:rsidR="0015553F" w:rsidRPr="003D3F6B" w:rsidRDefault="0015553F" w:rsidP="0015553F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2"/>
                <w:szCs w:val="22"/>
              </w:rPr>
            </w:pPr>
            <w:proofErr w:type="spellStart"/>
            <w:r w:rsidRPr="003D3F6B">
              <w:rPr>
                <w:rFonts w:cstheme="minorHAnsi"/>
                <w:sz w:val="22"/>
                <w:szCs w:val="22"/>
              </w:rPr>
              <w:t>Dangos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eu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bod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deall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yr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hyn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maent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wedi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ei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glywed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drwy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holi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cwestiynau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perthnasol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ddod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hyd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wybodaeth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benodol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>.</w:t>
            </w:r>
          </w:p>
          <w:p w14:paraId="1029898E" w14:textId="468CDEA3" w:rsidR="00671025" w:rsidRPr="00671025" w:rsidRDefault="00671025" w:rsidP="00671025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2"/>
                <w:szCs w:val="22"/>
              </w:rPr>
            </w:pPr>
            <w:proofErr w:type="spellStart"/>
            <w:r w:rsidRPr="003D3F6B">
              <w:rPr>
                <w:rFonts w:cstheme="minorHAnsi"/>
                <w:sz w:val="22"/>
                <w:szCs w:val="22"/>
              </w:rPr>
              <w:t>D</w:t>
            </w:r>
            <w:r w:rsidRPr="00671025">
              <w:rPr>
                <w:rFonts w:cstheme="minorHAnsi"/>
                <w:sz w:val="22"/>
                <w:szCs w:val="22"/>
              </w:rPr>
              <w:t>wyn</w:t>
            </w:r>
            <w:proofErr w:type="spellEnd"/>
            <w:r w:rsidRPr="0067102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7102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7102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71025">
              <w:rPr>
                <w:rFonts w:cstheme="minorHAnsi"/>
                <w:sz w:val="22"/>
                <w:szCs w:val="22"/>
              </w:rPr>
              <w:t>gof</w:t>
            </w:r>
            <w:proofErr w:type="spellEnd"/>
            <w:r w:rsidRPr="0067102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71025">
              <w:rPr>
                <w:rFonts w:cstheme="minorHAnsi"/>
                <w:sz w:val="22"/>
                <w:szCs w:val="22"/>
              </w:rPr>
              <w:t>fanylion</w:t>
            </w:r>
            <w:proofErr w:type="spellEnd"/>
            <w:r w:rsidRPr="00671025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671025">
              <w:rPr>
                <w:rFonts w:cstheme="minorHAnsi"/>
                <w:sz w:val="22"/>
                <w:szCs w:val="22"/>
              </w:rPr>
              <w:t>destunau</w:t>
            </w:r>
            <w:proofErr w:type="spellEnd"/>
            <w:r w:rsidRPr="0067102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71025">
              <w:rPr>
                <w:rFonts w:cstheme="minorHAnsi"/>
                <w:sz w:val="22"/>
                <w:szCs w:val="22"/>
              </w:rPr>
              <w:t>gwybodaeth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>.</w:t>
            </w:r>
          </w:p>
          <w:p w14:paraId="62BC7B15" w14:textId="199D24F6" w:rsidR="003D3F6B" w:rsidRDefault="00735F75" w:rsidP="003D3F6B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2"/>
                <w:szCs w:val="22"/>
              </w:rPr>
            </w:pPr>
            <w:proofErr w:type="spellStart"/>
            <w:r>
              <w:rPr>
                <w:rFonts w:cstheme="minorHAnsi"/>
                <w:sz w:val="22"/>
                <w:szCs w:val="22"/>
              </w:rPr>
              <w:t>D</w:t>
            </w:r>
            <w:r w:rsidR="003D3F6B" w:rsidRPr="003D3F6B">
              <w:rPr>
                <w:rFonts w:cstheme="minorHAnsi"/>
                <w:sz w:val="22"/>
                <w:szCs w:val="22"/>
              </w:rPr>
              <w:t>efnyddio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ystod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strategaethau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ddeall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ystyr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geiriau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brawddegau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gan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gynnwys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gwybodaeth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ffonig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gwreiddiau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geiriau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teuluoedd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geiriau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cystrawen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trefn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testun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gwybodaeth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flaenorol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am y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cyd-destun</w:t>
            </w:r>
            <w:proofErr w:type="spellEnd"/>
            <w:r w:rsidR="00683A50">
              <w:rPr>
                <w:rFonts w:cstheme="minorHAnsi"/>
                <w:sz w:val="22"/>
                <w:szCs w:val="22"/>
              </w:rPr>
              <w:t>.</w:t>
            </w:r>
          </w:p>
          <w:p w14:paraId="5C4B81D2" w14:textId="77777777" w:rsidR="00FE5229" w:rsidRPr="0087648E" w:rsidRDefault="00FE5229" w:rsidP="0087648E">
            <w:pPr>
              <w:rPr>
                <w:sz w:val="22"/>
                <w:szCs w:val="22"/>
              </w:rPr>
            </w:pPr>
          </w:p>
          <w:p w14:paraId="03FC8C4D" w14:textId="77777777" w:rsidR="003D2CD2" w:rsidRDefault="006F603D" w:rsidP="003D2CD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YCC:</w:t>
            </w:r>
          </w:p>
          <w:p w14:paraId="5B4F3DCD" w14:textId="77777777" w:rsidR="003D2CD2" w:rsidRPr="003D2CD2" w:rsidRDefault="000C4938" w:rsidP="003D2CD2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Defnyddio’r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iaith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Gymraeg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gan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roi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cyfle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i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bawb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i’w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dysgu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a’i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defnyddio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. </w:t>
            </w:r>
          </w:p>
          <w:p w14:paraId="7BDB9518" w14:textId="77777777" w:rsidR="00EB6268" w:rsidRPr="003D2CD2" w:rsidRDefault="000C4938" w:rsidP="003D2CD2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Addysgu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drwy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gyfrwng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y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Gymraeg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, a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defnyddio’r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Gymraeg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yn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achlysurol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ym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mywyd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yr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ysgol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>.</w:t>
            </w:r>
            <w:r w:rsidRPr="003D2CD2">
              <w:rPr>
                <w:rFonts w:cstheme="minorHAnsi"/>
                <w:color w:val="23240B"/>
                <w:sz w:val="20"/>
                <w:szCs w:val="20"/>
              </w:rPr>
              <w:t xml:space="preserve"> </w:t>
            </w:r>
          </w:p>
          <w:p w14:paraId="707DC3C8" w14:textId="77777777" w:rsidR="003D2CD2" w:rsidRDefault="003D2CD2" w:rsidP="003D2CD2">
            <w:pPr>
              <w:rPr>
                <w:sz w:val="22"/>
                <w:szCs w:val="22"/>
              </w:rPr>
            </w:pPr>
          </w:p>
          <w:p w14:paraId="4B837964" w14:textId="559C83EB" w:rsidR="003D2CD2" w:rsidRPr="003D2CD2" w:rsidRDefault="003D2CD2" w:rsidP="003D2CD2">
            <w:pPr>
              <w:rPr>
                <w:sz w:val="22"/>
                <w:szCs w:val="22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04C6DBA8" w14:textId="0859B38A" w:rsidR="002F16B5" w:rsidRDefault="002F16B5" w:rsidP="002F16B5">
            <w:pPr>
              <w:rPr>
                <w:sz w:val="28"/>
                <w:szCs w:val="28"/>
              </w:rPr>
            </w:pPr>
          </w:p>
          <w:p w14:paraId="425296E9" w14:textId="77777777" w:rsidR="008B108A" w:rsidRPr="001922B9" w:rsidRDefault="008B108A" w:rsidP="008B108A">
            <w:proofErr w:type="spellStart"/>
            <w:r w:rsidRPr="001922B9">
              <w:t>Targed</w:t>
            </w:r>
            <w:proofErr w:type="spellEnd"/>
            <w:r w:rsidRPr="001922B9">
              <w:t xml:space="preserve"> Mentor:</w:t>
            </w:r>
          </w:p>
          <w:p w14:paraId="0597FE35" w14:textId="5DF1B346" w:rsidR="008B108A" w:rsidRDefault="00750E57" w:rsidP="008B108A">
            <w:proofErr w:type="spellStart"/>
            <w:r>
              <w:t>Ymarfer</w:t>
            </w:r>
            <w:proofErr w:type="spellEnd"/>
            <w:r>
              <w:t xml:space="preserve"> </w:t>
            </w:r>
            <w:proofErr w:type="spellStart"/>
            <w:r>
              <w:t>t</w:t>
            </w:r>
            <w:r w:rsidR="00D015BB">
              <w:t>refn</w:t>
            </w:r>
            <w:proofErr w:type="spellEnd"/>
            <w:r w:rsidR="00D015BB">
              <w:t xml:space="preserve"> y </w:t>
            </w:r>
            <w:proofErr w:type="spellStart"/>
            <w:r w:rsidR="00D015BB">
              <w:t>dydd</w:t>
            </w:r>
            <w:proofErr w:type="spellEnd"/>
            <w:r w:rsidR="00D015BB">
              <w:t xml:space="preserve">- </w:t>
            </w:r>
            <w:proofErr w:type="spellStart"/>
            <w:proofErr w:type="gramStart"/>
            <w:r w:rsidR="001330D4">
              <w:t>e.e.</w:t>
            </w:r>
            <w:proofErr w:type="spellEnd"/>
            <w:r w:rsidR="001330D4">
              <w:t>.</w:t>
            </w:r>
            <w:proofErr w:type="gramEnd"/>
            <w:r w:rsidR="001330D4">
              <w:t xml:space="preserve"> </w:t>
            </w:r>
            <w:proofErr w:type="spellStart"/>
            <w:r w:rsidR="00C14C5C">
              <w:t>amseroedd</w:t>
            </w:r>
            <w:proofErr w:type="spellEnd"/>
            <w:r w:rsidR="00C14C5C">
              <w:t xml:space="preserve"> </w:t>
            </w:r>
            <w:proofErr w:type="spellStart"/>
            <w:r w:rsidR="00C14C5C">
              <w:t>cyflwyniad</w:t>
            </w:r>
            <w:proofErr w:type="spellEnd"/>
            <w:r w:rsidR="00C14C5C">
              <w:t xml:space="preserve">, </w:t>
            </w:r>
            <w:proofErr w:type="spellStart"/>
            <w:r w:rsidR="00C14C5C">
              <w:t>Clonc</w:t>
            </w:r>
            <w:proofErr w:type="spellEnd"/>
            <w:r w:rsidR="00C14C5C">
              <w:t xml:space="preserve">, a </w:t>
            </w:r>
            <w:proofErr w:type="spellStart"/>
            <w:r w:rsidR="00C14C5C">
              <w:t>tacluso</w:t>
            </w:r>
            <w:proofErr w:type="spellEnd"/>
            <w:r w:rsidR="00A728C0">
              <w:t xml:space="preserve">, ac </w:t>
            </w:r>
            <w:proofErr w:type="spellStart"/>
            <w:r w:rsidR="00FB3088">
              <w:t>i</w:t>
            </w:r>
            <w:proofErr w:type="spellEnd"/>
            <w:r w:rsidR="00A728C0">
              <w:t xml:space="preserve"> </w:t>
            </w:r>
            <w:proofErr w:type="spellStart"/>
            <w:r w:rsidR="00A728C0">
              <w:t>sicrhau</w:t>
            </w:r>
            <w:proofErr w:type="spellEnd"/>
            <w:r w:rsidR="00A728C0">
              <w:t xml:space="preserve"> bod </w:t>
            </w:r>
            <w:proofErr w:type="spellStart"/>
            <w:r w:rsidR="00A728C0">
              <w:t>yr</w:t>
            </w:r>
            <w:proofErr w:type="spellEnd"/>
            <w:r w:rsidR="00A728C0">
              <w:t xml:space="preserve"> </w:t>
            </w:r>
            <w:proofErr w:type="spellStart"/>
            <w:r w:rsidR="00A728C0">
              <w:t>isa</w:t>
            </w:r>
            <w:proofErr w:type="spellEnd"/>
            <w:r w:rsidR="00A728C0">
              <w:t xml:space="preserve"> </w:t>
            </w:r>
            <w:proofErr w:type="spellStart"/>
            <w:r w:rsidR="00A728C0">
              <w:t>yn</w:t>
            </w:r>
            <w:proofErr w:type="spellEnd"/>
            <w:r w:rsidR="00A728C0">
              <w:t xml:space="preserve"> </w:t>
            </w:r>
            <w:proofErr w:type="spellStart"/>
            <w:r w:rsidR="00A728C0">
              <w:t>ymwybodol</w:t>
            </w:r>
            <w:proofErr w:type="spellEnd"/>
            <w:r w:rsidR="00A728C0">
              <w:t xml:space="preserve"> </w:t>
            </w:r>
            <w:proofErr w:type="spellStart"/>
            <w:r w:rsidR="00A728C0">
              <w:t>o’i</w:t>
            </w:r>
            <w:proofErr w:type="spellEnd"/>
            <w:r w:rsidR="00A728C0">
              <w:t xml:space="preserve"> </w:t>
            </w:r>
            <w:proofErr w:type="spellStart"/>
            <w:r w:rsidR="00A728C0">
              <w:t>tasgau</w:t>
            </w:r>
            <w:proofErr w:type="spellEnd"/>
            <w:r w:rsidR="00A728C0">
              <w:t xml:space="preserve"> </w:t>
            </w:r>
            <w:proofErr w:type="spellStart"/>
            <w:r w:rsidR="00A728C0">
              <w:t>penodol</w:t>
            </w:r>
            <w:proofErr w:type="spellEnd"/>
            <w:r w:rsidR="00A728C0">
              <w:t xml:space="preserve">. </w:t>
            </w:r>
          </w:p>
          <w:p w14:paraId="32FFFD50" w14:textId="77777777" w:rsidR="008B108A" w:rsidRPr="001922B9" w:rsidRDefault="008B108A" w:rsidP="008B108A"/>
          <w:p w14:paraId="21A5B989" w14:textId="77777777" w:rsidR="008B108A" w:rsidRPr="00026A56" w:rsidRDefault="008B108A" w:rsidP="008B108A">
            <w:proofErr w:type="spellStart"/>
            <w:r w:rsidRPr="00026A56">
              <w:t>Safonnau</w:t>
            </w:r>
            <w:proofErr w:type="spellEnd"/>
            <w:r w:rsidRPr="00026A56">
              <w:t xml:space="preserve"> SAC:</w:t>
            </w:r>
          </w:p>
          <w:p w14:paraId="74497D23" w14:textId="0B28E30C" w:rsidR="008B108A" w:rsidRDefault="00510C70" w:rsidP="002F16B5">
            <w:pPr>
              <w:rPr>
                <w:rFonts w:eastAsia="Times New Roman" w:cs="Arial"/>
                <w:bCs/>
                <w:i/>
                <w:color w:val="000000"/>
                <w:lang w:val="en-IE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gweithredu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chyngor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gydweithwyr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newydd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ystafell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ddosbarth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bod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modd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gwerthuso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dadansoddi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rhannu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ag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.</w:t>
            </w:r>
          </w:p>
          <w:p w14:paraId="159C509D" w14:textId="3F463E0A" w:rsidR="002F16B5" w:rsidRPr="00870DF7" w:rsidRDefault="002F16B5" w:rsidP="002F16B5">
            <w:pPr>
              <w:rPr>
                <w:sz w:val="28"/>
                <w:szCs w:val="28"/>
              </w:rPr>
            </w:pPr>
          </w:p>
        </w:tc>
      </w:tr>
    </w:tbl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21865053" w14:textId="77777777" w:rsidR="00471AE6" w:rsidRPr="00471AE6" w:rsidRDefault="00471AE6" w:rsidP="00471AE6">
            <w:pPr>
              <w:rPr>
                <w:szCs w:val="28"/>
              </w:rPr>
            </w:pPr>
            <w:proofErr w:type="spellStart"/>
            <w:r w:rsidRPr="00471AE6">
              <w:rPr>
                <w:szCs w:val="28"/>
              </w:rPr>
              <w:t>Bydd</w:t>
            </w:r>
            <w:proofErr w:type="spellEnd"/>
            <w:r w:rsidRPr="00471AE6">
              <w:rPr>
                <w:szCs w:val="28"/>
              </w:rPr>
              <w:t xml:space="preserve"> </w:t>
            </w:r>
            <w:proofErr w:type="spellStart"/>
            <w:r w:rsidRPr="00471AE6">
              <w:rPr>
                <w:szCs w:val="28"/>
              </w:rPr>
              <w:t>disgyblion</w:t>
            </w:r>
            <w:proofErr w:type="spellEnd"/>
            <w:r w:rsidRPr="00471AE6">
              <w:rPr>
                <w:szCs w:val="28"/>
              </w:rPr>
              <w:t xml:space="preserve"> </w:t>
            </w:r>
            <w:proofErr w:type="spellStart"/>
            <w:r w:rsidRPr="00471AE6">
              <w:rPr>
                <w:szCs w:val="28"/>
              </w:rPr>
              <w:t>yn</w:t>
            </w:r>
            <w:proofErr w:type="spellEnd"/>
            <w:r w:rsidRPr="00471AE6">
              <w:rPr>
                <w:szCs w:val="28"/>
              </w:rPr>
              <w:t xml:space="preserve"> </w:t>
            </w:r>
            <w:proofErr w:type="spellStart"/>
            <w:r w:rsidRPr="00471AE6">
              <w:rPr>
                <w:szCs w:val="28"/>
              </w:rPr>
              <w:t>dysgu</w:t>
            </w:r>
            <w:proofErr w:type="spellEnd"/>
            <w:r w:rsidRPr="00471AE6">
              <w:rPr>
                <w:szCs w:val="28"/>
              </w:rPr>
              <w:t xml:space="preserve"> </w:t>
            </w:r>
            <w:proofErr w:type="spellStart"/>
            <w:r w:rsidRPr="00471AE6">
              <w:rPr>
                <w:szCs w:val="28"/>
              </w:rPr>
              <w:t>i</w:t>
            </w:r>
            <w:proofErr w:type="spellEnd"/>
            <w:r w:rsidRPr="00471AE6">
              <w:rPr>
                <w:szCs w:val="28"/>
              </w:rPr>
              <w:t xml:space="preserve"> </w:t>
            </w:r>
            <w:proofErr w:type="spellStart"/>
            <w:r w:rsidRPr="00471AE6">
              <w:rPr>
                <w:szCs w:val="28"/>
              </w:rPr>
              <w:t>wneud</w:t>
            </w:r>
            <w:proofErr w:type="spellEnd"/>
            <w:r w:rsidRPr="00471AE6">
              <w:rPr>
                <w:szCs w:val="28"/>
              </w:rPr>
              <w:t xml:space="preserve"> y </w:t>
            </w:r>
            <w:proofErr w:type="spellStart"/>
            <w:r w:rsidRPr="00471AE6">
              <w:rPr>
                <w:szCs w:val="28"/>
              </w:rPr>
              <w:t>canlynol</w:t>
            </w:r>
            <w:proofErr w:type="spellEnd"/>
            <w:r w:rsidRPr="00471AE6">
              <w:rPr>
                <w:szCs w:val="28"/>
              </w:rPr>
              <w:t>:</w:t>
            </w:r>
          </w:p>
          <w:p w14:paraId="38C455B9" w14:textId="77777777" w:rsidR="00471AE6" w:rsidRPr="00471AE6" w:rsidRDefault="00471AE6" w:rsidP="00471AE6">
            <w:pPr>
              <w:rPr>
                <w:szCs w:val="28"/>
              </w:rPr>
            </w:pPr>
          </w:p>
          <w:p w14:paraId="55614E7D" w14:textId="77777777" w:rsidR="007E46DB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  <w:proofErr w:type="spellStart"/>
            <w:r>
              <w:rPr>
                <w:rFonts w:ascii="Helvetica" w:hAnsi="Helvetica" w:cs="Helvetica"/>
                <w:color w:val="000000"/>
              </w:rPr>
              <w:t>Erbyn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diwedd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gweithgaredd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bydd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y plant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gallu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cysylltu’r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eirfa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benodol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gyda’r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llun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cywir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,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gan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hefyd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gwybod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union pa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lythrennau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sy’n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creu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pa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sain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.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Hefyd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bydd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wedi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gallu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ymarfer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ysgrifennu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llythrennau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penodol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megis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‘C’, ‘b’ a ‘S’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gan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ddefnyddio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templedi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byrddau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gwyn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bach</w:t>
            </w:r>
            <w:proofErr w:type="spellEnd"/>
            <w:r>
              <w:rPr>
                <w:rFonts w:ascii="Helvetica" w:hAnsi="Helvetica" w:cs="Helvetica"/>
                <w:color w:val="000000"/>
              </w:rPr>
              <w:t>.</w:t>
            </w:r>
          </w:p>
          <w:p w14:paraId="145FAC42" w14:textId="75C6596B" w:rsidR="0033771A" w:rsidRPr="00120A30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szCs w:val="28"/>
              </w:rPr>
            </w:pPr>
          </w:p>
        </w:tc>
      </w:tr>
    </w:tbl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3F3107">
        <w:trPr>
          <w:trHeight w:val="6197"/>
        </w:trPr>
        <w:tc>
          <w:tcPr>
            <w:tcW w:w="4505" w:type="dxa"/>
          </w:tcPr>
          <w:p w14:paraId="10550EA9" w14:textId="3899FEDB" w:rsidR="00AD16B7" w:rsidRPr="00AE5C7A" w:rsidRDefault="00AD16B7" w:rsidP="00AE5C7A">
            <w:pPr>
              <w:pStyle w:val="NormalWeb"/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</w:pPr>
            <w:r w:rsidRPr="00AD16B7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 xml:space="preserve">Trwy ddarllen y camau cynnydd sydd yn y drafft Cwricwlwm </w:t>
            </w:r>
            <w:r w:rsidR="00471AE6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>i</w:t>
            </w:r>
            <w:r w:rsidRPr="00AD16B7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 xml:space="preserve"> Gymru rydym wedi dewis elfennau o’r cam cynnydd </w:t>
            </w:r>
            <w:r w:rsidR="007B4490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 xml:space="preserve">1 o fewn y </w:t>
            </w:r>
            <w:r w:rsidR="009968F6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>cwricwlwm Ieithoedd,Llythrennedd, a Chyfathrebu</w:t>
            </w:r>
            <w:r w:rsidR="00730455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>.</w:t>
            </w:r>
          </w:p>
          <w:p w14:paraId="3E9D094A" w14:textId="77777777" w:rsidR="00AE5C7A" w:rsidRDefault="00AD16B7" w:rsidP="00AE5C7A">
            <w:pPr>
              <w:pStyle w:val="NormalWeb"/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</w:pPr>
            <w:r w:rsidRPr="00AD16B7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>Er mwyn llwyddo rhaid i mi…</w:t>
            </w:r>
          </w:p>
          <w:p w14:paraId="6DA2CF5F" w14:textId="77777777" w:rsidR="005929E8" w:rsidRDefault="00B14E93" w:rsidP="005929E8">
            <w:pPr>
              <w:pStyle w:val="NormalWeb"/>
              <w:numPr>
                <w:ilvl w:val="0"/>
                <w:numId w:val="25"/>
              </w:numPr>
              <w:rPr>
                <w:rFonts w:asciiTheme="minorHAnsi" w:hAnsiTheme="minorHAnsi"/>
                <w:color w:val="000000" w:themeColor="text1"/>
              </w:rPr>
            </w:pP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Gallaf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ynganu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synau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geiriau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 ac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ymadroddion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gan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efelychu’r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ynganiad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cywir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26A20F41" w14:textId="77777777" w:rsidR="005929E8" w:rsidRDefault="00BA38B1" w:rsidP="005929E8">
            <w:pPr>
              <w:pStyle w:val="NormalWeb"/>
              <w:numPr>
                <w:ilvl w:val="0"/>
                <w:numId w:val="25"/>
              </w:numPr>
              <w:rPr>
                <w:rFonts w:asciiTheme="minorHAnsi" w:hAnsiTheme="minorHAnsi"/>
                <w:color w:val="000000" w:themeColor="text1"/>
              </w:rPr>
            </w:pP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Gallaf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ddeall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amrywiaeth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o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gwestiynau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a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cheisiadau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am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wybodaeth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ymwneud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â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phynciau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neu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weithredoedd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pob-dydd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528CA1EF" w14:textId="77777777" w:rsidR="00990547" w:rsidRPr="00990547" w:rsidRDefault="003F3107" w:rsidP="005929E8">
            <w:pPr>
              <w:pStyle w:val="NormalWeb"/>
              <w:numPr>
                <w:ilvl w:val="0"/>
                <w:numId w:val="25"/>
              </w:numPr>
            </w:pP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Gallaf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wrando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ar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destunau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y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byddaf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eu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clywed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eu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gweld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neu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eu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darllen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, ac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ymateb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iddynt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7BD7E8D0" w14:textId="52C95915" w:rsidR="00D46A8E" w:rsidRPr="00990547" w:rsidRDefault="005929E8" w:rsidP="00990547">
            <w:pPr>
              <w:pStyle w:val="NormalWeb"/>
              <w:numPr>
                <w:ilvl w:val="0"/>
                <w:numId w:val="25"/>
              </w:numPr>
            </w:pP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Gallaf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siarad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glir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gan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gyfleu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ystyr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eraill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drwy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ddefnyddio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ystumiau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priodol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>.</w:t>
            </w:r>
            <w:r w:rsidRPr="005929E8">
              <w:rPr>
                <w:rFonts w:ascii="ArialMT" w:hAnsi="ArialMT"/>
                <w:color w:val="000000" w:themeColor="text1"/>
              </w:rPr>
              <w:t xml:space="preserve"> </w:t>
            </w:r>
          </w:p>
        </w:tc>
        <w:tc>
          <w:tcPr>
            <w:tcW w:w="4505" w:type="dxa"/>
          </w:tcPr>
          <w:p w14:paraId="33602949" w14:textId="77777777" w:rsidR="005E63F1" w:rsidRPr="00AA1F57" w:rsidRDefault="005E63F1" w:rsidP="005E63F1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cstheme="minorHAnsi"/>
                <w:color w:val="000000"/>
                <w:sz w:val="22"/>
                <w:szCs w:val="22"/>
              </w:rPr>
            </w:pPr>
          </w:p>
          <w:p w14:paraId="37E2B33F" w14:textId="77777777" w:rsidR="0033771A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•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Strategaeth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canmol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chlod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=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os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yw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plentyn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ateb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gywir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byddent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gallu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symud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‘peg’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nhw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lan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wal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clod, neu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gael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sticer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gennyf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</w:p>
          <w:p w14:paraId="0F035BB2" w14:textId="77777777" w:rsidR="0033771A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0EE16D0C" w14:textId="77777777" w:rsidR="0033771A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•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Rhaid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trio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dangos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dealltwriaeth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lythrennau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fewn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geirfa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newydd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, a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hefyd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trio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ymarfer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ysgrifennu’r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llythrennau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hynny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</w:p>
          <w:p w14:paraId="79210D5E" w14:textId="77777777" w:rsidR="0033771A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040ACF34" w14:textId="77777777" w:rsidR="0033771A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•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Rhaid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iddyn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nhw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gofio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ystyr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eirfa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newydd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fel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bod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nhw’n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gallu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cysylltu’r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eirfa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gyda’r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lluniau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cywir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.</w:t>
            </w:r>
          </w:p>
          <w:p w14:paraId="2DBBC1B4" w14:textId="77777777" w:rsidR="0033771A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1702D8A1" w14:textId="77777777" w:rsidR="0033771A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633D61D7" w14:textId="77777777" w:rsidR="0033771A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    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Strategaeth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cysylltu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strategaeth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Clonc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gyda’r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gweithgaredd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</w:p>
          <w:p w14:paraId="44DF6EA4" w14:textId="77777777" w:rsidR="0033771A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08B074BD" w14:textId="77777777" w:rsidR="00DD3795" w:rsidRDefault="00DD3795" w:rsidP="00DD379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747B2783" w14:textId="77777777" w:rsidR="00DD3795" w:rsidRDefault="00DD3795" w:rsidP="00DD379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366E7697" w14:textId="77777777" w:rsidR="005E63F1" w:rsidRPr="00AA1F57" w:rsidRDefault="005E63F1" w:rsidP="005E63F1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cstheme="minorHAnsi"/>
                <w:color w:val="000000"/>
                <w:sz w:val="22"/>
                <w:szCs w:val="22"/>
              </w:rPr>
            </w:pPr>
          </w:p>
          <w:p w14:paraId="250B79C3" w14:textId="555A85D8" w:rsidR="00D46A8E" w:rsidRPr="003A1BBE" w:rsidRDefault="00D46A8E" w:rsidP="007D06A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sz w:val="22"/>
                <w:szCs w:val="22"/>
              </w:rPr>
            </w:pP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5D1974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5D1974">
        <w:trPr>
          <w:trHeight w:val="2391"/>
        </w:trPr>
        <w:tc>
          <w:tcPr>
            <w:tcW w:w="1377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091E1E75" w14:textId="77777777" w:rsidR="0033771A" w:rsidRPr="0033771A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sz w:val="28"/>
                <w:szCs w:val="28"/>
              </w:rPr>
            </w:pPr>
            <w:r w:rsidRPr="0033771A">
              <w:rPr>
                <w:sz w:val="28"/>
                <w:szCs w:val="28"/>
              </w:rPr>
              <w:t xml:space="preserve">I </w:t>
            </w:r>
            <w:proofErr w:type="spellStart"/>
            <w:r w:rsidRPr="0033771A">
              <w:rPr>
                <w:sz w:val="28"/>
                <w:szCs w:val="28"/>
              </w:rPr>
              <w:t>agor</w:t>
            </w:r>
            <w:proofErr w:type="spellEnd"/>
            <w:r w:rsidRPr="0033771A">
              <w:rPr>
                <w:sz w:val="28"/>
                <w:szCs w:val="28"/>
              </w:rPr>
              <w:t xml:space="preserve"> y </w:t>
            </w:r>
            <w:proofErr w:type="spellStart"/>
            <w:r w:rsidRPr="0033771A">
              <w:rPr>
                <w:sz w:val="28"/>
                <w:szCs w:val="28"/>
              </w:rPr>
              <w:t>wers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byddaf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yn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darllen</w:t>
            </w:r>
            <w:proofErr w:type="spellEnd"/>
            <w:r w:rsidRPr="0033771A">
              <w:rPr>
                <w:sz w:val="28"/>
                <w:szCs w:val="28"/>
              </w:rPr>
              <w:t xml:space="preserve"> a </w:t>
            </w:r>
            <w:proofErr w:type="spellStart"/>
            <w:r w:rsidRPr="0033771A">
              <w:rPr>
                <w:sz w:val="28"/>
                <w:szCs w:val="28"/>
              </w:rPr>
              <w:t>chyflwyno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stori</w:t>
            </w:r>
            <w:proofErr w:type="spellEnd"/>
            <w:r w:rsidRPr="0033771A">
              <w:rPr>
                <w:sz w:val="28"/>
                <w:szCs w:val="28"/>
              </w:rPr>
              <w:t xml:space="preserve"> ‘</w:t>
            </w:r>
            <w:proofErr w:type="spellStart"/>
            <w:r w:rsidRPr="0033771A">
              <w:rPr>
                <w:sz w:val="28"/>
                <w:szCs w:val="28"/>
              </w:rPr>
              <w:t>Coblyn</w:t>
            </w:r>
            <w:proofErr w:type="spellEnd"/>
            <w:r w:rsidRPr="0033771A">
              <w:rPr>
                <w:sz w:val="28"/>
                <w:szCs w:val="28"/>
              </w:rPr>
              <w:t xml:space="preserve">’ </w:t>
            </w:r>
            <w:proofErr w:type="spellStart"/>
            <w:r w:rsidRPr="0033771A">
              <w:rPr>
                <w:sz w:val="28"/>
                <w:szCs w:val="28"/>
              </w:rPr>
              <w:t>i’r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dosbarth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cyfan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fel</w:t>
            </w:r>
            <w:proofErr w:type="spellEnd"/>
            <w:r w:rsidRPr="0033771A">
              <w:rPr>
                <w:sz w:val="28"/>
                <w:szCs w:val="28"/>
              </w:rPr>
              <w:t xml:space="preserve"> bod </w:t>
            </w:r>
            <w:proofErr w:type="spellStart"/>
            <w:r w:rsidRPr="0033771A">
              <w:rPr>
                <w:sz w:val="28"/>
                <w:szCs w:val="28"/>
              </w:rPr>
              <w:t>ganddyn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nhw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syniad</w:t>
            </w:r>
            <w:proofErr w:type="spellEnd"/>
            <w:r w:rsidRPr="0033771A">
              <w:rPr>
                <w:sz w:val="28"/>
                <w:szCs w:val="28"/>
              </w:rPr>
              <w:t xml:space="preserve"> am </w:t>
            </w:r>
            <w:proofErr w:type="spellStart"/>
            <w:r w:rsidRPr="0033771A">
              <w:rPr>
                <w:sz w:val="28"/>
                <w:szCs w:val="28"/>
              </w:rPr>
              <w:t>yr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hyn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fydd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yn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mynd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ymlaen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yn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ystod</w:t>
            </w:r>
            <w:proofErr w:type="spellEnd"/>
            <w:r w:rsidRPr="0033771A">
              <w:rPr>
                <w:sz w:val="28"/>
                <w:szCs w:val="28"/>
              </w:rPr>
              <w:t xml:space="preserve"> y </w:t>
            </w:r>
            <w:proofErr w:type="spellStart"/>
            <w:r w:rsidRPr="0033771A">
              <w:rPr>
                <w:sz w:val="28"/>
                <w:szCs w:val="28"/>
              </w:rPr>
              <w:t>gweithgaredd</w:t>
            </w:r>
            <w:proofErr w:type="spellEnd"/>
            <w:r w:rsidRPr="0033771A">
              <w:rPr>
                <w:sz w:val="28"/>
                <w:szCs w:val="28"/>
              </w:rPr>
              <w:t xml:space="preserve">. </w:t>
            </w:r>
            <w:proofErr w:type="spellStart"/>
            <w:r w:rsidRPr="0033771A">
              <w:rPr>
                <w:sz w:val="28"/>
                <w:szCs w:val="28"/>
              </w:rPr>
              <w:t>Byddaf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yn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holi</w:t>
            </w:r>
            <w:proofErr w:type="spellEnd"/>
            <w:r w:rsidRPr="0033771A">
              <w:rPr>
                <w:sz w:val="28"/>
                <w:szCs w:val="28"/>
              </w:rPr>
              <w:t xml:space="preserve"> a </w:t>
            </w:r>
            <w:proofErr w:type="spellStart"/>
            <w:r w:rsidRPr="0033771A">
              <w:rPr>
                <w:sz w:val="28"/>
                <w:szCs w:val="28"/>
              </w:rPr>
              <w:t>sicrhau</w:t>
            </w:r>
            <w:proofErr w:type="spellEnd"/>
            <w:r w:rsidRPr="0033771A">
              <w:rPr>
                <w:sz w:val="28"/>
                <w:szCs w:val="28"/>
              </w:rPr>
              <w:t xml:space="preserve"> bod y </w:t>
            </w:r>
            <w:proofErr w:type="spellStart"/>
            <w:r w:rsidRPr="0033771A">
              <w:rPr>
                <w:sz w:val="28"/>
                <w:szCs w:val="28"/>
              </w:rPr>
              <w:t>disgyblion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yn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deall</w:t>
            </w:r>
            <w:proofErr w:type="spellEnd"/>
            <w:r w:rsidRPr="0033771A">
              <w:rPr>
                <w:sz w:val="28"/>
                <w:szCs w:val="28"/>
              </w:rPr>
              <w:t xml:space="preserve"> y </w:t>
            </w:r>
            <w:proofErr w:type="spellStart"/>
            <w:r w:rsidRPr="0033771A">
              <w:rPr>
                <w:sz w:val="28"/>
                <w:szCs w:val="28"/>
              </w:rPr>
              <w:t>wybodaeth</w:t>
            </w:r>
            <w:proofErr w:type="spellEnd"/>
            <w:r w:rsidRPr="0033771A">
              <w:rPr>
                <w:sz w:val="28"/>
                <w:szCs w:val="28"/>
              </w:rPr>
              <w:t xml:space="preserve"> am y </w:t>
            </w:r>
            <w:proofErr w:type="spellStart"/>
            <w:r w:rsidRPr="0033771A">
              <w:rPr>
                <w:sz w:val="28"/>
                <w:szCs w:val="28"/>
              </w:rPr>
              <w:t>cymeriad</w:t>
            </w:r>
            <w:proofErr w:type="spellEnd"/>
            <w:r w:rsidRPr="0033771A">
              <w:rPr>
                <w:sz w:val="28"/>
                <w:szCs w:val="28"/>
              </w:rPr>
              <w:t xml:space="preserve"> ‘</w:t>
            </w:r>
            <w:proofErr w:type="spellStart"/>
            <w:r w:rsidRPr="0033771A">
              <w:rPr>
                <w:sz w:val="28"/>
                <w:szCs w:val="28"/>
              </w:rPr>
              <w:t>Coblyn</w:t>
            </w:r>
            <w:proofErr w:type="spellEnd"/>
            <w:r w:rsidRPr="0033771A">
              <w:rPr>
                <w:sz w:val="28"/>
                <w:szCs w:val="28"/>
              </w:rPr>
              <w:t xml:space="preserve">’ </w:t>
            </w:r>
            <w:proofErr w:type="spellStart"/>
            <w:r w:rsidRPr="0033771A">
              <w:rPr>
                <w:sz w:val="28"/>
                <w:szCs w:val="28"/>
              </w:rPr>
              <w:t>ar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ôl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darllen</w:t>
            </w:r>
            <w:proofErr w:type="spellEnd"/>
            <w:r w:rsidRPr="0033771A">
              <w:rPr>
                <w:sz w:val="28"/>
                <w:szCs w:val="28"/>
              </w:rPr>
              <w:t xml:space="preserve"> y </w:t>
            </w:r>
            <w:proofErr w:type="spellStart"/>
            <w:r w:rsidRPr="0033771A">
              <w:rPr>
                <w:sz w:val="28"/>
                <w:szCs w:val="28"/>
              </w:rPr>
              <w:t>stori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er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mwyn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iddynt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dangos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dealltwriaeth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yn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ystod</w:t>
            </w:r>
            <w:proofErr w:type="spellEnd"/>
            <w:r w:rsidRPr="0033771A">
              <w:rPr>
                <w:sz w:val="28"/>
                <w:szCs w:val="28"/>
              </w:rPr>
              <w:t xml:space="preserve"> y </w:t>
            </w:r>
            <w:proofErr w:type="spellStart"/>
            <w:r w:rsidRPr="0033771A">
              <w:rPr>
                <w:sz w:val="28"/>
                <w:szCs w:val="28"/>
              </w:rPr>
              <w:t>gweithgaredd</w:t>
            </w:r>
            <w:proofErr w:type="spellEnd"/>
            <w:r w:rsidRPr="0033771A">
              <w:rPr>
                <w:sz w:val="28"/>
                <w:szCs w:val="28"/>
              </w:rPr>
              <w:t xml:space="preserve">. </w:t>
            </w:r>
          </w:p>
          <w:p w14:paraId="638313E4" w14:textId="77777777" w:rsidR="0033771A" w:rsidRPr="0033771A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sz w:val="28"/>
                <w:szCs w:val="28"/>
              </w:rPr>
            </w:pPr>
          </w:p>
          <w:p w14:paraId="369F042B" w14:textId="77777777" w:rsidR="0033771A" w:rsidRPr="0033771A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sz w:val="28"/>
                <w:szCs w:val="28"/>
              </w:rPr>
            </w:pPr>
            <w:proofErr w:type="spellStart"/>
            <w:r w:rsidRPr="0033771A">
              <w:rPr>
                <w:sz w:val="28"/>
                <w:szCs w:val="28"/>
              </w:rPr>
              <w:t>Cwestiynau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Allweddol</w:t>
            </w:r>
            <w:proofErr w:type="spellEnd"/>
            <w:r w:rsidRPr="0033771A">
              <w:rPr>
                <w:sz w:val="28"/>
                <w:szCs w:val="28"/>
              </w:rPr>
              <w:t>:</w:t>
            </w:r>
          </w:p>
          <w:p w14:paraId="0D6FC682" w14:textId="77777777" w:rsidR="0033771A" w:rsidRPr="0033771A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sz w:val="28"/>
                <w:szCs w:val="28"/>
              </w:rPr>
            </w:pPr>
            <w:r w:rsidRPr="0033771A">
              <w:rPr>
                <w:sz w:val="28"/>
                <w:szCs w:val="28"/>
              </w:rPr>
              <w:t xml:space="preserve">• </w:t>
            </w:r>
            <w:proofErr w:type="spellStart"/>
            <w:r w:rsidRPr="0033771A">
              <w:rPr>
                <w:sz w:val="28"/>
                <w:szCs w:val="28"/>
              </w:rPr>
              <w:t>Pwy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sy’n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cofio</w:t>
            </w:r>
            <w:proofErr w:type="spellEnd"/>
            <w:proofErr w:type="gramStart"/>
            <w:r w:rsidRPr="0033771A">
              <w:rPr>
                <w:sz w:val="28"/>
                <w:szCs w:val="28"/>
              </w:rPr>
              <w:t>…..?</w:t>
            </w:r>
            <w:proofErr w:type="gramEnd"/>
          </w:p>
          <w:p w14:paraId="3BC8E289" w14:textId="141F1763" w:rsidR="00F2022C" w:rsidRPr="00E4503B" w:rsidRDefault="0033771A" w:rsidP="0033771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sz w:val="28"/>
                <w:szCs w:val="28"/>
              </w:rPr>
            </w:pPr>
            <w:r w:rsidRPr="0033771A">
              <w:rPr>
                <w:sz w:val="28"/>
                <w:szCs w:val="28"/>
              </w:rPr>
              <w:t xml:space="preserve">. Pa </w:t>
            </w:r>
            <w:proofErr w:type="spellStart"/>
            <w:r w:rsidRPr="0033771A">
              <w:rPr>
                <w:sz w:val="28"/>
                <w:szCs w:val="28"/>
              </w:rPr>
              <w:t>liw</w:t>
            </w:r>
            <w:proofErr w:type="spellEnd"/>
            <w:r w:rsidRPr="0033771A">
              <w:rPr>
                <w:sz w:val="28"/>
                <w:szCs w:val="28"/>
              </w:rPr>
              <w:t xml:space="preserve"> </w:t>
            </w:r>
            <w:proofErr w:type="spellStart"/>
            <w:r w:rsidRPr="0033771A">
              <w:rPr>
                <w:sz w:val="28"/>
                <w:szCs w:val="28"/>
              </w:rPr>
              <w:t>oedd</w:t>
            </w:r>
            <w:proofErr w:type="spellEnd"/>
            <w:r w:rsidRPr="0033771A">
              <w:rPr>
                <w:sz w:val="28"/>
                <w:szCs w:val="28"/>
              </w:rPr>
              <w:t>….?</w:t>
            </w:r>
          </w:p>
        </w:tc>
        <w:tc>
          <w:tcPr>
            <w:tcW w:w="4971" w:type="dxa"/>
          </w:tcPr>
          <w:p w14:paraId="6147AD38" w14:textId="77777777" w:rsidR="0033771A" w:rsidRPr="0033771A" w:rsidRDefault="0033771A" w:rsidP="0033771A">
            <w:pPr>
              <w:rPr>
                <w:rFonts w:ascii="Helvetica" w:hAnsi="Helvetica"/>
              </w:rPr>
            </w:pPr>
            <w:proofErr w:type="spellStart"/>
            <w:r w:rsidRPr="0033771A">
              <w:rPr>
                <w:rFonts w:ascii="Helvetica" w:hAnsi="Helvetica"/>
              </w:rPr>
              <w:t>Bydd</w:t>
            </w:r>
            <w:proofErr w:type="spellEnd"/>
            <w:r w:rsidRPr="0033771A">
              <w:rPr>
                <w:rFonts w:ascii="Helvetica" w:hAnsi="Helvetica"/>
              </w:rPr>
              <w:t xml:space="preserve"> y </w:t>
            </w:r>
            <w:proofErr w:type="spellStart"/>
            <w:r w:rsidRPr="0033771A">
              <w:rPr>
                <w:rFonts w:ascii="Helvetica" w:hAnsi="Helvetica"/>
              </w:rPr>
              <w:t>disgyblion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yn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gwrando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ar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stori</w:t>
            </w:r>
            <w:proofErr w:type="spellEnd"/>
            <w:r w:rsidRPr="0033771A">
              <w:rPr>
                <w:rFonts w:ascii="Helvetica" w:hAnsi="Helvetica"/>
              </w:rPr>
              <w:t xml:space="preserve"> ‘</w:t>
            </w:r>
            <w:proofErr w:type="spellStart"/>
            <w:r w:rsidRPr="0033771A">
              <w:rPr>
                <w:rFonts w:ascii="Helvetica" w:hAnsi="Helvetica"/>
              </w:rPr>
              <w:t>Coblyn</w:t>
            </w:r>
            <w:proofErr w:type="spellEnd"/>
            <w:r w:rsidRPr="0033771A">
              <w:rPr>
                <w:rFonts w:ascii="Helvetica" w:hAnsi="Helvetica"/>
              </w:rPr>
              <w:t xml:space="preserve">’ </w:t>
            </w:r>
            <w:proofErr w:type="spellStart"/>
            <w:r w:rsidRPr="0033771A">
              <w:rPr>
                <w:rFonts w:ascii="Helvetica" w:hAnsi="Helvetica"/>
              </w:rPr>
              <w:t>ar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ddechrau’r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wers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er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mwyn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iddynt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ddod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i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ddeall</w:t>
            </w:r>
            <w:proofErr w:type="spellEnd"/>
            <w:r w:rsidRPr="0033771A">
              <w:rPr>
                <w:rFonts w:ascii="Helvetica" w:hAnsi="Helvetica"/>
              </w:rPr>
              <w:t xml:space="preserve"> y </w:t>
            </w:r>
            <w:proofErr w:type="spellStart"/>
            <w:r w:rsidRPr="0033771A">
              <w:rPr>
                <w:rFonts w:ascii="Helvetica" w:hAnsi="Helvetica"/>
              </w:rPr>
              <w:t>wybodaeth</w:t>
            </w:r>
            <w:proofErr w:type="spellEnd"/>
            <w:r w:rsidRPr="0033771A">
              <w:rPr>
                <w:rFonts w:ascii="Helvetica" w:hAnsi="Helvetica"/>
              </w:rPr>
              <w:t xml:space="preserve"> am y </w:t>
            </w:r>
            <w:proofErr w:type="spellStart"/>
            <w:r w:rsidRPr="0033771A">
              <w:rPr>
                <w:rFonts w:ascii="Helvetica" w:hAnsi="Helvetica"/>
              </w:rPr>
              <w:t>cymeriad</w:t>
            </w:r>
            <w:proofErr w:type="spellEnd"/>
            <w:r w:rsidRPr="0033771A">
              <w:rPr>
                <w:rFonts w:ascii="Helvetica" w:hAnsi="Helvetica"/>
              </w:rPr>
              <w:t xml:space="preserve"> a </w:t>
            </w:r>
            <w:proofErr w:type="spellStart"/>
            <w:r w:rsidRPr="0033771A">
              <w:rPr>
                <w:rFonts w:ascii="Helvetica" w:hAnsi="Helvetica"/>
              </w:rPr>
              <w:t>fydd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yn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holl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bwysig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yn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ystod</w:t>
            </w:r>
            <w:proofErr w:type="spellEnd"/>
            <w:r w:rsidRPr="0033771A">
              <w:rPr>
                <w:rFonts w:ascii="Helvetica" w:hAnsi="Helvetica"/>
              </w:rPr>
              <w:t xml:space="preserve"> y </w:t>
            </w:r>
            <w:proofErr w:type="spellStart"/>
            <w:r w:rsidRPr="0033771A">
              <w:rPr>
                <w:rFonts w:ascii="Helvetica" w:hAnsi="Helvetica"/>
              </w:rPr>
              <w:t>gweithgaredd</w:t>
            </w:r>
            <w:proofErr w:type="spellEnd"/>
            <w:r w:rsidRPr="0033771A">
              <w:rPr>
                <w:rFonts w:ascii="Helvetica" w:hAnsi="Helvetica"/>
              </w:rPr>
              <w:t xml:space="preserve">. </w:t>
            </w:r>
            <w:proofErr w:type="spellStart"/>
            <w:r w:rsidRPr="0033771A">
              <w:rPr>
                <w:rFonts w:ascii="Helvetica" w:hAnsi="Helvetica"/>
              </w:rPr>
              <w:t>Rhaid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i’r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disgyblion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copïo’r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synau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sydd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ar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ddechrau’r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geiriau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newydd</w:t>
            </w:r>
            <w:proofErr w:type="spellEnd"/>
            <w:r w:rsidRPr="0033771A">
              <w:rPr>
                <w:rFonts w:ascii="Helvetica" w:hAnsi="Helvetica"/>
              </w:rPr>
              <w:t xml:space="preserve"> a </w:t>
            </w:r>
            <w:proofErr w:type="spellStart"/>
            <w:r w:rsidRPr="0033771A">
              <w:rPr>
                <w:rFonts w:ascii="Helvetica" w:hAnsi="Helvetica"/>
              </w:rPr>
              <w:t>hefyd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rhaid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iddynt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ymarfer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dweud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yr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eirfa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newydd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gyda’r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athrawes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er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mwyn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iddynt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fynd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mewn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i’r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gweithgaredd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gydag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ychydig</w:t>
            </w:r>
            <w:proofErr w:type="spellEnd"/>
            <w:r w:rsidRPr="0033771A">
              <w:rPr>
                <w:rFonts w:ascii="Helvetica" w:hAnsi="Helvetica"/>
              </w:rPr>
              <w:t xml:space="preserve"> o </w:t>
            </w:r>
            <w:proofErr w:type="spellStart"/>
            <w:r w:rsidRPr="0033771A">
              <w:rPr>
                <w:rFonts w:ascii="Helvetica" w:hAnsi="Helvetica"/>
              </w:rPr>
              <w:t>ddealltwriaeth</w:t>
            </w:r>
            <w:proofErr w:type="spellEnd"/>
            <w:r w:rsidRPr="0033771A">
              <w:rPr>
                <w:rFonts w:ascii="Helvetica" w:hAnsi="Helvetica"/>
              </w:rPr>
              <w:t xml:space="preserve">. </w:t>
            </w:r>
            <w:proofErr w:type="spellStart"/>
            <w:r w:rsidRPr="0033771A">
              <w:rPr>
                <w:rFonts w:ascii="Helvetica" w:hAnsi="Helvetica"/>
              </w:rPr>
              <w:t>Bydd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hwn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yn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helpu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nhw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i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ddod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yn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gyfarwydd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gyda’r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synau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ar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eirfa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yn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ystod</w:t>
            </w:r>
            <w:proofErr w:type="spellEnd"/>
            <w:r w:rsidRPr="0033771A">
              <w:rPr>
                <w:rFonts w:ascii="Helvetica" w:hAnsi="Helvetica"/>
              </w:rPr>
              <w:t xml:space="preserve"> y </w:t>
            </w:r>
            <w:proofErr w:type="spellStart"/>
            <w:r w:rsidRPr="0033771A">
              <w:rPr>
                <w:rFonts w:ascii="Helvetica" w:hAnsi="Helvetica"/>
              </w:rPr>
              <w:t>gweithgare</w:t>
            </w:r>
            <w:bookmarkStart w:id="0" w:name="_GoBack"/>
            <w:bookmarkEnd w:id="0"/>
            <w:r w:rsidRPr="0033771A">
              <w:rPr>
                <w:rFonts w:ascii="Helvetica" w:hAnsi="Helvetica"/>
              </w:rPr>
              <w:t>dd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fel</w:t>
            </w:r>
            <w:proofErr w:type="spellEnd"/>
            <w:r w:rsidRPr="0033771A">
              <w:rPr>
                <w:rFonts w:ascii="Helvetica" w:hAnsi="Helvetica"/>
              </w:rPr>
              <w:t xml:space="preserve"> bod </w:t>
            </w:r>
            <w:proofErr w:type="spellStart"/>
            <w:r w:rsidRPr="0033771A">
              <w:rPr>
                <w:rFonts w:ascii="Helvetica" w:hAnsi="Helvetica"/>
              </w:rPr>
              <w:t>ganddynt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fwy</w:t>
            </w:r>
            <w:proofErr w:type="spellEnd"/>
            <w:r w:rsidRPr="0033771A">
              <w:rPr>
                <w:rFonts w:ascii="Helvetica" w:hAnsi="Helvetica"/>
              </w:rPr>
              <w:t xml:space="preserve"> o </w:t>
            </w:r>
            <w:proofErr w:type="spellStart"/>
            <w:r w:rsidRPr="0033771A">
              <w:rPr>
                <w:rFonts w:ascii="Helvetica" w:hAnsi="Helvetica"/>
              </w:rPr>
              <w:t>syniad</w:t>
            </w:r>
            <w:proofErr w:type="spellEnd"/>
            <w:r w:rsidRPr="0033771A">
              <w:rPr>
                <w:rFonts w:ascii="Helvetica" w:hAnsi="Helvetica"/>
              </w:rPr>
              <w:t xml:space="preserve"> am </w:t>
            </w:r>
            <w:proofErr w:type="spellStart"/>
            <w:r w:rsidRPr="0033771A">
              <w:rPr>
                <w:rFonts w:ascii="Helvetica" w:hAnsi="Helvetica"/>
              </w:rPr>
              <w:t>yr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hyn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bydd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rhaid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iddyn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nhw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wneud</w:t>
            </w:r>
            <w:proofErr w:type="spellEnd"/>
            <w:r w:rsidRPr="0033771A">
              <w:rPr>
                <w:rFonts w:ascii="Helvetica" w:hAnsi="Helvetica"/>
              </w:rPr>
              <w:t xml:space="preserve">. </w:t>
            </w:r>
          </w:p>
          <w:p w14:paraId="7F17A4E6" w14:textId="15CD2FC3" w:rsidR="00CD0675" w:rsidRPr="00F0322A" w:rsidRDefault="0033771A" w:rsidP="0033771A">
            <w:pPr>
              <w:rPr>
                <w:rFonts w:ascii="Helvetica" w:hAnsi="Helvetica"/>
              </w:rPr>
            </w:pPr>
            <w:proofErr w:type="spellStart"/>
            <w:r w:rsidRPr="0033771A">
              <w:rPr>
                <w:rFonts w:ascii="Helvetica" w:hAnsi="Helvetica"/>
              </w:rPr>
              <w:t>Bydd</w:t>
            </w:r>
            <w:proofErr w:type="spellEnd"/>
            <w:r w:rsidRPr="0033771A">
              <w:rPr>
                <w:rFonts w:ascii="Helvetica" w:hAnsi="Helvetica"/>
              </w:rPr>
              <w:t xml:space="preserve"> y </w:t>
            </w:r>
            <w:proofErr w:type="spellStart"/>
            <w:r w:rsidRPr="0033771A">
              <w:rPr>
                <w:rFonts w:ascii="Helvetica" w:hAnsi="Helvetica"/>
              </w:rPr>
              <w:t>disgyblion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yn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cael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eu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galw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fesul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grŵp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er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mwyn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dechrau’r</w:t>
            </w:r>
            <w:proofErr w:type="spellEnd"/>
            <w:r w:rsidRPr="0033771A">
              <w:rPr>
                <w:rFonts w:ascii="Helvetica" w:hAnsi="Helvetica"/>
              </w:rPr>
              <w:t xml:space="preserve"> </w:t>
            </w:r>
            <w:proofErr w:type="spellStart"/>
            <w:r w:rsidRPr="0033771A">
              <w:rPr>
                <w:rFonts w:ascii="Helvetica" w:hAnsi="Helvetica"/>
              </w:rPr>
              <w:t>gweithgaredd</w:t>
            </w:r>
            <w:proofErr w:type="spellEnd"/>
            <w:r w:rsidRPr="0033771A">
              <w:rPr>
                <w:rFonts w:ascii="Helvetica" w:hAnsi="Helvetica"/>
              </w:rPr>
              <w:t>.</w:t>
            </w:r>
          </w:p>
        </w:tc>
        <w:tc>
          <w:tcPr>
            <w:tcW w:w="2903" w:type="dxa"/>
          </w:tcPr>
          <w:p w14:paraId="3F70A981" w14:textId="45DFA754" w:rsidR="00D020AF" w:rsidRDefault="00D020AF" w:rsidP="008C439E">
            <w:pPr>
              <w:rPr>
                <w:sz w:val="22"/>
                <w:szCs w:val="22"/>
              </w:rPr>
            </w:pPr>
          </w:p>
          <w:p w14:paraId="30232911" w14:textId="3835A029" w:rsidR="00CD0675" w:rsidRDefault="00AD60B3" w:rsidP="00AD60B3">
            <w:pPr>
              <w:pStyle w:val="ListParagraph"/>
              <w:numPr>
                <w:ilvl w:val="0"/>
                <w:numId w:val="29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Stori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Coblyn</w:t>
            </w:r>
            <w:proofErr w:type="spellEnd"/>
          </w:p>
          <w:p w14:paraId="002213B1" w14:textId="77777777" w:rsidR="00AD60B3" w:rsidRPr="00AD60B3" w:rsidRDefault="00AD60B3" w:rsidP="00AD60B3">
            <w:pPr>
              <w:pStyle w:val="ListParagraph"/>
              <w:rPr>
                <w:sz w:val="22"/>
                <w:szCs w:val="22"/>
              </w:rPr>
            </w:pPr>
          </w:p>
          <w:p w14:paraId="6B62E49A" w14:textId="77777777" w:rsidR="008C439E" w:rsidRPr="008C439E" w:rsidRDefault="008C439E" w:rsidP="008C439E">
            <w:pPr>
              <w:rPr>
                <w:sz w:val="22"/>
                <w:szCs w:val="22"/>
              </w:rPr>
            </w:pPr>
          </w:p>
          <w:p w14:paraId="491DF6ED" w14:textId="4D0023CF" w:rsidR="00D020AF" w:rsidRPr="00D020AF" w:rsidRDefault="00D020AF" w:rsidP="00D020AF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(</w:t>
            </w:r>
            <w:proofErr w:type="spellStart"/>
            <w:r>
              <w:rPr>
                <w:sz w:val="22"/>
                <w:szCs w:val="22"/>
              </w:rPr>
              <w:t>Diogelwch</w:t>
            </w:r>
            <w:proofErr w:type="spellEnd"/>
            <w:r>
              <w:rPr>
                <w:sz w:val="22"/>
                <w:szCs w:val="22"/>
              </w:rPr>
              <w:t xml:space="preserve"> o </w:t>
            </w:r>
            <w:proofErr w:type="spellStart"/>
            <w:r>
              <w:rPr>
                <w:sz w:val="22"/>
                <w:szCs w:val="22"/>
              </w:rPr>
              <w:t>fewn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dosbarth</w:t>
            </w:r>
            <w:proofErr w:type="spellEnd"/>
            <w:r>
              <w:rPr>
                <w:sz w:val="22"/>
                <w:szCs w:val="22"/>
              </w:rPr>
              <w:t>)</w:t>
            </w:r>
          </w:p>
        </w:tc>
      </w:tr>
      <w:tr w:rsidR="00120A30" w:rsidRPr="00120A30" w14:paraId="3E425A8C" w14:textId="77777777" w:rsidTr="001F5F6C">
        <w:trPr>
          <w:trHeight w:val="983"/>
        </w:trPr>
        <w:tc>
          <w:tcPr>
            <w:tcW w:w="1377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19018689" w14:textId="146C9086" w:rsidR="006F1209" w:rsidRDefault="006F1209" w:rsidP="007D382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</w:p>
          <w:p w14:paraId="41033E1B" w14:textId="16959048" w:rsidR="006F1209" w:rsidRDefault="006F1209" w:rsidP="007D382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  <w:proofErr w:type="spellStart"/>
            <w:r w:rsidRPr="006F1209">
              <w:rPr>
                <w:rFonts w:ascii="Helvetica" w:hAnsi="Helvetica" w:cs="Helvetica"/>
                <w:color w:val="000000"/>
              </w:rPr>
              <w:t>Byddaf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gwneud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y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gweithgaredd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gyda'r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plant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fesul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grŵp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.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gyntaf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,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byddaf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darllen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i'r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plant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eiriau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sy'n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gysylltiedig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â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stori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Coblyn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, ac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yna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byddaf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egluro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i'r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plant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fod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y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blwch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cynnwys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amrywiaeth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o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luniau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o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lastRenderedPageBreak/>
              <w:t>stori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Coblyn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.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Rhaid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mynd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dros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yr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eirfa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gyda’r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plant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er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mwyn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iddynt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gofio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ystyr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pob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gair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, ac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eu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tro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,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bydd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y plant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tynnu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llun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o'r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blwch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ar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hap a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bydd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rhaid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iddynt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gysylltu'r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llun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â'r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gair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6F1209">
              <w:rPr>
                <w:rFonts w:ascii="Helvetica" w:hAnsi="Helvetica" w:cs="Helvetica"/>
                <w:color w:val="000000"/>
              </w:rPr>
              <w:t>cywir</w:t>
            </w:r>
            <w:proofErr w:type="spellEnd"/>
            <w:r w:rsidRPr="006F1209">
              <w:rPr>
                <w:rFonts w:ascii="Helvetica" w:hAnsi="Helvetica" w:cs="Helvetica"/>
                <w:color w:val="000000"/>
              </w:rPr>
              <w:t>.</w:t>
            </w:r>
          </w:p>
          <w:p w14:paraId="02CCE8E9" w14:textId="77777777" w:rsidR="006F1209" w:rsidRDefault="006F1209" w:rsidP="007D382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</w:p>
          <w:p w14:paraId="5D7562DF" w14:textId="77777777" w:rsidR="007D3825" w:rsidRDefault="007D3825" w:rsidP="007D382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  <w:proofErr w:type="spellStart"/>
            <w:r>
              <w:rPr>
                <w:rFonts w:ascii="Helvetica" w:hAnsi="Helvetica" w:cs="Helvetica"/>
                <w:color w:val="000000"/>
              </w:rPr>
              <w:t>Cwestiynau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Allweddol</w:t>
            </w:r>
            <w:proofErr w:type="spellEnd"/>
            <w:r>
              <w:rPr>
                <w:rFonts w:ascii="Helvetica" w:hAnsi="Helvetica" w:cs="Helvetica"/>
                <w:color w:val="000000"/>
              </w:rPr>
              <w:t>:</w:t>
            </w:r>
          </w:p>
          <w:p w14:paraId="7B5EEF7B" w14:textId="07CDC72A" w:rsidR="008C439E" w:rsidRDefault="007D3825" w:rsidP="008C439E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  <w:r>
              <w:rPr>
                <w:rFonts w:ascii="Helvetica" w:hAnsi="Helvetica" w:cs="Helvetica"/>
                <w:color w:val="000000"/>
              </w:rPr>
              <w:t>•</w:t>
            </w:r>
            <w:r w:rsidR="008C439E">
              <w:rPr>
                <w:rFonts w:ascii="Helvetica" w:hAnsi="Helvetica" w:cs="Helvetica"/>
                <w:color w:val="000000"/>
              </w:rPr>
              <w:t xml:space="preserve"> </w:t>
            </w:r>
            <w:r w:rsidR="000706F6">
              <w:rPr>
                <w:rFonts w:ascii="Helvetica" w:hAnsi="Helvetica" w:cs="Helvetica"/>
                <w:color w:val="000000"/>
              </w:rPr>
              <w:t xml:space="preserve">  </w:t>
            </w:r>
            <w:r w:rsidR="006F1209">
              <w:rPr>
                <w:rFonts w:ascii="Helvetica" w:hAnsi="Helvetica" w:cs="Helvetica"/>
                <w:color w:val="000000"/>
              </w:rPr>
              <w:t xml:space="preserve">Beth </w:t>
            </w:r>
            <w:proofErr w:type="spellStart"/>
            <w:r w:rsidR="006F1209">
              <w:rPr>
                <w:rFonts w:ascii="Helvetica" w:hAnsi="Helvetica" w:cs="Helvetica"/>
                <w:color w:val="000000"/>
              </w:rPr>
              <w:t>yw’r</w:t>
            </w:r>
            <w:proofErr w:type="spellEnd"/>
            <w:r w:rsid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6F1209">
              <w:rPr>
                <w:rFonts w:ascii="Helvetica" w:hAnsi="Helvetica" w:cs="Helvetica"/>
                <w:color w:val="000000"/>
              </w:rPr>
              <w:t>llun</w:t>
            </w:r>
            <w:proofErr w:type="spellEnd"/>
            <w:r w:rsidR="006F120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6F1209">
              <w:rPr>
                <w:rFonts w:ascii="Helvetica" w:hAnsi="Helvetica" w:cs="Helvetica"/>
                <w:color w:val="000000"/>
              </w:rPr>
              <w:t>yma</w:t>
            </w:r>
            <w:proofErr w:type="spellEnd"/>
            <w:r w:rsidR="006F1209">
              <w:rPr>
                <w:rFonts w:ascii="Helvetica" w:hAnsi="Helvetica" w:cs="Helvetica"/>
                <w:color w:val="000000"/>
              </w:rPr>
              <w:t>?</w:t>
            </w:r>
          </w:p>
          <w:p w14:paraId="7C5E5AE4" w14:textId="37F692BE" w:rsidR="006F1209" w:rsidRPr="009E67C3" w:rsidRDefault="006F1209" w:rsidP="008C439E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.    Beth </w:t>
            </w:r>
            <w:proofErr w:type="spellStart"/>
            <w:r>
              <w:rPr>
                <w:sz w:val="28"/>
                <w:szCs w:val="28"/>
              </w:rPr>
              <w:t>yw’r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gair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meddwl</w:t>
            </w:r>
            <w:proofErr w:type="spellEnd"/>
            <w:r>
              <w:rPr>
                <w:sz w:val="28"/>
                <w:szCs w:val="28"/>
              </w:rPr>
              <w:t>?</w:t>
            </w:r>
          </w:p>
          <w:p w14:paraId="65481C09" w14:textId="334C2E69" w:rsidR="001F5F6C" w:rsidRPr="008C439E" w:rsidRDefault="001F5F6C" w:rsidP="008C439E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E6F2B46" w14:textId="77777777" w:rsidR="00B80B4F" w:rsidRDefault="00B80B4F" w:rsidP="008C439E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</w:pPr>
          </w:p>
          <w:p w14:paraId="6F32319A" w14:textId="2CCDAAEB" w:rsidR="006F1209" w:rsidRPr="007E2AEA" w:rsidRDefault="006F1209" w:rsidP="008C439E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</w:pPr>
            <w:proofErr w:type="spellStart"/>
            <w:r w:rsidRPr="006F1209">
              <w:t>Byddai'r</w:t>
            </w:r>
            <w:proofErr w:type="spellEnd"/>
            <w:r w:rsidRPr="006F1209">
              <w:t xml:space="preserve"> plant </w:t>
            </w:r>
            <w:proofErr w:type="spellStart"/>
            <w:r w:rsidRPr="006F1209">
              <w:t>wedi</w:t>
            </w:r>
            <w:proofErr w:type="spellEnd"/>
            <w:r w:rsidRPr="006F1209">
              <w:t xml:space="preserve"> bod </w:t>
            </w:r>
            <w:proofErr w:type="spellStart"/>
            <w:r w:rsidRPr="006F1209">
              <w:t>dros</w:t>
            </w:r>
            <w:proofErr w:type="spellEnd"/>
            <w:r w:rsidRPr="006F1209">
              <w:t xml:space="preserve"> y </w:t>
            </w:r>
            <w:proofErr w:type="spellStart"/>
            <w:r w:rsidRPr="006F1209">
              <w:t>geiriau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newydd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gyda'r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athr</w:t>
            </w:r>
            <w:r>
              <w:t>awes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ar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ddechrau'r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dasg</w:t>
            </w:r>
            <w:proofErr w:type="spellEnd"/>
            <w:r w:rsidRPr="006F1209">
              <w:t xml:space="preserve">. </w:t>
            </w:r>
            <w:proofErr w:type="spellStart"/>
            <w:r w:rsidRPr="006F1209">
              <w:t>Yna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bydd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yn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rhaid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iddynt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ddewis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llun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o'r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blwch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ar</w:t>
            </w:r>
            <w:proofErr w:type="spellEnd"/>
            <w:r w:rsidRPr="006F1209">
              <w:t xml:space="preserve"> hap a </w:t>
            </w:r>
            <w:proofErr w:type="spellStart"/>
            <w:r w:rsidRPr="006F1209">
              <w:t>bydd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yn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rhaid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iddynt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gysylltu'r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llun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â'r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gair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cywir</w:t>
            </w:r>
            <w:proofErr w:type="spellEnd"/>
            <w:r w:rsidRPr="006F1209">
              <w:t>.</w:t>
            </w:r>
            <w:r>
              <w:t xml:space="preserve">  </w:t>
            </w:r>
            <w:proofErr w:type="spellStart"/>
            <w:r w:rsidRPr="006F1209">
              <w:t>Amlygir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pob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llythyren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gyntaf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gair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newydd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mewn</w:t>
            </w:r>
            <w:proofErr w:type="spellEnd"/>
            <w:r w:rsidRPr="006F1209">
              <w:t xml:space="preserve"> </w:t>
            </w:r>
            <w:proofErr w:type="spellStart"/>
            <w:r w:rsidRPr="006F1209">
              <w:lastRenderedPageBreak/>
              <w:t>gwyrdd</w:t>
            </w:r>
            <w:proofErr w:type="spellEnd"/>
            <w:r w:rsidRPr="006F1209">
              <w:t xml:space="preserve">, felly </w:t>
            </w:r>
            <w:proofErr w:type="spellStart"/>
            <w:r w:rsidRPr="006F1209">
              <w:t>yna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bydd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yn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rhaid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i'r</w:t>
            </w:r>
            <w:proofErr w:type="spellEnd"/>
            <w:r w:rsidRPr="006F1209">
              <w:t xml:space="preserve"> plant </w:t>
            </w:r>
            <w:proofErr w:type="spellStart"/>
            <w:r w:rsidRPr="006F1209">
              <w:t>ddefnyddio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eu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sgiliau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Clonc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i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weithio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allan</w:t>
            </w:r>
            <w:proofErr w:type="spellEnd"/>
            <w:r w:rsidRPr="006F1209">
              <w:t xml:space="preserve"> pa </w:t>
            </w:r>
            <w:proofErr w:type="spellStart"/>
            <w:r w:rsidRPr="006F1209">
              <w:t>lythrennau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yw'r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geiriau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newydd</w:t>
            </w:r>
            <w:proofErr w:type="spellEnd"/>
            <w:r w:rsidRPr="006F1209">
              <w:t xml:space="preserve">. </w:t>
            </w:r>
            <w:proofErr w:type="spellStart"/>
            <w:r w:rsidRPr="006F1209">
              <w:t>Bydd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hyn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yn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eu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helpu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ymhellach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ymlaen</w:t>
            </w:r>
            <w:proofErr w:type="spellEnd"/>
            <w:r w:rsidRPr="006F1209">
              <w:t xml:space="preserve"> </w:t>
            </w:r>
            <w:proofErr w:type="spellStart"/>
            <w:r w:rsidRPr="006F1209">
              <w:t>yn</w:t>
            </w:r>
            <w:proofErr w:type="spellEnd"/>
            <w:r w:rsidRPr="006F1209">
              <w:t xml:space="preserve"> y </w:t>
            </w:r>
            <w:proofErr w:type="spellStart"/>
            <w:r w:rsidRPr="006F1209">
              <w:t>dasg</w:t>
            </w:r>
            <w:proofErr w:type="spellEnd"/>
            <w:r w:rsidRPr="006F1209">
              <w:t>.</w:t>
            </w:r>
          </w:p>
        </w:tc>
        <w:tc>
          <w:tcPr>
            <w:tcW w:w="2903" w:type="dxa"/>
          </w:tcPr>
          <w:p w14:paraId="0A707973" w14:textId="2E8FA96F" w:rsidR="002E196B" w:rsidRDefault="002E196B" w:rsidP="00CD0675">
            <w:pPr>
              <w:rPr>
                <w:sz w:val="22"/>
                <w:szCs w:val="22"/>
              </w:rPr>
            </w:pPr>
          </w:p>
          <w:p w14:paraId="5863CDAE" w14:textId="07D67B8F" w:rsidR="00107516" w:rsidRDefault="00107516" w:rsidP="00CD0675">
            <w:pPr>
              <w:rPr>
                <w:sz w:val="22"/>
                <w:szCs w:val="22"/>
              </w:rPr>
            </w:pPr>
          </w:p>
          <w:p w14:paraId="4A4ECD47" w14:textId="007BB6D1" w:rsidR="00107516" w:rsidRDefault="00107516" w:rsidP="00107516">
            <w:pPr>
              <w:pStyle w:val="ListParagraph"/>
              <w:numPr>
                <w:ilvl w:val="0"/>
                <w:numId w:val="29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Bocs</w:t>
            </w:r>
            <w:proofErr w:type="spellEnd"/>
          </w:p>
          <w:p w14:paraId="25211C49" w14:textId="51FE6708" w:rsidR="00107516" w:rsidRDefault="00107516" w:rsidP="00107516">
            <w:pPr>
              <w:pStyle w:val="ListParagraph"/>
              <w:numPr>
                <w:ilvl w:val="0"/>
                <w:numId w:val="29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Geiriau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newydd</w:t>
            </w:r>
            <w:proofErr w:type="spellEnd"/>
          </w:p>
          <w:p w14:paraId="594B75C5" w14:textId="27C38E27" w:rsidR="00107516" w:rsidRDefault="00107516" w:rsidP="00107516">
            <w:pPr>
              <w:pStyle w:val="ListParagraph"/>
              <w:numPr>
                <w:ilvl w:val="0"/>
                <w:numId w:val="29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Lluniau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o’r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stori</w:t>
            </w:r>
            <w:proofErr w:type="spellEnd"/>
          </w:p>
          <w:p w14:paraId="14312565" w14:textId="77777777" w:rsidR="00107516" w:rsidRPr="00107516" w:rsidRDefault="00107516" w:rsidP="00107516">
            <w:pPr>
              <w:pStyle w:val="ListParagraph"/>
              <w:rPr>
                <w:sz w:val="22"/>
                <w:szCs w:val="22"/>
              </w:rPr>
            </w:pPr>
          </w:p>
          <w:p w14:paraId="7D1B1703" w14:textId="77777777" w:rsidR="00120A30" w:rsidRDefault="002E196B" w:rsidP="002E196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>(</w:t>
            </w:r>
            <w:proofErr w:type="spellStart"/>
            <w:r>
              <w:rPr>
                <w:sz w:val="22"/>
                <w:szCs w:val="22"/>
              </w:rPr>
              <w:t>Diogelwch</w:t>
            </w:r>
            <w:proofErr w:type="spellEnd"/>
            <w:r>
              <w:rPr>
                <w:sz w:val="22"/>
                <w:szCs w:val="22"/>
              </w:rPr>
              <w:t xml:space="preserve"> o </w:t>
            </w:r>
            <w:proofErr w:type="spellStart"/>
            <w:r>
              <w:rPr>
                <w:sz w:val="22"/>
                <w:szCs w:val="22"/>
              </w:rPr>
              <w:t>fewn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dosbarth</w:t>
            </w:r>
            <w:proofErr w:type="spellEnd"/>
            <w:r>
              <w:rPr>
                <w:sz w:val="22"/>
                <w:szCs w:val="22"/>
              </w:rPr>
              <w:t>)</w:t>
            </w:r>
          </w:p>
          <w:p w14:paraId="504470E4" w14:textId="77777777" w:rsidR="008C439E" w:rsidRDefault="008C439E" w:rsidP="002E196B">
            <w:pPr>
              <w:jc w:val="center"/>
              <w:rPr>
                <w:sz w:val="28"/>
                <w:szCs w:val="28"/>
              </w:rPr>
            </w:pPr>
          </w:p>
          <w:p w14:paraId="73A5E4AB" w14:textId="134EC767" w:rsidR="008C439E" w:rsidRPr="00120A30" w:rsidRDefault="008C439E" w:rsidP="002E196B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78EBC3C5" w14:textId="77777777" w:rsidTr="005D1974">
        <w:trPr>
          <w:trHeight w:val="2051"/>
        </w:trPr>
        <w:tc>
          <w:tcPr>
            <w:tcW w:w="1377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5B9A7D29" w14:textId="28FA5433" w:rsidR="00EE52D0" w:rsidRPr="00107516" w:rsidRDefault="00107516" w:rsidP="00EE52D0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  <w:proofErr w:type="spellStart"/>
            <w:r w:rsidRPr="00107516">
              <w:rPr>
                <w:rFonts w:ascii="Helvetica" w:hAnsi="Helvetica" w:cs="Helvetica"/>
                <w:color w:val="000000"/>
              </w:rPr>
              <w:t>Unwaith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y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bydd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y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dasg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wedi'i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chwblhau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,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byddaf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wedyn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rhoi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templedi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llythyrau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i'r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plant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ar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fyrddau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gwyn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bach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iddynt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ymarfer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ysgrifennu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eu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llythyrau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.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Byddaf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eu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hatgoffa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sut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i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ddal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beiro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gywir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a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byddaf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dangos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iddynt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sut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i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ysgrifennu'r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llythrennau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gywir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.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Os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gall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plentyn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ysgrifennu'r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llythyr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berffaith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,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byddaf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rhoi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bwrdd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gwyn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clir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iddynt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fel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y gallant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ysgrifennu'r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llythyrau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heb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gymorth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ac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arweiniad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</w:rPr>
              <w:t>templed</w:t>
            </w:r>
            <w:proofErr w:type="spellEnd"/>
            <w:r w:rsidRPr="00107516">
              <w:rPr>
                <w:rFonts w:ascii="Helvetica" w:hAnsi="Helvetica" w:cs="Helvetica"/>
                <w:color w:val="000000"/>
              </w:rPr>
              <w:t>.</w:t>
            </w:r>
          </w:p>
          <w:p w14:paraId="35E0EEB5" w14:textId="77777777" w:rsidR="00107516" w:rsidRDefault="00107516" w:rsidP="00EE52D0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50C06DF4" w14:textId="77777777" w:rsidR="00EE52D0" w:rsidRDefault="00EE52D0" w:rsidP="00EE52D0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Cwestiynau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Allweddol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:</w:t>
            </w:r>
          </w:p>
          <w:p w14:paraId="0146FE3D" w14:textId="467FCBD4" w:rsidR="008C439E" w:rsidRDefault="00EE52D0" w:rsidP="008C439E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•</w:t>
            </w:r>
            <w:r w:rsidR="008C439E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r w:rsidR="0010751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Pa </w:t>
            </w:r>
            <w:proofErr w:type="spellStart"/>
            <w:r w:rsidR="00107516">
              <w:rPr>
                <w:rFonts w:ascii="Helvetica" w:hAnsi="Helvetica" w:cs="Helvetica"/>
                <w:color w:val="000000"/>
                <w:sz w:val="22"/>
                <w:szCs w:val="22"/>
              </w:rPr>
              <w:t>lythyren</w:t>
            </w:r>
            <w:proofErr w:type="spellEnd"/>
            <w:r w:rsidR="0010751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107516">
              <w:rPr>
                <w:rFonts w:ascii="Helvetica" w:hAnsi="Helvetica" w:cs="Helvetica"/>
                <w:color w:val="000000"/>
                <w:sz w:val="22"/>
                <w:szCs w:val="22"/>
              </w:rPr>
              <w:t>yw</w:t>
            </w:r>
            <w:proofErr w:type="spellEnd"/>
            <w:r w:rsidR="0010751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107516">
              <w:rPr>
                <w:rFonts w:ascii="Helvetica" w:hAnsi="Helvetica" w:cs="Helvetica"/>
                <w:color w:val="000000"/>
                <w:sz w:val="22"/>
                <w:szCs w:val="22"/>
              </w:rPr>
              <w:t>hwn</w:t>
            </w:r>
            <w:proofErr w:type="spellEnd"/>
            <w:r w:rsidR="00107516">
              <w:rPr>
                <w:rFonts w:ascii="Helvetica" w:hAnsi="Helvetica" w:cs="Helvetica"/>
                <w:color w:val="000000"/>
                <w:sz w:val="22"/>
                <w:szCs w:val="22"/>
              </w:rPr>
              <w:t>?</w:t>
            </w:r>
          </w:p>
          <w:p w14:paraId="2FBB662C" w14:textId="10E50393" w:rsidR="00107516" w:rsidRPr="00EE52D0" w:rsidRDefault="00107516" w:rsidP="008C439E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sz w:val="28"/>
                <w:szCs w:val="28"/>
              </w:rPr>
            </w:pPr>
            <w:r>
              <w:rPr>
                <w:rFonts w:ascii="Helvetica" w:hAnsi="Helvetica" w:cs="Helvetica"/>
                <w:color w:val="000000"/>
                <w:sz w:val="28"/>
                <w:szCs w:val="28"/>
              </w:rPr>
              <w:t xml:space="preserve">. </w:t>
            </w:r>
            <w:proofErr w:type="spellStart"/>
            <w:r w:rsidRPr="00107516">
              <w:rPr>
                <w:rFonts w:ascii="Helvetica" w:hAnsi="Helvetica" w:cs="Helvetica"/>
                <w:color w:val="000000"/>
                <w:sz w:val="22"/>
                <w:szCs w:val="22"/>
              </w:rPr>
              <w:t>Pwy</w:t>
            </w:r>
            <w:proofErr w:type="spellEnd"/>
            <w:r w:rsidRPr="0010751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  <w:sz w:val="22"/>
                <w:szCs w:val="22"/>
              </w:rPr>
              <w:t>sy’n</w:t>
            </w:r>
            <w:proofErr w:type="spellEnd"/>
            <w:r w:rsidRPr="0010751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516">
              <w:rPr>
                <w:rFonts w:ascii="Helvetica" w:hAnsi="Helvetica" w:cs="Helvetica"/>
                <w:color w:val="000000"/>
                <w:sz w:val="22"/>
                <w:szCs w:val="22"/>
              </w:rPr>
              <w:t>cofio</w:t>
            </w:r>
            <w:proofErr w:type="spellEnd"/>
            <w:r w:rsidRPr="00107516">
              <w:rPr>
                <w:rFonts w:ascii="Helvetica" w:hAnsi="Helvetica" w:cs="Helvetica"/>
                <w:color w:val="000000"/>
                <w:sz w:val="22"/>
                <w:szCs w:val="22"/>
              </w:rPr>
              <w:t>?</w:t>
            </w:r>
          </w:p>
          <w:p w14:paraId="483EB441" w14:textId="49F08590" w:rsidR="004B1D5E" w:rsidRPr="00EE52D0" w:rsidRDefault="004B1D5E" w:rsidP="00EE52D0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46716F0C" w14:textId="6590DED4" w:rsidR="00120A30" w:rsidRPr="00864E0F" w:rsidRDefault="00107516" w:rsidP="00C6776C">
            <w:pPr>
              <w:rPr>
                <w:rFonts w:ascii="Helvetica" w:hAnsi="Helvetica"/>
              </w:rPr>
            </w:pPr>
            <w:proofErr w:type="spellStart"/>
            <w:r w:rsidRPr="00864E0F">
              <w:rPr>
                <w:rFonts w:ascii="Helvetica" w:hAnsi="Helvetica"/>
              </w:rPr>
              <w:t>Ar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ôl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i'r</w:t>
            </w:r>
            <w:proofErr w:type="spellEnd"/>
            <w:r w:rsidRPr="00864E0F">
              <w:rPr>
                <w:rFonts w:ascii="Helvetica" w:hAnsi="Helvetica"/>
              </w:rPr>
              <w:t xml:space="preserve"> plant </w:t>
            </w:r>
            <w:proofErr w:type="spellStart"/>
            <w:r w:rsidRPr="00864E0F">
              <w:rPr>
                <w:rFonts w:ascii="Helvetica" w:hAnsi="Helvetica"/>
              </w:rPr>
              <w:t>gwblhau'r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dasg</w:t>
            </w:r>
            <w:proofErr w:type="spellEnd"/>
            <w:r w:rsidRPr="00864E0F">
              <w:rPr>
                <w:rFonts w:ascii="Helvetica" w:hAnsi="Helvetica"/>
              </w:rPr>
              <w:t xml:space="preserve">, </w:t>
            </w:r>
            <w:proofErr w:type="spellStart"/>
            <w:r w:rsidRPr="00864E0F">
              <w:rPr>
                <w:rFonts w:ascii="Helvetica" w:hAnsi="Helvetica"/>
              </w:rPr>
              <w:t>bydd</w:t>
            </w:r>
            <w:proofErr w:type="spellEnd"/>
            <w:r w:rsidRPr="00864E0F">
              <w:rPr>
                <w:rFonts w:ascii="Helvetica" w:hAnsi="Helvetica"/>
              </w:rPr>
              <w:t xml:space="preserve"> y plant </w:t>
            </w:r>
            <w:proofErr w:type="spellStart"/>
            <w:r w:rsidRPr="00864E0F">
              <w:rPr>
                <w:rFonts w:ascii="Helvetica" w:hAnsi="Helvetica"/>
              </w:rPr>
              <w:t>wedyn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yn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cael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templed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gyda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llythyr</w:t>
            </w:r>
            <w:r w:rsidR="00864E0F" w:rsidRPr="00864E0F">
              <w:rPr>
                <w:rFonts w:ascii="Helvetica" w:hAnsi="Helvetica"/>
              </w:rPr>
              <w:t>en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penodol</w:t>
            </w:r>
            <w:proofErr w:type="spellEnd"/>
            <w:r w:rsidRPr="00864E0F">
              <w:rPr>
                <w:rFonts w:ascii="Helvetica" w:hAnsi="Helvetica"/>
              </w:rPr>
              <w:t xml:space="preserve"> y </w:t>
            </w:r>
            <w:proofErr w:type="spellStart"/>
            <w:r w:rsidRPr="00864E0F">
              <w:rPr>
                <w:rFonts w:ascii="Helvetica" w:hAnsi="Helvetica"/>
              </w:rPr>
              <w:t>maen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nhw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wedi</w:t>
            </w:r>
            <w:proofErr w:type="spellEnd"/>
            <w:r w:rsidRPr="00864E0F">
              <w:rPr>
                <w:rFonts w:ascii="Helvetica" w:hAnsi="Helvetica"/>
              </w:rPr>
              <w:t xml:space="preserve"> bod </w:t>
            </w:r>
            <w:proofErr w:type="spellStart"/>
            <w:r w:rsidRPr="00864E0F">
              <w:rPr>
                <w:rFonts w:ascii="Helvetica" w:hAnsi="Helvetica"/>
              </w:rPr>
              <w:t>yn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ei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ymarfer</w:t>
            </w:r>
            <w:proofErr w:type="spellEnd"/>
            <w:r w:rsidRPr="00864E0F">
              <w:rPr>
                <w:rFonts w:ascii="Helvetica" w:hAnsi="Helvetica"/>
              </w:rPr>
              <w:t xml:space="preserve"> ac </w:t>
            </w:r>
            <w:proofErr w:type="spellStart"/>
            <w:r w:rsidRPr="00864E0F">
              <w:rPr>
                <w:rFonts w:ascii="Helvetica" w:hAnsi="Helvetica"/>
              </w:rPr>
              <w:t>yn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dysgu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amdano</w:t>
            </w:r>
            <w:proofErr w:type="spellEnd"/>
            <w:r w:rsidRPr="00864E0F">
              <w:rPr>
                <w:rFonts w:ascii="Helvetica" w:hAnsi="Helvetica"/>
              </w:rPr>
              <w:t xml:space="preserve">. </w:t>
            </w:r>
            <w:proofErr w:type="spellStart"/>
            <w:r w:rsidRPr="00864E0F">
              <w:rPr>
                <w:rFonts w:ascii="Helvetica" w:hAnsi="Helvetica"/>
              </w:rPr>
              <w:t>Yna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bydd</w:t>
            </w:r>
            <w:proofErr w:type="spellEnd"/>
            <w:r w:rsidRPr="00864E0F">
              <w:rPr>
                <w:rFonts w:ascii="Helvetica" w:hAnsi="Helvetica"/>
              </w:rPr>
              <w:t xml:space="preserve"> y plant </w:t>
            </w:r>
            <w:proofErr w:type="spellStart"/>
            <w:r w:rsidRPr="00864E0F">
              <w:rPr>
                <w:rFonts w:ascii="Helvetica" w:hAnsi="Helvetica"/>
              </w:rPr>
              <w:t>yn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ymarfer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ysgrifennu'r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llythyr</w:t>
            </w:r>
            <w:r w:rsidR="00864E0F" w:rsidRPr="00864E0F">
              <w:rPr>
                <w:rFonts w:ascii="Helvetica" w:hAnsi="Helvetica"/>
              </w:rPr>
              <w:t>en</w:t>
            </w:r>
            <w:proofErr w:type="spellEnd"/>
            <w:r w:rsidR="00864E0F"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trwy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ddefnyddio'r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templed</w:t>
            </w:r>
            <w:proofErr w:type="spellEnd"/>
            <w:r w:rsidRPr="00864E0F">
              <w:rPr>
                <w:rFonts w:ascii="Helvetica" w:hAnsi="Helvetica"/>
              </w:rPr>
              <w:t xml:space="preserve">. </w:t>
            </w:r>
            <w:proofErr w:type="spellStart"/>
            <w:r w:rsidRPr="00864E0F">
              <w:rPr>
                <w:rFonts w:ascii="Helvetica" w:hAnsi="Helvetica"/>
              </w:rPr>
              <w:t>Ar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ôl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iddynt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gwblhau</w:t>
            </w:r>
            <w:proofErr w:type="spellEnd"/>
            <w:r w:rsidRPr="00864E0F">
              <w:rPr>
                <w:rFonts w:ascii="Helvetica" w:hAnsi="Helvetica"/>
              </w:rPr>
              <w:t xml:space="preserve"> un </w:t>
            </w:r>
            <w:proofErr w:type="spellStart"/>
            <w:r w:rsidRPr="00864E0F">
              <w:rPr>
                <w:rFonts w:ascii="Helvetica" w:hAnsi="Helvetica"/>
              </w:rPr>
              <w:t>templed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byddant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wedyn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yn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symud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ymlaen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i</w:t>
            </w:r>
            <w:proofErr w:type="spellEnd"/>
            <w:r w:rsidRPr="00864E0F">
              <w:rPr>
                <w:rFonts w:ascii="Helvetica" w:hAnsi="Helvetica"/>
              </w:rPr>
              <w:t xml:space="preserve"> un </w:t>
            </w:r>
            <w:proofErr w:type="spellStart"/>
            <w:r w:rsidRPr="00864E0F">
              <w:rPr>
                <w:rFonts w:ascii="Helvetica" w:hAnsi="Helvetica"/>
              </w:rPr>
              <w:t>arall</w:t>
            </w:r>
            <w:proofErr w:type="spellEnd"/>
            <w:r w:rsidRPr="00864E0F">
              <w:rPr>
                <w:rFonts w:ascii="Helvetica" w:hAnsi="Helvetica"/>
              </w:rPr>
              <w:t xml:space="preserve">. </w:t>
            </w:r>
            <w:proofErr w:type="spellStart"/>
            <w:r w:rsidRPr="00864E0F">
              <w:rPr>
                <w:rFonts w:ascii="Helvetica" w:hAnsi="Helvetica"/>
              </w:rPr>
              <w:t>Os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yw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plentyn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yn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dangos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potensial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i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ysgrifennu'r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llythyrau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allan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i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safon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dda</w:t>
            </w:r>
            <w:proofErr w:type="spellEnd"/>
            <w:r w:rsidRPr="00864E0F">
              <w:rPr>
                <w:rFonts w:ascii="Helvetica" w:hAnsi="Helvetica"/>
              </w:rPr>
              <w:t xml:space="preserve">, </w:t>
            </w:r>
            <w:proofErr w:type="spellStart"/>
            <w:r w:rsidRPr="00864E0F">
              <w:rPr>
                <w:rFonts w:ascii="Helvetica" w:hAnsi="Helvetica"/>
              </w:rPr>
              <w:t>yna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bydd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angen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iddynt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ddefnyddio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bwrdd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gwyn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bach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plaen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i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ysgrifennu'r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llythrennau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arno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eto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heb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gefnogaeth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templed</w:t>
            </w:r>
            <w:proofErr w:type="spellEnd"/>
            <w:r w:rsidRPr="00864E0F">
              <w:rPr>
                <w:rFonts w:ascii="Helvetica" w:hAnsi="Helvetica"/>
              </w:rPr>
              <w:t xml:space="preserve">. </w:t>
            </w:r>
            <w:proofErr w:type="spellStart"/>
            <w:r w:rsidRPr="00864E0F">
              <w:rPr>
                <w:rFonts w:ascii="Helvetica" w:hAnsi="Helvetica"/>
              </w:rPr>
              <w:t>Erbyn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diwedd</w:t>
            </w:r>
            <w:proofErr w:type="spellEnd"/>
            <w:r w:rsidRPr="00864E0F">
              <w:rPr>
                <w:rFonts w:ascii="Helvetica" w:hAnsi="Helvetica"/>
              </w:rPr>
              <w:t xml:space="preserve"> y </w:t>
            </w:r>
            <w:proofErr w:type="spellStart"/>
            <w:r w:rsidRPr="00864E0F">
              <w:rPr>
                <w:rFonts w:ascii="Helvetica" w:hAnsi="Helvetica"/>
              </w:rPr>
              <w:t>dasg</w:t>
            </w:r>
            <w:proofErr w:type="spellEnd"/>
            <w:r w:rsidRPr="00864E0F">
              <w:rPr>
                <w:rFonts w:ascii="Helvetica" w:hAnsi="Helvetica"/>
              </w:rPr>
              <w:t xml:space="preserve"> hon </w:t>
            </w:r>
            <w:proofErr w:type="spellStart"/>
            <w:r w:rsidRPr="00864E0F">
              <w:rPr>
                <w:rFonts w:ascii="Helvetica" w:hAnsi="Helvetica"/>
              </w:rPr>
              <w:t>byddai'r</w:t>
            </w:r>
            <w:proofErr w:type="spellEnd"/>
            <w:r w:rsidRPr="00864E0F">
              <w:rPr>
                <w:rFonts w:ascii="Helvetica" w:hAnsi="Helvetica"/>
              </w:rPr>
              <w:t xml:space="preserve"> plant </w:t>
            </w:r>
            <w:proofErr w:type="spellStart"/>
            <w:r w:rsidRPr="00864E0F">
              <w:rPr>
                <w:rFonts w:ascii="Helvetica" w:hAnsi="Helvetica"/>
              </w:rPr>
              <w:t>wedi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dysgu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geiriau</w:t>
            </w:r>
            <w:proofErr w:type="spellEnd"/>
            <w:r w:rsidRPr="00864E0F">
              <w:rPr>
                <w:rFonts w:ascii="Helvetica" w:hAnsi="Helvetica"/>
              </w:rPr>
              <w:t xml:space="preserve">, </w:t>
            </w:r>
            <w:proofErr w:type="spellStart"/>
            <w:r w:rsidRPr="00864E0F">
              <w:rPr>
                <w:rFonts w:ascii="Helvetica" w:hAnsi="Helvetica"/>
              </w:rPr>
              <w:t>llythyrau</w:t>
            </w:r>
            <w:proofErr w:type="spellEnd"/>
            <w:r w:rsidRPr="00864E0F">
              <w:rPr>
                <w:rFonts w:ascii="Helvetica" w:hAnsi="Helvetica"/>
              </w:rPr>
              <w:t xml:space="preserve"> a </w:t>
            </w:r>
            <w:proofErr w:type="spellStart"/>
            <w:r w:rsidRPr="00864E0F">
              <w:rPr>
                <w:rFonts w:ascii="Helvetica" w:hAnsi="Helvetica"/>
              </w:rPr>
              <w:t>synau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newydd</w:t>
            </w:r>
            <w:proofErr w:type="spellEnd"/>
            <w:r w:rsidRPr="00864E0F">
              <w:rPr>
                <w:rFonts w:ascii="Helvetica" w:hAnsi="Helvetica"/>
              </w:rPr>
              <w:t xml:space="preserve">, a </w:t>
            </w:r>
            <w:proofErr w:type="spellStart"/>
            <w:r w:rsidRPr="00864E0F">
              <w:rPr>
                <w:rFonts w:ascii="Helvetica" w:hAnsi="Helvetica"/>
              </w:rPr>
              <w:t>byddent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hefyd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wedi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ymarfer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eu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sgiliau</w:t>
            </w:r>
            <w:proofErr w:type="spellEnd"/>
            <w:r w:rsidRPr="00864E0F">
              <w:rPr>
                <w:rFonts w:ascii="Helvetica" w:hAnsi="Helvetica"/>
              </w:rPr>
              <w:t xml:space="preserve"> </w:t>
            </w:r>
            <w:proofErr w:type="spellStart"/>
            <w:r w:rsidRPr="00864E0F">
              <w:rPr>
                <w:rFonts w:ascii="Helvetica" w:hAnsi="Helvetica"/>
              </w:rPr>
              <w:t>ysgrifennu</w:t>
            </w:r>
            <w:proofErr w:type="spellEnd"/>
            <w:r w:rsidRPr="00864E0F">
              <w:rPr>
                <w:rFonts w:ascii="Helvetica" w:hAnsi="Helvetica"/>
              </w:rPr>
              <w:t>.</w:t>
            </w:r>
          </w:p>
        </w:tc>
        <w:tc>
          <w:tcPr>
            <w:tcW w:w="2903" w:type="dxa"/>
          </w:tcPr>
          <w:p w14:paraId="6358073F" w14:textId="77777777" w:rsidR="00C07835" w:rsidRPr="00D8289F" w:rsidRDefault="00C07835" w:rsidP="00D8289F">
            <w:pPr>
              <w:rPr>
                <w:sz w:val="22"/>
                <w:szCs w:val="22"/>
              </w:rPr>
            </w:pPr>
          </w:p>
          <w:p w14:paraId="0AAC5816" w14:textId="77777777" w:rsidR="00107516" w:rsidRDefault="00107516" w:rsidP="00107516">
            <w:pPr>
              <w:pStyle w:val="ListParagraph"/>
              <w:numPr>
                <w:ilvl w:val="0"/>
                <w:numId w:val="29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Bocs</w:t>
            </w:r>
            <w:proofErr w:type="spellEnd"/>
          </w:p>
          <w:p w14:paraId="10BBE916" w14:textId="77777777" w:rsidR="00107516" w:rsidRDefault="00107516" w:rsidP="00107516">
            <w:pPr>
              <w:pStyle w:val="ListParagraph"/>
              <w:numPr>
                <w:ilvl w:val="0"/>
                <w:numId w:val="29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Geiriau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newydd</w:t>
            </w:r>
            <w:proofErr w:type="spellEnd"/>
          </w:p>
          <w:p w14:paraId="13E9A119" w14:textId="04D60717" w:rsidR="00107516" w:rsidRDefault="00107516" w:rsidP="00107516">
            <w:pPr>
              <w:pStyle w:val="ListParagraph"/>
              <w:numPr>
                <w:ilvl w:val="0"/>
                <w:numId w:val="29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Lluniau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o’r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stori</w:t>
            </w:r>
            <w:proofErr w:type="spellEnd"/>
          </w:p>
          <w:p w14:paraId="21DAAA04" w14:textId="39618CEF" w:rsidR="00107516" w:rsidRDefault="00864E0F" w:rsidP="00107516">
            <w:pPr>
              <w:pStyle w:val="ListParagraph"/>
              <w:numPr>
                <w:ilvl w:val="0"/>
                <w:numId w:val="29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Templedi</w:t>
            </w:r>
            <w:proofErr w:type="spellEnd"/>
          </w:p>
          <w:p w14:paraId="6E689040" w14:textId="1061E75E" w:rsidR="00864E0F" w:rsidRDefault="00864E0F" w:rsidP="00107516">
            <w:pPr>
              <w:pStyle w:val="ListParagraph"/>
              <w:numPr>
                <w:ilvl w:val="0"/>
                <w:numId w:val="29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Byrddau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gwyn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bach</w:t>
            </w:r>
            <w:proofErr w:type="spellEnd"/>
          </w:p>
          <w:p w14:paraId="431ADAAC" w14:textId="756B9A6C" w:rsidR="00C07835" w:rsidRDefault="00C07835" w:rsidP="00C07835">
            <w:pPr>
              <w:pStyle w:val="ListParagraph"/>
              <w:rPr>
                <w:sz w:val="22"/>
                <w:szCs w:val="22"/>
              </w:rPr>
            </w:pPr>
          </w:p>
          <w:p w14:paraId="3C1012C0" w14:textId="4FAC30C8" w:rsidR="008C439E" w:rsidRDefault="008C439E" w:rsidP="00C07835">
            <w:pPr>
              <w:pStyle w:val="ListParagraph"/>
              <w:rPr>
                <w:sz w:val="22"/>
                <w:szCs w:val="22"/>
              </w:rPr>
            </w:pPr>
          </w:p>
          <w:p w14:paraId="1BD84B1D" w14:textId="77777777" w:rsidR="008C439E" w:rsidRDefault="008C439E" w:rsidP="00C07835">
            <w:pPr>
              <w:pStyle w:val="ListParagraph"/>
              <w:rPr>
                <w:sz w:val="22"/>
                <w:szCs w:val="22"/>
              </w:rPr>
            </w:pPr>
          </w:p>
          <w:p w14:paraId="08BDEAF7" w14:textId="7843C9B4" w:rsidR="00120A30" w:rsidRPr="00120A30" w:rsidRDefault="00C07835" w:rsidP="00D8289F">
            <w:pPr>
              <w:jc w:val="center"/>
              <w:rPr>
                <w:sz w:val="28"/>
                <w:szCs w:val="28"/>
              </w:rPr>
            </w:pPr>
            <w:r>
              <w:rPr>
                <w:sz w:val="22"/>
                <w:szCs w:val="22"/>
              </w:rPr>
              <w:t>(</w:t>
            </w:r>
            <w:proofErr w:type="spellStart"/>
            <w:r>
              <w:rPr>
                <w:sz w:val="22"/>
                <w:szCs w:val="22"/>
              </w:rPr>
              <w:t>Diogelwch</w:t>
            </w:r>
            <w:proofErr w:type="spellEnd"/>
            <w:r>
              <w:rPr>
                <w:sz w:val="22"/>
                <w:szCs w:val="22"/>
              </w:rPr>
              <w:t xml:space="preserve"> o </w:t>
            </w:r>
            <w:proofErr w:type="spellStart"/>
            <w:r>
              <w:rPr>
                <w:sz w:val="22"/>
                <w:szCs w:val="22"/>
              </w:rPr>
              <w:t>fewn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dosbarth</w:t>
            </w:r>
            <w:proofErr w:type="spellEnd"/>
            <w:r>
              <w:rPr>
                <w:sz w:val="22"/>
                <w:szCs w:val="22"/>
              </w:rPr>
              <w:t>)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24DCEB1D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</w:t>
            </w:r>
          </w:p>
        </w:tc>
        <w:tc>
          <w:tcPr>
            <w:tcW w:w="7030" w:type="dxa"/>
          </w:tcPr>
          <w:p w14:paraId="54392588" w14:textId="77777777" w:rsidR="009E6FF9" w:rsidRPr="00061377" w:rsidRDefault="009E6FF9" w:rsidP="00B53928">
            <w:pPr>
              <w:rPr>
                <w:rFonts w:ascii="Helvetica" w:hAnsi="Helvetica"/>
                <w:sz w:val="22"/>
                <w:szCs w:val="22"/>
              </w:rPr>
            </w:pPr>
          </w:p>
          <w:p w14:paraId="60508ACF" w14:textId="3E2102D9" w:rsidR="00E23E5F" w:rsidRPr="00061377" w:rsidRDefault="009D77D6" w:rsidP="00825827">
            <w:pPr>
              <w:rPr>
                <w:rFonts w:ascii="Helvetica" w:hAnsi="Helvetica"/>
                <w:sz w:val="22"/>
                <w:szCs w:val="22"/>
              </w:rPr>
            </w:pP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debyg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I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stori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Sioni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Rhew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nad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oedd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y plant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ymwybodol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o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gymeriad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‘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Coblyn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’ o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straeon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Sali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Mali, felly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nad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oedd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y plant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gwybod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pwy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oedd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Coblyn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.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Serch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hynny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teimlais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weddol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hapus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gyda’r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ffordd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ymatebodd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y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disgyblion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I’r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stori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.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Dangosodd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y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disgyblion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diddordeb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y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stori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trwy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holi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ac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ateb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cwestiynnau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am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Coblyn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.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Dangosodd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hwn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I mi bod y plant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wedi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gwrando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arnaf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darllen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iddynt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ac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eisiau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gwybod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061377">
              <w:rPr>
                <w:rFonts w:ascii="Helvetica" w:hAnsi="Helvetica"/>
                <w:sz w:val="22"/>
                <w:szCs w:val="22"/>
              </w:rPr>
              <w:t>mwy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>,  o</w:t>
            </w:r>
            <w:proofErr w:type="gram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ganlyniad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teimlais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llwyddiannus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. 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Darllenais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am 10/15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munud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gan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stopio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a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thrafod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gyda’r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plant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gan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ailadrodd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y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geirfa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Cymraeg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newydd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iddynt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trwy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gydol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y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stori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>.</w:t>
            </w:r>
          </w:p>
          <w:p w14:paraId="08592CC2" w14:textId="77777777" w:rsidR="009D77D6" w:rsidRPr="00061377" w:rsidRDefault="009D77D6" w:rsidP="00825827">
            <w:pPr>
              <w:rPr>
                <w:rFonts w:ascii="Helvetica" w:hAnsi="Helvetica"/>
                <w:sz w:val="22"/>
                <w:szCs w:val="22"/>
              </w:rPr>
            </w:pPr>
          </w:p>
          <w:p w14:paraId="6F1D5C26" w14:textId="77777777" w:rsidR="009D77D6" w:rsidRPr="00061377" w:rsidRDefault="009D77D6" w:rsidP="00825827">
            <w:pPr>
              <w:rPr>
                <w:rFonts w:ascii="Helvetica" w:hAnsi="Helvetica"/>
                <w:sz w:val="22"/>
                <w:szCs w:val="22"/>
              </w:rPr>
            </w:pP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Ymatebodd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y plant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bositif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I’r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stori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, a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chofiodd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unigolion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yr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eirfa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newydd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a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ddysgon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nhw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e.e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…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blodau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a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sannau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. </w:t>
            </w:r>
            <w:proofErr w:type="spellStart"/>
            <w:r w:rsidR="00ED1796" w:rsidRPr="00061377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="00ED1796"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ED1796" w:rsidRPr="00061377">
              <w:rPr>
                <w:rFonts w:ascii="Helvetica" w:hAnsi="Helvetica"/>
                <w:sz w:val="22"/>
                <w:szCs w:val="22"/>
              </w:rPr>
              <w:t>ogystal</w:t>
            </w:r>
            <w:proofErr w:type="spellEnd"/>
            <w:r w:rsidR="00ED1796"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ED1796" w:rsidRPr="00061377">
              <w:rPr>
                <w:rFonts w:ascii="Helvetica" w:hAnsi="Helvetica"/>
                <w:sz w:val="22"/>
                <w:szCs w:val="22"/>
              </w:rPr>
              <w:t>gwrandawodd</w:t>
            </w:r>
            <w:proofErr w:type="spellEnd"/>
            <w:r w:rsidR="00ED1796" w:rsidRPr="00061377">
              <w:rPr>
                <w:rFonts w:ascii="Helvetica" w:hAnsi="Helvetica"/>
                <w:sz w:val="22"/>
                <w:szCs w:val="22"/>
              </w:rPr>
              <w:t xml:space="preserve"> y </w:t>
            </w:r>
            <w:proofErr w:type="spellStart"/>
            <w:r w:rsidR="00ED1796" w:rsidRPr="00061377">
              <w:rPr>
                <w:rFonts w:ascii="Helvetica" w:hAnsi="Helvetica"/>
                <w:sz w:val="22"/>
                <w:szCs w:val="22"/>
              </w:rPr>
              <w:t>disgyblion</w:t>
            </w:r>
            <w:proofErr w:type="spellEnd"/>
            <w:r w:rsidR="00ED1796"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ED1796" w:rsidRPr="00061377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="00ED1796"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ED1796" w:rsidRPr="00061377">
              <w:rPr>
                <w:rFonts w:ascii="Helvetica" w:hAnsi="Helvetica"/>
                <w:sz w:val="22"/>
                <w:szCs w:val="22"/>
              </w:rPr>
              <w:t>dda</w:t>
            </w:r>
            <w:proofErr w:type="spellEnd"/>
            <w:r w:rsidR="00ED1796" w:rsidRPr="00061377">
              <w:rPr>
                <w:rFonts w:ascii="Helvetica" w:hAnsi="Helvetica"/>
                <w:sz w:val="22"/>
                <w:szCs w:val="22"/>
              </w:rPr>
              <w:t xml:space="preserve">. </w:t>
            </w:r>
          </w:p>
          <w:p w14:paraId="38BC71B3" w14:textId="2B582201" w:rsidR="00ED1796" w:rsidRPr="00061377" w:rsidRDefault="00ED1796" w:rsidP="00825827">
            <w:pPr>
              <w:rPr>
                <w:rFonts w:ascii="Helvetica" w:hAnsi="Helvetica"/>
                <w:sz w:val="22"/>
                <w:szCs w:val="22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FF43E8F" w14:textId="5EC72183" w:rsidR="00825827" w:rsidRPr="00061377" w:rsidRDefault="00ED1796" w:rsidP="00825827">
            <w:pPr>
              <w:rPr>
                <w:rFonts w:ascii="Helvetica" w:hAnsi="Helvetica"/>
                <w:sz w:val="22"/>
                <w:szCs w:val="22"/>
              </w:rPr>
            </w:pP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Os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yw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plentyn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eisiau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siarad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neu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dweud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>/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gofyn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rhywbeth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annog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nhw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I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godi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dwylo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dawel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ac I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eistedd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dawel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nes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bod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yr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athrawes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eu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alw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I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siarad</w:t>
            </w:r>
            <w:proofErr w:type="spellEnd"/>
            <w:r w:rsidR="00A7416E"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A7416E" w:rsidRPr="00061377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="00A7416E"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A7416E" w:rsidRPr="00061377">
              <w:rPr>
                <w:rFonts w:ascii="Helvetica" w:hAnsi="Helvetica"/>
                <w:sz w:val="22"/>
                <w:szCs w:val="22"/>
              </w:rPr>
              <w:t>lle</w:t>
            </w:r>
            <w:proofErr w:type="spellEnd"/>
            <w:r w:rsidR="00A7416E" w:rsidRPr="00061377">
              <w:rPr>
                <w:rFonts w:ascii="Helvetica" w:hAnsi="Helvetica"/>
                <w:sz w:val="22"/>
                <w:szCs w:val="22"/>
              </w:rPr>
              <w:t xml:space="preserve"> trio </w:t>
            </w:r>
            <w:proofErr w:type="spellStart"/>
            <w:r w:rsidR="00A7416E" w:rsidRPr="00061377">
              <w:rPr>
                <w:rFonts w:ascii="Helvetica" w:hAnsi="Helvetica"/>
                <w:sz w:val="22"/>
                <w:szCs w:val="22"/>
              </w:rPr>
              <w:t>annog</w:t>
            </w:r>
            <w:proofErr w:type="spellEnd"/>
            <w:r w:rsidR="00A7416E"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A7416E" w:rsidRPr="00061377">
              <w:rPr>
                <w:rFonts w:ascii="Helvetica" w:hAnsi="Helvetica"/>
                <w:sz w:val="22"/>
                <w:szCs w:val="22"/>
              </w:rPr>
              <w:t>nhw</w:t>
            </w:r>
            <w:proofErr w:type="spellEnd"/>
            <w:r w:rsidR="00A7416E"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A7416E" w:rsidRPr="00061377">
              <w:rPr>
                <w:rFonts w:ascii="Helvetica" w:hAnsi="Helvetica"/>
                <w:sz w:val="22"/>
                <w:szCs w:val="22"/>
              </w:rPr>
              <w:t>gyda</w:t>
            </w:r>
            <w:proofErr w:type="spellEnd"/>
            <w:r w:rsidR="00A7416E"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A7416E" w:rsidRPr="00061377">
              <w:rPr>
                <w:rFonts w:ascii="Helvetica" w:hAnsi="Helvetica"/>
                <w:sz w:val="22"/>
                <w:szCs w:val="22"/>
              </w:rPr>
              <w:t>strategaethau</w:t>
            </w:r>
            <w:proofErr w:type="spellEnd"/>
            <w:r w:rsidR="00A7416E"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A7416E" w:rsidRPr="00061377">
              <w:rPr>
                <w:rFonts w:ascii="Helvetica" w:hAnsi="Helvetica"/>
                <w:sz w:val="22"/>
                <w:szCs w:val="22"/>
              </w:rPr>
              <w:t>symudiadau</w:t>
            </w:r>
            <w:proofErr w:type="spellEnd"/>
            <w:r w:rsidR="00A7416E"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A7416E" w:rsidRPr="00061377">
              <w:rPr>
                <w:rFonts w:ascii="Helvetica" w:hAnsi="Helvetica"/>
                <w:sz w:val="22"/>
                <w:szCs w:val="22"/>
              </w:rPr>
              <w:t>tawel</w:t>
            </w:r>
            <w:proofErr w:type="spellEnd"/>
            <w:r w:rsidR="00A7416E" w:rsidRPr="00061377">
              <w:rPr>
                <w:rFonts w:ascii="Helvetica" w:hAnsi="Helvetica"/>
                <w:sz w:val="22"/>
                <w:szCs w:val="22"/>
              </w:rPr>
              <w:t xml:space="preserve">. </w:t>
            </w:r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Bydd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hwn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sicrhau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bod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gan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y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disgyblion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eu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hawl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I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siarad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>/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gofyn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cwestiwn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ond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trwy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dysgu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a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dangos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parch at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yr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athrawes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a’I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gyd-ddisgyblion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ar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yr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 un </w:t>
            </w:r>
            <w:proofErr w:type="spellStart"/>
            <w:r w:rsidRPr="00061377">
              <w:rPr>
                <w:rFonts w:ascii="Helvetica" w:hAnsi="Helvetica"/>
                <w:sz w:val="22"/>
                <w:szCs w:val="22"/>
              </w:rPr>
              <w:t>amser</w:t>
            </w:r>
            <w:proofErr w:type="spellEnd"/>
            <w:r w:rsidRPr="00061377">
              <w:rPr>
                <w:rFonts w:ascii="Helvetica" w:hAnsi="Helvetica"/>
                <w:sz w:val="22"/>
                <w:szCs w:val="22"/>
              </w:rPr>
              <w:t xml:space="preserve">. </w:t>
            </w:r>
          </w:p>
          <w:p w14:paraId="6E88F129" w14:textId="28CCB2CE" w:rsidR="00ED1796" w:rsidRPr="00120A30" w:rsidRDefault="00ED1796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9256915" w14:textId="0AA89CA5" w:rsidR="00ED1796" w:rsidRPr="00ED1796" w:rsidRDefault="00ED1796" w:rsidP="00ED1796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proofErr w:type="spellStart"/>
            <w:r w:rsidRPr="00ED1796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Pr="00ED1796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/>
                <w:sz w:val="22"/>
                <w:szCs w:val="22"/>
              </w:rPr>
              <w:t>debyg</w:t>
            </w:r>
            <w:proofErr w:type="spellEnd"/>
            <w:r w:rsidRPr="00ED1796">
              <w:rPr>
                <w:rFonts w:ascii="Helvetica" w:hAnsi="Helvetica"/>
                <w:sz w:val="22"/>
                <w:szCs w:val="22"/>
              </w:rPr>
              <w:t xml:space="preserve"> I </w:t>
            </w:r>
            <w:proofErr w:type="spellStart"/>
            <w:r w:rsidRPr="00ED1796">
              <w:rPr>
                <w:rFonts w:ascii="Helvetica" w:hAnsi="Helvetica"/>
                <w:sz w:val="22"/>
                <w:szCs w:val="22"/>
              </w:rPr>
              <w:t>stori</w:t>
            </w:r>
            <w:proofErr w:type="spellEnd"/>
            <w:r w:rsidRPr="00ED1796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/>
                <w:sz w:val="22"/>
                <w:szCs w:val="22"/>
              </w:rPr>
              <w:t>Sioni</w:t>
            </w:r>
            <w:proofErr w:type="spellEnd"/>
            <w:r w:rsidRPr="00ED1796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/>
                <w:sz w:val="22"/>
                <w:szCs w:val="22"/>
              </w:rPr>
              <w:t>Rhew</w:t>
            </w:r>
            <w:proofErr w:type="spellEnd"/>
            <w:r w:rsidRPr="00ED1796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/>
                <w:sz w:val="22"/>
                <w:szCs w:val="22"/>
              </w:rPr>
              <w:t>defnyddiais</w:t>
            </w:r>
            <w:proofErr w:type="spellEnd"/>
            <w:r w:rsidRPr="00ED1796">
              <w:rPr>
                <w:rFonts w:ascii="Helvetica" w:hAnsi="Helvetica"/>
                <w:sz w:val="22"/>
                <w:szCs w:val="22"/>
              </w:rPr>
              <w:t xml:space="preserve"> y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strategaeth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symudiadau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tawel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fel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ffordd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dda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sicrhau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distawrwydd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fewn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yr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ystafell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aros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Hefyd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defnyddiais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strategaeth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canmol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chlod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ar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ôl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i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blentyn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ateb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gywir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Byddent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yn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gallu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symud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‘peg’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nhw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i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lan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wal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clod, neu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gael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sticer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gennyf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Wrth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ddefnyddio’r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strategaethau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yma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roeddwn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gallu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gweld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pa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ddisgyblion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deallodd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stori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neu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pwy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oedd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cofio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gwybodaeth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benodol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o’r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stori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Hefyd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>ymatebodd</w:t>
            </w:r>
            <w:proofErr w:type="spellEnd"/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>disgyblion</w:t>
            </w:r>
            <w:proofErr w:type="spellEnd"/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>synhwyrol</w:t>
            </w:r>
            <w:proofErr w:type="spellEnd"/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>gofyn</w:t>
            </w:r>
            <w:proofErr w:type="spellEnd"/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>cwestiynau</w:t>
            </w:r>
            <w:proofErr w:type="spellEnd"/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>synhwyrol</w:t>
            </w:r>
            <w:proofErr w:type="spellEnd"/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</w:p>
          <w:p w14:paraId="4B3D15DB" w14:textId="77777777" w:rsidR="00ED1796" w:rsidRPr="00ED1796" w:rsidRDefault="00ED1796" w:rsidP="00ED1796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017C5A7D" w14:textId="5C7AD79F" w:rsidR="00ED1796" w:rsidRDefault="00ED1796" w:rsidP="00ED1796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O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ganlyniad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I </w:t>
            </w:r>
            <w:proofErr w:type="spellStart"/>
            <w:r w:rsidR="00A7416E">
              <w:rPr>
                <w:rFonts w:ascii="Helvetica" w:hAnsi="Helvetica" w:cs="Helvetica"/>
                <w:color w:val="000000"/>
                <w:sz w:val="22"/>
                <w:szCs w:val="22"/>
              </w:rPr>
              <w:t>hyn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maent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cysylltu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gyda’r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safon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SAC:</w:t>
            </w:r>
          </w:p>
          <w:p w14:paraId="6FAEDE07" w14:textId="2288A8A2" w:rsidR="00A7416E" w:rsidRDefault="00A7416E" w:rsidP="00ED1796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6FBA0C84" w14:textId="789EE7EF" w:rsidR="00A7416E" w:rsidRPr="00A7416E" w:rsidRDefault="00A7416E" w:rsidP="00A7416E">
            <w:pPr>
              <w:pStyle w:val="ListParagraph"/>
              <w:numPr>
                <w:ilvl w:val="0"/>
                <w:numId w:val="29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Wrth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proofErr w:type="gram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gynllunio,mae’r</w:t>
            </w:r>
            <w:proofErr w:type="spellEnd"/>
            <w:proofErr w:type="gram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darpar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athro’n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arddangos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ymwybyddiaeth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bwysigrwydd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annog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dysgwyr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fyfyrio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ymddygiadau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dysgu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rhagolygon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dysgu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a’u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gwerthuso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</w:p>
          <w:p w14:paraId="1AA81E6A" w14:textId="77777777" w:rsidR="00ED1796" w:rsidRPr="00ED1796" w:rsidRDefault="00ED1796" w:rsidP="00ED1796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3EA39A68" w14:textId="77777777" w:rsidR="00ED1796" w:rsidRPr="00ED1796" w:rsidRDefault="00ED1796" w:rsidP="00ED1796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-</w:t>
            </w:r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Mae’r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darpar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athro’n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deall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pwysigrwydd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yr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amgylchedd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dysgu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gwaith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hyrwyddo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arferion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ymddygiadau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dysgu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cadarnhaol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sy’n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lastRenderedPageBreak/>
              <w:t>cyd-fynd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â’r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pedwar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diben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ac y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mae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dysgwyr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eu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deall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cyd-destun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hwnnw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Mae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felly’n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mynd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ati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i’w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sefydlu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a’i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reoli’n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effeithiol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barhaus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. </w:t>
            </w:r>
          </w:p>
          <w:p w14:paraId="25675B37" w14:textId="77777777" w:rsidR="00ED1796" w:rsidRPr="00ED1796" w:rsidRDefault="00ED1796" w:rsidP="00ED1796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5AA10177" w14:textId="77777777" w:rsidR="00825827" w:rsidRDefault="00ED1796" w:rsidP="00ED1796">
            <w:pPr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Dangosodd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disgyblion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diddordeb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wrth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i’r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stori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cael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eu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darllen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iddynt</w:t>
            </w:r>
            <w:proofErr w:type="spellEnd"/>
            <w:r w:rsidRPr="00ED1796">
              <w:rPr>
                <w:rFonts w:ascii="Helvetica" w:hAnsi="Helvetica" w:cs="Helvetica"/>
                <w:color w:val="000000"/>
                <w:sz w:val="22"/>
                <w:szCs w:val="22"/>
              </w:rPr>
              <w:t>.</w:t>
            </w:r>
          </w:p>
          <w:p w14:paraId="49C2EFC9" w14:textId="77777777" w:rsidR="000E406A" w:rsidRDefault="000E406A" w:rsidP="00ED1796">
            <w:pPr>
              <w:rPr>
                <w:rFonts w:ascii="Helvetica" w:hAnsi="Helvetica" w:cs="Helvetica"/>
                <w:color w:val="000000"/>
                <w:sz w:val="20"/>
                <w:szCs w:val="20"/>
              </w:rPr>
            </w:pPr>
          </w:p>
          <w:p w14:paraId="471612F7" w14:textId="544B6DBD" w:rsidR="000E406A" w:rsidRPr="00120A30" w:rsidRDefault="000E406A" w:rsidP="00ED1796">
            <w:pPr>
              <w:rPr>
                <w:sz w:val="20"/>
                <w:szCs w:val="20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Adnoddau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wedi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paratoi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flaen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llaw</w:t>
            </w:r>
            <w:proofErr w:type="spellEnd"/>
            <w:r>
              <w:rPr>
                <w:rFonts w:ascii="Helvetica" w:hAnsi="Helvetica" w:cs="Helvetica"/>
                <w:color w:val="000000"/>
                <w:sz w:val="20"/>
                <w:szCs w:val="20"/>
              </w:rPr>
              <w:t>.</w:t>
            </w: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lastRenderedPageBreak/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2D682CC2" w:rsidR="00825827" w:rsidRPr="007635F4" w:rsidRDefault="00061377" w:rsidP="00825827">
            <w:pPr>
              <w:rPr>
                <w:rFonts w:ascii="Helvetica" w:hAnsi="Helvetica"/>
                <w:sz w:val="22"/>
                <w:szCs w:val="22"/>
              </w:rPr>
            </w:pPr>
            <w:proofErr w:type="spellStart"/>
            <w:r w:rsidRPr="007635F4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7635F4">
              <w:rPr>
                <w:rFonts w:ascii="Helvetica" w:hAnsi="Helvetica"/>
                <w:sz w:val="22"/>
                <w:szCs w:val="22"/>
              </w:rPr>
              <w:t>lle</w:t>
            </w:r>
            <w:proofErr w:type="spellEnd"/>
            <w:r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Pr="007635F4">
              <w:rPr>
                <w:rFonts w:ascii="Helvetica" w:hAnsi="Helvetica"/>
                <w:sz w:val="22"/>
                <w:szCs w:val="22"/>
              </w:rPr>
              <w:t>darllen</w:t>
            </w:r>
            <w:proofErr w:type="spellEnd"/>
            <w:r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y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stori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o’r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llyfr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mae’n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syniad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I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ddefnyddio’r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bwrdd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gwyn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rhyngweithiol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er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mwyn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eu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fod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fwy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gweledol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, neu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hyd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oed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cael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gwrthrychau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="007635F4" w:rsidRPr="007635F4">
              <w:rPr>
                <w:rFonts w:ascii="Helvetica" w:hAnsi="Helvetica"/>
                <w:sz w:val="22"/>
                <w:szCs w:val="22"/>
              </w:rPr>
              <w:t>e.e.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>.</w:t>
            </w:r>
            <w:proofErr w:type="gram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het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goch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neu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blodau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er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mwyn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i’r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plant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cofio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a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deall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yr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eirfa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newydd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yn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 </w:t>
            </w:r>
            <w:proofErr w:type="spellStart"/>
            <w:r w:rsidR="007635F4" w:rsidRPr="007635F4">
              <w:rPr>
                <w:rFonts w:ascii="Helvetica" w:hAnsi="Helvetica"/>
                <w:sz w:val="22"/>
                <w:szCs w:val="22"/>
              </w:rPr>
              <w:t>glir</w:t>
            </w:r>
            <w:proofErr w:type="spellEnd"/>
            <w:r w:rsidR="007635F4" w:rsidRPr="007635F4">
              <w:rPr>
                <w:rFonts w:ascii="Helvetica" w:hAnsi="Helvetica"/>
                <w:sz w:val="22"/>
                <w:szCs w:val="22"/>
              </w:rPr>
              <w:t xml:space="preserve">. 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2B467F8" w14:textId="77777777" w:rsidR="005266C5" w:rsidRDefault="005266C5" w:rsidP="00B24C18">
      <w:r>
        <w:separator/>
      </w:r>
    </w:p>
  </w:endnote>
  <w:endnote w:type="continuationSeparator" w:id="0">
    <w:p w14:paraId="500DA90D" w14:textId="77777777" w:rsidR="005266C5" w:rsidRDefault="005266C5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MT">
    <w:altName w:val="Arial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D72C651" w14:textId="77777777" w:rsidR="005266C5" w:rsidRDefault="005266C5" w:rsidP="00B24C18">
      <w:r>
        <w:separator/>
      </w:r>
    </w:p>
  </w:footnote>
  <w:footnote w:type="continuationSeparator" w:id="0">
    <w:p w14:paraId="70012A7B" w14:textId="77777777" w:rsidR="005266C5" w:rsidRDefault="005266C5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571FD9"/>
    <w:multiLevelType w:val="hybridMultilevel"/>
    <w:tmpl w:val="FAE001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635D8C"/>
    <w:multiLevelType w:val="hybridMultilevel"/>
    <w:tmpl w:val="6A48E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BF1DF7"/>
    <w:multiLevelType w:val="hybridMultilevel"/>
    <w:tmpl w:val="6DC23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FC3590"/>
    <w:multiLevelType w:val="hybridMultilevel"/>
    <w:tmpl w:val="20B2A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DD1D1A"/>
    <w:multiLevelType w:val="hybridMultilevel"/>
    <w:tmpl w:val="32262744"/>
    <w:lvl w:ilvl="0" w:tplc="08090001">
      <w:start w:val="1"/>
      <w:numFmt w:val="bullet"/>
      <w:lvlText w:val=""/>
      <w:lvlJc w:val="left"/>
      <w:pPr>
        <w:ind w:left="127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9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1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3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5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7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9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1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32" w:hanging="360"/>
      </w:pPr>
      <w:rPr>
        <w:rFonts w:ascii="Wingdings" w:hAnsi="Wingdings" w:hint="default"/>
      </w:rPr>
    </w:lvl>
  </w:abstractNum>
  <w:abstractNum w:abstractNumId="5" w15:restartNumberingAfterBreak="0">
    <w:nsid w:val="1BBE70DA"/>
    <w:multiLevelType w:val="hybridMultilevel"/>
    <w:tmpl w:val="384E87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1B44078"/>
    <w:multiLevelType w:val="hybridMultilevel"/>
    <w:tmpl w:val="E4120A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BF0306"/>
    <w:multiLevelType w:val="hybridMultilevel"/>
    <w:tmpl w:val="298436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9794E0F"/>
    <w:multiLevelType w:val="hybridMultilevel"/>
    <w:tmpl w:val="B96ABC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998655D"/>
    <w:multiLevelType w:val="multilevel"/>
    <w:tmpl w:val="C0D2B3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AF536D8"/>
    <w:multiLevelType w:val="hybridMultilevel"/>
    <w:tmpl w:val="94AC02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E33042E"/>
    <w:multiLevelType w:val="multilevel"/>
    <w:tmpl w:val="05E477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1DA2A83"/>
    <w:multiLevelType w:val="hybridMultilevel"/>
    <w:tmpl w:val="560C8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2D710AD"/>
    <w:multiLevelType w:val="hybridMultilevel"/>
    <w:tmpl w:val="C89818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33D72C6"/>
    <w:multiLevelType w:val="hybridMultilevel"/>
    <w:tmpl w:val="5E22A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180669"/>
    <w:multiLevelType w:val="hybridMultilevel"/>
    <w:tmpl w:val="47BED7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04289B"/>
    <w:multiLevelType w:val="hybridMultilevel"/>
    <w:tmpl w:val="F80A5A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BF1499F"/>
    <w:multiLevelType w:val="hybridMultilevel"/>
    <w:tmpl w:val="473AD0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BF867BE"/>
    <w:multiLevelType w:val="hybridMultilevel"/>
    <w:tmpl w:val="77604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4635901"/>
    <w:multiLevelType w:val="hybridMultilevel"/>
    <w:tmpl w:val="783AA710"/>
    <w:lvl w:ilvl="0" w:tplc="EE76E98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65D2D9D"/>
    <w:multiLevelType w:val="hybridMultilevel"/>
    <w:tmpl w:val="8BD86914"/>
    <w:lvl w:ilvl="0" w:tplc="24180A4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893093"/>
    <w:multiLevelType w:val="hybridMultilevel"/>
    <w:tmpl w:val="12D036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8815089"/>
    <w:multiLevelType w:val="hybridMultilevel"/>
    <w:tmpl w:val="A5AC3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CA94609"/>
    <w:multiLevelType w:val="hybridMultilevel"/>
    <w:tmpl w:val="153E2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C515034"/>
    <w:multiLevelType w:val="hybridMultilevel"/>
    <w:tmpl w:val="33D834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6D7A58"/>
    <w:multiLevelType w:val="hybridMultilevel"/>
    <w:tmpl w:val="CE8C49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6893514"/>
    <w:multiLevelType w:val="hybridMultilevel"/>
    <w:tmpl w:val="D55018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F9415F5"/>
    <w:multiLevelType w:val="hybridMultilevel"/>
    <w:tmpl w:val="3D9E6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FD90B65"/>
    <w:multiLevelType w:val="hybridMultilevel"/>
    <w:tmpl w:val="A7EEF1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5"/>
  </w:num>
  <w:num w:numId="2">
    <w:abstractNumId w:val="7"/>
  </w:num>
  <w:num w:numId="3">
    <w:abstractNumId w:val="11"/>
  </w:num>
  <w:num w:numId="4">
    <w:abstractNumId w:val="23"/>
  </w:num>
  <w:num w:numId="5">
    <w:abstractNumId w:val="9"/>
  </w:num>
  <w:num w:numId="6">
    <w:abstractNumId w:val="19"/>
  </w:num>
  <w:num w:numId="7">
    <w:abstractNumId w:val="21"/>
  </w:num>
  <w:num w:numId="8">
    <w:abstractNumId w:val="17"/>
  </w:num>
  <w:num w:numId="9">
    <w:abstractNumId w:val="0"/>
  </w:num>
  <w:num w:numId="10">
    <w:abstractNumId w:val="13"/>
  </w:num>
  <w:num w:numId="11">
    <w:abstractNumId w:val="8"/>
  </w:num>
  <w:num w:numId="12">
    <w:abstractNumId w:val="1"/>
  </w:num>
  <w:num w:numId="13">
    <w:abstractNumId w:val="26"/>
  </w:num>
  <w:num w:numId="14">
    <w:abstractNumId w:val="5"/>
  </w:num>
  <w:num w:numId="15">
    <w:abstractNumId w:val="22"/>
  </w:num>
  <w:num w:numId="16">
    <w:abstractNumId w:val="15"/>
  </w:num>
  <w:num w:numId="17">
    <w:abstractNumId w:val="12"/>
  </w:num>
  <w:num w:numId="18">
    <w:abstractNumId w:val="24"/>
  </w:num>
  <w:num w:numId="19">
    <w:abstractNumId w:val="2"/>
  </w:num>
  <w:num w:numId="20">
    <w:abstractNumId w:val="3"/>
  </w:num>
  <w:num w:numId="21">
    <w:abstractNumId w:val="6"/>
  </w:num>
  <w:num w:numId="22">
    <w:abstractNumId w:val="27"/>
  </w:num>
  <w:num w:numId="23">
    <w:abstractNumId w:val="16"/>
  </w:num>
  <w:num w:numId="24">
    <w:abstractNumId w:val="28"/>
  </w:num>
  <w:num w:numId="25">
    <w:abstractNumId w:val="14"/>
  </w:num>
  <w:num w:numId="26">
    <w:abstractNumId w:val="10"/>
  </w:num>
  <w:num w:numId="27">
    <w:abstractNumId w:val="18"/>
  </w:num>
  <w:num w:numId="28">
    <w:abstractNumId w:val="4"/>
  </w:num>
  <w:num w:numId="29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4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3658"/>
    <w:rsid w:val="0001299D"/>
    <w:rsid w:val="000129EC"/>
    <w:rsid w:val="000156CC"/>
    <w:rsid w:val="000256C7"/>
    <w:rsid w:val="0002624D"/>
    <w:rsid w:val="000357BB"/>
    <w:rsid w:val="000432F2"/>
    <w:rsid w:val="00045D70"/>
    <w:rsid w:val="00053B43"/>
    <w:rsid w:val="00061377"/>
    <w:rsid w:val="00063691"/>
    <w:rsid w:val="00063A79"/>
    <w:rsid w:val="00063D4A"/>
    <w:rsid w:val="0006546B"/>
    <w:rsid w:val="000706F6"/>
    <w:rsid w:val="00090751"/>
    <w:rsid w:val="000973E5"/>
    <w:rsid w:val="000A6C55"/>
    <w:rsid w:val="000B6B62"/>
    <w:rsid w:val="000C4938"/>
    <w:rsid w:val="000D26D8"/>
    <w:rsid w:val="000D2DF6"/>
    <w:rsid w:val="000E2FD9"/>
    <w:rsid w:val="000E406A"/>
    <w:rsid w:val="000E5C05"/>
    <w:rsid w:val="00107516"/>
    <w:rsid w:val="00114761"/>
    <w:rsid w:val="00120A30"/>
    <w:rsid w:val="00125D49"/>
    <w:rsid w:val="00127F7F"/>
    <w:rsid w:val="001330D4"/>
    <w:rsid w:val="00140D3C"/>
    <w:rsid w:val="00144FE1"/>
    <w:rsid w:val="001464EC"/>
    <w:rsid w:val="0015553F"/>
    <w:rsid w:val="0016011F"/>
    <w:rsid w:val="00163377"/>
    <w:rsid w:val="00167267"/>
    <w:rsid w:val="00167F75"/>
    <w:rsid w:val="001803C9"/>
    <w:rsid w:val="00185F32"/>
    <w:rsid w:val="00187CFE"/>
    <w:rsid w:val="001A53FB"/>
    <w:rsid w:val="001B1A91"/>
    <w:rsid w:val="001B2CDE"/>
    <w:rsid w:val="001C3542"/>
    <w:rsid w:val="001F14D7"/>
    <w:rsid w:val="001F5F6C"/>
    <w:rsid w:val="00231D6F"/>
    <w:rsid w:val="00231DD2"/>
    <w:rsid w:val="00233764"/>
    <w:rsid w:val="00256B54"/>
    <w:rsid w:val="00265648"/>
    <w:rsid w:val="00277CBE"/>
    <w:rsid w:val="0028448E"/>
    <w:rsid w:val="0028662A"/>
    <w:rsid w:val="002B2D5B"/>
    <w:rsid w:val="002B7A93"/>
    <w:rsid w:val="002C1813"/>
    <w:rsid w:val="002C4B39"/>
    <w:rsid w:val="002E196B"/>
    <w:rsid w:val="002F16B5"/>
    <w:rsid w:val="002F16E4"/>
    <w:rsid w:val="002F57CB"/>
    <w:rsid w:val="002F72F8"/>
    <w:rsid w:val="002F75FD"/>
    <w:rsid w:val="00300840"/>
    <w:rsid w:val="00304C7D"/>
    <w:rsid w:val="0031228F"/>
    <w:rsid w:val="00315020"/>
    <w:rsid w:val="0033511C"/>
    <w:rsid w:val="0033771A"/>
    <w:rsid w:val="0034089E"/>
    <w:rsid w:val="00345CD7"/>
    <w:rsid w:val="003502C7"/>
    <w:rsid w:val="00371439"/>
    <w:rsid w:val="003770F9"/>
    <w:rsid w:val="003858FC"/>
    <w:rsid w:val="003A1BBE"/>
    <w:rsid w:val="003A7FF4"/>
    <w:rsid w:val="003B005D"/>
    <w:rsid w:val="003B625E"/>
    <w:rsid w:val="003C2879"/>
    <w:rsid w:val="003C32E7"/>
    <w:rsid w:val="003D13CD"/>
    <w:rsid w:val="003D2CD2"/>
    <w:rsid w:val="003D3981"/>
    <w:rsid w:val="003D3F6B"/>
    <w:rsid w:val="003E4269"/>
    <w:rsid w:val="003E44A4"/>
    <w:rsid w:val="003F0D90"/>
    <w:rsid w:val="003F3107"/>
    <w:rsid w:val="003F5648"/>
    <w:rsid w:val="0040291F"/>
    <w:rsid w:val="00417C33"/>
    <w:rsid w:val="00423D93"/>
    <w:rsid w:val="0043540F"/>
    <w:rsid w:val="00443A71"/>
    <w:rsid w:val="00446AD8"/>
    <w:rsid w:val="004475A7"/>
    <w:rsid w:val="0045497B"/>
    <w:rsid w:val="00461839"/>
    <w:rsid w:val="00461B1A"/>
    <w:rsid w:val="00467647"/>
    <w:rsid w:val="00467751"/>
    <w:rsid w:val="00471AE6"/>
    <w:rsid w:val="004763C3"/>
    <w:rsid w:val="004847B6"/>
    <w:rsid w:val="00490011"/>
    <w:rsid w:val="00490FE1"/>
    <w:rsid w:val="00496B31"/>
    <w:rsid w:val="004A73E0"/>
    <w:rsid w:val="004B0D58"/>
    <w:rsid w:val="004B1D5E"/>
    <w:rsid w:val="004B73CD"/>
    <w:rsid w:val="004C333E"/>
    <w:rsid w:val="004C6786"/>
    <w:rsid w:val="004D17F5"/>
    <w:rsid w:val="004D2904"/>
    <w:rsid w:val="004D415C"/>
    <w:rsid w:val="004E1B77"/>
    <w:rsid w:val="004F1FE5"/>
    <w:rsid w:val="00503A30"/>
    <w:rsid w:val="00506FB9"/>
    <w:rsid w:val="00510C70"/>
    <w:rsid w:val="005203E8"/>
    <w:rsid w:val="005266C5"/>
    <w:rsid w:val="005340E4"/>
    <w:rsid w:val="005404E0"/>
    <w:rsid w:val="00543206"/>
    <w:rsid w:val="00546488"/>
    <w:rsid w:val="00551B90"/>
    <w:rsid w:val="00564B0B"/>
    <w:rsid w:val="00564B60"/>
    <w:rsid w:val="00571541"/>
    <w:rsid w:val="00585FAB"/>
    <w:rsid w:val="005929E8"/>
    <w:rsid w:val="0059444A"/>
    <w:rsid w:val="0059597B"/>
    <w:rsid w:val="005B0F89"/>
    <w:rsid w:val="005B14B2"/>
    <w:rsid w:val="005B23DC"/>
    <w:rsid w:val="005B7769"/>
    <w:rsid w:val="005C5127"/>
    <w:rsid w:val="005C73B7"/>
    <w:rsid w:val="005D1974"/>
    <w:rsid w:val="005D452D"/>
    <w:rsid w:val="005D6068"/>
    <w:rsid w:val="005E63F1"/>
    <w:rsid w:val="005F32EA"/>
    <w:rsid w:val="0060053C"/>
    <w:rsid w:val="00610C4A"/>
    <w:rsid w:val="00615A01"/>
    <w:rsid w:val="0063527D"/>
    <w:rsid w:val="00640A0B"/>
    <w:rsid w:val="00644436"/>
    <w:rsid w:val="00645E24"/>
    <w:rsid w:val="00656837"/>
    <w:rsid w:val="0066617E"/>
    <w:rsid w:val="00671025"/>
    <w:rsid w:val="00675BB8"/>
    <w:rsid w:val="00681051"/>
    <w:rsid w:val="00683A50"/>
    <w:rsid w:val="00686B1E"/>
    <w:rsid w:val="006953EE"/>
    <w:rsid w:val="00695E34"/>
    <w:rsid w:val="006D26F5"/>
    <w:rsid w:val="006E32EF"/>
    <w:rsid w:val="006E42FE"/>
    <w:rsid w:val="006E6677"/>
    <w:rsid w:val="006F0F99"/>
    <w:rsid w:val="006F1209"/>
    <w:rsid w:val="006F603D"/>
    <w:rsid w:val="00711116"/>
    <w:rsid w:val="00713823"/>
    <w:rsid w:val="007279B0"/>
    <w:rsid w:val="00730455"/>
    <w:rsid w:val="00732912"/>
    <w:rsid w:val="00735F75"/>
    <w:rsid w:val="00740656"/>
    <w:rsid w:val="00750E57"/>
    <w:rsid w:val="007635F4"/>
    <w:rsid w:val="00772D33"/>
    <w:rsid w:val="0078354D"/>
    <w:rsid w:val="0079635F"/>
    <w:rsid w:val="007B178A"/>
    <w:rsid w:val="007B1F13"/>
    <w:rsid w:val="007B2BE1"/>
    <w:rsid w:val="007B4490"/>
    <w:rsid w:val="007B65F8"/>
    <w:rsid w:val="007C2A87"/>
    <w:rsid w:val="007C5D9C"/>
    <w:rsid w:val="007D06A5"/>
    <w:rsid w:val="007D3825"/>
    <w:rsid w:val="007D48ED"/>
    <w:rsid w:val="007E26B8"/>
    <w:rsid w:val="007E2AEA"/>
    <w:rsid w:val="007E46DB"/>
    <w:rsid w:val="0081450C"/>
    <w:rsid w:val="00816DB9"/>
    <w:rsid w:val="008174D6"/>
    <w:rsid w:val="00825827"/>
    <w:rsid w:val="00825DEF"/>
    <w:rsid w:val="008265C2"/>
    <w:rsid w:val="00827437"/>
    <w:rsid w:val="008329DD"/>
    <w:rsid w:val="008372AF"/>
    <w:rsid w:val="00845EFA"/>
    <w:rsid w:val="00856AE8"/>
    <w:rsid w:val="0085736D"/>
    <w:rsid w:val="00864E0F"/>
    <w:rsid w:val="0086519C"/>
    <w:rsid w:val="00865B74"/>
    <w:rsid w:val="00866E87"/>
    <w:rsid w:val="00870DF7"/>
    <w:rsid w:val="00873735"/>
    <w:rsid w:val="0087648E"/>
    <w:rsid w:val="00896514"/>
    <w:rsid w:val="008A39F9"/>
    <w:rsid w:val="008A56C3"/>
    <w:rsid w:val="008A7A24"/>
    <w:rsid w:val="008B108A"/>
    <w:rsid w:val="008B2B15"/>
    <w:rsid w:val="008B5994"/>
    <w:rsid w:val="008C439E"/>
    <w:rsid w:val="008D13B3"/>
    <w:rsid w:val="008D23E7"/>
    <w:rsid w:val="008E4674"/>
    <w:rsid w:val="008E6454"/>
    <w:rsid w:val="008F1B0F"/>
    <w:rsid w:val="008F1EA6"/>
    <w:rsid w:val="0090372C"/>
    <w:rsid w:val="00910AC4"/>
    <w:rsid w:val="009135E3"/>
    <w:rsid w:val="00916F63"/>
    <w:rsid w:val="00917571"/>
    <w:rsid w:val="00920D11"/>
    <w:rsid w:val="00921730"/>
    <w:rsid w:val="00926F1B"/>
    <w:rsid w:val="009307A1"/>
    <w:rsid w:val="00964281"/>
    <w:rsid w:val="00977712"/>
    <w:rsid w:val="00990547"/>
    <w:rsid w:val="009968F6"/>
    <w:rsid w:val="009A03EA"/>
    <w:rsid w:val="009B0BE9"/>
    <w:rsid w:val="009C14D1"/>
    <w:rsid w:val="009C2493"/>
    <w:rsid w:val="009C26DA"/>
    <w:rsid w:val="009D68DF"/>
    <w:rsid w:val="009D77D6"/>
    <w:rsid w:val="009D7C3C"/>
    <w:rsid w:val="009E67C3"/>
    <w:rsid w:val="009E6FF9"/>
    <w:rsid w:val="00A072FA"/>
    <w:rsid w:val="00A21087"/>
    <w:rsid w:val="00A46632"/>
    <w:rsid w:val="00A53AE4"/>
    <w:rsid w:val="00A721C8"/>
    <w:rsid w:val="00A728C0"/>
    <w:rsid w:val="00A72B5C"/>
    <w:rsid w:val="00A7416E"/>
    <w:rsid w:val="00A82242"/>
    <w:rsid w:val="00A915C8"/>
    <w:rsid w:val="00AA1589"/>
    <w:rsid w:val="00AA5380"/>
    <w:rsid w:val="00AA7E3C"/>
    <w:rsid w:val="00AB6779"/>
    <w:rsid w:val="00AC06ED"/>
    <w:rsid w:val="00AD16B7"/>
    <w:rsid w:val="00AD405D"/>
    <w:rsid w:val="00AD60B3"/>
    <w:rsid w:val="00AE5C7A"/>
    <w:rsid w:val="00AF532A"/>
    <w:rsid w:val="00AF5C85"/>
    <w:rsid w:val="00B02BEF"/>
    <w:rsid w:val="00B0430A"/>
    <w:rsid w:val="00B13A37"/>
    <w:rsid w:val="00B14E93"/>
    <w:rsid w:val="00B24C18"/>
    <w:rsid w:val="00B25963"/>
    <w:rsid w:val="00B42125"/>
    <w:rsid w:val="00B53928"/>
    <w:rsid w:val="00B80B4F"/>
    <w:rsid w:val="00B85948"/>
    <w:rsid w:val="00B955E6"/>
    <w:rsid w:val="00BA17B2"/>
    <w:rsid w:val="00BA38B1"/>
    <w:rsid w:val="00BB428B"/>
    <w:rsid w:val="00BB6D57"/>
    <w:rsid w:val="00BC35BE"/>
    <w:rsid w:val="00BF2D03"/>
    <w:rsid w:val="00BF35E4"/>
    <w:rsid w:val="00BF5170"/>
    <w:rsid w:val="00BF72AA"/>
    <w:rsid w:val="00BF7864"/>
    <w:rsid w:val="00C04D73"/>
    <w:rsid w:val="00C07835"/>
    <w:rsid w:val="00C14C5C"/>
    <w:rsid w:val="00C158C5"/>
    <w:rsid w:val="00C2226F"/>
    <w:rsid w:val="00C25707"/>
    <w:rsid w:val="00C56BFE"/>
    <w:rsid w:val="00C619E2"/>
    <w:rsid w:val="00C6776C"/>
    <w:rsid w:val="00C736E3"/>
    <w:rsid w:val="00C778F6"/>
    <w:rsid w:val="00C8398D"/>
    <w:rsid w:val="00C86DAB"/>
    <w:rsid w:val="00C9242C"/>
    <w:rsid w:val="00CA13A7"/>
    <w:rsid w:val="00CA7136"/>
    <w:rsid w:val="00CB779C"/>
    <w:rsid w:val="00CC2845"/>
    <w:rsid w:val="00CD0675"/>
    <w:rsid w:val="00CD1870"/>
    <w:rsid w:val="00CE19B1"/>
    <w:rsid w:val="00CE2241"/>
    <w:rsid w:val="00CE533D"/>
    <w:rsid w:val="00CF395B"/>
    <w:rsid w:val="00D015BB"/>
    <w:rsid w:val="00D020AF"/>
    <w:rsid w:val="00D0466E"/>
    <w:rsid w:val="00D060A6"/>
    <w:rsid w:val="00D1401A"/>
    <w:rsid w:val="00D17474"/>
    <w:rsid w:val="00D2034A"/>
    <w:rsid w:val="00D2360E"/>
    <w:rsid w:val="00D30366"/>
    <w:rsid w:val="00D32DF7"/>
    <w:rsid w:val="00D439A7"/>
    <w:rsid w:val="00D46A8E"/>
    <w:rsid w:val="00D5434C"/>
    <w:rsid w:val="00D7479E"/>
    <w:rsid w:val="00D818B1"/>
    <w:rsid w:val="00D8289F"/>
    <w:rsid w:val="00D91956"/>
    <w:rsid w:val="00D921E3"/>
    <w:rsid w:val="00DA1697"/>
    <w:rsid w:val="00DB1277"/>
    <w:rsid w:val="00DB1543"/>
    <w:rsid w:val="00DB1D3B"/>
    <w:rsid w:val="00DB336F"/>
    <w:rsid w:val="00DD3795"/>
    <w:rsid w:val="00DE5532"/>
    <w:rsid w:val="00DE74D6"/>
    <w:rsid w:val="00DF3465"/>
    <w:rsid w:val="00E03373"/>
    <w:rsid w:val="00E060F7"/>
    <w:rsid w:val="00E23E5F"/>
    <w:rsid w:val="00E31E1B"/>
    <w:rsid w:val="00E4503B"/>
    <w:rsid w:val="00E466BB"/>
    <w:rsid w:val="00E746CE"/>
    <w:rsid w:val="00E75960"/>
    <w:rsid w:val="00E83BA9"/>
    <w:rsid w:val="00EA183E"/>
    <w:rsid w:val="00EB5FB4"/>
    <w:rsid w:val="00EB6268"/>
    <w:rsid w:val="00EB6BF6"/>
    <w:rsid w:val="00EC0A98"/>
    <w:rsid w:val="00EC2B10"/>
    <w:rsid w:val="00EC58EB"/>
    <w:rsid w:val="00ED127D"/>
    <w:rsid w:val="00ED1796"/>
    <w:rsid w:val="00EE0418"/>
    <w:rsid w:val="00EE0AC1"/>
    <w:rsid w:val="00EE52D0"/>
    <w:rsid w:val="00EF0BE1"/>
    <w:rsid w:val="00EF2DF8"/>
    <w:rsid w:val="00EF7069"/>
    <w:rsid w:val="00F0322A"/>
    <w:rsid w:val="00F07D8B"/>
    <w:rsid w:val="00F1382F"/>
    <w:rsid w:val="00F2022C"/>
    <w:rsid w:val="00F25459"/>
    <w:rsid w:val="00F27B7C"/>
    <w:rsid w:val="00F33EA0"/>
    <w:rsid w:val="00F420FB"/>
    <w:rsid w:val="00F636FF"/>
    <w:rsid w:val="00F640E6"/>
    <w:rsid w:val="00F707F4"/>
    <w:rsid w:val="00F8496A"/>
    <w:rsid w:val="00F87A6B"/>
    <w:rsid w:val="00FA5115"/>
    <w:rsid w:val="00FB0EEC"/>
    <w:rsid w:val="00FB27A9"/>
    <w:rsid w:val="00FB2CA5"/>
    <w:rsid w:val="00FB3088"/>
    <w:rsid w:val="00FB79B2"/>
    <w:rsid w:val="00FC132C"/>
    <w:rsid w:val="00FD534B"/>
    <w:rsid w:val="00FE5229"/>
    <w:rsid w:val="00FF4448"/>
    <w:rsid w:val="00FF4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15553F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C493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67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969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3205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5454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159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59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283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713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297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109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255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764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0966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615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443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461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7185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301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393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27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359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3099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639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784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4262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3047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056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98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8424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678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5724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815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6387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713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261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79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7216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810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71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70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2601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73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855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78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666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1032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517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3480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437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731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5518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3385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800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000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687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337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12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5543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075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7612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5007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1688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3599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736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764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226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7901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814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3541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222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2889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585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684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109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159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766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7563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856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9212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6139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498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4310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6453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428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892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1662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4968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676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5431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9792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9713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2</TotalTime>
  <Pages>6</Pages>
  <Words>1558</Words>
  <Characters>8881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Emily Jones (1800843)</cp:lastModifiedBy>
  <cp:revision>2</cp:revision>
  <dcterms:created xsi:type="dcterms:W3CDTF">2020-04-24T10:13:00Z</dcterms:created>
  <dcterms:modified xsi:type="dcterms:W3CDTF">2020-04-24T10:13:00Z</dcterms:modified>
</cp:coreProperties>
</file>