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36EDFFF" w:rsidR="00ED5964" w:rsidRPr="007F1C5F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F1C5F">
        <w:rPr>
          <w:rFonts w:asciiTheme="minorBidi" w:hAnsiTheme="minorBidi"/>
          <w:b/>
          <w:bCs/>
          <w:sz w:val="28"/>
          <w:szCs w:val="28"/>
        </w:rPr>
        <w:t xml:space="preserve">Jocelyn </w:t>
      </w:r>
      <w:proofErr w:type="spellStart"/>
      <w:r w:rsidR="007F1C5F">
        <w:rPr>
          <w:rFonts w:asciiTheme="minorBidi" w:hAnsiTheme="minorBidi"/>
          <w:b/>
          <w:bCs/>
          <w:sz w:val="28"/>
          <w:szCs w:val="28"/>
        </w:rPr>
        <w:t>Opsima</w:t>
      </w:r>
      <w:proofErr w:type="spellEnd"/>
      <w:r w:rsidR="007F1C5F">
        <w:rPr>
          <w:rFonts w:asciiTheme="minorBidi" w:hAnsiTheme="minorBidi"/>
          <w:b/>
          <w:bCs/>
          <w:sz w:val="28"/>
          <w:szCs w:val="28"/>
        </w:rPr>
        <w:t xml:space="preserve"> Elliott</w:t>
      </w:r>
    </w:p>
    <w:p w14:paraId="485B6F49" w14:textId="16A4B4F6" w:rsidR="00ED5964" w:rsidRPr="00C44D83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44D83">
        <w:rPr>
          <w:rFonts w:asciiTheme="minorBidi" w:hAnsiTheme="minorBidi"/>
          <w:b/>
          <w:bCs/>
          <w:sz w:val="28"/>
          <w:szCs w:val="28"/>
        </w:rPr>
        <w:t>2513425</w:t>
      </w:r>
    </w:p>
    <w:p w14:paraId="3C1E7A20" w14:textId="751FC754" w:rsidR="00ED5964" w:rsidRPr="005473DA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473DA">
        <w:rPr>
          <w:rFonts w:asciiTheme="minorBidi" w:hAnsiTheme="minorBidi"/>
          <w:b/>
          <w:bCs/>
          <w:sz w:val="28"/>
          <w:szCs w:val="28"/>
        </w:rPr>
        <w:t>LCH</w:t>
      </w:r>
      <w:r w:rsidR="006055A3">
        <w:rPr>
          <w:rFonts w:asciiTheme="minorBidi" w:hAnsiTheme="minorBidi"/>
          <w:b/>
          <w:bCs/>
          <w:sz w:val="28"/>
          <w:szCs w:val="28"/>
        </w:rPr>
        <w:t>S4001</w:t>
      </w:r>
    </w:p>
    <w:p w14:paraId="4EEB2DA3" w14:textId="43EF981D" w:rsidR="00ED5964" w:rsidRPr="000D7D8E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D7D8E">
        <w:rPr>
          <w:rFonts w:asciiTheme="minorBidi" w:hAnsiTheme="minorBidi"/>
          <w:b/>
          <w:bCs/>
          <w:sz w:val="28"/>
          <w:szCs w:val="28"/>
        </w:rPr>
        <w:t xml:space="preserve">Academic and </w:t>
      </w:r>
      <w:r w:rsidR="00644DA1">
        <w:rPr>
          <w:rFonts w:asciiTheme="minorBidi" w:hAnsiTheme="minorBidi"/>
          <w:b/>
          <w:bCs/>
          <w:sz w:val="28"/>
          <w:szCs w:val="28"/>
        </w:rPr>
        <w:t>Employability Skills</w:t>
      </w:r>
    </w:p>
    <w:p w14:paraId="112342CB" w14:textId="1FDA99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44DA1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2B5C971" w:rsidR="007125F1" w:rsidRPr="00C6017F" w:rsidRDefault="00ED5964" w:rsidP="00ED5964">
      <w:pPr>
        <w:jc w:val="both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2478B">
        <w:rPr>
          <w:rFonts w:asciiTheme="minorBidi" w:hAnsiTheme="minorBidi"/>
          <w:b/>
          <w:bCs/>
          <w:sz w:val="28"/>
          <w:szCs w:val="28"/>
        </w:rPr>
        <w:t xml:space="preserve">Sunday 23 </w:t>
      </w:r>
      <w:r w:rsidR="00AD390F">
        <w:rPr>
          <w:rFonts w:asciiTheme="minorBidi" w:hAnsiTheme="minorBidi"/>
          <w:b/>
          <w:bCs/>
          <w:sz w:val="28"/>
          <w:szCs w:val="28"/>
        </w:rPr>
        <w:t>November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EDF26F5" w:rsidR="00FE136A" w:rsidRPr="00627ACC" w:rsidRDefault="00B377F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role of an </w:t>
            </w:r>
            <w:r w:rsidR="00A344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occupational therapist, I aimed </w:t>
            </w:r>
            <w:r w:rsidR="00F879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clearly explain how the profession </w:t>
            </w:r>
            <w:r w:rsidR="000B5C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supports people in achieving </w:t>
            </w:r>
            <w:r w:rsidR="00890C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independence </w:t>
            </w:r>
            <w:r w:rsidR="000B5C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this became</w:t>
            </w:r>
            <w:r w:rsidR="00F251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central focus of my study and research</w:t>
            </w:r>
            <w:r w:rsidR="003A3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BF34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175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</w:t>
            </w:r>
            <w:r w:rsidR="003A3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F34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E713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test</w:t>
            </w:r>
            <w:r w:rsidR="003A3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my </w:t>
            </w:r>
            <w:r w:rsidR="000105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fundamental research allows me to be at </w:t>
            </w:r>
            <w:r w:rsidR="009A78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eas</w:t>
            </w:r>
            <w:r w:rsidR="00C520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D122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4F02A9D" w14:textId="0793E214" w:rsidR="00FE136A" w:rsidRDefault="00025C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start with</w:t>
            </w:r>
            <w:r w:rsidR="00786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05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occupational</w:t>
            </w:r>
            <w:r w:rsidR="00D20A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therapists</w:t>
            </w:r>
            <w:r w:rsidR="008E41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the UK</w:t>
            </w:r>
            <w:r w:rsidR="006615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</w:t>
            </w:r>
            <w:r w:rsidR="00836E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</w:t>
            </w:r>
            <w:r w:rsidR="00B062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learnt the </w:t>
            </w:r>
            <w:r w:rsidR="00F247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crucial</w:t>
            </w:r>
            <w:r w:rsidR="00ED0F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C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</w:t>
            </w:r>
            <w:r w:rsidR="008212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an occupational therapist </w:t>
            </w:r>
            <w:r w:rsidR="004C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</w:t>
            </w:r>
            <w:r w:rsidR="00CF21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helping </w:t>
            </w:r>
            <w:r w:rsidR="001430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individuals overcome physical</w:t>
            </w:r>
            <w:r w:rsidR="00F976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cognitive, </w:t>
            </w:r>
            <w:r w:rsidR="001430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emotional challenges that interfere with daily living</w:t>
            </w:r>
            <w:r w:rsidR="00F976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3D272B99" w14:textId="77777777" w:rsidR="009354F0" w:rsidRDefault="009354F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According to the Royal College of Occupational Therapists, the </w:t>
            </w:r>
            <w:r w:rsidR="006322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profession emphasises enabling people to </w:t>
            </w:r>
            <w:r w:rsidR="005858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take part </w:t>
            </w:r>
            <w:r w:rsidR="00647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</w:t>
            </w:r>
            <w:r w:rsidR="00166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meaningful activities by adapting </w:t>
            </w:r>
            <w:r w:rsidR="008B53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environments and routines to suit individual needs (RCOT</w:t>
            </w:r>
            <w:r w:rsidR="00F438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2021),</w:t>
            </w:r>
            <w:r w:rsidR="00451F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Highlighting the work of an </w:t>
            </w:r>
            <w:r w:rsidR="008C1C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occupational </w:t>
            </w:r>
            <w:r w:rsidR="008306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therapist in going beyond medical treatment</w:t>
            </w:r>
            <w:r w:rsidR="002F46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valuing </w:t>
            </w:r>
            <w:r w:rsidR="00AA5B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 integrated approach</w:t>
            </w:r>
            <w:r w:rsidR="004962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17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each person’s goals and lifestyle.</w:t>
            </w:r>
            <w:r w:rsidR="003B53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45C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exemplified </w:t>
            </w:r>
            <w:r w:rsidR="00A528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work of the NHS </w:t>
            </w:r>
            <w:r w:rsidR="00D257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outlining occupational therapists across hospitals, schools, me</w:t>
            </w:r>
            <w:r w:rsidR="00F55A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ntal health services, and community settings to</w:t>
            </w:r>
            <w:r w:rsidR="00A64A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deliver personalised </w:t>
            </w:r>
            <w:r w:rsidR="005C39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interventions </w:t>
            </w:r>
            <w:r w:rsidR="00C773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enhance long term independence (NHS, </w:t>
            </w:r>
            <w:r w:rsidR="000868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2020).</w:t>
            </w:r>
          </w:p>
          <w:p w14:paraId="4C26E4A3" w14:textId="392FEF24" w:rsidR="00A1137E" w:rsidRPr="00627ACC" w:rsidRDefault="00A113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my presentation </w:t>
            </w:r>
            <w:r w:rsidR="000416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initially </w:t>
            </w:r>
            <w:r w:rsidR="005610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felt anxious, especially when explaining </w:t>
            </w:r>
            <w:r w:rsidR="00324E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I assessed the credibility of each source</w:t>
            </w:r>
            <w:r w:rsidR="00455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As I continued, my </w:t>
            </w:r>
            <w:r w:rsidR="008F2D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nerves slowly shifted into a sense of control because I </w:t>
            </w:r>
            <w:r w:rsidR="00643E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knew my research was strong and well evaluated</w:t>
            </w:r>
            <w:r w:rsidR="008D4A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By the time I reached the conclusion of my presentation, I felt proud </w:t>
            </w:r>
            <w:r w:rsidR="003754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relieved, realising that both</w:t>
            </w:r>
            <w:r w:rsidR="00B96A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3754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</w:t>
            </w:r>
            <w:r w:rsidR="00B96A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pth of the research </w:t>
            </w:r>
            <w:r w:rsidR="005B59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the clear structure helped me communicate effectively.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BD69CFD" w14:textId="77777777" w:rsidR="00FE136A" w:rsidRDefault="008720D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taking on the task on my admired future profession </w:t>
            </w:r>
            <w:r w:rsidR="003018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applied </w:t>
            </w:r>
            <w:r w:rsidR="00020E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CRAAP test – evaluating </w:t>
            </w:r>
            <w:r w:rsidR="003E55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currency, relevance, authority, accuracy, and purpose </w:t>
            </w:r>
            <w:r w:rsidR="00D54B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ensure the sources I used were reliable </w:t>
            </w:r>
            <w:r w:rsidR="009177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suitable for an academic presentation.</w:t>
            </w:r>
          </w:p>
          <w:p w14:paraId="2BA71529" w14:textId="586E3E6E" w:rsidR="006225C4" w:rsidRPr="00627ACC" w:rsidRDefault="006225C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D3B51B7" w:rsidR="00FE136A" w:rsidRPr="00627ACC" w:rsidRDefault="00FA632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hope to </w:t>
            </w:r>
            <w:r w:rsidR="00094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keep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94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same enthusiasm moving </w:t>
            </w:r>
            <w:r w:rsidR="005C52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forward on my next research, doing presentations and reports </w:t>
            </w:r>
            <w:r w:rsidR="00741F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achieve </w:t>
            </w:r>
            <w:r w:rsidR="005E7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full self esteem and confidence especially when typing and </w:t>
            </w:r>
            <w:r w:rsidR="00285D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understanding the full length of all academic studies that I aimed to </w:t>
            </w:r>
            <w:r w:rsidR="009267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achieve.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DF45B6B" w:rsidR="00FE136A" w:rsidRPr="00627ACC" w:rsidRDefault="008B1E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Taken together</w:t>
            </w:r>
            <w:r w:rsidR="002F62D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 can </w:t>
            </w:r>
            <w:r w:rsidR="00790D0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say</w:t>
            </w:r>
            <w:r w:rsidR="002F62D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</w:t>
            </w:r>
            <w:r w:rsidR="00790D0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importance of thorough research and confidence </w:t>
            </w:r>
            <w:r w:rsidR="00B0306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the information I presented, which </w:t>
            </w:r>
            <w:r w:rsidR="00677C5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made</w:t>
            </w:r>
            <w:r w:rsidR="00B0306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677C5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explanation of occupational therapy more meaningful and credible.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5B4"/>
    <w:rsid w:val="00020ECC"/>
    <w:rsid w:val="00022C42"/>
    <w:rsid w:val="00025CFA"/>
    <w:rsid w:val="00027B15"/>
    <w:rsid w:val="00030A05"/>
    <w:rsid w:val="0003291B"/>
    <w:rsid w:val="00040680"/>
    <w:rsid w:val="00041677"/>
    <w:rsid w:val="00070818"/>
    <w:rsid w:val="0008238F"/>
    <w:rsid w:val="00082EC6"/>
    <w:rsid w:val="00085388"/>
    <w:rsid w:val="0008685C"/>
    <w:rsid w:val="00094133"/>
    <w:rsid w:val="000B5C11"/>
    <w:rsid w:val="000D408E"/>
    <w:rsid w:val="000D41DC"/>
    <w:rsid w:val="000D5DCB"/>
    <w:rsid w:val="000D7D8E"/>
    <w:rsid w:val="00125D37"/>
    <w:rsid w:val="00127C1A"/>
    <w:rsid w:val="00131229"/>
    <w:rsid w:val="001430E2"/>
    <w:rsid w:val="00150D81"/>
    <w:rsid w:val="00166CE2"/>
    <w:rsid w:val="00166CEB"/>
    <w:rsid w:val="00184A9A"/>
    <w:rsid w:val="001947DF"/>
    <w:rsid w:val="001B22BB"/>
    <w:rsid w:val="001B28D1"/>
    <w:rsid w:val="001B619C"/>
    <w:rsid w:val="001D1D3C"/>
    <w:rsid w:val="00202AEB"/>
    <w:rsid w:val="002205D4"/>
    <w:rsid w:val="002217ED"/>
    <w:rsid w:val="00222C3A"/>
    <w:rsid w:val="00226D31"/>
    <w:rsid w:val="00236401"/>
    <w:rsid w:val="002370CE"/>
    <w:rsid w:val="00242974"/>
    <w:rsid w:val="00264023"/>
    <w:rsid w:val="00285D08"/>
    <w:rsid w:val="002976D4"/>
    <w:rsid w:val="002A41E2"/>
    <w:rsid w:val="002A5577"/>
    <w:rsid w:val="002B353A"/>
    <w:rsid w:val="002B4AA4"/>
    <w:rsid w:val="002C4ABC"/>
    <w:rsid w:val="002E0DB9"/>
    <w:rsid w:val="002E71BA"/>
    <w:rsid w:val="002F46ED"/>
    <w:rsid w:val="002F5066"/>
    <w:rsid w:val="002F62DB"/>
    <w:rsid w:val="00301882"/>
    <w:rsid w:val="00310245"/>
    <w:rsid w:val="00316C95"/>
    <w:rsid w:val="0031752A"/>
    <w:rsid w:val="00324E7F"/>
    <w:rsid w:val="003458DB"/>
    <w:rsid w:val="003523D3"/>
    <w:rsid w:val="00353527"/>
    <w:rsid w:val="00356013"/>
    <w:rsid w:val="00364C35"/>
    <w:rsid w:val="0037544E"/>
    <w:rsid w:val="00385D13"/>
    <w:rsid w:val="00393BB5"/>
    <w:rsid w:val="00396F60"/>
    <w:rsid w:val="003A339B"/>
    <w:rsid w:val="003A51D6"/>
    <w:rsid w:val="003B07BA"/>
    <w:rsid w:val="003B125E"/>
    <w:rsid w:val="003B53A7"/>
    <w:rsid w:val="003C7B4B"/>
    <w:rsid w:val="003C7C97"/>
    <w:rsid w:val="003E5566"/>
    <w:rsid w:val="00406B8D"/>
    <w:rsid w:val="00410068"/>
    <w:rsid w:val="0041618E"/>
    <w:rsid w:val="0042295C"/>
    <w:rsid w:val="00426928"/>
    <w:rsid w:val="00426EEC"/>
    <w:rsid w:val="00442EDD"/>
    <w:rsid w:val="004466C3"/>
    <w:rsid w:val="00451FA2"/>
    <w:rsid w:val="004552CE"/>
    <w:rsid w:val="00455A1D"/>
    <w:rsid w:val="00462006"/>
    <w:rsid w:val="004763EC"/>
    <w:rsid w:val="00481FF7"/>
    <w:rsid w:val="00496219"/>
    <w:rsid w:val="004C6C41"/>
    <w:rsid w:val="00500295"/>
    <w:rsid w:val="00501AAF"/>
    <w:rsid w:val="00527AFA"/>
    <w:rsid w:val="005419DA"/>
    <w:rsid w:val="005473DA"/>
    <w:rsid w:val="005610FF"/>
    <w:rsid w:val="005678AC"/>
    <w:rsid w:val="005709B1"/>
    <w:rsid w:val="00572B3B"/>
    <w:rsid w:val="005836D2"/>
    <w:rsid w:val="005858BF"/>
    <w:rsid w:val="00587C58"/>
    <w:rsid w:val="005A7FD4"/>
    <w:rsid w:val="005B1A84"/>
    <w:rsid w:val="005B5938"/>
    <w:rsid w:val="005C3922"/>
    <w:rsid w:val="005C52F9"/>
    <w:rsid w:val="005D1AF9"/>
    <w:rsid w:val="005D5457"/>
    <w:rsid w:val="005E2699"/>
    <w:rsid w:val="005E44B5"/>
    <w:rsid w:val="005E4920"/>
    <w:rsid w:val="005E7BE4"/>
    <w:rsid w:val="006055A3"/>
    <w:rsid w:val="00612DEA"/>
    <w:rsid w:val="00614572"/>
    <w:rsid w:val="006225C4"/>
    <w:rsid w:val="006232DF"/>
    <w:rsid w:val="0062425C"/>
    <w:rsid w:val="00631F2E"/>
    <w:rsid w:val="00632205"/>
    <w:rsid w:val="00636DEB"/>
    <w:rsid w:val="0064058C"/>
    <w:rsid w:val="00643EB4"/>
    <w:rsid w:val="00644DA1"/>
    <w:rsid w:val="006457C0"/>
    <w:rsid w:val="00647A8B"/>
    <w:rsid w:val="00652BB7"/>
    <w:rsid w:val="006615DD"/>
    <w:rsid w:val="00661758"/>
    <w:rsid w:val="006726A7"/>
    <w:rsid w:val="0067612C"/>
    <w:rsid w:val="00676FEB"/>
    <w:rsid w:val="00677C5C"/>
    <w:rsid w:val="006912C4"/>
    <w:rsid w:val="006A5CFC"/>
    <w:rsid w:val="006B6018"/>
    <w:rsid w:val="006C5138"/>
    <w:rsid w:val="006C689B"/>
    <w:rsid w:val="006E005C"/>
    <w:rsid w:val="006E6EE5"/>
    <w:rsid w:val="006F0029"/>
    <w:rsid w:val="00703CA2"/>
    <w:rsid w:val="007125F1"/>
    <w:rsid w:val="007138EF"/>
    <w:rsid w:val="00722A6E"/>
    <w:rsid w:val="007270CF"/>
    <w:rsid w:val="00741F84"/>
    <w:rsid w:val="007632A9"/>
    <w:rsid w:val="00774092"/>
    <w:rsid w:val="00782830"/>
    <w:rsid w:val="0078664A"/>
    <w:rsid w:val="00786B91"/>
    <w:rsid w:val="00790D00"/>
    <w:rsid w:val="007B0F6D"/>
    <w:rsid w:val="007C0B00"/>
    <w:rsid w:val="007C62C3"/>
    <w:rsid w:val="007D25AA"/>
    <w:rsid w:val="007D4CDB"/>
    <w:rsid w:val="007F0873"/>
    <w:rsid w:val="007F1C5F"/>
    <w:rsid w:val="00805726"/>
    <w:rsid w:val="00815117"/>
    <w:rsid w:val="008212AB"/>
    <w:rsid w:val="00830628"/>
    <w:rsid w:val="00836EF0"/>
    <w:rsid w:val="00844FEC"/>
    <w:rsid w:val="008520F8"/>
    <w:rsid w:val="00855F34"/>
    <w:rsid w:val="008720D5"/>
    <w:rsid w:val="00877F74"/>
    <w:rsid w:val="008826B6"/>
    <w:rsid w:val="00890C1B"/>
    <w:rsid w:val="00896D8A"/>
    <w:rsid w:val="0089756E"/>
    <w:rsid w:val="008B0B22"/>
    <w:rsid w:val="008B1E81"/>
    <w:rsid w:val="008B5305"/>
    <w:rsid w:val="008C1C38"/>
    <w:rsid w:val="008C58B0"/>
    <w:rsid w:val="008C591B"/>
    <w:rsid w:val="008D4A90"/>
    <w:rsid w:val="008E4171"/>
    <w:rsid w:val="008F2D28"/>
    <w:rsid w:val="00911784"/>
    <w:rsid w:val="0091773F"/>
    <w:rsid w:val="00926458"/>
    <w:rsid w:val="009267B2"/>
    <w:rsid w:val="00933720"/>
    <w:rsid w:val="009354F0"/>
    <w:rsid w:val="0094730F"/>
    <w:rsid w:val="00993A76"/>
    <w:rsid w:val="009A7835"/>
    <w:rsid w:val="009C7E52"/>
    <w:rsid w:val="009D6BCD"/>
    <w:rsid w:val="009E4934"/>
    <w:rsid w:val="009F40A7"/>
    <w:rsid w:val="009F5CE6"/>
    <w:rsid w:val="00A035CD"/>
    <w:rsid w:val="00A1137E"/>
    <w:rsid w:val="00A31F3C"/>
    <w:rsid w:val="00A3440F"/>
    <w:rsid w:val="00A50E80"/>
    <w:rsid w:val="00A513B0"/>
    <w:rsid w:val="00A52891"/>
    <w:rsid w:val="00A63F7F"/>
    <w:rsid w:val="00A64ACA"/>
    <w:rsid w:val="00A667CE"/>
    <w:rsid w:val="00A72274"/>
    <w:rsid w:val="00A75042"/>
    <w:rsid w:val="00A75C0C"/>
    <w:rsid w:val="00A774BC"/>
    <w:rsid w:val="00A82678"/>
    <w:rsid w:val="00A85AF7"/>
    <w:rsid w:val="00A946CB"/>
    <w:rsid w:val="00AA5B8B"/>
    <w:rsid w:val="00AA77C8"/>
    <w:rsid w:val="00AA7CD2"/>
    <w:rsid w:val="00AC7BE2"/>
    <w:rsid w:val="00AD390F"/>
    <w:rsid w:val="00AE35BF"/>
    <w:rsid w:val="00B03068"/>
    <w:rsid w:val="00B06289"/>
    <w:rsid w:val="00B1067E"/>
    <w:rsid w:val="00B175B0"/>
    <w:rsid w:val="00B32C6E"/>
    <w:rsid w:val="00B377FB"/>
    <w:rsid w:val="00B81790"/>
    <w:rsid w:val="00B81BBC"/>
    <w:rsid w:val="00B96A21"/>
    <w:rsid w:val="00BD03D5"/>
    <w:rsid w:val="00BD1831"/>
    <w:rsid w:val="00BF34E0"/>
    <w:rsid w:val="00BF7A4D"/>
    <w:rsid w:val="00C3215E"/>
    <w:rsid w:val="00C32313"/>
    <w:rsid w:val="00C44D83"/>
    <w:rsid w:val="00C45272"/>
    <w:rsid w:val="00C47770"/>
    <w:rsid w:val="00C52080"/>
    <w:rsid w:val="00C55451"/>
    <w:rsid w:val="00C6017F"/>
    <w:rsid w:val="00C75856"/>
    <w:rsid w:val="00C77393"/>
    <w:rsid w:val="00C85A7C"/>
    <w:rsid w:val="00C95214"/>
    <w:rsid w:val="00C971FF"/>
    <w:rsid w:val="00CC3F59"/>
    <w:rsid w:val="00CC7065"/>
    <w:rsid w:val="00CD0DCC"/>
    <w:rsid w:val="00CD4774"/>
    <w:rsid w:val="00CF21A4"/>
    <w:rsid w:val="00D005DB"/>
    <w:rsid w:val="00D10AAF"/>
    <w:rsid w:val="00D122D9"/>
    <w:rsid w:val="00D14D99"/>
    <w:rsid w:val="00D20A55"/>
    <w:rsid w:val="00D2478B"/>
    <w:rsid w:val="00D2570A"/>
    <w:rsid w:val="00D27540"/>
    <w:rsid w:val="00D4006B"/>
    <w:rsid w:val="00D40D7A"/>
    <w:rsid w:val="00D54B60"/>
    <w:rsid w:val="00D5547A"/>
    <w:rsid w:val="00D64A0D"/>
    <w:rsid w:val="00D750B4"/>
    <w:rsid w:val="00D81C18"/>
    <w:rsid w:val="00D8461A"/>
    <w:rsid w:val="00D95CAF"/>
    <w:rsid w:val="00DB60B6"/>
    <w:rsid w:val="00DC1CC6"/>
    <w:rsid w:val="00DC537E"/>
    <w:rsid w:val="00E03C06"/>
    <w:rsid w:val="00E067A8"/>
    <w:rsid w:val="00E13924"/>
    <w:rsid w:val="00E15FD5"/>
    <w:rsid w:val="00E1725A"/>
    <w:rsid w:val="00E3263E"/>
    <w:rsid w:val="00E33758"/>
    <w:rsid w:val="00E53E5E"/>
    <w:rsid w:val="00E61DA5"/>
    <w:rsid w:val="00E64325"/>
    <w:rsid w:val="00E673C5"/>
    <w:rsid w:val="00E67967"/>
    <w:rsid w:val="00E7137D"/>
    <w:rsid w:val="00E82723"/>
    <w:rsid w:val="00EA29A5"/>
    <w:rsid w:val="00EC107C"/>
    <w:rsid w:val="00EC7EBE"/>
    <w:rsid w:val="00EC7FD2"/>
    <w:rsid w:val="00ED0FF3"/>
    <w:rsid w:val="00ED5964"/>
    <w:rsid w:val="00EE1A56"/>
    <w:rsid w:val="00F1720B"/>
    <w:rsid w:val="00F2474E"/>
    <w:rsid w:val="00F25110"/>
    <w:rsid w:val="00F36ADC"/>
    <w:rsid w:val="00F438A4"/>
    <w:rsid w:val="00F45C48"/>
    <w:rsid w:val="00F55AB2"/>
    <w:rsid w:val="00F605C6"/>
    <w:rsid w:val="00F6785B"/>
    <w:rsid w:val="00F83DC3"/>
    <w:rsid w:val="00F87955"/>
    <w:rsid w:val="00F915D6"/>
    <w:rsid w:val="00F976FB"/>
    <w:rsid w:val="00FA40E3"/>
    <w:rsid w:val="00FA6329"/>
    <w:rsid w:val="00FB486E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419</Words>
  <Characters>2392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Jocelyn Opsima Elliott (2513425)</cp:lastModifiedBy>
  <cp:revision>134</cp:revision>
  <dcterms:created xsi:type="dcterms:W3CDTF">2025-11-23T14:41:00Z</dcterms:created>
  <dcterms:modified xsi:type="dcterms:W3CDTF">2025-11-23T16:40:00Z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