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56DE2" w14:textId="77777777" w:rsidR="004B5C72" w:rsidRDefault="004B5C72" w:rsidP="004B5C72">
      <w:pPr>
        <w:spacing w:after="160" w:line="259" w:lineRule="auto"/>
        <w:jc w:val="center"/>
        <w:rPr>
          <w:b/>
          <w:bCs/>
          <w:sz w:val="40"/>
          <w:szCs w:val="40"/>
        </w:rPr>
      </w:pPr>
    </w:p>
    <w:p w14:paraId="454F3976" w14:textId="77777777" w:rsidR="004B5C72" w:rsidRDefault="004B5C72" w:rsidP="004B5C72">
      <w:pPr>
        <w:spacing w:after="160" w:line="259" w:lineRule="auto"/>
        <w:jc w:val="center"/>
        <w:rPr>
          <w:b/>
          <w:bCs/>
          <w:sz w:val="40"/>
          <w:szCs w:val="40"/>
        </w:rPr>
      </w:pPr>
    </w:p>
    <w:p w14:paraId="6DA6AFB0" w14:textId="77777777" w:rsidR="004B5C72" w:rsidRDefault="004B5C72" w:rsidP="004B5C72">
      <w:pPr>
        <w:spacing w:after="160" w:line="259" w:lineRule="auto"/>
        <w:jc w:val="center"/>
        <w:rPr>
          <w:b/>
          <w:bCs/>
          <w:sz w:val="40"/>
          <w:szCs w:val="40"/>
        </w:rPr>
      </w:pPr>
    </w:p>
    <w:p w14:paraId="091CD8F8" w14:textId="77777777" w:rsidR="004B5C72" w:rsidRDefault="004B5C72" w:rsidP="004B5C72">
      <w:pPr>
        <w:spacing w:after="160" w:line="259" w:lineRule="auto"/>
        <w:jc w:val="center"/>
        <w:rPr>
          <w:b/>
          <w:bCs/>
          <w:sz w:val="40"/>
          <w:szCs w:val="40"/>
        </w:rPr>
      </w:pPr>
    </w:p>
    <w:p w14:paraId="7E3FB2CD" w14:textId="77777777" w:rsidR="004B5C72" w:rsidRDefault="004B5C72" w:rsidP="004B5C72">
      <w:pPr>
        <w:spacing w:after="160" w:line="259" w:lineRule="auto"/>
        <w:jc w:val="center"/>
        <w:rPr>
          <w:b/>
          <w:bCs/>
          <w:sz w:val="40"/>
          <w:szCs w:val="40"/>
        </w:rPr>
      </w:pPr>
    </w:p>
    <w:p w14:paraId="6D2128DE" w14:textId="77777777" w:rsidR="004B5C72" w:rsidRDefault="004B5C72" w:rsidP="004B5C72">
      <w:pPr>
        <w:spacing w:after="160" w:line="259" w:lineRule="auto"/>
        <w:jc w:val="center"/>
        <w:rPr>
          <w:b/>
          <w:bCs/>
          <w:sz w:val="40"/>
          <w:szCs w:val="40"/>
        </w:rPr>
      </w:pPr>
    </w:p>
    <w:p w14:paraId="5A991975" w14:textId="77777777" w:rsidR="004B5C72" w:rsidRDefault="004B5C72" w:rsidP="004B5C72">
      <w:pPr>
        <w:spacing w:after="160" w:line="259" w:lineRule="auto"/>
        <w:jc w:val="center"/>
        <w:rPr>
          <w:b/>
          <w:bCs/>
          <w:sz w:val="40"/>
          <w:szCs w:val="40"/>
        </w:rPr>
      </w:pPr>
    </w:p>
    <w:p w14:paraId="4BCBB4F0" w14:textId="77777777" w:rsidR="004B5C72" w:rsidRDefault="004B5C72" w:rsidP="004B5C72">
      <w:pPr>
        <w:spacing w:after="160" w:line="259" w:lineRule="auto"/>
        <w:jc w:val="center"/>
        <w:rPr>
          <w:b/>
          <w:bCs/>
          <w:sz w:val="40"/>
          <w:szCs w:val="40"/>
        </w:rPr>
      </w:pPr>
    </w:p>
    <w:p w14:paraId="6DB27E91" w14:textId="77777777" w:rsidR="004B5C72" w:rsidRDefault="004B5C72" w:rsidP="004B5C72">
      <w:pPr>
        <w:spacing w:after="160" w:line="259" w:lineRule="auto"/>
        <w:jc w:val="center"/>
        <w:rPr>
          <w:b/>
          <w:bCs/>
          <w:sz w:val="40"/>
          <w:szCs w:val="40"/>
        </w:rPr>
      </w:pPr>
    </w:p>
    <w:p w14:paraId="056B4DE8" w14:textId="77777777" w:rsidR="004B5C72" w:rsidRDefault="004B5C72" w:rsidP="004B5C72">
      <w:pPr>
        <w:spacing w:after="160" w:line="259" w:lineRule="auto"/>
        <w:jc w:val="center"/>
        <w:rPr>
          <w:b/>
          <w:bCs/>
          <w:sz w:val="40"/>
          <w:szCs w:val="40"/>
        </w:rPr>
      </w:pPr>
    </w:p>
    <w:p w14:paraId="774DB99E" w14:textId="77777777" w:rsidR="000700FB" w:rsidRDefault="004B5C72" w:rsidP="004B5C72">
      <w:pPr>
        <w:spacing w:after="160" w:line="259" w:lineRule="auto"/>
        <w:jc w:val="center"/>
        <w:rPr>
          <w:b/>
          <w:bCs/>
          <w:sz w:val="40"/>
          <w:szCs w:val="40"/>
        </w:rPr>
      </w:pPr>
      <w:r w:rsidRPr="004B5C72">
        <w:rPr>
          <w:b/>
          <w:bCs/>
          <w:sz w:val="40"/>
          <w:szCs w:val="40"/>
        </w:rPr>
        <w:t>Academic And Employability Skills</w:t>
      </w:r>
    </w:p>
    <w:p w14:paraId="7E9A75DC" w14:textId="77777777" w:rsidR="000700FB" w:rsidRDefault="000700FB">
      <w:pPr>
        <w:spacing w:after="160" w:line="259" w:lineRule="auto"/>
        <w:jc w:val="left"/>
        <w:rPr>
          <w:b/>
          <w:bCs/>
          <w:sz w:val="40"/>
          <w:szCs w:val="40"/>
        </w:rPr>
      </w:pPr>
      <w:r>
        <w:rPr>
          <w:b/>
          <w:bCs/>
          <w:sz w:val="40"/>
          <w:szCs w:val="40"/>
        </w:rPr>
        <w:br w:type="page"/>
      </w:r>
    </w:p>
    <w:sdt>
      <w:sdtPr>
        <w:id w:val="1505324448"/>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36E8BE0F" w14:textId="5CC92D55" w:rsidR="000700FB" w:rsidRDefault="000700FB">
          <w:pPr>
            <w:pStyle w:val="TOCHeading"/>
          </w:pPr>
          <w:r>
            <w:t>Table of Contents</w:t>
          </w:r>
        </w:p>
        <w:p w14:paraId="27317C14" w14:textId="3144EBFF" w:rsidR="000700FB" w:rsidRDefault="000700FB">
          <w:pPr>
            <w:pStyle w:val="TOC1"/>
            <w:tabs>
              <w:tab w:val="right" w:leader="dot" w:pos="9350"/>
            </w:tabs>
            <w:rPr>
              <w:noProof/>
            </w:rPr>
          </w:pPr>
          <w:r>
            <w:fldChar w:fldCharType="begin"/>
          </w:r>
          <w:r>
            <w:instrText xml:space="preserve"> TOC \o "1-3" \h \z \u </w:instrText>
          </w:r>
          <w:r>
            <w:fldChar w:fldCharType="separate"/>
          </w:r>
          <w:hyperlink w:anchor="_Toc111134159" w:history="1">
            <w:r w:rsidRPr="005351CD">
              <w:rPr>
                <w:rStyle w:val="Hyperlink"/>
                <w:noProof/>
              </w:rPr>
              <w:t>Task 2</w:t>
            </w:r>
            <w:r>
              <w:rPr>
                <w:noProof/>
                <w:webHidden/>
              </w:rPr>
              <w:tab/>
            </w:r>
            <w:r>
              <w:rPr>
                <w:noProof/>
                <w:webHidden/>
              </w:rPr>
              <w:fldChar w:fldCharType="begin"/>
            </w:r>
            <w:r>
              <w:rPr>
                <w:noProof/>
                <w:webHidden/>
              </w:rPr>
              <w:instrText xml:space="preserve"> PAGEREF _Toc111134159 \h </w:instrText>
            </w:r>
            <w:r>
              <w:rPr>
                <w:noProof/>
                <w:webHidden/>
              </w:rPr>
            </w:r>
            <w:r>
              <w:rPr>
                <w:noProof/>
                <w:webHidden/>
              </w:rPr>
              <w:fldChar w:fldCharType="separate"/>
            </w:r>
            <w:r>
              <w:rPr>
                <w:noProof/>
                <w:webHidden/>
              </w:rPr>
              <w:t>3</w:t>
            </w:r>
            <w:r>
              <w:rPr>
                <w:noProof/>
                <w:webHidden/>
              </w:rPr>
              <w:fldChar w:fldCharType="end"/>
            </w:r>
          </w:hyperlink>
        </w:p>
        <w:p w14:paraId="3071C0B1" w14:textId="6105ACA7" w:rsidR="000700FB" w:rsidRDefault="000700FB">
          <w:pPr>
            <w:pStyle w:val="TOC1"/>
            <w:tabs>
              <w:tab w:val="right" w:leader="dot" w:pos="9350"/>
            </w:tabs>
            <w:rPr>
              <w:noProof/>
            </w:rPr>
          </w:pPr>
          <w:hyperlink w:anchor="_Toc111134160" w:history="1">
            <w:r w:rsidRPr="005351CD">
              <w:rPr>
                <w:rStyle w:val="Hyperlink"/>
                <w:noProof/>
              </w:rPr>
              <w:t>Introduction</w:t>
            </w:r>
            <w:r>
              <w:rPr>
                <w:noProof/>
                <w:webHidden/>
              </w:rPr>
              <w:tab/>
            </w:r>
            <w:r>
              <w:rPr>
                <w:noProof/>
                <w:webHidden/>
              </w:rPr>
              <w:fldChar w:fldCharType="begin"/>
            </w:r>
            <w:r>
              <w:rPr>
                <w:noProof/>
                <w:webHidden/>
              </w:rPr>
              <w:instrText xml:space="preserve"> PAGEREF _Toc111134160 \h </w:instrText>
            </w:r>
            <w:r>
              <w:rPr>
                <w:noProof/>
                <w:webHidden/>
              </w:rPr>
            </w:r>
            <w:r>
              <w:rPr>
                <w:noProof/>
                <w:webHidden/>
              </w:rPr>
              <w:fldChar w:fldCharType="separate"/>
            </w:r>
            <w:r>
              <w:rPr>
                <w:noProof/>
                <w:webHidden/>
              </w:rPr>
              <w:t>3</w:t>
            </w:r>
            <w:r>
              <w:rPr>
                <w:noProof/>
                <w:webHidden/>
              </w:rPr>
              <w:fldChar w:fldCharType="end"/>
            </w:r>
          </w:hyperlink>
        </w:p>
        <w:p w14:paraId="16FA0D56" w14:textId="6677753A" w:rsidR="000700FB" w:rsidRDefault="000700FB">
          <w:pPr>
            <w:pStyle w:val="TOC1"/>
            <w:tabs>
              <w:tab w:val="right" w:leader="dot" w:pos="9350"/>
            </w:tabs>
            <w:rPr>
              <w:noProof/>
            </w:rPr>
          </w:pPr>
          <w:hyperlink w:anchor="_Toc111134161" w:history="1">
            <w:r w:rsidRPr="005351CD">
              <w:rPr>
                <w:rStyle w:val="Hyperlink"/>
                <w:noProof/>
              </w:rPr>
              <w:t>Gibbs’ Reflective Cycle</w:t>
            </w:r>
            <w:r>
              <w:rPr>
                <w:noProof/>
                <w:webHidden/>
              </w:rPr>
              <w:tab/>
            </w:r>
            <w:r>
              <w:rPr>
                <w:noProof/>
                <w:webHidden/>
              </w:rPr>
              <w:fldChar w:fldCharType="begin"/>
            </w:r>
            <w:r>
              <w:rPr>
                <w:noProof/>
                <w:webHidden/>
              </w:rPr>
              <w:instrText xml:space="preserve"> PAGEREF _Toc111134161 \h </w:instrText>
            </w:r>
            <w:r>
              <w:rPr>
                <w:noProof/>
                <w:webHidden/>
              </w:rPr>
            </w:r>
            <w:r>
              <w:rPr>
                <w:noProof/>
                <w:webHidden/>
              </w:rPr>
              <w:fldChar w:fldCharType="separate"/>
            </w:r>
            <w:r>
              <w:rPr>
                <w:noProof/>
                <w:webHidden/>
              </w:rPr>
              <w:t>3</w:t>
            </w:r>
            <w:r>
              <w:rPr>
                <w:noProof/>
                <w:webHidden/>
              </w:rPr>
              <w:fldChar w:fldCharType="end"/>
            </w:r>
          </w:hyperlink>
        </w:p>
        <w:p w14:paraId="11DE5737" w14:textId="4909E4D1" w:rsidR="000700FB" w:rsidRDefault="000700FB">
          <w:pPr>
            <w:pStyle w:val="TOC2"/>
            <w:tabs>
              <w:tab w:val="right" w:leader="dot" w:pos="9350"/>
            </w:tabs>
            <w:rPr>
              <w:noProof/>
            </w:rPr>
          </w:pPr>
          <w:hyperlink w:anchor="_Toc111134162" w:history="1">
            <w:r w:rsidRPr="005351CD">
              <w:rPr>
                <w:rStyle w:val="Hyperlink"/>
                <w:noProof/>
              </w:rPr>
              <w:t>Topic 1: Time management</w:t>
            </w:r>
            <w:r>
              <w:rPr>
                <w:noProof/>
                <w:webHidden/>
              </w:rPr>
              <w:tab/>
            </w:r>
            <w:r>
              <w:rPr>
                <w:noProof/>
                <w:webHidden/>
              </w:rPr>
              <w:fldChar w:fldCharType="begin"/>
            </w:r>
            <w:r>
              <w:rPr>
                <w:noProof/>
                <w:webHidden/>
              </w:rPr>
              <w:instrText xml:space="preserve"> PAGEREF _Toc111134162 \h </w:instrText>
            </w:r>
            <w:r>
              <w:rPr>
                <w:noProof/>
                <w:webHidden/>
              </w:rPr>
            </w:r>
            <w:r>
              <w:rPr>
                <w:noProof/>
                <w:webHidden/>
              </w:rPr>
              <w:fldChar w:fldCharType="separate"/>
            </w:r>
            <w:r>
              <w:rPr>
                <w:noProof/>
                <w:webHidden/>
              </w:rPr>
              <w:t>3</w:t>
            </w:r>
            <w:r>
              <w:rPr>
                <w:noProof/>
                <w:webHidden/>
              </w:rPr>
              <w:fldChar w:fldCharType="end"/>
            </w:r>
          </w:hyperlink>
        </w:p>
        <w:p w14:paraId="19C48A96" w14:textId="1477D1D3" w:rsidR="000700FB" w:rsidRDefault="000700FB">
          <w:pPr>
            <w:pStyle w:val="TOC2"/>
            <w:tabs>
              <w:tab w:val="right" w:leader="dot" w:pos="9350"/>
            </w:tabs>
            <w:rPr>
              <w:noProof/>
            </w:rPr>
          </w:pPr>
          <w:hyperlink w:anchor="_Toc111134163" w:history="1">
            <w:r w:rsidRPr="005351CD">
              <w:rPr>
                <w:rStyle w:val="Hyperlink"/>
                <w:noProof/>
              </w:rPr>
              <w:t>Topic 2: Academic Writing</w:t>
            </w:r>
            <w:r>
              <w:rPr>
                <w:noProof/>
                <w:webHidden/>
              </w:rPr>
              <w:tab/>
            </w:r>
            <w:r>
              <w:rPr>
                <w:noProof/>
                <w:webHidden/>
              </w:rPr>
              <w:fldChar w:fldCharType="begin"/>
            </w:r>
            <w:r>
              <w:rPr>
                <w:noProof/>
                <w:webHidden/>
              </w:rPr>
              <w:instrText xml:space="preserve"> PAGEREF _Toc111134163 \h </w:instrText>
            </w:r>
            <w:r>
              <w:rPr>
                <w:noProof/>
                <w:webHidden/>
              </w:rPr>
            </w:r>
            <w:r>
              <w:rPr>
                <w:noProof/>
                <w:webHidden/>
              </w:rPr>
              <w:fldChar w:fldCharType="separate"/>
            </w:r>
            <w:r>
              <w:rPr>
                <w:noProof/>
                <w:webHidden/>
              </w:rPr>
              <w:t>5</w:t>
            </w:r>
            <w:r>
              <w:rPr>
                <w:noProof/>
                <w:webHidden/>
              </w:rPr>
              <w:fldChar w:fldCharType="end"/>
            </w:r>
          </w:hyperlink>
        </w:p>
        <w:p w14:paraId="24055969" w14:textId="5AB459B5" w:rsidR="000700FB" w:rsidRDefault="000700FB">
          <w:pPr>
            <w:pStyle w:val="TOC2"/>
            <w:tabs>
              <w:tab w:val="right" w:leader="dot" w:pos="9350"/>
            </w:tabs>
            <w:rPr>
              <w:noProof/>
            </w:rPr>
          </w:pPr>
          <w:hyperlink w:anchor="_Toc111134164" w:history="1">
            <w:r w:rsidRPr="005351CD">
              <w:rPr>
                <w:rStyle w:val="Hyperlink"/>
                <w:noProof/>
              </w:rPr>
              <w:t>Topic 3: Referencing</w:t>
            </w:r>
            <w:r>
              <w:rPr>
                <w:noProof/>
                <w:webHidden/>
              </w:rPr>
              <w:tab/>
            </w:r>
            <w:r>
              <w:rPr>
                <w:noProof/>
                <w:webHidden/>
              </w:rPr>
              <w:fldChar w:fldCharType="begin"/>
            </w:r>
            <w:r>
              <w:rPr>
                <w:noProof/>
                <w:webHidden/>
              </w:rPr>
              <w:instrText xml:space="preserve"> PAGEREF _Toc111134164 \h </w:instrText>
            </w:r>
            <w:r>
              <w:rPr>
                <w:noProof/>
                <w:webHidden/>
              </w:rPr>
            </w:r>
            <w:r>
              <w:rPr>
                <w:noProof/>
                <w:webHidden/>
              </w:rPr>
              <w:fldChar w:fldCharType="separate"/>
            </w:r>
            <w:r>
              <w:rPr>
                <w:noProof/>
                <w:webHidden/>
              </w:rPr>
              <w:t>7</w:t>
            </w:r>
            <w:r>
              <w:rPr>
                <w:noProof/>
                <w:webHidden/>
              </w:rPr>
              <w:fldChar w:fldCharType="end"/>
            </w:r>
          </w:hyperlink>
        </w:p>
        <w:p w14:paraId="7C43DE78" w14:textId="1EA82AE4" w:rsidR="000700FB" w:rsidRDefault="000700FB">
          <w:pPr>
            <w:pStyle w:val="TOC2"/>
            <w:tabs>
              <w:tab w:val="right" w:leader="dot" w:pos="9350"/>
            </w:tabs>
            <w:rPr>
              <w:noProof/>
            </w:rPr>
          </w:pPr>
          <w:hyperlink w:anchor="_Toc111134165" w:history="1">
            <w:r w:rsidRPr="005351CD">
              <w:rPr>
                <w:rStyle w:val="Hyperlink"/>
                <w:noProof/>
              </w:rPr>
              <w:t>Topic 4: Public Speaking and Giving Presentations</w:t>
            </w:r>
            <w:r>
              <w:rPr>
                <w:noProof/>
                <w:webHidden/>
              </w:rPr>
              <w:tab/>
            </w:r>
            <w:r>
              <w:rPr>
                <w:noProof/>
                <w:webHidden/>
              </w:rPr>
              <w:fldChar w:fldCharType="begin"/>
            </w:r>
            <w:r>
              <w:rPr>
                <w:noProof/>
                <w:webHidden/>
              </w:rPr>
              <w:instrText xml:space="preserve"> PAGEREF _Toc111134165 \h </w:instrText>
            </w:r>
            <w:r>
              <w:rPr>
                <w:noProof/>
                <w:webHidden/>
              </w:rPr>
            </w:r>
            <w:r>
              <w:rPr>
                <w:noProof/>
                <w:webHidden/>
              </w:rPr>
              <w:fldChar w:fldCharType="separate"/>
            </w:r>
            <w:r>
              <w:rPr>
                <w:noProof/>
                <w:webHidden/>
              </w:rPr>
              <w:t>8</w:t>
            </w:r>
            <w:r>
              <w:rPr>
                <w:noProof/>
                <w:webHidden/>
              </w:rPr>
              <w:fldChar w:fldCharType="end"/>
            </w:r>
          </w:hyperlink>
        </w:p>
        <w:p w14:paraId="52BA8CD1" w14:textId="75B51031" w:rsidR="000700FB" w:rsidRDefault="000700FB">
          <w:pPr>
            <w:pStyle w:val="TOC1"/>
            <w:tabs>
              <w:tab w:val="right" w:leader="dot" w:pos="9350"/>
            </w:tabs>
            <w:rPr>
              <w:noProof/>
            </w:rPr>
          </w:pPr>
          <w:hyperlink w:anchor="_Toc111134166" w:history="1">
            <w:r w:rsidRPr="005351CD">
              <w:rPr>
                <w:rStyle w:val="Hyperlink"/>
                <w:noProof/>
              </w:rPr>
              <w:t>Conclusion</w:t>
            </w:r>
            <w:r>
              <w:rPr>
                <w:noProof/>
                <w:webHidden/>
              </w:rPr>
              <w:tab/>
            </w:r>
            <w:r>
              <w:rPr>
                <w:noProof/>
                <w:webHidden/>
              </w:rPr>
              <w:fldChar w:fldCharType="begin"/>
            </w:r>
            <w:r>
              <w:rPr>
                <w:noProof/>
                <w:webHidden/>
              </w:rPr>
              <w:instrText xml:space="preserve"> PAGEREF _Toc111134166 \h </w:instrText>
            </w:r>
            <w:r>
              <w:rPr>
                <w:noProof/>
                <w:webHidden/>
              </w:rPr>
            </w:r>
            <w:r>
              <w:rPr>
                <w:noProof/>
                <w:webHidden/>
              </w:rPr>
              <w:fldChar w:fldCharType="separate"/>
            </w:r>
            <w:r>
              <w:rPr>
                <w:noProof/>
                <w:webHidden/>
              </w:rPr>
              <w:t>11</w:t>
            </w:r>
            <w:r>
              <w:rPr>
                <w:noProof/>
                <w:webHidden/>
              </w:rPr>
              <w:fldChar w:fldCharType="end"/>
            </w:r>
          </w:hyperlink>
        </w:p>
        <w:p w14:paraId="59B90511" w14:textId="6D424324" w:rsidR="000700FB" w:rsidRDefault="000700FB">
          <w:pPr>
            <w:pStyle w:val="TOC1"/>
            <w:tabs>
              <w:tab w:val="right" w:leader="dot" w:pos="9350"/>
            </w:tabs>
            <w:rPr>
              <w:noProof/>
            </w:rPr>
          </w:pPr>
          <w:hyperlink w:anchor="_Toc111134167" w:history="1">
            <w:r w:rsidRPr="005351CD">
              <w:rPr>
                <w:rStyle w:val="Hyperlink"/>
                <w:noProof/>
              </w:rPr>
              <w:t>References</w:t>
            </w:r>
            <w:r>
              <w:rPr>
                <w:noProof/>
                <w:webHidden/>
              </w:rPr>
              <w:tab/>
            </w:r>
            <w:r>
              <w:rPr>
                <w:noProof/>
                <w:webHidden/>
              </w:rPr>
              <w:fldChar w:fldCharType="begin"/>
            </w:r>
            <w:r>
              <w:rPr>
                <w:noProof/>
                <w:webHidden/>
              </w:rPr>
              <w:instrText xml:space="preserve"> PAGEREF _Toc111134167 \h </w:instrText>
            </w:r>
            <w:r>
              <w:rPr>
                <w:noProof/>
                <w:webHidden/>
              </w:rPr>
            </w:r>
            <w:r>
              <w:rPr>
                <w:noProof/>
                <w:webHidden/>
              </w:rPr>
              <w:fldChar w:fldCharType="separate"/>
            </w:r>
            <w:r>
              <w:rPr>
                <w:noProof/>
                <w:webHidden/>
              </w:rPr>
              <w:t>12</w:t>
            </w:r>
            <w:r>
              <w:rPr>
                <w:noProof/>
                <w:webHidden/>
              </w:rPr>
              <w:fldChar w:fldCharType="end"/>
            </w:r>
          </w:hyperlink>
        </w:p>
        <w:p w14:paraId="19D00D9C" w14:textId="2216B923" w:rsidR="000700FB" w:rsidRDefault="000700FB">
          <w:r>
            <w:rPr>
              <w:b/>
              <w:bCs/>
              <w:noProof/>
            </w:rPr>
            <w:fldChar w:fldCharType="end"/>
          </w:r>
        </w:p>
      </w:sdtContent>
    </w:sdt>
    <w:p w14:paraId="25ABEB77" w14:textId="7BD6E84B" w:rsidR="004B5C72" w:rsidRPr="004B5C72" w:rsidRDefault="004B5C72" w:rsidP="000700FB">
      <w:pPr>
        <w:spacing w:after="160" w:line="259" w:lineRule="auto"/>
        <w:rPr>
          <w:b/>
          <w:bCs/>
          <w:sz w:val="40"/>
          <w:szCs w:val="40"/>
        </w:rPr>
      </w:pPr>
      <w:r w:rsidRPr="004B5C72">
        <w:rPr>
          <w:b/>
          <w:bCs/>
          <w:sz w:val="40"/>
          <w:szCs w:val="40"/>
        </w:rPr>
        <w:br w:type="page"/>
      </w:r>
    </w:p>
    <w:p w14:paraId="708432AB" w14:textId="58E8C637" w:rsidR="004B5C72" w:rsidRDefault="004B5C72" w:rsidP="00A467D5">
      <w:pPr>
        <w:pStyle w:val="Heading1"/>
      </w:pPr>
      <w:bookmarkStart w:id="0" w:name="_Toc111134159"/>
      <w:r>
        <w:lastRenderedPageBreak/>
        <w:t>Tas</w:t>
      </w:r>
      <w:r w:rsidR="000700FB">
        <w:t>k</w:t>
      </w:r>
      <w:r>
        <w:t xml:space="preserve"> 2</w:t>
      </w:r>
      <w:bookmarkEnd w:id="0"/>
    </w:p>
    <w:p w14:paraId="4CC889F5" w14:textId="00985F14" w:rsidR="00A467D5" w:rsidRDefault="00000000" w:rsidP="00A467D5">
      <w:pPr>
        <w:pStyle w:val="Heading1"/>
      </w:pPr>
      <w:bookmarkStart w:id="1" w:name="_Toc111134160"/>
      <w:r>
        <w:t>Introduction</w:t>
      </w:r>
      <w:bookmarkEnd w:id="1"/>
      <w:r w:rsidR="00DF2036">
        <w:t xml:space="preserve"> </w:t>
      </w:r>
    </w:p>
    <w:p w14:paraId="64C83568" w14:textId="48AA5CB7" w:rsidR="00A467D5" w:rsidRDefault="00000000" w:rsidP="0082706F">
      <w:pPr>
        <w:rPr>
          <w:b/>
          <w:sz w:val="28"/>
          <w:szCs w:val="28"/>
        </w:rPr>
      </w:pPr>
      <w:r>
        <w:t xml:space="preserve">The following report will be based on </w:t>
      </w:r>
      <w:r w:rsidR="001D168E">
        <w:t>some topics that are covered in the module</w:t>
      </w:r>
      <w:r w:rsidR="0082706F">
        <w:t xml:space="preserve">. The learning of the topic and </w:t>
      </w:r>
      <w:r w:rsidR="00BF6D06">
        <w:t>t</w:t>
      </w:r>
      <w:r w:rsidR="0082706F">
        <w:t xml:space="preserve">he experience that has been </w:t>
      </w:r>
      <w:r w:rsidR="00B60F52">
        <w:t>gathered</w:t>
      </w:r>
      <w:r w:rsidR="0082706F">
        <w:t xml:space="preserve"> will be discussed with the help of a model of reflection named Gibbs’ Reflective Cycle. </w:t>
      </w:r>
      <w:r w:rsidR="00B60F52">
        <w:t>In this report, the topics that will be described are academic writing, public speaking and presentation, time management and referencing.</w:t>
      </w:r>
      <w:r w:rsidR="004B4F1D">
        <w:t xml:space="preserve"> These topics have been taught in the classroom. The issues that are faced during learning about these topics will be explained here. In order to overcome the problems, an action plan will be made using the </w:t>
      </w:r>
      <w:r w:rsidR="00E30DBA">
        <w:t>reflection</w:t>
      </w:r>
      <w:r w:rsidR="004B4F1D">
        <w:t xml:space="preserve"> model</w:t>
      </w:r>
      <w:r w:rsidR="00E30DBA">
        <w:t xml:space="preserve"> for each </w:t>
      </w:r>
      <w:r w:rsidR="00BF6D06">
        <w:t>o</w:t>
      </w:r>
      <w:r w:rsidR="00E30DBA">
        <w:t>f the topics</w:t>
      </w:r>
      <w:r w:rsidR="004B4F1D">
        <w:t>.</w:t>
      </w:r>
    </w:p>
    <w:p w14:paraId="1DBBE14F" w14:textId="018F8445" w:rsidR="00A467D5" w:rsidRDefault="00000000" w:rsidP="00A467D5">
      <w:pPr>
        <w:pStyle w:val="Heading1"/>
      </w:pPr>
      <w:bookmarkStart w:id="2" w:name="_Toc111134161"/>
      <w:r>
        <w:t>Gibbs’ Reflective Cycle</w:t>
      </w:r>
      <w:bookmarkEnd w:id="2"/>
      <w:r w:rsidR="00DF2036">
        <w:t xml:space="preserve"> </w:t>
      </w:r>
    </w:p>
    <w:p w14:paraId="79D1EE34" w14:textId="1C0D3EB5" w:rsidR="00BF6D06" w:rsidRPr="00BF6D06" w:rsidRDefault="00000000" w:rsidP="00BF6D06">
      <w:pPr>
        <w:rPr>
          <w:lang w:val="en-US"/>
        </w:rPr>
      </w:pPr>
      <w:r>
        <w:t>The Gibbs' Reflective Cycle was developed by Graham Gibbs in the year 1988 and was first introduced in his book called 'Learning by Doing'. This is a framework that helps someone to examine the experience they have had regarding an incident. It has six different stages such as Feelings, Description, Action Plan, Conclusion, Analysis and Evaluation. These six stages make up a cyclic framework using which someone can learn and also plan things based on the experience they had. The experience can either be good or bad, the individual can learn from the experience and with the help of this model the experience can be elaborated properly. Therefore, using Gibbs' Reflective Cycle, four topics will be described which are learnt in the classroom and how they can be adopted in a better way (</w:t>
      </w:r>
      <w:r>
        <w:rPr>
          <w:shd w:val="clear" w:color="auto" w:fill="FFFFFF"/>
        </w:rPr>
        <w:t xml:space="preserve">Adeani </w:t>
      </w:r>
      <w:r>
        <w:rPr>
          <w:i/>
          <w:iCs/>
          <w:shd w:val="clear" w:color="auto" w:fill="FFFFFF"/>
        </w:rPr>
        <w:t>et al</w:t>
      </w:r>
      <w:r>
        <w:rPr>
          <w:shd w:val="clear" w:color="auto" w:fill="FFFFFF"/>
        </w:rPr>
        <w:t>., 2020</w:t>
      </w:r>
      <w:r>
        <w:t>).</w:t>
      </w:r>
    </w:p>
    <w:p w14:paraId="51CFDDBD" w14:textId="77777777" w:rsidR="00DF2036" w:rsidRDefault="00000000" w:rsidP="00DF2036">
      <w:pPr>
        <w:pStyle w:val="Heading2"/>
        <w:rPr>
          <w:lang w:val="en-US"/>
        </w:rPr>
      </w:pPr>
      <w:bookmarkStart w:id="3" w:name="_Toc111134162"/>
      <w:r>
        <w:t>Topic 1: Time management</w:t>
      </w:r>
      <w:bookmarkEnd w:id="3"/>
    </w:p>
    <w:p w14:paraId="013C0A5D" w14:textId="426708A7" w:rsidR="00D1028F" w:rsidRDefault="00000000" w:rsidP="00D1028F">
      <w:pPr>
        <w:rPr>
          <w:lang w:val="en-US"/>
        </w:rPr>
      </w:pPr>
      <w:r>
        <w:t>The first topic that has been learnt is time management which is referred to as the procedure of planning and organising the activities according to the time. This is an important skill that every student should have which would help them to prioritise the tasks and will also help in decision-</w:t>
      </w:r>
      <w:r>
        <w:lastRenderedPageBreak/>
        <w:t xml:space="preserve">making. Multitasking and strategic thinking are also part of this which have also been learned in this module. Thus, the experience has been discussed below with the help of Gibbs’ Reflective cycle </w:t>
      </w:r>
      <w:r w:rsidRPr="00D1028F">
        <w:t>(Doyle, 2021)</w:t>
      </w:r>
      <w:r>
        <w:t>.</w:t>
      </w:r>
    </w:p>
    <w:p w14:paraId="7766329A" w14:textId="77777777" w:rsidR="00D1028F" w:rsidRDefault="00000000" w:rsidP="00D1028F">
      <w:r>
        <w:rPr>
          <w:b/>
          <w:bCs/>
        </w:rPr>
        <w:t>Description</w:t>
      </w:r>
    </w:p>
    <w:p w14:paraId="26B02D38" w14:textId="4A2074A6" w:rsidR="00D1028F" w:rsidRDefault="00000000" w:rsidP="00D1028F">
      <w:r>
        <w:t xml:space="preserve">Time management is a necessary skill that has been taught during class time management is planning the daily activities, setting career goals, working according to the schedule, prioritising the tasks that are the most important, and lesson planning. I have </w:t>
      </w:r>
      <w:r w:rsidR="005C613B">
        <w:t>used</w:t>
      </w:r>
      <w:r>
        <w:t xml:space="preserve"> this skill </w:t>
      </w:r>
      <w:r w:rsidR="005C613B">
        <w:t xml:space="preserve">when organising my study time </w:t>
      </w:r>
      <w:r>
        <w:t>through which organising and delegation can be properly done.</w:t>
      </w:r>
    </w:p>
    <w:p w14:paraId="4FC37251" w14:textId="77777777" w:rsidR="00D1028F" w:rsidRDefault="00000000" w:rsidP="00D1028F">
      <w:r>
        <w:rPr>
          <w:b/>
          <w:bCs/>
        </w:rPr>
        <w:t>Feelings</w:t>
      </w:r>
    </w:p>
    <w:p w14:paraId="18057761" w14:textId="77777777" w:rsidR="00D1028F" w:rsidRDefault="00000000" w:rsidP="00D1028F">
      <w:r>
        <w:t>I feel that while learning about time management, the most important thing is to know how to divide my time into the different activities of my daily life. In this process, I have felt encouraged to learn which task is the most important for me and I have learned to make it a priority. Before learning about time management, I did not know the way of listing the activities based on priority, however, after learning about time management I have felt excited to understand which tasks are the most important to me.</w:t>
      </w:r>
    </w:p>
    <w:p w14:paraId="24C17192" w14:textId="77777777" w:rsidR="00D1028F" w:rsidRDefault="00000000" w:rsidP="00D1028F">
      <w:r>
        <w:rPr>
          <w:b/>
          <w:bCs/>
        </w:rPr>
        <w:t>Evaluation</w:t>
      </w:r>
    </w:p>
    <w:p w14:paraId="2C2EC3C2" w14:textId="77777777" w:rsidR="00D1028F" w:rsidRDefault="00000000" w:rsidP="00D1028F">
      <w:r>
        <w:t>There are a number of factors involved in time management which I have learned. However, among those factors, all of them were not properly understood by me. While prioritisation of important tasks, making a schedule accordingly and setting goals have been learnt properly by me, I did not learn about the accomplishment of the goals by working as per the schedule.</w:t>
      </w:r>
    </w:p>
    <w:p w14:paraId="1918BB87" w14:textId="77777777" w:rsidR="00D1028F" w:rsidRDefault="00000000" w:rsidP="00D1028F">
      <w:r>
        <w:rPr>
          <w:b/>
          <w:bCs/>
        </w:rPr>
        <w:t>Analysis </w:t>
      </w:r>
    </w:p>
    <w:p w14:paraId="64DED98C" w14:textId="77777777" w:rsidR="00D1028F" w:rsidRDefault="00000000" w:rsidP="00D1028F">
      <w:r>
        <w:t xml:space="preserve">During the lesson, I have learnt about making a schedule according to the prioritised activities which I understood properly as I had to handle all the studies along with some extracurricular </w:t>
      </w:r>
      <w:r>
        <w:lastRenderedPageBreak/>
        <w:t xml:space="preserve">activities at the same time. For this reason, I have learned how to make time for extracurricular activities by prioritising them. However, I have not practically applied the goal-setting activity, therefore, I could not learn about it. </w:t>
      </w:r>
    </w:p>
    <w:p w14:paraId="544CAFD7" w14:textId="77777777" w:rsidR="00D1028F" w:rsidRDefault="00000000" w:rsidP="00D1028F">
      <w:r>
        <w:rPr>
          <w:b/>
          <w:bCs/>
        </w:rPr>
        <w:t>Conclusion</w:t>
      </w:r>
    </w:p>
    <w:p w14:paraId="1D02BF19" w14:textId="77777777" w:rsidR="00D1028F" w:rsidRDefault="00000000" w:rsidP="00D1028F">
      <w:r>
        <w:t>I can conclude that time management is a necessary skill that should be known by every student. From the experience, I have learnt that understanding this skill is also very much important for getting career opportunities as the daily activities can be scheduled with the help of time management skills.</w:t>
      </w:r>
    </w:p>
    <w:p w14:paraId="0D69DC74" w14:textId="77777777" w:rsidR="00D1028F" w:rsidRDefault="00000000" w:rsidP="00D1028F">
      <w:r>
        <w:rPr>
          <w:b/>
          <w:bCs/>
        </w:rPr>
        <w:t>Action Plan</w:t>
      </w:r>
    </w:p>
    <w:p w14:paraId="313B14B9" w14:textId="77777777" w:rsidR="00D1028F" w:rsidRDefault="00000000" w:rsidP="00D1028F">
      <w:r>
        <w:t>For improving this skill, I need to implement the factors of time management that I have properly learned previously. I have to concentrate on the factors that I am weak in. After prioritising the important activities, I need to make a schedule that highlights those tasks. I would also have to make sure to follow the schedule to achieve the goal.</w:t>
      </w:r>
    </w:p>
    <w:p w14:paraId="03111419" w14:textId="05C3D433" w:rsidR="00DF2036" w:rsidRDefault="00000000" w:rsidP="00DF2036">
      <w:pPr>
        <w:pStyle w:val="Heading2"/>
      </w:pPr>
      <w:bookmarkStart w:id="4" w:name="_Toc111134163"/>
      <w:r>
        <w:t>Topic 2: Academic Writing</w:t>
      </w:r>
      <w:bookmarkEnd w:id="4"/>
    </w:p>
    <w:p w14:paraId="515F207F" w14:textId="17478D31" w:rsidR="005D4904" w:rsidRDefault="00000000" w:rsidP="005D4904">
      <w:pPr>
        <w:rPr>
          <w:lang w:val="en-US"/>
        </w:rPr>
      </w:pPr>
      <w:r>
        <w:t>Academic writing is concise, focused and clear work about a topic which is backed up with evidence. It is also known as scholarly writing which aims to make the reader understand the subject matter. This can be of many types such as analytical, descriptive, critical and persuasive. The learning experience of academic writing has been described below</w:t>
      </w:r>
      <w:r w:rsidR="004805CE">
        <w:t xml:space="preserve"> </w:t>
      </w:r>
      <w:r w:rsidR="00283B57">
        <w:t>(</w:t>
      </w:r>
      <w:r w:rsidR="00283B57">
        <w:rPr>
          <w:shd w:val="clear" w:color="auto" w:fill="FFFFFF"/>
        </w:rPr>
        <w:t>He, 2020</w:t>
      </w:r>
      <w:r w:rsidR="00283B57">
        <w:t>)</w:t>
      </w:r>
      <w:r>
        <w:t>. </w:t>
      </w:r>
    </w:p>
    <w:p w14:paraId="413CB6EF" w14:textId="15DCE7BF" w:rsidR="00DF2036" w:rsidRDefault="00000000" w:rsidP="00DF2036">
      <w:pPr>
        <w:rPr>
          <w:b/>
          <w:bCs/>
        </w:rPr>
      </w:pPr>
      <w:r w:rsidRPr="005D4904">
        <w:rPr>
          <w:b/>
          <w:bCs/>
        </w:rPr>
        <w:t>Description</w:t>
      </w:r>
    </w:p>
    <w:p w14:paraId="7D3677E6" w14:textId="3ED84234" w:rsidR="00A05D24" w:rsidRDefault="00000000" w:rsidP="00A05D24">
      <w:pPr>
        <w:rPr>
          <w:lang w:val="en-US"/>
        </w:rPr>
      </w:pPr>
      <w:r>
        <w:t xml:space="preserve">The major aspects of academic writing are authenticity, communicating the original thoughts through writing and analysing of the facts. I have also </w:t>
      </w:r>
      <w:r w:rsidR="00DB6FCE">
        <w:t>used</w:t>
      </w:r>
      <w:r>
        <w:t xml:space="preserve"> </w:t>
      </w:r>
      <w:r w:rsidR="00DB6FCE">
        <w:t xml:space="preserve">this in my assignments as </w:t>
      </w:r>
      <w:r>
        <w:t xml:space="preserve">there are many forms of writing like research papers, essays, proposals, thesis or dissertations and many more. </w:t>
      </w:r>
    </w:p>
    <w:p w14:paraId="5142BCFA" w14:textId="52E78FC4" w:rsidR="00DF2036" w:rsidRDefault="00000000" w:rsidP="00DF2036">
      <w:pPr>
        <w:rPr>
          <w:b/>
          <w:bCs/>
        </w:rPr>
      </w:pPr>
      <w:r w:rsidRPr="005D4904">
        <w:rPr>
          <w:b/>
          <w:bCs/>
        </w:rPr>
        <w:lastRenderedPageBreak/>
        <w:t>Feelings</w:t>
      </w:r>
    </w:p>
    <w:p w14:paraId="3D32A77B" w14:textId="77777777" w:rsidR="00345C79" w:rsidRDefault="00000000" w:rsidP="00345C79">
      <w:pPr>
        <w:rPr>
          <w:lang w:val="en-US"/>
        </w:rPr>
      </w:pPr>
      <w:r>
        <w:t xml:space="preserve">I have felt that learning about academic writing helps me in getting success in my academic and professional career. Academic writing involves the analysis of facts and it also holds a formal tone. Therefore, I feel that it can be helpful in my professional career as a marketing manager. I can check what opportunities are there. </w:t>
      </w:r>
    </w:p>
    <w:p w14:paraId="08589E9C" w14:textId="3C066667" w:rsidR="00DF2036" w:rsidRDefault="00000000" w:rsidP="00DF2036">
      <w:pPr>
        <w:rPr>
          <w:b/>
          <w:bCs/>
        </w:rPr>
      </w:pPr>
      <w:r w:rsidRPr="005D4904">
        <w:rPr>
          <w:b/>
          <w:bCs/>
        </w:rPr>
        <w:t>Evaluation</w:t>
      </w:r>
    </w:p>
    <w:p w14:paraId="7184E7E5" w14:textId="77777777" w:rsidR="00671A23" w:rsidRDefault="00000000" w:rsidP="00671A23">
      <w:pPr>
        <w:rPr>
          <w:lang w:val="en-US"/>
        </w:rPr>
      </w:pPr>
      <w:r>
        <w:t>There are various kinds of academic writing which I have known by learning it. However, all of these have a different type of structure which was not properly learnt by me. I have understood the language and tone that is used in academic writing; however, all the structures are not adopted by me.</w:t>
      </w:r>
    </w:p>
    <w:p w14:paraId="4AC98DB4" w14:textId="1AC537EC" w:rsidR="00DF2036" w:rsidRDefault="00000000" w:rsidP="00DF2036">
      <w:pPr>
        <w:rPr>
          <w:b/>
          <w:bCs/>
        </w:rPr>
      </w:pPr>
      <w:r w:rsidRPr="005D4904">
        <w:rPr>
          <w:b/>
          <w:bCs/>
        </w:rPr>
        <w:t>Analysis </w:t>
      </w:r>
    </w:p>
    <w:p w14:paraId="0D22081F" w14:textId="3D798A32" w:rsidR="000A02C1" w:rsidRPr="005D4904" w:rsidRDefault="00000000" w:rsidP="006741FE">
      <w:r>
        <w:t xml:space="preserve">I have known that academic writing has a particular tone which is formal and there is a specific language that should be considered when writing something scholarly. </w:t>
      </w:r>
      <w:r w:rsidR="000F2DBA">
        <w:t xml:space="preserve">I have exercised this many times during my higher education which has helped me to learn about this properly. However, I could not understand the structures as I did not practice all of </w:t>
      </w:r>
      <w:r w:rsidR="00E13986">
        <w:t>them</w:t>
      </w:r>
      <w:r w:rsidR="000F2DBA">
        <w:t xml:space="preserve"> </w:t>
      </w:r>
      <w:r w:rsidR="00E13986">
        <w:t>during</w:t>
      </w:r>
      <w:r w:rsidR="000F2DBA">
        <w:t xml:space="preserve"> my studies.</w:t>
      </w:r>
    </w:p>
    <w:p w14:paraId="314E13B9" w14:textId="7AB76385" w:rsidR="00DF2036" w:rsidRDefault="00000000" w:rsidP="00DF2036">
      <w:pPr>
        <w:rPr>
          <w:b/>
          <w:bCs/>
        </w:rPr>
      </w:pPr>
      <w:r w:rsidRPr="005D4904">
        <w:rPr>
          <w:b/>
          <w:bCs/>
        </w:rPr>
        <w:t>Conclusion</w:t>
      </w:r>
    </w:p>
    <w:p w14:paraId="6871F0D5" w14:textId="22672CA9" w:rsidR="00E13986" w:rsidRPr="00E13986" w:rsidRDefault="00000000" w:rsidP="00DF2036">
      <w:r>
        <w:t xml:space="preserve">Academic writing is one of the most important topics that every student needs to learn during their higher education. I have gathered that I have adequate knowledge about the forms of academic writing, what it aims to do and </w:t>
      </w:r>
      <w:r w:rsidR="00EF4DF4">
        <w:t xml:space="preserve">what tone and language should and should not be used. </w:t>
      </w:r>
      <w:r w:rsidR="000D5407">
        <w:t xml:space="preserve">Other than that, I have also learnt that I do not know enough about the structures of different kinds of academic writing. </w:t>
      </w:r>
    </w:p>
    <w:p w14:paraId="1B57782D" w14:textId="6920D3D7" w:rsidR="00DF2036" w:rsidRDefault="00000000" w:rsidP="00DF2036">
      <w:pPr>
        <w:rPr>
          <w:b/>
          <w:bCs/>
        </w:rPr>
      </w:pPr>
      <w:r w:rsidRPr="005D4904">
        <w:rPr>
          <w:b/>
          <w:bCs/>
        </w:rPr>
        <w:t>Action Plan</w:t>
      </w:r>
    </w:p>
    <w:p w14:paraId="2B6BDDD0" w14:textId="4909EE57" w:rsidR="00DD3F66" w:rsidRPr="00DD3F66" w:rsidRDefault="00000000" w:rsidP="00DF2036">
      <w:r>
        <w:lastRenderedPageBreak/>
        <w:t>The factors that I do not have enough knowledge about I need to learn as academic writing is a</w:t>
      </w:r>
      <w:r w:rsidR="006733A2">
        <w:t xml:space="preserve"> </w:t>
      </w:r>
      <w:r>
        <w:t>p</w:t>
      </w:r>
      <w:r w:rsidR="006733A2">
        <w:t>a</w:t>
      </w:r>
      <w:r>
        <w:t xml:space="preserve">rt of higher </w:t>
      </w:r>
      <w:r w:rsidR="006733A2">
        <w:t>education</w:t>
      </w:r>
      <w:r>
        <w:t xml:space="preserve">. </w:t>
      </w:r>
      <w:r w:rsidR="006733A2">
        <w:t xml:space="preserve">Therefore, I need to practice all kinds of academic writing like essays, dissertations and more for </w:t>
      </w:r>
      <w:r w:rsidR="00EF3144">
        <w:t>being more knowledgeable about them.</w:t>
      </w:r>
    </w:p>
    <w:p w14:paraId="05AA1345" w14:textId="5322264E" w:rsidR="00DF2036" w:rsidRDefault="00000000" w:rsidP="00DF2036">
      <w:pPr>
        <w:pStyle w:val="Heading2"/>
      </w:pPr>
      <w:bookmarkStart w:id="5" w:name="_Toc111134164"/>
      <w:r>
        <w:t>Topic 3: Referencing</w:t>
      </w:r>
      <w:bookmarkEnd w:id="5"/>
    </w:p>
    <w:p w14:paraId="511FDDDA" w14:textId="467F1976" w:rsidR="00C22A93" w:rsidRDefault="00000000" w:rsidP="00C22A93">
      <w:pPr>
        <w:rPr>
          <w:lang w:val="en-US"/>
        </w:rPr>
      </w:pPr>
      <w:r>
        <w:t>Referencing is known as the process of acknowledging the source from where someone has got the idea or information. While writing something that has been gathered from someone else’s work, one should refer to the source for making the writing more authentic. In this, different factors are also involved that are necessary for a student to learn in higher education. Thus, the experience of learning those factors regarding referencing has been discussed below</w:t>
      </w:r>
      <w:r w:rsidR="00F06F5B">
        <w:t xml:space="preserve"> </w:t>
      </w:r>
      <w:r w:rsidR="00F06F5B" w:rsidRPr="00F06F5B">
        <w:t>(Linhares, 2021)</w:t>
      </w:r>
      <w:r>
        <w:t>.</w:t>
      </w:r>
    </w:p>
    <w:p w14:paraId="4D058B98" w14:textId="77777777" w:rsidR="00F06F5B" w:rsidRPr="00F06F5B" w:rsidRDefault="00000000" w:rsidP="00F06F5B">
      <w:pPr>
        <w:rPr>
          <w:b/>
          <w:bCs/>
          <w:lang w:val="en-US"/>
        </w:rPr>
      </w:pPr>
      <w:r w:rsidRPr="00F06F5B">
        <w:rPr>
          <w:b/>
          <w:bCs/>
        </w:rPr>
        <w:t>Description</w:t>
      </w:r>
    </w:p>
    <w:p w14:paraId="3ACB28B5" w14:textId="77777777" w:rsidR="00624CBA" w:rsidRDefault="00000000" w:rsidP="00624CBA">
      <w:pPr>
        <w:rPr>
          <w:lang w:val="en-US"/>
        </w:rPr>
      </w:pPr>
      <w:r>
        <w:t>Referencing is important for higher studies as it plays a significant role in academic writing. I have learnt that there are many types of referencing like MLA, Harvard, APA, IEEE and many more. Along with this, while writing a dissertation, I have used citation or in-text referencing and also a reference list which is cited in the text. I have known that referencing is important for writing an assignment in an academic career as it helps in avoiding academic misconduct.</w:t>
      </w:r>
    </w:p>
    <w:p w14:paraId="05A09F7B" w14:textId="77777777" w:rsidR="00F06F5B" w:rsidRPr="00F06F5B" w:rsidRDefault="00000000" w:rsidP="00F06F5B">
      <w:pPr>
        <w:rPr>
          <w:b/>
          <w:bCs/>
        </w:rPr>
      </w:pPr>
      <w:r w:rsidRPr="00F06F5B">
        <w:rPr>
          <w:b/>
          <w:bCs/>
        </w:rPr>
        <w:t>Feelings</w:t>
      </w:r>
    </w:p>
    <w:p w14:paraId="7E12E1C9" w14:textId="77777777" w:rsidR="00F06F5B" w:rsidRDefault="00000000" w:rsidP="00F06F5B">
      <w:r>
        <w:t>I feel that knowing about referencing can be beneficial for me in my academic career and also in my professional career. While learning this in my class, I felt encouraged to maintain authenticity when completing a paper which can give me more opportunities in the future.</w:t>
      </w:r>
    </w:p>
    <w:p w14:paraId="356CCD63" w14:textId="77777777" w:rsidR="00F06F5B" w:rsidRPr="00F06F5B" w:rsidRDefault="00000000" w:rsidP="00F06F5B">
      <w:pPr>
        <w:rPr>
          <w:b/>
          <w:bCs/>
        </w:rPr>
      </w:pPr>
      <w:r w:rsidRPr="00F06F5B">
        <w:rPr>
          <w:b/>
          <w:bCs/>
        </w:rPr>
        <w:t>Evaluation</w:t>
      </w:r>
    </w:p>
    <w:p w14:paraId="2A102210" w14:textId="77777777" w:rsidR="00F06F5B" w:rsidRDefault="00000000" w:rsidP="00F06F5B">
      <w:r>
        <w:t xml:space="preserve">When learning about referencing, I have learned there are various kinds of referencing styles. I have mostly learnt about APA and Harvard style in the class. I have learnt the Harvard style of </w:t>
      </w:r>
      <w:r>
        <w:lastRenderedPageBreak/>
        <w:t>referencing properly, however, the APA style is slightly hazy for me. In-texting in APA format has not been properly learnt by me.</w:t>
      </w:r>
    </w:p>
    <w:p w14:paraId="47F78426" w14:textId="77777777" w:rsidR="00F06F5B" w:rsidRPr="00F06F5B" w:rsidRDefault="00000000" w:rsidP="00F06F5B">
      <w:pPr>
        <w:rPr>
          <w:b/>
          <w:bCs/>
        </w:rPr>
      </w:pPr>
      <w:r w:rsidRPr="00F06F5B">
        <w:rPr>
          <w:b/>
          <w:bCs/>
        </w:rPr>
        <w:t>Analysis </w:t>
      </w:r>
    </w:p>
    <w:p w14:paraId="7D957274" w14:textId="77777777" w:rsidR="00F06F5B" w:rsidRDefault="00000000" w:rsidP="00F06F5B">
      <w:r>
        <w:t>I have known that there are citations which are done while writing about any subject matter and a reference list which is at the end of an assignment. I have however practised Harvard referencing the most therefore, I have been habituated to using it. Other forms of referencing style have not been properly known by me, especially APA as I have not practised as much as Harvard.</w:t>
      </w:r>
    </w:p>
    <w:p w14:paraId="6954C55F" w14:textId="77777777" w:rsidR="00F06F5B" w:rsidRPr="00F06F5B" w:rsidRDefault="00000000" w:rsidP="00F06F5B">
      <w:pPr>
        <w:rPr>
          <w:b/>
          <w:bCs/>
        </w:rPr>
      </w:pPr>
      <w:r w:rsidRPr="00F06F5B">
        <w:rPr>
          <w:b/>
          <w:bCs/>
        </w:rPr>
        <w:t>Conclusion</w:t>
      </w:r>
    </w:p>
    <w:p w14:paraId="7424C9D1" w14:textId="77777777" w:rsidR="00F06F5B" w:rsidRDefault="00000000" w:rsidP="00F06F5B">
      <w:r>
        <w:t xml:space="preserve">I can conclude from this experience that knowing about referencing is important for students. The referencing style that I have known about fully is Harvard which I need to practice more so that I use it further. Other than that, the APA style is needed to be practised more in order to be fluent in it also. </w:t>
      </w:r>
    </w:p>
    <w:p w14:paraId="425F3DE1" w14:textId="77777777" w:rsidR="00F06F5B" w:rsidRPr="00F06F5B" w:rsidRDefault="00000000" w:rsidP="00F06F5B">
      <w:pPr>
        <w:rPr>
          <w:b/>
          <w:bCs/>
        </w:rPr>
      </w:pPr>
      <w:r w:rsidRPr="00F06F5B">
        <w:rPr>
          <w:b/>
          <w:bCs/>
        </w:rPr>
        <w:t>Action Plan</w:t>
      </w:r>
    </w:p>
    <w:p w14:paraId="5AD5AA64" w14:textId="4C16BA8F" w:rsidR="00F06F5B" w:rsidRDefault="00000000" w:rsidP="00F06F5B">
      <w:r>
        <w:t>After learning about referencing and its purpose, I learned that to make the assignments authentic I need to know about the styles that are needed the most according to my course. Therefore, to learn them I should get help from my lecturers to learn about the different referencing styles.</w:t>
      </w:r>
    </w:p>
    <w:p w14:paraId="1EFFE3E8" w14:textId="77777777" w:rsidR="00F06F5B" w:rsidRDefault="00F06F5B" w:rsidP="00F06F5B">
      <w:pPr>
        <w:pStyle w:val="NormalWeb"/>
        <w:spacing w:before="0" w:beforeAutospacing="0" w:after="0" w:afterAutospacing="0"/>
      </w:pPr>
    </w:p>
    <w:p w14:paraId="70223506" w14:textId="35C3A19C" w:rsidR="00DF2036" w:rsidRDefault="00000000" w:rsidP="00DF2036">
      <w:pPr>
        <w:pStyle w:val="Heading2"/>
      </w:pPr>
      <w:bookmarkStart w:id="6" w:name="_Toc111134165"/>
      <w:r>
        <w:t>Topic 4: Public Speaking and Giving Presentations</w:t>
      </w:r>
      <w:bookmarkEnd w:id="6"/>
    </w:p>
    <w:p w14:paraId="21F3D2B5" w14:textId="5532B814" w:rsidR="00D474C3" w:rsidRDefault="00000000" w:rsidP="00D474C3">
      <w:r>
        <w:t xml:space="preserve">Public speaking and giving presentations involve presenting an idea to the targeted public using their own voice. Here, the audience can be large or small in front of which one has to present their thoughts and opinions about a topic. There are many kinds of public speaking such as demonstrative, ceremonial, persuasive and informative. The speaker fulfils the audience's demands or needs by representing the answers. For a student, it is very important to know about public </w:t>
      </w:r>
      <w:r>
        <w:lastRenderedPageBreak/>
        <w:t>speaking and also how to give a presentation. Thus, this experience has been explained below (Ziv, 2022).</w:t>
      </w:r>
    </w:p>
    <w:p w14:paraId="21E73116" w14:textId="77777777" w:rsidR="00D474C3" w:rsidRPr="00D474C3" w:rsidRDefault="00000000" w:rsidP="00D474C3">
      <w:pPr>
        <w:rPr>
          <w:b/>
          <w:bCs/>
        </w:rPr>
      </w:pPr>
      <w:r w:rsidRPr="00D474C3">
        <w:rPr>
          <w:b/>
          <w:bCs/>
        </w:rPr>
        <w:t>Description</w:t>
      </w:r>
    </w:p>
    <w:p w14:paraId="3D52EFD6" w14:textId="3F302CFF" w:rsidR="00D474C3" w:rsidRDefault="00000000" w:rsidP="00D474C3">
      <w:r>
        <w:t xml:space="preserve">Presentation is almost a regular activity in a student’s life and the most important thing that is needed to give a presentation is public speaking. I have used this skill during giving presentations and have also provided the information that I have found about a subject matter. </w:t>
      </w:r>
    </w:p>
    <w:p w14:paraId="31C7AC3A" w14:textId="77777777" w:rsidR="00D474C3" w:rsidRPr="00D474C3" w:rsidRDefault="00000000" w:rsidP="00D474C3">
      <w:pPr>
        <w:rPr>
          <w:b/>
          <w:bCs/>
        </w:rPr>
      </w:pPr>
      <w:r w:rsidRPr="00D474C3">
        <w:rPr>
          <w:b/>
          <w:bCs/>
        </w:rPr>
        <w:t>Feelings</w:t>
      </w:r>
    </w:p>
    <w:p w14:paraId="5426EB7C" w14:textId="2EA4D933" w:rsidR="00D474C3" w:rsidRDefault="00000000" w:rsidP="00D474C3">
      <w:r>
        <w:t>I feel that knowing about public speaking has helped me in giving presentations. When learning about public speaking, I felt very enthusiastic as I was not good at presenting my opinions in front of others. Therefore, after learning these skills, I felt motivated and had a great experience when giving presentations.</w:t>
      </w:r>
    </w:p>
    <w:p w14:paraId="7424D9A6" w14:textId="77777777" w:rsidR="00D474C3" w:rsidRPr="00D474C3" w:rsidRDefault="00000000" w:rsidP="00D474C3">
      <w:pPr>
        <w:rPr>
          <w:b/>
          <w:bCs/>
        </w:rPr>
      </w:pPr>
      <w:r w:rsidRPr="00D474C3">
        <w:rPr>
          <w:b/>
          <w:bCs/>
        </w:rPr>
        <w:t>Evaluation</w:t>
      </w:r>
    </w:p>
    <w:p w14:paraId="44BE9AD5" w14:textId="77777777" w:rsidR="00D474C3" w:rsidRDefault="00000000" w:rsidP="00D474C3">
      <w:r>
        <w:t>In public speaking, there are various aspects like confidence, varied delivery of thoughts, authenticity, consciousness and more. Among these, consciousness and authenticity were present in me, however, I lacked confidence and the delivery of speech which was a downside in this lesson.</w:t>
      </w:r>
    </w:p>
    <w:p w14:paraId="5F46BC03" w14:textId="77777777" w:rsidR="00D474C3" w:rsidRPr="00D474C3" w:rsidRDefault="00000000" w:rsidP="00D474C3">
      <w:pPr>
        <w:rPr>
          <w:b/>
          <w:bCs/>
        </w:rPr>
      </w:pPr>
      <w:r w:rsidRPr="00D474C3">
        <w:rPr>
          <w:b/>
          <w:bCs/>
        </w:rPr>
        <w:t xml:space="preserve">Analysis </w:t>
      </w:r>
    </w:p>
    <w:p w14:paraId="37A7A8BD" w14:textId="77777777" w:rsidR="00D474C3" w:rsidRDefault="00000000" w:rsidP="00D474C3">
      <w:r>
        <w:t xml:space="preserve">Among all the factors involved with giving a presentation and public speaking, I was conscious of what the audience needed to hear and learn. I also presented the ideas with evidence which was a big part of this skill. However, I lack confidence as I did not get to practice public speaking before giving the presentation. </w:t>
      </w:r>
    </w:p>
    <w:p w14:paraId="360138D9" w14:textId="77777777" w:rsidR="00D474C3" w:rsidRPr="00D474C3" w:rsidRDefault="00000000" w:rsidP="00D474C3">
      <w:pPr>
        <w:rPr>
          <w:b/>
          <w:bCs/>
        </w:rPr>
      </w:pPr>
      <w:r w:rsidRPr="00D474C3">
        <w:rPr>
          <w:b/>
          <w:bCs/>
        </w:rPr>
        <w:t>Conclusion</w:t>
      </w:r>
    </w:p>
    <w:p w14:paraId="67EE9CAB" w14:textId="77777777" w:rsidR="00D474C3" w:rsidRDefault="00000000" w:rsidP="00D474C3">
      <w:r>
        <w:lastRenderedPageBreak/>
        <w:t>It can be concluded from the discussion that public speaking is also important for a student in their academic and professional lives. When giving a presentation I have learnt that confidence is a major thing which is not present in me and I have to be more confident about public speaking so that everyone values my words.</w:t>
      </w:r>
    </w:p>
    <w:p w14:paraId="47FD4308" w14:textId="77777777" w:rsidR="00D474C3" w:rsidRPr="00D474C3" w:rsidRDefault="00000000" w:rsidP="00D474C3">
      <w:pPr>
        <w:rPr>
          <w:b/>
          <w:bCs/>
        </w:rPr>
      </w:pPr>
      <w:r w:rsidRPr="00D474C3">
        <w:rPr>
          <w:b/>
          <w:bCs/>
        </w:rPr>
        <w:t>Action Plan</w:t>
      </w:r>
    </w:p>
    <w:p w14:paraId="299988F1" w14:textId="5A016DDC" w:rsidR="00A467D5" w:rsidRDefault="00000000" w:rsidP="00D474C3">
      <w:pPr>
        <w:rPr>
          <w:sz w:val="28"/>
          <w:szCs w:val="28"/>
        </w:rPr>
      </w:pPr>
      <w:r>
        <w:t>The factors that are missing in me must be developed in order to be a good public speaker as it is necessary for my career. Therefore, I should practise more and also make sure that the facts and figures are correct. This would give me enough confidence to present my opinions in front of an audience.</w:t>
      </w:r>
      <w:r>
        <w:br w:type="page"/>
      </w:r>
    </w:p>
    <w:p w14:paraId="064C5C90" w14:textId="052D4AC1" w:rsidR="000B49C4" w:rsidRDefault="00000000" w:rsidP="00A467D5">
      <w:pPr>
        <w:pStyle w:val="Heading1"/>
      </w:pPr>
      <w:bookmarkStart w:id="7" w:name="_Toc111134166"/>
      <w:r>
        <w:lastRenderedPageBreak/>
        <w:t>Conclusion</w:t>
      </w:r>
      <w:bookmarkEnd w:id="7"/>
      <w:r>
        <w:t> </w:t>
      </w:r>
    </w:p>
    <w:p w14:paraId="49A0044B" w14:textId="3BDC0D6A" w:rsidR="000B49C4" w:rsidRDefault="00000000" w:rsidP="00946245">
      <w:pPr>
        <w:rPr>
          <w:b/>
          <w:sz w:val="28"/>
          <w:szCs w:val="28"/>
        </w:rPr>
      </w:pPr>
      <w:r>
        <w:t>The above report has discussed four topics such as time management, public speaking and giving presentations</w:t>
      </w:r>
      <w:r w:rsidR="00946245">
        <w:t xml:space="preserve">, referencing and academic writing that has been </w:t>
      </w:r>
      <w:r w:rsidR="00F018DE">
        <w:t>discussed</w:t>
      </w:r>
      <w:r w:rsidR="00946245">
        <w:t xml:space="preserve"> with the six stages of Gibbs’ reflective cycle. </w:t>
      </w:r>
      <w:r w:rsidR="00F018DE">
        <w:t xml:space="preserve">This is </w:t>
      </w:r>
      <w:r w:rsidR="00435AC4">
        <w:t>a reflection</w:t>
      </w:r>
      <w:r w:rsidR="00F018DE">
        <w:t xml:space="preserve"> model </w:t>
      </w:r>
      <w:r w:rsidR="00435AC4">
        <w:t>through</w:t>
      </w:r>
      <w:r w:rsidR="00F018DE">
        <w:t xml:space="preserve"> which experiences are elaborated. Therefore, the topics that have been studied in the classroom have been explained with this model. </w:t>
      </w:r>
      <w:r>
        <w:br w:type="page"/>
      </w:r>
    </w:p>
    <w:p w14:paraId="419F5CCE" w14:textId="31F56A26" w:rsidR="00A467D5" w:rsidRDefault="00000000" w:rsidP="00A467D5">
      <w:pPr>
        <w:pStyle w:val="Heading1"/>
      </w:pPr>
      <w:bookmarkStart w:id="8" w:name="_Toc111134167"/>
      <w:r>
        <w:lastRenderedPageBreak/>
        <w:t>References</w:t>
      </w:r>
      <w:bookmarkEnd w:id="8"/>
      <w:r>
        <w:t xml:space="preserve"> </w:t>
      </w:r>
    </w:p>
    <w:p w14:paraId="62052D65" w14:textId="77777777" w:rsidR="006436A7" w:rsidRPr="000B49C4" w:rsidRDefault="00000000" w:rsidP="000B49C4">
      <w:r>
        <w:rPr>
          <w:shd w:val="clear" w:color="auto" w:fill="FFFFFF"/>
        </w:rPr>
        <w:t>Adeani, I.S., Febriani, R.B. and Syafryadin,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7BAB7380" w14:textId="77777777" w:rsidR="006436A7" w:rsidRDefault="00000000" w:rsidP="00D1028F">
      <w:pPr>
        <w:rPr>
          <w:shd w:val="clear" w:color="auto" w:fill="FFFFFF"/>
        </w:rPr>
      </w:pPr>
      <w:r>
        <w:rPr>
          <w:shd w:val="clear" w:color="auto" w:fill="FFFFFF"/>
        </w:rPr>
        <w:t>Doyle, A., 2021. </w:t>
      </w:r>
      <w:r>
        <w:rPr>
          <w:i/>
          <w:iCs/>
          <w:shd w:val="clear" w:color="auto" w:fill="FFFFFF"/>
        </w:rPr>
        <w:t>Important Time Management Skills That Employers Value</w:t>
      </w:r>
      <w:r>
        <w:rPr>
          <w:shd w:val="clear" w:color="auto" w:fill="FFFFFF"/>
        </w:rPr>
        <w:t>. [online] The Balance Careers. Available at: &lt;https://www.thebalancecareers.com/time-management-skills-2063776&gt; [Accessed 11 August 2022].</w:t>
      </w:r>
    </w:p>
    <w:p w14:paraId="7B7AE058" w14:textId="77777777" w:rsidR="006436A7" w:rsidRDefault="00000000" w:rsidP="00283B57">
      <w:pPr>
        <w:rPr>
          <w:shd w:val="clear" w:color="auto" w:fill="FFFFFF"/>
        </w:rPr>
      </w:pPr>
      <w:r>
        <w:rPr>
          <w:shd w:val="clear" w:color="auto" w:fill="FFFFFF"/>
        </w:rPr>
        <w:t>He, M., 2020. A review on studies of Theme in academic writing. </w:t>
      </w:r>
      <w:r>
        <w:rPr>
          <w:i/>
          <w:iCs/>
          <w:shd w:val="clear" w:color="auto" w:fill="FFFFFF"/>
        </w:rPr>
        <w:t>Journal of Contemporary Educational Research</w:t>
      </w:r>
      <w:r>
        <w:rPr>
          <w:shd w:val="clear" w:color="auto" w:fill="FFFFFF"/>
        </w:rPr>
        <w:t>, </w:t>
      </w:r>
      <w:r>
        <w:rPr>
          <w:i/>
          <w:iCs/>
          <w:shd w:val="clear" w:color="auto" w:fill="FFFFFF"/>
        </w:rPr>
        <w:t>4</w:t>
      </w:r>
      <w:r>
        <w:rPr>
          <w:shd w:val="clear" w:color="auto" w:fill="FFFFFF"/>
        </w:rPr>
        <w:t>(3).</w:t>
      </w:r>
    </w:p>
    <w:p w14:paraId="33FD9112" w14:textId="77777777" w:rsidR="006436A7" w:rsidRDefault="00000000" w:rsidP="00F06F5B">
      <w:pPr>
        <w:rPr>
          <w:rFonts w:ascii="Open Sans" w:hAnsi="Open Sans" w:cs="Open Sans"/>
          <w:color w:val="000000"/>
          <w:sz w:val="20"/>
          <w:szCs w:val="20"/>
          <w:shd w:val="clear" w:color="auto" w:fill="FFFFFF"/>
        </w:rPr>
      </w:pPr>
      <w:r>
        <w:rPr>
          <w:shd w:val="clear" w:color="auto" w:fill="FFFFFF"/>
        </w:rPr>
        <w:t>Linhares, K., 2021. </w:t>
      </w:r>
      <w:r>
        <w:rPr>
          <w:i/>
          <w:iCs/>
          <w:shd w:val="clear" w:color="auto" w:fill="FFFFFF"/>
        </w:rPr>
        <w:t>Introduction To Referencing And Its Importance - UniAcco</w:t>
      </w:r>
      <w:r>
        <w:rPr>
          <w:shd w:val="clear" w:color="auto" w:fill="FFFFFF"/>
        </w:rPr>
        <w:t>. [online] UniAcco. Available at: &lt;https://uniacco.com/blog/introduction-to-referencing-and-its-importance&gt; [Accessed 11 August 2022].</w:t>
      </w:r>
      <w:r w:rsidRPr="00D474C3">
        <w:rPr>
          <w:rFonts w:ascii="Open Sans" w:hAnsi="Open Sans" w:cs="Open Sans"/>
          <w:color w:val="000000"/>
          <w:sz w:val="20"/>
          <w:szCs w:val="20"/>
          <w:shd w:val="clear" w:color="auto" w:fill="FFFFFF"/>
        </w:rPr>
        <w:t xml:space="preserve"> </w:t>
      </w:r>
    </w:p>
    <w:p w14:paraId="21B3382E" w14:textId="77777777" w:rsidR="006436A7" w:rsidRDefault="00000000" w:rsidP="00D474C3">
      <w:r>
        <w:rPr>
          <w:shd w:val="clear" w:color="auto" w:fill="FFFFFF"/>
        </w:rPr>
        <w:t>Ziv, S., 2022. </w:t>
      </w:r>
      <w:r>
        <w:rPr>
          <w:i/>
          <w:iCs/>
          <w:shd w:val="clear" w:color="auto" w:fill="FFFFFF"/>
        </w:rPr>
        <w:t>17 Public Speaking Tips to Help You Crush Your Next Presentation</w:t>
      </w:r>
      <w:r>
        <w:rPr>
          <w:shd w:val="clear" w:color="auto" w:fill="FFFFFF"/>
        </w:rPr>
        <w:t>. [online] The Muse. Available at: &lt;https://www.themuse.com/advice/public-speaking-tips&gt; [Accessed 11 August 2022].</w:t>
      </w:r>
    </w:p>
    <w:sectPr w:rsidR="006436A7" w:rsidSect="000700FB">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6269A" w14:textId="77777777" w:rsidR="007E0003" w:rsidRDefault="007E0003">
      <w:pPr>
        <w:spacing w:line="240" w:lineRule="auto"/>
      </w:pPr>
      <w:r>
        <w:separator/>
      </w:r>
    </w:p>
  </w:endnote>
  <w:endnote w:type="continuationSeparator" w:id="0">
    <w:p w14:paraId="38E3B1F2" w14:textId="77777777" w:rsidR="007E0003" w:rsidRDefault="007E00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657088"/>
      <w:docPartObj>
        <w:docPartGallery w:val="Page Numbers (Bottom of Page)"/>
        <w:docPartUnique/>
      </w:docPartObj>
    </w:sdtPr>
    <w:sdtContent>
      <w:sdt>
        <w:sdtPr>
          <w:id w:val="-1769616900"/>
          <w:docPartObj>
            <w:docPartGallery w:val="Page Numbers (Top of Page)"/>
            <w:docPartUnique/>
          </w:docPartObj>
        </w:sdtPr>
        <w:sdtContent>
          <w:p w14:paraId="23261109" w14:textId="6BEB92F9" w:rsidR="000700FB" w:rsidRDefault="000700F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F14ED64" w14:textId="77777777" w:rsidR="00A467D5" w:rsidRDefault="00A46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E0FEB" w14:textId="77777777" w:rsidR="007E0003" w:rsidRDefault="007E0003">
      <w:pPr>
        <w:spacing w:line="240" w:lineRule="auto"/>
      </w:pPr>
      <w:r>
        <w:separator/>
      </w:r>
    </w:p>
  </w:footnote>
  <w:footnote w:type="continuationSeparator" w:id="0">
    <w:p w14:paraId="28F93AD6" w14:textId="77777777" w:rsidR="007E0003" w:rsidRDefault="007E000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7D5"/>
    <w:rsid w:val="00052020"/>
    <w:rsid w:val="000632D4"/>
    <w:rsid w:val="000700FB"/>
    <w:rsid w:val="000742E5"/>
    <w:rsid w:val="000A02C1"/>
    <w:rsid w:val="000B49C4"/>
    <w:rsid w:val="000D1541"/>
    <w:rsid w:val="000D5407"/>
    <w:rsid w:val="000F2DBA"/>
    <w:rsid w:val="00175C98"/>
    <w:rsid w:val="001D168E"/>
    <w:rsid w:val="001F08CD"/>
    <w:rsid w:val="002744A4"/>
    <w:rsid w:val="00283B57"/>
    <w:rsid w:val="00321E86"/>
    <w:rsid w:val="00345C79"/>
    <w:rsid w:val="003D709D"/>
    <w:rsid w:val="00427BB8"/>
    <w:rsid w:val="00434F21"/>
    <w:rsid w:val="00435AC4"/>
    <w:rsid w:val="00436713"/>
    <w:rsid w:val="004805CE"/>
    <w:rsid w:val="004A4944"/>
    <w:rsid w:val="004B4F1D"/>
    <w:rsid w:val="004B5C72"/>
    <w:rsid w:val="00520833"/>
    <w:rsid w:val="0052415D"/>
    <w:rsid w:val="005663B9"/>
    <w:rsid w:val="005C613B"/>
    <w:rsid w:val="005D4904"/>
    <w:rsid w:val="00604DF4"/>
    <w:rsid w:val="00624CBA"/>
    <w:rsid w:val="006436A7"/>
    <w:rsid w:val="00643C2E"/>
    <w:rsid w:val="00671A23"/>
    <w:rsid w:val="006733A2"/>
    <w:rsid w:val="006741FE"/>
    <w:rsid w:val="00686245"/>
    <w:rsid w:val="006E64B3"/>
    <w:rsid w:val="007E0003"/>
    <w:rsid w:val="00825F3C"/>
    <w:rsid w:val="0082706F"/>
    <w:rsid w:val="008570DC"/>
    <w:rsid w:val="00946245"/>
    <w:rsid w:val="00A05D24"/>
    <w:rsid w:val="00A203A7"/>
    <w:rsid w:val="00A224CC"/>
    <w:rsid w:val="00A467D5"/>
    <w:rsid w:val="00B60F52"/>
    <w:rsid w:val="00B90DD9"/>
    <w:rsid w:val="00BF6D06"/>
    <w:rsid w:val="00C22A93"/>
    <w:rsid w:val="00C54D5D"/>
    <w:rsid w:val="00CD6A59"/>
    <w:rsid w:val="00D1028F"/>
    <w:rsid w:val="00D1599F"/>
    <w:rsid w:val="00D474C3"/>
    <w:rsid w:val="00DB6FCE"/>
    <w:rsid w:val="00DD3F66"/>
    <w:rsid w:val="00DF2036"/>
    <w:rsid w:val="00E13986"/>
    <w:rsid w:val="00E30DBA"/>
    <w:rsid w:val="00EF3144"/>
    <w:rsid w:val="00EF4DF4"/>
    <w:rsid w:val="00F018DE"/>
    <w:rsid w:val="00F06F5B"/>
    <w:rsid w:val="00FF7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4BF4E"/>
  <w15:chartTrackingRefBased/>
  <w15:docId w15:val="{D85FB40B-2548-413C-9AC0-BC486C639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F21"/>
    <w:pPr>
      <w:spacing w:after="0" w:line="48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434F21"/>
    <w:pPr>
      <w:keepNext/>
      <w:keepLines/>
      <w:outlineLvl w:val="0"/>
    </w:pPr>
    <w:rPr>
      <w:b/>
      <w:sz w:val="28"/>
      <w:szCs w:val="28"/>
    </w:rPr>
  </w:style>
  <w:style w:type="paragraph" w:styleId="Heading2">
    <w:name w:val="heading 2"/>
    <w:basedOn w:val="Normal"/>
    <w:next w:val="Normal"/>
    <w:link w:val="Heading2Char"/>
    <w:uiPriority w:val="9"/>
    <w:unhideWhenUsed/>
    <w:qFormat/>
    <w:rsid w:val="00434F21"/>
    <w:pPr>
      <w:keepNext/>
      <w:keepLines/>
      <w:outlineLvl w:val="1"/>
    </w:pPr>
    <w:rPr>
      <w:b/>
      <w:sz w:val="26"/>
      <w:szCs w:val="26"/>
    </w:rPr>
  </w:style>
  <w:style w:type="paragraph" w:styleId="Heading3">
    <w:name w:val="heading 3"/>
    <w:basedOn w:val="Normal"/>
    <w:next w:val="Normal"/>
    <w:link w:val="Heading3Char"/>
    <w:rsid w:val="000D1541"/>
    <w:pPr>
      <w:keepNext/>
      <w:keepLines/>
      <w:spacing w:before="320" w:after="80"/>
      <w:outlineLvl w:val="2"/>
    </w:pPr>
    <w:rPr>
      <w:i/>
      <w:szCs w:val="28"/>
      <w:u w:val="single"/>
    </w:rPr>
  </w:style>
  <w:style w:type="paragraph" w:styleId="Heading4">
    <w:name w:val="heading 4"/>
    <w:aliases w:val="heading 3.1"/>
    <w:basedOn w:val="Normal"/>
    <w:next w:val="Normal"/>
    <w:link w:val="Heading4Char"/>
    <w:uiPriority w:val="9"/>
    <w:semiHidden/>
    <w:unhideWhenUsed/>
    <w:qFormat/>
    <w:rsid w:val="00686245"/>
    <w:pPr>
      <w:keepNext/>
      <w:keepLines/>
      <w:spacing w:before="40"/>
      <w:outlineLvl w:val="3"/>
    </w:pPr>
    <w:rPr>
      <w:rFonts w:eastAsiaTheme="majorEastAsia" w:cstheme="majorBidi"/>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F21"/>
    <w:rPr>
      <w:rFonts w:ascii="Times New Roman" w:eastAsia="Times New Roman" w:hAnsi="Times New Roman" w:cs="Times New Roman"/>
      <w:b/>
      <w:sz w:val="28"/>
      <w:szCs w:val="28"/>
      <w:lang w:val="en-GB"/>
    </w:rPr>
  </w:style>
  <w:style w:type="character" w:customStyle="1" w:styleId="Heading2Char">
    <w:name w:val="Heading 2 Char"/>
    <w:basedOn w:val="DefaultParagraphFont"/>
    <w:link w:val="Heading2"/>
    <w:uiPriority w:val="9"/>
    <w:rsid w:val="00434F21"/>
    <w:rPr>
      <w:rFonts w:ascii="Times New Roman" w:eastAsia="Times New Roman" w:hAnsi="Times New Roman" w:cs="Times New Roman"/>
      <w:b/>
      <w:sz w:val="26"/>
      <w:szCs w:val="26"/>
      <w:lang w:val="en-GB"/>
    </w:rPr>
  </w:style>
  <w:style w:type="paragraph" w:styleId="NoSpacing">
    <w:name w:val="No Spacing"/>
    <w:aliases w:val="heading 3"/>
    <w:uiPriority w:val="1"/>
    <w:qFormat/>
    <w:rsid w:val="008570DC"/>
    <w:pPr>
      <w:spacing w:after="0" w:line="480" w:lineRule="auto"/>
      <w:jc w:val="both"/>
    </w:pPr>
    <w:rPr>
      <w:rFonts w:ascii="Times New Roman" w:hAnsi="Times New Roman"/>
      <w:i/>
      <w:sz w:val="24"/>
      <w:u w:val="single"/>
    </w:rPr>
  </w:style>
  <w:style w:type="character" w:customStyle="1" w:styleId="Heading3Char">
    <w:name w:val="Heading 3 Char"/>
    <w:basedOn w:val="DefaultParagraphFont"/>
    <w:link w:val="Heading3"/>
    <w:rsid w:val="000D1541"/>
    <w:rPr>
      <w:rFonts w:ascii="Times New Roman" w:eastAsia="Arial" w:hAnsi="Times New Roman" w:cs="Arial"/>
      <w:i/>
      <w:sz w:val="24"/>
      <w:szCs w:val="28"/>
      <w:u w:val="single"/>
    </w:rPr>
  </w:style>
  <w:style w:type="paragraph" w:customStyle="1" w:styleId="Heading11">
    <w:name w:val="Heading 11"/>
    <w:basedOn w:val="Normal"/>
    <w:link w:val="heading1Char0"/>
    <w:qFormat/>
    <w:rsid w:val="00686245"/>
    <w:rPr>
      <w:b/>
      <w:color w:val="4472C4" w:themeColor="accent1"/>
      <w:sz w:val="28"/>
    </w:rPr>
  </w:style>
  <w:style w:type="character" w:customStyle="1" w:styleId="heading1Char0">
    <w:name w:val="heading 1 Char"/>
    <w:basedOn w:val="DefaultParagraphFont"/>
    <w:link w:val="Heading11"/>
    <w:rsid w:val="00686245"/>
    <w:rPr>
      <w:rFonts w:ascii="Times New Roman" w:hAnsi="Times New Roman" w:cs="Arial"/>
      <w:b/>
      <w:color w:val="4472C4" w:themeColor="accent1"/>
      <w:sz w:val="28"/>
    </w:rPr>
  </w:style>
  <w:style w:type="character" w:customStyle="1" w:styleId="Heading4Char">
    <w:name w:val="Heading 4 Char"/>
    <w:aliases w:val="heading 3.1 Char"/>
    <w:basedOn w:val="DefaultParagraphFont"/>
    <w:link w:val="Heading4"/>
    <w:uiPriority w:val="9"/>
    <w:semiHidden/>
    <w:rsid w:val="00686245"/>
    <w:rPr>
      <w:rFonts w:ascii="Times New Roman" w:eastAsiaTheme="majorEastAsia" w:hAnsi="Times New Roman" w:cstheme="majorBidi"/>
      <w:i/>
      <w:iCs/>
      <w:sz w:val="24"/>
      <w:u w:val="single"/>
    </w:rPr>
  </w:style>
  <w:style w:type="paragraph" w:styleId="Subtitle">
    <w:name w:val="Subtitle"/>
    <w:aliases w:val="heading 2"/>
    <w:basedOn w:val="Normal"/>
    <w:next w:val="Normal"/>
    <w:link w:val="SubtitleChar"/>
    <w:uiPriority w:val="11"/>
    <w:qFormat/>
    <w:rsid w:val="00686245"/>
    <w:pPr>
      <w:numPr>
        <w:ilvl w:val="1"/>
      </w:numPr>
      <w:spacing w:after="160"/>
    </w:pPr>
    <w:rPr>
      <w:rFonts w:eastAsiaTheme="minorEastAsia" w:cstheme="minorBidi"/>
      <w:b/>
      <w:spacing w:val="15"/>
      <w:sz w:val="26"/>
    </w:rPr>
  </w:style>
  <w:style w:type="character" w:customStyle="1" w:styleId="SubtitleChar">
    <w:name w:val="Subtitle Char"/>
    <w:aliases w:val="heading 2 Char"/>
    <w:basedOn w:val="DefaultParagraphFont"/>
    <w:link w:val="Subtitle"/>
    <w:uiPriority w:val="11"/>
    <w:rsid w:val="00686245"/>
    <w:rPr>
      <w:rFonts w:ascii="Times New Roman" w:eastAsiaTheme="minorEastAsia" w:hAnsi="Times New Roman"/>
      <w:b/>
      <w:spacing w:val="15"/>
      <w:sz w:val="26"/>
    </w:rPr>
  </w:style>
  <w:style w:type="paragraph" w:styleId="Header">
    <w:name w:val="header"/>
    <w:basedOn w:val="Normal"/>
    <w:link w:val="HeaderChar"/>
    <w:uiPriority w:val="99"/>
    <w:unhideWhenUsed/>
    <w:rsid w:val="00A467D5"/>
    <w:pPr>
      <w:tabs>
        <w:tab w:val="center" w:pos="4680"/>
        <w:tab w:val="right" w:pos="9360"/>
      </w:tabs>
      <w:spacing w:line="240" w:lineRule="auto"/>
    </w:pPr>
  </w:style>
  <w:style w:type="character" w:customStyle="1" w:styleId="HeaderChar">
    <w:name w:val="Header Char"/>
    <w:basedOn w:val="DefaultParagraphFont"/>
    <w:link w:val="Header"/>
    <w:uiPriority w:val="99"/>
    <w:rsid w:val="00A467D5"/>
    <w:rPr>
      <w:rFonts w:ascii="Times New Roman" w:hAnsi="Times New Roman" w:cs="Times New Roman"/>
      <w:sz w:val="24"/>
      <w:szCs w:val="24"/>
      <w:lang w:val="en-GB"/>
    </w:rPr>
  </w:style>
  <w:style w:type="paragraph" w:styleId="Footer">
    <w:name w:val="footer"/>
    <w:basedOn w:val="Normal"/>
    <w:link w:val="FooterChar"/>
    <w:uiPriority w:val="99"/>
    <w:unhideWhenUsed/>
    <w:rsid w:val="00A467D5"/>
    <w:pPr>
      <w:tabs>
        <w:tab w:val="center" w:pos="4680"/>
        <w:tab w:val="right" w:pos="9360"/>
      </w:tabs>
      <w:spacing w:line="240" w:lineRule="auto"/>
    </w:pPr>
  </w:style>
  <w:style w:type="character" w:customStyle="1" w:styleId="FooterChar">
    <w:name w:val="Footer Char"/>
    <w:basedOn w:val="DefaultParagraphFont"/>
    <w:link w:val="Footer"/>
    <w:uiPriority w:val="99"/>
    <w:rsid w:val="00A467D5"/>
    <w:rPr>
      <w:rFonts w:ascii="Times New Roman" w:hAnsi="Times New Roman" w:cs="Times New Roman"/>
      <w:sz w:val="24"/>
      <w:szCs w:val="24"/>
      <w:lang w:val="en-GB"/>
    </w:rPr>
  </w:style>
  <w:style w:type="paragraph" w:styleId="NormalWeb">
    <w:name w:val="Normal (Web)"/>
    <w:basedOn w:val="Normal"/>
    <w:uiPriority w:val="99"/>
    <w:semiHidden/>
    <w:unhideWhenUsed/>
    <w:rsid w:val="00A467D5"/>
    <w:pPr>
      <w:spacing w:before="100" w:beforeAutospacing="1" w:after="100" w:afterAutospacing="1" w:line="240" w:lineRule="auto"/>
      <w:jc w:val="left"/>
    </w:pPr>
    <w:rPr>
      <w:lang w:val="en-US"/>
    </w:rPr>
  </w:style>
  <w:style w:type="paragraph" w:styleId="TOCHeading">
    <w:name w:val="TOC Heading"/>
    <w:basedOn w:val="Heading1"/>
    <w:next w:val="Normal"/>
    <w:uiPriority w:val="39"/>
    <w:unhideWhenUsed/>
    <w:qFormat/>
    <w:rsid w:val="000700FB"/>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0700FB"/>
    <w:pPr>
      <w:spacing w:after="100"/>
    </w:pPr>
  </w:style>
  <w:style w:type="paragraph" w:styleId="TOC2">
    <w:name w:val="toc 2"/>
    <w:basedOn w:val="Normal"/>
    <w:next w:val="Normal"/>
    <w:autoRedefine/>
    <w:uiPriority w:val="39"/>
    <w:unhideWhenUsed/>
    <w:rsid w:val="000700FB"/>
    <w:pPr>
      <w:spacing w:after="100"/>
      <w:ind w:left="240"/>
    </w:pPr>
  </w:style>
  <w:style w:type="character" w:styleId="Hyperlink">
    <w:name w:val="Hyperlink"/>
    <w:basedOn w:val="DefaultParagraphFont"/>
    <w:uiPriority w:val="99"/>
    <w:unhideWhenUsed/>
    <w:rsid w:val="000700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9FC096-3859-4C1D-B0E3-62A60F2BE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12</Pages>
  <Words>2115</Words>
  <Characters>12058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29</cp:revision>
  <dcterms:created xsi:type="dcterms:W3CDTF">2022-08-11T05:34:00Z</dcterms:created>
  <dcterms:modified xsi:type="dcterms:W3CDTF">2022-08-11T12:45:00Z</dcterms:modified>
</cp:coreProperties>
</file>