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3B545" w14:textId="77777777" w:rsidR="00524340" w:rsidRDefault="00524340" w:rsidP="00BE598B">
      <w:pPr>
        <w:pStyle w:val="NormalWeb"/>
        <w:jc w:val="center"/>
        <w:rPr>
          <w:rFonts w:ascii="Calibri" w:hAnsi="Calibri"/>
          <w:sz w:val="44"/>
          <w:szCs w:val="44"/>
        </w:rPr>
      </w:pPr>
    </w:p>
    <w:p w14:paraId="4C2FBB53" w14:textId="77777777" w:rsidR="00524340" w:rsidRDefault="00524340" w:rsidP="00BE598B">
      <w:pPr>
        <w:pStyle w:val="NormalWeb"/>
        <w:jc w:val="center"/>
        <w:rPr>
          <w:rFonts w:ascii="Calibri" w:hAnsi="Calibri"/>
          <w:sz w:val="44"/>
          <w:szCs w:val="44"/>
        </w:rPr>
      </w:pPr>
    </w:p>
    <w:p w14:paraId="45BEB118" w14:textId="77777777" w:rsidR="00524340" w:rsidRDefault="00524340" w:rsidP="00BE598B">
      <w:pPr>
        <w:pStyle w:val="NormalWeb"/>
        <w:jc w:val="center"/>
        <w:rPr>
          <w:rFonts w:ascii="Calibri" w:hAnsi="Calibri"/>
          <w:sz w:val="44"/>
          <w:szCs w:val="44"/>
        </w:rPr>
      </w:pPr>
    </w:p>
    <w:p w14:paraId="7CACB443" w14:textId="77777777" w:rsidR="00524340" w:rsidRDefault="00524340" w:rsidP="00BE598B">
      <w:pPr>
        <w:pStyle w:val="NormalWeb"/>
        <w:jc w:val="center"/>
        <w:rPr>
          <w:rFonts w:ascii="Calibri" w:hAnsi="Calibri"/>
          <w:sz w:val="44"/>
          <w:szCs w:val="44"/>
        </w:rPr>
      </w:pPr>
    </w:p>
    <w:p w14:paraId="3BD482EB" w14:textId="77777777" w:rsidR="00ED51C7" w:rsidRDefault="00ED51C7" w:rsidP="00ED51C7">
      <w:pPr>
        <w:pStyle w:val="NormalWeb"/>
        <w:jc w:val="center"/>
      </w:pPr>
      <w:r>
        <w:rPr>
          <w:rFonts w:ascii="Calibri" w:hAnsi="Calibri"/>
          <w:sz w:val="44"/>
          <w:szCs w:val="44"/>
        </w:rPr>
        <w:t>University of Wales Trinity Saint David School of Engineering</w:t>
      </w:r>
    </w:p>
    <w:p w14:paraId="62AF4703" w14:textId="77777777" w:rsidR="00ED51C7" w:rsidRDefault="00ED51C7" w:rsidP="00ED51C7">
      <w:pPr>
        <w:pStyle w:val="NormalWeb"/>
        <w:jc w:val="center"/>
        <w:rPr>
          <w:rFonts w:ascii="Calibri" w:hAnsi="Calibri"/>
          <w:i/>
          <w:iCs/>
          <w:sz w:val="44"/>
          <w:szCs w:val="44"/>
        </w:rPr>
      </w:pPr>
      <w:r w:rsidRPr="00371E5D">
        <w:rPr>
          <w:rFonts w:ascii="Calibri" w:hAnsi="Calibri"/>
          <w:i/>
          <w:iCs/>
          <w:sz w:val="44"/>
          <w:szCs w:val="44"/>
        </w:rPr>
        <w:t xml:space="preserve">Foundation Year </w:t>
      </w:r>
      <w:r>
        <w:rPr>
          <w:rFonts w:ascii="Calibri" w:hAnsi="Calibri"/>
          <w:i/>
          <w:iCs/>
          <w:sz w:val="44"/>
          <w:szCs w:val="44"/>
        </w:rPr>
        <w:t>Reflection</w:t>
      </w:r>
    </w:p>
    <w:p w14:paraId="79442F87" w14:textId="77777777" w:rsidR="00ED51C7" w:rsidRDefault="00ED51C7" w:rsidP="00ED51C7">
      <w:pPr>
        <w:pStyle w:val="NormalWeb"/>
        <w:jc w:val="center"/>
        <w:rPr>
          <w:rFonts w:ascii="Calibri" w:hAnsi="Calibri"/>
          <w:i/>
          <w:iCs/>
          <w:sz w:val="44"/>
          <w:szCs w:val="44"/>
        </w:rPr>
      </w:pPr>
      <w:r w:rsidRPr="003E1917">
        <w:rPr>
          <w:rFonts w:ascii="Calibri" w:hAnsi="Calibri"/>
          <w:i/>
          <w:iCs/>
          <w:sz w:val="44"/>
          <w:szCs w:val="44"/>
        </w:rPr>
        <w:t xml:space="preserve">Engineering Applications </w:t>
      </w:r>
      <w:r>
        <w:rPr>
          <w:rFonts w:ascii="Calibri" w:hAnsi="Calibri"/>
          <w:i/>
          <w:iCs/>
          <w:sz w:val="44"/>
          <w:szCs w:val="44"/>
        </w:rPr>
        <w:t>&amp; Study Skills (M4X02063)</w:t>
      </w:r>
    </w:p>
    <w:p w14:paraId="47E04E65" w14:textId="77777777" w:rsidR="00ED51C7" w:rsidRDefault="00ED51C7" w:rsidP="00ED51C7">
      <w:pPr>
        <w:pStyle w:val="NormalWeb"/>
        <w:jc w:val="center"/>
        <w:rPr>
          <w:rFonts w:ascii="Calibri" w:hAnsi="Calibri"/>
          <w:i/>
          <w:iCs/>
          <w:sz w:val="44"/>
          <w:szCs w:val="44"/>
        </w:rPr>
      </w:pPr>
      <w:r>
        <w:rPr>
          <w:rFonts w:ascii="Calibri" w:hAnsi="Calibri"/>
          <w:i/>
          <w:iCs/>
          <w:sz w:val="44"/>
          <w:szCs w:val="44"/>
        </w:rPr>
        <w:t>Rhodri Jenkins</w:t>
      </w:r>
    </w:p>
    <w:p w14:paraId="032C5861" w14:textId="77777777" w:rsidR="00ED51C7" w:rsidRDefault="00ED51C7" w:rsidP="00ED51C7">
      <w:pPr>
        <w:pStyle w:val="NormalWeb"/>
        <w:jc w:val="center"/>
        <w:rPr>
          <w:rFonts w:ascii="Calibri" w:hAnsi="Calibri"/>
          <w:i/>
          <w:iCs/>
          <w:sz w:val="44"/>
          <w:szCs w:val="44"/>
        </w:rPr>
      </w:pPr>
      <w:r>
        <w:rPr>
          <w:rFonts w:ascii="Calibri" w:hAnsi="Calibri"/>
          <w:i/>
          <w:iCs/>
          <w:sz w:val="44"/>
          <w:szCs w:val="44"/>
        </w:rPr>
        <w:t>1801396</w:t>
      </w:r>
    </w:p>
    <w:p w14:paraId="574732FD" w14:textId="77777777" w:rsidR="00ED51C7" w:rsidRPr="00C677C8" w:rsidRDefault="00ED51C7" w:rsidP="00ED51C7">
      <w:pPr>
        <w:pStyle w:val="NormalWeb"/>
        <w:jc w:val="center"/>
        <w:rPr>
          <w:rFonts w:ascii="Calibri" w:hAnsi="Calibri"/>
          <w:i/>
          <w:iCs/>
          <w:sz w:val="44"/>
          <w:szCs w:val="44"/>
        </w:rPr>
      </w:pPr>
      <w:r>
        <w:rPr>
          <w:rFonts w:ascii="Calibri" w:hAnsi="Calibri"/>
          <w:i/>
          <w:iCs/>
          <w:sz w:val="44"/>
          <w:szCs w:val="44"/>
        </w:rPr>
        <w:t>06/10/19</w:t>
      </w:r>
    </w:p>
    <w:p w14:paraId="0ED877E7" w14:textId="1A4DF59F" w:rsidR="00524340" w:rsidRDefault="00524340" w:rsidP="00BE598B">
      <w:pPr>
        <w:pStyle w:val="NormalWeb"/>
        <w:jc w:val="center"/>
        <w:rPr>
          <w:rFonts w:ascii="Calibri" w:hAnsi="Calibri"/>
          <w:sz w:val="44"/>
          <w:szCs w:val="44"/>
        </w:rPr>
      </w:pPr>
    </w:p>
    <w:p w14:paraId="201E46E5" w14:textId="6B027BCE" w:rsidR="00ED51C7" w:rsidRPr="00BE598B" w:rsidRDefault="00BE598B" w:rsidP="00ED51C7">
      <w:pPr>
        <w:rPr>
          <w:rStyle w:val="normaltextrun"/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Style w:val="normaltextrun"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HAnsi"/>
          <w:b w:val="0"/>
          <w:bCs w:val="0"/>
          <w:color w:val="auto"/>
          <w:sz w:val="24"/>
          <w:szCs w:val="24"/>
          <w:lang w:val="en-GB"/>
        </w:rPr>
        <w:id w:val="-88972669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492761D" w14:textId="77777777" w:rsidR="00ED51C7" w:rsidRPr="00F05D50" w:rsidRDefault="00ED51C7" w:rsidP="00ED51C7">
          <w:pPr>
            <w:pStyle w:val="TOCHeading"/>
            <w:rPr>
              <w:rFonts w:asciiTheme="minorHAnsi" w:hAnsiTheme="minorHAnsi" w:cstheme="minorHAnsi"/>
            </w:rPr>
          </w:pPr>
          <w:r w:rsidRPr="00F05D50">
            <w:rPr>
              <w:rFonts w:asciiTheme="minorHAnsi" w:hAnsiTheme="minorHAnsi" w:cstheme="minorHAnsi"/>
            </w:rPr>
            <w:t>Table of Contents</w:t>
          </w:r>
        </w:p>
        <w:p w14:paraId="3CF29E0C" w14:textId="618CB60A" w:rsidR="00ED51C7" w:rsidRDefault="00ED51C7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 w:rsidRPr="00F05D50">
            <w:rPr>
              <w:b w:val="0"/>
              <w:bCs w:val="0"/>
            </w:rPr>
            <w:fldChar w:fldCharType="begin"/>
          </w:r>
          <w:r w:rsidRPr="00F05D50">
            <w:instrText xml:space="preserve"> TOC \o "1-3" \h \z \u </w:instrText>
          </w:r>
          <w:r w:rsidRPr="00F05D50">
            <w:rPr>
              <w:b w:val="0"/>
              <w:bCs w:val="0"/>
            </w:rPr>
            <w:fldChar w:fldCharType="separate"/>
          </w:r>
          <w:hyperlink w:anchor="_Toc23700443" w:history="1">
            <w:r w:rsidRPr="00B113DA">
              <w:rPr>
                <w:rStyle w:val="Hyperlink"/>
                <w:noProof/>
              </w:rPr>
              <w:t>1.Introduction – Aim of the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A6083A" w14:textId="25CEBE0F" w:rsidR="00ED51C7" w:rsidRDefault="00ED51C7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3700444" w:history="1">
            <w:r w:rsidRPr="00B113DA">
              <w:rPr>
                <w:rStyle w:val="Hyperlink"/>
                <w:noProof/>
              </w:rPr>
              <w:t>2. Coursework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6790D" w14:textId="6999BECA" w:rsidR="00ED51C7" w:rsidRDefault="00ED51C7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00445" w:history="1">
            <w:r w:rsidRPr="00B113DA">
              <w:rPr>
                <w:rStyle w:val="Hyperlink"/>
                <w:noProof/>
              </w:rPr>
              <w:t>2.1 Further science Coursework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EDBB7" w14:textId="095F89CC" w:rsidR="00ED51C7" w:rsidRDefault="00ED51C7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3700446" w:history="1">
            <w:r w:rsidRPr="00B113DA">
              <w:rPr>
                <w:rStyle w:val="Hyperlink"/>
                <w:noProof/>
              </w:rPr>
              <w:t>3.Coursework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2FB5DA" w14:textId="2D620B9C" w:rsidR="00ED51C7" w:rsidRDefault="00ED51C7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00447" w:history="1">
            <w:r w:rsidRPr="00B113DA">
              <w:rPr>
                <w:rStyle w:val="Hyperlink"/>
                <w:noProof/>
              </w:rPr>
              <w:t>3.1 Future and historic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032C7" w14:textId="5AA05109" w:rsidR="00ED51C7" w:rsidRDefault="00ED51C7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3700448" w:history="1">
            <w:r w:rsidRPr="00B113DA">
              <w:rPr>
                <w:rStyle w:val="Hyperlink"/>
                <w:noProof/>
              </w:rPr>
              <w:t>4.Coursework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88DA2E" w14:textId="2FC7C04F" w:rsidR="00ED51C7" w:rsidRDefault="00ED51C7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3700449" w:history="1">
            <w:r w:rsidRPr="00B113DA">
              <w:rPr>
                <w:rStyle w:val="Hyperlink"/>
                <w:noProof/>
              </w:rPr>
              <w:t>4.1 Academic writing part 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6E10B" w14:textId="439273E5" w:rsidR="00ED51C7" w:rsidRDefault="00ED51C7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3700450" w:history="1">
            <w:r w:rsidRPr="00B113DA">
              <w:rPr>
                <w:rStyle w:val="Hyperlink"/>
                <w:noProof/>
              </w:rPr>
              <w:t>5.Overview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41DAA" w14:textId="7B6923B5" w:rsidR="00ED51C7" w:rsidRDefault="00ED51C7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3700451" w:history="1">
            <w:r w:rsidRPr="00B113DA">
              <w:rPr>
                <w:rStyle w:val="Hyperlink"/>
                <w:noProof/>
              </w:rPr>
              <w:t>6.Con</w:t>
            </w:r>
            <w:r w:rsidRPr="00B113DA">
              <w:rPr>
                <w:rStyle w:val="Hyperlink"/>
                <w:noProof/>
              </w:rPr>
              <w:t>c</w:t>
            </w:r>
            <w:r w:rsidRPr="00B113DA">
              <w:rPr>
                <w:rStyle w:val="Hyperlink"/>
                <w:noProof/>
              </w:rPr>
              <w:t>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_Toc23700451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F30BF3" w14:textId="1E083C00" w:rsidR="00ED51C7" w:rsidRPr="00F05D50" w:rsidRDefault="00ED51C7" w:rsidP="00ED51C7">
          <w:pPr>
            <w:rPr>
              <w:rFonts w:cstheme="minorHAnsi"/>
            </w:rPr>
          </w:pPr>
          <w:r w:rsidRPr="00F05D50">
            <w:rPr>
              <w:rFonts w:cstheme="minorHAnsi"/>
              <w:b/>
              <w:bCs/>
              <w:noProof/>
            </w:rPr>
            <w:fldChar w:fldCharType="end"/>
          </w:r>
        </w:p>
      </w:sdtContent>
    </w:sdt>
    <w:p w14:paraId="0C1E46B7" w14:textId="77777777" w:rsidR="00ED51C7" w:rsidRPr="00F05D50" w:rsidRDefault="00ED51C7" w:rsidP="00ED51C7">
      <w:pPr>
        <w:rPr>
          <w:rStyle w:val="normaltextrun"/>
          <w:rFonts w:eastAsia="Times New Roman" w:cstheme="minorHAnsi"/>
          <w:sz w:val="28"/>
          <w:szCs w:val="28"/>
          <w:lang w:eastAsia="en-GB"/>
        </w:rPr>
      </w:pPr>
      <w:r w:rsidRPr="00F05D50">
        <w:rPr>
          <w:rStyle w:val="normaltextrun"/>
          <w:rFonts w:cstheme="minorHAnsi"/>
          <w:sz w:val="28"/>
          <w:szCs w:val="28"/>
        </w:rPr>
        <w:br w:type="page"/>
      </w:r>
    </w:p>
    <w:p w14:paraId="1EF459B6" w14:textId="6A2C7ECE" w:rsidR="003C6B69" w:rsidRPr="00ED51C7" w:rsidRDefault="003C6B69" w:rsidP="003C5E58">
      <w:pPr>
        <w:rPr>
          <w:rStyle w:val="normaltextrun"/>
          <w:rFonts w:cstheme="minorHAnsi"/>
          <w:sz w:val="28"/>
          <w:szCs w:val="28"/>
        </w:rPr>
      </w:pPr>
    </w:p>
    <w:p w14:paraId="6DE515A5" w14:textId="74DA8DFE" w:rsidR="00FE4F2E" w:rsidRPr="00F05D50" w:rsidRDefault="003C5E58" w:rsidP="00F05D50">
      <w:pPr>
        <w:pStyle w:val="Heading1"/>
        <w:jc w:val="both"/>
        <w:rPr>
          <w:rStyle w:val="eop"/>
          <w:rFonts w:asciiTheme="minorHAnsi" w:hAnsiTheme="minorHAnsi" w:cstheme="minorHAnsi"/>
          <w:sz w:val="24"/>
          <w:szCs w:val="24"/>
        </w:rPr>
      </w:pPr>
      <w:bookmarkStart w:id="0" w:name="_Toc23700443"/>
      <w:r w:rsidRPr="00F05D50">
        <w:rPr>
          <w:rStyle w:val="normaltextrun"/>
          <w:rFonts w:asciiTheme="minorHAnsi" w:hAnsiTheme="minorHAnsi" w:cstheme="minorHAnsi"/>
          <w:sz w:val="24"/>
          <w:szCs w:val="24"/>
        </w:rPr>
        <w:t>1.</w:t>
      </w:r>
      <w:r w:rsidR="00FE4F2E" w:rsidRPr="00F05D50">
        <w:rPr>
          <w:rStyle w:val="normaltextrun"/>
          <w:rFonts w:asciiTheme="minorHAnsi" w:hAnsiTheme="minorHAnsi" w:cstheme="minorHAnsi"/>
          <w:sz w:val="24"/>
          <w:szCs w:val="24"/>
        </w:rPr>
        <w:t>Introduction –</w:t>
      </w:r>
      <w:r w:rsidR="00FE4F2E" w:rsidRPr="00F05D50">
        <w:rPr>
          <w:rStyle w:val="apple-converted-space"/>
          <w:rFonts w:asciiTheme="minorHAnsi" w:hAnsiTheme="minorHAnsi" w:cstheme="minorHAnsi"/>
          <w:sz w:val="24"/>
          <w:szCs w:val="24"/>
        </w:rPr>
        <w:t> </w:t>
      </w:r>
      <w:r w:rsidR="00FE4F2E" w:rsidRPr="00F05D50">
        <w:rPr>
          <w:rStyle w:val="normaltextrun"/>
          <w:rFonts w:asciiTheme="minorHAnsi" w:hAnsiTheme="minorHAnsi" w:cstheme="minorHAnsi"/>
          <w:i/>
          <w:iCs/>
          <w:sz w:val="24"/>
          <w:szCs w:val="24"/>
        </w:rPr>
        <w:t>Aim of the report</w:t>
      </w:r>
      <w:bookmarkEnd w:id="0"/>
      <w:r w:rsidR="00FE4F2E" w:rsidRPr="00F05D50">
        <w:rPr>
          <w:rStyle w:val="eop"/>
          <w:rFonts w:asciiTheme="minorHAnsi" w:hAnsiTheme="minorHAnsi" w:cstheme="minorHAnsi"/>
          <w:sz w:val="24"/>
          <w:szCs w:val="24"/>
        </w:rPr>
        <w:t> </w:t>
      </w:r>
    </w:p>
    <w:p w14:paraId="0731431D" w14:textId="2FF24576" w:rsidR="00FE4F2E" w:rsidRPr="00F05D50" w:rsidRDefault="00FE4F2E" w:rsidP="00F05D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</w:rPr>
      </w:pPr>
    </w:p>
    <w:p w14:paraId="7C5F7AAF" w14:textId="3F17C370" w:rsidR="00CE0922" w:rsidRPr="00901AFD" w:rsidRDefault="00CE0922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The aim of this report is to reflect 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>upon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 my 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 xml:space="preserve">first 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>year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 xml:space="preserve"> at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 university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>;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>BEng Motorsport Engineering F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>oundation yea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>r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>.</w:t>
      </w:r>
    </w:p>
    <w:p w14:paraId="505A238A" w14:textId="420B7ABB" w:rsidR="00626D3E" w:rsidRPr="00901AFD" w:rsidRDefault="00371E5D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This piece of written work will allow me to reflect over </w:t>
      </w:r>
      <w:r w:rsidR="00CE0922" w:rsidRPr="00901AFD">
        <w:rPr>
          <w:rStyle w:val="eop"/>
          <w:rFonts w:asciiTheme="minorHAnsi" w:hAnsiTheme="minorHAnsi" w:cstheme="minorHAnsi"/>
          <w:color w:val="000000" w:themeColor="text1"/>
        </w:rPr>
        <w:t xml:space="preserve">3 pieces of coursework I 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>completed</w:t>
      </w:r>
      <w:r w:rsidR="00CE0922" w:rsidRPr="00901AFD">
        <w:rPr>
          <w:rStyle w:val="eop"/>
          <w:rFonts w:asciiTheme="minorHAnsi" w:hAnsiTheme="minorHAnsi" w:cstheme="minorHAnsi"/>
          <w:color w:val="000000" w:themeColor="text1"/>
        </w:rPr>
        <w:t xml:space="preserve"> throughout the year and analyse the feedback I received from the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 lecturers</w:t>
      </w:r>
      <w:r w:rsidR="00D478D4" w:rsidRPr="00901AFD">
        <w:rPr>
          <w:rStyle w:val="eop"/>
          <w:rFonts w:asciiTheme="minorHAnsi" w:hAnsiTheme="minorHAnsi" w:cstheme="minorHAnsi"/>
          <w:color w:val="000000" w:themeColor="text1"/>
        </w:rPr>
        <w:t>,</w:t>
      </w:r>
      <w:r w:rsidR="00CE0922" w:rsidRPr="00901AFD">
        <w:rPr>
          <w:rStyle w:val="eop"/>
          <w:rFonts w:asciiTheme="minorHAnsi" w:hAnsiTheme="minorHAnsi" w:cstheme="minorHAnsi"/>
          <w:color w:val="000000" w:themeColor="text1"/>
        </w:rPr>
        <w:t xml:space="preserve"> then </w:t>
      </w:r>
      <w:r w:rsidR="00D478D4" w:rsidRPr="00901AFD">
        <w:rPr>
          <w:rStyle w:val="eop"/>
          <w:rFonts w:asciiTheme="minorHAnsi" w:hAnsiTheme="minorHAnsi" w:cstheme="minorHAnsi"/>
          <w:color w:val="000000" w:themeColor="text1"/>
        </w:rPr>
        <w:t xml:space="preserve">I will </w:t>
      </w:r>
      <w:r w:rsidR="00CE0922" w:rsidRPr="00901AFD">
        <w:rPr>
          <w:rStyle w:val="eop"/>
          <w:rFonts w:asciiTheme="minorHAnsi" w:hAnsiTheme="minorHAnsi" w:cstheme="minorHAnsi"/>
          <w:color w:val="000000" w:themeColor="text1"/>
        </w:rPr>
        <w:t xml:space="preserve">give an answer to what I would have done </w:t>
      </w:r>
      <w:r w:rsidR="00D478D4" w:rsidRPr="00901AFD">
        <w:rPr>
          <w:rStyle w:val="eop"/>
          <w:rFonts w:asciiTheme="minorHAnsi" w:hAnsiTheme="minorHAnsi" w:cstheme="minorHAnsi"/>
          <w:color w:val="000000" w:themeColor="text1"/>
        </w:rPr>
        <w:t>to improve the quality of my work</w:t>
      </w:r>
      <w:r w:rsidR="00901AFD">
        <w:rPr>
          <w:rStyle w:val="eop"/>
          <w:rFonts w:asciiTheme="minorHAnsi" w:hAnsiTheme="minorHAnsi" w:cstheme="minorHAnsi"/>
          <w:color w:val="000000" w:themeColor="text1"/>
        </w:rPr>
        <w:t>.</w:t>
      </w:r>
    </w:p>
    <w:p w14:paraId="2F968D2D" w14:textId="77777777" w:rsidR="00626D3E" w:rsidRPr="00901AFD" w:rsidRDefault="00626D3E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</w:p>
    <w:p w14:paraId="6C03B245" w14:textId="1AC88AA6" w:rsidR="00CE0922" w:rsidRPr="00901AFD" w:rsidRDefault="00626D3E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901AFD">
        <w:rPr>
          <w:rStyle w:val="eop"/>
          <w:rFonts w:asciiTheme="minorHAnsi" w:hAnsiTheme="minorHAnsi" w:cstheme="minorHAnsi"/>
          <w:color w:val="000000" w:themeColor="text1"/>
        </w:rPr>
        <w:t>At the end of th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 xml:space="preserve">is 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>report</w:t>
      </w:r>
      <w:r w:rsidR="00D478D4" w:rsidRPr="00901AFD">
        <w:rPr>
          <w:rStyle w:val="eop"/>
          <w:rFonts w:asciiTheme="minorHAnsi" w:hAnsiTheme="minorHAnsi" w:cstheme="minorHAnsi"/>
          <w:color w:val="000000" w:themeColor="text1"/>
        </w:rPr>
        <w:t>,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>I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 will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 xml:space="preserve"> include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 a conclusion 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 xml:space="preserve">which will make me think about what </w:t>
      </w:r>
      <w:r w:rsidR="000B64F5" w:rsidRPr="00901AFD">
        <w:rPr>
          <w:rStyle w:val="eop"/>
          <w:rFonts w:asciiTheme="minorHAnsi" w:hAnsiTheme="minorHAnsi" w:cstheme="minorHAnsi"/>
          <w:color w:val="000000" w:themeColor="text1"/>
        </w:rPr>
        <w:t>I will</w:t>
      </w:r>
      <w:r w:rsidR="00371E5D" w:rsidRPr="00901AFD">
        <w:rPr>
          <w:rStyle w:val="eop"/>
          <w:rFonts w:asciiTheme="minorHAnsi" w:hAnsiTheme="minorHAnsi" w:cstheme="minorHAnsi"/>
          <w:color w:val="000000" w:themeColor="text1"/>
        </w:rPr>
        <w:t xml:space="preserve"> be 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changing in myself </w:t>
      </w:r>
      <w:r w:rsidR="000B64F5" w:rsidRPr="00901AFD">
        <w:rPr>
          <w:rStyle w:val="eop"/>
          <w:rFonts w:asciiTheme="minorHAnsi" w:hAnsiTheme="minorHAnsi" w:cstheme="minorHAnsi"/>
          <w:color w:val="000000" w:themeColor="text1"/>
        </w:rPr>
        <w:t xml:space="preserve">to improve the </w:t>
      </w:r>
      <w:r w:rsidRPr="00901AFD">
        <w:rPr>
          <w:rStyle w:val="eop"/>
          <w:rFonts w:asciiTheme="minorHAnsi" w:hAnsiTheme="minorHAnsi" w:cstheme="minorHAnsi"/>
          <w:color w:val="000000" w:themeColor="text1"/>
        </w:rPr>
        <w:t xml:space="preserve">work </w:t>
      </w:r>
      <w:r w:rsidR="000B64F5" w:rsidRPr="00901AFD">
        <w:rPr>
          <w:rStyle w:val="eop"/>
          <w:rFonts w:asciiTheme="minorHAnsi" w:hAnsiTheme="minorHAnsi" w:cstheme="minorHAnsi"/>
          <w:color w:val="000000" w:themeColor="text1"/>
        </w:rPr>
        <w:t xml:space="preserve">I submit whilst </w:t>
      </w:r>
      <w:r w:rsidR="0043234D" w:rsidRPr="00901AFD">
        <w:rPr>
          <w:rStyle w:val="eop"/>
          <w:rFonts w:asciiTheme="minorHAnsi" w:hAnsiTheme="minorHAnsi" w:cstheme="minorHAnsi"/>
          <w:color w:val="000000" w:themeColor="text1"/>
        </w:rPr>
        <w:t xml:space="preserve">progressing into the first year. </w:t>
      </w:r>
      <w:r w:rsidR="000B64F5" w:rsidRPr="00901AFD">
        <w:rPr>
          <w:rStyle w:val="eop"/>
          <w:rFonts w:asciiTheme="minorHAnsi" w:hAnsiTheme="minorHAnsi" w:cstheme="minorHAnsi"/>
          <w:color w:val="000000" w:themeColor="text1"/>
        </w:rPr>
        <w:t>At the very end of this report I will write about the changes I have already made in the first semester of my second year at University.</w:t>
      </w:r>
    </w:p>
    <w:p w14:paraId="2ACFD086" w14:textId="017F6E1D" w:rsidR="00FE4F2E" w:rsidRPr="00F05D50" w:rsidRDefault="00FE4F2E" w:rsidP="00F05D50">
      <w:pPr>
        <w:jc w:val="both"/>
        <w:rPr>
          <w:rFonts w:eastAsia="Times New Roman" w:cstheme="minorHAnsi"/>
          <w:lang w:eastAsia="en-GB"/>
        </w:rPr>
      </w:pPr>
      <w:r w:rsidRPr="00F05D50">
        <w:rPr>
          <w:rStyle w:val="eop"/>
          <w:rFonts w:cstheme="minorHAnsi"/>
        </w:rPr>
        <w:br w:type="page"/>
      </w:r>
    </w:p>
    <w:p w14:paraId="087C46FE" w14:textId="17839869" w:rsidR="00FE4F2E" w:rsidRPr="00F05D50" w:rsidRDefault="003C5E58" w:rsidP="00F05D50">
      <w:pPr>
        <w:pStyle w:val="Heading1"/>
        <w:jc w:val="both"/>
        <w:rPr>
          <w:rStyle w:val="eop"/>
          <w:rFonts w:asciiTheme="minorHAnsi" w:hAnsiTheme="minorHAnsi" w:cstheme="minorHAnsi"/>
          <w:sz w:val="24"/>
          <w:szCs w:val="24"/>
        </w:rPr>
      </w:pPr>
      <w:bookmarkStart w:id="1" w:name="_Toc23700444"/>
      <w:r w:rsidRPr="00F05D50">
        <w:rPr>
          <w:rStyle w:val="normaltextrun"/>
          <w:rFonts w:asciiTheme="minorHAnsi" w:hAnsiTheme="minorHAnsi" w:cstheme="minorHAnsi"/>
          <w:sz w:val="24"/>
          <w:szCs w:val="24"/>
        </w:rPr>
        <w:lastRenderedPageBreak/>
        <w:t xml:space="preserve">2. </w:t>
      </w:r>
      <w:r w:rsidR="00FE4F2E" w:rsidRPr="00F05D50">
        <w:rPr>
          <w:rStyle w:val="normaltextrun"/>
          <w:rFonts w:asciiTheme="minorHAnsi" w:hAnsiTheme="minorHAnsi" w:cstheme="minorHAnsi"/>
          <w:sz w:val="24"/>
          <w:szCs w:val="24"/>
        </w:rPr>
        <w:t>Coursework 1</w:t>
      </w:r>
      <w:bookmarkEnd w:id="1"/>
      <w:r w:rsidR="00FE4F2E" w:rsidRPr="00F05D50">
        <w:rPr>
          <w:rStyle w:val="eop"/>
          <w:rFonts w:asciiTheme="minorHAnsi" w:hAnsiTheme="minorHAnsi" w:cstheme="minorHAnsi"/>
          <w:sz w:val="24"/>
          <w:szCs w:val="24"/>
        </w:rPr>
        <w:t> </w:t>
      </w:r>
    </w:p>
    <w:p w14:paraId="6040D870" w14:textId="77777777" w:rsidR="005065F4" w:rsidRPr="00F05D50" w:rsidRDefault="005065F4" w:rsidP="00F05D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</w:rPr>
      </w:pPr>
    </w:p>
    <w:p w14:paraId="5F1E9F2E" w14:textId="2BC65A43" w:rsidR="00F12639" w:rsidRPr="00F05D50" w:rsidRDefault="005065F4" w:rsidP="00F05D50">
      <w:pPr>
        <w:pStyle w:val="Heading2"/>
        <w:jc w:val="both"/>
        <w:rPr>
          <w:rStyle w:val="eop"/>
          <w:rFonts w:asciiTheme="minorHAnsi" w:hAnsiTheme="minorHAnsi" w:cstheme="minorHAnsi"/>
          <w:sz w:val="24"/>
          <w:szCs w:val="24"/>
        </w:rPr>
      </w:pPr>
      <w:bookmarkStart w:id="2" w:name="_Toc23700445"/>
      <w:r w:rsidRPr="00F05D50">
        <w:rPr>
          <w:rStyle w:val="eop"/>
          <w:rFonts w:asciiTheme="minorHAnsi" w:hAnsiTheme="minorHAnsi" w:cstheme="minorHAnsi"/>
          <w:sz w:val="24"/>
          <w:szCs w:val="24"/>
        </w:rPr>
        <w:t xml:space="preserve">2.1 </w:t>
      </w:r>
      <w:r w:rsidR="00F12639" w:rsidRPr="00F05D50">
        <w:rPr>
          <w:rStyle w:val="eop"/>
          <w:rFonts w:asciiTheme="minorHAnsi" w:hAnsiTheme="minorHAnsi" w:cstheme="minorHAnsi"/>
          <w:sz w:val="24"/>
          <w:szCs w:val="24"/>
        </w:rPr>
        <w:t>Further science Coursework</w:t>
      </w:r>
      <w:bookmarkEnd w:id="2"/>
    </w:p>
    <w:p w14:paraId="7881F994" w14:textId="2D50ABD0" w:rsidR="00AD03BB" w:rsidRPr="00F05D50" w:rsidRDefault="00AD03BB" w:rsidP="00F05D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</w:rPr>
      </w:pPr>
    </w:p>
    <w:p w14:paraId="09372C47" w14:textId="3DD2E433" w:rsidR="00CE0922" w:rsidRPr="00ED55C1" w:rsidRDefault="000B64F5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ED55C1">
        <w:rPr>
          <w:rStyle w:val="eop"/>
          <w:rFonts w:asciiTheme="minorHAnsi" w:hAnsiTheme="minorHAnsi" w:cstheme="minorHAnsi"/>
          <w:color w:val="000000" w:themeColor="text1"/>
        </w:rPr>
        <w:t>The coursework required in Further Science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was worth 30% of the overall grade. The assignment </w:t>
      </w:r>
      <w:r w:rsidR="00AD03BB" w:rsidRPr="00ED55C1">
        <w:rPr>
          <w:rStyle w:val="eop"/>
          <w:rFonts w:asciiTheme="minorHAnsi" w:hAnsiTheme="minorHAnsi" w:cstheme="minorHAnsi"/>
          <w:color w:val="000000" w:themeColor="text1"/>
        </w:rPr>
        <w:t xml:space="preserve">was a practical experiment </w:t>
      </w:r>
      <w:r w:rsidR="00901AFD" w:rsidRPr="00ED55C1">
        <w:rPr>
          <w:rStyle w:val="eop"/>
          <w:rFonts w:asciiTheme="minorHAnsi" w:hAnsiTheme="minorHAnsi" w:cstheme="minorHAnsi"/>
          <w:color w:val="000000" w:themeColor="text1"/>
        </w:rPr>
        <w:t xml:space="preserve">called </w:t>
      </w:r>
      <w:r w:rsidR="00AD03BB" w:rsidRPr="00ED55C1">
        <w:rPr>
          <w:rStyle w:val="eop"/>
          <w:rFonts w:asciiTheme="minorHAnsi" w:hAnsiTheme="minorHAnsi" w:cstheme="minorHAnsi"/>
          <w:color w:val="000000" w:themeColor="text1"/>
        </w:rPr>
        <w:t>harmonic motion (pendulum)</w:t>
      </w:r>
      <w:r w:rsidR="00CE0922" w:rsidRPr="00ED55C1">
        <w:rPr>
          <w:rStyle w:val="eop"/>
          <w:rFonts w:asciiTheme="minorHAnsi" w:hAnsiTheme="minorHAnsi" w:cstheme="minorHAnsi"/>
          <w:color w:val="000000" w:themeColor="text1"/>
        </w:rPr>
        <w:t>. This experiment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required me to</w:t>
      </w:r>
      <w:r w:rsidR="00CE0922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prove that the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value of </w:t>
      </w:r>
      <w:r w:rsidR="00CE0922" w:rsidRPr="00ED55C1">
        <w:rPr>
          <w:rStyle w:val="eop"/>
          <w:rFonts w:asciiTheme="minorHAnsi" w:hAnsiTheme="minorHAnsi" w:cstheme="minorHAnsi"/>
          <w:color w:val="000000" w:themeColor="text1"/>
        </w:rPr>
        <w:t>gravity is 9.81m/s</w:t>
      </w:r>
    </w:p>
    <w:p w14:paraId="6D564DC0" w14:textId="22F1C33A" w:rsidR="00CE0922" w:rsidRPr="00ED55C1" w:rsidRDefault="00CE0922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</w:p>
    <w:p w14:paraId="2FDB40F1" w14:textId="10EE22AC" w:rsidR="00CE0922" w:rsidRPr="00ED55C1" w:rsidRDefault="00CE0922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The 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 xml:space="preserve">overall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>feedback I received was positive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>,</w:t>
      </w:r>
      <w:r w:rsidR="000B64F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701D9C">
        <w:rPr>
          <w:rStyle w:val="eop"/>
          <w:rFonts w:asciiTheme="minorHAnsi" w:hAnsiTheme="minorHAnsi" w:cstheme="minorHAnsi"/>
          <w:color w:val="000000" w:themeColor="text1"/>
        </w:rPr>
        <w:t xml:space="preserve">showing </w:t>
      </w:r>
      <w:r w:rsidR="000B64F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I had completed and wrote the 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>report to a high standard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>.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My </w:t>
      </w:r>
      <w:r w:rsidR="002A0F3D" w:rsidRPr="00ED55C1">
        <w:rPr>
          <w:rStyle w:val="eop"/>
          <w:rFonts w:asciiTheme="minorHAnsi" w:hAnsiTheme="minorHAnsi" w:cstheme="minorHAnsi"/>
          <w:color w:val="000000" w:themeColor="text1"/>
        </w:rPr>
        <w:t>lecturer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praised me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on my graphs and 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 xml:space="preserve">the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>data collected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>.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>L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>ittle criticism was given</w:t>
      </w:r>
      <w:r w:rsidR="00901AFD" w:rsidRPr="00ED55C1">
        <w:rPr>
          <w:rStyle w:val="eop"/>
          <w:rFonts w:asciiTheme="minorHAnsi" w:hAnsiTheme="minorHAnsi" w:cstheme="minorHAnsi"/>
          <w:color w:val="000000" w:themeColor="text1"/>
        </w:rPr>
        <w:t>,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 xml:space="preserve">however 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 xml:space="preserve">I was told that I should have included more </w:t>
      </w:r>
      <w:r w:rsidR="002A0F3D" w:rsidRPr="00ED55C1">
        <w:rPr>
          <w:rStyle w:val="eop"/>
          <w:rFonts w:asciiTheme="minorHAnsi" w:hAnsiTheme="minorHAnsi" w:cstheme="minorHAnsi"/>
          <w:color w:val="000000" w:themeColor="text1"/>
        </w:rPr>
        <w:t xml:space="preserve">citations. </w:t>
      </w:r>
      <w:r w:rsidR="007435A8" w:rsidRPr="00ED55C1">
        <w:rPr>
          <w:rStyle w:val="eop"/>
          <w:rFonts w:asciiTheme="minorHAnsi" w:hAnsiTheme="minorHAnsi" w:cstheme="minorHAnsi"/>
          <w:color w:val="000000" w:themeColor="text1"/>
        </w:rPr>
        <w:t xml:space="preserve">I was also criticised 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>for</w:t>
      </w:r>
      <w:r w:rsidR="007435A8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not including the handouts that were given to me </w:t>
      </w:r>
      <w:r w:rsidR="00901AFD" w:rsidRPr="00ED55C1">
        <w:rPr>
          <w:rStyle w:val="eop"/>
          <w:rFonts w:asciiTheme="minorHAnsi" w:hAnsiTheme="minorHAnsi" w:cstheme="minorHAnsi"/>
          <w:color w:val="000000" w:themeColor="text1"/>
        </w:rPr>
        <w:t>for the experiment</w:t>
      </w:r>
      <w:r w:rsidR="007435A8" w:rsidRPr="00ED55C1">
        <w:rPr>
          <w:rStyle w:val="eop"/>
          <w:rFonts w:asciiTheme="minorHAnsi" w:hAnsiTheme="minorHAnsi" w:cstheme="minorHAnsi"/>
          <w:color w:val="000000" w:themeColor="text1"/>
        </w:rPr>
        <w:t xml:space="preserve">. My lecturer noticed </w:t>
      </w:r>
      <w:r w:rsidR="00901AFD" w:rsidRPr="00ED55C1">
        <w:rPr>
          <w:rStyle w:val="eop"/>
          <w:rFonts w:asciiTheme="minorHAnsi" w:hAnsiTheme="minorHAnsi" w:cstheme="minorHAnsi"/>
          <w:color w:val="000000" w:themeColor="text1"/>
        </w:rPr>
        <w:t xml:space="preserve">a mistake </w:t>
      </w:r>
      <w:r w:rsidR="007435A8" w:rsidRPr="00ED55C1">
        <w:rPr>
          <w:rStyle w:val="eop"/>
          <w:rFonts w:asciiTheme="minorHAnsi" w:hAnsiTheme="minorHAnsi" w:cstheme="minorHAnsi"/>
          <w:color w:val="000000" w:themeColor="text1"/>
        </w:rPr>
        <w:t xml:space="preserve">in my grammar when I wrote one sentence in first person rather than the required third person. Despite these mistakes, I showed that I understood the work which reflected in my mark 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 xml:space="preserve">of </w:t>
      </w:r>
      <w:r w:rsidR="002B6CAF" w:rsidRPr="00ED55C1">
        <w:rPr>
          <w:rStyle w:val="eop"/>
          <w:rFonts w:asciiTheme="minorHAnsi" w:hAnsiTheme="minorHAnsi" w:cstheme="minorHAnsi"/>
          <w:color w:val="000000" w:themeColor="text1"/>
        </w:rPr>
        <w:t>88%.</w:t>
      </w:r>
    </w:p>
    <w:p w14:paraId="25D2D192" w14:textId="23BE9466" w:rsidR="002A0F3D" w:rsidRPr="00ED55C1" w:rsidRDefault="002A0F3D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</w:p>
    <w:p w14:paraId="68AB788F" w14:textId="5A379842" w:rsidR="00FE4F2E" w:rsidRPr="00ED55C1" w:rsidRDefault="002A0F3D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During </w:t>
      </w:r>
      <w:r w:rsidR="007435A8" w:rsidRPr="00ED55C1">
        <w:rPr>
          <w:rStyle w:val="eop"/>
          <w:rFonts w:asciiTheme="minorHAnsi" w:hAnsiTheme="minorHAnsi" w:cstheme="minorHAnsi"/>
          <w:color w:val="000000" w:themeColor="text1"/>
        </w:rPr>
        <w:t>last year’s experiment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I learn</w:t>
      </w:r>
      <w:r w:rsidR="007435A8" w:rsidRPr="00ED55C1">
        <w:rPr>
          <w:rStyle w:val="eop"/>
          <w:rFonts w:asciiTheme="minorHAnsi" w:hAnsiTheme="minorHAnsi" w:cstheme="minorHAnsi"/>
          <w:color w:val="000000" w:themeColor="text1"/>
        </w:rPr>
        <w:t>t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that there </w:t>
      </w:r>
      <w:r w:rsidR="007435A8" w:rsidRPr="00ED55C1">
        <w:rPr>
          <w:rStyle w:val="eop"/>
          <w:rFonts w:asciiTheme="minorHAnsi" w:hAnsiTheme="minorHAnsi" w:cstheme="minorHAnsi"/>
          <w:color w:val="000000" w:themeColor="text1"/>
        </w:rPr>
        <w:t>are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a lot of errors </w:t>
      </w:r>
      <w:r w:rsidR="007435A8" w:rsidRPr="00ED55C1">
        <w:rPr>
          <w:rStyle w:val="eop"/>
          <w:rFonts w:asciiTheme="minorHAnsi" w:hAnsiTheme="minorHAnsi" w:cstheme="minorHAnsi"/>
          <w:color w:val="000000" w:themeColor="text1"/>
        </w:rPr>
        <w:t xml:space="preserve">that could impact on the accuracy and reliability of the results. Some of these errors </w:t>
      </w:r>
      <w:r w:rsidR="00900F0A" w:rsidRPr="00ED55C1">
        <w:rPr>
          <w:rStyle w:val="eop"/>
          <w:rFonts w:asciiTheme="minorHAnsi" w:hAnsiTheme="minorHAnsi" w:cstheme="minorHAnsi"/>
          <w:color w:val="000000" w:themeColor="text1"/>
        </w:rPr>
        <w:t>include human and equipment error</w:t>
      </w:r>
      <w:r w:rsidR="00701D9C">
        <w:rPr>
          <w:rStyle w:val="eop"/>
          <w:rFonts w:asciiTheme="minorHAnsi" w:hAnsiTheme="minorHAnsi" w:cstheme="minorHAnsi"/>
          <w:color w:val="000000" w:themeColor="text1"/>
        </w:rPr>
        <w:t>s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>. I</w:t>
      </w:r>
      <w:r w:rsidR="00900F0A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also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lear</w:t>
      </w:r>
      <w:r w:rsidR="00900F0A" w:rsidRPr="00ED55C1">
        <w:rPr>
          <w:rStyle w:val="eop"/>
          <w:rFonts w:asciiTheme="minorHAnsi" w:hAnsiTheme="minorHAnsi" w:cstheme="minorHAnsi"/>
          <w:color w:val="000000" w:themeColor="text1"/>
        </w:rPr>
        <w:t>nt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how to </w:t>
      </w:r>
      <w:r w:rsidR="00900F0A" w:rsidRPr="00ED55C1">
        <w:rPr>
          <w:rStyle w:val="eop"/>
          <w:rFonts w:asciiTheme="minorHAnsi" w:hAnsiTheme="minorHAnsi" w:cstheme="minorHAnsi"/>
          <w:color w:val="000000" w:themeColor="text1"/>
        </w:rPr>
        <w:t>write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a formal technical report to a </w:t>
      </w:r>
      <w:r w:rsidR="00900F0A" w:rsidRPr="00ED55C1">
        <w:rPr>
          <w:rStyle w:val="eop"/>
          <w:rFonts w:asciiTheme="minorHAnsi" w:hAnsiTheme="minorHAnsi" w:cstheme="minorHAnsi"/>
          <w:color w:val="000000" w:themeColor="text1"/>
        </w:rPr>
        <w:t>high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standard</w:t>
      </w:r>
      <w:r w:rsidR="00EA46DA" w:rsidRPr="00ED55C1">
        <w:rPr>
          <w:rStyle w:val="eop"/>
          <w:rFonts w:asciiTheme="minorHAnsi" w:hAnsiTheme="minorHAnsi" w:cstheme="minorHAnsi"/>
          <w:color w:val="000000" w:themeColor="text1"/>
        </w:rPr>
        <w:t xml:space="preserve">. This showed me </w:t>
      </w:r>
      <w:r w:rsidR="00900F0A" w:rsidRPr="00ED55C1">
        <w:rPr>
          <w:rStyle w:val="eop"/>
          <w:rFonts w:asciiTheme="minorHAnsi" w:hAnsiTheme="minorHAnsi" w:cstheme="minorHAnsi"/>
          <w:color w:val="000000" w:themeColor="text1"/>
        </w:rPr>
        <w:t xml:space="preserve">that not all experiments give the outcome you expect however, when this happens it taught me to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consider every aspect 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>of what went wrong and</w:t>
      </w:r>
      <w:r w:rsidR="00ED55C1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despite the unexplained results, the report can still be labelled correct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>under th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>ese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circumstances with 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solid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evidence. After 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>reviewing the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report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, I have come to the conclusion that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>I would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not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have changed much o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>f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the report 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>as at the time of submission, I did not think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the negative comments I received 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needed to be included.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In 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>f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uture I will make sure </w:t>
      </w:r>
      <w:r w:rsidR="00ED51C7">
        <w:rPr>
          <w:rStyle w:val="eop"/>
          <w:rFonts w:asciiTheme="minorHAnsi" w:hAnsiTheme="minorHAnsi" w:cstheme="minorHAnsi"/>
          <w:color w:val="000000" w:themeColor="text1"/>
        </w:rPr>
        <w:t xml:space="preserve">I </w:t>
      </w:r>
      <w:r w:rsidR="004D76D5">
        <w:rPr>
          <w:rStyle w:val="eop"/>
          <w:rFonts w:asciiTheme="minorHAnsi" w:hAnsiTheme="minorHAnsi" w:cstheme="minorHAnsi"/>
          <w:color w:val="000000" w:themeColor="text1"/>
        </w:rPr>
        <w:t>submit</w:t>
      </w:r>
      <w:r w:rsidR="004D76D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4D76D5">
        <w:rPr>
          <w:rStyle w:val="eop"/>
          <w:rFonts w:asciiTheme="minorHAnsi" w:hAnsiTheme="minorHAnsi" w:cstheme="minorHAnsi"/>
          <w:color w:val="000000" w:themeColor="text1"/>
        </w:rPr>
        <w:t>drafts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 of a higher standard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to 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>receive more detailed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 xml:space="preserve"> feedback 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 xml:space="preserve">and 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>advice from my lecture</w:t>
      </w:r>
      <w:r w:rsidR="00FB3005" w:rsidRPr="00ED55C1">
        <w:rPr>
          <w:rStyle w:val="eop"/>
          <w:rFonts w:asciiTheme="minorHAnsi" w:hAnsiTheme="minorHAnsi" w:cstheme="minorHAnsi"/>
          <w:color w:val="000000" w:themeColor="text1"/>
        </w:rPr>
        <w:t>r</w:t>
      </w:r>
      <w:r w:rsidRPr="00ED55C1">
        <w:rPr>
          <w:rStyle w:val="eop"/>
          <w:rFonts w:asciiTheme="minorHAnsi" w:hAnsiTheme="minorHAnsi" w:cstheme="minorHAnsi"/>
          <w:color w:val="000000" w:themeColor="text1"/>
        </w:rPr>
        <w:t>s</w:t>
      </w:r>
      <w:r w:rsidR="00701D9C">
        <w:rPr>
          <w:rStyle w:val="eop"/>
          <w:rFonts w:asciiTheme="minorHAnsi" w:hAnsiTheme="minorHAnsi" w:cstheme="minorHAnsi"/>
          <w:color w:val="000000" w:themeColor="text1"/>
        </w:rPr>
        <w:t xml:space="preserve"> for higher marks</w:t>
      </w:r>
      <w:r w:rsidR="0038525A" w:rsidRPr="00ED55C1">
        <w:rPr>
          <w:rFonts w:asciiTheme="minorHAnsi" w:hAnsiTheme="minorHAnsi" w:cstheme="minorHAnsi"/>
          <w:color w:val="000000" w:themeColor="text1"/>
        </w:rPr>
        <w:t>.</w:t>
      </w:r>
    </w:p>
    <w:p w14:paraId="06931AA9" w14:textId="659EF666" w:rsidR="00FE4F2E" w:rsidRPr="00F05D50" w:rsidRDefault="00FE4F2E" w:rsidP="00F05D50">
      <w:pPr>
        <w:jc w:val="both"/>
        <w:rPr>
          <w:rFonts w:eastAsia="Times New Roman" w:cstheme="minorHAnsi"/>
          <w:lang w:eastAsia="en-GB"/>
        </w:rPr>
      </w:pPr>
      <w:r w:rsidRPr="00F05D50">
        <w:rPr>
          <w:rStyle w:val="eop"/>
          <w:rFonts w:cstheme="minorHAnsi"/>
        </w:rPr>
        <w:br w:type="page"/>
      </w:r>
      <w:bookmarkStart w:id="3" w:name="_GoBack"/>
      <w:bookmarkEnd w:id="3"/>
    </w:p>
    <w:p w14:paraId="153CED0E" w14:textId="295FC4A3" w:rsidR="00FE4F2E" w:rsidRPr="00F05D50" w:rsidRDefault="003C5E58" w:rsidP="00F05D50">
      <w:pPr>
        <w:pStyle w:val="Heading1"/>
        <w:jc w:val="both"/>
        <w:rPr>
          <w:rStyle w:val="eop"/>
          <w:rFonts w:asciiTheme="minorHAnsi" w:hAnsiTheme="minorHAnsi" w:cstheme="minorHAnsi"/>
          <w:sz w:val="24"/>
          <w:szCs w:val="24"/>
        </w:rPr>
      </w:pPr>
      <w:bookmarkStart w:id="4" w:name="_Toc23700446"/>
      <w:r w:rsidRPr="00F05D50">
        <w:rPr>
          <w:rStyle w:val="normaltextrun"/>
          <w:rFonts w:asciiTheme="minorHAnsi" w:hAnsiTheme="minorHAnsi" w:cstheme="minorHAnsi"/>
          <w:sz w:val="24"/>
          <w:szCs w:val="24"/>
        </w:rPr>
        <w:lastRenderedPageBreak/>
        <w:t>3.</w:t>
      </w:r>
      <w:r w:rsidR="00FE4F2E" w:rsidRPr="00F05D50">
        <w:rPr>
          <w:rStyle w:val="normaltextrun"/>
          <w:rFonts w:asciiTheme="minorHAnsi" w:hAnsiTheme="minorHAnsi" w:cstheme="minorHAnsi"/>
          <w:sz w:val="24"/>
          <w:szCs w:val="24"/>
        </w:rPr>
        <w:t>Coursework 2</w:t>
      </w:r>
      <w:bookmarkEnd w:id="4"/>
      <w:r w:rsidR="00FE4F2E" w:rsidRPr="00F05D50">
        <w:rPr>
          <w:rStyle w:val="eop"/>
          <w:rFonts w:asciiTheme="minorHAnsi" w:hAnsiTheme="minorHAnsi" w:cstheme="minorHAnsi"/>
          <w:sz w:val="24"/>
          <w:szCs w:val="24"/>
        </w:rPr>
        <w:t> </w:t>
      </w:r>
    </w:p>
    <w:p w14:paraId="6518F104" w14:textId="08E3247C" w:rsidR="00FE3843" w:rsidRPr="00F05D50" w:rsidRDefault="00FE3843" w:rsidP="00F05D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</w:rPr>
      </w:pPr>
    </w:p>
    <w:p w14:paraId="0CFB7075" w14:textId="3B71488F" w:rsidR="00FE3843" w:rsidRPr="00F05D50" w:rsidRDefault="005065F4" w:rsidP="00F05D50">
      <w:pPr>
        <w:pStyle w:val="Heading2"/>
        <w:jc w:val="both"/>
        <w:rPr>
          <w:rStyle w:val="eop"/>
          <w:rFonts w:asciiTheme="minorHAnsi" w:hAnsiTheme="minorHAnsi" w:cstheme="minorHAnsi"/>
          <w:sz w:val="24"/>
          <w:szCs w:val="24"/>
        </w:rPr>
      </w:pPr>
      <w:bookmarkStart w:id="5" w:name="_Toc23700447"/>
      <w:r w:rsidRPr="00F05D50">
        <w:rPr>
          <w:rStyle w:val="eop"/>
          <w:rFonts w:asciiTheme="minorHAnsi" w:hAnsiTheme="minorHAnsi" w:cstheme="minorHAnsi"/>
          <w:sz w:val="24"/>
          <w:szCs w:val="24"/>
        </w:rPr>
        <w:t xml:space="preserve">3.1 </w:t>
      </w:r>
      <w:r w:rsidR="00FE3843" w:rsidRPr="00F05D50">
        <w:rPr>
          <w:rStyle w:val="eop"/>
          <w:rFonts w:asciiTheme="minorHAnsi" w:hAnsiTheme="minorHAnsi" w:cstheme="minorHAnsi"/>
          <w:sz w:val="24"/>
          <w:szCs w:val="24"/>
        </w:rPr>
        <w:t>Future and historic poster</w:t>
      </w:r>
      <w:bookmarkEnd w:id="5"/>
      <w:r w:rsidR="00D7182A">
        <w:rPr>
          <w:rStyle w:val="eop"/>
          <w:rFonts w:asciiTheme="minorHAnsi" w:hAnsiTheme="minorHAnsi" w:cstheme="minorHAnsi"/>
          <w:sz w:val="24"/>
          <w:szCs w:val="24"/>
        </w:rPr>
        <w:t xml:space="preserve"> </w:t>
      </w:r>
    </w:p>
    <w:p w14:paraId="0BDDB6E0" w14:textId="53BD6EEA" w:rsidR="004F6C8C" w:rsidRPr="00F05D50" w:rsidRDefault="004F6C8C" w:rsidP="00F05D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</w:rPr>
      </w:pPr>
    </w:p>
    <w:p w14:paraId="2554E20C" w14:textId="52354075" w:rsidR="004F6C8C" w:rsidRPr="005E7621" w:rsidRDefault="004F6C8C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For this coursework, the lecturer arranged 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for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other lecturer</w:t>
      </w:r>
      <w:r w:rsidR="002B6475" w:rsidRPr="00701D9C">
        <w:rPr>
          <w:rStyle w:val="eop"/>
          <w:rFonts w:asciiTheme="minorHAnsi" w:hAnsiTheme="minorHAnsi" w:cstheme="minorHAnsi"/>
          <w:color w:val="000000" w:themeColor="text1"/>
        </w:rPr>
        <w:t>s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to 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come and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talk to us about 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>their field of expertise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, they explained</w:t>
      </w:r>
      <w:r w:rsidR="00AB1B1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the history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of their speciality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,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how it has involved to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what it is now and what the future could be regarding the topic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>.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>T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he 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>two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topic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>s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I chose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to research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w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>ere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materials and hybrids. I chose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to</w:t>
      </w:r>
      <w:r w:rsidR="002C35ED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write about the history of materials and the future of hybrids. It was a requirement that we follow a certain layout for the poster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an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>d that we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include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>d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key points</w:t>
      </w:r>
      <w:r w:rsidR="00F629CD">
        <w:rPr>
          <w:rStyle w:val="eop"/>
          <w:rFonts w:asciiTheme="minorHAnsi" w:hAnsiTheme="minorHAnsi" w:cstheme="minorHAnsi"/>
          <w:color w:val="000000" w:themeColor="text1"/>
        </w:rPr>
        <w:t>.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</w:p>
    <w:p w14:paraId="4938AFB3" w14:textId="1EB93B73" w:rsidR="003B5C76" w:rsidRPr="00701D9C" w:rsidRDefault="003B5C76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</w:p>
    <w:p w14:paraId="7388D8B4" w14:textId="5E03A392" w:rsidR="00592708" w:rsidRPr="00701D9C" w:rsidRDefault="003B5C76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The feedback </w:t>
      </w:r>
      <w:r w:rsidR="004412D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received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for the future poster</w:t>
      </w:r>
      <w:r w:rsidR="008B508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>was good, which reflected in my mark of 62.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 xml:space="preserve">My marks came from the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structure and information included in the poster</w:t>
      </w:r>
      <w:r w:rsidR="000D49D4" w:rsidRPr="00701D9C">
        <w:rPr>
          <w:rStyle w:val="eop"/>
          <w:rFonts w:asciiTheme="minorHAnsi" w:hAnsiTheme="minorHAnsi" w:cstheme="minorHAnsi"/>
          <w:color w:val="000000" w:themeColor="text1"/>
        </w:rPr>
        <w:t>,</w:t>
      </w:r>
      <w:r w:rsidR="003C5E5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but</w:t>
      </w:r>
      <w:r w:rsidR="000D49D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3C5E58" w:rsidRPr="00701D9C">
        <w:rPr>
          <w:rStyle w:val="eop"/>
          <w:rFonts w:asciiTheme="minorHAnsi" w:hAnsiTheme="minorHAnsi" w:cstheme="minorHAnsi"/>
          <w:color w:val="000000" w:themeColor="text1"/>
        </w:rPr>
        <w:t>more citation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>s</w:t>
      </w:r>
      <w:r w:rsidR="000D49D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were needed and</w:t>
      </w:r>
      <w:r w:rsidR="003C5E5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certain points 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>on the poster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 xml:space="preserve"> needed 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>a little more detail</w:t>
      </w:r>
      <w:r w:rsidR="003C5E58" w:rsidRPr="00701D9C">
        <w:rPr>
          <w:rStyle w:val="eop"/>
          <w:rFonts w:asciiTheme="minorHAnsi" w:hAnsiTheme="minorHAnsi" w:cstheme="minorHAnsi"/>
          <w:color w:val="000000" w:themeColor="text1"/>
        </w:rPr>
        <w:t>.</w:t>
      </w:r>
      <w:r w:rsidR="00D7182A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>I did not do as well in the historic poster as I did not use the required structure, the lecturer recommended that my poster needed proofreading as some of the sentences were not clear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>.</w:t>
      </w:r>
      <w:r w:rsidR="00800B5F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>There was a lack of information on the historic poster</w:t>
      </w:r>
      <w:r w:rsidR="00592708" w:rsidRPr="00701D9C">
        <w:rPr>
          <w:rStyle w:val="eop"/>
          <w:rFonts w:asciiTheme="minorHAnsi" w:hAnsiTheme="minorHAnsi" w:cstheme="minorHAnsi"/>
          <w:color w:val="000000" w:themeColor="text1"/>
        </w:rPr>
        <w:t>,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resulting in a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 xml:space="preserve"> dropped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mark</w:t>
      </w:r>
      <w:r w:rsidR="00DC597E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74244A" w:rsidRPr="00701D9C">
        <w:rPr>
          <w:rStyle w:val="eop"/>
          <w:rFonts w:asciiTheme="minorHAnsi" w:hAnsiTheme="minorHAnsi" w:cstheme="minorHAnsi"/>
          <w:color w:val="000000" w:themeColor="text1"/>
        </w:rPr>
        <w:t xml:space="preserve">of 48. </w:t>
      </w:r>
    </w:p>
    <w:p w14:paraId="7E26C215" w14:textId="03AC89BC" w:rsidR="00A108C8" w:rsidRPr="00701D9C" w:rsidRDefault="00592708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I admittedly did </w:t>
      </w:r>
      <w:r w:rsidR="00DC597E" w:rsidRPr="00701D9C">
        <w:rPr>
          <w:rStyle w:val="eop"/>
          <w:rFonts w:asciiTheme="minorHAnsi" w:hAnsiTheme="minorHAnsi" w:cstheme="minorHAnsi"/>
          <w:color w:val="000000" w:themeColor="text1"/>
        </w:rPr>
        <w:t xml:space="preserve">not 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put much time into </w:t>
      </w:r>
      <w:r w:rsidR="00AB1B1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this assignment 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and didn’t give a draft to the lecturer for suggestions on improvement. The main reason for the mark difference is that I spent more time into the 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 xml:space="preserve">hybrids 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>poster</w:t>
      </w:r>
      <w:r w:rsidR="005E7621">
        <w:rPr>
          <w:rStyle w:val="eop"/>
          <w:rFonts w:asciiTheme="minorHAnsi" w:hAnsiTheme="minorHAnsi" w:cstheme="minorHAnsi"/>
          <w:color w:val="000000" w:themeColor="text1"/>
        </w:rPr>
        <w:t xml:space="preserve">. </w:t>
      </w:r>
      <w:r w:rsidR="00800B5F" w:rsidRPr="00701D9C">
        <w:rPr>
          <w:rStyle w:val="eop"/>
          <w:rFonts w:asciiTheme="minorHAnsi" w:hAnsiTheme="minorHAnsi" w:cstheme="minorHAnsi"/>
          <w:color w:val="000000" w:themeColor="text1"/>
        </w:rPr>
        <w:t xml:space="preserve">I felt 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this was more </w:t>
      </w:r>
      <w:r w:rsidR="00800B5F" w:rsidRPr="00701D9C">
        <w:rPr>
          <w:rStyle w:val="eop"/>
          <w:rFonts w:asciiTheme="minorHAnsi" w:hAnsiTheme="minorHAnsi" w:cstheme="minorHAnsi"/>
          <w:color w:val="000000" w:themeColor="text1"/>
        </w:rPr>
        <w:t>interesting and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also the topic</w:t>
      </w:r>
      <w:r w:rsidR="00DC597E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that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interests me because </w:t>
      </w:r>
      <w:r w:rsidR="00DC597E" w:rsidRPr="00701D9C">
        <w:rPr>
          <w:rStyle w:val="eop"/>
          <w:rFonts w:asciiTheme="minorHAnsi" w:hAnsiTheme="minorHAnsi" w:cstheme="minorHAnsi"/>
          <w:color w:val="000000" w:themeColor="text1"/>
        </w:rPr>
        <w:t>it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is what I</w:t>
      </w:r>
      <w:r w:rsidR="00DC597E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woul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d like to </w:t>
      </w:r>
      <w:r w:rsidR="00DC597E" w:rsidRPr="00701D9C">
        <w:rPr>
          <w:rStyle w:val="eop"/>
          <w:rFonts w:asciiTheme="minorHAnsi" w:hAnsiTheme="minorHAnsi" w:cstheme="minorHAnsi"/>
          <w:color w:val="000000" w:themeColor="text1"/>
        </w:rPr>
        <w:t>research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in</w:t>
      </w:r>
      <w:r w:rsidR="00DC597E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5065F4" w:rsidRPr="00701D9C">
        <w:rPr>
          <w:rStyle w:val="eop"/>
          <w:rFonts w:asciiTheme="minorHAnsi" w:hAnsiTheme="minorHAnsi" w:cstheme="minorHAnsi"/>
          <w:color w:val="000000" w:themeColor="text1"/>
        </w:rPr>
        <w:t>future years</w:t>
      </w:r>
      <w:r w:rsidR="000D49D4" w:rsidRPr="00701D9C">
        <w:rPr>
          <w:rStyle w:val="eop"/>
          <w:rFonts w:asciiTheme="minorHAnsi" w:hAnsiTheme="minorHAnsi" w:cstheme="minorHAnsi"/>
          <w:color w:val="000000" w:themeColor="text1"/>
        </w:rPr>
        <w:t>.</w:t>
      </w:r>
    </w:p>
    <w:p w14:paraId="73B064C0" w14:textId="77777777" w:rsidR="005731A5" w:rsidRPr="00701D9C" w:rsidRDefault="005731A5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</w:p>
    <w:p w14:paraId="3B8DFB85" w14:textId="27800ADC" w:rsidR="00FE4F2E" w:rsidRPr="00F05D50" w:rsidRDefault="00DC597E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</w:rPr>
      </w:pP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Throughout this piece of coursework, 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>I lea</w:t>
      </w:r>
      <w:r w:rsidR="00624BB7">
        <w:rPr>
          <w:rStyle w:val="eop"/>
          <w:rFonts w:asciiTheme="minorHAnsi" w:hAnsiTheme="minorHAnsi" w:cstheme="minorHAnsi"/>
          <w:color w:val="000000" w:themeColor="text1"/>
        </w:rPr>
        <w:t>rnt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>that if a topic interests yo</w:t>
      </w:r>
      <w:r w:rsidR="00A60E61" w:rsidRPr="00701D9C">
        <w:rPr>
          <w:rStyle w:val="eop"/>
          <w:rFonts w:asciiTheme="minorHAnsi" w:hAnsiTheme="minorHAnsi" w:cstheme="minorHAnsi"/>
          <w:color w:val="000000" w:themeColor="text1"/>
        </w:rPr>
        <w:t>u it</w:t>
      </w:r>
      <w:r w:rsidR="00AB1B1C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0D49D4" w:rsidRPr="00701D9C">
        <w:rPr>
          <w:rStyle w:val="eop"/>
          <w:rFonts w:asciiTheme="minorHAnsi" w:hAnsiTheme="minorHAnsi" w:cstheme="minorHAnsi"/>
          <w:color w:val="000000" w:themeColor="text1"/>
        </w:rPr>
        <w:t xml:space="preserve">increases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the quality of work. 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>I also lear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nt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that even if a topic does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>n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o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>t interest you, it might become relevant in the field you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are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working in</w:t>
      </w:r>
      <w:r w:rsidR="00845CCA" w:rsidRPr="00701D9C">
        <w:rPr>
          <w:rStyle w:val="eop"/>
          <w:rFonts w:asciiTheme="minorHAnsi" w:hAnsiTheme="minorHAnsi" w:cstheme="minorHAnsi"/>
          <w:color w:val="000000" w:themeColor="text1"/>
        </w:rPr>
        <w:t>,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therefore is worth researching and understanding.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The main part I would change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in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this piece of coursework is the effort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I put into it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. I should have spent more time on the </w:t>
      </w:r>
      <w:r w:rsidR="00800B5F" w:rsidRPr="00701D9C">
        <w:rPr>
          <w:rStyle w:val="eop"/>
          <w:rFonts w:asciiTheme="minorHAnsi" w:hAnsiTheme="minorHAnsi" w:cstheme="minorHAnsi"/>
          <w:color w:val="000000" w:themeColor="text1"/>
        </w:rPr>
        <w:t>work, researched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 xml:space="preserve"> more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and also </w:t>
      </w:r>
      <w:r w:rsidR="00D947F5" w:rsidRPr="00701D9C">
        <w:rPr>
          <w:rStyle w:val="eop"/>
          <w:rFonts w:asciiTheme="minorHAnsi" w:hAnsiTheme="minorHAnsi" w:cstheme="minorHAnsi"/>
          <w:color w:val="000000" w:themeColor="text1"/>
        </w:rPr>
        <w:t>attend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ed</w:t>
      </w:r>
      <w:r w:rsidR="00D947F5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more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guest lectures where there may have been other topics that would have interested me more than materials. I feel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satisfied to have</w:t>
      </w:r>
      <w:r w:rsidR="00845CCA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Pr="00701D9C">
        <w:rPr>
          <w:rStyle w:val="eop"/>
          <w:rFonts w:asciiTheme="minorHAnsi" w:hAnsiTheme="minorHAnsi" w:cstheme="minorHAnsi"/>
          <w:color w:val="000000" w:themeColor="text1"/>
        </w:rPr>
        <w:t>passed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 xml:space="preserve"> this piece of coursework but disappointed in myself that I could have had </w:t>
      </w:r>
      <w:r w:rsidR="00941CEB" w:rsidRPr="00701D9C">
        <w:rPr>
          <w:rStyle w:val="eop"/>
          <w:rFonts w:asciiTheme="minorHAnsi" w:hAnsiTheme="minorHAnsi" w:cstheme="minorHAnsi"/>
          <w:color w:val="000000" w:themeColor="text1"/>
        </w:rPr>
        <w:t xml:space="preserve">a </w:t>
      </w:r>
      <w:r w:rsidR="00A108C8" w:rsidRPr="00701D9C">
        <w:rPr>
          <w:rStyle w:val="eop"/>
          <w:rFonts w:asciiTheme="minorHAnsi" w:hAnsiTheme="minorHAnsi" w:cstheme="minorHAnsi"/>
          <w:color w:val="000000" w:themeColor="text1"/>
        </w:rPr>
        <w:t>better mark if more effort was put into it.</w:t>
      </w:r>
      <w:r w:rsidR="00FE4F2E" w:rsidRPr="00701D9C">
        <w:rPr>
          <w:rStyle w:val="normaltextrun"/>
          <w:rFonts w:asciiTheme="minorHAnsi" w:hAnsiTheme="minorHAnsi" w:cstheme="minorHAnsi"/>
          <w:i/>
          <w:iCs/>
          <w:color w:val="000000" w:themeColor="text1"/>
        </w:rPr>
        <w:t> </w:t>
      </w:r>
      <w:r w:rsidR="00FE4F2E" w:rsidRPr="00701D9C">
        <w:rPr>
          <w:rStyle w:val="eop"/>
          <w:rFonts w:asciiTheme="minorHAnsi" w:hAnsiTheme="minorHAnsi" w:cstheme="minorHAnsi"/>
          <w:color w:val="000000" w:themeColor="text1"/>
        </w:rPr>
        <w:t> </w:t>
      </w:r>
      <w:r w:rsidR="00FE4F2E" w:rsidRPr="00F05D50">
        <w:rPr>
          <w:rStyle w:val="eop"/>
          <w:rFonts w:asciiTheme="minorHAnsi" w:hAnsiTheme="minorHAnsi" w:cstheme="minorHAnsi"/>
        </w:rPr>
        <w:br w:type="page"/>
      </w:r>
    </w:p>
    <w:p w14:paraId="62B313C7" w14:textId="6BA11E69" w:rsidR="00FE3843" w:rsidRPr="00F05D50" w:rsidRDefault="003C5E58" w:rsidP="00F05D50">
      <w:pPr>
        <w:pStyle w:val="Heading1"/>
        <w:jc w:val="both"/>
        <w:rPr>
          <w:rStyle w:val="normaltextrun"/>
          <w:rFonts w:asciiTheme="minorHAnsi" w:hAnsiTheme="minorHAnsi" w:cstheme="minorHAnsi"/>
          <w:sz w:val="24"/>
          <w:szCs w:val="24"/>
        </w:rPr>
      </w:pPr>
      <w:bookmarkStart w:id="6" w:name="_Toc23700448"/>
      <w:r w:rsidRPr="00F05D50">
        <w:rPr>
          <w:rStyle w:val="normaltextrun"/>
          <w:rFonts w:asciiTheme="minorHAnsi" w:hAnsiTheme="minorHAnsi" w:cstheme="minorHAnsi"/>
          <w:sz w:val="24"/>
          <w:szCs w:val="24"/>
        </w:rPr>
        <w:lastRenderedPageBreak/>
        <w:t>4.</w:t>
      </w:r>
      <w:r w:rsidR="00FE4F2E" w:rsidRPr="00F05D50">
        <w:rPr>
          <w:rStyle w:val="normaltextrun"/>
          <w:rFonts w:asciiTheme="minorHAnsi" w:hAnsiTheme="minorHAnsi" w:cstheme="minorHAnsi"/>
          <w:sz w:val="24"/>
          <w:szCs w:val="24"/>
        </w:rPr>
        <w:t>Coursework 3</w:t>
      </w:r>
      <w:bookmarkEnd w:id="6"/>
    </w:p>
    <w:p w14:paraId="667534BF" w14:textId="77777777" w:rsidR="00FE3843" w:rsidRPr="00F05D50" w:rsidRDefault="00FE3843" w:rsidP="00F05D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6829F8DC" w14:textId="5A845D49" w:rsidR="00FE3843" w:rsidRPr="00F05D50" w:rsidRDefault="005065F4" w:rsidP="00F05D50">
      <w:pPr>
        <w:pStyle w:val="Heading2"/>
        <w:jc w:val="both"/>
        <w:rPr>
          <w:rStyle w:val="normaltextrun"/>
          <w:rFonts w:asciiTheme="minorHAnsi" w:hAnsiTheme="minorHAnsi" w:cstheme="minorHAnsi"/>
          <w:sz w:val="24"/>
          <w:szCs w:val="24"/>
        </w:rPr>
      </w:pPr>
      <w:bookmarkStart w:id="7" w:name="_Toc23700449"/>
      <w:r w:rsidRPr="00F05D50">
        <w:rPr>
          <w:rStyle w:val="normaltextrun"/>
          <w:rFonts w:asciiTheme="minorHAnsi" w:hAnsiTheme="minorHAnsi" w:cstheme="minorHAnsi"/>
          <w:sz w:val="24"/>
          <w:szCs w:val="24"/>
        </w:rPr>
        <w:t xml:space="preserve">4.1 </w:t>
      </w:r>
      <w:r w:rsidR="00FE3843" w:rsidRPr="00F05D50">
        <w:rPr>
          <w:rStyle w:val="normaltextrun"/>
          <w:rFonts w:asciiTheme="minorHAnsi" w:hAnsiTheme="minorHAnsi" w:cstheme="minorHAnsi"/>
          <w:sz w:val="24"/>
          <w:szCs w:val="24"/>
        </w:rPr>
        <w:t>Academic writing part E</w:t>
      </w:r>
      <w:bookmarkEnd w:id="7"/>
    </w:p>
    <w:p w14:paraId="16A11B57" w14:textId="7CFFD975" w:rsidR="00FE3843" w:rsidRPr="00F05D50" w:rsidRDefault="00FE3843" w:rsidP="00F05D5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7E4657EF" w14:textId="4CCAF920" w:rsidR="00FE3843" w:rsidRPr="00701D9C" w:rsidRDefault="00941CEB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  <w:color w:val="000000" w:themeColor="text1"/>
        </w:rPr>
      </w:pP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The task for this module was 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to create a PowerPoint 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>P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resentation 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>on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how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my first year of University went.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>I was instructed that t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>his was to include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a  written section about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each module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</w:t>
      </w:r>
      <w:r w:rsidR="00845CCA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and 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>what we achieved</w:t>
      </w:r>
      <w:r w:rsidR="0091258E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, 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my 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>opinion on each module</w:t>
      </w:r>
      <w:r w:rsidR="00AE4A44" w:rsidRPr="00701D9C">
        <w:rPr>
          <w:rStyle w:val="normaltextrun"/>
          <w:rFonts w:asciiTheme="minorHAnsi" w:hAnsiTheme="minorHAnsi" w:cstheme="minorHAnsi"/>
          <w:color w:val="000000" w:themeColor="text1"/>
        </w:rPr>
        <w:t>,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how I would</w:t>
      </w:r>
      <w:r w:rsidR="00AE4A44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have changed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what I did or if I encountered any problems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throughout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the 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>module,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how I dealt with </w:t>
      </w:r>
      <w:r w:rsidR="00AE4A44" w:rsidRPr="00701D9C">
        <w:rPr>
          <w:rStyle w:val="normaltextrun"/>
          <w:rFonts w:asciiTheme="minorHAnsi" w:hAnsiTheme="minorHAnsi" w:cstheme="minorHAnsi"/>
          <w:color w:val="000000" w:themeColor="text1"/>
        </w:rPr>
        <w:t>the problem</w:t>
      </w:r>
      <w:r w:rsidR="00833782" w:rsidRPr="00701D9C">
        <w:rPr>
          <w:rStyle w:val="normaltextrun"/>
          <w:rFonts w:asciiTheme="minorHAnsi" w:hAnsiTheme="minorHAnsi" w:cstheme="minorHAnsi"/>
          <w:color w:val="000000" w:themeColor="text1"/>
        </w:rPr>
        <w:t>.</w:t>
      </w:r>
    </w:p>
    <w:p w14:paraId="741E9163" w14:textId="53BC7F1F" w:rsidR="00DF3DD4" w:rsidRPr="00701D9C" w:rsidRDefault="00DF3DD4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  <w:color w:val="000000" w:themeColor="text1"/>
        </w:rPr>
      </w:pPr>
    </w:p>
    <w:p w14:paraId="0165A15B" w14:textId="3DE3C438" w:rsidR="00DF3DD4" w:rsidRPr="00701D9C" w:rsidRDefault="00DF3DD4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  <w:color w:val="000000" w:themeColor="text1"/>
        </w:rPr>
      </w:pPr>
      <w:r w:rsidRPr="00701D9C">
        <w:rPr>
          <w:rStyle w:val="normaltextrun"/>
          <w:rFonts w:asciiTheme="minorHAnsi" w:hAnsiTheme="minorHAnsi" w:cstheme="minorHAnsi"/>
          <w:color w:val="000000" w:themeColor="text1"/>
        </w:rPr>
        <w:t>The feedback I received for this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task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was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that it was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overall a good presentation</w:t>
      </w:r>
      <w:r w:rsidR="00252FE5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which show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>ed</w:t>
      </w:r>
      <w:r w:rsidR="00252FE5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>in my</w:t>
      </w:r>
      <w:r w:rsidR="00252FE5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high mark of 16</w:t>
      </w:r>
      <w:r w:rsidR="00F629CD">
        <w:rPr>
          <w:rStyle w:val="normaltextrun"/>
          <w:rFonts w:asciiTheme="minorHAnsi" w:hAnsiTheme="minorHAnsi" w:cstheme="minorHAnsi"/>
          <w:color w:val="000000" w:themeColor="text1"/>
        </w:rPr>
        <w:t>/</w:t>
      </w:r>
      <w:r w:rsidR="00252FE5" w:rsidRPr="00701D9C">
        <w:rPr>
          <w:rStyle w:val="normaltextrun"/>
          <w:rFonts w:asciiTheme="minorHAnsi" w:hAnsiTheme="minorHAnsi" w:cstheme="minorHAnsi"/>
          <w:color w:val="000000" w:themeColor="text1"/>
        </w:rPr>
        <w:t>20</w:t>
      </w:r>
      <w:r w:rsidR="008256A8" w:rsidRPr="00701D9C">
        <w:rPr>
          <w:rStyle w:val="normaltextrun"/>
          <w:rFonts w:asciiTheme="minorHAnsi" w:hAnsiTheme="minorHAnsi" w:cstheme="minorHAnsi"/>
          <w:color w:val="000000" w:themeColor="text1"/>
        </w:rPr>
        <w:t>.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I was complemented on the 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>organisation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of the PowerPoint which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showed a brief of how I felt the foundation year went. The improvements I needed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to do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w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>ere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</w:t>
      </w:r>
      <w:r w:rsidR="008256A8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to 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include my name on the very first slide and 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>to include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a short brief of all the content</w:t>
      </w:r>
      <w:r w:rsidR="008256A8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of the presentation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on the second slide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. </w:t>
      </w:r>
    </w:p>
    <w:p w14:paraId="2DCF76F7" w14:textId="0B13A971" w:rsidR="0038525A" w:rsidRPr="00701D9C" w:rsidRDefault="0038525A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  <w:color w:val="000000" w:themeColor="text1"/>
        </w:rPr>
      </w:pPr>
    </w:p>
    <w:p w14:paraId="0946E6AB" w14:textId="069E6756" w:rsidR="00FE4F2E" w:rsidRPr="00701D9C" w:rsidRDefault="0038525A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701D9C">
        <w:rPr>
          <w:rStyle w:val="normaltextrun"/>
          <w:rFonts w:asciiTheme="minorHAnsi" w:hAnsiTheme="minorHAnsi" w:cstheme="minorHAnsi"/>
          <w:color w:val="000000" w:themeColor="text1"/>
        </w:rPr>
        <w:t>During this coursework I learn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>t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how important a presentation can be for my future work projects. A PowerPoint is very </w:t>
      </w:r>
      <w:r w:rsidR="003512DA" w:rsidRPr="00701D9C">
        <w:rPr>
          <w:rStyle w:val="normaltextrun"/>
          <w:rFonts w:asciiTheme="minorHAnsi" w:hAnsiTheme="minorHAnsi" w:cstheme="minorHAnsi"/>
          <w:color w:val="000000" w:themeColor="text1"/>
        </w:rPr>
        <w:t>powerful,</w:t>
      </w:r>
      <w:r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and a good presentation can decide if a company will approve your idea</w:t>
      </w:r>
      <w:r w:rsidR="00941CEB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as it is very forward and to the point, making it easy for decision making</w:t>
      </w:r>
      <w:r w:rsidR="003512DA" w:rsidRPr="00701D9C">
        <w:rPr>
          <w:rStyle w:val="normaltextrun"/>
          <w:rFonts w:asciiTheme="minorHAnsi" w:hAnsiTheme="minorHAnsi" w:cstheme="minorHAnsi"/>
          <w:color w:val="000000" w:themeColor="text1"/>
        </w:rPr>
        <w:t>. I</w:t>
      </w:r>
      <w:r w:rsidR="00862D3F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f I were to do this task </w:t>
      </w:r>
      <w:r w:rsidR="00845CCA" w:rsidRPr="00701D9C">
        <w:rPr>
          <w:rStyle w:val="normaltextrun"/>
          <w:rFonts w:asciiTheme="minorHAnsi" w:hAnsiTheme="minorHAnsi" w:cstheme="minorHAnsi"/>
          <w:color w:val="000000" w:themeColor="text1"/>
        </w:rPr>
        <w:t>again,</w:t>
      </w:r>
      <w:r w:rsidR="00862D3F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I</w:t>
      </w:r>
      <w:r w:rsidR="003512DA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would change the amount of time I </w:t>
      </w:r>
      <w:r w:rsidR="00862D3F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spent on the </w:t>
      </w:r>
      <w:r w:rsidR="003512DA" w:rsidRPr="00701D9C">
        <w:rPr>
          <w:rStyle w:val="normaltextrun"/>
          <w:rFonts w:asciiTheme="minorHAnsi" w:hAnsiTheme="minorHAnsi" w:cstheme="minorHAnsi"/>
          <w:color w:val="000000" w:themeColor="text1"/>
        </w:rPr>
        <w:t>presentation</w:t>
      </w:r>
      <w:r w:rsidR="00862D3F" w:rsidRPr="00701D9C">
        <w:rPr>
          <w:rStyle w:val="normaltextrun"/>
          <w:rFonts w:asciiTheme="minorHAnsi" w:hAnsiTheme="minorHAnsi" w:cstheme="minorHAnsi"/>
          <w:color w:val="000000" w:themeColor="text1"/>
        </w:rPr>
        <w:t>.</w:t>
      </w:r>
      <w:r w:rsidR="003512DA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</w:t>
      </w:r>
      <w:r w:rsidR="00862D3F" w:rsidRPr="00701D9C">
        <w:rPr>
          <w:rStyle w:val="normaltextrun"/>
          <w:rFonts w:asciiTheme="minorHAnsi" w:hAnsiTheme="minorHAnsi" w:cstheme="minorHAnsi"/>
          <w:color w:val="000000" w:themeColor="text1"/>
        </w:rPr>
        <w:t>I started the PowerPoint too close to the deadline</w:t>
      </w:r>
      <w:r w:rsidR="00970CA9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therefore was not able to </w:t>
      </w:r>
      <w:r w:rsidR="00F629CD">
        <w:rPr>
          <w:rStyle w:val="normaltextrun"/>
          <w:rFonts w:asciiTheme="minorHAnsi" w:hAnsiTheme="minorHAnsi" w:cstheme="minorHAnsi"/>
          <w:color w:val="000000" w:themeColor="text1"/>
        </w:rPr>
        <w:t>submit</w:t>
      </w:r>
      <w:r w:rsidR="00970CA9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a draft for review and feedback. </w:t>
      </w:r>
      <w:r w:rsidR="003512DA" w:rsidRPr="00701D9C">
        <w:rPr>
          <w:rStyle w:val="normaltextrun"/>
          <w:rFonts w:asciiTheme="minorHAnsi" w:hAnsiTheme="minorHAnsi" w:cstheme="minorHAnsi"/>
          <w:color w:val="000000" w:themeColor="text1"/>
        </w:rPr>
        <w:t>Looking back on the PowerPoint I am disappointed in the lack of effort I put into it but glad that it was good enough to pass</w:t>
      </w:r>
      <w:r w:rsidR="00862D3F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. I now understand the bare minimum needed to pass a task as well as knowing what improvements and additions </w:t>
      </w:r>
      <w:r w:rsidR="00970CA9" w:rsidRPr="00701D9C">
        <w:rPr>
          <w:rStyle w:val="normaltextrun"/>
          <w:rFonts w:asciiTheme="minorHAnsi" w:hAnsiTheme="minorHAnsi" w:cstheme="minorHAnsi"/>
          <w:color w:val="000000" w:themeColor="text1"/>
        </w:rPr>
        <w:t>to include</w:t>
      </w:r>
      <w:r w:rsidR="00862D3F" w:rsidRPr="00701D9C">
        <w:rPr>
          <w:rStyle w:val="normaltextrun"/>
          <w:rFonts w:asciiTheme="minorHAnsi" w:hAnsiTheme="minorHAnsi" w:cstheme="minorHAnsi"/>
          <w:color w:val="000000" w:themeColor="text1"/>
        </w:rPr>
        <w:t xml:space="preserve"> to reach my true potential</w:t>
      </w:r>
      <w:r w:rsidR="00970CA9" w:rsidRPr="00701D9C">
        <w:rPr>
          <w:rStyle w:val="normaltextrun"/>
          <w:rFonts w:asciiTheme="minorHAnsi" w:hAnsiTheme="minorHAnsi" w:cstheme="minorHAnsi"/>
          <w:color w:val="000000" w:themeColor="text1"/>
        </w:rPr>
        <w:t>.</w:t>
      </w:r>
    </w:p>
    <w:p w14:paraId="4E8970DE" w14:textId="6CF150CB" w:rsidR="00FE4F2E" w:rsidRPr="00F05D50" w:rsidRDefault="00FE4F2E" w:rsidP="00F05D50">
      <w:pPr>
        <w:jc w:val="both"/>
        <w:rPr>
          <w:rFonts w:eastAsia="Times New Roman" w:cstheme="minorHAnsi"/>
          <w:lang w:eastAsia="en-GB"/>
        </w:rPr>
      </w:pPr>
      <w:r w:rsidRPr="00F05D50">
        <w:rPr>
          <w:rStyle w:val="eop"/>
          <w:rFonts w:cstheme="minorHAnsi"/>
        </w:rPr>
        <w:br w:type="page"/>
      </w:r>
    </w:p>
    <w:p w14:paraId="07E46131" w14:textId="0E444BA7" w:rsidR="00AC493D" w:rsidRPr="00F05D50" w:rsidRDefault="003C5E58" w:rsidP="00F05D50">
      <w:pPr>
        <w:pStyle w:val="Heading1"/>
        <w:jc w:val="both"/>
        <w:rPr>
          <w:rStyle w:val="eop"/>
          <w:rFonts w:asciiTheme="minorHAnsi" w:hAnsiTheme="minorHAnsi" w:cstheme="minorHAnsi"/>
          <w:sz w:val="24"/>
          <w:szCs w:val="24"/>
        </w:rPr>
      </w:pPr>
      <w:bookmarkStart w:id="8" w:name="_Toc23700450"/>
      <w:r w:rsidRPr="00F05D50">
        <w:rPr>
          <w:rStyle w:val="normaltextrun"/>
          <w:rFonts w:asciiTheme="minorHAnsi" w:hAnsiTheme="minorHAnsi" w:cstheme="minorHAnsi"/>
          <w:sz w:val="24"/>
          <w:szCs w:val="24"/>
        </w:rPr>
        <w:lastRenderedPageBreak/>
        <w:t>5.</w:t>
      </w:r>
      <w:r w:rsidR="00FE4F2E" w:rsidRPr="00F05D50">
        <w:rPr>
          <w:rStyle w:val="normaltextrun"/>
          <w:rFonts w:asciiTheme="minorHAnsi" w:hAnsiTheme="minorHAnsi" w:cstheme="minorHAnsi"/>
          <w:sz w:val="24"/>
          <w:szCs w:val="24"/>
        </w:rPr>
        <w:t>Overview</w:t>
      </w:r>
      <w:bookmarkEnd w:id="8"/>
      <w:r w:rsidR="00FE4F2E" w:rsidRPr="00F05D50">
        <w:rPr>
          <w:rStyle w:val="eop"/>
          <w:rFonts w:asciiTheme="minorHAnsi" w:hAnsiTheme="minorHAnsi" w:cstheme="minorHAnsi"/>
          <w:sz w:val="24"/>
          <w:szCs w:val="24"/>
        </w:rPr>
        <w:t> </w:t>
      </w:r>
    </w:p>
    <w:p w14:paraId="52D3D66F" w14:textId="23D64DB9" w:rsidR="00AC493D" w:rsidRPr="00F05D50" w:rsidRDefault="00AC493D" w:rsidP="00F05D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</w:rPr>
      </w:pPr>
    </w:p>
    <w:p w14:paraId="6F706D2C" w14:textId="1579E4FE" w:rsidR="00AC493D" w:rsidRPr="00C61ACD" w:rsidRDefault="00B55B22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C61ACD">
        <w:rPr>
          <w:rStyle w:val="eop"/>
          <w:rFonts w:asciiTheme="minorHAnsi" w:hAnsiTheme="minorHAnsi" w:cstheme="minorHAnsi"/>
          <w:color w:val="000000" w:themeColor="text1"/>
        </w:rPr>
        <w:t>I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am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very pleased with how my foundation year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went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. </w:t>
      </w:r>
      <w:r w:rsidR="006219B4" w:rsidRPr="00C61ACD">
        <w:rPr>
          <w:rStyle w:val="eop"/>
          <w:rFonts w:asciiTheme="minorHAnsi" w:hAnsiTheme="minorHAnsi" w:cstheme="minorHAnsi"/>
          <w:color w:val="000000" w:themeColor="text1"/>
        </w:rPr>
        <w:t>I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>managed to average over 70% over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>all my module</w:t>
      </w:r>
      <w:r w:rsidR="00F629CD">
        <w:rPr>
          <w:rStyle w:val="eop"/>
          <w:rFonts w:asciiTheme="minorHAnsi" w:hAnsiTheme="minorHAnsi" w:cstheme="minorHAnsi"/>
          <w:color w:val="000000" w:themeColor="text1"/>
        </w:rPr>
        <w:t>s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which shows 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that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I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a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m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>capable</w:t>
      </w:r>
      <w:r w:rsidR="00845CCA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to </w:t>
      </w:r>
      <w:r w:rsidR="00F629CD">
        <w:rPr>
          <w:rStyle w:val="eop"/>
          <w:rFonts w:asciiTheme="minorHAnsi" w:hAnsiTheme="minorHAnsi" w:cstheme="minorHAnsi"/>
          <w:color w:val="000000" w:themeColor="text1"/>
        </w:rPr>
        <w:t xml:space="preserve">ascend to 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>first year. The foundation year has given me a head start in terms of CAD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>,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software solidworks and </w:t>
      </w:r>
      <w:r w:rsidR="00C61ACD" w:rsidRPr="00C61ACD">
        <w:rPr>
          <w:rStyle w:val="eop"/>
          <w:rFonts w:asciiTheme="minorHAnsi" w:hAnsiTheme="minorHAnsi" w:cstheme="minorHAnsi"/>
          <w:color w:val="000000" w:themeColor="text1"/>
        </w:rPr>
        <w:t>MATLAB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compared to other first years which will hopefully allow me </w:t>
      </w:r>
      <w:r w:rsidR="00845CCA" w:rsidRPr="00C61ACD">
        <w:rPr>
          <w:rStyle w:val="eop"/>
          <w:rFonts w:asciiTheme="minorHAnsi" w:hAnsiTheme="minorHAnsi" w:cstheme="minorHAnsi"/>
          <w:color w:val="000000" w:themeColor="text1"/>
        </w:rPr>
        <w:t xml:space="preserve">to 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>understand the basics</w:t>
      </w:r>
      <w:r w:rsidR="00845CCA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and 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>to build on my skills easier than others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>. It has showed me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that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I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a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m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stronger in maths than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in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science but there is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no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t a </w:t>
      </w:r>
      <w:r w:rsidR="00862D3F" w:rsidRPr="00C61ACD">
        <w:rPr>
          <w:rStyle w:val="eop"/>
          <w:rFonts w:asciiTheme="minorHAnsi" w:hAnsiTheme="minorHAnsi" w:cstheme="minorHAnsi"/>
          <w:color w:val="000000" w:themeColor="text1"/>
        </w:rPr>
        <w:t>large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margin between them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>.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I know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that </w:t>
      </w:r>
      <w:r w:rsidR="00C61ACD" w:rsidRPr="00C61ACD">
        <w:rPr>
          <w:rStyle w:val="eop"/>
          <w:rFonts w:asciiTheme="minorHAnsi" w:hAnsiTheme="minorHAnsi" w:cstheme="minorHAnsi"/>
          <w:color w:val="000000" w:themeColor="text1"/>
        </w:rPr>
        <w:t>MATLAB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is my weakest topic but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realising this allows me to 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practise and improve on the skills of </w:t>
      </w:r>
      <w:r w:rsidR="00C61ACD" w:rsidRPr="00C61ACD">
        <w:rPr>
          <w:rStyle w:val="eop"/>
          <w:rFonts w:asciiTheme="minorHAnsi" w:hAnsiTheme="minorHAnsi" w:cstheme="minorHAnsi"/>
          <w:color w:val="000000" w:themeColor="text1"/>
        </w:rPr>
        <w:t>MATLAB</w:t>
      </w:r>
      <w:r w:rsidR="00AC493D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coding.</w:t>
      </w:r>
    </w:p>
    <w:p w14:paraId="4AACCF6F" w14:textId="629EC4E4" w:rsidR="00B55B22" w:rsidRPr="00C61ACD" w:rsidRDefault="00B55B22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</w:p>
    <w:p w14:paraId="04EBCCBC" w14:textId="0F9298E9" w:rsidR="004F6C8C" w:rsidRPr="00C61ACD" w:rsidRDefault="00B55B22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Going forward with my studies I will be improving the standard of my work by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writing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drafts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to a higher standard so that </w:t>
      </w:r>
      <w:r w:rsidR="00970CA9" w:rsidRPr="00C61ACD">
        <w:rPr>
          <w:rStyle w:val="eop"/>
          <w:rFonts w:asciiTheme="minorHAnsi" w:hAnsiTheme="minorHAnsi" w:cstheme="minorHAnsi"/>
          <w:color w:val="000000" w:themeColor="text1"/>
        </w:rPr>
        <w:t xml:space="preserve">I receive more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>improvement recommendations from the lecturers</w:t>
      </w:r>
      <w:r w:rsidR="00970CA9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to achieve higher marks.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>I will also</w:t>
      </w:r>
      <w:r w:rsidR="00970CA9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be starting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>draft</w:t>
      </w:r>
      <w:r w:rsidR="00970CA9" w:rsidRPr="00C61ACD">
        <w:rPr>
          <w:rStyle w:val="eop"/>
          <w:rFonts w:asciiTheme="minorHAnsi" w:hAnsiTheme="minorHAnsi" w:cstheme="minorHAnsi"/>
          <w:color w:val="000000" w:themeColor="text1"/>
        </w:rPr>
        <w:t>s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soon after the task has been set</w:t>
      </w:r>
      <w:r w:rsidR="00970CA9" w:rsidRPr="00C61ACD">
        <w:rPr>
          <w:rStyle w:val="eop"/>
          <w:rFonts w:asciiTheme="minorHAnsi" w:hAnsiTheme="minorHAnsi" w:cstheme="minorHAnsi"/>
          <w:color w:val="000000" w:themeColor="text1"/>
        </w:rPr>
        <w:t>,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970CA9" w:rsidRPr="00C61ACD">
        <w:rPr>
          <w:rStyle w:val="eop"/>
          <w:rFonts w:asciiTheme="minorHAnsi" w:hAnsiTheme="minorHAnsi" w:cstheme="minorHAnsi"/>
          <w:color w:val="000000" w:themeColor="text1"/>
        </w:rPr>
        <w:t xml:space="preserve">this allows the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>lecturer to read it and for me to make the required changes before the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 deadlines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>; t</w:t>
      </w:r>
      <w:r w:rsidR="00131F7A" w:rsidRPr="00C61ACD">
        <w:rPr>
          <w:rStyle w:val="eop"/>
          <w:rFonts w:asciiTheme="minorHAnsi" w:hAnsiTheme="minorHAnsi" w:cstheme="minorHAnsi"/>
          <w:color w:val="000000" w:themeColor="text1"/>
        </w:rPr>
        <w:t>his</w:t>
      </w:r>
      <w:r w:rsidR="00970CA9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will allow me to </w:t>
      </w:r>
      <w:r w:rsidR="00B32FB6" w:rsidRPr="00C61ACD">
        <w:rPr>
          <w:rStyle w:val="eop"/>
          <w:rFonts w:asciiTheme="minorHAnsi" w:hAnsiTheme="minorHAnsi" w:cstheme="minorHAnsi"/>
          <w:color w:val="000000" w:themeColor="text1"/>
        </w:rPr>
        <w:t>proofread</w:t>
      </w:r>
      <w:r w:rsidR="00970CA9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my work which will result in less </w:t>
      </w:r>
      <w:r w:rsidR="00B32FB6" w:rsidRPr="00C61ACD">
        <w:rPr>
          <w:rStyle w:val="eop"/>
          <w:rFonts w:asciiTheme="minorHAnsi" w:hAnsiTheme="minorHAnsi" w:cstheme="minorHAnsi"/>
          <w:color w:val="000000" w:themeColor="text1"/>
        </w:rPr>
        <w:t xml:space="preserve">grammatical errors.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I will be more organised with my work and my revision preparations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>, so that</w:t>
      </w:r>
      <w:r w:rsidR="004F6C8C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F629CD">
        <w:rPr>
          <w:rStyle w:val="eop"/>
          <w:rFonts w:asciiTheme="minorHAnsi" w:hAnsiTheme="minorHAnsi" w:cstheme="minorHAnsi"/>
          <w:color w:val="000000" w:themeColor="text1"/>
        </w:rPr>
        <w:t xml:space="preserve">it </w:t>
      </w:r>
      <w:r w:rsidR="004F6C8C" w:rsidRPr="00C61ACD">
        <w:rPr>
          <w:rStyle w:val="eop"/>
          <w:rFonts w:asciiTheme="minorHAnsi" w:hAnsiTheme="minorHAnsi" w:cstheme="minorHAnsi"/>
          <w:color w:val="000000" w:themeColor="text1"/>
        </w:rPr>
        <w:t xml:space="preserve">will be easier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and less stressful </w:t>
      </w:r>
      <w:r w:rsidR="004F6C8C" w:rsidRPr="00C61ACD">
        <w:rPr>
          <w:rStyle w:val="eop"/>
          <w:rFonts w:asciiTheme="minorHAnsi" w:hAnsiTheme="minorHAnsi" w:cstheme="minorHAnsi"/>
          <w:color w:val="000000" w:themeColor="text1"/>
        </w:rPr>
        <w:t>to prepare for exams</w:t>
      </w:r>
      <w:r w:rsidR="00B32FB6" w:rsidRPr="00C61ACD">
        <w:rPr>
          <w:rStyle w:val="eop"/>
          <w:rFonts w:asciiTheme="minorHAnsi" w:hAnsiTheme="minorHAnsi" w:cstheme="minorHAnsi"/>
          <w:color w:val="000000" w:themeColor="text1"/>
        </w:rPr>
        <w:t>.</w:t>
      </w:r>
    </w:p>
    <w:p w14:paraId="2775A789" w14:textId="77777777" w:rsidR="00FA0645" w:rsidRPr="00C61ACD" w:rsidRDefault="00FA0645" w:rsidP="0004209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</w:p>
    <w:p w14:paraId="0DBAC09A" w14:textId="4E90DD90" w:rsidR="009D2E1F" w:rsidRPr="00C61ACD" w:rsidRDefault="004F6C8C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theme="minorHAnsi"/>
          <w:color w:val="000000" w:themeColor="text1"/>
        </w:rPr>
      </w:pP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The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biggest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change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I have </w:t>
      </w:r>
      <w:r w:rsidR="00A60E61" w:rsidRPr="00C61ACD">
        <w:rPr>
          <w:rStyle w:val="eop"/>
          <w:rFonts w:asciiTheme="minorHAnsi" w:hAnsiTheme="minorHAnsi" w:cstheme="minorHAnsi"/>
          <w:color w:val="000000" w:themeColor="text1"/>
        </w:rPr>
        <w:t xml:space="preserve">made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in my first semester is 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improving my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organisation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.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6219B4" w:rsidRPr="00C61ACD">
        <w:rPr>
          <w:rStyle w:val="eop"/>
          <w:rFonts w:asciiTheme="minorHAnsi" w:hAnsiTheme="minorHAnsi" w:cstheme="minorHAnsi"/>
          <w:color w:val="000000" w:themeColor="text1"/>
        </w:rPr>
        <w:t>I</w:t>
      </w:r>
      <w:r w:rsidR="00742DC2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ha</w:t>
      </w:r>
      <w:r w:rsidR="006219B4" w:rsidRPr="00C61ACD">
        <w:rPr>
          <w:rStyle w:val="eop"/>
          <w:rFonts w:asciiTheme="minorHAnsi" w:hAnsiTheme="minorHAnsi" w:cstheme="minorHAnsi"/>
          <w:color w:val="000000" w:themeColor="text1"/>
        </w:rPr>
        <w:t>ve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 been writing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 xml:space="preserve">up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my notes in an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>O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xford notebook which I can use to </w:t>
      </w:r>
      <w:r w:rsidR="00A60E61" w:rsidRPr="00C61ACD">
        <w:rPr>
          <w:rStyle w:val="eop"/>
          <w:rFonts w:asciiTheme="minorHAnsi" w:hAnsiTheme="minorHAnsi" w:cstheme="minorHAnsi"/>
          <w:color w:val="000000" w:themeColor="text1"/>
        </w:rPr>
        <w:t xml:space="preserve">scan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each page and organise them into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>relevant files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 with the app “scribzee”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>.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>U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sing this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 xml:space="preserve">will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hopefully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 xml:space="preserve">make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 xml:space="preserve">revision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 xml:space="preserve">a </w:t>
      </w:r>
      <w:r w:rsidRPr="00C61ACD">
        <w:rPr>
          <w:rStyle w:val="eop"/>
          <w:rFonts w:asciiTheme="minorHAnsi" w:hAnsiTheme="minorHAnsi" w:cstheme="minorHAnsi"/>
          <w:color w:val="000000" w:themeColor="text1"/>
        </w:rPr>
        <w:t>lot easier.</w:t>
      </w:r>
      <w:r w:rsidR="00F629CD">
        <w:rPr>
          <w:rStyle w:val="eop"/>
          <w:rFonts w:asciiTheme="minorHAnsi" w:hAnsiTheme="minorHAnsi" w:cstheme="minorHAnsi"/>
          <w:color w:val="000000" w:themeColor="text1"/>
        </w:rPr>
        <w:t xml:space="preserve"> Re-writing my notes after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>lectures</w:t>
      </w:r>
      <w:r w:rsidR="00131F7A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improves </w:t>
      </w:r>
      <w:r w:rsidR="00F629CD">
        <w:rPr>
          <w:rStyle w:val="eop"/>
          <w:rFonts w:asciiTheme="minorHAnsi" w:hAnsiTheme="minorHAnsi" w:cstheme="minorHAnsi"/>
          <w:color w:val="000000" w:themeColor="text1"/>
        </w:rPr>
        <w:t xml:space="preserve">the reliability of </w:t>
      </w:r>
      <w:r w:rsidR="00FA0645" w:rsidRPr="00C61ACD">
        <w:rPr>
          <w:rStyle w:val="eop"/>
          <w:rFonts w:asciiTheme="minorHAnsi" w:hAnsiTheme="minorHAnsi" w:cstheme="minorHAnsi"/>
          <w:color w:val="000000" w:themeColor="text1"/>
        </w:rPr>
        <w:t>my notes</w:t>
      </w:r>
      <w:r w:rsidR="00A60E61" w:rsidRPr="00C61ACD">
        <w:rPr>
          <w:rStyle w:val="eop"/>
          <w:rFonts w:asciiTheme="minorHAnsi" w:hAnsiTheme="minorHAnsi" w:cstheme="minorHAnsi"/>
          <w:color w:val="000000" w:themeColor="text1"/>
        </w:rPr>
        <w:t xml:space="preserve"> to help revision preparations for exams in order to save time and stress.</w:t>
      </w:r>
    </w:p>
    <w:p w14:paraId="104EFCBD" w14:textId="7C94632F" w:rsidR="009D2E1F" w:rsidRDefault="009D2E1F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63AE0C17" w14:textId="2712BEAD" w:rsidR="00B32FB6" w:rsidRDefault="00B32FB6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1529B10B" w14:textId="7B799D54" w:rsidR="00B32FB6" w:rsidRDefault="00B32FB6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03959169" w14:textId="11C01FC9" w:rsidR="00B32FB6" w:rsidRDefault="00B32FB6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129012E0" w14:textId="77777777" w:rsidR="00131F7A" w:rsidRDefault="00131F7A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1C586117" w14:textId="323F065F" w:rsidR="00A60E61" w:rsidRDefault="00A60E61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36E4470D" w14:textId="77777777" w:rsidR="00131F7A" w:rsidRDefault="00131F7A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18F8CB3B" w14:textId="77777777" w:rsidR="00B32FB6" w:rsidRDefault="00B32FB6" w:rsidP="009D2E1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Theme="minorHAnsi" w:hAnsiTheme="minorHAnsi" w:cstheme="minorHAnsi"/>
        </w:rPr>
      </w:pPr>
    </w:p>
    <w:p w14:paraId="193E1EE5" w14:textId="65F89D63" w:rsidR="00FE4F2E" w:rsidRPr="00F05D50" w:rsidRDefault="002B6475" w:rsidP="00F05D50">
      <w:pPr>
        <w:pStyle w:val="Heading1"/>
        <w:jc w:val="both"/>
        <w:rPr>
          <w:rStyle w:val="eop"/>
          <w:rFonts w:asciiTheme="minorHAnsi" w:hAnsiTheme="minorHAnsi" w:cstheme="minorHAnsi"/>
          <w:sz w:val="24"/>
          <w:szCs w:val="24"/>
        </w:rPr>
      </w:pPr>
      <w:bookmarkStart w:id="9" w:name="_Toc23700451"/>
      <w:r w:rsidRPr="00F05D50">
        <w:rPr>
          <w:rStyle w:val="normaltextrun"/>
          <w:rFonts w:asciiTheme="minorHAnsi" w:hAnsiTheme="minorHAnsi" w:cstheme="minorHAnsi"/>
          <w:sz w:val="24"/>
          <w:szCs w:val="24"/>
        </w:rPr>
        <w:lastRenderedPageBreak/>
        <w:t>6.</w:t>
      </w:r>
      <w:r w:rsidR="00FE4F2E" w:rsidRPr="00F05D50">
        <w:rPr>
          <w:rStyle w:val="normaltextrun"/>
          <w:rFonts w:asciiTheme="minorHAnsi" w:hAnsiTheme="minorHAnsi" w:cstheme="minorHAnsi"/>
          <w:sz w:val="24"/>
          <w:szCs w:val="24"/>
        </w:rPr>
        <w:t>Conclusion</w:t>
      </w:r>
      <w:bookmarkEnd w:id="9"/>
      <w:r w:rsidR="00FE4F2E" w:rsidRPr="00F05D50">
        <w:rPr>
          <w:rStyle w:val="eop"/>
          <w:rFonts w:asciiTheme="minorHAnsi" w:hAnsiTheme="minorHAnsi" w:cstheme="minorHAnsi"/>
          <w:sz w:val="24"/>
          <w:szCs w:val="24"/>
        </w:rPr>
        <w:t> </w:t>
      </w:r>
    </w:p>
    <w:p w14:paraId="4D160232" w14:textId="605F2748" w:rsidR="002B6475" w:rsidRPr="00F05D50" w:rsidRDefault="002B6475" w:rsidP="00F05D50">
      <w:pPr>
        <w:jc w:val="both"/>
        <w:rPr>
          <w:rFonts w:cstheme="minorHAnsi"/>
        </w:rPr>
      </w:pPr>
    </w:p>
    <w:p w14:paraId="3D72DD4F" w14:textId="255A29B9" w:rsidR="002B6475" w:rsidRPr="00EA46DA" w:rsidRDefault="002B6475" w:rsidP="0004209B">
      <w:pPr>
        <w:spacing w:line="360" w:lineRule="auto"/>
        <w:jc w:val="both"/>
        <w:rPr>
          <w:rFonts w:cstheme="minorHAnsi"/>
          <w:color w:val="000000" w:themeColor="text1"/>
        </w:rPr>
      </w:pPr>
      <w:r w:rsidRPr="00EA46DA">
        <w:rPr>
          <w:rFonts w:cstheme="minorHAnsi"/>
          <w:color w:val="000000" w:themeColor="text1"/>
        </w:rPr>
        <w:t xml:space="preserve">After </w:t>
      </w:r>
      <w:r w:rsidR="00FA0645" w:rsidRPr="00EA46DA">
        <w:rPr>
          <w:rFonts w:cstheme="minorHAnsi"/>
          <w:color w:val="000000" w:themeColor="text1"/>
        </w:rPr>
        <w:t xml:space="preserve">reviewing </w:t>
      </w:r>
      <w:r w:rsidRPr="00EA46DA">
        <w:rPr>
          <w:rFonts w:cstheme="minorHAnsi"/>
          <w:color w:val="000000" w:themeColor="text1"/>
        </w:rPr>
        <w:t xml:space="preserve">the </w:t>
      </w:r>
      <w:r w:rsidR="00FA0645" w:rsidRPr="00EA46DA">
        <w:rPr>
          <w:rFonts w:cstheme="minorHAnsi"/>
          <w:color w:val="000000" w:themeColor="text1"/>
        </w:rPr>
        <w:t>three</w:t>
      </w:r>
      <w:r w:rsidRPr="00EA46DA">
        <w:rPr>
          <w:rFonts w:cstheme="minorHAnsi"/>
          <w:color w:val="000000" w:themeColor="text1"/>
        </w:rPr>
        <w:t xml:space="preserve"> pieces of coursework, I</w:t>
      </w:r>
      <w:r w:rsidR="00FA0645" w:rsidRPr="00EA46DA">
        <w:rPr>
          <w:rFonts w:cstheme="minorHAnsi"/>
          <w:color w:val="000000" w:themeColor="text1"/>
        </w:rPr>
        <w:t xml:space="preserve"> a</w:t>
      </w:r>
      <w:r w:rsidRPr="00EA46DA">
        <w:rPr>
          <w:rFonts w:cstheme="minorHAnsi"/>
          <w:color w:val="000000" w:themeColor="text1"/>
        </w:rPr>
        <w:t>m happy with how I did in coursework 1 but for 2 and 3 I</w:t>
      </w:r>
      <w:r w:rsidR="00FA0645" w:rsidRPr="00EA46DA">
        <w:rPr>
          <w:rFonts w:cstheme="minorHAnsi"/>
          <w:color w:val="000000" w:themeColor="text1"/>
        </w:rPr>
        <w:t xml:space="preserve"> a</w:t>
      </w:r>
      <w:r w:rsidRPr="00EA46DA">
        <w:rPr>
          <w:rFonts w:cstheme="minorHAnsi"/>
          <w:color w:val="000000" w:themeColor="text1"/>
        </w:rPr>
        <w:t>m disappointed in the lack of effort I put into the work</w:t>
      </w:r>
      <w:r w:rsidR="00FA0645" w:rsidRPr="00EA46DA">
        <w:rPr>
          <w:rFonts w:cstheme="minorHAnsi"/>
          <w:color w:val="000000" w:themeColor="text1"/>
        </w:rPr>
        <w:t>. This</w:t>
      </w:r>
      <w:r w:rsidRPr="00EA46DA">
        <w:rPr>
          <w:rFonts w:cstheme="minorHAnsi"/>
          <w:color w:val="000000" w:themeColor="text1"/>
        </w:rPr>
        <w:t xml:space="preserve"> can be </w:t>
      </w:r>
      <w:r w:rsidR="00FA0645" w:rsidRPr="00EA46DA">
        <w:rPr>
          <w:rFonts w:cstheme="minorHAnsi"/>
          <w:color w:val="000000" w:themeColor="text1"/>
        </w:rPr>
        <w:t xml:space="preserve">seen </w:t>
      </w:r>
      <w:r w:rsidRPr="00EA46DA">
        <w:rPr>
          <w:rFonts w:cstheme="minorHAnsi"/>
          <w:color w:val="000000" w:themeColor="text1"/>
        </w:rPr>
        <w:t>by the mark</w:t>
      </w:r>
      <w:r w:rsidR="00FA0645" w:rsidRPr="00EA46DA">
        <w:rPr>
          <w:rFonts w:cstheme="minorHAnsi"/>
          <w:color w:val="000000" w:themeColor="text1"/>
        </w:rPr>
        <w:t>s</w:t>
      </w:r>
      <w:r w:rsidRPr="00EA46DA">
        <w:rPr>
          <w:rFonts w:cstheme="minorHAnsi"/>
          <w:color w:val="000000" w:themeColor="text1"/>
        </w:rPr>
        <w:t xml:space="preserve"> I received. For similar </w:t>
      </w:r>
      <w:r w:rsidR="00FA0645" w:rsidRPr="00EA46DA">
        <w:rPr>
          <w:rFonts w:cstheme="minorHAnsi"/>
          <w:color w:val="000000" w:themeColor="text1"/>
        </w:rPr>
        <w:t>tasks in the future, I will be sure to dedicate</w:t>
      </w:r>
      <w:r w:rsidRPr="00EA46DA">
        <w:rPr>
          <w:rFonts w:cstheme="minorHAnsi"/>
          <w:color w:val="000000" w:themeColor="text1"/>
        </w:rPr>
        <w:t xml:space="preserve"> more</w:t>
      </w:r>
      <w:r w:rsidR="00FA0645" w:rsidRPr="00EA46DA">
        <w:rPr>
          <w:rFonts w:cstheme="minorHAnsi"/>
          <w:color w:val="000000" w:themeColor="text1"/>
        </w:rPr>
        <w:t xml:space="preserve"> time and </w:t>
      </w:r>
      <w:r w:rsidRPr="00EA46DA">
        <w:rPr>
          <w:rFonts w:cstheme="minorHAnsi"/>
          <w:color w:val="000000" w:themeColor="text1"/>
        </w:rPr>
        <w:t xml:space="preserve">effort into these pieces of work to increase </w:t>
      </w:r>
      <w:r w:rsidR="00FA0645" w:rsidRPr="00EA46DA">
        <w:rPr>
          <w:rFonts w:cstheme="minorHAnsi"/>
          <w:color w:val="000000" w:themeColor="text1"/>
        </w:rPr>
        <w:t xml:space="preserve">my </w:t>
      </w:r>
      <w:r w:rsidRPr="00EA46DA">
        <w:rPr>
          <w:rFonts w:cstheme="minorHAnsi"/>
          <w:color w:val="000000" w:themeColor="text1"/>
        </w:rPr>
        <w:t>overall mark.</w:t>
      </w:r>
    </w:p>
    <w:p w14:paraId="7A8B910F" w14:textId="5748E143" w:rsidR="002B6475" w:rsidRPr="00EA46DA" w:rsidRDefault="002B6475" w:rsidP="0004209B">
      <w:pPr>
        <w:spacing w:line="360" w:lineRule="auto"/>
        <w:jc w:val="both"/>
        <w:rPr>
          <w:rFonts w:cstheme="minorHAnsi"/>
          <w:color w:val="000000" w:themeColor="text1"/>
        </w:rPr>
      </w:pPr>
    </w:p>
    <w:p w14:paraId="21F6A813" w14:textId="3A816641" w:rsidR="002B6475" w:rsidRPr="00EA46DA" w:rsidRDefault="002B6475" w:rsidP="0004209B">
      <w:pPr>
        <w:spacing w:line="360" w:lineRule="auto"/>
        <w:jc w:val="both"/>
        <w:rPr>
          <w:rFonts w:cstheme="minorHAnsi"/>
          <w:color w:val="000000" w:themeColor="text1"/>
        </w:rPr>
      </w:pPr>
      <w:r w:rsidRPr="00EA46DA">
        <w:rPr>
          <w:rFonts w:cstheme="minorHAnsi"/>
          <w:color w:val="000000" w:themeColor="text1"/>
        </w:rPr>
        <w:t>I</w:t>
      </w:r>
      <w:r w:rsidR="00FA0645" w:rsidRPr="00EA46DA">
        <w:rPr>
          <w:rFonts w:cstheme="minorHAnsi"/>
          <w:color w:val="000000" w:themeColor="text1"/>
        </w:rPr>
        <w:t xml:space="preserve"> a</w:t>
      </w:r>
      <w:r w:rsidRPr="00EA46DA">
        <w:rPr>
          <w:rFonts w:cstheme="minorHAnsi"/>
          <w:color w:val="000000" w:themeColor="text1"/>
        </w:rPr>
        <w:t xml:space="preserve">m very happy with the foundation year as a </w:t>
      </w:r>
      <w:r w:rsidR="00FA0645" w:rsidRPr="00EA46DA">
        <w:rPr>
          <w:rFonts w:cstheme="minorHAnsi"/>
          <w:color w:val="000000" w:themeColor="text1"/>
        </w:rPr>
        <w:t xml:space="preserve">whole </w:t>
      </w:r>
      <w:r w:rsidRPr="00EA46DA">
        <w:rPr>
          <w:rFonts w:cstheme="minorHAnsi"/>
          <w:color w:val="000000" w:themeColor="text1"/>
        </w:rPr>
        <w:t xml:space="preserve">as I did well in other </w:t>
      </w:r>
      <w:r w:rsidR="00F05D50" w:rsidRPr="00EA46DA">
        <w:rPr>
          <w:rFonts w:cstheme="minorHAnsi"/>
          <w:color w:val="000000" w:themeColor="text1"/>
        </w:rPr>
        <w:t>modules,</w:t>
      </w:r>
      <w:r w:rsidRPr="00EA46DA">
        <w:rPr>
          <w:rFonts w:cstheme="minorHAnsi"/>
          <w:color w:val="000000" w:themeColor="text1"/>
        </w:rPr>
        <w:t xml:space="preserve"> and it has taught me my strength</w:t>
      </w:r>
      <w:r w:rsidR="00FA0645" w:rsidRPr="00EA46DA">
        <w:rPr>
          <w:rFonts w:cstheme="minorHAnsi"/>
          <w:color w:val="000000" w:themeColor="text1"/>
        </w:rPr>
        <w:t>s</w:t>
      </w:r>
      <w:r w:rsidRPr="00EA46DA">
        <w:rPr>
          <w:rFonts w:cstheme="minorHAnsi"/>
          <w:color w:val="000000" w:themeColor="text1"/>
        </w:rPr>
        <w:t xml:space="preserve"> and weaknesses in engineering.</w:t>
      </w:r>
      <w:r w:rsidR="00F05D50" w:rsidRPr="00EA46DA">
        <w:rPr>
          <w:rFonts w:cstheme="minorHAnsi"/>
          <w:color w:val="000000" w:themeColor="text1"/>
        </w:rPr>
        <w:t xml:space="preserve"> </w:t>
      </w:r>
      <w:r w:rsidR="00FA0645" w:rsidRPr="00EA46DA">
        <w:rPr>
          <w:rFonts w:cstheme="minorHAnsi"/>
          <w:color w:val="000000" w:themeColor="text1"/>
        </w:rPr>
        <w:t>Foundation year</w:t>
      </w:r>
      <w:r w:rsidR="00F05D50" w:rsidRPr="00EA46DA">
        <w:rPr>
          <w:rFonts w:cstheme="minorHAnsi"/>
          <w:color w:val="000000" w:themeColor="text1"/>
        </w:rPr>
        <w:t xml:space="preserve"> has </w:t>
      </w:r>
      <w:r w:rsidR="00FA0645" w:rsidRPr="00EA46DA">
        <w:rPr>
          <w:rFonts w:cstheme="minorHAnsi"/>
          <w:color w:val="000000" w:themeColor="text1"/>
        </w:rPr>
        <w:t xml:space="preserve">helped me </w:t>
      </w:r>
      <w:r w:rsidR="00F05D50" w:rsidRPr="00EA46DA">
        <w:rPr>
          <w:rFonts w:cstheme="minorHAnsi"/>
          <w:color w:val="000000" w:themeColor="text1"/>
        </w:rPr>
        <w:t xml:space="preserve">develop my </w:t>
      </w:r>
      <w:r w:rsidR="00FA0645" w:rsidRPr="00EA46DA">
        <w:rPr>
          <w:rFonts w:cstheme="minorHAnsi"/>
          <w:color w:val="000000" w:themeColor="text1"/>
        </w:rPr>
        <w:t xml:space="preserve">computer skills </w:t>
      </w:r>
      <w:r w:rsidR="00F05D50" w:rsidRPr="00EA46DA">
        <w:rPr>
          <w:rFonts w:cstheme="minorHAnsi"/>
          <w:color w:val="000000" w:themeColor="text1"/>
        </w:rPr>
        <w:t xml:space="preserve">and </w:t>
      </w:r>
      <w:r w:rsidR="00FA0645" w:rsidRPr="00EA46DA">
        <w:rPr>
          <w:rFonts w:cstheme="minorHAnsi"/>
          <w:color w:val="000000" w:themeColor="text1"/>
        </w:rPr>
        <w:t xml:space="preserve">improved my </w:t>
      </w:r>
      <w:r w:rsidR="00F05D50" w:rsidRPr="00EA46DA">
        <w:rPr>
          <w:rFonts w:cstheme="minorHAnsi"/>
          <w:color w:val="000000" w:themeColor="text1"/>
        </w:rPr>
        <w:t>basic knowledge of maths and science</w:t>
      </w:r>
      <w:r w:rsidR="00FA0645" w:rsidRPr="00EA46DA">
        <w:rPr>
          <w:rFonts w:cstheme="minorHAnsi"/>
          <w:color w:val="000000" w:themeColor="text1"/>
        </w:rPr>
        <w:t xml:space="preserve">. Overall, foundation year </w:t>
      </w:r>
      <w:r w:rsidR="00B305C1" w:rsidRPr="00EA46DA">
        <w:rPr>
          <w:rFonts w:cstheme="minorHAnsi"/>
          <w:color w:val="000000" w:themeColor="text1"/>
        </w:rPr>
        <w:t xml:space="preserve">gave me a good baseline to </w:t>
      </w:r>
      <w:r w:rsidR="00F05D50" w:rsidRPr="00EA46DA">
        <w:rPr>
          <w:rFonts w:cstheme="minorHAnsi"/>
          <w:color w:val="000000" w:themeColor="text1"/>
        </w:rPr>
        <w:t>progress onto first year.</w:t>
      </w:r>
    </w:p>
    <w:p w14:paraId="7E7E6C21" w14:textId="3BC9142E" w:rsidR="00742DC2" w:rsidRDefault="00742DC2"/>
    <w:sectPr w:rsidR="00742DC2" w:rsidSect="00651873">
      <w:headerReference w:type="default" r:id="rId8"/>
      <w:footerReference w:type="even" r:id="rId9"/>
      <w:foot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1D4A6" w14:textId="77777777" w:rsidR="002F30A8" w:rsidRDefault="002F30A8" w:rsidP="00FA0FF9">
      <w:r>
        <w:separator/>
      </w:r>
    </w:p>
  </w:endnote>
  <w:endnote w:type="continuationSeparator" w:id="0">
    <w:p w14:paraId="35CD3692" w14:textId="77777777" w:rsidR="002F30A8" w:rsidRDefault="002F30A8" w:rsidP="00FA0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6244548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9EC7FA5" w14:textId="050C9AAE" w:rsidR="00742DC2" w:rsidRDefault="00742DC2" w:rsidP="00742DC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7EB536E" w14:textId="77777777" w:rsidR="00742DC2" w:rsidRDefault="00742DC2" w:rsidP="00FA0FF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9173916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4AD584E" w14:textId="558FB021" w:rsidR="00742DC2" w:rsidRDefault="00742DC2" w:rsidP="00742DC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0E74E23" w14:textId="77777777" w:rsidR="00742DC2" w:rsidRDefault="00742DC2" w:rsidP="00FA0FF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05A3B" w14:textId="77777777" w:rsidR="002F30A8" w:rsidRDefault="002F30A8" w:rsidP="00FA0FF9">
      <w:r>
        <w:separator/>
      </w:r>
    </w:p>
  </w:footnote>
  <w:footnote w:type="continuationSeparator" w:id="0">
    <w:p w14:paraId="320CB4FA" w14:textId="77777777" w:rsidR="002F30A8" w:rsidRDefault="002F30A8" w:rsidP="00FA0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B626F" w14:textId="7D27FB04" w:rsidR="00C61ACD" w:rsidRDefault="00C61ACD">
    <w:pPr>
      <w:pStyle w:val="Header"/>
    </w:pPr>
    <w:r>
      <w:t>Rhodri Jenkins</w:t>
    </w:r>
  </w:p>
  <w:p w14:paraId="01D5BC85" w14:textId="6DE84194" w:rsidR="00C61ACD" w:rsidRDefault="00C61ACD">
    <w:pPr>
      <w:pStyle w:val="Header"/>
    </w:pPr>
    <w:r>
      <w:t>(1801396)</w:t>
    </w:r>
  </w:p>
  <w:p w14:paraId="6C9A1D2B" w14:textId="77777777" w:rsidR="00C61ACD" w:rsidRDefault="00C61A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C7CA5"/>
    <w:multiLevelType w:val="multilevel"/>
    <w:tmpl w:val="54302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E50D9D"/>
    <w:multiLevelType w:val="multilevel"/>
    <w:tmpl w:val="00E46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217101"/>
    <w:multiLevelType w:val="multilevel"/>
    <w:tmpl w:val="EA60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2C77AD"/>
    <w:multiLevelType w:val="multilevel"/>
    <w:tmpl w:val="CEE48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4F66549"/>
    <w:multiLevelType w:val="multilevel"/>
    <w:tmpl w:val="C0E6D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F2E"/>
    <w:rsid w:val="0004209B"/>
    <w:rsid w:val="000B64F5"/>
    <w:rsid w:val="000D49D4"/>
    <w:rsid w:val="000F6725"/>
    <w:rsid w:val="00131F7A"/>
    <w:rsid w:val="001631D8"/>
    <w:rsid w:val="00174D55"/>
    <w:rsid w:val="001E3798"/>
    <w:rsid w:val="00252FE5"/>
    <w:rsid w:val="00267E89"/>
    <w:rsid w:val="002A0F3D"/>
    <w:rsid w:val="002B6475"/>
    <w:rsid w:val="002B6CAF"/>
    <w:rsid w:val="002C35ED"/>
    <w:rsid w:val="002F30A8"/>
    <w:rsid w:val="003451E8"/>
    <w:rsid w:val="003512DA"/>
    <w:rsid w:val="00371E5D"/>
    <w:rsid w:val="0038525A"/>
    <w:rsid w:val="00397D73"/>
    <w:rsid w:val="003B5C76"/>
    <w:rsid w:val="003C5E58"/>
    <w:rsid w:val="003C6B69"/>
    <w:rsid w:val="003E1917"/>
    <w:rsid w:val="00400511"/>
    <w:rsid w:val="0043234D"/>
    <w:rsid w:val="004412DC"/>
    <w:rsid w:val="004828AE"/>
    <w:rsid w:val="004D76D5"/>
    <w:rsid w:val="004F6C8C"/>
    <w:rsid w:val="005065F4"/>
    <w:rsid w:val="00524340"/>
    <w:rsid w:val="005731A5"/>
    <w:rsid w:val="00592708"/>
    <w:rsid w:val="00596260"/>
    <w:rsid w:val="005E7621"/>
    <w:rsid w:val="006219B4"/>
    <w:rsid w:val="00624BB7"/>
    <w:rsid w:val="0062642A"/>
    <w:rsid w:val="00626D3E"/>
    <w:rsid w:val="00651873"/>
    <w:rsid w:val="00701D9C"/>
    <w:rsid w:val="0074244A"/>
    <w:rsid w:val="00742DC2"/>
    <w:rsid w:val="007435A8"/>
    <w:rsid w:val="0079211B"/>
    <w:rsid w:val="007B23A4"/>
    <w:rsid w:val="00800B5F"/>
    <w:rsid w:val="008256A8"/>
    <w:rsid w:val="00833782"/>
    <w:rsid w:val="00836058"/>
    <w:rsid w:val="00845CCA"/>
    <w:rsid w:val="00852FC4"/>
    <w:rsid w:val="00862D3F"/>
    <w:rsid w:val="008B5084"/>
    <w:rsid w:val="008E5CA4"/>
    <w:rsid w:val="00900F0A"/>
    <w:rsid w:val="00901AFD"/>
    <w:rsid w:val="0091258E"/>
    <w:rsid w:val="00940030"/>
    <w:rsid w:val="00941CEB"/>
    <w:rsid w:val="00970CA9"/>
    <w:rsid w:val="009D2E1F"/>
    <w:rsid w:val="00A012DC"/>
    <w:rsid w:val="00A108C8"/>
    <w:rsid w:val="00A60E61"/>
    <w:rsid w:val="00AB1B1C"/>
    <w:rsid w:val="00AC493D"/>
    <w:rsid w:val="00AD03BB"/>
    <w:rsid w:val="00AE4A44"/>
    <w:rsid w:val="00B305C1"/>
    <w:rsid w:val="00B32FB6"/>
    <w:rsid w:val="00B55B22"/>
    <w:rsid w:val="00B925D7"/>
    <w:rsid w:val="00BE598B"/>
    <w:rsid w:val="00C61ACD"/>
    <w:rsid w:val="00CE0922"/>
    <w:rsid w:val="00D35943"/>
    <w:rsid w:val="00D478D4"/>
    <w:rsid w:val="00D56AF1"/>
    <w:rsid w:val="00D7182A"/>
    <w:rsid w:val="00D947F5"/>
    <w:rsid w:val="00DC597E"/>
    <w:rsid w:val="00DF3DD4"/>
    <w:rsid w:val="00E426D2"/>
    <w:rsid w:val="00E80D40"/>
    <w:rsid w:val="00EA46DA"/>
    <w:rsid w:val="00ED51C7"/>
    <w:rsid w:val="00ED55C1"/>
    <w:rsid w:val="00F05D50"/>
    <w:rsid w:val="00F12639"/>
    <w:rsid w:val="00F629CD"/>
    <w:rsid w:val="00F920EA"/>
    <w:rsid w:val="00FA0645"/>
    <w:rsid w:val="00FA0FF9"/>
    <w:rsid w:val="00FB3005"/>
    <w:rsid w:val="00FE3843"/>
    <w:rsid w:val="00FE4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4A264"/>
  <w15:chartTrackingRefBased/>
  <w15:docId w15:val="{65040D37-F93E-2F45-9B39-E85B7C4B7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E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65F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E4F2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FE4F2E"/>
  </w:style>
  <w:style w:type="character" w:customStyle="1" w:styleId="apple-converted-space">
    <w:name w:val="apple-converted-space"/>
    <w:basedOn w:val="DefaultParagraphFont"/>
    <w:rsid w:val="00FE4F2E"/>
  </w:style>
  <w:style w:type="character" w:customStyle="1" w:styleId="eop">
    <w:name w:val="eop"/>
    <w:basedOn w:val="DefaultParagraphFont"/>
    <w:rsid w:val="00FE4F2E"/>
  </w:style>
  <w:style w:type="character" w:customStyle="1" w:styleId="contextualspellingandgrammarerror">
    <w:name w:val="contextualspellingandgrammarerror"/>
    <w:basedOn w:val="DefaultParagraphFont"/>
    <w:rsid w:val="00FE4F2E"/>
  </w:style>
  <w:style w:type="paragraph" w:styleId="NormalWeb">
    <w:name w:val="Normal (Web)"/>
    <w:basedOn w:val="Normal"/>
    <w:uiPriority w:val="99"/>
    <w:semiHidden/>
    <w:unhideWhenUsed/>
    <w:rsid w:val="00BE598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3C5E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C5E58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C5E58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3C5E58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3C5E58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3C5E58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3C5E58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3C5E58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3C5E58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3C5E58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3C5E58"/>
    <w:pPr>
      <w:ind w:left="1920"/>
    </w:pPr>
    <w:rPr>
      <w:rFonts w:cstheme="minorHAnsi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A0FF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F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ooter">
    <w:name w:val="footer"/>
    <w:basedOn w:val="Normal"/>
    <w:link w:val="FooterChar"/>
    <w:uiPriority w:val="99"/>
    <w:unhideWhenUsed/>
    <w:rsid w:val="00FA0F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0FF9"/>
  </w:style>
  <w:style w:type="character" w:styleId="PageNumber">
    <w:name w:val="page number"/>
    <w:basedOn w:val="DefaultParagraphFont"/>
    <w:uiPriority w:val="99"/>
    <w:semiHidden/>
    <w:unhideWhenUsed/>
    <w:rsid w:val="00FA0FF9"/>
  </w:style>
  <w:style w:type="character" w:styleId="Hyperlink">
    <w:name w:val="Hyperlink"/>
    <w:basedOn w:val="DefaultParagraphFont"/>
    <w:uiPriority w:val="99"/>
    <w:unhideWhenUsed/>
    <w:rsid w:val="00FA0FF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065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C61A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1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7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4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5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0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8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5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3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5265DD-BB85-0147-9419-7706AF443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1729</Words>
  <Characters>7837</Characters>
  <Application>Microsoft Office Word</Application>
  <DocSecurity>0</DocSecurity>
  <Lines>156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Jenkins (1801396)</dc:creator>
  <cp:keywords/>
  <dc:description/>
  <cp:lastModifiedBy>Rhodri Jenkins (1801396)</cp:lastModifiedBy>
  <cp:revision>2</cp:revision>
  <dcterms:created xsi:type="dcterms:W3CDTF">2019-11-03T19:18:00Z</dcterms:created>
  <dcterms:modified xsi:type="dcterms:W3CDTF">2019-11-03T19:18:00Z</dcterms:modified>
</cp:coreProperties>
</file>