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8ED9178" w:rsidP="03285CBF" w:rsidRDefault="18ED9178" w14:paraId="146F12ED" w14:textId="2DA04EE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360" w:right="0" w:hanging="0"/>
        <w:jc w:val="left"/>
        <w:rPr>
          <w:b w:val="1"/>
          <w:bCs w:val="1"/>
          <w:color w:val="1709E0"/>
          <w:sz w:val="24"/>
          <w:szCs w:val="24"/>
        </w:rPr>
      </w:pPr>
      <w:r w:rsidRPr="03285CBF" w:rsidR="6E6058FD">
        <w:rPr>
          <w:b w:val="1"/>
          <w:bCs w:val="1"/>
          <w:color w:val="1709E0"/>
          <w:sz w:val="24"/>
          <w:szCs w:val="24"/>
        </w:rPr>
        <w:t xml:space="preserve">Use the Moodle and Assessment Brief to answer the </w:t>
      </w:r>
      <w:r w:rsidRPr="03285CBF" w:rsidR="481E771A">
        <w:rPr>
          <w:b w:val="1"/>
          <w:bCs w:val="1"/>
          <w:color w:val="1709E0"/>
          <w:sz w:val="24"/>
          <w:szCs w:val="24"/>
        </w:rPr>
        <w:t>questions below</w:t>
      </w:r>
      <w:r w:rsidRPr="03285CBF" w:rsidR="6E6058FD">
        <w:rPr>
          <w:b w:val="1"/>
          <w:bCs w:val="1"/>
          <w:color w:val="1709E0"/>
          <w:sz w:val="24"/>
          <w:szCs w:val="24"/>
        </w:rPr>
        <w:t xml:space="preserve"> in a group. </w:t>
      </w:r>
      <w:r w:rsidRPr="03285CBF" w:rsidR="2CE46499">
        <w:rPr>
          <w:b w:val="1"/>
          <w:bCs w:val="1"/>
          <w:color w:val="1709E0"/>
          <w:sz w:val="24"/>
          <w:szCs w:val="24"/>
        </w:rPr>
        <w:t xml:space="preserve">TWO </w:t>
      </w:r>
      <w:r w:rsidRPr="03285CBF" w:rsidR="60D6CE07">
        <w:rPr>
          <w:b w:val="1"/>
          <w:bCs w:val="1"/>
          <w:color w:val="1709E0"/>
          <w:sz w:val="24"/>
          <w:szCs w:val="24"/>
        </w:rPr>
        <w:t>answers</w:t>
      </w:r>
      <w:r w:rsidRPr="03285CBF" w:rsidR="11BAC801">
        <w:rPr>
          <w:b w:val="1"/>
          <w:bCs w:val="1"/>
          <w:color w:val="1709E0"/>
          <w:sz w:val="24"/>
          <w:szCs w:val="24"/>
        </w:rPr>
        <w:t xml:space="preserve"> (3, 4)</w:t>
      </w:r>
      <w:r w:rsidRPr="03285CBF" w:rsidR="60D6CE07">
        <w:rPr>
          <w:b w:val="1"/>
          <w:bCs w:val="1"/>
          <w:color w:val="1709E0"/>
          <w:sz w:val="24"/>
          <w:szCs w:val="24"/>
        </w:rPr>
        <w:t xml:space="preserve"> </w:t>
      </w:r>
      <w:r w:rsidRPr="03285CBF" w:rsidR="16E64786">
        <w:rPr>
          <w:b w:val="1"/>
          <w:bCs w:val="1"/>
          <w:color w:val="1709E0"/>
          <w:sz w:val="24"/>
          <w:szCs w:val="24"/>
        </w:rPr>
        <w:t xml:space="preserve">are not written on the </w:t>
      </w:r>
      <w:r w:rsidRPr="03285CBF" w:rsidR="16E64786">
        <w:rPr>
          <w:b w:val="1"/>
          <w:bCs w:val="1"/>
          <w:color w:val="1709E0"/>
          <w:sz w:val="24"/>
          <w:szCs w:val="24"/>
        </w:rPr>
        <w:t>brief</w:t>
      </w:r>
      <w:r w:rsidRPr="03285CBF" w:rsidR="16E64786">
        <w:rPr>
          <w:b w:val="1"/>
          <w:bCs w:val="1"/>
          <w:color w:val="1709E0"/>
          <w:sz w:val="24"/>
          <w:szCs w:val="24"/>
        </w:rPr>
        <w:t xml:space="preserve"> and </w:t>
      </w:r>
      <w:r w:rsidRPr="03285CBF" w:rsidR="60D6CE07">
        <w:rPr>
          <w:b w:val="1"/>
          <w:bCs w:val="1"/>
          <w:color w:val="1709E0"/>
          <w:sz w:val="24"/>
          <w:szCs w:val="24"/>
        </w:rPr>
        <w:t>you m</w:t>
      </w:r>
      <w:r w:rsidRPr="03285CBF" w:rsidR="2720301B">
        <w:rPr>
          <w:b w:val="1"/>
          <w:bCs w:val="1"/>
          <w:color w:val="1709E0"/>
          <w:sz w:val="24"/>
          <w:szCs w:val="24"/>
        </w:rPr>
        <w:t>ight need to think with your group about what the answer could be</w:t>
      </w:r>
      <w:r w:rsidRPr="03285CBF" w:rsidR="60D6CE07">
        <w:rPr>
          <w:b w:val="1"/>
          <w:bCs w:val="1"/>
          <w:color w:val="1709E0"/>
          <w:sz w:val="24"/>
          <w:szCs w:val="24"/>
        </w:rPr>
        <w:t xml:space="preserve">. </w:t>
      </w:r>
      <w:r w:rsidRPr="03285CBF" w:rsidR="38C053DB">
        <w:rPr>
          <w:b w:val="1"/>
          <w:bCs w:val="1"/>
          <w:color w:val="1709E0"/>
          <w:sz w:val="24"/>
          <w:szCs w:val="24"/>
        </w:rPr>
        <w:t>Take notes on your answers underneath each question.</w:t>
      </w:r>
    </w:p>
    <w:p w:rsidR="4ED71959" w:rsidP="03285CBF" w:rsidRDefault="4ED71959" w14:paraId="04F2F7D1" w14:textId="782BCFB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360" w:right="0" w:hanging="0"/>
        <w:jc w:val="left"/>
        <w:rPr>
          <w:b w:val="1"/>
          <w:bCs w:val="1"/>
          <w:color w:val="1709E0"/>
          <w:sz w:val="24"/>
          <w:szCs w:val="24"/>
        </w:rPr>
      </w:pPr>
    </w:p>
    <w:p w:rsidR="6440A715" w:rsidP="03285CBF" w:rsidRDefault="6440A715" w14:paraId="6D17E529" w14:textId="22A5897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651D16B7">
        <w:rPr>
          <w:sz w:val="24"/>
          <w:szCs w:val="24"/>
        </w:rPr>
        <w:t>How many assessments does this module have?</w:t>
      </w:r>
      <w:r w:rsidRPr="03285CBF" w:rsidR="60ADFF8C">
        <w:rPr>
          <w:sz w:val="24"/>
          <w:szCs w:val="24"/>
        </w:rPr>
        <w:t xml:space="preserve"> </w:t>
      </w:r>
    </w:p>
    <w:p w:rsidR="7F80910C" w:rsidP="03285CBF" w:rsidRDefault="7F80910C" w14:paraId="2F156149" w14:textId="6D11E0D0">
      <w:pPr>
        <w:pStyle w:val="Normal"/>
        <w:ind w:left="720"/>
        <w:rPr>
          <w:b w:val="1"/>
          <w:bCs w:val="1"/>
          <w:color w:val="382AFA"/>
          <w:sz w:val="24"/>
          <w:szCs w:val="24"/>
        </w:rPr>
      </w:pPr>
      <w:r w:rsidRPr="03285CBF" w:rsidR="4287180D">
        <w:rPr>
          <w:b w:val="1"/>
          <w:bCs w:val="1"/>
          <w:color w:val="382AFA"/>
          <w:sz w:val="24"/>
          <w:szCs w:val="24"/>
        </w:rPr>
        <w:t>3</w:t>
      </w:r>
    </w:p>
    <w:p w:rsidR="6ED48329" w:rsidP="03285CBF" w:rsidRDefault="6ED48329" w14:paraId="3E3A7F06" w14:textId="6EABCF1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651D16B7">
        <w:rPr>
          <w:sz w:val="24"/>
          <w:szCs w:val="24"/>
        </w:rPr>
        <w:t>What are the dates of the three assessments</w:t>
      </w:r>
      <w:r w:rsidRPr="03285CBF" w:rsidR="444E4237">
        <w:rPr>
          <w:sz w:val="24"/>
          <w:szCs w:val="24"/>
        </w:rPr>
        <w:t xml:space="preserve"> for </w:t>
      </w:r>
      <w:r w:rsidRPr="03285CBF" w:rsidR="444E4237">
        <w:rPr>
          <w:b w:val="1"/>
          <w:bCs w:val="1"/>
          <w:sz w:val="24"/>
          <w:szCs w:val="24"/>
        </w:rPr>
        <w:t>this class</w:t>
      </w:r>
      <w:r w:rsidRPr="03285CBF" w:rsidR="651D16B7">
        <w:rPr>
          <w:sz w:val="24"/>
          <w:szCs w:val="24"/>
        </w:rPr>
        <w:t xml:space="preserve">? </w:t>
      </w:r>
    </w:p>
    <w:p w:rsidR="7F80910C" w:rsidP="03285CBF" w:rsidRDefault="7F80910C" w14:paraId="4933D951" w14:textId="0679475A">
      <w:pPr>
        <w:pStyle w:val="ListParagraph"/>
        <w:ind w:left="720"/>
        <w:rPr>
          <w:b w:val="1"/>
          <w:bCs w:val="1"/>
          <w:color w:val="382AFA"/>
          <w:sz w:val="24"/>
          <w:szCs w:val="24"/>
          <w:highlight w:val="yellow"/>
        </w:rPr>
      </w:pPr>
      <w:r w:rsidRPr="03285CBF" w:rsidR="592DA0C6">
        <w:rPr>
          <w:b w:val="1"/>
          <w:bCs w:val="1"/>
          <w:color w:val="382AFA"/>
          <w:sz w:val="24"/>
          <w:szCs w:val="24"/>
          <w:highlight w:val="yellow"/>
        </w:rPr>
        <w:t>Fill in for your class</w:t>
      </w:r>
    </w:p>
    <w:p w:rsidR="03285CBF" w:rsidP="03285CBF" w:rsidRDefault="03285CBF" w14:paraId="1758DDED" w14:textId="6C1816A3">
      <w:pPr>
        <w:pStyle w:val="ListParagraph"/>
        <w:ind w:left="720"/>
        <w:rPr>
          <w:sz w:val="24"/>
          <w:szCs w:val="24"/>
        </w:rPr>
      </w:pPr>
    </w:p>
    <w:p w:rsidR="62F5454B" w:rsidP="03285CBF" w:rsidRDefault="62F5454B" w14:paraId="534A9C97" w14:textId="3D8B219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651D16B7">
        <w:rPr>
          <w:sz w:val="24"/>
          <w:szCs w:val="24"/>
        </w:rPr>
        <w:t xml:space="preserve">If you miss class during a </w:t>
      </w:r>
      <w:r w:rsidRPr="03285CBF" w:rsidR="651D16B7">
        <w:rPr>
          <w:sz w:val="24"/>
          <w:szCs w:val="24"/>
        </w:rPr>
        <w:t>week</w:t>
      </w:r>
      <w:r w:rsidRPr="03285CBF" w:rsidR="651D16B7">
        <w:rPr>
          <w:sz w:val="24"/>
          <w:szCs w:val="24"/>
        </w:rPr>
        <w:t xml:space="preserve"> an assessment takes place, can you make up the assessment in the next class?</w:t>
      </w:r>
      <w:r w:rsidRPr="03285CBF" w:rsidR="268C2789">
        <w:rPr>
          <w:sz w:val="24"/>
          <w:szCs w:val="24"/>
        </w:rPr>
        <w:t xml:space="preserve"> </w:t>
      </w:r>
    </w:p>
    <w:p w:rsidR="7F80910C" w:rsidP="03285CBF" w:rsidRDefault="7F80910C" w14:paraId="7094AD8B" w14:textId="66405E76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7F26B45E">
        <w:rPr>
          <w:b w:val="1"/>
          <w:bCs w:val="1"/>
          <w:color w:val="382AFA"/>
          <w:sz w:val="24"/>
          <w:szCs w:val="24"/>
        </w:rPr>
        <w:t xml:space="preserve">No. </w:t>
      </w:r>
    </w:p>
    <w:p w:rsidR="03285CBF" w:rsidP="03285CBF" w:rsidRDefault="03285CBF" w14:paraId="0CD38C5A" w14:textId="18BEA12C">
      <w:pPr>
        <w:pStyle w:val="ListParagraph"/>
        <w:ind w:left="720"/>
        <w:rPr>
          <w:sz w:val="24"/>
          <w:szCs w:val="24"/>
        </w:rPr>
      </w:pPr>
    </w:p>
    <w:p w:rsidR="04CF4DAE" w:rsidP="03285CBF" w:rsidRDefault="04CF4DAE" w14:paraId="0D3B677E" w14:textId="3BB12CA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268C2789">
        <w:rPr>
          <w:sz w:val="24"/>
          <w:szCs w:val="24"/>
        </w:rPr>
        <w:t>If you miss an assessment for a reason that is unavoidable and out of your control (</w:t>
      </w:r>
      <w:r w:rsidRPr="03285CBF" w:rsidR="268C2789">
        <w:rPr>
          <w:sz w:val="24"/>
          <w:szCs w:val="24"/>
        </w:rPr>
        <w:t>e.g.</w:t>
      </w:r>
      <w:r w:rsidRPr="03285CBF" w:rsidR="268C2789">
        <w:rPr>
          <w:sz w:val="24"/>
          <w:szCs w:val="24"/>
        </w:rPr>
        <w:t xml:space="preserve"> a sick child; illness yourself) what </w:t>
      </w:r>
      <w:r w:rsidRPr="03285CBF" w:rsidR="4383965D">
        <w:rPr>
          <w:sz w:val="24"/>
          <w:szCs w:val="24"/>
        </w:rPr>
        <w:t xml:space="preserve">do you think you </w:t>
      </w:r>
      <w:r w:rsidRPr="03285CBF" w:rsidR="268C2789">
        <w:rPr>
          <w:sz w:val="24"/>
          <w:szCs w:val="24"/>
        </w:rPr>
        <w:t>should you</w:t>
      </w:r>
      <w:r w:rsidRPr="03285CBF" w:rsidR="268C2789">
        <w:rPr>
          <w:sz w:val="24"/>
          <w:szCs w:val="24"/>
        </w:rPr>
        <w:t xml:space="preserve"> do to ensure you </w:t>
      </w:r>
      <w:r w:rsidRPr="03285CBF" w:rsidR="52485660">
        <w:rPr>
          <w:sz w:val="24"/>
          <w:szCs w:val="24"/>
        </w:rPr>
        <w:t>will not lose these marks?</w:t>
      </w:r>
      <w:r w:rsidRPr="03285CBF" w:rsidR="52485660">
        <w:rPr>
          <w:sz w:val="24"/>
          <w:szCs w:val="24"/>
        </w:rPr>
        <w:t xml:space="preserve"> </w:t>
      </w:r>
    </w:p>
    <w:p w:rsidR="0031387E" w:rsidP="03285CBF" w:rsidRDefault="0031387E" w14:paraId="4B3481BE" w14:textId="4825A24D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0031387E">
        <w:rPr>
          <w:b w:val="1"/>
          <w:bCs w:val="1"/>
          <w:color w:val="382AFA"/>
          <w:sz w:val="24"/>
          <w:szCs w:val="24"/>
        </w:rPr>
        <w:t>Extenuating Circumstances form (</w:t>
      </w:r>
      <w:r w:rsidRPr="03285CBF" w:rsidR="0031387E">
        <w:rPr>
          <w:b w:val="1"/>
          <w:bCs w:val="1"/>
          <w:color w:val="382AFA"/>
          <w:sz w:val="24"/>
          <w:szCs w:val="24"/>
        </w:rPr>
        <w:t>MyTSD</w:t>
      </w:r>
      <w:r w:rsidRPr="03285CBF" w:rsidR="0031387E">
        <w:rPr>
          <w:b w:val="1"/>
          <w:bCs w:val="1"/>
          <w:color w:val="382AFA"/>
          <w:sz w:val="24"/>
          <w:szCs w:val="24"/>
        </w:rPr>
        <w:t xml:space="preserve">) to take the task the next term. Assessments should be contacted for help with </w:t>
      </w:r>
      <w:r w:rsidRPr="03285CBF" w:rsidR="0031387E">
        <w:rPr>
          <w:b w:val="1"/>
          <w:bCs w:val="1"/>
          <w:color w:val="382AFA"/>
          <w:sz w:val="24"/>
          <w:szCs w:val="24"/>
        </w:rPr>
        <w:t>this</w:t>
      </w:r>
      <w:r w:rsidRPr="03285CBF" w:rsidR="3BE555E0">
        <w:rPr>
          <w:b w:val="1"/>
          <w:bCs w:val="1"/>
          <w:color w:val="382AFA"/>
          <w:sz w:val="24"/>
          <w:szCs w:val="24"/>
        </w:rPr>
        <w:t xml:space="preserve">, </w:t>
      </w:r>
      <w:r w:rsidRPr="03285CBF" w:rsidR="0031387E">
        <w:rPr>
          <w:b w:val="1"/>
          <w:bCs w:val="1"/>
          <w:color w:val="382AFA"/>
          <w:sz w:val="24"/>
          <w:szCs w:val="24"/>
        </w:rPr>
        <w:t>or students can attend the Hot Desk hours and ask for help 10-12, 1-3, Mon-Sat</w:t>
      </w:r>
    </w:p>
    <w:p w:rsidR="7F80910C" w:rsidP="03285CBF" w:rsidRDefault="7F80910C" w14:paraId="7A35751F" w14:textId="578B6CFB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</w:p>
    <w:p w:rsidR="53D01536" w:rsidP="03285CBF" w:rsidRDefault="53D01536" w14:paraId="08247B26" w14:textId="4CEB491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52485660">
        <w:rPr>
          <w:sz w:val="24"/>
          <w:szCs w:val="24"/>
        </w:rPr>
        <w:t>What type of assessments are Task 1 and 2</w:t>
      </w:r>
      <w:r w:rsidRPr="03285CBF" w:rsidR="52485660">
        <w:rPr>
          <w:sz w:val="24"/>
          <w:szCs w:val="24"/>
        </w:rPr>
        <w:t xml:space="preserve">? </w:t>
      </w:r>
      <w:r w:rsidRPr="03285CBF" w:rsidR="7B094440">
        <w:rPr>
          <w:sz w:val="24"/>
          <w:szCs w:val="24"/>
        </w:rPr>
        <w:t xml:space="preserve"> </w:t>
      </w:r>
    </w:p>
    <w:p w:rsidR="7F80910C" w:rsidP="03285CBF" w:rsidRDefault="7F80910C" w14:paraId="2A909270" w14:textId="6747DAEC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1976800B">
        <w:rPr>
          <w:b w:val="1"/>
          <w:bCs w:val="1"/>
          <w:color w:val="382AFA"/>
          <w:sz w:val="24"/>
          <w:szCs w:val="24"/>
        </w:rPr>
        <w:t xml:space="preserve">Both are </w:t>
      </w:r>
      <w:r w:rsidRPr="03285CBF" w:rsidR="1976800B">
        <w:rPr>
          <w:b w:val="1"/>
          <w:bCs w:val="1"/>
          <w:color w:val="382AFA"/>
          <w:sz w:val="24"/>
          <w:szCs w:val="24"/>
        </w:rPr>
        <w:t>quizzes</w:t>
      </w:r>
      <w:r w:rsidRPr="03285CBF" w:rsidR="1976800B">
        <w:rPr>
          <w:b w:val="1"/>
          <w:bCs w:val="1"/>
          <w:color w:val="382AFA"/>
          <w:sz w:val="24"/>
          <w:szCs w:val="24"/>
        </w:rPr>
        <w:t>, though Task 1 is more of a multiple choice/</w:t>
      </w:r>
      <w:r w:rsidRPr="03285CBF" w:rsidR="1976800B">
        <w:rPr>
          <w:b w:val="1"/>
          <w:bCs w:val="1"/>
          <w:color w:val="382AFA"/>
          <w:sz w:val="24"/>
          <w:szCs w:val="24"/>
        </w:rPr>
        <w:t>very short</w:t>
      </w:r>
      <w:r w:rsidRPr="03285CBF" w:rsidR="1976800B">
        <w:rPr>
          <w:b w:val="1"/>
          <w:bCs w:val="1"/>
          <w:color w:val="382AFA"/>
          <w:sz w:val="24"/>
          <w:szCs w:val="24"/>
        </w:rPr>
        <w:t xml:space="preserve"> answer quiz, and Task 2 is more of a practical exercise which will require a full paragraph as part of it.</w:t>
      </w:r>
    </w:p>
    <w:p w:rsidR="03285CBF" w:rsidP="03285CBF" w:rsidRDefault="03285CBF" w14:paraId="6755E769" w14:textId="2F43E255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</w:p>
    <w:p w:rsidR="1CEAB820" w:rsidP="03285CBF" w:rsidRDefault="1CEAB820" w14:paraId="3A9657E2" w14:textId="3F6483B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52485660">
        <w:rPr>
          <w:sz w:val="24"/>
          <w:szCs w:val="24"/>
        </w:rPr>
        <w:t>H</w:t>
      </w:r>
      <w:r w:rsidRPr="03285CBF" w:rsidR="52485660">
        <w:rPr>
          <w:sz w:val="24"/>
          <w:szCs w:val="24"/>
        </w:rPr>
        <w:t xml:space="preserve">ow many marks are Task 1 and Task 2 worth? </w:t>
      </w:r>
    </w:p>
    <w:p w:rsidR="7EDBEA1C" w:rsidP="03285CBF" w:rsidRDefault="7EDBEA1C" w14:paraId="2701FB9B" w14:textId="5A53413C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7EDBEA1C">
        <w:rPr>
          <w:b w:val="1"/>
          <w:bCs w:val="1"/>
          <w:color w:val="382AFA"/>
          <w:sz w:val="24"/>
          <w:szCs w:val="24"/>
        </w:rPr>
        <w:t>Task 1: 30</w:t>
      </w:r>
    </w:p>
    <w:p w:rsidR="7EDBEA1C" w:rsidP="03285CBF" w:rsidRDefault="7EDBEA1C" w14:paraId="7D705622" w14:textId="1FF2808C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7EDBEA1C">
        <w:rPr>
          <w:b w:val="1"/>
          <w:bCs w:val="1"/>
          <w:color w:val="382AFA"/>
          <w:sz w:val="24"/>
          <w:szCs w:val="24"/>
        </w:rPr>
        <w:t>Task 2: 40</w:t>
      </w:r>
    </w:p>
    <w:p w:rsidR="7F80910C" w:rsidP="03285CBF" w:rsidRDefault="7F80910C" w14:paraId="3CB9F8B9" w14:textId="36AF4663">
      <w:pPr>
        <w:pStyle w:val="ListParagraph"/>
        <w:ind w:left="720"/>
        <w:rPr>
          <w:sz w:val="24"/>
          <w:szCs w:val="24"/>
        </w:rPr>
      </w:pPr>
    </w:p>
    <w:p w:rsidR="1CEAB820" w:rsidP="03285CBF" w:rsidRDefault="1CEAB820" w14:paraId="2E36F969" w14:textId="2556A01C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03285CBF" w:rsidR="52485660">
        <w:rPr>
          <w:sz w:val="24"/>
          <w:szCs w:val="24"/>
        </w:rPr>
        <w:t>What topics will Task 1 cover?</w:t>
      </w:r>
      <w:r w:rsidRPr="03285CBF" w:rsidR="2E007B79">
        <w:rPr>
          <w:sz w:val="24"/>
          <w:szCs w:val="24"/>
        </w:rPr>
        <w:t xml:space="preserve"> </w:t>
      </w:r>
    </w:p>
    <w:p w:rsidR="7F80910C" w:rsidP="03285CBF" w:rsidRDefault="7F80910C" w14:paraId="5EF16CCB" w14:textId="3AB58353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Referencing</w:t>
      </w:r>
    </w:p>
    <w:p w:rsidR="7F80910C" w:rsidP="03285CBF" w:rsidRDefault="7F80910C" w14:paraId="758259B8" w14:textId="5494C140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Academic Style</w:t>
      </w:r>
    </w:p>
    <w:p w:rsidR="7F80910C" w:rsidP="03285CBF" w:rsidRDefault="7F80910C" w14:paraId="2F9A180B" w14:textId="50CD00A0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Research Skills</w:t>
      </w:r>
    </w:p>
    <w:p w:rsidR="7F80910C" w:rsidP="03285CBF" w:rsidRDefault="7F80910C" w14:paraId="3CFC0DBE" w14:textId="271D189E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Plagiarism</w:t>
      </w:r>
    </w:p>
    <w:p w:rsidR="7F80910C" w:rsidP="03285CBF" w:rsidRDefault="7F80910C" w14:paraId="64A5D3AB" w14:textId="08DD7165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Time Management</w:t>
      </w:r>
    </w:p>
    <w:p w:rsidR="7F80910C" w:rsidP="03285CBF" w:rsidRDefault="7F80910C" w14:paraId="385B2821" w14:textId="21941470">
      <w:pPr>
        <w:pStyle w:val="ListParagraph"/>
        <w:numPr>
          <w:ilvl w:val="0"/>
          <w:numId w:val="6"/>
        </w:numPr>
        <w:ind/>
        <w:rPr>
          <w:b w:val="1"/>
          <w:bCs w:val="1"/>
          <w:noProof w:val="0"/>
          <w:color w:val="382AFA"/>
          <w:sz w:val="24"/>
          <w:szCs w:val="24"/>
          <w:lang w:val="en-US"/>
        </w:rPr>
      </w:pPr>
      <w:r w:rsidRPr="03285CBF" w:rsidR="129E4246">
        <w:rPr>
          <w:b w:val="1"/>
          <w:bCs w:val="1"/>
          <w:noProof w:val="0"/>
          <w:color w:val="382AFA"/>
          <w:sz w:val="24"/>
          <w:szCs w:val="24"/>
          <w:lang w:val="en-US"/>
        </w:rPr>
        <w:t>Note-taking</w:t>
      </w:r>
    </w:p>
    <w:p w:rsidR="7F80910C" w:rsidP="03285CBF" w:rsidRDefault="7F80910C" w14:paraId="613A56CD" w14:textId="5E756B4D">
      <w:pPr>
        <w:pStyle w:val="ListParagraph"/>
        <w:ind w:left="720"/>
        <w:rPr>
          <w:sz w:val="24"/>
          <w:szCs w:val="24"/>
        </w:rPr>
      </w:pPr>
    </w:p>
    <w:p w:rsidR="4A75D1D7" w:rsidP="03285CBF" w:rsidRDefault="4A75D1D7" w14:paraId="2CAD27ED" w14:textId="508655C9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4A75D1D7">
        <w:rPr>
          <w:b w:val="1"/>
          <w:bCs w:val="1"/>
          <w:color w:val="382AFA"/>
          <w:sz w:val="24"/>
          <w:szCs w:val="24"/>
        </w:rPr>
        <w:t xml:space="preserve">With </w:t>
      </w:r>
      <w:r w:rsidRPr="03285CBF" w:rsidR="4A75D1D7">
        <w:rPr>
          <w:b w:val="1"/>
          <w:bCs w:val="1"/>
          <w:color w:val="382AFA"/>
          <w:sz w:val="24"/>
          <w:szCs w:val="24"/>
        </w:rPr>
        <w:t>the majority of</w:t>
      </w:r>
      <w:r w:rsidRPr="03285CBF" w:rsidR="4A75D1D7">
        <w:rPr>
          <w:b w:val="1"/>
          <w:bCs w:val="1"/>
          <w:color w:val="382AFA"/>
          <w:sz w:val="24"/>
          <w:szCs w:val="24"/>
        </w:rPr>
        <w:t xml:space="preserve"> marks coming from Referencing and Research Skills related questions</w:t>
      </w:r>
    </w:p>
    <w:p w:rsidR="03285CBF" w:rsidP="03285CBF" w:rsidRDefault="03285CBF" w14:paraId="48A469CB" w14:textId="2CBFABAD">
      <w:pPr>
        <w:pStyle w:val="ListParagraph"/>
        <w:ind w:left="720"/>
        <w:rPr>
          <w:sz w:val="24"/>
          <w:szCs w:val="24"/>
        </w:rPr>
      </w:pPr>
    </w:p>
    <w:p w:rsidR="03285CBF" w:rsidP="03285CBF" w:rsidRDefault="03285CBF" w14:paraId="490C591B" w14:textId="4B3D6D51">
      <w:pPr>
        <w:pStyle w:val="ListParagraph"/>
        <w:ind w:left="720"/>
        <w:rPr>
          <w:sz w:val="24"/>
          <w:szCs w:val="24"/>
        </w:rPr>
      </w:pPr>
    </w:p>
    <w:p w:rsidR="7F80910C" w:rsidP="03285CBF" w:rsidRDefault="7F80910C" w14:paraId="0E49EF45" w14:textId="2FF9D824">
      <w:pPr>
        <w:pStyle w:val="ListParagraph"/>
        <w:numPr>
          <w:ilvl w:val="0"/>
          <w:numId w:val="5"/>
        </w:numPr>
        <w:ind/>
        <w:rPr>
          <w:sz w:val="24"/>
          <w:szCs w:val="24"/>
        </w:rPr>
      </w:pPr>
      <w:r w:rsidRPr="03285CBF" w:rsidR="0063DDFC">
        <w:rPr>
          <w:sz w:val="24"/>
          <w:szCs w:val="24"/>
        </w:rPr>
        <w:t xml:space="preserve">What </w:t>
      </w:r>
      <w:r w:rsidRPr="03285CBF" w:rsidR="27D38461">
        <w:rPr>
          <w:sz w:val="24"/>
          <w:szCs w:val="24"/>
        </w:rPr>
        <w:t>are the three exercises you will have to complete for</w:t>
      </w:r>
      <w:r w:rsidRPr="03285CBF" w:rsidR="0063DDFC">
        <w:rPr>
          <w:sz w:val="24"/>
          <w:szCs w:val="24"/>
        </w:rPr>
        <w:t xml:space="preserve"> Task 2</w:t>
      </w:r>
      <w:r w:rsidRPr="03285CBF" w:rsidR="384F9BE7">
        <w:rPr>
          <w:sz w:val="24"/>
          <w:szCs w:val="24"/>
        </w:rPr>
        <w:t>?</w:t>
      </w:r>
    </w:p>
    <w:p w:rsidR="144FA469" w:rsidP="03285CBF" w:rsidRDefault="144FA469" w14:paraId="65C5368E" w14:textId="081860EC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5C4D1229">
        <w:rPr>
          <w:b w:val="1"/>
          <w:bCs w:val="1"/>
          <w:color w:val="382AFA"/>
          <w:sz w:val="24"/>
          <w:szCs w:val="24"/>
        </w:rPr>
        <w:t>A.</w:t>
      </w:r>
      <w:r w:rsidRPr="03285CBF" w:rsidR="7C56F415">
        <w:rPr>
          <w:b w:val="1"/>
          <w:bCs w:val="1"/>
          <w:color w:val="382AFA"/>
          <w:sz w:val="24"/>
          <w:szCs w:val="24"/>
        </w:rPr>
        <w:t>Note</w:t>
      </w:r>
      <w:r w:rsidRPr="03285CBF" w:rsidR="7C56F415">
        <w:rPr>
          <w:b w:val="1"/>
          <w:bCs w:val="1"/>
          <w:color w:val="382AFA"/>
          <w:sz w:val="24"/>
          <w:szCs w:val="24"/>
        </w:rPr>
        <w:t>-taking (Diagrammatic notes)</w:t>
      </w:r>
    </w:p>
    <w:p w:rsidR="144FA469" w:rsidP="03285CBF" w:rsidRDefault="144FA469" w14:paraId="67A15013" w14:textId="6C828D7B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255DAD7A">
        <w:rPr>
          <w:b w:val="1"/>
          <w:bCs w:val="1"/>
          <w:color w:val="382AFA"/>
          <w:sz w:val="24"/>
          <w:szCs w:val="24"/>
        </w:rPr>
        <w:t xml:space="preserve">B. </w:t>
      </w:r>
      <w:r w:rsidRPr="03285CBF" w:rsidR="7C56F415">
        <w:rPr>
          <w:b w:val="1"/>
          <w:bCs w:val="1"/>
          <w:color w:val="382AFA"/>
          <w:sz w:val="24"/>
          <w:szCs w:val="24"/>
        </w:rPr>
        <w:t>Paraphrasing</w:t>
      </w:r>
    </w:p>
    <w:p w:rsidR="144FA469" w:rsidP="03285CBF" w:rsidRDefault="144FA469" w14:paraId="7A5CDE08" w14:textId="0057AA2F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6B80D180">
        <w:rPr>
          <w:b w:val="1"/>
          <w:bCs w:val="1"/>
          <w:color w:val="382AFA"/>
          <w:sz w:val="24"/>
          <w:szCs w:val="24"/>
        </w:rPr>
        <w:t xml:space="preserve">C. </w:t>
      </w:r>
      <w:r w:rsidRPr="03285CBF" w:rsidR="7C56F415">
        <w:rPr>
          <w:b w:val="1"/>
          <w:bCs w:val="1"/>
          <w:color w:val="382AFA"/>
          <w:sz w:val="24"/>
          <w:szCs w:val="24"/>
        </w:rPr>
        <w:t>Write a complete paragraph in Academic Style on a given topic</w:t>
      </w:r>
    </w:p>
    <w:p w:rsidR="53D01536" w:rsidP="03285CBF" w:rsidRDefault="53D01536" w14:paraId="3673A6E2" w14:textId="7716AA88">
      <w:pPr>
        <w:pStyle w:val="ListParagraph"/>
        <w:ind w:left="720"/>
        <w:rPr>
          <w:sz w:val="24"/>
          <w:szCs w:val="24"/>
        </w:rPr>
      </w:pPr>
    </w:p>
    <w:p w:rsidR="04CF4DAE" w:rsidP="03285CBF" w:rsidRDefault="04CF4DAE" w14:paraId="7F744509" w14:textId="4A95A59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3285CBF" w:rsidR="0063DDFC">
        <w:rPr>
          <w:sz w:val="24"/>
          <w:szCs w:val="24"/>
        </w:rPr>
        <w:t>What type of Task is Task 3 and how many marks is it worth?</w:t>
      </w:r>
      <w:r w:rsidRPr="03285CBF" w:rsidR="33F99E43">
        <w:rPr>
          <w:sz w:val="24"/>
          <w:szCs w:val="24"/>
        </w:rPr>
        <w:t xml:space="preserve"> </w:t>
      </w:r>
    </w:p>
    <w:p w:rsidR="144FA469" w:rsidP="03285CBF" w:rsidRDefault="144FA469" w14:paraId="4DAE1BCC" w14:textId="12DD86DB">
      <w:pPr>
        <w:pStyle w:val="ListParagraph"/>
        <w:ind w:left="720"/>
        <w:rPr>
          <w:b w:val="1"/>
          <w:bCs w:val="1"/>
          <w:color w:val="382AFA"/>
          <w:sz w:val="24"/>
          <w:szCs w:val="24"/>
        </w:rPr>
      </w:pPr>
      <w:r w:rsidRPr="03285CBF" w:rsidR="5BC1D33B">
        <w:rPr>
          <w:b w:val="1"/>
          <w:bCs w:val="1"/>
          <w:color w:val="382AFA"/>
          <w:sz w:val="24"/>
          <w:szCs w:val="24"/>
        </w:rPr>
        <w:t>A reflective task based on the Gibbs’ Reflective Cycle (1988)</w:t>
      </w:r>
    </w:p>
    <w:p w:rsidR="7F80910C" w:rsidP="03285CBF" w:rsidRDefault="7F80910C" w14:paraId="5FC3B253" w14:textId="554BA86E">
      <w:pPr>
        <w:pStyle w:val="ListParagraph"/>
        <w:ind w:left="720"/>
        <w:rPr>
          <w:sz w:val="24"/>
          <w:szCs w:val="24"/>
        </w:rPr>
      </w:pPr>
    </w:p>
    <w:p w:rsidR="49F7CFFE" w:rsidP="03285CBF" w:rsidRDefault="49F7CFFE" w14:paraId="15C46FA1" w14:textId="1FDCD8DB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03285CBF" w:rsidR="5692B030">
        <w:rPr>
          <w:noProof w:val="0"/>
          <w:sz w:val="24"/>
          <w:szCs w:val="24"/>
          <w:lang w:val="en-US"/>
        </w:rPr>
        <w:t xml:space="preserve">To do well on Task 3, you should </w:t>
      </w:r>
      <w:r w:rsidRPr="03285CBF" w:rsidR="6D363878">
        <w:rPr>
          <w:noProof w:val="0"/>
          <w:sz w:val="24"/>
          <w:szCs w:val="24"/>
          <w:lang w:val="en-US"/>
        </w:rPr>
        <w:t>include</w:t>
      </w:r>
      <w:r w:rsidRPr="03285CBF" w:rsidR="5692B030">
        <w:rPr>
          <w:noProof w:val="0"/>
          <w:sz w:val="24"/>
          <w:szCs w:val="24"/>
          <w:lang w:val="en-US"/>
        </w:rPr>
        <w:t xml:space="preserve"> </w:t>
      </w:r>
      <w:r w:rsidRPr="03285CBF" w:rsidR="6D363878">
        <w:rPr>
          <w:noProof w:val="0"/>
          <w:sz w:val="24"/>
          <w:szCs w:val="24"/>
          <w:lang w:val="en-US"/>
        </w:rPr>
        <w:t>examples from</w:t>
      </w:r>
      <w:r w:rsidRPr="03285CBF" w:rsidR="5692B030">
        <w:rPr>
          <w:noProof w:val="0"/>
          <w:sz w:val="24"/>
          <w:szCs w:val="24"/>
          <w:lang w:val="en-US"/>
        </w:rPr>
        <w:t>:</w:t>
      </w:r>
    </w:p>
    <w:p w:rsidR="49F7CFFE" w:rsidP="03285CBF" w:rsidRDefault="49F7CFFE" w14:paraId="24CCAF3B" w14:textId="1DC9C583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41DAE382">
        <w:rPr>
          <w:noProof w:val="0"/>
          <w:color w:val="auto"/>
          <w:sz w:val="24"/>
          <w:szCs w:val="24"/>
          <w:lang w:val="en-US"/>
        </w:rPr>
        <w:t>Task 1 and Task 2</w:t>
      </w:r>
    </w:p>
    <w:p w:rsidR="49F7CFFE" w:rsidP="03285CBF" w:rsidRDefault="49F7CFFE" w14:paraId="353FC873" w14:textId="2D79785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5692B030">
        <w:rPr>
          <w:noProof w:val="0"/>
          <w:color w:val="auto"/>
          <w:sz w:val="24"/>
          <w:szCs w:val="24"/>
          <w:lang w:val="en-US"/>
        </w:rPr>
        <w:t>Any practice tasks/quiz</w:t>
      </w:r>
      <w:r w:rsidRPr="03285CBF" w:rsidR="5692B030">
        <w:rPr>
          <w:noProof w:val="0"/>
          <w:color w:val="auto"/>
          <w:sz w:val="24"/>
          <w:szCs w:val="24"/>
          <w:lang w:val="en-US"/>
        </w:rPr>
        <w:t>zes</w:t>
      </w:r>
    </w:p>
    <w:p w:rsidR="49FE1E8A" w:rsidP="03285CBF" w:rsidRDefault="49FE1E8A" w14:paraId="69328DE6" w14:textId="6E9141D2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48C9D09E">
        <w:rPr>
          <w:noProof w:val="0"/>
          <w:color w:val="auto"/>
          <w:sz w:val="24"/>
          <w:szCs w:val="24"/>
          <w:lang w:val="en-US"/>
        </w:rPr>
        <w:t>Any other activities from class or home practice</w:t>
      </w:r>
    </w:p>
    <w:p w:rsidR="49F7CFFE" w:rsidP="03285CBF" w:rsidRDefault="49F7CFFE" w14:paraId="2B5A8749" w14:textId="6E9A3EC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noProof w:val="0"/>
          <w:color w:val="auto"/>
          <w:sz w:val="24"/>
          <w:szCs w:val="24"/>
          <w:highlight w:val="yellow"/>
          <w:lang w:val="en-US"/>
        </w:rPr>
      </w:pPr>
      <w:r w:rsidRPr="03285CBF" w:rsidR="41DAE382">
        <w:rPr>
          <w:noProof w:val="0"/>
          <w:color w:val="auto"/>
          <w:sz w:val="24"/>
          <w:szCs w:val="24"/>
          <w:highlight w:val="yellow"/>
          <w:lang w:val="en-US"/>
        </w:rPr>
        <w:t>All of</w:t>
      </w:r>
      <w:r w:rsidRPr="03285CBF" w:rsidR="41DAE382">
        <w:rPr>
          <w:noProof w:val="0"/>
          <w:color w:val="auto"/>
          <w:sz w:val="24"/>
          <w:szCs w:val="24"/>
          <w:highlight w:val="yellow"/>
          <w:lang w:val="en-US"/>
        </w:rPr>
        <w:t xml:space="preserve"> the above</w:t>
      </w:r>
    </w:p>
    <w:p w:rsidR="18ED9178" w:rsidP="03285CBF" w:rsidRDefault="18ED9178" w14:paraId="7E271FE8" w14:textId="2D18ED7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noProof w:val="0"/>
          <w:color w:val="FF0000"/>
          <w:sz w:val="24"/>
          <w:szCs w:val="24"/>
          <w:lang w:val="en-US"/>
        </w:rPr>
      </w:pPr>
    </w:p>
    <w:p w:rsidR="18ED9178" w:rsidP="7F80910C" w:rsidRDefault="18ED9178" w14:paraId="493FAED8" w14:textId="6D053C4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18ED9178" w:rsidP="144FA469" w:rsidRDefault="18ED9178" w14:paraId="587A12DF" w14:textId="7258312A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</w:pPr>
      <w:r w:rsidRPr="03285CBF" w:rsidR="69AC3C12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 xml:space="preserve">After completing these questions with your group, </w:t>
      </w:r>
      <w:r w:rsidRPr="03285CBF" w:rsidR="69AC3C12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 xml:space="preserve">discuss </w:t>
      </w:r>
      <w:r w:rsidRPr="03285CBF" w:rsidR="69AC3C12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>the following:</w:t>
      </w:r>
    </w:p>
    <w:p w:rsidR="0A72FE00" w:rsidP="7F80910C" w:rsidRDefault="0A72FE00" w14:paraId="5ECE7E79" w14:textId="314EEA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noProof w:val="0"/>
          <w:color w:val="1709E0"/>
          <w:sz w:val="24"/>
          <w:szCs w:val="24"/>
          <w:lang w:val="en-US"/>
        </w:rPr>
      </w:pPr>
    </w:p>
    <w:p w:rsidR="4EA901D7" w:rsidP="7F80910C" w:rsidRDefault="4EA901D7" w14:paraId="61B06FDD" w14:textId="46D5DF9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2E0C390C">
        <w:rPr>
          <w:noProof w:val="0"/>
          <w:color w:val="auto"/>
          <w:sz w:val="24"/>
          <w:szCs w:val="24"/>
          <w:lang w:val="en-US"/>
        </w:rPr>
        <w:t xml:space="preserve">Which ACS assessment are you the most nervous </w:t>
      </w:r>
      <w:r w:rsidRPr="03285CBF" w:rsidR="2E0C390C">
        <w:rPr>
          <w:noProof w:val="0"/>
          <w:color w:val="auto"/>
          <w:sz w:val="24"/>
          <w:szCs w:val="24"/>
          <w:lang w:val="en-US"/>
        </w:rPr>
        <w:t>for</w:t>
      </w:r>
      <w:r w:rsidRPr="03285CBF" w:rsidR="2E0C390C">
        <w:rPr>
          <w:noProof w:val="0"/>
          <w:color w:val="auto"/>
          <w:sz w:val="24"/>
          <w:szCs w:val="24"/>
          <w:lang w:val="en-US"/>
        </w:rPr>
        <w:t>? Why?</w:t>
      </w:r>
    </w:p>
    <w:p w:rsidR="144FA469" w:rsidP="144FA469" w:rsidRDefault="144FA469" w14:paraId="4B6B645E" w14:textId="2358B3B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5CED31CE" w:rsidP="7F80910C" w:rsidRDefault="5CED31CE" w14:paraId="6E75B21B" w14:textId="4FD1B5E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69AC3C12">
        <w:rPr>
          <w:noProof w:val="0"/>
          <w:color w:val="auto"/>
          <w:sz w:val="24"/>
          <w:szCs w:val="24"/>
          <w:lang w:val="en-US"/>
        </w:rPr>
        <w:t xml:space="preserve">Which type of </w:t>
      </w:r>
      <w:r w:rsidRPr="03285CBF" w:rsidR="69AC3C12">
        <w:rPr>
          <w:noProof w:val="0"/>
          <w:color w:val="auto"/>
          <w:sz w:val="24"/>
          <w:szCs w:val="24"/>
          <w:lang w:val="en-US"/>
        </w:rPr>
        <w:t>assessment generally</w:t>
      </w:r>
      <w:r w:rsidRPr="03285CBF" w:rsidR="69AC3C12">
        <w:rPr>
          <w:noProof w:val="0"/>
          <w:color w:val="auto"/>
          <w:sz w:val="24"/>
          <w:szCs w:val="24"/>
          <w:lang w:val="en-US"/>
        </w:rPr>
        <w:t xml:space="preserve"> (</w:t>
      </w:r>
      <w:r w:rsidRPr="03285CBF" w:rsidR="69AC3C12">
        <w:rPr>
          <w:noProof w:val="0"/>
          <w:color w:val="auto"/>
          <w:sz w:val="24"/>
          <w:szCs w:val="24"/>
          <w:lang w:val="en-US"/>
        </w:rPr>
        <w:t>e.g.</w:t>
      </w:r>
      <w:r w:rsidRPr="03285CBF" w:rsidR="69AC3C12">
        <w:rPr>
          <w:noProof w:val="0"/>
          <w:color w:val="auto"/>
          <w:sz w:val="24"/>
          <w:szCs w:val="24"/>
          <w:lang w:val="en-US"/>
        </w:rPr>
        <w:t xml:space="preserve"> quiz, report, presentation </w:t>
      </w:r>
      <w:r w:rsidRPr="03285CBF" w:rsidR="69AC3C12">
        <w:rPr>
          <w:noProof w:val="0"/>
          <w:color w:val="auto"/>
          <w:sz w:val="24"/>
          <w:szCs w:val="24"/>
          <w:lang w:val="en-US"/>
        </w:rPr>
        <w:t>etc</w:t>
      </w:r>
      <w:r w:rsidRPr="03285CBF" w:rsidR="69AC3C12">
        <w:rPr>
          <w:noProof w:val="0"/>
          <w:color w:val="auto"/>
          <w:sz w:val="24"/>
          <w:szCs w:val="24"/>
          <w:lang w:val="en-US"/>
        </w:rPr>
        <w:t xml:space="preserve">) are you usually the most confident </w:t>
      </w:r>
      <w:r w:rsidRPr="03285CBF" w:rsidR="69AC3C12">
        <w:rPr>
          <w:noProof w:val="0"/>
          <w:color w:val="auto"/>
          <w:sz w:val="24"/>
          <w:szCs w:val="24"/>
          <w:lang w:val="en-US"/>
        </w:rPr>
        <w:t>with</w:t>
      </w:r>
      <w:r w:rsidRPr="03285CBF" w:rsidR="69AC3C12">
        <w:rPr>
          <w:noProof w:val="0"/>
          <w:color w:val="auto"/>
          <w:sz w:val="24"/>
          <w:szCs w:val="24"/>
          <w:lang w:val="en-US"/>
        </w:rPr>
        <w:t>? Which one makes you the most nervous? Why?</w:t>
      </w:r>
    </w:p>
    <w:p w:rsidR="144FA469" w:rsidP="144FA469" w:rsidRDefault="144FA469" w14:paraId="06BBCCB9" w14:textId="2BB60EA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5CED31CE" w:rsidP="7F80910C" w:rsidRDefault="5CED31CE" w14:paraId="4594388E" w14:textId="705614F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03285CBF" w:rsidR="69AC3C12">
        <w:rPr>
          <w:noProof w:val="0"/>
          <w:color w:val="auto"/>
          <w:sz w:val="24"/>
          <w:szCs w:val="24"/>
          <w:lang w:val="en-US"/>
        </w:rPr>
        <w:t xml:space="preserve">How do you think you can best prepare for the ACS tasks? </w:t>
      </w:r>
    </w:p>
    <w:p w:rsidR="18ED9178" w:rsidP="7F80910C" w:rsidRDefault="18ED9178" w14:paraId="73C3E618" w14:textId="53931AB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76484b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498da4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b7088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897fa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6c7c17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ccb8c1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2A42D3"/>
    <w:rsid w:val="0031387E"/>
    <w:rsid w:val="003386F0"/>
    <w:rsid w:val="0036FDEA"/>
    <w:rsid w:val="0063DDFC"/>
    <w:rsid w:val="006F6376"/>
    <w:rsid w:val="00A434E3"/>
    <w:rsid w:val="00E7E4D3"/>
    <w:rsid w:val="01889A19"/>
    <w:rsid w:val="018CEE4B"/>
    <w:rsid w:val="01EE0A7D"/>
    <w:rsid w:val="03285CBF"/>
    <w:rsid w:val="0443869A"/>
    <w:rsid w:val="04BE291B"/>
    <w:rsid w:val="04CF4DAE"/>
    <w:rsid w:val="05767DAD"/>
    <w:rsid w:val="06AE9EC4"/>
    <w:rsid w:val="07806A71"/>
    <w:rsid w:val="0822557D"/>
    <w:rsid w:val="086A5297"/>
    <w:rsid w:val="08A81042"/>
    <w:rsid w:val="093D741A"/>
    <w:rsid w:val="09A7C75A"/>
    <w:rsid w:val="09ADCB25"/>
    <w:rsid w:val="09F13B03"/>
    <w:rsid w:val="0A72FE00"/>
    <w:rsid w:val="0A826F2B"/>
    <w:rsid w:val="0AB59459"/>
    <w:rsid w:val="0B35F60D"/>
    <w:rsid w:val="0B4124E8"/>
    <w:rsid w:val="0B5D1CB5"/>
    <w:rsid w:val="0BC077D9"/>
    <w:rsid w:val="0E47F567"/>
    <w:rsid w:val="10743760"/>
    <w:rsid w:val="117F8BAC"/>
    <w:rsid w:val="11BAC801"/>
    <w:rsid w:val="11D849AD"/>
    <w:rsid w:val="129E4246"/>
    <w:rsid w:val="12CE1C4D"/>
    <w:rsid w:val="12DE49C7"/>
    <w:rsid w:val="13025F7D"/>
    <w:rsid w:val="144A9972"/>
    <w:rsid w:val="144FA469"/>
    <w:rsid w:val="14D2FB91"/>
    <w:rsid w:val="1640DCF3"/>
    <w:rsid w:val="16E64786"/>
    <w:rsid w:val="1750BB54"/>
    <w:rsid w:val="18ED9178"/>
    <w:rsid w:val="19036CB6"/>
    <w:rsid w:val="1976800B"/>
    <w:rsid w:val="1CEAB820"/>
    <w:rsid w:val="1CFBEBAD"/>
    <w:rsid w:val="1D4F6C12"/>
    <w:rsid w:val="1D65C955"/>
    <w:rsid w:val="1D8CA211"/>
    <w:rsid w:val="1FDC0018"/>
    <w:rsid w:val="20288715"/>
    <w:rsid w:val="22DAC232"/>
    <w:rsid w:val="22F48207"/>
    <w:rsid w:val="2323EF65"/>
    <w:rsid w:val="247A730E"/>
    <w:rsid w:val="247F49A2"/>
    <w:rsid w:val="255DAD7A"/>
    <w:rsid w:val="25664201"/>
    <w:rsid w:val="25D38A60"/>
    <w:rsid w:val="2671F4C6"/>
    <w:rsid w:val="268C2789"/>
    <w:rsid w:val="26DFCCA6"/>
    <w:rsid w:val="2720301B"/>
    <w:rsid w:val="27920FEE"/>
    <w:rsid w:val="27D38461"/>
    <w:rsid w:val="28372E7D"/>
    <w:rsid w:val="2A8A39AE"/>
    <w:rsid w:val="2AE57010"/>
    <w:rsid w:val="2B6F1ABF"/>
    <w:rsid w:val="2CC7FC95"/>
    <w:rsid w:val="2CE46499"/>
    <w:rsid w:val="2D358945"/>
    <w:rsid w:val="2E007B79"/>
    <w:rsid w:val="2E0C390C"/>
    <w:rsid w:val="2E768C56"/>
    <w:rsid w:val="305D7D63"/>
    <w:rsid w:val="3114712F"/>
    <w:rsid w:val="3349A167"/>
    <w:rsid w:val="33EEBC7A"/>
    <w:rsid w:val="33F99E43"/>
    <w:rsid w:val="34476E31"/>
    <w:rsid w:val="349EFBBE"/>
    <w:rsid w:val="3538FCF1"/>
    <w:rsid w:val="35780CE9"/>
    <w:rsid w:val="361DD7EB"/>
    <w:rsid w:val="36215DC3"/>
    <w:rsid w:val="36432D9E"/>
    <w:rsid w:val="364B36AE"/>
    <w:rsid w:val="372FAB04"/>
    <w:rsid w:val="3798919B"/>
    <w:rsid w:val="37B05C73"/>
    <w:rsid w:val="384F9BE7"/>
    <w:rsid w:val="38C053DB"/>
    <w:rsid w:val="3BE555E0"/>
    <w:rsid w:val="3C7B8042"/>
    <w:rsid w:val="3E7491F4"/>
    <w:rsid w:val="3F3AA628"/>
    <w:rsid w:val="405F9F00"/>
    <w:rsid w:val="40D0A9FA"/>
    <w:rsid w:val="4128152B"/>
    <w:rsid w:val="41DAE382"/>
    <w:rsid w:val="423D00F1"/>
    <w:rsid w:val="427D1485"/>
    <w:rsid w:val="4287180D"/>
    <w:rsid w:val="437EC7F1"/>
    <w:rsid w:val="4383965D"/>
    <w:rsid w:val="43B5F23C"/>
    <w:rsid w:val="442C7244"/>
    <w:rsid w:val="444E4237"/>
    <w:rsid w:val="45127DDB"/>
    <w:rsid w:val="4578EF93"/>
    <w:rsid w:val="4687E8AA"/>
    <w:rsid w:val="481E771A"/>
    <w:rsid w:val="48C9D09E"/>
    <w:rsid w:val="49F7CFFE"/>
    <w:rsid w:val="49FE1E8A"/>
    <w:rsid w:val="4A5E6C32"/>
    <w:rsid w:val="4A75D1D7"/>
    <w:rsid w:val="4B15FCF2"/>
    <w:rsid w:val="4B3D14DB"/>
    <w:rsid w:val="4BF16A51"/>
    <w:rsid w:val="4C0777B0"/>
    <w:rsid w:val="4CA72496"/>
    <w:rsid w:val="4DD37278"/>
    <w:rsid w:val="4EA901D7"/>
    <w:rsid w:val="4ED71959"/>
    <w:rsid w:val="5084D21F"/>
    <w:rsid w:val="51529F43"/>
    <w:rsid w:val="52485660"/>
    <w:rsid w:val="529749D5"/>
    <w:rsid w:val="53D01536"/>
    <w:rsid w:val="542169A7"/>
    <w:rsid w:val="54507400"/>
    <w:rsid w:val="553939E0"/>
    <w:rsid w:val="55F686C0"/>
    <w:rsid w:val="5692B030"/>
    <w:rsid w:val="5752CB43"/>
    <w:rsid w:val="575771BC"/>
    <w:rsid w:val="57A5B4D2"/>
    <w:rsid w:val="57B08689"/>
    <w:rsid w:val="592DA0C6"/>
    <w:rsid w:val="5A2A42D3"/>
    <w:rsid w:val="5BC1D33B"/>
    <w:rsid w:val="5BC90F73"/>
    <w:rsid w:val="5C4D1229"/>
    <w:rsid w:val="5CC83838"/>
    <w:rsid w:val="5CED31CE"/>
    <w:rsid w:val="5F50FD9F"/>
    <w:rsid w:val="60ADFF8C"/>
    <w:rsid w:val="60D6CE07"/>
    <w:rsid w:val="620D235B"/>
    <w:rsid w:val="62F5454B"/>
    <w:rsid w:val="638A7106"/>
    <w:rsid w:val="6395FD1E"/>
    <w:rsid w:val="6431EF99"/>
    <w:rsid w:val="6440A715"/>
    <w:rsid w:val="64E6DD01"/>
    <w:rsid w:val="651D16B7"/>
    <w:rsid w:val="655B8BE5"/>
    <w:rsid w:val="6708461A"/>
    <w:rsid w:val="672B67B0"/>
    <w:rsid w:val="6839F10D"/>
    <w:rsid w:val="68CC9D7F"/>
    <w:rsid w:val="69AC3C12"/>
    <w:rsid w:val="6B80D180"/>
    <w:rsid w:val="6C8538C1"/>
    <w:rsid w:val="6D363878"/>
    <w:rsid w:val="6E6058FD"/>
    <w:rsid w:val="6EBB5E55"/>
    <w:rsid w:val="6ED48329"/>
    <w:rsid w:val="6EDCB9F8"/>
    <w:rsid w:val="6F27D5C4"/>
    <w:rsid w:val="6F62F4F4"/>
    <w:rsid w:val="70DBBD36"/>
    <w:rsid w:val="7143D41E"/>
    <w:rsid w:val="7182460C"/>
    <w:rsid w:val="7185C923"/>
    <w:rsid w:val="72D47296"/>
    <w:rsid w:val="7329ECA5"/>
    <w:rsid w:val="760023A1"/>
    <w:rsid w:val="765887AF"/>
    <w:rsid w:val="76671733"/>
    <w:rsid w:val="76A90BEA"/>
    <w:rsid w:val="77D6675E"/>
    <w:rsid w:val="78F87231"/>
    <w:rsid w:val="793A5F5A"/>
    <w:rsid w:val="79477BB3"/>
    <w:rsid w:val="79E23833"/>
    <w:rsid w:val="7AA42AD9"/>
    <w:rsid w:val="7B094440"/>
    <w:rsid w:val="7C56F415"/>
    <w:rsid w:val="7C58F0AF"/>
    <w:rsid w:val="7DAA1E20"/>
    <w:rsid w:val="7EDBEA1C"/>
    <w:rsid w:val="7F26B45E"/>
    <w:rsid w:val="7F80910C"/>
    <w:rsid w:val="7FA0B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A42D3"/>
  <w15:chartTrackingRefBased/>
  <w15:docId w15:val="{738F646E-65CB-4921-9AAC-1F532BC366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8ED917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900acd9d0c547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2024-10-14T16:08:46.9878641Z</dcterms:created>
  <dcterms:modified xsi:type="dcterms:W3CDTF">2026-02-02T19:00:26.5688732Z</dcterms:modified>
  <dc:creator>Naomi Doerge</dc:creator>
  <lastModifiedBy>Naomi Doerge</lastModifiedBy>
</coreProperties>
</file>