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B6714" w14:textId="77777777" w:rsidR="00A9653D" w:rsidRPr="00A9653D" w:rsidRDefault="00A9653D" w:rsidP="00A9653D">
      <w:pPr>
        <w:spacing w:beforeAutospacing="1" w:after="0" w:afterAutospacing="1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bookmarkStart w:id="0" w:name="_GoBack"/>
      <w:bookmarkEnd w:id="0"/>
      <w:proofErr w:type="spellStart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Dydd</w:t>
      </w:r>
      <w:proofErr w:type="spellEnd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Llun</w:t>
      </w:r>
      <w:proofErr w:type="spellEnd"/>
      <w:r>
        <w:rPr>
          <w:rFonts w:ascii="Calibri" w:eastAsia="Times New Roman" w:hAnsi="Calibri" w:cs="Calibri"/>
          <w:b/>
          <w:bCs/>
          <w:sz w:val="28"/>
          <w:szCs w:val="28"/>
          <w:lang w:eastAsia="en-GB"/>
        </w:rPr>
        <w:t>/Monday 18/12/17</w:t>
      </w:r>
    </w:p>
    <w:tbl>
      <w:tblPr>
        <w:tblW w:w="72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983"/>
        <w:gridCol w:w="988"/>
        <w:gridCol w:w="984"/>
        <w:gridCol w:w="988"/>
        <w:gridCol w:w="984"/>
        <w:gridCol w:w="1171"/>
      </w:tblGrid>
      <w:tr w:rsidR="00A9653D" w:rsidRPr="00A9653D" w14:paraId="0C82171B" w14:textId="77777777" w:rsidTr="00A9653D"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C4E4A2D" w14:textId="77777777" w:rsidR="00A9653D" w:rsidRPr="00A9653D" w:rsidRDefault="00A9653D" w:rsidP="00A9653D">
            <w:pPr>
              <w:shd w:val="clear" w:color="auto" w:fill="D9D9D9"/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Gr</w:t>
            </w:r>
            <w:r w:rsidRPr="00A9653D">
              <w:rPr>
                <w:rFonts w:ascii="Arial" w:eastAsia="Times New Roman" w:hAnsi="Arial" w:cs="Arial"/>
                <w:color w:val="212121"/>
                <w:sz w:val="18"/>
                <w:szCs w:val="18"/>
                <w:lang w:val="cy-GB" w:eastAsia="en-GB"/>
              </w:rPr>
              <w:t>ŵ</w:t>
            </w:r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p/</w:t>
            </w:r>
            <w:proofErr w:type="spellStart"/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Amser</w:t>
            </w:r>
            <w:proofErr w:type="spellEnd"/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2280670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Group/Time </w:t>
            </w:r>
          </w:p>
        </w:tc>
        <w:tc>
          <w:tcPr>
            <w:tcW w:w="983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32FC763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 1 </w:t>
            </w:r>
          </w:p>
        </w:tc>
        <w:tc>
          <w:tcPr>
            <w:tcW w:w="98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1A50088E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  2 </w:t>
            </w:r>
          </w:p>
        </w:tc>
        <w:tc>
          <w:tcPr>
            <w:tcW w:w="98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0B64EAA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  3 </w:t>
            </w:r>
          </w:p>
        </w:tc>
        <w:tc>
          <w:tcPr>
            <w:tcW w:w="98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398A016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 4 </w:t>
            </w:r>
          </w:p>
        </w:tc>
        <w:tc>
          <w:tcPr>
            <w:tcW w:w="98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/>
            <w:hideMark/>
          </w:tcPr>
          <w:p w14:paraId="7E656B6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  5 </w:t>
            </w:r>
          </w:p>
        </w:tc>
        <w:tc>
          <w:tcPr>
            <w:tcW w:w="117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70AD47"/>
            <w:hideMark/>
          </w:tcPr>
          <w:p w14:paraId="13D5CF6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   C </w:t>
            </w:r>
          </w:p>
        </w:tc>
      </w:tr>
      <w:tr w:rsidR="00A9653D" w:rsidRPr="00A9653D" w14:paraId="6E2B5C36" w14:textId="77777777" w:rsidTr="00A9653D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BD303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0900-1100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F06E4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Science </w:t>
            </w:r>
          </w:p>
          <w:p w14:paraId="23C4473B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305 </w:t>
            </w:r>
          </w:p>
          <w:p w14:paraId="3BED726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CJL </w:t>
            </w:r>
          </w:p>
          <w:p w14:paraId="1F49EC2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F6344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Technology </w:t>
            </w:r>
          </w:p>
          <w:p w14:paraId="0D3FFE3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147/149 </w:t>
            </w:r>
          </w:p>
          <w:p w14:paraId="6B07E12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AT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54EA29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5CA7F6D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326 </w:t>
            </w:r>
          </w:p>
          <w:p w14:paraId="32B58F0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DS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3D52E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1DA2C48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328 </w:t>
            </w:r>
          </w:p>
          <w:p w14:paraId="08597F7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SVH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7C3366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73CCC63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Gym </w:t>
            </w:r>
          </w:p>
          <w:p w14:paraId="11DD170E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IEW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CA3D4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Celfyddydau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Mynegiannol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/</w:t>
            </w: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Iechyd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a </w:t>
            </w: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Lles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0E9E2B7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254 </w:t>
            </w:r>
          </w:p>
          <w:p w14:paraId="64F6E13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HD </w:t>
            </w:r>
          </w:p>
        </w:tc>
      </w:tr>
      <w:tr w:rsidR="00A9653D" w:rsidRPr="00A9653D" w14:paraId="3F1C08DC" w14:textId="77777777" w:rsidTr="00A9653D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7D8446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1100-1300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48204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7C0A71F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Gym </w:t>
            </w:r>
          </w:p>
          <w:p w14:paraId="37C329CF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27C7A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72227F1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254 </w:t>
            </w:r>
          </w:p>
          <w:p w14:paraId="3072B57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A8E99B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Science </w:t>
            </w:r>
          </w:p>
          <w:p w14:paraId="5A16A27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305 </w:t>
            </w:r>
          </w:p>
          <w:p w14:paraId="3162BFA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CJL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5FA4D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Technology </w:t>
            </w:r>
          </w:p>
          <w:p w14:paraId="54439BE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147/149 </w:t>
            </w:r>
          </w:p>
          <w:p w14:paraId="40C0D7E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AT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8148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39A88E2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326 </w:t>
            </w:r>
          </w:p>
          <w:p w14:paraId="12626BD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DS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CF489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Dyniaethau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20482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328 </w:t>
            </w:r>
          </w:p>
          <w:p w14:paraId="147DF49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SVH </w:t>
            </w:r>
          </w:p>
        </w:tc>
      </w:tr>
      <w:tr w:rsidR="00A9653D" w:rsidRPr="00A9653D" w14:paraId="5E506E10" w14:textId="77777777" w:rsidTr="00A9653D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8CC3E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1400-1600 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434E0F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31163538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326 </w:t>
            </w:r>
          </w:p>
          <w:p w14:paraId="3C047FC9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DS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A70D1A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Humanities </w:t>
            </w:r>
          </w:p>
          <w:p w14:paraId="0AAE521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328 </w:t>
            </w:r>
          </w:p>
          <w:p w14:paraId="5C8F5C2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SVH </w:t>
            </w:r>
          </w:p>
          <w:p w14:paraId="02CEEEF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B1D59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5C5CD31C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Gym </w:t>
            </w:r>
          </w:p>
          <w:p w14:paraId="701BB94D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A0C0E5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Expressive Arts/Health and Wellbeing </w:t>
            </w:r>
          </w:p>
          <w:p w14:paraId="1C151033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254 </w:t>
            </w:r>
          </w:p>
          <w:p w14:paraId="6F1B2381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2E07CB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Science </w:t>
            </w:r>
          </w:p>
          <w:p w14:paraId="23EDE15F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305 </w:t>
            </w:r>
          </w:p>
          <w:p w14:paraId="77EBBF44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CJL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15980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Technoleg</w:t>
            </w:r>
            <w:proofErr w:type="spellEnd"/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197615FE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147/149 </w:t>
            </w:r>
          </w:p>
          <w:p w14:paraId="623675C2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9653D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AT </w:t>
            </w:r>
          </w:p>
        </w:tc>
      </w:tr>
      <w:tr w:rsidR="00A9653D" w:rsidRPr="00A9653D" w14:paraId="28E18E85" w14:textId="77777777" w:rsidTr="00EC53F8">
        <w:tc>
          <w:tcPr>
            <w:tcW w:w="1124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9B4CCE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1600-1700</w:t>
            </w:r>
          </w:p>
        </w:tc>
        <w:tc>
          <w:tcPr>
            <w:tcW w:w="6098" w:type="dxa"/>
            <w:gridSpan w:val="6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DE5161" w14:textId="77777777" w:rsid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LTPS Assignment Information</w:t>
            </w:r>
          </w:p>
          <w:p w14:paraId="09E4C837" w14:textId="77777777" w:rsidR="00A9653D" w:rsidRPr="00A9653D" w:rsidRDefault="00A9653D" w:rsidP="00A9653D">
            <w:pPr>
              <w:spacing w:beforeAutospacing="1" w:after="0" w:afterAutospacing="1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</w:tc>
      </w:tr>
    </w:tbl>
    <w:p w14:paraId="7025420E" w14:textId="77777777" w:rsidR="00EA378D" w:rsidRDefault="00A9653D"/>
    <w:sectPr w:rsidR="00EA3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53D"/>
    <w:rsid w:val="00057413"/>
    <w:rsid w:val="00425370"/>
    <w:rsid w:val="00A624AD"/>
    <w:rsid w:val="00A9653D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CA129"/>
  <w15:chartTrackingRefBased/>
  <w15:docId w15:val="{BA273560-B236-4B78-99D2-E2E27488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96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A9653D"/>
  </w:style>
  <w:style w:type="character" w:customStyle="1" w:styleId="normaltextrun">
    <w:name w:val="normaltextrun"/>
    <w:basedOn w:val="DefaultParagraphFont"/>
    <w:rsid w:val="00A9653D"/>
  </w:style>
  <w:style w:type="character" w:customStyle="1" w:styleId="eop">
    <w:name w:val="eop"/>
    <w:basedOn w:val="DefaultParagraphFont"/>
    <w:rsid w:val="00A9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3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784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17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33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73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2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61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22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23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7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8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47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6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50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49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8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5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0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04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0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35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56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09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4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0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61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15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36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15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26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36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5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9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85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50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0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71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40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0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75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34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66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18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30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71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1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6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6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0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78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3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8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92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76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5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52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05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7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9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9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9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26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25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62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59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0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2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80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97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3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2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9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1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Wallis</dc:creator>
  <cp:keywords/>
  <dc:description/>
  <cp:lastModifiedBy>Rachel Wallis</cp:lastModifiedBy>
  <cp:revision>1</cp:revision>
  <dcterms:created xsi:type="dcterms:W3CDTF">2017-11-13T09:41:00Z</dcterms:created>
  <dcterms:modified xsi:type="dcterms:W3CDTF">2017-11-13T09:43:00Z</dcterms:modified>
</cp:coreProperties>
</file>