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96B836" w14:textId="67EEC716" w:rsidR="001709FD" w:rsidRPr="00C226EB" w:rsidRDefault="00C226EB" w:rsidP="00C226EB">
      <w:pPr>
        <w:jc w:val="center"/>
        <w:rPr>
          <w:b/>
          <w:bCs/>
          <w:sz w:val="36"/>
          <w:szCs w:val="36"/>
          <w:u w:val="single"/>
        </w:rPr>
      </w:pPr>
      <w:r w:rsidRPr="00C226EB">
        <w:rPr>
          <w:b/>
          <w:bCs/>
          <w:sz w:val="36"/>
          <w:szCs w:val="36"/>
          <w:u w:val="single"/>
        </w:rPr>
        <w:t xml:space="preserve">UWTSD </w:t>
      </w:r>
      <w:r w:rsidR="007C2DF6">
        <w:rPr>
          <w:b/>
          <w:bCs/>
          <w:sz w:val="36"/>
          <w:szCs w:val="36"/>
          <w:u w:val="single"/>
        </w:rPr>
        <w:t xml:space="preserve">Lecturer Observational Coaching </w:t>
      </w:r>
      <w:r w:rsidRPr="00C226EB">
        <w:rPr>
          <w:b/>
          <w:bCs/>
          <w:sz w:val="36"/>
          <w:szCs w:val="36"/>
          <w:u w:val="single"/>
        </w:rPr>
        <w:t xml:space="preserve">Competence </w:t>
      </w:r>
      <w:r w:rsidR="007C2DF6">
        <w:rPr>
          <w:b/>
          <w:bCs/>
          <w:sz w:val="36"/>
          <w:szCs w:val="36"/>
          <w:u w:val="single"/>
        </w:rPr>
        <w:t xml:space="preserve">Mentoring </w:t>
      </w:r>
      <w:r w:rsidR="00E74EEA">
        <w:rPr>
          <w:b/>
          <w:bCs/>
          <w:sz w:val="36"/>
          <w:szCs w:val="36"/>
          <w:u w:val="single"/>
        </w:rPr>
        <w:t>Template</w:t>
      </w:r>
      <w:r w:rsidR="00822649">
        <w:rPr>
          <w:b/>
          <w:bCs/>
          <w:sz w:val="36"/>
          <w:szCs w:val="36"/>
          <w:u w:val="single"/>
        </w:rPr>
        <w:t xml:space="preserve"> </w:t>
      </w:r>
    </w:p>
    <w:p w14:paraId="66604C1E" w14:textId="124D88E4" w:rsidR="00C226EB" w:rsidRPr="003F4D0C" w:rsidRDefault="00C226EB">
      <w:pPr>
        <w:rPr>
          <w:sz w:val="4"/>
          <w:szCs w:val="4"/>
        </w:rPr>
      </w:pPr>
    </w:p>
    <w:tbl>
      <w:tblPr>
        <w:tblStyle w:val="TableGrid"/>
        <w:tblW w:w="14547" w:type="dxa"/>
        <w:tblLook w:val="04A0" w:firstRow="1" w:lastRow="0" w:firstColumn="1" w:lastColumn="0" w:noHBand="0" w:noVBand="1"/>
      </w:tblPr>
      <w:tblGrid>
        <w:gridCol w:w="6242"/>
        <w:gridCol w:w="1863"/>
        <w:gridCol w:w="593"/>
        <w:gridCol w:w="990"/>
        <w:gridCol w:w="1581"/>
        <w:gridCol w:w="913"/>
        <w:gridCol w:w="687"/>
        <w:gridCol w:w="1678"/>
      </w:tblGrid>
      <w:tr w:rsidR="00C226EB" w14:paraId="57E8CF1E" w14:textId="77777777" w:rsidTr="00151C5C">
        <w:trPr>
          <w:trHeight w:val="863"/>
        </w:trPr>
        <w:tc>
          <w:tcPr>
            <w:tcW w:w="6242" w:type="dxa"/>
            <w:shd w:val="clear" w:color="auto" w:fill="D0CECE" w:themeFill="background2" w:themeFillShade="E6"/>
          </w:tcPr>
          <w:p w14:paraId="0626F710" w14:textId="0F51AC02" w:rsidR="00C226EB" w:rsidRDefault="007C2DF6">
            <w:r>
              <w:t>Mentor Name</w:t>
            </w:r>
            <w:r w:rsidR="00C226EB">
              <w:t xml:space="preserve"> - </w:t>
            </w:r>
          </w:p>
        </w:tc>
        <w:tc>
          <w:tcPr>
            <w:tcW w:w="2456" w:type="dxa"/>
            <w:gridSpan w:val="2"/>
            <w:shd w:val="clear" w:color="auto" w:fill="D0CECE" w:themeFill="background2" w:themeFillShade="E6"/>
          </w:tcPr>
          <w:p w14:paraId="72310F09" w14:textId="26A07A02" w:rsidR="00C226EB" w:rsidRDefault="00C226EB">
            <w:r>
              <w:t>Venue -</w:t>
            </w:r>
          </w:p>
        </w:tc>
        <w:tc>
          <w:tcPr>
            <w:tcW w:w="3484" w:type="dxa"/>
            <w:gridSpan w:val="3"/>
            <w:shd w:val="clear" w:color="auto" w:fill="D0CECE" w:themeFill="background2" w:themeFillShade="E6"/>
          </w:tcPr>
          <w:p w14:paraId="5F1ABFE2" w14:textId="12172D3F" w:rsidR="00C226EB" w:rsidRDefault="007C2DF6">
            <w:r>
              <w:t>Lecturer Name</w:t>
            </w:r>
            <w:r w:rsidR="00C226EB">
              <w:t xml:space="preserve"> - </w:t>
            </w:r>
          </w:p>
        </w:tc>
        <w:tc>
          <w:tcPr>
            <w:tcW w:w="2365" w:type="dxa"/>
            <w:gridSpan w:val="2"/>
            <w:shd w:val="clear" w:color="auto" w:fill="D0CECE" w:themeFill="background2" w:themeFillShade="E6"/>
          </w:tcPr>
          <w:p w14:paraId="1657C675" w14:textId="051C4772" w:rsidR="00C226EB" w:rsidRDefault="00C226EB">
            <w:r>
              <w:t xml:space="preserve">Date – </w:t>
            </w:r>
          </w:p>
          <w:p w14:paraId="3B7238F8" w14:textId="77777777" w:rsidR="00C226EB" w:rsidRDefault="00C226EB"/>
          <w:p w14:paraId="2040256F" w14:textId="28ED8774" w:rsidR="00C226EB" w:rsidRDefault="00C226EB"/>
        </w:tc>
      </w:tr>
      <w:tr w:rsidR="001709FD" w14:paraId="5A442460" w14:textId="77777777" w:rsidTr="00151C5C">
        <w:trPr>
          <w:trHeight w:val="292"/>
        </w:trPr>
        <w:tc>
          <w:tcPr>
            <w:tcW w:w="8105" w:type="dxa"/>
            <w:gridSpan w:val="2"/>
            <w:shd w:val="clear" w:color="auto" w:fill="8EAADB" w:themeFill="accent1" w:themeFillTint="99"/>
          </w:tcPr>
          <w:p w14:paraId="68B5C405" w14:textId="5A68E06F" w:rsidR="00C226EB" w:rsidRDefault="00822649">
            <w:r>
              <w:t xml:space="preserve">Aim of Session - </w:t>
            </w:r>
          </w:p>
          <w:p w14:paraId="27C03F85" w14:textId="41F82BD1" w:rsidR="001709FD" w:rsidRDefault="001709FD"/>
        </w:tc>
        <w:tc>
          <w:tcPr>
            <w:tcW w:w="1583" w:type="dxa"/>
            <w:gridSpan w:val="2"/>
            <w:shd w:val="clear" w:color="auto" w:fill="8EAADB" w:themeFill="accent1" w:themeFillTint="99"/>
          </w:tcPr>
          <w:p w14:paraId="155197FA" w14:textId="0D44C30A" w:rsidR="00C226EB" w:rsidRDefault="00C226EB">
            <w:r>
              <w:t>Development Area</w:t>
            </w:r>
            <w:r w:rsidR="0092500B">
              <w:t xml:space="preserve"> </w:t>
            </w:r>
          </w:p>
        </w:tc>
        <w:tc>
          <w:tcPr>
            <w:tcW w:w="1581" w:type="dxa"/>
            <w:shd w:val="clear" w:color="auto" w:fill="8EAADB" w:themeFill="accent1" w:themeFillTint="99"/>
          </w:tcPr>
          <w:p w14:paraId="7640104F" w14:textId="310BC666" w:rsidR="00C226EB" w:rsidRDefault="00C226EB">
            <w:r>
              <w:t>Competent</w:t>
            </w:r>
            <w:r w:rsidR="001709FD">
              <w:t xml:space="preserve"> +</w:t>
            </w:r>
          </w:p>
        </w:tc>
        <w:tc>
          <w:tcPr>
            <w:tcW w:w="1600" w:type="dxa"/>
            <w:gridSpan w:val="2"/>
            <w:shd w:val="clear" w:color="auto" w:fill="8EAADB" w:themeFill="accent1" w:themeFillTint="99"/>
          </w:tcPr>
          <w:p w14:paraId="12BE9346" w14:textId="2BC6F94B" w:rsidR="00C226EB" w:rsidRDefault="00C226EB">
            <w:r>
              <w:t>Achieved</w:t>
            </w:r>
            <w:r w:rsidR="001709FD">
              <w:t xml:space="preserve"> ++</w:t>
            </w:r>
          </w:p>
        </w:tc>
        <w:tc>
          <w:tcPr>
            <w:tcW w:w="1678" w:type="dxa"/>
            <w:shd w:val="clear" w:color="auto" w:fill="8EAADB" w:themeFill="accent1" w:themeFillTint="99"/>
          </w:tcPr>
          <w:p w14:paraId="4FE689E0" w14:textId="0B567B9B" w:rsidR="00C226EB" w:rsidRDefault="00C226EB">
            <w:r>
              <w:t xml:space="preserve">Exceeded </w:t>
            </w:r>
            <w:r w:rsidR="001709FD">
              <w:t>+++</w:t>
            </w:r>
          </w:p>
        </w:tc>
      </w:tr>
      <w:tr w:rsidR="001709FD" w14:paraId="78A7370F" w14:textId="77777777" w:rsidTr="00151C5C">
        <w:trPr>
          <w:trHeight w:val="292"/>
        </w:trPr>
        <w:tc>
          <w:tcPr>
            <w:tcW w:w="8105" w:type="dxa"/>
            <w:gridSpan w:val="2"/>
          </w:tcPr>
          <w:p w14:paraId="5ED0DDF6" w14:textId="77777777" w:rsidR="00756663" w:rsidRPr="00756663" w:rsidRDefault="00756663" w:rsidP="00756663">
            <w:r>
              <w:rPr>
                <w:b/>
                <w:bCs/>
              </w:rPr>
              <w:t>Professional Attributes</w:t>
            </w:r>
          </w:p>
          <w:p w14:paraId="0DDFFFAF" w14:textId="20C006D8" w:rsidR="00756663" w:rsidRPr="00756663" w:rsidRDefault="00756663" w:rsidP="00756663">
            <w:r>
              <w:t>(Engaged in the observational activity, dress code, Approachable</w:t>
            </w:r>
            <w:r w:rsidR="00220EE0">
              <w:t>, empathy, friendly, time management, professional standards.</w:t>
            </w:r>
            <w:r>
              <w:t xml:space="preserve">) </w:t>
            </w:r>
          </w:p>
          <w:p w14:paraId="07B49CE9" w14:textId="202DDE84" w:rsidR="001709FD" w:rsidRPr="00E24858" w:rsidRDefault="001709FD" w:rsidP="00756663">
            <w:pPr>
              <w:rPr>
                <w:sz w:val="16"/>
                <w:szCs w:val="16"/>
              </w:rPr>
            </w:pPr>
          </w:p>
        </w:tc>
        <w:tc>
          <w:tcPr>
            <w:tcW w:w="1583" w:type="dxa"/>
            <w:gridSpan w:val="2"/>
          </w:tcPr>
          <w:p w14:paraId="36F4513D" w14:textId="77777777" w:rsidR="001709FD" w:rsidRDefault="001709FD"/>
        </w:tc>
        <w:tc>
          <w:tcPr>
            <w:tcW w:w="1581" w:type="dxa"/>
          </w:tcPr>
          <w:p w14:paraId="55DD6CA6" w14:textId="77777777" w:rsidR="001709FD" w:rsidRDefault="001709FD"/>
        </w:tc>
        <w:tc>
          <w:tcPr>
            <w:tcW w:w="1600" w:type="dxa"/>
            <w:gridSpan w:val="2"/>
          </w:tcPr>
          <w:p w14:paraId="2A9DEDD4" w14:textId="77777777" w:rsidR="001709FD" w:rsidRDefault="001709FD"/>
        </w:tc>
        <w:tc>
          <w:tcPr>
            <w:tcW w:w="1678" w:type="dxa"/>
          </w:tcPr>
          <w:p w14:paraId="07B9A979" w14:textId="77777777" w:rsidR="001709FD" w:rsidRDefault="001709FD"/>
        </w:tc>
      </w:tr>
      <w:tr w:rsidR="00756663" w14:paraId="632799C6" w14:textId="77777777" w:rsidTr="00151C5C">
        <w:trPr>
          <w:trHeight w:val="292"/>
        </w:trPr>
        <w:tc>
          <w:tcPr>
            <w:tcW w:w="8105" w:type="dxa"/>
            <w:gridSpan w:val="2"/>
          </w:tcPr>
          <w:p w14:paraId="68CEEA3B" w14:textId="322B54DE" w:rsidR="00756663" w:rsidRPr="00E74EEA" w:rsidRDefault="00756663" w:rsidP="00756663">
            <w:pPr>
              <w:rPr>
                <w:b/>
                <w:bCs/>
              </w:rPr>
            </w:pPr>
            <w:r w:rsidRPr="00E74EEA">
              <w:rPr>
                <w:b/>
                <w:bCs/>
              </w:rPr>
              <w:t>In</w:t>
            </w:r>
            <w:r>
              <w:rPr>
                <w:b/>
                <w:bCs/>
              </w:rPr>
              <w:t xml:space="preserve">troduction </w:t>
            </w:r>
          </w:p>
          <w:p w14:paraId="07F09786" w14:textId="312B5807" w:rsidR="00756663" w:rsidRDefault="00756663" w:rsidP="00756663">
            <w:pPr>
              <w:rPr>
                <w:b/>
                <w:bCs/>
              </w:rPr>
            </w:pPr>
            <w:r>
              <w:t>(</w:t>
            </w:r>
            <w:r>
              <w:t xml:space="preserve">Have they spoken to the coaches and confirmed coaching plan focus) </w:t>
            </w:r>
          </w:p>
          <w:p w14:paraId="67C887CB" w14:textId="77777777" w:rsidR="00756663" w:rsidRPr="00E74EEA" w:rsidRDefault="00756663">
            <w:pPr>
              <w:rPr>
                <w:b/>
                <w:bCs/>
              </w:rPr>
            </w:pPr>
          </w:p>
        </w:tc>
        <w:tc>
          <w:tcPr>
            <w:tcW w:w="1583" w:type="dxa"/>
            <w:gridSpan w:val="2"/>
          </w:tcPr>
          <w:p w14:paraId="130E77B3" w14:textId="77777777" w:rsidR="00756663" w:rsidRDefault="00756663"/>
        </w:tc>
        <w:tc>
          <w:tcPr>
            <w:tcW w:w="1581" w:type="dxa"/>
          </w:tcPr>
          <w:p w14:paraId="2D12D8A8" w14:textId="77777777" w:rsidR="00756663" w:rsidRDefault="00756663"/>
        </w:tc>
        <w:tc>
          <w:tcPr>
            <w:tcW w:w="1600" w:type="dxa"/>
            <w:gridSpan w:val="2"/>
          </w:tcPr>
          <w:p w14:paraId="470E7B93" w14:textId="77777777" w:rsidR="00756663" w:rsidRDefault="00756663"/>
        </w:tc>
        <w:tc>
          <w:tcPr>
            <w:tcW w:w="1678" w:type="dxa"/>
          </w:tcPr>
          <w:p w14:paraId="11A78861" w14:textId="77777777" w:rsidR="00756663" w:rsidRDefault="00756663"/>
        </w:tc>
      </w:tr>
      <w:tr w:rsidR="00756663" w14:paraId="260D7638" w14:textId="77777777" w:rsidTr="00151C5C">
        <w:trPr>
          <w:trHeight w:val="292"/>
        </w:trPr>
        <w:tc>
          <w:tcPr>
            <w:tcW w:w="8105" w:type="dxa"/>
            <w:gridSpan w:val="2"/>
          </w:tcPr>
          <w:p w14:paraId="470520C8" w14:textId="77777777" w:rsidR="00756663" w:rsidRDefault="00756663" w:rsidP="00756663">
            <w:pPr>
              <w:rPr>
                <w:b/>
                <w:bCs/>
              </w:rPr>
            </w:pPr>
            <w:r>
              <w:rPr>
                <w:b/>
                <w:bCs/>
              </w:rPr>
              <w:t>Explanation</w:t>
            </w:r>
          </w:p>
          <w:p w14:paraId="2AC77498" w14:textId="77777777" w:rsidR="00756663" w:rsidRPr="00756663" w:rsidRDefault="00756663" w:rsidP="00756663">
            <w:r>
              <w:t>(Do they know the key points of the activity from the information provided)</w:t>
            </w:r>
          </w:p>
          <w:p w14:paraId="27048836" w14:textId="381CE189" w:rsidR="00756663" w:rsidRPr="00756663" w:rsidRDefault="00756663" w:rsidP="00756663"/>
        </w:tc>
        <w:tc>
          <w:tcPr>
            <w:tcW w:w="1583" w:type="dxa"/>
            <w:gridSpan w:val="2"/>
          </w:tcPr>
          <w:p w14:paraId="73EA4E84" w14:textId="77777777" w:rsidR="00756663" w:rsidRDefault="00756663"/>
        </w:tc>
        <w:tc>
          <w:tcPr>
            <w:tcW w:w="1581" w:type="dxa"/>
          </w:tcPr>
          <w:p w14:paraId="7ED3020E" w14:textId="77777777" w:rsidR="00756663" w:rsidRDefault="00756663"/>
        </w:tc>
        <w:tc>
          <w:tcPr>
            <w:tcW w:w="1600" w:type="dxa"/>
            <w:gridSpan w:val="2"/>
          </w:tcPr>
          <w:p w14:paraId="0002C6B4" w14:textId="77777777" w:rsidR="00756663" w:rsidRDefault="00756663"/>
        </w:tc>
        <w:tc>
          <w:tcPr>
            <w:tcW w:w="1678" w:type="dxa"/>
          </w:tcPr>
          <w:p w14:paraId="058DA55C" w14:textId="77777777" w:rsidR="00756663" w:rsidRDefault="00756663"/>
        </w:tc>
      </w:tr>
      <w:tr w:rsidR="00756663" w14:paraId="74257DA0" w14:textId="77777777" w:rsidTr="00151C5C">
        <w:trPr>
          <w:trHeight w:val="292"/>
        </w:trPr>
        <w:tc>
          <w:tcPr>
            <w:tcW w:w="8105" w:type="dxa"/>
            <w:gridSpan w:val="2"/>
          </w:tcPr>
          <w:p w14:paraId="2C8B75C2" w14:textId="77777777" w:rsidR="00756663" w:rsidRPr="00E74EEA" w:rsidRDefault="00756663" w:rsidP="00756663">
            <w:pPr>
              <w:rPr>
                <w:b/>
                <w:bCs/>
              </w:rPr>
            </w:pPr>
            <w:r w:rsidRPr="00E74EEA">
              <w:rPr>
                <w:b/>
                <w:bCs/>
              </w:rPr>
              <w:t xml:space="preserve">Demonstration </w:t>
            </w:r>
          </w:p>
          <w:p w14:paraId="16877D66" w14:textId="4FA90F37" w:rsidR="00756663" w:rsidRDefault="00756663" w:rsidP="00756663">
            <w:pPr>
              <w:rPr>
                <w:b/>
                <w:bCs/>
              </w:rPr>
            </w:pPr>
            <w:r>
              <w:t>(</w:t>
            </w:r>
            <w:r>
              <w:t xml:space="preserve">What did the demonstrations tell us about </w:t>
            </w:r>
            <w:r>
              <w:t>Mechanics</w:t>
            </w:r>
            <w:r>
              <w:t xml:space="preserve"> of the </w:t>
            </w:r>
            <w:r w:rsidR="00220EE0">
              <w:t>movements</w:t>
            </w:r>
            <w:r>
              <w:t xml:space="preserve">) </w:t>
            </w:r>
          </w:p>
          <w:p w14:paraId="425576F2" w14:textId="77777777" w:rsidR="00756663" w:rsidRDefault="00756663" w:rsidP="00756663">
            <w:pPr>
              <w:rPr>
                <w:b/>
                <w:bCs/>
              </w:rPr>
            </w:pPr>
          </w:p>
        </w:tc>
        <w:tc>
          <w:tcPr>
            <w:tcW w:w="1583" w:type="dxa"/>
            <w:gridSpan w:val="2"/>
          </w:tcPr>
          <w:p w14:paraId="63C0E6EC" w14:textId="77777777" w:rsidR="00756663" w:rsidRDefault="00756663"/>
        </w:tc>
        <w:tc>
          <w:tcPr>
            <w:tcW w:w="1581" w:type="dxa"/>
          </w:tcPr>
          <w:p w14:paraId="7A67D0BC" w14:textId="77777777" w:rsidR="00756663" w:rsidRDefault="00756663"/>
        </w:tc>
        <w:tc>
          <w:tcPr>
            <w:tcW w:w="1600" w:type="dxa"/>
            <w:gridSpan w:val="2"/>
          </w:tcPr>
          <w:p w14:paraId="7BBFB6CD" w14:textId="77777777" w:rsidR="00756663" w:rsidRDefault="00756663"/>
        </w:tc>
        <w:tc>
          <w:tcPr>
            <w:tcW w:w="1678" w:type="dxa"/>
          </w:tcPr>
          <w:p w14:paraId="04D4D614" w14:textId="77777777" w:rsidR="00756663" w:rsidRDefault="00756663"/>
        </w:tc>
      </w:tr>
      <w:tr w:rsidR="00756663" w14:paraId="0058F6F4" w14:textId="77777777" w:rsidTr="00151C5C">
        <w:trPr>
          <w:trHeight w:val="292"/>
        </w:trPr>
        <w:tc>
          <w:tcPr>
            <w:tcW w:w="8105" w:type="dxa"/>
            <w:gridSpan w:val="2"/>
          </w:tcPr>
          <w:p w14:paraId="5CAB9305" w14:textId="77777777" w:rsidR="00220EE0" w:rsidRDefault="00220EE0" w:rsidP="00220EE0">
            <w:pPr>
              <w:rPr>
                <w:b/>
                <w:bCs/>
              </w:rPr>
            </w:pPr>
            <w:r>
              <w:rPr>
                <w:b/>
                <w:bCs/>
              </w:rPr>
              <w:t>Positioning</w:t>
            </w:r>
          </w:p>
          <w:p w14:paraId="3D33FB90" w14:textId="77777777" w:rsidR="00220EE0" w:rsidRDefault="00220EE0" w:rsidP="00220EE0">
            <w:pPr>
              <w:rPr>
                <w:b/>
                <w:bCs/>
              </w:rPr>
            </w:pPr>
            <w:r>
              <w:t>(Do they move around to view sessions from multiple positions and close the distance when required)</w:t>
            </w:r>
          </w:p>
          <w:p w14:paraId="1D3A2548" w14:textId="77777777" w:rsidR="00756663" w:rsidRDefault="00756663" w:rsidP="00220EE0">
            <w:pPr>
              <w:rPr>
                <w:b/>
                <w:bCs/>
              </w:rPr>
            </w:pPr>
          </w:p>
        </w:tc>
        <w:tc>
          <w:tcPr>
            <w:tcW w:w="1583" w:type="dxa"/>
            <w:gridSpan w:val="2"/>
          </w:tcPr>
          <w:p w14:paraId="5AB5093B" w14:textId="77777777" w:rsidR="00756663" w:rsidRDefault="00756663"/>
        </w:tc>
        <w:tc>
          <w:tcPr>
            <w:tcW w:w="1581" w:type="dxa"/>
          </w:tcPr>
          <w:p w14:paraId="6E30009C" w14:textId="77777777" w:rsidR="00756663" w:rsidRDefault="00756663"/>
        </w:tc>
        <w:tc>
          <w:tcPr>
            <w:tcW w:w="1600" w:type="dxa"/>
            <w:gridSpan w:val="2"/>
          </w:tcPr>
          <w:p w14:paraId="42945B41" w14:textId="77777777" w:rsidR="00756663" w:rsidRDefault="00756663"/>
        </w:tc>
        <w:tc>
          <w:tcPr>
            <w:tcW w:w="1678" w:type="dxa"/>
          </w:tcPr>
          <w:p w14:paraId="507DACBF" w14:textId="77777777" w:rsidR="00756663" w:rsidRDefault="00756663"/>
        </w:tc>
      </w:tr>
      <w:tr w:rsidR="00756663" w14:paraId="039B1965" w14:textId="77777777" w:rsidTr="00151C5C">
        <w:trPr>
          <w:trHeight w:val="292"/>
        </w:trPr>
        <w:tc>
          <w:tcPr>
            <w:tcW w:w="8105" w:type="dxa"/>
            <w:gridSpan w:val="2"/>
          </w:tcPr>
          <w:p w14:paraId="6D427137" w14:textId="0F96E78B" w:rsidR="00756663" w:rsidRDefault="00220EE0" w:rsidP="00756663">
            <w:pPr>
              <w:rPr>
                <w:b/>
                <w:bCs/>
              </w:rPr>
            </w:pPr>
            <w:r>
              <w:rPr>
                <w:b/>
                <w:bCs/>
              </w:rPr>
              <w:t>Coach / Mentor Relationship</w:t>
            </w:r>
          </w:p>
          <w:p w14:paraId="1457B4FA" w14:textId="2C736FA5" w:rsidR="00756663" w:rsidRPr="00220EE0" w:rsidRDefault="00220EE0" w:rsidP="00756663">
            <w:r>
              <w:t>(Is communication flowing between mentor and mentee? And has the relationship developed)</w:t>
            </w:r>
          </w:p>
          <w:p w14:paraId="64360B12" w14:textId="77777777" w:rsidR="00756663" w:rsidRDefault="00756663" w:rsidP="00756663">
            <w:pPr>
              <w:rPr>
                <w:b/>
                <w:bCs/>
              </w:rPr>
            </w:pPr>
          </w:p>
        </w:tc>
        <w:tc>
          <w:tcPr>
            <w:tcW w:w="1583" w:type="dxa"/>
            <w:gridSpan w:val="2"/>
          </w:tcPr>
          <w:p w14:paraId="0853AA8D" w14:textId="77777777" w:rsidR="00756663" w:rsidRDefault="00756663"/>
        </w:tc>
        <w:tc>
          <w:tcPr>
            <w:tcW w:w="1581" w:type="dxa"/>
          </w:tcPr>
          <w:p w14:paraId="0CC2A41D" w14:textId="77777777" w:rsidR="00756663" w:rsidRDefault="00756663"/>
        </w:tc>
        <w:tc>
          <w:tcPr>
            <w:tcW w:w="1600" w:type="dxa"/>
            <w:gridSpan w:val="2"/>
          </w:tcPr>
          <w:p w14:paraId="221EAB8D" w14:textId="77777777" w:rsidR="00756663" w:rsidRDefault="00756663"/>
        </w:tc>
        <w:tc>
          <w:tcPr>
            <w:tcW w:w="1678" w:type="dxa"/>
          </w:tcPr>
          <w:p w14:paraId="0DA810D9" w14:textId="77777777" w:rsidR="00756663" w:rsidRDefault="00756663"/>
        </w:tc>
      </w:tr>
      <w:tr w:rsidR="00756663" w14:paraId="5959D702" w14:textId="77777777" w:rsidTr="00151C5C">
        <w:trPr>
          <w:trHeight w:val="292"/>
        </w:trPr>
        <w:tc>
          <w:tcPr>
            <w:tcW w:w="8105" w:type="dxa"/>
            <w:gridSpan w:val="2"/>
          </w:tcPr>
          <w:p w14:paraId="72BE81DC" w14:textId="77777777" w:rsidR="00220EE0" w:rsidRPr="00E74EEA" w:rsidRDefault="00220EE0" w:rsidP="00220EE0">
            <w:pPr>
              <w:rPr>
                <w:b/>
                <w:bCs/>
              </w:rPr>
            </w:pPr>
            <w:r w:rsidRPr="00E74EEA">
              <w:rPr>
                <w:b/>
                <w:bCs/>
              </w:rPr>
              <w:t>Analysis</w:t>
            </w:r>
          </w:p>
          <w:p w14:paraId="1188D26E" w14:textId="07A1DD8D" w:rsidR="00220EE0" w:rsidRDefault="00220EE0" w:rsidP="00220EE0">
            <w:r>
              <w:t xml:space="preserve">(Compare against template, </w:t>
            </w:r>
            <w:r>
              <w:t xml:space="preserve">Technical to Skill Transfer, </w:t>
            </w:r>
            <w:r>
              <w:t>Identity development areas and Training gap)</w:t>
            </w:r>
          </w:p>
          <w:p w14:paraId="5BD405D5" w14:textId="77777777" w:rsidR="00756663" w:rsidRPr="00E74EEA" w:rsidRDefault="00756663" w:rsidP="00220EE0">
            <w:pPr>
              <w:rPr>
                <w:b/>
                <w:bCs/>
              </w:rPr>
            </w:pPr>
          </w:p>
        </w:tc>
        <w:tc>
          <w:tcPr>
            <w:tcW w:w="1583" w:type="dxa"/>
            <w:gridSpan w:val="2"/>
          </w:tcPr>
          <w:p w14:paraId="6FF0B310" w14:textId="77777777" w:rsidR="00756663" w:rsidRDefault="00756663"/>
        </w:tc>
        <w:tc>
          <w:tcPr>
            <w:tcW w:w="1581" w:type="dxa"/>
          </w:tcPr>
          <w:p w14:paraId="0012623B" w14:textId="77777777" w:rsidR="00756663" w:rsidRDefault="00756663"/>
        </w:tc>
        <w:tc>
          <w:tcPr>
            <w:tcW w:w="1600" w:type="dxa"/>
            <w:gridSpan w:val="2"/>
          </w:tcPr>
          <w:p w14:paraId="5C4F16D2" w14:textId="77777777" w:rsidR="00756663" w:rsidRDefault="00756663"/>
        </w:tc>
        <w:tc>
          <w:tcPr>
            <w:tcW w:w="1678" w:type="dxa"/>
          </w:tcPr>
          <w:p w14:paraId="612B68A1" w14:textId="77777777" w:rsidR="00756663" w:rsidRDefault="00756663"/>
        </w:tc>
      </w:tr>
      <w:tr w:rsidR="001709FD" w14:paraId="7187EF86" w14:textId="77777777" w:rsidTr="00151C5C">
        <w:trPr>
          <w:trHeight w:val="292"/>
        </w:trPr>
        <w:tc>
          <w:tcPr>
            <w:tcW w:w="8105" w:type="dxa"/>
            <w:gridSpan w:val="2"/>
          </w:tcPr>
          <w:p w14:paraId="0315493A" w14:textId="77777777" w:rsidR="00220EE0" w:rsidRPr="00E74EEA" w:rsidRDefault="00220EE0" w:rsidP="00220EE0">
            <w:pPr>
              <w:rPr>
                <w:b/>
                <w:bCs/>
              </w:rPr>
            </w:pPr>
            <w:r>
              <w:rPr>
                <w:b/>
                <w:bCs/>
              </w:rPr>
              <w:t>Feedback</w:t>
            </w:r>
            <w:r w:rsidRPr="00E74EEA">
              <w:rPr>
                <w:b/>
                <w:bCs/>
              </w:rPr>
              <w:t xml:space="preserve"> </w:t>
            </w:r>
          </w:p>
          <w:p w14:paraId="62A6F29C" w14:textId="3B3F2B95" w:rsidR="00220EE0" w:rsidRDefault="00220EE0" w:rsidP="00220EE0">
            <w:r>
              <w:t>(Gain Attention, Consider positions, Clear, Concise, Tone, Positive, Motivated</w:t>
            </w:r>
            <w:r>
              <w:t>, ask Questions, were the key points reiterated</w:t>
            </w:r>
            <w:r>
              <w:t>)</w:t>
            </w:r>
          </w:p>
          <w:p w14:paraId="54F2BFC1" w14:textId="06FCD17B" w:rsidR="001709FD" w:rsidRPr="00E24858" w:rsidRDefault="001709FD" w:rsidP="00756663">
            <w:pPr>
              <w:rPr>
                <w:sz w:val="16"/>
                <w:szCs w:val="16"/>
              </w:rPr>
            </w:pPr>
          </w:p>
        </w:tc>
        <w:tc>
          <w:tcPr>
            <w:tcW w:w="1583" w:type="dxa"/>
            <w:gridSpan w:val="2"/>
          </w:tcPr>
          <w:p w14:paraId="7FB33DA1" w14:textId="77777777" w:rsidR="001709FD" w:rsidRDefault="001709FD"/>
        </w:tc>
        <w:tc>
          <w:tcPr>
            <w:tcW w:w="1581" w:type="dxa"/>
          </w:tcPr>
          <w:p w14:paraId="1A50469F" w14:textId="77777777" w:rsidR="001709FD" w:rsidRDefault="001709FD"/>
        </w:tc>
        <w:tc>
          <w:tcPr>
            <w:tcW w:w="1600" w:type="dxa"/>
            <w:gridSpan w:val="2"/>
          </w:tcPr>
          <w:p w14:paraId="14B2026E" w14:textId="77777777" w:rsidR="001709FD" w:rsidRDefault="001709FD"/>
        </w:tc>
        <w:tc>
          <w:tcPr>
            <w:tcW w:w="1678" w:type="dxa"/>
          </w:tcPr>
          <w:p w14:paraId="0C13E013" w14:textId="77777777" w:rsidR="001709FD" w:rsidRDefault="001709FD"/>
        </w:tc>
      </w:tr>
      <w:tr w:rsidR="00822649" w14:paraId="15214277" w14:textId="77777777" w:rsidTr="00A37ECA">
        <w:trPr>
          <w:trHeight w:val="277"/>
        </w:trPr>
        <w:tc>
          <w:tcPr>
            <w:tcW w:w="14547" w:type="dxa"/>
            <w:gridSpan w:val="8"/>
          </w:tcPr>
          <w:p w14:paraId="7E15606D" w14:textId="3943C4F3" w:rsidR="00822649" w:rsidRDefault="00822649" w:rsidP="00822649">
            <w:r>
              <w:rPr>
                <w:b/>
                <w:bCs/>
                <w:sz w:val="36"/>
                <w:szCs w:val="36"/>
              </w:rPr>
              <w:t xml:space="preserve">Assessor </w:t>
            </w:r>
            <w:r w:rsidRPr="00151C5C">
              <w:rPr>
                <w:b/>
                <w:bCs/>
                <w:sz w:val="36"/>
                <w:szCs w:val="36"/>
              </w:rPr>
              <w:t>Signature</w:t>
            </w:r>
            <w:r>
              <w:rPr>
                <w:b/>
                <w:bCs/>
                <w:sz w:val="36"/>
                <w:szCs w:val="36"/>
              </w:rPr>
              <w:t xml:space="preserve"> -</w:t>
            </w:r>
          </w:p>
        </w:tc>
      </w:tr>
    </w:tbl>
    <w:p w14:paraId="33CD2AD9" w14:textId="45A0B019" w:rsidR="00C226EB" w:rsidRDefault="00C226E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390"/>
      </w:tblGrid>
      <w:tr w:rsidR="00822649" w14:paraId="623C9879" w14:textId="77777777" w:rsidTr="00822649">
        <w:tc>
          <w:tcPr>
            <w:tcW w:w="14390" w:type="dxa"/>
          </w:tcPr>
          <w:p w14:paraId="68A6CE13" w14:textId="1CF90988" w:rsidR="00822649" w:rsidRDefault="00822649">
            <w:r>
              <w:rPr>
                <w:b/>
                <w:bCs/>
                <w:sz w:val="36"/>
                <w:szCs w:val="36"/>
                <w:u w:val="single"/>
              </w:rPr>
              <w:t>Mentoring Review</w:t>
            </w:r>
          </w:p>
        </w:tc>
      </w:tr>
      <w:tr w:rsidR="00822649" w14:paraId="5D6421E4" w14:textId="77777777" w:rsidTr="00822649">
        <w:tc>
          <w:tcPr>
            <w:tcW w:w="14390" w:type="dxa"/>
          </w:tcPr>
          <w:p w14:paraId="6D8A1D40" w14:textId="49F1C69A" w:rsidR="00822649" w:rsidRDefault="00822649">
            <w:r>
              <w:t>Consider the Coaching Styles and list observations / challenges / success below: (Autocratic / Democratic / Guided Discovery / Question &amp; Answer)</w:t>
            </w:r>
          </w:p>
          <w:p w14:paraId="641BE769" w14:textId="77777777" w:rsidR="00822649" w:rsidRDefault="00822649"/>
          <w:p w14:paraId="44087CF6" w14:textId="77777777" w:rsidR="00822649" w:rsidRDefault="00822649"/>
          <w:p w14:paraId="1101E8BB" w14:textId="025250B9" w:rsidR="00822649" w:rsidRDefault="00822649"/>
          <w:p w14:paraId="2AEF85E7" w14:textId="41F0A757" w:rsidR="00822649" w:rsidRDefault="00822649"/>
          <w:p w14:paraId="48509CD5" w14:textId="579D6441" w:rsidR="00822649" w:rsidRDefault="00822649"/>
          <w:p w14:paraId="4C1BF963" w14:textId="683B3AC1" w:rsidR="00822649" w:rsidRDefault="00822649"/>
          <w:p w14:paraId="4349FE9E" w14:textId="08B9BA96" w:rsidR="00822649" w:rsidRDefault="00822649"/>
          <w:p w14:paraId="5837AF08" w14:textId="6B42BBFE" w:rsidR="00822649" w:rsidRDefault="00822649"/>
          <w:p w14:paraId="7A32E34D" w14:textId="0D46EDB2" w:rsidR="00822649" w:rsidRDefault="00822649"/>
          <w:p w14:paraId="75198EB7" w14:textId="77777777" w:rsidR="00822649" w:rsidRDefault="00822649"/>
          <w:p w14:paraId="59D50D17" w14:textId="14AECD2D" w:rsidR="00822649" w:rsidRDefault="00822649"/>
        </w:tc>
      </w:tr>
      <w:tr w:rsidR="00822649" w14:paraId="29E953BB" w14:textId="77777777" w:rsidTr="00822649">
        <w:tc>
          <w:tcPr>
            <w:tcW w:w="14390" w:type="dxa"/>
          </w:tcPr>
          <w:p w14:paraId="5B00ACB1" w14:textId="6C33A10C" w:rsidR="00822649" w:rsidRDefault="00822649">
            <w:r>
              <w:t xml:space="preserve">Review the </w:t>
            </w:r>
            <w:r w:rsidR="00D3446B">
              <w:t>structure</w:t>
            </w:r>
            <w:r>
              <w:t xml:space="preserve"> of the session and identify any concerns or good practice:</w:t>
            </w:r>
          </w:p>
          <w:p w14:paraId="17C9DB40" w14:textId="77777777" w:rsidR="00822649" w:rsidRDefault="00822649"/>
          <w:p w14:paraId="5EC4D410" w14:textId="13E22A11" w:rsidR="00822649" w:rsidRDefault="00822649"/>
          <w:p w14:paraId="66747E0E" w14:textId="77777777" w:rsidR="00822649" w:rsidRDefault="00822649"/>
          <w:p w14:paraId="19DE5AE9" w14:textId="77777777" w:rsidR="00822649" w:rsidRDefault="00822649"/>
          <w:p w14:paraId="6C2A32BC" w14:textId="40084F7E" w:rsidR="00822649" w:rsidRDefault="00822649"/>
        </w:tc>
      </w:tr>
      <w:tr w:rsidR="00822649" w14:paraId="48FC6CCD" w14:textId="77777777" w:rsidTr="00822649">
        <w:tc>
          <w:tcPr>
            <w:tcW w:w="14390" w:type="dxa"/>
          </w:tcPr>
          <w:p w14:paraId="311252E3" w14:textId="26C89491" w:rsidR="00822649" w:rsidRDefault="00822649">
            <w:r>
              <w:t>Examples of when the coaching process and interventions were used:</w:t>
            </w:r>
          </w:p>
          <w:p w14:paraId="2CF0FF25" w14:textId="77777777" w:rsidR="00822649" w:rsidRDefault="00822649"/>
          <w:p w14:paraId="220BC628" w14:textId="7BDA5D85" w:rsidR="00822649" w:rsidRDefault="00822649"/>
          <w:p w14:paraId="0342A384" w14:textId="2E87BD85" w:rsidR="00822649" w:rsidRDefault="00822649"/>
          <w:p w14:paraId="287E647F" w14:textId="77777777" w:rsidR="00822649" w:rsidRDefault="00822649"/>
          <w:p w14:paraId="62FD015B" w14:textId="77777777" w:rsidR="00822649" w:rsidRDefault="00822649"/>
          <w:p w14:paraId="21D37A02" w14:textId="38BDC360" w:rsidR="00822649" w:rsidRDefault="00822649"/>
        </w:tc>
      </w:tr>
      <w:tr w:rsidR="00822649" w14:paraId="31C1296F" w14:textId="77777777" w:rsidTr="00822649">
        <w:tc>
          <w:tcPr>
            <w:tcW w:w="14390" w:type="dxa"/>
          </w:tcPr>
          <w:p w14:paraId="1450E5C6" w14:textId="4A74FA8A" w:rsidR="00822649" w:rsidRDefault="00822649">
            <w:r>
              <w:t xml:space="preserve">Reflective Cycle – the Development of an Action Plan for </w:t>
            </w:r>
            <w:r w:rsidR="001B4793">
              <w:t>‘you’ as the mentor</w:t>
            </w:r>
            <w:r>
              <w:t>:</w:t>
            </w:r>
          </w:p>
          <w:p w14:paraId="6778C7A1" w14:textId="1F8F5FB4" w:rsidR="00822649" w:rsidRDefault="00822649"/>
          <w:p w14:paraId="5A574BAA" w14:textId="68E9F81E" w:rsidR="00822649" w:rsidRDefault="00822649">
            <w:r>
              <w:t>1.</w:t>
            </w:r>
          </w:p>
          <w:p w14:paraId="72E0874A" w14:textId="4106FEB7" w:rsidR="00822649" w:rsidRDefault="00822649"/>
          <w:p w14:paraId="44668FD7" w14:textId="77777777" w:rsidR="00822649" w:rsidRDefault="00822649"/>
          <w:p w14:paraId="32161B6F" w14:textId="4AEE1B05" w:rsidR="00822649" w:rsidRDefault="00822649">
            <w:r>
              <w:t>2.</w:t>
            </w:r>
          </w:p>
          <w:p w14:paraId="2B8F6091" w14:textId="2DA91162" w:rsidR="00822649" w:rsidRDefault="00822649"/>
          <w:p w14:paraId="4A0CB41E" w14:textId="77777777" w:rsidR="00822649" w:rsidRDefault="00822649"/>
          <w:p w14:paraId="41551497" w14:textId="40A97C01" w:rsidR="00822649" w:rsidRDefault="00822649">
            <w:r>
              <w:t>3.</w:t>
            </w:r>
          </w:p>
          <w:p w14:paraId="4D82BCAF" w14:textId="6466C2BB" w:rsidR="00822649" w:rsidRDefault="00822649"/>
          <w:p w14:paraId="554965FC" w14:textId="77777777" w:rsidR="00822649" w:rsidRDefault="00822649"/>
          <w:p w14:paraId="082FEDC4" w14:textId="7E8B9FE9" w:rsidR="00822649" w:rsidRDefault="00822649"/>
        </w:tc>
      </w:tr>
    </w:tbl>
    <w:p w14:paraId="409084A7" w14:textId="77777777" w:rsidR="00822649" w:rsidRDefault="00822649"/>
    <w:sectPr w:rsidR="00822649" w:rsidSect="009D1943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26EB"/>
    <w:rsid w:val="000120A2"/>
    <w:rsid w:val="000C0C8B"/>
    <w:rsid w:val="000C4868"/>
    <w:rsid w:val="001317D3"/>
    <w:rsid w:val="00151C5C"/>
    <w:rsid w:val="001709FD"/>
    <w:rsid w:val="001B229A"/>
    <w:rsid w:val="001B4793"/>
    <w:rsid w:val="00220EE0"/>
    <w:rsid w:val="00334EB2"/>
    <w:rsid w:val="003D7364"/>
    <w:rsid w:val="003F4D0C"/>
    <w:rsid w:val="00756663"/>
    <w:rsid w:val="007C2DF6"/>
    <w:rsid w:val="00822649"/>
    <w:rsid w:val="0092500B"/>
    <w:rsid w:val="009D1943"/>
    <w:rsid w:val="00A93C53"/>
    <w:rsid w:val="00B173B1"/>
    <w:rsid w:val="00B535F0"/>
    <w:rsid w:val="00C226EB"/>
    <w:rsid w:val="00C65F2D"/>
    <w:rsid w:val="00CA7AC0"/>
    <w:rsid w:val="00D3446B"/>
    <w:rsid w:val="00E24858"/>
    <w:rsid w:val="00E27FF6"/>
    <w:rsid w:val="00E74E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629F58"/>
  <w15:chartTrackingRefBased/>
  <w15:docId w15:val="{F94C2651-4E52-4773-859D-385158578C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226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6BD217-7581-49FC-B467-9F9ED5769A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236</Words>
  <Characters>1350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Thomas</dc:creator>
  <cp:keywords/>
  <dc:description/>
  <cp:lastModifiedBy>Andrew Thomas</cp:lastModifiedBy>
  <cp:revision>5</cp:revision>
  <cp:lastPrinted>2024-03-11T10:48:00Z</cp:lastPrinted>
  <dcterms:created xsi:type="dcterms:W3CDTF">2024-03-11T10:48:00Z</dcterms:created>
  <dcterms:modified xsi:type="dcterms:W3CDTF">2024-03-11T11:08:00Z</dcterms:modified>
</cp:coreProperties>
</file>