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01B85A49" wp14:paraId="2C078E63" wp14:textId="52574DF8">
      <w:pPr>
        <w:pStyle w:val="Normal"/>
        <w:jc w:val="center"/>
        <w:rPr>
          <w:b w:val="1"/>
          <w:bCs w:val="1"/>
          <w:sz w:val="40"/>
          <w:szCs w:val="40"/>
          <w:u w:val="single"/>
        </w:rPr>
      </w:pPr>
      <w:bookmarkStart w:name="_Int_EOSQ7LOk" w:id="521983899"/>
      <w:r w:rsidRPr="01B85A49" w:rsidR="6BE5CEC2">
        <w:rPr>
          <w:b w:val="1"/>
          <w:bCs w:val="1"/>
          <w:sz w:val="40"/>
          <w:szCs w:val="40"/>
          <w:u w:val="single"/>
        </w:rPr>
        <w:t xml:space="preserve">Portfolio </w:t>
      </w:r>
      <w:r w:rsidRPr="01B85A49" w:rsidR="4D999775">
        <w:rPr>
          <w:b w:val="1"/>
          <w:bCs w:val="1"/>
          <w:sz w:val="40"/>
          <w:szCs w:val="40"/>
          <w:u w:val="single"/>
        </w:rPr>
        <w:t xml:space="preserve">of </w:t>
      </w:r>
      <w:r w:rsidRPr="01B85A49" w:rsidR="6BE5CEC2">
        <w:rPr>
          <w:b w:val="1"/>
          <w:bCs w:val="1"/>
          <w:sz w:val="40"/>
          <w:szCs w:val="40"/>
          <w:u w:val="single"/>
        </w:rPr>
        <w:t>3 elements.</w:t>
      </w:r>
      <w:bookmarkEnd w:id="521983899"/>
    </w:p>
    <w:p w:rsidR="01B85A49" w:rsidP="01B85A49" w:rsidRDefault="01B85A49" w14:paraId="1236A6BC" w14:textId="446EE49C">
      <w:pPr>
        <w:pStyle w:val="Normal"/>
        <w:jc w:val="center"/>
        <w:rPr>
          <w:b w:val="1"/>
          <w:bCs w:val="1"/>
          <w:sz w:val="40"/>
          <w:szCs w:val="40"/>
          <w:u w:val="single"/>
        </w:rPr>
      </w:pPr>
    </w:p>
    <w:p w:rsidR="01B85A49" w:rsidP="01B85A49" w:rsidRDefault="01B85A49" w14:paraId="00D4ADCB" w14:textId="793D2068">
      <w:pPr>
        <w:pStyle w:val="Normal"/>
        <w:jc w:val="left"/>
        <w:rPr>
          <w:b w:val="0"/>
          <w:bCs w:val="0"/>
          <w:sz w:val="32"/>
          <w:szCs w:val="32"/>
          <w:u w:val="none"/>
        </w:rPr>
      </w:pPr>
    </w:p>
    <w:p w:rsidR="1888F7BC" w:rsidP="01B85A49" w:rsidRDefault="1888F7BC" w14:paraId="10B0F434" w14:textId="0DD43F36">
      <w:pPr>
        <w:pStyle w:val="Normal"/>
        <w:spacing w:line="360" w:lineRule="auto"/>
        <w:jc w:val="left"/>
        <w:rPr>
          <w:b w:val="0"/>
          <w:bCs w:val="0"/>
          <w:noProof w:val="0"/>
          <w:sz w:val="32"/>
          <w:szCs w:val="32"/>
          <w:u w:val="none"/>
          <w:lang w:val="en-GB"/>
        </w:rPr>
      </w:pPr>
      <w:r w:rsidRPr="01B85A49" w:rsidR="1888F7BC">
        <w:rPr>
          <w:b w:val="0"/>
          <w:bCs w:val="0"/>
          <w:noProof w:val="0"/>
          <w:sz w:val="32"/>
          <w:szCs w:val="32"/>
          <w:u w:val="none"/>
          <w:lang w:val="en-GB"/>
        </w:rPr>
        <w:t xml:space="preserve">Title 1 – </w:t>
      </w:r>
      <w:r w:rsidRPr="01B85A49" w:rsidR="136A8DE6">
        <w:rPr>
          <w:b w:val="0"/>
          <w:bCs w:val="0"/>
          <w:noProof w:val="0"/>
          <w:sz w:val="32"/>
          <w:szCs w:val="32"/>
          <w:u w:val="none"/>
          <w:lang w:val="en-GB"/>
        </w:rPr>
        <w:t xml:space="preserve">Case study on the </w:t>
      </w:r>
      <w:r w:rsidRPr="01B85A49" w:rsidR="136A8DE6">
        <w:rPr>
          <w:b w:val="0"/>
          <w:bCs w:val="0"/>
          <w:noProof w:val="0"/>
          <w:sz w:val="32"/>
          <w:szCs w:val="32"/>
          <w:u w:val="none"/>
          <w:lang w:val="en-GB"/>
        </w:rPr>
        <w:t>miners</w:t>
      </w:r>
      <w:r w:rsidRPr="01B85A49" w:rsidR="136A8DE6">
        <w:rPr>
          <w:b w:val="0"/>
          <w:bCs w:val="0"/>
          <w:noProof w:val="0"/>
          <w:sz w:val="32"/>
          <w:szCs w:val="32"/>
          <w:u w:val="none"/>
          <w:lang w:val="en-GB"/>
        </w:rPr>
        <w:t xml:space="preserve"> strike relationship with police and the Welsh communities</w:t>
      </w:r>
      <w:r w:rsidRPr="01B85A49" w:rsidR="5B410030">
        <w:rPr>
          <w:b w:val="0"/>
          <w:bCs w:val="0"/>
          <w:noProof w:val="0"/>
          <w:sz w:val="32"/>
          <w:szCs w:val="32"/>
          <w:u w:val="none"/>
          <w:lang w:val="en-GB"/>
        </w:rPr>
        <w:t xml:space="preserve"> </w:t>
      </w:r>
    </w:p>
    <w:p w:rsidR="3F4CFA6C" w:rsidP="01B85A49" w:rsidRDefault="3F4CFA6C" w14:paraId="386672DC" w14:textId="334F42BE">
      <w:pPr>
        <w:pStyle w:val="Normal"/>
        <w:spacing w:line="360" w:lineRule="auto"/>
        <w:jc w:val="left"/>
        <w:rPr>
          <w:b w:val="0"/>
          <w:bCs w:val="0"/>
          <w:noProof w:val="0"/>
          <w:sz w:val="24"/>
          <w:szCs w:val="24"/>
          <w:u w:val="none"/>
          <w:lang w:val="en-GB"/>
        </w:rPr>
      </w:pPr>
      <w:r w:rsidRPr="01B85A49" w:rsidR="3F4CFA6C">
        <w:rPr>
          <w:b w:val="0"/>
          <w:bCs w:val="0"/>
          <w:noProof w:val="0"/>
          <w:sz w:val="24"/>
          <w:szCs w:val="24"/>
          <w:u w:val="none"/>
          <w:lang w:val="en-GB"/>
        </w:rPr>
        <w:t xml:space="preserve">For the first part of this portfolio we will look at the miners strikes of 1984-85 and look at how this effected the relationship between the general public and </w:t>
      </w:r>
      <w:r w:rsidRPr="01B85A49" w:rsidR="3824F626">
        <w:rPr>
          <w:b w:val="0"/>
          <w:bCs w:val="0"/>
          <w:noProof w:val="0"/>
          <w:sz w:val="24"/>
          <w:szCs w:val="24"/>
          <w:u w:val="none"/>
          <w:lang w:val="en-GB"/>
        </w:rPr>
        <w:t xml:space="preserve">the police back then, we will look at </w:t>
      </w:r>
      <w:r w:rsidRPr="01B85A49" w:rsidR="55A0B491">
        <w:rPr>
          <w:b w:val="0"/>
          <w:bCs w:val="0"/>
          <w:noProof w:val="0"/>
          <w:sz w:val="24"/>
          <w:szCs w:val="24"/>
          <w:u w:val="none"/>
          <w:lang w:val="en-GB"/>
        </w:rPr>
        <w:t xml:space="preserve">what caused the strike, what it was like for the average miner family and the aftermath of the strike, also </w:t>
      </w:r>
      <w:r w:rsidRPr="01B85A49" w:rsidR="2CF69501">
        <w:rPr>
          <w:b w:val="0"/>
          <w:bCs w:val="0"/>
          <w:noProof w:val="0"/>
          <w:sz w:val="24"/>
          <w:szCs w:val="24"/>
          <w:u w:val="none"/>
          <w:lang w:val="en-GB"/>
        </w:rPr>
        <w:t xml:space="preserve">seeing if anything has been learned and to ensure something like the miner strikes </w:t>
      </w:r>
      <w:r w:rsidRPr="01B85A49" w:rsidR="674C83D7">
        <w:rPr>
          <w:b w:val="0"/>
          <w:bCs w:val="0"/>
          <w:noProof w:val="0"/>
          <w:sz w:val="24"/>
          <w:szCs w:val="24"/>
          <w:u w:val="none"/>
          <w:lang w:val="en-GB"/>
        </w:rPr>
        <w:t>don't happen again</w:t>
      </w:r>
      <w:r w:rsidRPr="01B85A49" w:rsidR="674C83D7">
        <w:rPr>
          <w:b w:val="0"/>
          <w:bCs w:val="0"/>
          <w:noProof w:val="0"/>
          <w:sz w:val="24"/>
          <w:szCs w:val="24"/>
          <w:u w:val="none"/>
          <w:lang w:val="en-GB"/>
        </w:rPr>
        <w:t xml:space="preserve">. </w:t>
      </w:r>
      <w:r w:rsidRPr="01B85A49" w:rsidR="674C83D7">
        <w:rPr>
          <w:b w:val="0"/>
          <w:bCs w:val="0"/>
          <w:noProof w:val="0"/>
          <w:sz w:val="24"/>
          <w:szCs w:val="24"/>
          <w:u w:val="none"/>
          <w:lang w:val="en-GB"/>
        </w:rPr>
        <w:t>Finally</w:t>
      </w:r>
      <w:r w:rsidRPr="01B85A49" w:rsidR="674C83D7">
        <w:rPr>
          <w:b w:val="0"/>
          <w:bCs w:val="0"/>
          <w:noProof w:val="0"/>
          <w:sz w:val="24"/>
          <w:szCs w:val="24"/>
          <w:u w:val="none"/>
          <w:lang w:val="en-GB"/>
        </w:rPr>
        <w:t xml:space="preserve"> there will be a conclusion provided for this first part of this </w:t>
      </w:r>
      <w:r w:rsidRPr="01B85A49" w:rsidR="674C83D7">
        <w:rPr>
          <w:b w:val="0"/>
          <w:bCs w:val="0"/>
          <w:noProof w:val="0"/>
          <w:sz w:val="24"/>
          <w:szCs w:val="24"/>
          <w:u w:val="none"/>
          <w:lang w:val="en-GB"/>
        </w:rPr>
        <w:t>3 part</w:t>
      </w:r>
      <w:r w:rsidRPr="01B85A49" w:rsidR="674C83D7">
        <w:rPr>
          <w:b w:val="0"/>
          <w:bCs w:val="0"/>
          <w:noProof w:val="0"/>
          <w:sz w:val="24"/>
          <w:szCs w:val="24"/>
          <w:u w:val="none"/>
          <w:lang w:val="en-GB"/>
        </w:rPr>
        <w:t xml:space="preserve"> portfolio. </w:t>
      </w:r>
    </w:p>
    <w:p w:rsidR="01B85A49" w:rsidP="01B85A49" w:rsidRDefault="01B85A49" w14:paraId="2396E05D" w14:textId="2ADA3B30">
      <w:pPr>
        <w:pStyle w:val="Normal"/>
        <w:spacing w:line="360" w:lineRule="auto"/>
        <w:jc w:val="left"/>
        <w:rPr>
          <w:b w:val="0"/>
          <w:bCs w:val="0"/>
          <w:noProof w:val="0"/>
          <w:sz w:val="24"/>
          <w:szCs w:val="24"/>
          <w:u w:val="none"/>
          <w:lang w:val="en-GB"/>
        </w:rPr>
      </w:pPr>
    </w:p>
    <w:p w:rsidR="674C83D7" w:rsidP="01B85A49" w:rsidRDefault="674C83D7" w14:paraId="70479253" w14:textId="406D3D69">
      <w:pPr>
        <w:pStyle w:val="Normal"/>
        <w:spacing w:line="360" w:lineRule="auto"/>
        <w:jc w:val="left"/>
        <w:rPr>
          <w:b w:val="0"/>
          <w:bCs w:val="0"/>
          <w:noProof w:val="0"/>
          <w:sz w:val="24"/>
          <w:szCs w:val="24"/>
          <w:u w:val="none"/>
          <w:lang w:val="en-GB"/>
        </w:rPr>
      </w:pPr>
      <w:r w:rsidRPr="01B85A49" w:rsidR="674C83D7">
        <w:rPr>
          <w:b w:val="0"/>
          <w:bCs w:val="0"/>
          <w:noProof w:val="0"/>
          <w:sz w:val="24"/>
          <w:szCs w:val="24"/>
          <w:u w:val="none"/>
          <w:lang w:val="en-GB"/>
        </w:rPr>
        <w:t xml:space="preserve">In a pdf provided by </w:t>
      </w:r>
      <w:r w:rsidRPr="01B85A49" w:rsidR="5EE8D359">
        <w:rPr>
          <w:b w:val="0"/>
          <w:bCs w:val="0"/>
          <w:noProof w:val="0"/>
          <w:sz w:val="24"/>
          <w:szCs w:val="24"/>
          <w:u w:val="none"/>
          <w:lang w:val="en-GB"/>
        </w:rPr>
        <w:t xml:space="preserve">the Big Pit museums for Wales it is shows that </w:t>
      </w:r>
      <w:r w:rsidRPr="01B85A49" w:rsidR="4ED81164">
        <w:rPr>
          <w:b w:val="0"/>
          <w:bCs w:val="0"/>
          <w:noProof w:val="0"/>
          <w:sz w:val="24"/>
          <w:szCs w:val="24"/>
          <w:u w:val="none"/>
          <w:lang w:val="en-GB"/>
        </w:rPr>
        <w:t xml:space="preserve">the coal industry changed a lot after 1947, this caused there to be a very steady work force in the coal industry up </w:t>
      </w:r>
      <w:r w:rsidRPr="01B85A49" w:rsidR="3B84BFAC">
        <w:rPr>
          <w:b w:val="0"/>
          <w:bCs w:val="0"/>
          <w:noProof w:val="0"/>
          <w:sz w:val="24"/>
          <w:szCs w:val="24"/>
          <w:u w:val="none"/>
          <w:lang w:val="en-GB"/>
        </w:rPr>
        <w:t>until</w:t>
      </w:r>
      <w:r w:rsidRPr="01B85A49" w:rsidR="4ED81164">
        <w:rPr>
          <w:b w:val="0"/>
          <w:bCs w:val="0"/>
          <w:noProof w:val="0"/>
          <w:sz w:val="24"/>
          <w:szCs w:val="24"/>
          <w:u w:val="none"/>
          <w:lang w:val="en-GB"/>
        </w:rPr>
        <w:t xml:space="preserve"> around the </w:t>
      </w:r>
      <w:r w:rsidRPr="01B85A49" w:rsidR="0C646F6B">
        <w:rPr>
          <w:b w:val="0"/>
          <w:bCs w:val="0"/>
          <w:noProof w:val="0"/>
          <w:sz w:val="24"/>
          <w:szCs w:val="24"/>
          <w:u w:val="none"/>
          <w:lang w:val="en-GB"/>
        </w:rPr>
        <w:t xml:space="preserve">1950s where due to technological advances there </w:t>
      </w:r>
      <w:r w:rsidRPr="01B85A49" w:rsidR="15C96F95">
        <w:rPr>
          <w:b w:val="0"/>
          <w:bCs w:val="0"/>
          <w:noProof w:val="0"/>
          <w:sz w:val="24"/>
          <w:szCs w:val="24"/>
          <w:u w:val="none"/>
          <w:lang w:val="en-GB"/>
        </w:rPr>
        <w:t xml:space="preserve">was a shift in the coal industry due to the changing of focus from coal to gas and importing materials from other </w:t>
      </w:r>
      <w:r w:rsidRPr="01B85A49" w:rsidR="15C96F95">
        <w:rPr>
          <w:b w:val="0"/>
          <w:bCs w:val="0"/>
          <w:noProof w:val="0"/>
          <w:sz w:val="24"/>
          <w:szCs w:val="24"/>
          <w:u w:val="none"/>
          <w:lang w:val="en-GB"/>
        </w:rPr>
        <w:t>country's</w:t>
      </w:r>
      <w:r w:rsidRPr="01B85A49" w:rsidR="15C96F95">
        <w:rPr>
          <w:b w:val="0"/>
          <w:bCs w:val="0"/>
          <w:noProof w:val="0"/>
          <w:sz w:val="24"/>
          <w:szCs w:val="24"/>
          <w:u w:val="none"/>
          <w:lang w:val="en-GB"/>
        </w:rPr>
        <w:t xml:space="preserve">, </w:t>
      </w:r>
      <w:r w:rsidRPr="01B85A49" w:rsidR="26DB904E">
        <w:rPr>
          <w:b w:val="0"/>
          <w:bCs w:val="0"/>
          <w:noProof w:val="0"/>
          <w:sz w:val="24"/>
          <w:szCs w:val="24"/>
          <w:u w:val="none"/>
          <w:lang w:val="en-GB"/>
        </w:rPr>
        <w:t>this caused about 50 collieries to close in Wales between 1957-1964</w:t>
      </w:r>
      <w:r w:rsidRPr="01B85A49" w:rsidR="7ACB855D">
        <w:rPr>
          <w:b w:val="0"/>
          <w:bCs w:val="0"/>
          <w:noProof w:val="0"/>
          <w:sz w:val="24"/>
          <w:szCs w:val="24"/>
          <w:u w:val="none"/>
          <w:lang w:val="en-GB"/>
        </w:rPr>
        <w:t xml:space="preserve">. By the time 1980s rolled around the coal industry in Wales was described as ‘one of the most </w:t>
      </w:r>
      <w:r w:rsidRPr="01B85A49" w:rsidR="5DE07F47">
        <w:rPr>
          <w:b w:val="0"/>
          <w:bCs w:val="0"/>
          <w:noProof w:val="0"/>
          <w:sz w:val="24"/>
          <w:szCs w:val="24"/>
          <w:u w:val="none"/>
          <w:lang w:val="en-GB"/>
        </w:rPr>
        <w:t>efficient</w:t>
      </w:r>
      <w:r w:rsidRPr="01B85A49" w:rsidR="7ACB855D">
        <w:rPr>
          <w:b w:val="0"/>
          <w:bCs w:val="0"/>
          <w:noProof w:val="0"/>
          <w:sz w:val="24"/>
          <w:szCs w:val="24"/>
          <w:u w:val="none"/>
          <w:lang w:val="en-GB"/>
        </w:rPr>
        <w:t xml:space="preserve"> and safest in the world’ </w:t>
      </w:r>
      <w:r w:rsidRPr="01B85A49" w:rsidR="0B06316F">
        <w:rPr>
          <w:b w:val="0"/>
          <w:bCs w:val="0"/>
          <w:noProof w:val="0"/>
          <w:sz w:val="24"/>
          <w:szCs w:val="24"/>
          <w:u w:val="none"/>
          <w:lang w:val="en-GB"/>
        </w:rPr>
        <w:t xml:space="preserve">but then a massive change happened, the conservative party took over control in </w:t>
      </w:r>
      <w:r w:rsidRPr="01B85A49" w:rsidR="7001620B">
        <w:rPr>
          <w:b w:val="0"/>
          <w:bCs w:val="0"/>
          <w:noProof w:val="0"/>
          <w:sz w:val="24"/>
          <w:szCs w:val="24"/>
          <w:u w:val="none"/>
          <w:lang w:val="en-GB"/>
        </w:rPr>
        <w:t>Wales</w:t>
      </w:r>
      <w:r w:rsidRPr="01B85A49" w:rsidR="0B06316F">
        <w:rPr>
          <w:b w:val="0"/>
          <w:bCs w:val="0"/>
          <w:noProof w:val="0"/>
          <w:sz w:val="24"/>
          <w:szCs w:val="24"/>
          <w:u w:val="none"/>
          <w:lang w:val="en-GB"/>
        </w:rPr>
        <w:t xml:space="preserve"> and brought with it a new leader named Margeret Thatcher, </w:t>
      </w:r>
      <w:r w:rsidRPr="01B85A49" w:rsidR="4CF5272E">
        <w:rPr>
          <w:b w:val="0"/>
          <w:bCs w:val="0"/>
          <w:noProof w:val="0"/>
          <w:sz w:val="24"/>
          <w:szCs w:val="24"/>
          <w:u w:val="none"/>
          <w:lang w:val="en-GB"/>
        </w:rPr>
        <w:t xml:space="preserve">Thatcher's focus was to </w:t>
      </w:r>
      <w:r w:rsidRPr="01B85A49" w:rsidR="0BA29BE9">
        <w:rPr>
          <w:b w:val="0"/>
          <w:bCs w:val="0"/>
          <w:noProof w:val="0"/>
          <w:sz w:val="24"/>
          <w:szCs w:val="24"/>
          <w:u w:val="none"/>
          <w:lang w:val="en-GB"/>
        </w:rPr>
        <w:t xml:space="preserve">‘slim’ down on some industries along with many other things. </w:t>
      </w:r>
      <w:r w:rsidRPr="01B85A49" w:rsidR="282FC962">
        <w:rPr>
          <w:b w:val="0"/>
          <w:bCs w:val="0"/>
          <w:noProof w:val="0"/>
          <w:sz w:val="24"/>
          <w:szCs w:val="24"/>
          <w:u w:val="none"/>
          <w:lang w:val="en-GB"/>
        </w:rPr>
        <w:t xml:space="preserve">In the whole of the UK there was 225,000 men working in the pits of which there was 223 but </w:t>
      </w:r>
      <w:r w:rsidRPr="01B85A49" w:rsidR="630B3315">
        <w:rPr>
          <w:b w:val="0"/>
          <w:bCs w:val="0"/>
          <w:noProof w:val="0"/>
          <w:sz w:val="24"/>
          <w:szCs w:val="24"/>
          <w:u w:val="none"/>
          <w:lang w:val="en-GB"/>
        </w:rPr>
        <w:t xml:space="preserve">by 1983 this fell to only 182,000 men and 175 pits. </w:t>
      </w:r>
      <w:r w:rsidRPr="01B85A49" w:rsidR="3A80C1EA">
        <w:rPr>
          <w:b w:val="0"/>
          <w:bCs w:val="0"/>
          <w:noProof w:val="0"/>
          <w:sz w:val="24"/>
          <w:szCs w:val="24"/>
          <w:u w:val="none"/>
          <w:lang w:val="en-GB"/>
        </w:rPr>
        <w:t xml:space="preserve">This caused many miners to go on strike </w:t>
      </w:r>
      <w:r w:rsidRPr="01B85A49" w:rsidR="3490F846">
        <w:rPr>
          <w:b w:val="0"/>
          <w:bCs w:val="0"/>
          <w:noProof w:val="0"/>
          <w:sz w:val="24"/>
          <w:szCs w:val="24"/>
          <w:u w:val="none"/>
          <w:lang w:val="en-GB"/>
        </w:rPr>
        <w:t xml:space="preserve">for a long time, due to the length of time that the strike went on for some men were forced to go back to work just to keep providing for </w:t>
      </w:r>
      <w:r w:rsidRPr="01B85A49" w:rsidR="77094096">
        <w:rPr>
          <w:b w:val="0"/>
          <w:bCs w:val="0"/>
          <w:noProof w:val="0"/>
          <w:sz w:val="24"/>
          <w:szCs w:val="24"/>
          <w:u w:val="none"/>
          <w:lang w:val="en-GB"/>
        </w:rPr>
        <w:t>their</w:t>
      </w:r>
      <w:r w:rsidRPr="01B85A49" w:rsidR="3490F846">
        <w:rPr>
          <w:b w:val="0"/>
          <w:bCs w:val="0"/>
          <w:noProof w:val="0"/>
          <w:sz w:val="24"/>
          <w:szCs w:val="24"/>
          <w:u w:val="none"/>
          <w:lang w:val="en-GB"/>
        </w:rPr>
        <w:t xml:space="preserve"> families, due to this there was a lot of tension </w:t>
      </w:r>
      <w:r w:rsidRPr="01B85A49" w:rsidR="5C27BFE3">
        <w:rPr>
          <w:b w:val="0"/>
          <w:bCs w:val="0"/>
          <w:noProof w:val="0"/>
          <w:sz w:val="24"/>
          <w:szCs w:val="24"/>
          <w:u w:val="none"/>
          <w:lang w:val="en-GB"/>
        </w:rPr>
        <w:t>especially in families where there were two miners one which went back to work and one who continued to strike, due to this miners would travel to different mines to try and convince those who were still going in to work, due to the rising</w:t>
      </w:r>
      <w:r w:rsidRPr="01B85A49" w:rsidR="75EC21AE">
        <w:rPr>
          <w:b w:val="0"/>
          <w:bCs w:val="0"/>
          <w:noProof w:val="0"/>
          <w:sz w:val="24"/>
          <w:szCs w:val="24"/>
          <w:u w:val="none"/>
          <w:lang w:val="en-GB"/>
        </w:rPr>
        <w:t xml:space="preserve"> tension the police would often form lines at the mines </w:t>
      </w:r>
      <w:r w:rsidRPr="01B85A49" w:rsidR="15850354">
        <w:rPr>
          <w:b w:val="0"/>
          <w:bCs w:val="0"/>
          <w:noProof w:val="0"/>
          <w:sz w:val="24"/>
          <w:szCs w:val="24"/>
          <w:u w:val="none"/>
          <w:lang w:val="en-GB"/>
        </w:rPr>
        <w:t>entrances</w:t>
      </w:r>
      <w:r w:rsidRPr="01B85A49" w:rsidR="75EC21AE">
        <w:rPr>
          <w:b w:val="0"/>
          <w:bCs w:val="0"/>
          <w:noProof w:val="0"/>
          <w:sz w:val="24"/>
          <w:szCs w:val="24"/>
          <w:u w:val="none"/>
          <w:lang w:val="en-GB"/>
        </w:rPr>
        <w:t xml:space="preserve"> to ensure the people who wanted to work could work, </w:t>
      </w:r>
      <w:r w:rsidRPr="01B85A49" w:rsidR="10CB99E4">
        <w:rPr>
          <w:b w:val="0"/>
          <w:bCs w:val="0"/>
          <w:noProof w:val="0"/>
          <w:sz w:val="24"/>
          <w:szCs w:val="24"/>
          <w:u w:val="none"/>
          <w:lang w:val="en-GB"/>
        </w:rPr>
        <w:t>this caused tensions to flair sometimes turning into all out brawls as some people believed that the police were being used as a weapon against the people</w:t>
      </w:r>
      <w:r w:rsidRPr="01B85A49" w:rsidR="5D073C29">
        <w:rPr>
          <w:b w:val="0"/>
          <w:bCs w:val="0"/>
          <w:noProof w:val="0"/>
          <w:sz w:val="24"/>
          <w:szCs w:val="24"/>
          <w:u w:val="none"/>
          <w:lang w:val="en-GB"/>
        </w:rPr>
        <w:t xml:space="preserve">, most of the times these protests were peaceful but sometimes they did turn violent and resulted many people </w:t>
      </w:r>
      <w:r w:rsidRPr="01B85A49" w:rsidR="5D073C29">
        <w:rPr>
          <w:b w:val="0"/>
          <w:bCs w:val="0"/>
          <w:noProof w:val="0"/>
          <w:sz w:val="24"/>
          <w:szCs w:val="24"/>
          <w:u w:val="none"/>
          <w:lang w:val="en-GB"/>
        </w:rPr>
        <w:t>loosing</w:t>
      </w:r>
      <w:r w:rsidRPr="01B85A49" w:rsidR="5D073C29">
        <w:rPr>
          <w:b w:val="0"/>
          <w:bCs w:val="0"/>
          <w:noProof w:val="0"/>
          <w:sz w:val="24"/>
          <w:szCs w:val="24"/>
          <w:u w:val="none"/>
          <w:lang w:val="en-GB"/>
        </w:rPr>
        <w:t xml:space="preserve"> their trust with the police entirely and being arrested. </w:t>
      </w:r>
      <w:r w:rsidRPr="01B85A49" w:rsidR="08A30964">
        <w:rPr>
          <w:b w:val="0"/>
          <w:bCs w:val="0"/>
          <w:noProof w:val="0"/>
          <w:sz w:val="24"/>
          <w:szCs w:val="24"/>
          <w:u w:val="none"/>
          <w:lang w:val="en-GB"/>
        </w:rPr>
        <w:t xml:space="preserve">The pickets as they were called began to throw objects at the police forcing them to start carrying shields which once again was putting up another barrier between them and the </w:t>
      </w:r>
      <w:r w:rsidRPr="01B85A49" w:rsidR="08A30964">
        <w:rPr>
          <w:b w:val="0"/>
          <w:bCs w:val="0"/>
          <w:noProof w:val="0"/>
          <w:sz w:val="24"/>
          <w:szCs w:val="24"/>
          <w:u w:val="none"/>
          <w:lang w:val="en-GB"/>
        </w:rPr>
        <w:t>general public</w:t>
      </w:r>
      <w:r w:rsidRPr="01B85A49" w:rsidR="08A30964">
        <w:rPr>
          <w:b w:val="0"/>
          <w:bCs w:val="0"/>
          <w:noProof w:val="0"/>
          <w:sz w:val="24"/>
          <w:szCs w:val="24"/>
          <w:u w:val="none"/>
          <w:lang w:val="en-GB"/>
        </w:rPr>
        <w:t xml:space="preserve">. </w:t>
      </w:r>
    </w:p>
    <w:p w:rsidR="01B85A49" w:rsidP="01B85A49" w:rsidRDefault="01B85A49" w14:paraId="30D22679" w14:textId="158C05F7">
      <w:pPr>
        <w:pStyle w:val="Normal"/>
        <w:spacing w:line="360" w:lineRule="auto"/>
        <w:jc w:val="left"/>
        <w:rPr>
          <w:b w:val="0"/>
          <w:bCs w:val="0"/>
          <w:noProof w:val="0"/>
          <w:sz w:val="24"/>
          <w:szCs w:val="24"/>
          <w:u w:val="none"/>
          <w:lang w:val="en-GB"/>
        </w:rPr>
      </w:pPr>
    </w:p>
    <w:p w:rsidR="08A30964" w:rsidP="01B85A49" w:rsidRDefault="08A30964" w14:paraId="17363B5A" w14:textId="2A8428AC">
      <w:pPr>
        <w:pStyle w:val="Normal"/>
        <w:spacing w:line="360" w:lineRule="auto"/>
        <w:jc w:val="left"/>
        <w:rPr>
          <w:b w:val="0"/>
          <w:bCs w:val="0"/>
          <w:noProof w:val="0"/>
          <w:sz w:val="24"/>
          <w:szCs w:val="24"/>
          <w:u w:val="none"/>
          <w:lang w:val="en-GB"/>
        </w:rPr>
      </w:pPr>
      <w:r w:rsidRPr="01B85A49" w:rsidR="08A30964">
        <w:rPr>
          <w:b w:val="0"/>
          <w:bCs w:val="0"/>
          <w:noProof w:val="0"/>
          <w:sz w:val="24"/>
          <w:szCs w:val="24"/>
          <w:u w:val="none"/>
          <w:lang w:val="en-GB"/>
        </w:rPr>
        <w:t>In Conclusion the miner strike of 1984-85 was probably one of the worst strikes Wales has ever seen due to the fact that it was such a big change that affected so many people and also that the police power</w:t>
      </w:r>
      <w:r w:rsidRPr="01B85A49" w:rsidR="7A65A8F8">
        <w:rPr>
          <w:b w:val="0"/>
          <w:bCs w:val="0"/>
          <w:noProof w:val="0"/>
          <w:sz w:val="24"/>
          <w:szCs w:val="24"/>
          <w:u w:val="none"/>
          <w:lang w:val="en-GB"/>
        </w:rPr>
        <w:t xml:space="preserve">s were maybe </w:t>
      </w:r>
      <w:r w:rsidRPr="01B85A49" w:rsidR="3BF15948">
        <w:rPr>
          <w:b w:val="0"/>
          <w:bCs w:val="0"/>
          <w:noProof w:val="0"/>
          <w:sz w:val="24"/>
          <w:szCs w:val="24"/>
          <w:u w:val="none"/>
          <w:lang w:val="en-GB"/>
        </w:rPr>
        <w:t>misused</w:t>
      </w:r>
      <w:r w:rsidRPr="01B85A49" w:rsidR="7A65A8F8">
        <w:rPr>
          <w:b w:val="0"/>
          <w:bCs w:val="0"/>
          <w:noProof w:val="0"/>
          <w:sz w:val="24"/>
          <w:szCs w:val="24"/>
          <w:u w:val="none"/>
          <w:lang w:val="en-GB"/>
        </w:rPr>
        <w:t xml:space="preserve"> by the people in charge causing many </w:t>
      </w:r>
      <w:r w:rsidRPr="01B85A49" w:rsidR="48BAA493">
        <w:rPr>
          <w:b w:val="0"/>
          <w:bCs w:val="0"/>
          <w:noProof w:val="0"/>
          <w:sz w:val="24"/>
          <w:szCs w:val="24"/>
          <w:u w:val="none"/>
          <w:lang w:val="en-GB"/>
        </w:rPr>
        <w:t>normal</w:t>
      </w:r>
      <w:r w:rsidRPr="01B85A49" w:rsidR="7A65A8F8">
        <w:rPr>
          <w:b w:val="0"/>
          <w:bCs w:val="0"/>
          <w:noProof w:val="0"/>
          <w:sz w:val="24"/>
          <w:szCs w:val="24"/>
          <w:u w:val="none"/>
          <w:lang w:val="en-GB"/>
        </w:rPr>
        <w:t xml:space="preserve"> citizens to grow a hate for the police force in Wales, in the future it must be </w:t>
      </w:r>
      <w:r w:rsidRPr="01B85A49" w:rsidR="038E0450">
        <w:rPr>
          <w:b w:val="0"/>
          <w:bCs w:val="0"/>
          <w:noProof w:val="0"/>
          <w:sz w:val="24"/>
          <w:szCs w:val="24"/>
          <w:u w:val="none"/>
          <w:lang w:val="en-GB"/>
        </w:rPr>
        <w:t>ensured</w:t>
      </w:r>
      <w:r w:rsidRPr="01B85A49" w:rsidR="7A65A8F8">
        <w:rPr>
          <w:b w:val="0"/>
          <w:bCs w:val="0"/>
          <w:noProof w:val="0"/>
          <w:sz w:val="24"/>
          <w:szCs w:val="24"/>
          <w:u w:val="none"/>
          <w:lang w:val="en-GB"/>
        </w:rPr>
        <w:t xml:space="preserve"> that the police are not </w:t>
      </w:r>
      <w:r w:rsidRPr="01B85A49" w:rsidR="5CC3042E">
        <w:rPr>
          <w:b w:val="0"/>
          <w:bCs w:val="0"/>
          <w:noProof w:val="0"/>
          <w:sz w:val="24"/>
          <w:szCs w:val="24"/>
          <w:u w:val="none"/>
          <w:lang w:val="en-GB"/>
        </w:rPr>
        <w:t>misused so that they are not seen as a weapon for the government to use against the people.</w:t>
      </w:r>
    </w:p>
    <w:p w:rsidR="6BE5CEC2" w:rsidP="01B85A49" w:rsidRDefault="6BE5CEC2" w14:paraId="0001B76A" w14:textId="089D9242">
      <w:pPr>
        <w:pStyle w:val="Normal"/>
        <w:spacing w:line="360" w:lineRule="auto"/>
        <w:jc w:val="left"/>
        <w:rPr>
          <w:b w:val="0"/>
          <w:bCs w:val="0"/>
          <w:noProof w:val="0"/>
          <w:sz w:val="32"/>
          <w:szCs w:val="32"/>
          <w:u w:val="none"/>
          <w:lang w:val="en-GB"/>
        </w:rPr>
      </w:pPr>
      <w:r w:rsidRPr="01B85A49" w:rsidR="6BE5CEC2">
        <w:rPr>
          <w:b w:val="0"/>
          <w:bCs w:val="0"/>
          <w:noProof w:val="0"/>
          <w:sz w:val="32"/>
          <w:szCs w:val="32"/>
          <w:u w:val="none"/>
          <w:lang w:val="en-GB"/>
        </w:rPr>
        <w:t>Title 2</w:t>
      </w:r>
      <w:r w:rsidRPr="01B85A49" w:rsidR="400E6A6B">
        <w:rPr>
          <w:b w:val="0"/>
          <w:bCs w:val="0"/>
          <w:noProof w:val="0"/>
          <w:sz w:val="32"/>
          <w:szCs w:val="32"/>
          <w:u w:val="none"/>
          <w:lang w:val="en-GB"/>
        </w:rPr>
        <w:t xml:space="preserve"> – Evaluation on Key </w:t>
      </w:r>
      <w:r w:rsidRPr="01B85A49" w:rsidR="400E6A6B">
        <w:rPr>
          <w:b w:val="0"/>
          <w:bCs w:val="0"/>
          <w:noProof w:val="0"/>
          <w:sz w:val="32"/>
          <w:szCs w:val="32"/>
          <w:u w:val="none"/>
          <w:lang w:val="en-GB"/>
        </w:rPr>
        <w:t>Priorities</w:t>
      </w:r>
      <w:r w:rsidRPr="01B85A49" w:rsidR="400E6A6B">
        <w:rPr>
          <w:b w:val="0"/>
          <w:bCs w:val="0"/>
          <w:noProof w:val="0"/>
          <w:sz w:val="32"/>
          <w:szCs w:val="32"/>
          <w:u w:val="none"/>
          <w:lang w:val="en-GB"/>
        </w:rPr>
        <w:t xml:space="preserve"> in Welsh Police Forces. </w:t>
      </w:r>
    </w:p>
    <w:p w:rsidR="375C6126" w:rsidP="01B85A49" w:rsidRDefault="375C6126" w14:paraId="5A2BD784" w14:textId="3887E965">
      <w:pPr>
        <w:pStyle w:val="Normal"/>
        <w:spacing w:line="360" w:lineRule="auto"/>
        <w:jc w:val="left"/>
        <w:rPr>
          <w:b w:val="0"/>
          <w:bCs w:val="0"/>
          <w:noProof w:val="0"/>
          <w:sz w:val="24"/>
          <w:szCs w:val="24"/>
          <w:u w:val="none"/>
          <w:lang w:val="en-GB"/>
        </w:rPr>
      </w:pPr>
      <w:r w:rsidRPr="01B85A49" w:rsidR="375C6126">
        <w:rPr>
          <w:b w:val="0"/>
          <w:bCs w:val="0"/>
          <w:noProof w:val="0"/>
          <w:sz w:val="24"/>
          <w:szCs w:val="24"/>
          <w:u w:val="none"/>
          <w:lang w:val="en-GB"/>
        </w:rPr>
        <w:t>In this part of the portfolio the key priorities for the Welsh police forces will be outlined</w:t>
      </w:r>
      <w:r w:rsidRPr="01B85A49" w:rsidR="66BF3F0E">
        <w:rPr>
          <w:b w:val="0"/>
          <w:bCs w:val="0"/>
          <w:noProof w:val="0"/>
          <w:sz w:val="24"/>
          <w:szCs w:val="24"/>
          <w:u w:val="none"/>
          <w:lang w:val="en-GB"/>
        </w:rPr>
        <w:t xml:space="preserve"> while also looking at the differences that they have while for different areas and a little look in to why these differences are there and </w:t>
      </w:r>
      <w:r w:rsidRPr="01B85A49" w:rsidR="66BF3F0E">
        <w:rPr>
          <w:b w:val="0"/>
          <w:bCs w:val="0"/>
          <w:noProof w:val="0"/>
          <w:sz w:val="24"/>
          <w:szCs w:val="24"/>
          <w:u w:val="none"/>
          <w:lang w:val="en-GB"/>
        </w:rPr>
        <w:t>finally</w:t>
      </w:r>
      <w:r w:rsidRPr="01B85A49" w:rsidR="66BF3F0E">
        <w:rPr>
          <w:b w:val="0"/>
          <w:bCs w:val="0"/>
          <w:noProof w:val="0"/>
          <w:sz w:val="24"/>
          <w:szCs w:val="24"/>
          <w:u w:val="none"/>
          <w:lang w:val="en-GB"/>
        </w:rPr>
        <w:t xml:space="preserve"> they will be evaluated. The point of this is to set up a good base line of knowledge into </w:t>
      </w:r>
      <w:r w:rsidRPr="01B85A49" w:rsidR="18C688C7">
        <w:rPr>
          <w:b w:val="0"/>
          <w:bCs w:val="0"/>
          <w:noProof w:val="0"/>
          <w:sz w:val="24"/>
          <w:szCs w:val="24"/>
          <w:u w:val="none"/>
          <w:lang w:val="en-GB"/>
        </w:rPr>
        <w:t xml:space="preserve">what the key priorities for the Welsh police forces are, as it will tie nicely into the last part of this portfolio. </w:t>
      </w:r>
      <w:r w:rsidRPr="01B85A49" w:rsidR="3A5DEAE8">
        <w:rPr>
          <w:b w:val="0"/>
          <w:bCs w:val="0"/>
          <w:noProof w:val="0"/>
          <w:sz w:val="24"/>
          <w:szCs w:val="24"/>
          <w:u w:val="none"/>
          <w:lang w:val="en-GB"/>
        </w:rPr>
        <w:t xml:space="preserve">It is important to understand why there are difference in priorities of focuses between the police forces in Wales because it makes it a harder to be able to come up with plans for the whole of the UK which would work which is another </w:t>
      </w:r>
      <w:r w:rsidRPr="01B85A49" w:rsidR="13F460BB">
        <w:rPr>
          <w:b w:val="0"/>
          <w:bCs w:val="0"/>
          <w:noProof w:val="0"/>
          <w:sz w:val="24"/>
          <w:szCs w:val="24"/>
          <w:u w:val="none"/>
          <w:lang w:val="en-GB"/>
        </w:rPr>
        <w:t xml:space="preserve">question that will be asked in this section and the next section of the portfolio. </w:t>
      </w:r>
    </w:p>
    <w:p w:rsidR="01B85A49" w:rsidP="01B85A49" w:rsidRDefault="01B85A49" w14:paraId="5878DE85" w14:textId="177BF3BD">
      <w:pPr>
        <w:pStyle w:val="Normal"/>
        <w:spacing w:line="360" w:lineRule="auto"/>
        <w:jc w:val="left"/>
        <w:rPr>
          <w:b w:val="0"/>
          <w:bCs w:val="0"/>
          <w:noProof w:val="0"/>
          <w:sz w:val="24"/>
          <w:szCs w:val="24"/>
          <w:u w:val="none"/>
          <w:lang w:val="en-GB"/>
        </w:rPr>
      </w:pPr>
    </w:p>
    <w:p w:rsidR="2481D863" w:rsidP="01B85A49" w:rsidRDefault="2481D863" w14:paraId="736EBDCA" w14:textId="328298EC">
      <w:pPr>
        <w:pStyle w:val="Normal"/>
        <w:spacing w:line="360" w:lineRule="auto"/>
        <w:jc w:val="left"/>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r w:rsidRPr="01B85A49" w:rsidR="2481D863">
        <w:rPr>
          <w:b w:val="0"/>
          <w:bCs w:val="0"/>
          <w:noProof w:val="0"/>
          <w:sz w:val="24"/>
          <w:szCs w:val="24"/>
          <w:u w:val="none"/>
          <w:lang w:val="en-GB"/>
        </w:rPr>
        <w:t xml:space="preserve">The first police force that will be looked at is </w:t>
      </w:r>
      <w:r w:rsidRPr="01B85A49" w:rsidR="59C3CB88">
        <w:rPr>
          <w:b w:val="0"/>
          <w:bCs w:val="0"/>
          <w:noProof w:val="0"/>
          <w:sz w:val="24"/>
          <w:szCs w:val="24"/>
          <w:u w:val="none"/>
          <w:lang w:val="en-GB"/>
        </w:rPr>
        <w:t xml:space="preserve">Dyfed Powys police, </w:t>
      </w:r>
      <w:r w:rsidRPr="01B85A49" w:rsidR="18828A38">
        <w:rPr>
          <w:b w:val="0"/>
          <w:bCs w:val="0"/>
          <w:noProof w:val="0"/>
          <w:sz w:val="24"/>
          <w:szCs w:val="24"/>
          <w:u w:val="none"/>
          <w:lang w:val="en-GB"/>
        </w:rPr>
        <w:t xml:space="preserve">the police crime commissioner for Dyfed Powys police is a man called Dafydd Llywelyn and has not long ago </w:t>
      </w:r>
      <w:r w:rsidRPr="01B85A49" w:rsidR="2C729436">
        <w:rPr>
          <w:b w:val="0"/>
          <w:bCs w:val="0"/>
          <w:noProof w:val="0"/>
          <w:sz w:val="24"/>
          <w:szCs w:val="24"/>
          <w:u w:val="none"/>
          <w:lang w:val="en-GB"/>
        </w:rPr>
        <w:t>entered</w:t>
      </w:r>
      <w:r w:rsidRPr="01B85A49" w:rsidR="18828A38">
        <w:rPr>
          <w:b w:val="0"/>
          <w:bCs w:val="0"/>
          <w:noProof w:val="0"/>
          <w:sz w:val="24"/>
          <w:szCs w:val="24"/>
          <w:u w:val="none"/>
          <w:lang w:val="en-GB"/>
        </w:rPr>
        <w:t xml:space="preserve"> his third term </w:t>
      </w:r>
      <w:r w:rsidRPr="01B85A49" w:rsidR="004E442D">
        <w:rPr>
          <w:b w:val="0"/>
          <w:bCs w:val="0"/>
          <w:noProof w:val="0"/>
          <w:sz w:val="24"/>
          <w:szCs w:val="24"/>
          <w:u w:val="none"/>
          <w:lang w:val="en-GB"/>
        </w:rPr>
        <w:t>of being the police crime commissioner for Dyfed Powys</w:t>
      </w:r>
      <w:r w:rsidRPr="01B85A49" w:rsidR="6CFAD1E0">
        <w:rPr>
          <w:b w:val="0"/>
          <w:bCs w:val="0"/>
          <w:noProof w:val="0"/>
          <w:sz w:val="24"/>
          <w:szCs w:val="24"/>
          <w:u w:val="none"/>
          <w:lang w:val="en-GB"/>
        </w:rPr>
        <w:t xml:space="preserve">. Llywelyn has outlined 3 main priorities for the Dyfed Powys Police force, </w:t>
      </w:r>
      <w:r w:rsidRPr="01B85A49" w:rsidR="6097E5C6">
        <w:rPr>
          <w:b w:val="0"/>
          <w:bCs w:val="0"/>
          <w:noProof w:val="0"/>
          <w:sz w:val="24"/>
          <w:szCs w:val="24"/>
          <w:u w:val="none"/>
          <w:lang w:val="en-GB"/>
        </w:rPr>
        <w:t xml:space="preserve">the first of these </w:t>
      </w:r>
      <w:r w:rsidRPr="01B85A49" w:rsidR="3EEB53E4">
        <w:rPr>
          <w:b w:val="0"/>
          <w:bCs w:val="0"/>
          <w:noProof w:val="0"/>
          <w:sz w:val="24"/>
          <w:szCs w:val="24"/>
          <w:u w:val="none"/>
          <w:lang w:val="en-GB"/>
        </w:rPr>
        <w:t xml:space="preserve">3 </w:t>
      </w:r>
      <w:r w:rsidRPr="01B85A49" w:rsidR="6097E5C6">
        <w:rPr>
          <w:b w:val="0"/>
          <w:bCs w:val="0"/>
          <w:noProof w:val="0"/>
          <w:sz w:val="24"/>
          <w:szCs w:val="24"/>
          <w:u w:val="none"/>
          <w:lang w:val="en-GB"/>
        </w:rPr>
        <w:t xml:space="preserve">priorities is </w:t>
      </w:r>
      <w:r w:rsidRPr="01B85A49" w:rsidR="3585F9AB">
        <w:rPr>
          <w:b w:val="0"/>
          <w:bCs w:val="0"/>
          <w:noProof w:val="0"/>
          <w:sz w:val="24"/>
          <w:szCs w:val="24"/>
          <w:u w:val="none"/>
          <w:lang w:val="en-GB"/>
        </w:rPr>
        <w:t xml:space="preserve">‘Victims are Supported’, second is ‘Harm is Prevented’ and finally the third one is ‘Our Justice System is </w:t>
      </w:r>
      <w:r w:rsidRPr="01B85A49" w:rsidR="14E7E8A6">
        <w:rPr>
          <w:b w:val="0"/>
          <w:bCs w:val="0"/>
          <w:noProof w:val="0"/>
          <w:sz w:val="24"/>
          <w:szCs w:val="24"/>
          <w:u w:val="none"/>
          <w:lang w:val="en-GB"/>
        </w:rPr>
        <w:t>Effective</w:t>
      </w:r>
      <w:r w:rsidRPr="01B85A49" w:rsidR="3585F9AB">
        <w:rPr>
          <w:b w:val="0"/>
          <w:bCs w:val="0"/>
          <w:noProof w:val="0"/>
          <w:sz w:val="24"/>
          <w:szCs w:val="24"/>
          <w:u w:val="none"/>
          <w:lang w:val="en-GB"/>
        </w:rPr>
        <w:t>’. First lets break down the first one,</w:t>
      </w:r>
      <w:r w:rsidRPr="01B85A49" w:rsidR="2CDDE013">
        <w:rPr>
          <w:b w:val="0"/>
          <w:bCs w:val="0"/>
          <w:noProof w:val="0"/>
          <w:sz w:val="24"/>
          <w:szCs w:val="24"/>
          <w:u w:val="none"/>
          <w:lang w:val="en-GB"/>
        </w:rPr>
        <w:t xml:space="preserve"> Victims are Supported, </w:t>
      </w:r>
      <w:r w:rsidRPr="01B85A49" w:rsidR="4A06FC07">
        <w:rPr>
          <w:b w:val="0"/>
          <w:bCs w:val="0"/>
          <w:noProof w:val="0"/>
          <w:sz w:val="24"/>
          <w:szCs w:val="24"/>
          <w:u w:val="none"/>
          <w:lang w:val="en-GB"/>
        </w:rPr>
        <w:t xml:space="preserve">Llywelyn starts by addressing the fact that Dyfed-Powys understands that to ensure the safety of the </w:t>
      </w:r>
      <w:r w:rsidRPr="01B85A49" w:rsidR="6314A0AD">
        <w:rPr>
          <w:b w:val="0"/>
          <w:bCs w:val="0"/>
          <w:noProof w:val="0"/>
          <w:sz w:val="24"/>
          <w:szCs w:val="24"/>
          <w:u w:val="none"/>
          <w:lang w:val="en-GB"/>
        </w:rPr>
        <w:t xml:space="preserve">victims there needs to be more resources allocated to addressing and keeping up with safeguarding  </w:t>
      </w:r>
      <w:r w:rsidRPr="01B85A49" w:rsidR="3F435E6C">
        <w:rPr>
          <w:b w:val="0"/>
          <w:bCs w:val="0"/>
          <w:noProof w:val="0"/>
          <w:sz w:val="24"/>
          <w:szCs w:val="24"/>
          <w:u w:val="none"/>
          <w:lang w:val="en-GB"/>
        </w:rPr>
        <w:t>demand</w:t>
      </w:r>
      <w:r w:rsidRPr="01B85A49" w:rsidR="6314A0AD">
        <w:rPr>
          <w:b w:val="0"/>
          <w:bCs w:val="0"/>
          <w:noProof w:val="0"/>
          <w:sz w:val="24"/>
          <w:szCs w:val="24"/>
          <w:u w:val="none"/>
          <w:lang w:val="en-GB"/>
        </w:rPr>
        <w:t xml:space="preserve"> </w:t>
      </w:r>
      <w:r w:rsidRPr="01B85A49" w:rsidR="00981C00">
        <w:rPr>
          <w:b w:val="0"/>
          <w:bCs w:val="0"/>
          <w:noProof w:val="0"/>
          <w:sz w:val="24"/>
          <w:szCs w:val="24"/>
          <w:u w:val="none"/>
          <w:lang w:val="en-GB"/>
        </w:rPr>
        <w:t xml:space="preserve">socially on domestic abuse victims, and it was also predicted that there will be an 20-28% increase in aging population just within Dyfed-Powys area itself. This is good because it shows how Dyfed Powys is </w:t>
      </w:r>
      <w:r w:rsidRPr="01B85A49" w:rsidR="00981C00">
        <w:rPr>
          <w:b w:val="0"/>
          <w:bCs w:val="0"/>
          <w:noProof w:val="0"/>
          <w:sz w:val="24"/>
          <w:szCs w:val="24"/>
          <w:u w:val="none"/>
          <w:lang w:val="en-GB"/>
        </w:rPr>
        <w:t>tak</w:t>
      </w:r>
      <w:r w:rsidRPr="01B85A49" w:rsidR="68A519EE">
        <w:rPr>
          <w:b w:val="0"/>
          <w:bCs w:val="0"/>
          <w:noProof w:val="0"/>
          <w:sz w:val="24"/>
          <w:szCs w:val="24"/>
          <w:u w:val="none"/>
          <w:lang w:val="en-GB"/>
        </w:rPr>
        <w:t>ing a look</w:t>
      </w:r>
      <w:r w:rsidRPr="01B85A49" w:rsidR="68A519EE">
        <w:rPr>
          <w:b w:val="0"/>
          <w:bCs w:val="0"/>
          <w:noProof w:val="0"/>
          <w:sz w:val="24"/>
          <w:szCs w:val="24"/>
          <w:u w:val="none"/>
          <w:lang w:val="en-GB"/>
        </w:rPr>
        <w:t xml:space="preserve"> internally at the major problems and are trying to </w:t>
      </w:r>
      <w:r w:rsidRPr="01B85A49" w:rsidR="68A519EE">
        <w:rPr>
          <w:b w:val="0"/>
          <w:bCs w:val="0"/>
          <w:noProof w:val="0"/>
          <w:sz w:val="24"/>
          <w:szCs w:val="24"/>
          <w:u w:val="none"/>
          <w:lang w:val="en-GB"/>
        </w:rPr>
        <w:t>come up with</w:t>
      </w:r>
      <w:r w:rsidRPr="01B85A49" w:rsidR="68A519EE">
        <w:rPr>
          <w:b w:val="0"/>
          <w:bCs w:val="0"/>
          <w:noProof w:val="0"/>
          <w:sz w:val="24"/>
          <w:szCs w:val="24"/>
          <w:u w:val="none"/>
          <w:lang w:val="en-GB"/>
        </w:rPr>
        <w:t xml:space="preserve"> ways to combat these problems. The next priority is preventing harm</w:t>
      </w:r>
      <w:r w:rsidRPr="01B85A49" w:rsidR="0A720213">
        <w:rPr>
          <w:b w:val="0"/>
          <w:bCs w:val="0"/>
          <w:noProof w:val="0"/>
          <w:sz w:val="24"/>
          <w:szCs w:val="24"/>
          <w:u w:val="none"/>
          <w:lang w:val="en-GB"/>
        </w:rPr>
        <w:t xml:space="preserve">, to do this Llywelyn talks about focusing more on young offenders and showing them a path past crime. Then the final priority is </w:t>
      </w:r>
      <w:r w:rsidRPr="01B85A49" w:rsidR="12A109CF">
        <w:rPr>
          <w:b w:val="0"/>
          <w:bCs w:val="0"/>
          <w:noProof w:val="0"/>
          <w:sz w:val="24"/>
          <w:szCs w:val="24"/>
          <w:u w:val="none"/>
          <w:lang w:val="en-GB"/>
        </w:rPr>
        <w:t xml:space="preserve">to try </w:t>
      </w:r>
      <w:r w:rsidRPr="01B85A49" w:rsidR="12A109CF">
        <w:rPr>
          <w:b w:val="0"/>
          <w:bCs w:val="0"/>
          <w:noProof w:val="0"/>
          <w:sz w:val="24"/>
          <w:szCs w:val="24"/>
          <w:u w:val="none"/>
          <w:lang w:val="en-GB"/>
        </w:rPr>
        <w:t>improve</w:t>
      </w:r>
      <w:r w:rsidRPr="01B85A49" w:rsidR="12A109CF">
        <w:rPr>
          <w:b w:val="0"/>
          <w:bCs w:val="0"/>
          <w:noProof w:val="0"/>
          <w:sz w:val="24"/>
          <w:szCs w:val="24"/>
          <w:u w:val="none"/>
          <w:lang w:val="en-GB"/>
        </w:rPr>
        <w:t xml:space="preserve"> the efficency of the justice system and Llywelyn talks about </w:t>
      </w:r>
      <w:r w:rsidRPr="01B85A49" w:rsidR="2ED658CE">
        <w:rPr>
          <w:b w:val="0"/>
          <w:bCs w:val="0"/>
          <w:noProof w:val="0"/>
          <w:sz w:val="24"/>
          <w:szCs w:val="24"/>
          <w:u w:val="none"/>
          <w:lang w:val="en-GB"/>
        </w:rPr>
        <w:t xml:space="preserve">reforming the justice system to allow for quicker and more efficient prosecution and investigation into </w:t>
      </w:r>
      <w:r w:rsidRPr="01B85A49" w:rsidR="2ED658CE">
        <w:rPr>
          <w:b w:val="0"/>
          <w:bCs w:val="0"/>
          <w:noProof w:val="0"/>
          <w:sz w:val="24"/>
          <w:szCs w:val="24"/>
          <w:u w:val="none"/>
          <w:lang w:val="en-GB"/>
        </w:rPr>
        <w:t>crimes</w:t>
      </w:r>
      <w:r w:rsidRPr="01B85A49" w:rsidR="4C29DE00">
        <w:rPr>
          <w:b w:val="0"/>
          <w:bCs w:val="0"/>
          <w:noProof w:val="0"/>
          <w:sz w:val="24"/>
          <w:szCs w:val="24"/>
          <w:u w:val="none"/>
          <w:lang w:val="en-GB"/>
        </w:rPr>
        <w:t>(</w:t>
      </w:r>
      <w:r w:rsidRPr="01B85A49" w:rsidR="4C29DE00">
        <w:rPr>
          <w:b w:val="0"/>
          <w:bCs w:val="0"/>
          <w:noProof w:val="0"/>
          <w:sz w:val="24"/>
          <w:szCs w:val="24"/>
          <w:u w:val="none"/>
          <w:lang w:val="en-GB"/>
        </w:rPr>
        <w:t>Dafydd Llywelyn 2021)</w:t>
      </w:r>
      <w:r w:rsidRPr="01B85A49" w:rsidR="314B06AB">
        <w:rPr>
          <w:b w:val="0"/>
          <w:bCs w:val="0"/>
          <w:noProof w:val="0"/>
          <w:sz w:val="24"/>
          <w:szCs w:val="24"/>
          <w:u w:val="none"/>
          <w:lang w:val="en-GB"/>
        </w:rPr>
        <w:t xml:space="preserve">, all of these priorities are very good and set out well as it shows that Dyfed Powys police have a direct and guided idea of where they want to be. </w:t>
      </w:r>
      <w:r w:rsidRPr="01B85A49" w:rsidR="2ED658CE">
        <w:rPr>
          <w:b w:val="0"/>
          <w:bCs w:val="0"/>
          <w:noProof w:val="0"/>
          <w:sz w:val="24"/>
          <w:szCs w:val="24"/>
          <w:u w:val="none"/>
          <w:lang w:val="en-GB"/>
        </w:rPr>
        <w:t xml:space="preserve">The next force that will be studied is South </w:t>
      </w:r>
      <w:r w:rsidRPr="01B85A49" w:rsidR="17914977">
        <w:rPr>
          <w:b w:val="0"/>
          <w:bCs w:val="0"/>
          <w:noProof w:val="0"/>
          <w:sz w:val="24"/>
          <w:szCs w:val="24"/>
          <w:u w:val="none"/>
          <w:lang w:val="en-GB"/>
        </w:rPr>
        <w:t xml:space="preserve">Wales Police, South Wales police force has just recently had a new crime commissioner called Emma Wools, </w:t>
      </w:r>
      <w:r w:rsidRPr="01B85A49" w:rsidR="040279AA">
        <w:rPr>
          <w:b w:val="0"/>
          <w:bCs w:val="0"/>
          <w:noProof w:val="0"/>
          <w:sz w:val="24"/>
          <w:szCs w:val="24"/>
          <w:u w:val="none"/>
          <w:lang w:val="en-GB"/>
        </w:rPr>
        <w:t xml:space="preserve">Emma Wools explains that in her crime and commissioner plan her main priorities for South Wales Police is </w:t>
      </w:r>
      <w:r w:rsidRPr="01B85A49" w:rsidR="4A31D912">
        <w:rPr>
          <w:b w:val="0"/>
          <w:bCs w:val="0"/>
          <w:noProof w:val="0"/>
          <w:sz w:val="24"/>
          <w:szCs w:val="24"/>
          <w:u w:val="none"/>
          <w:lang w:val="en-GB"/>
        </w:rPr>
        <w:t xml:space="preserve">1. Community Policing, 2. Preventing Crimes, 3. </w:t>
      </w:r>
      <w:r w:rsidRPr="01B85A49" w:rsidR="4A31D912">
        <w:rPr>
          <w:rFonts w:ascii="Aptos" w:hAnsi="Aptos" w:eastAsia="Aptos" w:cs="Aptos"/>
          <w:b w:val="0"/>
          <w:bCs w:val="0"/>
          <w:i w:val="0"/>
          <w:iCs w:val="0"/>
          <w:caps w:val="0"/>
          <w:smallCaps w:val="0"/>
          <w:noProof w:val="0"/>
          <w:color w:val="auto"/>
          <w:sz w:val="24"/>
          <w:szCs w:val="24"/>
          <w:lang w:val="en-GB"/>
        </w:rPr>
        <w:t>Protecting the vulnerable, supporting victims and communities, including those online,</w:t>
      </w:r>
      <w:r w:rsidRPr="01B85A49" w:rsidR="1005D951">
        <w:rPr>
          <w:rFonts w:ascii="Aptos" w:hAnsi="Aptos" w:eastAsia="Aptos" w:cs="Aptos"/>
          <w:b w:val="0"/>
          <w:bCs w:val="0"/>
          <w:i w:val="0"/>
          <w:iCs w:val="0"/>
          <w:caps w:val="0"/>
          <w:smallCaps w:val="0"/>
          <w:noProof w:val="0"/>
          <w:color w:val="auto"/>
          <w:sz w:val="24"/>
          <w:szCs w:val="24"/>
          <w:lang w:val="en-GB"/>
        </w:rPr>
        <w:t xml:space="preserve"> 4. Delivering Justice on those who commit crimes</w:t>
      </w:r>
      <w:r w:rsidRPr="01B85A49" w:rsidR="71F12861">
        <w:rPr>
          <w:rFonts w:ascii="Aptos" w:hAnsi="Aptos" w:eastAsia="Aptos" w:cs="Aptos"/>
          <w:b w:val="0"/>
          <w:bCs w:val="0"/>
          <w:i w:val="0"/>
          <w:iCs w:val="0"/>
          <w:caps w:val="0"/>
          <w:smallCaps w:val="0"/>
          <w:noProof w:val="0"/>
          <w:color w:val="auto"/>
          <w:sz w:val="24"/>
          <w:szCs w:val="24"/>
          <w:lang w:val="en-GB"/>
        </w:rPr>
        <w:t xml:space="preserve">, 5. Making Police fit for the future. As you can see these </w:t>
      </w:r>
      <w:r w:rsidRPr="01B85A49" w:rsidR="15C1C8AD">
        <w:rPr>
          <w:rFonts w:ascii="Aptos" w:hAnsi="Aptos" w:eastAsia="Aptos" w:cs="Aptos"/>
          <w:b w:val="0"/>
          <w:bCs w:val="0"/>
          <w:i w:val="0"/>
          <w:iCs w:val="0"/>
          <w:caps w:val="0"/>
          <w:smallCaps w:val="0"/>
          <w:noProof w:val="0"/>
          <w:color w:val="auto"/>
          <w:sz w:val="24"/>
          <w:szCs w:val="24"/>
          <w:lang w:val="en-GB"/>
        </w:rPr>
        <w:t>priorities</w:t>
      </w:r>
      <w:r w:rsidRPr="01B85A49" w:rsidR="71F12861">
        <w:rPr>
          <w:rFonts w:ascii="Aptos" w:hAnsi="Aptos" w:eastAsia="Aptos" w:cs="Aptos"/>
          <w:b w:val="0"/>
          <w:bCs w:val="0"/>
          <w:i w:val="0"/>
          <w:iCs w:val="0"/>
          <w:caps w:val="0"/>
          <w:smallCaps w:val="0"/>
          <w:noProof w:val="0"/>
          <w:color w:val="auto"/>
          <w:sz w:val="24"/>
          <w:szCs w:val="24"/>
          <w:lang w:val="en-GB"/>
        </w:rPr>
        <w:t xml:space="preserve"> are different from the ones for </w:t>
      </w:r>
      <w:r w:rsidRPr="01B85A49" w:rsidR="7DF24917">
        <w:rPr>
          <w:rFonts w:ascii="Aptos" w:hAnsi="Aptos" w:eastAsia="Aptos" w:cs="Aptos"/>
          <w:b w:val="0"/>
          <w:bCs w:val="0"/>
          <w:i w:val="0"/>
          <w:iCs w:val="0"/>
          <w:caps w:val="0"/>
          <w:smallCaps w:val="0"/>
          <w:noProof w:val="0"/>
          <w:color w:val="auto"/>
          <w:sz w:val="24"/>
          <w:szCs w:val="24"/>
          <w:lang w:val="en-GB"/>
        </w:rPr>
        <w:t>Dyfed</w:t>
      </w:r>
      <w:r w:rsidRPr="01B85A49" w:rsidR="71F12861">
        <w:rPr>
          <w:rFonts w:ascii="Aptos" w:hAnsi="Aptos" w:eastAsia="Aptos" w:cs="Aptos"/>
          <w:b w:val="0"/>
          <w:bCs w:val="0"/>
          <w:i w:val="0"/>
          <w:iCs w:val="0"/>
          <w:caps w:val="0"/>
          <w:smallCaps w:val="0"/>
          <w:noProof w:val="0"/>
          <w:color w:val="auto"/>
          <w:sz w:val="24"/>
          <w:szCs w:val="24"/>
          <w:lang w:val="en-GB"/>
        </w:rPr>
        <w:t xml:space="preserve"> and this trend will continue as </w:t>
      </w:r>
      <w:r w:rsidRPr="01B85A49" w:rsidR="465819AF">
        <w:rPr>
          <w:rFonts w:ascii="Aptos" w:hAnsi="Aptos" w:eastAsia="Aptos" w:cs="Aptos"/>
          <w:b w:val="0"/>
          <w:bCs w:val="0"/>
          <w:i w:val="0"/>
          <w:iCs w:val="0"/>
          <w:caps w:val="0"/>
          <w:smallCaps w:val="0"/>
          <w:noProof w:val="0"/>
          <w:color w:val="auto"/>
          <w:sz w:val="24"/>
          <w:szCs w:val="24"/>
          <w:lang w:val="en-GB"/>
        </w:rPr>
        <w:t xml:space="preserve">the portfolio </w:t>
      </w:r>
      <w:r w:rsidRPr="01B85A49" w:rsidR="1F51E772">
        <w:rPr>
          <w:rFonts w:ascii="Aptos" w:hAnsi="Aptos" w:eastAsia="Aptos" w:cs="Aptos"/>
          <w:b w:val="0"/>
          <w:bCs w:val="0"/>
          <w:i w:val="0"/>
          <w:iCs w:val="0"/>
          <w:caps w:val="0"/>
          <w:smallCaps w:val="0"/>
          <w:noProof w:val="0"/>
          <w:color w:val="auto"/>
          <w:sz w:val="24"/>
          <w:szCs w:val="24"/>
          <w:lang w:val="en-GB"/>
        </w:rPr>
        <w:t>continues</w:t>
      </w:r>
      <w:r w:rsidRPr="01B85A49" w:rsidR="465819AF">
        <w:rPr>
          <w:rFonts w:ascii="Aptos" w:hAnsi="Aptos" w:eastAsia="Aptos" w:cs="Aptos"/>
          <w:b w:val="0"/>
          <w:bCs w:val="0"/>
          <w:i w:val="0"/>
          <w:iCs w:val="0"/>
          <w:caps w:val="0"/>
          <w:smallCaps w:val="0"/>
          <w:noProof w:val="0"/>
          <w:color w:val="auto"/>
          <w:sz w:val="24"/>
          <w:szCs w:val="24"/>
          <w:lang w:val="en-GB"/>
        </w:rPr>
        <w:t xml:space="preserve">. </w:t>
      </w:r>
      <w:r w:rsidRPr="01B85A49" w:rsidR="28B7474C">
        <w:rPr>
          <w:rFonts w:ascii="Aptos" w:hAnsi="Aptos" w:eastAsia="Aptos" w:cs="Aptos"/>
          <w:b w:val="0"/>
          <w:bCs w:val="0"/>
          <w:i w:val="0"/>
          <w:iCs w:val="0"/>
          <w:caps w:val="0"/>
          <w:smallCaps w:val="0"/>
          <w:noProof w:val="0"/>
          <w:color w:val="auto"/>
          <w:sz w:val="24"/>
          <w:szCs w:val="24"/>
          <w:lang w:val="en-GB"/>
        </w:rPr>
        <w:t xml:space="preserve">Emma provides many different ways on how she will be carrying out these priorities but there is a bit </w:t>
      </w:r>
      <w:r w:rsidRPr="01B85A49" w:rsidR="28B7474C">
        <w:rPr>
          <w:rFonts w:ascii="Aptos" w:hAnsi="Aptos" w:eastAsia="Aptos" w:cs="Aptos"/>
          <w:b w:val="0"/>
          <w:bCs w:val="0"/>
          <w:i w:val="0"/>
          <w:iCs w:val="0"/>
          <w:caps w:val="0"/>
          <w:smallCaps w:val="0"/>
          <w:noProof w:val="0"/>
          <w:color w:val="auto"/>
          <w:sz w:val="24"/>
          <w:szCs w:val="24"/>
          <w:lang w:val="en-GB"/>
        </w:rPr>
        <w:t>to</w:t>
      </w:r>
      <w:r w:rsidRPr="01B85A49" w:rsidR="28B7474C">
        <w:rPr>
          <w:rFonts w:ascii="Aptos" w:hAnsi="Aptos" w:eastAsia="Aptos" w:cs="Aptos"/>
          <w:b w:val="0"/>
          <w:bCs w:val="0"/>
          <w:i w:val="0"/>
          <w:iCs w:val="0"/>
          <w:caps w:val="0"/>
          <w:smallCaps w:val="0"/>
          <w:noProof w:val="0"/>
          <w:color w:val="auto"/>
          <w:sz w:val="24"/>
          <w:szCs w:val="24"/>
          <w:lang w:val="en-GB"/>
        </w:rPr>
        <w:t xml:space="preserve"> much to talk about here so </w:t>
      </w:r>
      <w:r w:rsidRPr="01B85A49" w:rsidR="4959709D">
        <w:rPr>
          <w:rFonts w:ascii="Aptos" w:hAnsi="Aptos" w:eastAsia="Aptos" w:cs="Aptos"/>
          <w:b w:val="0"/>
          <w:bCs w:val="0"/>
          <w:i w:val="0"/>
          <w:iCs w:val="0"/>
          <w:caps w:val="0"/>
          <w:smallCaps w:val="0"/>
          <w:noProof w:val="0"/>
          <w:color w:val="auto"/>
          <w:sz w:val="24"/>
          <w:szCs w:val="24"/>
          <w:lang w:val="en-GB"/>
        </w:rPr>
        <w:t>in the reference list there will be a reference starred so that the reader can be able to find all the information they would need</w:t>
      </w:r>
      <w:r w:rsidRPr="01B85A49" w:rsidR="7ACF09B4">
        <w:rPr>
          <w:rFonts w:ascii="Aptos" w:hAnsi="Aptos" w:eastAsia="Aptos" w:cs="Aptos"/>
          <w:b w:val="0"/>
          <w:bCs w:val="0"/>
          <w:i w:val="0"/>
          <w:iCs w:val="0"/>
          <w:caps w:val="0"/>
          <w:smallCaps w:val="0"/>
          <w:noProof w:val="0"/>
          <w:color w:val="auto"/>
          <w:sz w:val="24"/>
          <w:szCs w:val="24"/>
          <w:lang w:val="en-GB"/>
        </w:rPr>
        <w:t xml:space="preserve">, once again this provides a very clear cut idea of where Emma would like South Wales police to be which is good as it is a clear goal and the public are able to </w:t>
      </w:r>
      <w:r w:rsidRPr="01B85A49" w:rsidR="644E5678">
        <w:rPr>
          <w:rFonts w:ascii="Aptos" w:hAnsi="Aptos" w:eastAsia="Aptos" w:cs="Aptos"/>
          <w:b w:val="0"/>
          <w:bCs w:val="0"/>
          <w:i w:val="0"/>
          <w:iCs w:val="0"/>
          <w:caps w:val="0"/>
          <w:smallCaps w:val="0"/>
          <w:noProof w:val="0"/>
          <w:color w:val="auto"/>
          <w:sz w:val="24"/>
          <w:szCs w:val="24"/>
          <w:lang w:val="en-GB"/>
        </w:rPr>
        <w:t>just search online and see why the police are making some of the changes that they are</w:t>
      </w:r>
      <w:r w:rsidRPr="01B85A49" w:rsidR="00CCDF0A">
        <w:rPr>
          <w:rFonts w:ascii="Aptos" w:hAnsi="Aptos" w:eastAsia="Aptos" w:cs="Aptos"/>
          <w:b w:val="0"/>
          <w:bCs w:val="0"/>
          <w:i w:val="0"/>
          <w:iCs w:val="0"/>
          <w:caps w:val="0"/>
          <w:smallCaps w:val="0"/>
          <w:noProof w:val="0"/>
          <w:color w:val="auto"/>
          <w:sz w:val="24"/>
          <w:szCs w:val="24"/>
          <w:lang w:val="en-GB"/>
        </w:rPr>
        <w:t xml:space="preserve"> also it shows how South Wales Police are focusing on community policing which is a major factor at the moment in the Police</w:t>
      </w:r>
      <w:r w:rsidRPr="01B85A49" w:rsidR="4959709D">
        <w:rPr>
          <w:rFonts w:ascii="Aptos" w:hAnsi="Aptos" w:eastAsia="Aptos" w:cs="Aptos"/>
          <w:b w:val="0"/>
          <w:bCs w:val="0"/>
          <w:i w:val="0"/>
          <w:iCs w:val="0"/>
          <w:caps w:val="0"/>
          <w:smallCaps w:val="0"/>
          <w:noProof w:val="0"/>
          <w:color w:val="auto"/>
          <w:sz w:val="24"/>
          <w:szCs w:val="24"/>
          <w:lang w:val="en-GB"/>
        </w:rPr>
        <w:t xml:space="preserve">. Moving swiftly on </w:t>
      </w:r>
      <w:r w:rsidRPr="01B85A49" w:rsidR="7911DD94">
        <w:rPr>
          <w:rFonts w:ascii="Aptos" w:hAnsi="Aptos" w:eastAsia="Aptos" w:cs="Aptos"/>
          <w:b w:val="0"/>
          <w:bCs w:val="0"/>
          <w:i w:val="0"/>
          <w:iCs w:val="0"/>
          <w:caps w:val="0"/>
          <w:smallCaps w:val="0"/>
          <w:noProof w:val="0"/>
          <w:color w:val="auto"/>
          <w:sz w:val="24"/>
          <w:szCs w:val="24"/>
          <w:lang w:val="en-GB"/>
        </w:rPr>
        <w:t>the next force to be examined is North Wales police</w:t>
      </w:r>
      <w:r w:rsidRPr="01B85A49" w:rsidR="4393F351">
        <w:rPr>
          <w:rFonts w:ascii="Aptos" w:hAnsi="Aptos" w:eastAsia="Aptos" w:cs="Aptos"/>
          <w:b w:val="0"/>
          <w:bCs w:val="0"/>
          <w:i w:val="0"/>
          <w:iCs w:val="0"/>
          <w:caps w:val="0"/>
          <w:smallCaps w:val="0"/>
          <w:noProof w:val="0"/>
          <w:color w:val="auto"/>
          <w:sz w:val="24"/>
          <w:szCs w:val="24"/>
          <w:lang w:val="en-GB"/>
        </w:rPr>
        <w:t xml:space="preserve">, the police crime commissioner for North Wales police is Andy </w:t>
      </w:r>
      <w:r w:rsidRPr="01B85A49" w:rsidR="4393F351">
        <w:rPr>
          <w:rFonts w:ascii="Aptos" w:hAnsi="Aptos" w:eastAsia="Aptos" w:cs="Aptos"/>
          <w:b w:val="0"/>
          <w:bCs w:val="0"/>
          <w:i w:val="0"/>
          <w:iCs w:val="0"/>
          <w:caps w:val="0"/>
          <w:smallCaps w:val="0"/>
          <w:noProof w:val="0"/>
          <w:color w:val="auto"/>
          <w:sz w:val="24"/>
          <w:szCs w:val="24"/>
          <w:lang w:val="en-GB"/>
        </w:rPr>
        <w:t>Dunobbin</w:t>
      </w:r>
      <w:r w:rsidRPr="01B85A49" w:rsidR="04AE47C9">
        <w:rPr>
          <w:rFonts w:ascii="Aptos" w:hAnsi="Aptos" w:eastAsia="Aptos" w:cs="Aptos"/>
          <w:b w:val="0"/>
          <w:bCs w:val="0"/>
          <w:i w:val="0"/>
          <w:iCs w:val="0"/>
          <w:caps w:val="0"/>
          <w:smallCaps w:val="0"/>
          <w:noProof w:val="0"/>
          <w:color w:val="auto"/>
          <w:sz w:val="24"/>
          <w:szCs w:val="24"/>
          <w:lang w:val="en-GB"/>
        </w:rPr>
        <w:t xml:space="preserve"> he also has set out 3 priorities for the North Wales police force, the first priority is </w:t>
      </w:r>
      <w:r w:rsidRPr="01B85A49" w:rsidR="5341E578">
        <w:rPr>
          <w:rFonts w:ascii="Aptos" w:hAnsi="Aptos" w:eastAsia="Aptos" w:cs="Aptos"/>
          <w:b w:val="0"/>
          <w:bCs w:val="0"/>
          <w:i w:val="0"/>
          <w:iCs w:val="0"/>
          <w:caps w:val="0"/>
          <w:smallCaps w:val="0"/>
          <w:noProof w:val="0"/>
          <w:color w:val="auto"/>
          <w:sz w:val="24"/>
          <w:szCs w:val="24"/>
          <w:lang w:val="en-GB"/>
        </w:rPr>
        <w:t xml:space="preserve">Being Visible to and engaging with our communities, next is focusing on basics of fighting, preventing and reducing crime and </w:t>
      </w:r>
      <w:r w:rsidRPr="01B85A49" w:rsidR="64A1A5C7">
        <w:rPr>
          <w:rFonts w:ascii="Aptos" w:hAnsi="Aptos" w:eastAsia="Aptos" w:cs="Aptos"/>
          <w:b w:val="0"/>
          <w:bCs w:val="0"/>
          <w:i w:val="0"/>
          <w:iCs w:val="0"/>
          <w:caps w:val="0"/>
          <w:smallCaps w:val="0"/>
          <w:noProof w:val="0"/>
          <w:color w:val="auto"/>
          <w:sz w:val="24"/>
          <w:szCs w:val="24"/>
          <w:lang w:val="en-GB"/>
        </w:rPr>
        <w:t xml:space="preserve">finally providing and excellent service to victims, this is interesting as it shows that North Wales police are going back to basics when it comes to fighting crimes in </w:t>
      </w:r>
      <w:r w:rsidRPr="01B85A49" w:rsidR="3DF73274">
        <w:rPr>
          <w:rFonts w:ascii="Aptos" w:hAnsi="Aptos" w:eastAsia="Aptos" w:cs="Aptos"/>
          <w:b w:val="0"/>
          <w:bCs w:val="0"/>
          <w:i w:val="0"/>
          <w:iCs w:val="0"/>
          <w:caps w:val="0"/>
          <w:smallCaps w:val="0"/>
          <w:noProof w:val="0"/>
          <w:color w:val="auto"/>
          <w:sz w:val="24"/>
          <w:szCs w:val="24"/>
          <w:lang w:val="en-GB"/>
        </w:rPr>
        <w:t>their</w:t>
      </w:r>
      <w:r w:rsidRPr="01B85A49" w:rsidR="64A1A5C7">
        <w:rPr>
          <w:rFonts w:ascii="Aptos" w:hAnsi="Aptos" w:eastAsia="Aptos" w:cs="Aptos"/>
          <w:b w:val="0"/>
          <w:bCs w:val="0"/>
          <w:i w:val="0"/>
          <w:iCs w:val="0"/>
          <w:caps w:val="0"/>
          <w:smallCaps w:val="0"/>
          <w:noProof w:val="0"/>
          <w:color w:val="auto"/>
          <w:sz w:val="24"/>
          <w:szCs w:val="24"/>
          <w:lang w:val="en-GB"/>
        </w:rPr>
        <w:t xml:space="preserve"> areas and also </w:t>
      </w:r>
      <w:r w:rsidRPr="01B85A49" w:rsidR="34E12BF9">
        <w:rPr>
          <w:rFonts w:ascii="Aptos" w:hAnsi="Aptos" w:eastAsia="Aptos" w:cs="Aptos"/>
          <w:b w:val="0"/>
          <w:bCs w:val="0"/>
          <w:i w:val="0"/>
          <w:iCs w:val="0"/>
          <w:caps w:val="0"/>
          <w:smallCaps w:val="0"/>
          <w:noProof w:val="0"/>
          <w:color w:val="auto"/>
          <w:sz w:val="24"/>
          <w:szCs w:val="24"/>
          <w:lang w:val="en-GB"/>
        </w:rPr>
        <w:t xml:space="preserve">they are also </w:t>
      </w:r>
      <w:r w:rsidRPr="01B85A49" w:rsidR="47248403">
        <w:rPr>
          <w:rFonts w:ascii="Aptos" w:hAnsi="Aptos" w:eastAsia="Aptos" w:cs="Aptos"/>
          <w:b w:val="0"/>
          <w:bCs w:val="0"/>
          <w:i w:val="0"/>
          <w:iCs w:val="0"/>
          <w:caps w:val="0"/>
          <w:smallCaps w:val="0"/>
          <w:noProof w:val="0"/>
          <w:color w:val="auto"/>
          <w:sz w:val="24"/>
          <w:szCs w:val="24"/>
          <w:lang w:val="en-GB"/>
        </w:rPr>
        <w:t>similar</w:t>
      </w:r>
      <w:r w:rsidRPr="01B85A49" w:rsidR="34E12BF9">
        <w:rPr>
          <w:rFonts w:ascii="Aptos" w:hAnsi="Aptos" w:eastAsia="Aptos" w:cs="Aptos"/>
          <w:b w:val="0"/>
          <w:bCs w:val="0"/>
          <w:i w:val="0"/>
          <w:iCs w:val="0"/>
          <w:caps w:val="0"/>
          <w:smallCaps w:val="0"/>
          <w:noProof w:val="0"/>
          <w:color w:val="auto"/>
          <w:sz w:val="24"/>
          <w:szCs w:val="24"/>
          <w:lang w:val="en-GB"/>
        </w:rPr>
        <w:t xml:space="preserve"> to </w:t>
      </w:r>
      <w:r w:rsidRPr="01B85A49" w:rsidR="037811C0">
        <w:rPr>
          <w:rFonts w:ascii="Aptos" w:hAnsi="Aptos" w:eastAsia="Aptos" w:cs="Aptos"/>
          <w:b w:val="0"/>
          <w:bCs w:val="0"/>
          <w:i w:val="0"/>
          <w:iCs w:val="0"/>
          <w:caps w:val="0"/>
          <w:smallCaps w:val="0"/>
          <w:noProof w:val="0"/>
          <w:color w:val="auto"/>
          <w:sz w:val="24"/>
          <w:szCs w:val="24"/>
          <w:lang w:val="en-GB"/>
        </w:rPr>
        <w:t>S</w:t>
      </w:r>
      <w:r w:rsidRPr="01B85A49" w:rsidR="34E12BF9">
        <w:rPr>
          <w:rFonts w:ascii="Aptos" w:hAnsi="Aptos" w:eastAsia="Aptos" w:cs="Aptos"/>
          <w:b w:val="0"/>
          <w:bCs w:val="0"/>
          <w:i w:val="0"/>
          <w:iCs w:val="0"/>
          <w:caps w:val="0"/>
          <w:smallCaps w:val="0"/>
          <w:noProof w:val="0"/>
          <w:color w:val="auto"/>
          <w:sz w:val="24"/>
          <w:szCs w:val="24"/>
          <w:lang w:val="en-GB"/>
        </w:rPr>
        <w:t xml:space="preserve">outh </w:t>
      </w:r>
      <w:r w:rsidRPr="01B85A49" w:rsidR="10D8B8EF">
        <w:rPr>
          <w:rFonts w:ascii="Aptos" w:hAnsi="Aptos" w:eastAsia="Aptos" w:cs="Aptos"/>
          <w:b w:val="0"/>
          <w:bCs w:val="0"/>
          <w:i w:val="0"/>
          <w:iCs w:val="0"/>
          <w:caps w:val="0"/>
          <w:smallCaps w:val="0"/>
          <w:noProof w:val="0"/>
          <w:color w:val="auto"/>
          <w:sz w:val="24"/>
          <w:szCs w:val="24"/>
          <w:lang w:val="en-GB"/>
        </w:rPr>
        <w:t>Wales</w:t>
      </w:r>
      <w:r w:rsidRPr="01B85A49" w:rsidR="34E12BF9">
        <w:rPr>
          <w:rFonts w:ascii="Aptos" w:hAnsi="Aptos" w:eastAsia="Aptos" w:cs="Aptos"/>
          <w:b w:val="0"/>
          <w:bCs w:val="0"/>
          <w:i w:val="0"/>
          <w:iCs w:val="0"/>
          <w:caps w:val="0"/>
          <w:smallCaps w:val="0"/>
          <w:noProof w:val="0"/>
          <w:color w:val="auto"/>
          <w:sz w:val="24"/>
          <w:szCs w:val="24"/>
          <w:lang w:val="en-GB"/>
        </w:rPr>
        <w:t xml:space="preserve"> police on focusing on the</w:t>
      </w:r>
      <w:r w:rsidRPr="01B85A49" w:rsidR="71A7CE6A">
        <w:rPr>
          <w:rFonts w:ascii="Aptos" w:hAnsi="Aptos" w:eastAsia="Aptos" w:cs="Aptos"/>
          <w:b w:val="0"/>
          <w:bCs w:val="0"/>
          <w:i w:val="0"/>
          <w:iCs w:val="0"/>
          <w:caps w:val="0"/>
          <w:smallCaps w:val="0"/>
          <w:noProof w:val="0"/>
          <w:color w:val="auto"/>
          <w:sz w:val="24"/>
          <w:szCs w:val="24"/>
          <w:lang w:val="en-GB"/>
        </w:rPr>
        <w:t xml:space="preserve">ir local </w:t>
      </w:r>
      <w:r w:rsidRPr="01B85A49" w:rsidR="34E12BF9">
        <w:rPr>
          <w:rFonts w:ascii="Aptos" w:hAnsi="Aptos" w:eastAsia="Aptos" w:cs="Aptos"/>
          <w:b w:val="0"/>
          <w:bCs w:val="0"/>
          <w:i w:val="0"/>
          <w:iCs w:val="0"/>
          <w:caps w:val="0"/>
          <w:smallCaps w:val="0"/>
          <w:noProof w:val="0"/>
          <w:color w:val="auto"/>
          <w:sz w:val="24"/>
          <w:szCs w:val="24"/>
          <w:lang w:val="en-GB"/>
        </w:rPr>
        <w:t>communities</w:t>
      </w:r>
      <w:r w:rsidRPr="01B85A49" w:rsidR="697913C2">
        <w:rPr>
          <w:rFonts w:ascii="Aptos" w:hAnsi="Aptos" w:eastAsia="Aptos" w:cs="Aptos"/>
          <w:b w:val="0"/>
          <w:bCs w:val="0"/>
          <w:i w:val="0"/>
          <w:iCs w:val="0"/>
          <w:caps w:val="0"/>
          <w:smallCaps w:val="0"/>
          <w:noProof w:val="0"/>
          <w:color w:val="auto"/>
          <w:sz w:val="24"/>
          <w:szCs w:val="24"/>
          <w:lang w:val="en-GB"/>
        </w:rPr>
        <w:t>. Finally the last police force that is in Wales is Gwent</w:t>
      </w:r>
      <w:r w:rsidRPr="01B85A49" w:rsidR="0C72C868">
        <w:rPr>
          <w:rFonts w:ascii="Aptos" w:hAnsi="Aptos" w:eastAsia="Aptos" w:cs="Aptos"/>
          <w:b w:val="0"/>
          <w:bCs w:val="0"/>
          <w:i w:val="0"/>
          <w:iCs w:val="0"/>
          <w:caps w:val="0"/>
          <w:smallCaps w:val="0"/>
          <w:noProof w:val="0"/>
          <w:color w:val="auto"/>
          <w:sz w:val="24"/>
          <w:szCs w:val="24"/>
          <w:lang w:val="en-GB"/>
        </w:rPr>
        <w:t>, the Crime Commissioner for Gwent is a woman called Jane Mudd</w:t>
      </w:r>
      <w:r w:rsidRPr="01B85A49" w:rsidR="08CAE3F6">
        <w:rPr>
          <w:rFonts w:ascii="Aptos" w:hAnsi="Aptos" w:eastAsia="Aptos" w:cs="Aptos"/>
          <w:b w:val="0"/>
          <w:bCs w:val="0"/>
          <w:i w:val="0"/>
          <w:iCs w:val="0"/>
          <w:caps w:val="0"/>
          <w:smallCaps w:val="0"/>
          <w:noProof w:val="0"/>
          <w:color w:val="auto"/>
          <w:sz w:val="24"/>
          <w:szCs w:val="24"/>
          <w:lang w:val="en-GB"/>
        </w:rPr>
        <w:t xml:space="preserve">, Jane outlines </w:t>
      </w:r>
      <w:r w:rsidRPr="01B85A49" w:rsidR="3500D0A6">
        <w:rPr>
          <w:rFonts w:ascii="Aptos" w:hAnsi="Aptos" w:eastAsia="Aptos" w:cs="Aptos"/>
          <w:b w:val="0"/>
          <w:bCs w:val="0"/>
          <w:i w:val="0"/>
          <w:iCs w:val="0"/>
          <w:caps w:val="0"/>
          <w:smallCaps w:val="0"/>
          <w:noProof w:val="0"/>
          <w:color w:val="auto"/>
          <w:sz w:val="24"/>
          <w:szCs w:val="24"/>
          <w:lang w:val="en-GB"/>
        </w:rPr>
        <w:t>similar</w:t>
      </w:r>
      <w:r w:rsidRPr="01B85A49" w:rsidR="5F5ADF1A">
        <w:rPr>
          <w:rFonts w:ascii="Aptos" w:hAnsi="Aptos" w:eastAsia="Aptos" w:cs="Aptos"/>
          <w:b w:val="0"/>
          <w:bCs w:val="0"/>
          <w:i w:val="0"/>
          <w:iCs w:val="0"/>
          <w:caps w:val="0"/>
          <w:smallCaps w:val="0"/>
          <w:noProof w:val="0"/>
          <w:color w:val="auto"/>
          <w:sz w:val="24"/>
          <w:szCs w:val="24"/>
          <w:lang w:val="en-GB"/>
        </w:rPr>
        <w:t xml:space="preserve"> to South Wales police 5 priorities for Gwent Police, </w:t>
      </w:r>
      <w:r w:rsidRPr="01B85A49" w:rsidR="465AA983">
        <w:rPr>
          <w:rFonts w:ascii="Aptos" w:hAnsi="Aptos" w:eastAsia="Aptos" w:cs="Aptos"/>
          <w:b w:val="0"/>
          <w:bCs w:val="0"/>
          <w:i w:val="0"/>
          <w:iCs w:val="0"/>
          <w:caps w:val="0"/>
          <w:smallCaps w:val="0"/>
          <w:noProof w:val="0"/>
          <w:color w:val="auto"/>
          <w:sz w:val="24"/>
          <w:szCs w:val="24"/>
          <w:lang w:val="en-GB"/>
        </w:rPr>
        <w:t>1.</w:t>
      </w:r>
      <w:r w:rsidRPr="01B85A49" w:rsidR="5F5ADF1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Keep Neighbourhoods Safe, </w:t>
      </w:r>
      <w:r w:rsidRPr="01B85A49" w:rsidR="136468C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2. </w:t>
      </w:r>
      <w:r w:rsidRPr="01B85A49" w:rsidR="5F5ADF1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Combat Serious Crime, </w:t>
      </w:r>
      <w:r w:rsidRPr="01B85A49" w:rsidR="0CA6DC18">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3. </w:t>
      </w:r>
      <w:r w:rsidRPr="01B85A49" w:rsidR="5F5ADF1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Support Victims and Protect the Vulnerable, </w:t>
      </w:r>
      <w:r w:rsidRPr="01B85A49" w:rsidR="41CD3F9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4. </w:t>
      </w:r>
      <w:r w:rsidRPr="01B85A49" w:rsidR="5F5ADF1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Increase Community Confidence in Policing, </w:t>
      </w:r>
      <w:r w:rsidRPr="01B85A49" w:rsidR="5C47053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5. </w:t>
      </w:r>
      <w:r w:rsidRPr="01B85A49" w:rsidR="5F5ADF1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Drive Sustainable Policing</w:t>
      </w:r>
      <w:r w:rsidRPr="01B85A49" w:rsidR="2787EC25">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these priorities to other forces focus on similar points, Gwent like</w:t>
      </w:r>
      <w:r w:rsidRPr="01B85A49" w:rsidR="308CA646">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South Wales police is focusing on the future for policing </w:t>
      </w:r>
      <w:r w:rsidRPr="01B85A49" w:rsidR="79C3C0D6">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which is an extremely important especially with all of the new changes which have been brought about recently like advancements in technology changing the way criminals commit crimes </w:t>
      </w:r>
      <w:r w:rsidRPr="01B85A49" w:rsidR="24F0C6F7">
        <w:rPr>
          <w:rFonts w:ascii="Times New Roman" w:hAnsi="Times New Roman" w:eastAsia="Times New Roman" w:cs="Times New Roman"/>
          <w:noProof w:val="0"/>
          <w:sz w:val="24"/>
          <w:szCs w:val="24"/>
          <w:lang w:val="en-GB"/>
        </w:rPr>
        <w:t>(“Gwent Police and Crime Commissioner ”)</w:t>
      </w:r>
      <w:r w:rsidRPr="01B85A49" w:rsidR="79C3C0D6">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t>
      </w:r>
    </w:p>
    <w:p w:rsidR="353E6210" w:rsidP="01B85A49" w:rsidRDefault="353E6210" w14:paraId="56CCECF8" w14:textId="07042AAA">
      <w:pPr>
        <w:pStyle w:val="Normal"/>
        <w:spacing w:line="360" w:lineRule="auto"/>
        <w:jc w:val="left"/>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r w:rsidRPr="01B85A49" w:rsidR="353E621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In Conclusion each force has </w:t>
      </w:r>
      <w:r w:rsidRPr="01B85A49" w:rsidR="6EA3C41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their</w:t>
      </w:r>
      <w:r w:rsidRPr="01B85A49" w:rsidR="353E621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own idea of what is important for them to focus on and it is likely that the forces do have a look at each other to influence on </w:t>
      </w:r>
      <w:r w:rsidRPr="01B85A49" w:rsidR="1A2B4BE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essential </w:t>
      </w:r>
      <w:r w:rsidRPr="01B85A49" w:rsidR="67E14A7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problems,</w:t>
      </w:r>
      <w:r w:rsidRPr="01B85A49" w:rsidR="1068569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but each have </w:t>
      </w:r>
      <w:r w:rsidRPr="01B85A49" w:rsidR="19B869F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their</w:t>
      </w:r>
      <w:r w:rsidRPr="01B85A49" w:rsidR="1068569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own twist on what is most important </w:t>
      </w:r>
      <w:r w:rsidRPr="01B85A49" w:rsidR="4CD13CD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for them as of course they are different areas which each come with their own challenges for example Dyfed Powys police force and Gwent would be focusing on different </w:t>
      </w:r>
      <w:r w:rsidRPr="01B85A49" w:rsidR="2F50523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challenges</w:t>
      </w:r>
      <w:r w:rsidRPr="01B85A49" w:rsidR="4CD13CD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as a</w:t>
      </w:r>
      <w:r w:rsidRPr="01B85A49" w:rsidR="22D878D5">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lthough Gwent is the biggest police force in </w:t>
      </w:r>
      <w:r w:rsidRPr="01B85A49" w:rsidR="4D8F5B8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Wales</w:t>
      </w:r>
      <w:r w:rsidRPr="01B85A49" w:rsidR="22D878D5">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just off of population Dyfed Powys is the biggest geographically because of the amount of area of which it covers</w:t>
      </w:r>
      <w:r w:rsidRPr="01B85A49" w:rsidR="3517351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and also they both cover different types of areas as Dyfed Powys has a</w:t>
      </w:r>
      <w:r w:rsidRPr="01B85A49" w:rsidR="642F1079">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t>
      </w:r>
      <w:r w:rsidRPr="01B85A49" w:rsidR="1DC845AE">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large</w:t>
      </w:r>
      <w:r w:rsidRPr="01B85A49" w:rsidR="3517351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amount of farmland and therefore a lot more crimes of rural nature </w:t>
      </w:r>
      <w:r w:rsidRPr="01B85A49" w:rsidR="3517351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where as</w:t>
      </w:r>
      <w:r w:rsidRPr="01B85A49" w:rsidR="3517351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t>
      </w:r>
      <w:r w:rsidRPr="01B85A49" w:rsidR="078954A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Gwent</w:t>
      </w:r>
      <w:r w:rsidRPr="01B85A49" w:rsidR="3517351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covers big </w:t>
      </w:r>
      <w:r w:rsidRPr="01B85A49" w:rsidR="042BE4F2">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cities</w:t>
      </w:r>
      <w:r w:rsidRPr="01B85A49" w:rsidR="3517351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which provide other challenges when</w:t>
      </w:r>
      <w:r w:rsidRPr="01B85A49" w:rsidR="7A6D2054">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compared to rural challenges. </w:t>
      </w:r>
    </w:p>
    <w:p w:rsidR="01B85A49" w:rsidP="01B85A49" w:rsidRDefault="01B85A49" w14:paraId="3B9B098C" w14:textId="6C4DCCFC">
      <w:pPr>
        <w:pStyle w:val="Normal"/>
        <w:spacing w:line="360" w:lineRule="auto"/>
        <w:jc w:val="left"/>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p>
    <w:p w:rsidR="6BE5CEC2" w:rsidP="01B85A49" w:rsidRDefault="6BE5CEC2" w14:paraId="5F6AC1A2" w14:textId="193BC820">
      <w:pPr>
        <w:pStyle w:val="Normal"/>
        <w:spacing w:line="360" w:lineRule="auto"/>
        <w:jc w:val="left"/>
        <w:rPr>
          <w:b w:val="0"/>
          <w:bCs w:val="0"/>
          <w:noProof w:val="0"/>
          <w:sz w:val="32"/>
          <w:szCs w:val="32"/>
          <w:u w:val="none"/>
          <w:lang w:val="en-GB"/>
        </w:rPr>
      </w:pPr>
      <w:r w:rsidRPr="01B85A49" w:rsidR="6BE5CEC2">
        <w:rPr>
          <w:b w:val="0"/>
          <w:bCs w:val="0"/>
          <w:noProof w:val="0"/>
          <w:sz w:val="32"/>
          <w:szCs w:val="32"/>
          <w:u w:val="none"/>
          <w:lang w:val="en-GB"/>
        </w:rPr>
        <w:t>Title 3</w:t>
      </w:r>
      <w:r w:rsidRPr="01B85A49" w:rsidR="788E200A">
        <w:rPr>
          <w:b w:val="0"/>
          <w:bCs w:val="0"/>
          <w:noProof w:val="0"/>
          <w:sz w:val="32"/>
          <w:szCs w:val="32"/>
          <w:u w:val="none"/>
          <w:lang w:val="en-GB"/>
        </w:rPr>
        <w:t xml:space="preserve"> – Is there a need for one police force in </w:t>
      </w:r>
      <w:r w:rsidRPr="01B85A49" w:rsidR="788E200A">
        <w:rPr>
          <w:b w:val="0"/>
          <w:bCs w:val="0"/>
          <w:noProof w:val="0"/>
          <w:sz w:val="32"/>
          <w:szCs w:val="32"/>
          <w:u w:val="none"/>
          <w:lang w:val="en-GB"/>
        </w:rPr>
        <w:t>Wales</w:t>
      </w:r>
      <w:r w:rsidRPr="01B85A49" w:rsidR="788E200A">
        <w:rPr>
          <w:b w:val="0"/>
          <w:bCs w:val="0"/>
          <w:noProof w:val="0"/>
          <w:sz w:val="32"/>
          <w:szCs w:val="32"/>
          <w:u w:val="none"/>
          <w:lang w:val="en-GB"/>
        </w:rPr>
        <w:t>.</w:t>
      </w:r>
      <w:r w:rsidRPr="01B85A49" w:rsidR="788E200A">
        <w:rPr>
          <w:b w:val="0"/>
          <w:bCs w:val="0"/>
          <w:noProof w:val="0"/>
          <w:sz w:val="32"/>
          <w:szCs w:val="32"/>
          <w:u w:val="none"/>
          <w:lang w:val="en-GB"/>
        </w:rPr>
        <w:t xml:space="preserve"> </w:t>
      </w:r>
    </w:p>
    <w:p w:rsidR="0286DE95" w:rsidP="01B85A49" w:rsidRDefault="0286DE95" w14:paraId="651FE824" w14:textId="5F4E2CC6">
      <w:pPr>
        <w:pStyle w:val="Normal"/>
        <w:spacing w:line="360" w:lineRule="auto"/>
        <w:jc w:val="left"/>
        <w:rPr>
          <w:b w:val="0"/>
          <w:bCs w:val="0"/>
          <w:noProof w:val="0"/>
          <w:sz w:val="24"/>
          <w:szCs w:val="24"/>
          <w:u w:val="none"/>
          <w:lang w:val="en-GB"/>
        </w:rPr>
      </w:pPr>
      <w:r w:rsidRPr="01B85A49" w:rsidR="0286DE95">
        <w:rPr>
          <w:b w:val="0"/>
          <w:bCs w:val="0"/>
          <w:noProof w:val="0"/>
          <w:sz w:val="24"/>
          <w:szCs w:val="24"/>
          <w:u w:val="none"/>
          <w:lang w:val="en-GB"/>
        </w:rPr>
        <w:t xml:space="preserve">Now this final part of this portfolio will ask </w:t>
      </w:r>
      <w:r w:rsidRPr="01B85A49" w:rsidR="0286DE95">
        <w:rPr>
          <w:b w:val="0"/>
          <w:bCs w:val="0"/>
          <w:noProof w:val="0"/>
          <w:sz w:val="24"/>
          <w:szCs w:val="24"/>
          <w:u w:val="none"/>
          <w:lang w:val="en-GB"/>
        </w:rPr>
        <w:t>a very important</w:t>
      </w:r>
      <w:r w:rsidRPr="01B85A49" w:rsidR="0286DE95">
        <w:rPr>
          <w:b w:val="0"/>
          <w:bCs w:val="0"/>
          <w:noProof w:val="0"/>
          <w:sz w:val="24"/>
          <w:szCs w:val="24"/>
          <w:u w:val="none"/>
          <w:lang w:val="en-GB"/>
        </w:rPr>
        <w:t xml:space="preserve"> question making the rounds around Wales </w:t>
      </w:r>
      <w:r w:rsidRPr="01B85A49" w:rsidR="0286DE95">
        <w:rPr>
          <w:b w:val="0"/>
          <w:bCs w:val="0"/>
          <w:noProof w:val="0"/>
          <w:sz w:val="24"/>
          <w:szCs w:val="24"/>
          <w:u w:val="none"/>
          <w:lang w:val="en-GB"/>
        </w:rPr>
        <w:t>at the moment</w:t>
      </w:r>
      <w:r w:rsidRPr="01B85A49" w:rsidR="0286DE95">
        <w:rPr>
          <w:b w:val="0"/>
          <w:bCs w:val="0"/>
          <w:noProof w:val="0"/>
          <w:sz w:val="24"/>
          <w:szCs w:val="24"/>
          <w:u w:val="none"/>
          <w:lang w:val="en-GB"/>
        </w:rPr>
        <w:t>, ‘’Is there a need for one police force in Wales?’’. Answering the question is a bit harde</w:t>
      </w:r>
      <w:r w:rsidRPr="01B85A49" w:rsidR="33D50706">
        <w:rPr>
          <w:b w:val="0"/>
          <w:bCs w:val="0"/>
          <w:noProof w:val="0"/>
          <w:sz w:val="24"/>
          <w:szCs w:val="24"/>
          <w:u w:val="none"/>
          <w:lang w:val="en-GB"/>
        </w:rPr>
        <w:t xml:space="preserve">r to answer than giving a simple yes or </w:t>
      </w:r>
      <w:r w:rsidRPr="01B85A49" w:rsidR="33D50706">
        <w:rPr>
          <w:b w:val="0"/>
          <w:bCs w:val="0"/>
          <w:noProof w:val="0"/>
          <w:sz w:val="24"/>
          <w:szCs w:val="24"/>
          <w:u w:val="none"/>
          <w:lang w:val="en-GB"/>
        </w:rPr>
        <w:t>now</w:t>
      </w:r>
      <w:r w:rsidRPr="01B85A49" w:rsidR="33D50706">
        <w:rPr>
          <w:b w:val="0"/>
          <w:bCs w:val="0"/>
          <w:noProof w:val="0"/>
          <w:sz w:val="24"/>
          <w:szCs w:val="24"/>
          <w:u w:val="none"/>
          <w:lang w:val="en-GB"/>
        </w:rPr>
        <w:t xml:space="preserve"> otherwise it would have been answered by now due to the different challenges each force face and the problem of incorporating each forces </w:t>
      </w:r>
      <w:r w:rsidRPr="01B85A49" w:rsidR="33D50706">
        <w:rPr>
          <w:b w:val="0"/>
          <w:bCs w:val="0"/>
          <w:noProof w:val="0"/>
          <w:sz w:val="24"/>
          <w:szCs w:val="24"/>
          <w:u w:val="none"/>
          <w:lang w:val="en-GB"/>
        </w:rPr>
        <w:t>goals</w:t>
      </w:r>
      <w:r w:rsidRPr="01B85A49" w:rsidR="33D50706">
        <w:rPr>
          <w:b w:val="0"/>
          <w:bCs w:val="0"/>
          <w:noProof w:val="0"/>
          <w:sz w:val="24"/>
          <w:szCs w:val="24"/>
          <w:u w:val="none"/>
          <w:lang w:val="en-GB"/>
        </w:rPr>
        <w:t xml:space="preserve"> into one. </w:t>
      </w:r>
    </w:p>
    <w:p w:rsidR="01B85A49" w:rsidP="01B85A49" w:rsidRDefault="01B85A49" w14:paraId="4E158C5E" w14:textId="70AA02BC">
      <w:pPr>
        <w:pStyle w:val="Normal"/>
        <w:spacing w:line="360" w:lineRule="auto"/>
        <w:jc w:val="left"/>
        <w:rPr>
          <w:b w:val="0"/>
          <w:bCs w:val="0"/>
          <w:noProof w:val="0"/>
          <w:sz w:val="24"/>
          <w:szCs w:val="24"/>
          <w:u w:val="none"/>
          <w:lang w:val="en-GB"/>
        </w:rPr>
      </w:pPr>
    </w:p>
    <w:p w:rsidR="48B14002" w:rsidP="01B85A49" w:rsidRDefault="48B14002" w14:paraId="1695C1ED" w14:textId="339EA725">
      <w:pPr>
        <w:pStyle w:val="Normal"/>
        <w:spacing w:line="360" w:lineRule="auto"/>
        <w:jc w:val="left"/>
        <w:rPr>
          <w:b w:val="0"/>
          <w:bCs w:val="0"/>
          <w:noProof w:val="0"/>
          <w:sz w:val="24"/>
          <w:szCs w:val="24"/>
          <w:u w:val="none"/>
          <w:lang w:val="en-GB"/>
        </w:rPr>
      </w:pPr>
      <w:r w:rsidRPr="01B85A49" w:rsidR="48B14002">
        <w:rPr>
          <w:b w:val="0"/>
          <w:bCs w:val="0"/>
          <w:noProof w:val="0"/>
          <w:sz w:val="24"/>
          <w:szCs w:val="24"/>
          <w:u w:val="none"/>
          <w:lang w:val="en-GB"/>
        </w:rPr>
        <w:t xml:space="preserve">First it </w:t>
      </w:r>
      <w:r w:rsidRPr="01B85A49" w:rsidR="6DA942DA">
        <w:rPr>
          <w:b w:val="0"/>
          <w:bCs w:val="0"/>
          <w:noProof w:val="0"/>
          <w:sz w:val="24"/>
          <w:szCs w:val="24"/>
          <w:u w:val="none"/>
          <w:lang w:val="en-GB"/>
        </w:rPr>
        <w:t>is important</w:t>
      </w:r>
      <w:r w:rsidRPr="01B85A49" w:rsidR="48B14002">
        <w:rPr>
          <w:b w:val="0"/>
          <w:bCs w:val="0"/>
          <w:noProof w:val="0"/>
          <w:sz w:val="24"/>
          <w:szCs w:val="24"/>
          <w:u w:val="none"/>
          <w:lang w:val="en-GB"/>
        </w:rPr>
        <w:t xml:space="preserve"> to understand what the question means exactly so when it is said one police force it mean getting rid of the 4 existing police forces, South Wales, North Wales, Dyfed Powys and Gwent </w:t>
      </w:r>
      <w:r w:rsidRPr="01B85A49" w:rsidR="39625CE7">
        <w:rPr>
          <w:b w:val="0"/>
          <w:bCs w:val="0"/>
          <w:noProof w:val="0"/>
          <w:sz w:val="24"/>
          <w:szCs w:val="24"/>
          <w:u w:val="none"/>
          <w:lang w:val="en-GB"/>
        </w:rPr>
        <w:t>and reforming them all into one so that they are all the exact same and run by one police crime commissioner instead of 4. making the change into one police force is possible as it has been done already in Scotland</w:t>
      </w:r>
      <w:r w:rsidRPr="01B85A49" w:rsidR="55345F68">
        <w:rPr>
          <w:b w:val="0"/>
          <w:bCs w:val="0"/>
          <w:noProof w:val="0"/>
          <w:sz w:val="24"/>
          <w:szCs w:val="24"/>
          <w:u w:val="none"/>
          <w:lang w:val="en-GB"/>
        </w:rPr>
        <w:t>.</w:t>
      </w:r>
      <w:r w:rsidRPr="01B85A49" w:rsidR="39625CE7">
        <w:rPr>
          <w:b w:val="0"/>
          <w:bCs w:val="0"/>
          <w:noProof w:val="0"/>
          <w:sz w:val="24"/>
          <w:szCs w:val="24"/>
          <w:u w:val="none"/>
          <w:lang w:val="en-GB"/>
        </w:rPr>
        <w:t xml:space="preserve"> </w:t>
      </w:r>
      <w:r w:rsidRPr="01B85A49" w:rsidR="07191AF4">
        <w:rPr>
          <w:b w:val="0"/>
          <w:bCs w:val="0"/>
          <w:noProof w:val="0"/>
          <w:sz w:val="24"/>
          <w:szCs w:val="24"/>
          <w:u w:val="none"/>
          <w:lang w:val="en-GB"/>
        </w:rPr>
        <w:t>Police Scotland</w:t>
      </w:r>
      <w:r w:rsidRPr="01B85A49" w:rsidR="7A4BA6C9">
        <w:rPr>
          <w:b w:val="0"/>
          <w:bCs w:val="0"/>
          <w:noProof w:val="0"/>
          <w:sz w:val="24"/>
          <w:szCs w:val="24"/>
          <w:u w:val="none"/>
          <w:lang w:val="en-GB"/>
        </w:rPr>
        <w:t xml:space="preserve"> </w:t>
      </w:r>
      <w:r w:rsidRPr="01B85A49" w:rsidR="07191AF4">
        <w:rPr>
          <w:b w:val="0"/>
          <w:bCs w:val="0"/>
          <w:noProof w:val="0"/>
          <w:sz w:val="24"/>
          <w:szCs w:val="24"/>
          <w:u w:val="none"/>
          <w:lang w:val="en-GB"/>
        </w:rPr>
        <w:t>(</w:t>
      </w:r>
      <w:r w:rsidRPr="01B85A49" w:rsidR="4A4A9C6D">
        <w:rPr>
          <w:b w:val="0"/>
          <w:bCs w:val="0"/>
          <w:noProof w:val="0"/>
          <w:sz w:val="24"/>
          <w:szCs w:val="24"/>
          <w:u w:val="none"/>
          <w:lang w:val="en-GB"/>
        </w:rPr>
        <w:t xml:space="preserve">2020). The police force in Scotland is all in one meaning it does only have one police crime commissioner </w:t>
      </w:r>
      <w:r w:rsidRPr="01B85A49" w:rsidR="13D63332">
        <w:rPr>
          <w:b w:val="0"/>
          <w:bCs w:val="0"/>
          <w:noProof w:val="0"/>
          <w:sz w:val="24"/>
          <w:szCs w:val="24"/>
          <w:u w:val="none"/>
          <w:lang w:val="en-GB"/>
        </w:rPr>
        <w:t xml:space="preserve">which is a point people like as it saves the country a lot of money, </w:t>
      </w:r>
      <w:r w:rsidRPr="01B85A49" w:rsidR="7ACD89CB">
        <w:rPr>
          <w:b w:val="0"/>
          <w:bCs w:val="0"/>
          <w:noProof w:val="0"/>
          <w:sz w:val="24"/>
          <w:szCs w:val="24"/>
          <w:u w:val="none"/>
          <w:lang w:val="en-GB"/>
        </w:rPr>
        <w:t>the average salary for a police crime commissioner in Wales is around £68,</w:t>
      </w:r>
      <w:r w:rsidRPr="01B85A49" w:rsidR="54E9049F">
        <w:rPr>
          <w:b w:val="0"/>
          <w:bCs w:val="0"/>
          <w:noProof w:val="0"/>
          <w:sz w:val="24"/>
          <w:szCs w:val="24"/>
          <w:u w:val="none"/>
          <w:lang w:val="en-GB"/>
        </w:rPr>
        <w:t xml:space="preserve">202 per year which is then quadrupled as there are 4 police forces totalling to around </w:t>
      </w:r>
      <w:r w:rsidRPr="01B85A49" w:rsidR="10B14E48">
        <w:rPr>
          <w:b w:val="0"/>
          <w:bCs w:val="0"/>
          <w:noProof w:val="0"/>
          <w:sz w:val="24"/>
          <w:szCs w:val="24"/>
          <w:u w:val="none"/>
          <w:lang w:val="en-GB"/>
        </w:rPr>
        <w:t xml:space="preserve">£272,808. </w:t>
      </w:r>
      <w:r w:rsidRPr="01B85A49" w:rsidR="10B14E48">
        <w:rPr>
          <w:b w:val="0"/>
          <w:bCs w:val="0"/>
          <w:noProof w:val="0"/>
          <w:sz w:val="24"/>
          <w:szCs w:val="24"/>
          <w:u w:val="none"/>
          <w:lang w:val="en-GB"/>
        </w:rPr>
        <w:t>So</w:t>
      </w:r>
      <w:r w:rsidRPr="01B85A49" w:rsidR="10B14E48">
        <w:rPr>
          <w:b w:val="0"/>
          <w:bCs w:val="0"/>
          <w:noProof w:val="0"/>
          <w:sz w:val="24"/>
          <w:szCs w:val="24"/>
          <w:u w:val="none"/>
          <w:lang w:val="en-GB"/>
        </w:rPr>
        <w:t xml:space="preserve"> if there was only one police force there would be a saving of about £204,606 which would be abl</w:t>
      </w:r>
      <w:r w:rsidRPr="01B85A49" w:rsidR="7FD904F4">
        <w:rPr>
          <w:b w:val="0"/>
          <w:bCs w:val="0"/>
          <w:noProof w:val="0"/>
          <w:sz w:val="24"/>
          <w:szCs w:val="24"/>
          <w:u w:val="none"/>
          <w:lang w:val="en-GB"/>
        </w:rPr>
        <w:t>e to put towards other services in the UK or just used to improve the police themselves. But one of the biggest problems for a one police force is the fact that the forces very wildly when it comes to the types of crimes they are dealing with and how they are dealing with them</w:t>
      </w:r>
      <w:r w:rsidRPr="01B85A49" w:rsidR="060E6DA0">
        <w:rPr>
          <w:b w:val="0"/>
          <w:bCs w:val="0"/>
          <w:noProof w:val="0"/>
          <w:sz w:val="24"/>
          <w:szCs w:val="24"/>
          <w:u w:val="none"/>
          <w:lang w:val="en-GB"/>
        </w:rPr>
        <w:t xml:space="preserve"> making it hard for the Welsh police forces to be able to standardise the system in Wales.</w:t>
      </w:r>
    </w:p>
    <w:p w:rsidR="01B85A49" w:rsidP="01B85A49" w:rsidRDefault="01B85A49" w14:paraId="7C4D840F" w14:textId="3E934395">
      <w:pPr>
        <w:pStyle w:val="Normal"/>
        <w:spacing w:line="360" w:lineRule="auto"/>
        <w:jc w:val="left"/>
        <w:rPr>
          <w:b w:val="0"/>
          <w:bCs w:val="0"/>
          <w:noProof w:val="0"/>
          <w:sz w:val="24"/>
          <w:szCs w:val="24"/>
          <w:u w:val="none"/>
          <w:lang w:val="en-GB"/>
        </w:rPr>
      </w:pPr>
    </w:p>
    <w:p w:rsidR="060E6DA0" w:rsidP="01B85A49" w:rsidRDefault="060E6DA0" w14:paraId="099ED2DB" w14:textId="303E1823">
      <w:pPr>
        <w:pStyle w:val="Normal"/>
        <w:spacing w:line="360" w:lineRule="auto"/>
        <w:jc w:val="left"/>
        <w:rPr>
          <w:b w:val="0"/>
          <w:bCs w:val="0"/>
          <w:noProof w:val="0"/>
          <w:sz w:val="24"/>
          <w:szCs w:val="24"/>
          <w:u w:val="none"/>
          <w:lang w:val="en-GB"/>
        </w:rPr>
      </w:pPr>
      <w:r w:rsidRPr="01B85A49" w:rsidR="060E6DA0">
        <w:rPr>
          <w:b w:val="0"/>
          <w:bCs w:val="0"/>
          <w:noProof w:val="0"/>
          <w:sz w:val="24"/>
          <w:szCs w:val="24"/>
          <w:u w:val="none"/>
          <w:lang w:val="en-GB"/>
        </w:rPr>
        <w:t xml:space="preserve">In Conclusion the overall idea of one police force for Wales is a good suggestion and could do very well if rolled out correctly because without being </w:t>
      </w:r>
      <w:r w:rsidRPr="01B85A49" w:rsidR="05524CF8">
        <w:rPr>
          <w:b w:val="0"/>
          <w:bCs w:val="0"/>
          <w:noProof w:val="0"/>
          <w:sz w:val="24"/>
          <w:szCs w:val="24"/>
          <w:u w:val="none"/>
          <w:lang w:val="en-GB"/>
        </w:rPr>
        <w:t xml:space="preserve">monitored heavily there may be some mistakes which could prove lethal for the police force of Wales so while it would be good for Wales </w:t>
      </w:r>
      <w:r w:rsidRPr="01B85A49" w:rsidR="76795B2C">
        <w:rPr>
          <w:b w:val="0"/>
          <w:bCs w:val="0"/>
          <w:noProof w:val="0"/>
          <w:sz w:val="24"/>
          <w:szCs w:val="24"/>
          <w:u w:val="none"/>
          <w:lang w:val="en-GB"/>
        </w:rPr>
        <w:t>it would be hard to standardise everything and make it appease most of the people in Wales, so it is possible but still may be a while off yet.</w:t>
      </w:r>
    </w:p>
    <w:p w:rsidR="0179EEEA" w:rsidP="01B85A49" w:rsidRDefault="0179EEEA" w14:paraId="35770F4B" w14:textId="1EA57107">
      <w:pPr>
        <w:pStyle w:val="Normal"/>
        <w:spacing w:line="360" w:lineRule="auto"/>
        <w:jc w:val="left"/>
        <w:rPr>
          <w:b w:val="0"/>
          <w:bCs w:val="0"/>
          <w:noProof w:val="0"/>
          <w:sz w:val="36"/>
          <w:szCs w:val="36"/>
          <w:u w:val="none"/>
          <w:lang w:val="en-GB"/>
        </w:rPr>
      </w:pPr>
      <w:r w:rsidRPr="01B85A49" w:rsidR="0179EEEA">
        <w:rPr>
          <w:b w:val="0"/>
          <w:bCs w:val="0"/>
          <w:noProof w:val="0"/>
          <w:sz w:val="32"/>
          <w:szCs w:val="32"/>
          <w:u w:val="none"/>
          <w:lang w:val="en-GB"/>
        </w:rPr>
        <w:t xml:space="preserve">Reference list </w:t>
      </w:r>
    </w:p>
    <w:p w:rsidR="4871B90D" w:rsidP="01B85A49" w:rsidRDefault="4871B90D" w14:paraId="1A3E3D14" w14:textId="402306C7">
      <w:pPr>
        <w:shd w:val="clear" w:color="auto" w:fill="FFFFFF" w:themeFill="background1"/>
        <w:spacing w:before="0" w:beforeAutospacing="off" w:after="0" w:afterAutospacing="off" w:line="480" w:lineRule="auto"/>
        <w:ind w:left="720" w:right="0" w:hanging="720"/>
        <w:jc w:val="left"/>
      </w:pPr>
      <w:r w:rsidRPr="01B85A49" w:rsidR="4871B9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“Dyfed-Powys Police &amp; Crime Commissioner.” </w:t>
      </w:r>
      <w:r w:rsidRPr="01B85A49" w:rsidR="4871B90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Dyfedpowys-Pcc.org.uk</w:t>
      </w:r>
      <w:r w:rsidRPr="01B85A49" w:rsidR="4871B9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2024, </w:t>
      </w:r>
      <w:hyperlink>
        <w:r w:rsidRPr="01B85A49" w:rsidR="4871B90D">
          <w:rPr>
            <w:rStyle w:val="Hyperlink"/>
            <w:rFonts w:ascii="Times New Roman" w:hAnsi="Times New Roman" w:eastAsia="Times New Roman" w:cs="Times New Roman"/>
            <w:b w:val="0"/>
            <w:bCs w:val="0"/>
            <w:i w:val="0"/>
            <w:iCs w:val="0"/>
            <w:caps w:val="0"/>
            <w:smallCaps w:val="0"/>
            <w:noProof w:val="0"/>
            <w:sz w:val="24"/>
            <w:szCs w:val="24"/>
            <w:lang w:val="en-GB"/>
          </w:rPr>
          <w:t>www.dyfedpowys-pcc.org.uk/en/</w:t>
        </w:r>
      </w:hyperlink>
      <w:r w:rsidRPr="01B85A49" w:rsidR="4871B9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6 Mar. 2025.</w:t>
      </w:r>
    </w:p>
    <w:p w:rsidR="4871B90D" w:rsidP="01B85A49" w:rsidRDefault="4871B90D" w14:paraId="427FAAA0" w14:textId="42C31B8C">
      <w:pPr>
        <w:shd w:val="clear" w:color="auto" w:fill="FFFFFF" w:themeFill="background1"/>
        <w:spacing w:before="0" w:beforeAutospacing="off" w:after="0" w:afterAutospacing="off" w:line="480" w:lineRule="auto"/>
        <w:ind w:left="720" w:right="0" w:hanging="720"/>
        <w:jc w:val="left"/>
      </w:pPr>
      <w:r w:rsidRPr="01B85A49" w:rsidR="4871B9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“Dyfed-Powys Police and Crime Plan 2021-2025.” </w:t>
      </w:r>
      <w:r w:rsidRPr="01B85A49" w:rsidR="4871B90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Police and Crime Plan Text Layout</w:t>
      </w:r>
      <w:r w:rsidRPr="01B85A49" w:rsidR="4871B9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2021, </w:t>
      </w:r>
      <w:hyperlink>
        <w:r w:rsidRPr="01B85A49" w:rsidR="4871B90D">
          <w:rPr>
            <w:rStyle w:val="Hyperlink"/>
            <w:rFonts w:ascii="Times New Roman" w:hAnsi="Times New Roman" w:eastAsia="Times New Roman" w:cs="Times New Roman"/>
            <w:b w:val="0"/>
            <w:bCs w:val="0"/>
            <w:i w:val="0"/>
            <w:iCs w:val="0"/>
            <w:caps w:val="0"/>
            <w:smallCaps w:val="0"/>
            <w:noProof w:val="0"/>
            <w:sz w:val="24"/>
            <w:szCs w:val="24"/>
            <w:lang w:val="en-GB"/>
          </w:rPr>
          <w:t>www.dyfed-powys.police.uk/SysSiteAssets/foi-media/dyfed-powys/priorities-and-how-we-are-doing/police-and-crime-plan-2021-2025.pdf</w:t>
        </w:r>
      </w:hyperlink>
      <w:r w:rsidRPr="01B85A49" w:rsidR="4871B9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6 Mar. 2025.</w:t>
      </w:r>
    </w:p>
    <w:p w:rsidR="4871B90D" w:rsidP="01B85A49" w:rsidRDefault="4871B90D" w14:paraId="1C381A1B" w14:textId="59ADB743">
      <w:pPr>
        <w:shd w:val="clear" w:color="auto" w:fill="FFFFFF" w:themeFill="background1"/>
        <w:spacing w:before="0" w:beforeAutospacing="off" w:after="0" w:afterAutospacing="off" w:line="480" w:lineRule="auto"/>
        <w:ind w:left="720" w:right="0" w:hanging="720"/>
        <w:jc w:val="left"/>
      </w:pPr>
      <w:r w:rsidRPr="01B85A49" w:rsidR="4871B9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Farmer, Brian. “1984 Miners’ Strike: Retired Policemen Recall Pitched Battles.” </w:t>
      </w:r>
      <w:r w:rsidRPr="01B85A49" w:rsidR="4871B90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BBC News</w:t>
      </w:r>
      <w:r w:rsidRPr="01B85A49" w:rsidR="4871B9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Apr. 2024, </w:t>
      </w:r>
      <w:hyperlink>
        <w:r w:rsidRPr="01B85A49" w:rsidR="4871B90D">
          <w:rPr>
            <w:rStyle w:val="Hyperlink"/>
            <w:rFonts w:ascii="Times New Roman" w:hAnsi="Times New Roman" w:eastAsia="Times New Roman" w:cs="Times New Roman"/>
            <w:b w:val="0"/>
            <w:bCs w:val="0"/>
            <w:i w:val="0"/>
            <w:iCs w:val="0"/>
            <w:caps w:val="0"/>
            <w:smallCaps w:val="0"/>
            <w:noProof w:val="0"/>
            <w:sz w:val="24"/>
            <w:szCs w:val="24"/>
            <w:lang w:val="en-GB"/>
          </w:rPr>
          <w:t>www.bbc.co.uk/news/uk-england-68687590</w:t>
        </w:r>
      </w:hyperlink>
      <w:r w:rsidRPr="01B85A49" w:rsidR="4871B9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6 Mar. 2025.</w:t>
      </w:r>
    </w:p>
    <w:p w:rsidR="4871B90D" w:rsidP="01B85A49" w:rsidRDefault="4871B90D" w14:paraId="2E9C4F2B" w14:textId="18AB559E">
      <w:pPr>
        <w:shd w:val="clear" w:color="auto" w:fill="FFFFFF" w:themeFill="background1"/>
        <w:spacing w:before="0" w:beforeAutospacing="off" w:after="0" w:afterAutospacing="off" w:line="480" w:lineRule="auto"/>
        <w:ind w:left="720" w:right="0" w:hanging="720"/>
        <w:jc w:val="left"/>
      </w:pPr>
      <w:r w:rsidRPr="01B85A49" w:rsidR="4871B9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“Gwent Police and Crime Commissioner .” </w:t>
      </w:r>
      <w:r w:rsidRPr="01B85A49" w:rsidR="4871B90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Home Gwent Police</w:t>
      </w:r>
      <w:r w:rsidRPr="01B85A49" w:rsidR="4871B9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2025, </w:t>
      </w:r>
      <w:hyperlink>
        <w:r w:rsidRPr="01B85A49" w:rsidR="4871B90D">
          <w:rPr>
            <w:rStyle w:val="Hyperlink"/>
            <w:rFonts w:ascii="Times New Roman" w:hAnsi="Times New Roman" w:eastAsia="Times New Roman" w:cs="Times New Roman"/>
            <w:b w:val="0"/>
            <w:bCs w:val="0"/>
            <w:i w:val="0"/>
            <w:iCs w:val="0"/>
            <w:caps w:val="0"/>
            <w:smallCaps w:val="0"/>
            <w:noProof w:val="0"/>
            <w:sz w:val="24"/>
            <w:szCs w:val="24"/>
            <w:lang w:val="en-GB"/>
          </w:rPr>
          <w:t>www.gwent.pcc.police.uk/en/home/</w:t>
        </w:r>
      </w:hyperlink>
      <w:r w:rsidRPr="01B85A49" w:rsidR="4871B9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6 Mar. 2025.</w:t>
      </w:r>
    </w:p>
    <w:p w:rsidR="4871B90D" w:rsidP="01B85A49" w:rsidRDefault="4871B90D" w14:paraId="6D0F8909" w14:textId="421DF5A1">
      <w:pPr>
        <w:shd w:val="clear" w:color="auto" w:fill="FFFFFF" w:themeFill="background1"/>
        <w:spacing w:before="0" w:beforeAutospacing="off" w:after="0" w:afterAutospacing="off" w:line="480" w:lineRule="auto"/>
        <w:ind w:left="720" w:right="0" w:hanging="720"/>
        <w:jc w:val="left"/>
      </w:pPr>
      <w:r w:rsidRPr="01B85A49" w:rsidR="4871B9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“Information Pack .” </w:t>
      </w:r>
      <w:r w:rsidRPr="01B85A49" w:rsidR="4871B90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Information Pack Dcc 2023</w:t>
      </w:r>
      <w:r w:rsidRPr="01B85A49" w:rsidR="4871B9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2023, </w:t>
      </w:r>
      <w:hyperlink>
        <w:r w:rsidRPr="01B85A49" w:rsidR="4871B90D">
          <w:rPr>
            <w:rStyle w:val="Hyperlink"/>
            <w:rFonts w:ascii="Times New Roman" w:hAnsi="Times New Roman" w:eastAsia="Times New Roman" w:cs="Times New Roman"/>
            <w:b w:val="0"/>
            <w:bCs w:val="0"/>
            <w:i w:val="0"/>
            <w:iCs w:val="0"/>
            <w:caps w:val="0"/>
            <w:smallCaps w:val="0"/>
            <w:noProof w:val="0"/>
            <w:sz w:val="24"/>
            <w:szCs w:val="24"/>
            <w:lang w:val="en-GB"/>
          </w:rPr>
          <w:t>www.northwales.police.uk/SysSiteAssets/media/downloads/north-wales/north-wales/north-wales-police-careers/information/information-pack-dcc-2023-en.pdf</w:t>
        </w:r>
      </w:hyperlink>
      <w:r w:rsidRPr="01B85A49" w:rsidR="4871B9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6 Mar. 2025.</w:t>
      </w:r>
    </w:p>
    <w:p w:rsidR="4871B90D" w:rsidP="01B85A49" w:rsidRDefault="4871B90D" w14:paraId="1B2DDC49" w14:textId="5AA18E58">
      <w:pPr>
        <w:shd w:val="clear" w:color="auto" w:fill="FFFFFF" w:themeFill="background1"/>
        <w:spacing w:before="0" w:beforeAutospacing="off" w:after="0" w:afterAutospacing="off" w:line="480" w:lineRule="auto"/>
        <w:ind w:left="720" w:right="0" w:hanging="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1B85A49" w:rsidR="4871B9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Michael ,</w:t>
      </w:r>
      <w:r w:rsidRPr="01B85A49" w:rsidR="4871B9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Hon. </w:t>
      </w:r>
      <w:r w:rsidRPr="01B85A49" w:rsidR="4871B90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EXECUTIVE SUMMARY</w:t>
      </w:r>
      <w:r w:rsidRPr="01B85A49" w:rsidR="4871B9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2021.</w:t>
      </w:r>
      <w:r w:rsidRPr="01B85A49" w:rsidR="305C00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hyperlink r:id="R6a469ad9119e4598">
        <w:r w:rsidRPr="01B85A49" w:rsidR="305C00AC">
          <w:rPr>
            <w:rStyle w:val="Hyperlink"/>
            <w:rFonts w:ascii="Times New Roman" w:hAnsi="Times New Roman" w:eastAsia="Times New Roman" w:cs="Times New Roman"/>
            <w:b w:val="0"/>
            <w:bCs w:val="0"/>
            <w:i w:val="0"/>
            <w:iCs w:val="0"/>
            <w:caps w:val="0"/>
            <w:smallCaps w:val="0"/>
            <w:noProof w:val="0"/>
            <w:sz w:val="24"/>
            <w:szCs w:val="24"/>
            <w:lang w:val="en-GB"/>
          </w:rPr>
          <w:t>https://www.apccs.police.uk/media/6362/eng-police-and-crime-plan-2021-25.pdf</w:t>
        </w:r>
      </w:hyperlink>
      <w:r w:rsidRPr="01B85A49" w:rsidR="305C00AC">
        <w:rPr>
          <w:rFonts w:ascii="Times New Roman" w:hAnsi="Times New Roman" w:eastAsia="Times New Roman" w:cs="Times New Roman"/>
          <w:b w:val="0"/>
          <w:bCs w:val="0"/>
          <w:i w:val="0"/>
          <w:iCs w:val="0"/>
          <w:caps w:val="0"/>
          <w:smallCaps w:val="0"/>
          <w:noProof w:val="0"/>
          <w:sz w:val="24"/>
          <w:szCs w:val="24"/>
          <w:lang w:val="en-GB"/>
        </w:rPr>
        <w:t xml:space="preserve"> . Accessed on 6 Mar. 2025</w:t>
      </w:r>
    </w:p>
    <w:p w:rsidR="4871B90D" w:rsidP="01B85A49" w:rsidRDefault="4871B90D" w14:paraId="3892047E" w14:textId="1736FD5B">
      <w:pPr>
        <w:shd w:val="clear" w:color="auto" w:fill="FFFFFF" w:themeFill="background1"/>
        <w:spacing w:before="0" w:beforeAutospacing="off" w:after="0" w:afterAutospacing="off" w:line="480" w:lineRule="auto"/>
        <w:ind w:left="720" w:right="0" w:hanging="720"/>
        <w:jc w:val="left"/>
      </w:pPr>
      <w:r w:rsidRPr="01B85A49" w:rsidR="4871B9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“Our Priorities and Progress.” </w:t>
      </w:r>
      <w:hyperlink>
        <w:r w:rsidRPr="01B85A49" w:rsidR="4871B90D">
          <w:rPr>
            <w:rStyle w:val="Hyperlink"/>
            <w:rFonts w:ascii="Times New Roman" w:hAnsi="Times New Roman" w:eastAsia="Times New Roman" w:cs="Times New Roman"/>
            <w:b w:val="0"/>
            <w:bCs w:val="0"/>
            <w:i w:val="1"/>
            <w:iCs w:val="1"/>
            <w:caps w:val="0"/>
            <w:smallCaps w:val="0"/>
            <w:noProof w:val="0"/>
            <w:sz w:val="24"/>
            <w:szCs w:val="24"/>
            <w:lang w:val="en-GB"/>
          </w:rPr>
          <w:t>Www.dyfed-Powys.police.uk</w:t>
        </w:r>
      </w:hyperlink>
      <w:r w:rsidRPr="01B85A49" w:rsidR="4871B9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2021, </w:t>
      </w:r>
      <w:hyperlink>
        <w:r w:rsidRPr="01B85A49" w:rsidR="4871B90D">
          <w:rPr>
            <w:rStyle w:val="Hyperlink"/>
            <w:rFonts w:ascii="Times New Roman" w:hAnsi="Times New Roman" w:eastAsia="Times New Roman" w:cs="Times New Roman"/>
            <w:b w:val="0"/>
            <w:bCs w:val="0"/>
            <w:i w:val="0"/>
            <w:iCs w:val="0"/>
            <w:caps w:val="0"/>
            <w:smallCaps w:val="0"/>
            <w:noProof w:val="0"/>
            <w:sz w:val="24"/>
            <w:szCs w:val="24"/>
            <w:lang w:val="en-GB"/>
          </w:rPr>
          <w:t>www.dyfed-powys.police.uk/police-forces/dyfed-powys-police/areas/about-us/about-us/our-priorities-and-progress/</w:t>
        </w:r>
      </w:hyperlink>
      <w:r w:rsidRPr="01B85A49" w:rsidR="4871B9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6 Mar. 2025.</w:t>
      </w:r>
    </w:p>
    <w:p w:rsidR="4871B90D" w:rsidP="01B85A49" w:rsidRDefault="4871B90D" w14:paraId="764D8D45" w14:textId="1BD1F733">
      <w:pPr>
        <w:shd w:val="clear" w:color="auto" w:fill="FFFFFF" w:themeFill="background1"/>
        <w:spacing w:before="0" w:beforeAutospacing="off" w:after="0" w:afterAutospacing="off" w:line="480" w:lineRule="auto"/>
        <w:ind w:left="720" w:right="0" w:hanging="720"/>
        <w:jc w:val="left"/>
      </w:pPr>
      <w:r w:rsidRPr="01B85A49" w:rsidR="4871B90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PICKETS, POLICE and POLITICS the MINERS’ STRIKE 1984-1985 a RESOURCE PACK CREATED for SECONDARY SCHOOL TEACHERS in ASSOCIATION with BIG PIT: NATIONAL COAL MUSEUM</w:t>
      </w:r>
      <w:r w:rsidRPr="01B85A49" w:rsidR="4871B9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4871B90D" w:rsidP="01B85A49" w:rsidRDefault="4871B90D" w14:paraId="0FE34FA2" w14:textId="3C0C4158">
      <w:pPr>
        <w:shd w:val="clear" w:color="auto" w:fill="FFFFFF" w:themeFill="background1"/>
        <w:spacing w:before="0" w:beforeAutospacing="off" w:after="0" w:afterAutospacing="off" w:line="480" w:lineRule="auto"/>
        <w:ind w:left="720" w:right="0" w:hanging="720"/>
        <w:jc w:val="left"/>
      </w:pPr>
      <w:r w:rsidRPr="01B85A49" w:rsidR="4871B9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“Police Scotland.” </w:t>
      </w:r>
      <w:r w:rsidRPr="01B85A49" w:rsidR="4871B90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Police.uk</w:t>
      </w:r>
      <w:r w:rsidRPr="01B85A49" w:rsidR="4871B9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2020, </w:t>
      </w:r>
      <w:hyperlink>
        <w:r w:rsidRPr="01B85A49" w:rsidR="4871B90D">
          <w:rPr>
            <w:rStyle w:val="Hyperlink"/>
            <w:rFonts w:ascii="Times New Roman" w:hAnsi="Times New Roman" w:eastAsia="Times New Roman" w:cs="Times New Roman"/>
            <w:b w:val="0"/>
            <w:bCs w:val="0"/>
            <w:i w:val="0"/>
            <w:iCs w:val="0"/>
            <w:caps w:val="0"/>
            <w:smallCaps w:val="0"/>
            <w:noProof w:val="0"/>
            <w:sz w:val="24"/>
            <w:szCs w:val="24"/>
            <w:lang w:val="en-GB"/>
          </w:rPr>
          <w:t>www.scotland.police.uk/</w:t>
        </w:r>
      </w:hyperlink>
      <w:r w:rsidRPr="01B85A49" w:rsidR="4871B9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6 Mar. 2025.</w:t>
      </w:r>
    </w:p>
    <w:p w:rsidR="4871B90D" w:rsidP="01B85A49" w:rsidRDefault="4871B90D" w14:paraId="4E3743B4" w14:textId="5C79AAD2">
      <w:pPr>
        <w:shd w:val="clear" w:color="auto" w:fill="FFFFFF" w:themeFill="background1"/>
        <w:spacing w:before="0" w:beforeAutospacing="off" w:after="0" w:afterAutospacing="off" w:line="480" w:lineRule="auto"/>
        <w:ind w:left="720" w:right="0" w:hanging="720"/>
        <w:jc w:val="left"/>
      </w:pPr>
      <w:r w:rsidRPr="01B85A49" w:rsidR="4871B9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“Preparing for the Devolution of Policing in Wales [HTML] | GOV.WALES.” </w:t>
      </w:r>
      <w:hyperlink>
        <w:r w:rsidRPr="01B85A49" w:rsidR="4871B90D">
          <w:rPr>
            <w:rStyle w:val="Hyperlink"/>
            <w:rFonts w:ascii="Times New Roman" w:hAnsi="Times New Roman" w:eastAsia="Times New Roman" w:cs="Times New Roman"/>
            <w:b w:val="0"/>
            <w:bCs w:val="0"/>
            <w:i w:val="1"/>
            <w:iCs w:val="1"/>
            <w:caps w:val="0"/>
            <w:smallCaps w:val="0"/>
            <w:noProof w:val="0"/>
            <w:sz w:val="24"/>
            <w:szCs w:val="24"/>
            <w:lang w:val="en-GB"/>
          </w:rPr>
          <w:t>Www.gov.wales</w:t>
        </w:r>
      </w:hyperlink>
      <w:r w:rsidRPr="01B85A49" w:rsidR="4871B9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18 Mar. 2024, </w:t>
      </w:r>
      <w:hyperlink>
        <w:r w:rsidRPr="01B85A49" w:rsidR="4871B90D">
          <w:rPr>
            <w:rStyle w:val="Hyperlink"/>
            <w:rFonts w:ascii="Times New Roman" w:hAnsi="Times New Roman" w:eastAsia="Times New Roman" w:cs="Times New Roman"/>
            <w:b w:val="0"/>
            <w:bCs w:val="0"/>
            <w:i w:val="0"/>
            <w:iCs w:val="0"/>
            <w:caps w:val="0"/>
            <w:smallCaps w:val="0"/>
            <w:noProof w:val="0"/>
            <w:sz w:val="24"/>
            <w:szCs w:val="24"/>
            <w:lang w:val="en-GB"/>
          </w:rPr>
          <w:t>www.gov.wales/preparing-for-the-devolution-of-policing-html</w:t>
        </w:r>
      </w:hyperlink>
      <w:r w:rsidRPr="01B85A49" w:rsidR="4871B9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6 Mar. 2025.</w:t>
      </w:r>
    </w:p>
    <w:p w:rsidR="4871B90D" w:rsidP="01B85A49" w:rsidRDefault="4871B90D" w14:paraId="7972C585" w14:textId="1D3A41D5">
      <w:pPr>
        <w:shd w:val="clear" w:color="auto" w:fill="FFFFFF" w:themeFill="background1"/>
        <w:spacing w:before="0" w:beforeAutospacing="off" w:after="0" w:afterAutospacing="off" w:line="480" w:lineRule="auto"/>
        <w:ind w:left="720" w:right="0" w:hanging="720"/>
        <w:jc w:val="left"/>
      </w:pPr>
      <w:r w:rsidRPr="01B85A49" w:rsidR="4871B9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“Role and Responsibilities | Office of the Police and Crime Commissioner North Wales.” </w:t>
      </w:r>
      <w:hyperlink>
        <w:r w:rsidRPr="01B85A49" w:rsidR="4871B90D">
          <w:rPr>
            <w:rStyle w:val="Hyperlink"/>
            <w:rFonts w:ascii="Times New Roman" w:hAnsi="Times New Roman" w:eastAsia="Times New Roman" w:cs="Times New Roman"/>
            <w:b w:val="0"/>
            <w:bCs w:val="0"/>
            <w:i w:val="1"/>
            <w:iCs w:val="1"/>
            <w:caps w:val="0"/>
            <w:smallCaps w:val="0"/>
            <w:noProof w:val="0"/>
            <w:sz w:val="24"/>
            <w:szCs w:val="24"/>
            <w:lang w:val="en-GB"/>
          </w:rPr>
          <w:t>Www.northwales-Pcc.gov.uk</w:t>
        </w:r>
      </w:hyperlink>
      <w:r w:rsidRPr="01B85A49" w:rsidR="4871B9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8 Jan. 2024, </w:t>
      </w:r>
      <w:hyperlink>
        <w:r w:rsidRPr="01B85A49" w:rsidR="4871B90D">
          <w:rPr>
            <w:rStyle w:val="Hyperlink"/>
            <w:rFonts w:ascii="Times New Roman" w:hAnsi="Times New Roman" w:eastAsia="Times New Roman" w:cs="Times New Roman"/>
            <w:b w:val="0"/>
            <w:bCs w:val="0"/>
            <w:i w:val="0"/>
            <w:iCs w:val="0"/>
            <w:caps w:val="0"/>
            <w:smallCaps w:val="0"/>
            <w:noProof w:val="0"/>
            <w:sz w:val="24"/>
            <w:szCs w:val="24"/>
            <w:lang w:val="en-GB"/>
          </w:rPr>
          <w:t>www.northwales-pcc.gov.uk/role-and-responsibilities</w:t>
        </w:r>
      </w:hyperlink>
      <w:r w:rsidRPr="01B85A49" w:rsidR="4871B9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6 Mar. 2025.</w:t>
      </w:r>
    </w:p>
    <w:p w:rsidR="4871B90D" w:rsidP="01B85A49" w:rsidRDefault="4871B90D" w14:paraId="4A0CBFAE" w14:textId="301CC1C8">
      <w:pPr>
        <w:shd w:val="clear" w:color="auto" w:fill="FFFFFF" w:themeFill="background1"/>
        <w:spacing w:before="0" w:beforeAutospacing="off" w:after="0" w:afterAutospacing="off" w:line="480" w:lineRule="auto"/>
        <w:ind w:left="720" w:right="0" w:hanging="720"/>
        <w:jc w:val="left"/>
      </w:pPr>
      <w:r w:rsidRPr="01B85A49" w:rsidR="4871B9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“Salary and Expenses - Hampshire Police and Crime Commissioner.” </w:t>
      </w:r>
      <w:r w:rsidRPr="01B85A49" w:rsidR="4871B90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Hampshire-Pcc.gov.uk</w:t>
      </w:r>
      <w:r w:rsidRPr="01B85A49" w:rsidR="4871B9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2016, </w:t>
      </w:r>
      <w:hyperlink>
        <w:r w:rsidRPr="01B85A49" w:rsidR="4871B90D">
          <w:rPr>
            <w:rStyle w:val="Hyperlink"/>
            <w:rFonts w:ascii="Times New Roman" w:hAnsi="Times New Roman" w:eastAsia="Times New Roman" w:cs="Times New Roman"/>
            <w:b w:val="0"/>
            <w:bCs w:val="0"/>
            <w:i w:val="0"/>
            <w:iCs w:val="0"/>
            <w:caps w:val="0"/>
            <w:smallCaps w:val="0"/>
            <w:noProof w:val="0"/>
            <w:sz w:val="24"/>
            <w:szCs w:val="24"/>
            <w:lang w:val="en-GB"/>
          </w:rPr>
          <w:t>www.hampshire-pcc.gov.uk/commissioner/salary-expenses</w:t>
        </w:r>
      </w:hyperlink>
      <w:r w:rsidRPr="01B85A49" w:rsidR="4871B9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6 Mar. 2025.</w:t>
      </w:r>
    </w:p>
    <w:p w:rsidR="4871B90D" w:rsidP="01B85A49" w:rsidRDefault="4871B90D" w14:paraId="6CE97ABC" w14:textId="017CEEA1">
      <w:pPr>
        <w:shd w:val="clear" w:color="auto" w:fill="FFFFFF" w:themeFill="background1"/>
        <w:spacing w:before="0" w:beforeAutospacing="off" w:after="0" w:afterAutospacing="off" w:line="480" w:lineRule="auto"/>
        <w:ind w:left="720" w:right="0" w:hanging="720"/>
        <w:jc w:val="left"/>
      </w:pPr>
      <w:r w:rsidRPr="01B85A49" w:rsidR="4871B9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Scottish Government. “Policing of the Miners’ Strike 1984-1985 - Impact on Communities: Independent Review - Gov.scot.” </w:t>
      </w:r>
      <w:hyperlink>
        <w:r w:rsidRPr="01B85A49" w:rsidR="4871B90D">
          <w:rPr>
            <w:rStyle w:val="Hyperlink"/>
            <w:rFonts w:ascii="Times New Roman" w:hAnsi="Times New Roman" w:eastAsia="Times New Roman" w:cs="Times New Roman"/>
            <w:b w:val="0"/>
            <w:bCs w:val="0"/>
            <w:i w:val="1"/>
            <w:iCs w:val="1"/>
            <w:caps w:val="0"/>
            <w:smallCaps w:val="0"/>
            <w:noProof w:val="0"/>
            <w:sz w:val="24"/>
            <w:szCs w:val="24"/>
            <w:lang w:val="en-GB"/>
          </w:rPr>
          <w:t>Www.gov.scot</w:t>
        </w:r>
      </w:hyperlink>
      <w:r w:rsidRPr="01B85A49" w:rsidR="4871B9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28 Oct. 2020, </w:t>
      </w:r>
      <w:hyperlink>
        <w:r w:rsidRPr="01B85A49" w:rsidR="4871B90D">
          <w:rPr>
            <w:rStyle w:val="Hyperlink"/>
            <w:rFonts w:ascii="Times New Roman" w:hAnsi="Times New Roman" w:eastAsia="Times New Roman" w:cs="Times New Roman"/>
            <w:b w:val="0"/>
            <w:bCs w:val="0"/>
            <w:i w:val="0"/>
            <w:iCs w:val="0"/>
            <w:caps w:val="0"/>
            <w:smallCaps w:val="0"/>
            <w:noProof w:val="0"/>
            <w:sz w:val="24"/>
            <w:szCs w:val="24"/>
            <w:lang w:val="en-GB"/>
          </w:rPr>
          <w:t>www.gov.scot/publications/independent-review-impact-communities-policing-miners-strike-1984-85/pages/7/</w:t>
        </w:r>
      </w:hyperlink>
      <w:r w:rsidRPr="01B85A49" w:rsidR="4871B9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6 Mar. 2025.</w:t>
      </w:r>
    </w:p>
    <w:p w:rsidR="4871B90D" w:rsidP="01B85A49" w:rsidRDefault="4871B90D" w14:paraId="5DC0BB3C" w14:textId="6777FDCF">
      <w:pPr>
        <w:pStyle w:val="ListParagraph"/>
        <w:numPr>
          <w:ilvl w:val="0"/>
          <w:numId w:val="1"/>
        </w:numPr>
        <w:shd w:val="clear" w:color="auto" w:fill="FFFFFF" w:themeFill="background1"/>
        <w:spacing w:before="0" w:beforeAutospacing="off" w:after="0" w:afterAutospacing="off" w:line="480" w:lineRule="auto"/>
        <w:ind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1B85A49" w:rsidR="4871B9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South Wales Police. “Performance and Priorities.” </w:t>
      </w:r>
      <w:hyperlink>
        <w:r w:rsidRPr="01B85A49" w:rsidR="4871B90D">
          <w:rPr>
            <w:rStyle w:val="Hyperlink"/>
            <w:rFonts w:ascii="Times New Roman" w:hAnsi="Times New Roman" w:eastAsia="Times New Roman" w:cs="Times New Roman"/>
            <w:b w:val="0"/>
            <w:bCs w:val="0"/>
            <w:i w:val="1"/>
            <w:iCs w:val="1"/>
            <w:caps w:val="0"/>
            <w:smallCaps w:val="0"/>
            <w:noProof w:val="0"/>
            <w:sz w:val="24"/>
            <w:szCs w:val="24"/>
            <w:lang w:val="en-GB"/>
          </w:rPr>
          <w:t>Www.south-Wales.police.uk</w:t>
        </w:r>
      </w:hyperlink>
      <w:r w:rsidRPr="01B85A49" w:rsidR="4871B9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2021, </w:t>
      </w:r>
      <w:hyperlink>
        <w:r w:rsidRPr="01B85A49" w:rsidR="4871B90D">
          <w:rPr>
            <w:rStyle w:val="Hyperlink"/>
            <w:rFonts w:ascii="Times New Roman" w:hAnsi="Times New Roman" w:eastAsia="Times New Roman" w:cs="Times New Roman"/>
            <w:b w:val="0"/>
            <w:bCs w:val="0"/>
            <w:i w:val="0"/>
            <w:iCs w:val="0"/>
            <w:caps w:val="0"/>
            <w:smallCaps w:val="0"/>
            <w:noProof w:val="0"/>
            <w:sz w:val="24"/>
            <w:szCs w:val="24"/>
            <w:lang w:val="en-GB"/>
          </w:rPr>
          <w:t>www.south-wales.police.uk/police-forces/south-wales-police/areas/about-us/about-us/performance-priorities/</w:t>
        </w:r>
      </w:hyperlink>
      <w:r w:rsidRPr="01B85A49" w:rsidR="4871B9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6 Mar. 2025.</w:t>
      </w:r>
    </w:p>
    <w:p w:rsidR="4871B90D" w:rsidP="01B85A49" w:rsidRDefault="4871B90D" w14:paraId="544543E9" w14:textId="1624F7E1">
      <w:pPr>
        <w:shd w:val="clear" w:color="auto" w:fill="FFFFFF" w:themeFill="background1"/>
        <w:spacing w:before="0" w:beforeAutospacing="off" w:after="0" w:afterAutospacing="off" w:line="480" w:lineRule="auto"/>
        <w:ind w:left="720" w:right="0" w:hanging="720"/>
        <w:jc w:val="left"/>
      </w:pPr>
      <w:r w:rsidRPr="01B85A49" w:rsidR="4871B9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Townsend, Mark. “Miners’ Strike: Senior Officer Was “Appalled” at Conduct of Other Police.” </w:t>
      </w:r>
      <w:r w:rsidRPr="01B85A49" w:rsidR="4871B90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Observer</w:t>
      </w:r>
      <w:r w:rsidRPr="01B85A49" w:rsidR="4871B9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15 Dec. 2012, </w:t>
      </w:r>
      <w:hyperlink>
        <w:r w:rsidRPr="01B85A49" w:rsidR="4871B90D">
          <w:rPr>
            <w:rStyle w:val="Hyperlink"/>
            <w:rFonts w:ascii="Times New Roman" w:hAnsi="Times New Roman" w:eastAsia="Times New Roman" w:cs="Times New Roman"/>
            <w:b w:val="0"/>
            <w:bCs w:val="0"/>
            <w:i w:val="0"/>
            <w:iCs w:val="0"/>
            <w:caps w:val="0"/>
            <w:smallCaps w:val="0"/>
            <w:noProof w:val="0"/>
            <w:sz w:val="24"/>
            <w:szCs w:val="24"/>
            <w:lang w:val="en-GB"/>
          </w:rPr>
          <w:t>www.theguardian.com/politics/2012/dec/15/miners-strike-senior-officer-condemns-police</w:t>
        </w:r>
      </w:hyperlink>
      <w:r w:rsidRPr="01B85A49" w:rsidR="4871B9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6 Mar. 2025.</w:t>
      </w:r>
    </w:p>
    <w:p w:rsidR="4871B90D" w:rsidP="01B85A49" w:rsidRDefault="4871B90D" w14:paraId="70A5C2E9" w14:textId="01610A95">
      <w:pPr>
        <w:shd w:val="clear" w:color="auto" w:fill="FFFFFF" w:themeFill="background1"/>
        <w:spacing w:before="0" w:beforeAutospacing="off" w:after="0" w:afterAutospacing="off" w:line="480" w:lineRule="auto"/>
        <w:ind w:left="720" w:right="0" w:hanging="720"/>
        <w:jc w:val="left"/>
      </w:pPr>
      <w:r w:rsidRPr="01B85A49" w:rsidR="4871B9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“Your Commissioner - South Wales Police and Crime Commissioner.” </w:t>
      </w:r>
      <w:r w:rsidRPr="01B85A49" w:rsidR="4871B90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South Wales Police and Crime Commissioner</w:t>
      </w:r>
      <w:r w:rsidRPr="01B85A49" w:rsidR="4871B9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21 June 2024, </w:t>
      </w:r>
      <w:hyperlink>
        <w:r w:rsidRPr="01B85A49" w:rsidR="4871B90D">
          <w:rPr>
            <w:rStyle w:val="Hyperlink"/>
            <w:rFonts w:ascii="Times New Roman" w:hAnsi="Times New Roman" w:eastAsia="Times New Roman" w:cs="Times New Roman"/>
            <w:b w:val="0"/>
            <w:bCs w:val="0"/>
            <w:i w:val="0"/>
            <w:iCs w:val="0"/>
            <w:caps w:val="0"/>
            <w:smallCaps w:val="0"/>
            <w:noProof w:val="0"/>
            <w:sz w:val="24"/>
            <w:szCs w:val="24"/>
            <w:lang w:val="en-GB"/>
          </w:rPr>
          <w:t>www.southwalescommissioner.org.uk/about/about-the-commissioner/</w:t>
        </w:r>
      </w:hyperlink>
      <w:r w:rsidRPr="01B85A49" w:rsidR="4871B9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01B85A49" w:rsidP="01B85A49" w:rsidRDefault="01B85A49" w14:paraId="77128930" w14:textId="2B06356D">
      <w:pPr>
        <w:pStyle w:val="Normal"/>
        <w:spacing w:line="360" w:lineRule="auto"/>
        <w:jc w:val="left"/>
        <w:rPr>
          <w:b w:val="0"/>
          <w:bCs w:val="0"/>
          <w:noProof w:val="0"/>
          <w:sz w:val="24"/>
          <w:szCs w:val="24"/>
          <w:u w:val="none"/>
          <w:lang w:val="en-GB"/>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sM9vpc8oeDP/UU" int2:id="Nq1a5Bm3">
      <int2:state int2:type="AugLoop_Text_Critique" int2:value="Rejected"/>
    </int2:textHash>
    <int2:bookmark int2:bookmarkName="_Int_EOSQ7LOk" int2:invalidationBookmarkName="" int2:hashCode="fdeGgJ57Xjq8Ra" int2:id="hzkzeLTj">
      <int2:state int2:type="WordDesignerSuggestedImageAnnotation" int2:value="Review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4928c4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C03E4C0"/>
    <w:rsid w:val="00015F02"/>
    <w:rsid w:val="004E442D"/>
    <w:rsid w:val="00981C00"/>
    <w:rsid w:val="00CCDF0A"/>
    <w:rsid w:val="0179EEEA"/>
    <w:rsid w:val="01B85A49"/>
    <w:rsid w:val="02697C20"/>
    <w:rsid w:val="0286DE95"/>
    <w:rsid w:val="034DFF15"/>
    <w:rsid w:val="037811C0"/>
    <w:rsid w:val="0386FC46"/>
    <w:rsid w:val="038E0450"/>
    <w:rsid w:val="03A22A94"/>
    <w:rsid w:val="040279AA"/>
    <w:rsid w:val="042BE4F2"/>
    <w:rsid w:val="04AE47C9"/>
    <w:rsid w:val="04CF14FD"/>
    <w:rsid w:val="05524CF8"/>
    <w:rsid w:val="05A73D33"/>
    <w:rsid w:val="060E6DA0"/>
    <w:rsid w:val="0669206A"/>
    <w:rsid w:val="0694B741"/>
    <w:rsid w:val="06FED9DD"/>
    <w:rsid w:val="07191AF4"/>
    <w:rsid w:val="078954A7"/>
    <w:rsid w:val="07D5E8AD"/>
    <w:rsid w:val="08A30964"/>
    <w:rsid w:val="08CAE3F6"/>
    <w:rsid w:val="0A720213"/>
    <w:rsid w:val="0AD6B406"/>
    <w:rsid w:val="0B06316F"/>
    <w:rsid w:val="0BA29BE9"/>
    <w:rsid w:val="0BEFE15D"/>
    <w:rsid w:val="0C43B4A1"/>
    <w:rsid w:val="0C646F6B"/>
    <w:rsid w:val="0C72C868"/>
    <w:rsid w:val="0CA6DC18"/>
    <w:rsid w:val="0D2D2F5B"/>
    <w:rsid w:val="0DC69930"/>
    <w:rsid w:val="0EA104A0"/>
    <w:rsid w:val="0EE5674E"/>
    <w:rsid w:val="1005D951"/>
    <w:rsid w:val="1008099B"/>
    <w:rsid w:val="10491A55"/>
    <w:rsid w:val="10685693"/>
    <w:rsid w:val="10B14E48"/>
    <w:rsid w:val="10C92D93"/>
    <w:rsid w:val="10CB99E4"/>
    <w:rsid w:val="10D8B8EF"/>
    <w:rsid w:val="11BC627B"/>
    <w:rsid w:val="12A109CF"/>
    <w:rsid w:val="136468CF"/>
    <w:rsid w:val="136A8DE6"/>
    <w:rsid w:val="13D63332"/>
    <w:rsid w:val="13DE3840"/>
    <w:rsid w:val="13F460BB"/>
    <w:rsid w:val="14386891"/>
    <w:rsid w:val="14A738A4"/>
    <w:rsid w:val="14AB7C32"/>
    <w:rsid w:val="14E7E8A6"/>
    <w:rsid w:val="14F9DEC8"/>
    <w:rsid w:val="15850354"/>
    <w:rsid w:val="15916DF7"/>
    <w:rsid w:val="15C1C8AD"/>
    <w:rsid w:val="15C96F95"/>
    <w:rsid w:val="15F0C0C0"/>
    <w:rsid w:val="16100C21"/>
    <w:rsid w:val="162344CE"/>
    <w:rsid w:val="177D4151"/>
    <w:rsid w:val="17914977"/>
    <w:rsid w:val="17A14A8D"/>
    <w:rsid w:val="18828A38"/>
    <w:rsid w:val="1888F7BC"/>
    <w:rsid w:val="18C688C7"/>
    <w:rsid w:val="19037C92"/>
    <w:rsid w:val="19B869FB"/>
    <w:rsid w:val="19FBBEBF"/>
    <w:rsid w:val="1A031067"/>
    <w:rsid w:val="1A2B4BED"/>
    <w:rsid w:val="1A5B11EE"/>
    <w:rsid w:val="1AF78D01"/>
    <w:rsid w:val="1B0AA52E"/>
    <w:rsid w:val="1C03E4C0"/>
    <w:rsid w:val="1CD9877B"/>
    <w:rsid w:val="1DC845AE"/>
    <w:rsid w:val="1EAA238D"/>
    <w:rsid w:val="1F251587"/>
    <w:rsid w:val="1F51E772"/>
    <w:rsid w:val="21AF6E0F"/>
    <w:rsid w:val="2244BA10"/>
    <w:rsid w:val="22CC9454"/>
    <w:rsid w:val="22D878D5"/>
    <w:rsid w:val="23FE1956"/>
    <w:rsid w:val="244D8AC3"/>
    <w:rsid w:val="2481D863"/>
    <w:rsid w:val="24EFA85C"/>
    <w:rsid w:val="24F0C6F7"/>
    <w:rsid w:val="261DC965"/>
    <w:rsid w:val="26DB904E"/>
    <w:rsid w:val="272E0D78"/>
    <w:rsid w:val="2787EC25"/>
    <w:rsid w:val="282FC962"/>
    <w:rsid w:val="28B7474C"/>
    <w:rsid w:val="29C8DCFB"/>
    <w:rsid w:val="29D40233"/>
    <w:rsid w:val="2A24C7FD"/>
    <w:rsid w:val="2C729436"/>
    <w:rsid w:val="2C839FA0"/>
    <w:rsid w:val="2CDDE013"/>
    <w:rsid w:val="2CF69501"/>
    <w:rsid w:val="2DE5CA75"/>
    <w:rsid w:val="2E2ECAD7"/>
    <w:rsid w:val="2ED658CE"/>
    <w:rsid w:val="2F50523B"/>
    <w:rsid w:val="2FD89E1D"/>
    <w:rsid w:val="303C0A8A"/>
    <w:rsid w:val="30558FA5"/>
    <w:rsid w:val="305C00AC"/>
    <w:rsid w:val="308CA646"/>
    <w:rsid w:val="3109EBBA"/>
    <w:rsid w:val="314B06AB"/>
    <w:rsid w:val="3170E2CA"/>
    <w:rsid w:val="3188C161"/>
    <w:rsid w:val="3210E51D"/>
    <w:rsid w:val="3292355A"/>
    <w:rsid w:val="33049D90"/>
    <w:rsid w:val="33D50706"/>
    <w:rsid w:val="3490F846"/>
    <w:rsid w:val="34D50365"/>
    <w:rsid w:val="34E12BF9"/>
    <w:rsid w:val="3500D0A6"/>
    <w:rsid w:val="35173517"/>
    <w:rsid w:val="353E6210"/>
    <w:rsid w:val="3585F9AB"/>
    <w:rsid w:val="368D2E86"/>
    <w:rsid w:val="375C6126"/>
    <w:rsid w:val="37EEDF1F"/>
    <w:rsid w:val="381CD359"/>
    <w:rsid w:val="3824F626"/>
    <w:rsid w:val="38C63EB3"/>
    <w:rsid w:val="39625CE7"/>
    <w:rsid w:val="39630854"/>
    <w:rsid w:val="3A08D7F8"/>
    <w:rsid w:val="3A22C386"/>
    <w:rsid w:val="3A268BE9"/>
    <w:rsid w:val="3A5DEAE8"/>
    <w:rsid w:val="3A80C1EA"/>
    <w:rsid w:val="3B84BFAC"/>
    <w:rsid w:val="3BF15948"/>
    <w:rsid w:val="3BF57C22"/>
    <w:rsid w:val="3DF73274"/>
    <w:rsid w:val="3DF7910A"/>
    <w:rsid w:val="3E975F77"/>
    <w:rsid w:val="3EEB53E4"/>
    <w:rsid w:val="3F1E4F4A"/>
    <w:rsid w:val="3F435E6C"/>
    <w:rsid w:val="3F4CFA6C"/>
    <w:rsid w:val="400E6A6B"/>
    <w:rsid w:val="418F730E"/>
    <w:rsid w:val="41CD3F91"/>
    <w:rsid w:val="4324D15E"/>
    <w:rsid w:val="437B5456"/>
    <w:rsid w:val="4393F351"/>
    <w:rsid w:val="450E0833"/>
    <w:rsid w:val="4529B512"/>
    <w:rsid w:val="45B8BD92"/>
    <w:rsid w:val="45E71228"/>
    <w:rsid w:val="45EF22FF"/>
    <w:rsid w:val="465819AF"/>
    <w:rsid w:val="465AA983"/>
    <w:rsid w:val="46C4F4EF"/>
    <w:rsid w:val="46DB682D"/>
    <w:rsid w:val="47248403"/>
    <w:rsid w:val="472B6E8B"/>
    <w:rsid w:val="482B1F9C"/>
    <w:rsid w:val="4871B90D"/>
    <w:rsid w:val="48B14002"/>
    <w:rsid w:val="48BAA493"/>
    <w:rsid w:val="491968A4"/>
    <w:rsid w:val="4959709D"/>
    <w:rsid w:val="4A06FC07"/>
    <w:rsid w:val="4A31D912"/>
    <w:rsid w:val="4A43C162"/>
    <w:rsid w:val="4A4A235E"/>
    <w:rsid w:val="4A4A9C6D"/>
    <w:rsid w:val="4BE1A37A"/>
    <w:rsid w:val="4BEC07C9"/>
    <w:rsid w:val="4C29DE00"/>
    <w:rsid w:val="4CD13CDB"/>
    <w:rsid w:val="4CF5272E"/>
    <w:rsid w:val="4D343F70"/>
    <w:rsid w:val="4D8F5B8D"/>
    <w:rsid w:val="4D999775"/>
    <w:rsid w:val="4DB24051"/>
    <w:rsid w:val="4ED81164"/>
    <w:rsid w:val="4EF72B51"/>
    <w:rsid w:val="5022538C"/>
    <w:rsid w:val="5115FDD7"/>
    <w:rsid w:val="520B1663"/>
    <w:rsid w:val="5306251F"/>
    <w:rsid w:val="5341E578"/>
    <w:rsid w:val="53F8B79B"/>
    <w:rsid w:val="53FEF30A"/>
    <w:rsid w:val="544029A0"/>
    <w:rsid w:val="547D07AF"/>
    <w:rsid w:val="54E9049F"/>
    <w:rsid w:val="5514E8BB"/>
    <w:rsid w:val="55345F68"/>
    <w:rsid w:val="55A0B491"/>
    <w:rsid w:val="55C97B8C"/>
    <w:rsid w:val="57E7FE9F"/>
    <w:rsid w:val="5820AFC3"/>
    <w:rsid w:val="58E5CE2D"/>
    <w:rsid w:val="596FCF0F"/>
    <w:rsid w:val="59C3CB88"/>
    <w:rsid w:val="5A5C7754"/>
    <w:rsid w:val="5A7D80EA"/>
    <w:rsid w:val="5A849130"/>
    <w:rsid w:val="5B410030"/>
    <w:rsid w:val="5B77AA54"/>
    <w:rsid w:val="5C0345E5"/>
    <w:rsid w:val="5C27BFE3"/>
    <w:rsid w:val="5C47053F"/>
    <w:rsid w:val="5CC3042E"/>
    <w:rsid w:val="5CE94375"/>
    <w:rsid w:val="5D011363"/>
    <w:rsid w:val="5D073C29"/>
    <w:rsid w:val="5D7C14FA"/>
    <w:rsid w:val="5D8161A3"/>
    <w:rsid w:val="5DCE26E1"/>
    <w:rsid w:val="5DE07F47"/>
    <w:rsid w:val="5DF17175"/>
    <w:rsid w:val="5E7834EC"/>
    <w:rsid w:val="5EE8D359"/>
    <w:rsid w:val="5F5ADF1A"/>
    <w:rsid w:val="6097E5C6"/>
    <w:rsid w:val="60C84C3E"/>
    <w:rsid w:val="6155F829"/>
    <w:rsid w:val="619528E6"/>
    <w:rsid w:val="61A351B3"/>
    <w:rsid w:val="6210020A"/>
    <w:rsid w:val="630B3315"/>
    <w:rsid w:val="6314A0AD"/>
    <w:rsid w:val="63ABCCAE"/>
    <w:rsid w:val="642F1079"/>
    <w:rsid w:val="6433B1F5"/>
    <w:rsid w:val="644E5678"/>
    <w:rsid w:val="64A1A5C7"/>
    <w:rsid w:val="66364BA6"/>
    <w:rsid w:val="66B942F8"/>
    <w:rsid w:val="66BF3F0E"/>
    <w:rsid w:val="674C83D7"/>
    <w:rsid w:val="6759F9E4"/>
    <w:rsid w:val="679F4B1D"/>
    <w:rsid w:val="67E14A70"/>
    <w:rsid w:val="68A519EE"/>
    <w:rsid w:val="697913C2"/>
    <w:rsid w:val="6A2C11D1"/>
    <w:rsid w:val="6B0867AB"/>
    <w:rsid w:val="6BC1214D"/>
    <w:rsid w:val="6BE5CEC2"/>
    <w:rsid w:val="6CFAD1E0"/>
    <w:rsid w:val="6D87697D"/>
    <w:rsid w:val="6DA942DA"/>
    <w:rsid w:val="6E2D3B2D"/>
    <w:rsid w:val="6E39E5A9"/>
    <w:rsid w:val="6EA3C41D"/>
    <w:rsid w:val="6EC70701"/>
    <w:rsid w:val="7001620B"/>
    <w:rsid w:val="700BBE13"/>
    <w:rsid w:val="706D9457"/>
    <w:rsid w:val="70C232F7"/>
    <w:rsid w:val="711829CD"/>
    <w:rsid w:val="7125F160"/>
    <w:rsid w:val="7143F01C"/>
    <w:rsid w:val="71A7CE6A"/>
    <w:rsid w:val="71B72506"/>
    <w:rsid w:val="71DBD8AB"/>
    <w:rsid w:val="71DF62C8"/>
    <w:rsid w:val="71F12861"/>
    <w:rsid w:val="723E9F76"/>
    <w:rsid w:val="729620A3"/>
    <w:rsid w:val="734C8EC5"/>
    <w:rsid w:val="7425AEFC"/>
    <w:rsid w:val="75364E63"/>
    <w:rsid w:val="756CEDC2"/>
    <w:rsid w:val="75EC21AE"/>
    <w:rsid w:val="76795B2C"/>
    <w:rsid w:val="77094096"/>
    <w:rsid w:val="7743333E"/>
    <w:rsid w:val="7843B60E"/>
    <w:rsid w:val="788E200A"/>
    <w:rsid w:val="7899F7FB"/>
    <w:rsid w:val="79077BA2"/>
    <w:rsid w:val="7911DD94"/>
    <w:rsid w:val="793CF1D3"/>
    <w:rsid w:val="79C3C0D6"/>
    <w:rsid w:val="7A4BA6C9"/>
    <w:rsid w:val="7A568ED6"/>
    <w:rsid w:val="7A65A8F8"/>
    <w:rsid w:val="7A6D2054"/>
    <w:rsid w:val="7A72721F"/>
    <w:rsid w:val="7ACB855D"/>
    <w:rsid w:val="7ACD89CB"/>
    <w:rsid w:val="7ACF09B4"/>
    <w:rsid w:val="7AD290C4"/>
    <w:rsid w:val="7C12CC74"/>
    <w:rsid w:val="7C361B5F"/>
    <w:rsid w:val="7CAC1DF7"/>
    <w:rsid w:val="7DAF801E"/>
    <w:rsid w:val="7DF24917"/>
    <w:rsid w:val="7E941A11"/>
    <w:rsid w:val="7EDA2565"/>
    <w:rsid w:val="7FD904F4"/>
    <w:rsid w:val="7FFE37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3E4C0"/>
  <w15:chartTrackingRefBased/>
  <w15:docId w15:val="{7C9F0C05-2B60-4207-A978-D46632A724D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NoSpacing">
    <w:uiPriority w:val="1"/>
    <w:name w:val="No Spacing"/>
    <w:qFormat/>
    <w:rsid w:val="01B85A49"/>
    <w:pPr>
      <w:spacing w:after="0"/>
    </w:pPr>
  </w:style>
  <w:style w:type="character" w:styleId="Hyperlink">
    <w:uiPriority w:val="99"/>
    <w:name w:val="Hyperlink"/>
    <w:basedOn w:val="DefaultParagraphFont"/>
    <w:unhideWhenUsed/>
    <w:rsid w:val="01B85A49"/>
    <w:rPr>
      <w:color w:val="467886"/>
      <w:u w:val="single"/>
    </w:rPr>
  </w:style>
  <w:style w:type="paragraph" w:styleId="ListParagraph">
    <w:uiPriority w:val="34"/>
    <w:name w:val="List Paragraph"/>
    <w:basedOn w:val="Normal"/>
    <w:qFormat/>
    <w:rsid w:val="01B85A49"/>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apccs.police.uk/media/6362/eng-police-and-crime-plan-2021-25.pdf" TargetMode="External" Id="R6a469ad9119e4598" /><Relationship Type="http://schemas.microsoft.com/office/2020/10/relationships/intelligence" Target="intelligence2.xml" Id="R961a0c2866ab4851" /><Relationship Type="http://schemas.openxmlformats.org/officeDocument/2006/relationships/numbering" Target="numbering.xml" Id="Ra7d9a3e358dd4ce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2025-03-05T12:34:12.6426293Z</dcterms:created>
  <dcterms:modified xsi:type="dcterms:W3CDTF">2025-03-06T19:33:28.9650608Z</dcterms:modified>
  <dc:creator>Zach Nelmes-Palmer (2304226)</dc:creator>
  <lastModifiedBy>Zach Nelmes-Palmer (2304226)</lastModifiedBy>
</coreProperties>
</file>