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25A640" w14:textId="616FFCB2" w:rsidR="00DE0CED" w:rsidRDefault="00DE0CED" w:rsidP="00DE0CED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Reflection</w:t>
      </w:r>
    </w:p>
    <w:p w14:paraId="04FAB4DD" w14:textId="36D1DB63" w:rsidR="003B76C4" w:rsidRDefault="003B76C4" w:rsidP="00DE0CED">
      <w:pPr>
        <w:jc w:val="center"/>
        <w:rPr>
          <w:b/>
          <w:bCs/>
        </w:rPr>
      </w:pPr>
      <w:r>
        <w:rPr>
          <w:b/>
          <w:bCs/>
        </w:rPr>
        <w:t xml:space="preserve">Yalin Yildiz </w:t>
      </w:r>
      <w:r w:rsidR="00E25C35">
        <w:rPr>
          <w:b/>
          <w:bCs/>
        </w:rPr>
        <w:t>–</w:t>
      </w:r>
      <w:r>
        <w:rPr>
          <w:b/>
          <w:bCs/>
        </w:rPr>
        <w:t xml:space="preserve"> 2237858</w:t>
      </w:r>
    </w:p>
    <w:p w14:paraId="75940901" w14:textId="77777777" w:rsidR="00E25C35" w:rsidRDefault="00E25C35" w:rsidP="00DE0CED">
      <w:pPr>
        <w:jc w:val="center"/>
        <w:rPr>
          <w:b/>
          <w:bCs/>
        </w:rPr>
      </w:pPr>
    </w:p>
    <w:p w14:paraId="3029BB7A" w14:textId="0D33D265" w:rsidR="001A3823" w:rsidRDefault="000172EF" w:rsidP="00E25C35">
      <w:r>
        <w:t>For t</w:t>
      </w:r>
      <w:r w:rsidR="00F464BB">
        <w:t>his reflection</w:t>
      </w:r>
      <w:r>
        <w:t xml:space="preserve"> I </w:t>
      </w:r>
      <w:r w:rsidR="00F464BB">
        <w:t xml:space="preserve"> will use </w:t>
      </w:r>
      <w:r>
        <w:t xml:space="preserve">the Gibbs </w:t>
      </w:r>
      <w:r w:rsidR="00DB31A6">
        <w:t xml:space="preserve">reflective </w:t>
      </w:r>
      <w:r w:rsidR="007D4859">
        <w:t>cycle</w:t>
      </w:r>
      <w:r w:rsidR="003F419D">
        <w:t xml:space="preserve"> (1988)</w:t>
      </w:r>
      <w:r w:rsidR="00C9580F">
        <w:t xml:space="preserve"> </w:t>
      </w:r>
      <w:r w:rsidR="007D4859">
        <w:t xml:space="preserve">to show </w:t>
      </w:r>
      <w:r w:rsidR="00C86814">
        <w:t xml:space="preserve">the skills and knowledge </w:t>
      </w:r>
      <w:r w:rsidR="00A973D9">
        <w:t>I have learn</w:t>
      </w:r>
      <w:r w:rsidR="00C6621A">
        <w:t>t</w:t>
      </w:r>
      <w:r w:rsidR="00A973D9">
        <w:t xml:space="preserve"> </w:t>
      </w:r>
      <w:r w:rsidR="00A44BCE">
        <w:t>in the professional career development lectures</w:t>
      </w:r>
      <w:r w:rsidR="000B1463">
        <w:t xml:space="preserve"> and to do a detail</w:t>
      </w:r>
      <w:r w:rsidR="00C6621A">
        <w:t xml:space="preserve"> </w:t>
      </w:r>
      <w:r w:rsidR="000B1463">
        <w:t>reflection</w:t>
      </w:r>
      <w:r w:rsidR="00522749">
        <w:t xml:space="preserve"> on one </w:t>
      </w:r>
      <w:r w:rsidR="00F21407">
        <w:t xml:space="preserve">subject that had </w:t>
      </w:r>
      <w:r w:rsidR="003C46B8">
        <w:t>most impact.</w:t>
      </w:r>
      <w:r w:rsidR="003F419D">
        <w:t xml:space="preserve"> </w:t>
      </w:r>
      <w:r w:rsidR="00E97005">
        <w:t xml:space="preserve"> </w:t>
      </w:r>
    </w:p>
    <w:p w14:paraId="419F1F93" w14:textId="77777777" w:rsidR="00663E54" w:rsidRPr="00C9580F" w:rsidRDefault="00663E54" w:rsidP="00E25C35"/>
    <w:p w14:paraId="10751428" w14:textId="77777777" w:rsidR="001A3823" w:rsidRDefault="001A3823" w:rsidP="00E25C35">
      <w:pPr>
        <w:rPr>
          <w:b/>
          <w:bCs/>
        </w:rPr>
      </w:pPr>
    </w:p>
    <w:p w14:paraId="6DCAE077" w14:textId="35978278" w:rsidR="00E25C35" w:rsidRDefault="002573C8" w:rsidP="00E25C35">
      <w:pPr>
        <w:rPr>
          <w:b/>
          <w:bCs/>
        </w:rPr>
      </w:pPr>
      <w:r>
        <w:rPr>
          <w:b/>
          <w:bCs/>
        </w:rPr>
        <w:t>Description</w:t>
      </w:r>
    </w:p>
    <w:p w14:paraId="5002E077" w14:textId="34DEB249" w:rsidR="002573C8" w:rsidRPr="00B171B3" w:rsidRDefault="00B171B3" w:rsidP="00E25C35">
      <w:r>
        <w:t>In April 2023 I start</w:t>
      </w:r>
      <w:r w:rsidR="00F91F56">
        <w:t xml:space="preserve"> at University of Wales Trinity Saint David</w:t>
      </w:r>
      <w:r w:rsidR="0090225F">
        <w:t xml:space="preserve"> to study the </w:t>
      </w:r>
      <w:r w:rsidR="00CA6C0E">
        <w:t xml:space="preserve">Employability skills </w:t>
      </w:r>
      <w:r w:rsidR="00877C3F">
        <w:t>course</w:t>
      </w:r>
      <w:r w:rsidR="00953BC1">
        <w:t xml:space="preserve"> (UWTSD, 2023)</w:t>
      </w:r>
      <w:r w:rsidR="00877C3F">
        <w:t xml:space="preserve">. The course </w:t>
      </w:r>
      <w:r w:rsidR="00D96946">
        <w:t xml:space="preserve">has </w:t>
      </w:r>
      <w:r w:rsidR="00B14FD7">
        <w:t>6 module topics</w:t>
      </w:r>
      <w:r w:rsidR="00B407EB">
        <w:t xml:space="preserve"> </w:t>
      </w:r>
      <w:r w:rsidR="005C279D">
        <w:t>and one of the first was the professional career development subject</w:t>
      </w:r>
      <w:r w:rsidR="00021A0B">
        <w:t>.</w:t>
      </w:r>
      <w:r w:rsidR="00315037">
        <w:t xml:space="preserve"> </w:t>
      </w:r>
      <w:r w:rsidR="0067501B">
        <w:t>From when I start</w:t>
      </w:r>
      <w:r w:rsidR="00577B0C">
        <w:t xml:space="preserve"> this course I have learned </w:t>
      </w:r>
      <w:r w:rsidR="00631B11">
        <w:t xml:space="preserve">lots of different </w:t>
      </w:r>
      <w:r w:rsidR="00B1302A">
        <w:t>topics and models</w:t>
      </w:r>
      <w:r w:rsidR="00CA4378">
        <w:t xml:space="preserve"> to help</w:t>
      </w:r>
      <w:r w:rsidR="00B1302A">
        <w:t xml:space="preserve"> with learning and plan</w:t>
      </w:r>
      <w:r w:rsidR="00833B50">
        <w:t xml:space="preserve"> a better future career path</w:t>
      </w:r>
      <w:r w:rsidR="008E4FFC">
        <w:t xml:space="preserve"> </w:t>
      </w:r>
      <w:r w:rsidR="00425D28">
        <w:t xml:space="preserve">like </w:t>
      </w:r>
      <w:r w:rsidR="00964828">
        <w:t>SWOT</w:t>
      </w:r>
      <w:r w:rsidR="00363FAC">
        <w:t xml:space="preserve">. SMART. Johari window and </w:t>
      </w:r>
      <w:r w:rsidR="00577BF1">
        <w:t>PDP</w:t>
      </w:r>
      <w:r w:rsidR="003537D4">
        <w:t xml:space="preserve"> this was </w:t>
      </w:r>
      <w:r w:rsidR="00D00601">
        <w:t xml:space="preserve">very new to me and </w:t>
      </w:r>
      <w:r w:rsidR="00CB6411">
        <w:t>has</w:t>
      </w:r>
      <w:r w:rsidR="00D00601">
        <w:t xml:space="preserve"> take time to understand the different </w:t>
      </w:r>
      <w:r w:rsidR="002B2D3C">
        <w:t>topics</w:t>
      </w:r>
      <w:r w:rsidR="00114F87">
        <w:t xml:space="preserve"> and how I use them for my future learn and career</w:t>
      </w:r>
      <w:r w:rsidR="002B2D3C">
        <w:t xml:space="preserve">. </w:t>
      </w:r>
      <w:r w:rsidR="00C14568">
        <w:t>T</w:t>
      </w:r>
      <w:r w:rsidR="00577BF1">
        <w:t xml:space="preserve">his </w:t>
      </w:r>
      <w:r w:rsidR="00512019">
        <w:t xml:space="preserve">reflection will </w:t>
      </w:r>
      <w:r w:rsidR="00F64412">
        <w:t xml:space="preserve">go into detail on </w:t>
      </w:r>
      <w:r w:rsidR="00BC1031">
        <w:t xml:space="preserve">the </w:t>
      </w:r>
      <w:r w:rsidR="00B50C8C">
        <w:t>P</w:t>
      </w:r>
      <w:r w:rsidR="00A77FAA">
        <w:t xml:space="preserve">ersonal development </w:t>
      </w:r>
      <w:r w:rsidR="00B50C8C">
        <w:t>P</w:t>
      </w:r>
      <w:r w:rsidR="00774221">
        <w:t>lan</w:t>
      </w:r>
      <w:r w:rsidR="00BC1031">
        <w:t xml:space="preserve"> model</w:t>
      </w:r>
      <w:r w:rsidR="00E83CD5">
        <w:t xml:space="preserve"> (</w:t>
      </w:r>
      <w:r w:rsidR="00884934" w:rsidRPr="00884934">
        <w:t>C</w:t>
      </w:r>
      <w:r w:rsidR="00884934">
        <w:t>ottrell, 2021</w:t>
      </w:r>
      <w:r w:rsidR="00E83CD5">
        <w:t>)</w:t>
      </w:r>
      <w:r w:rsidR="00BC1031">
        <w:t xml:space="preserve"> to </w:t>
      </w:r>
      <w:r w:rsidR="00FD231A">
        <w:t xml:space="preserve">show </w:t>
      </w:r>
      <w:r w:rsidR="000001EB">
        <w:t xml:space="preserve">why it </w:t>
      </w:r>
      <w:r w:rsidR="00000963">
        <w:t xml:space="preserve">it had most impact on my </w:t>
      </w:r>
      <w:r w:rsidR="00E83CD5">
        <w:t>future.</w:t>
      </w:r>
      <w:r w:rsidR="005F149E">
        <w:t xml:space="preserve"> </w:t>
      </w:r>
    </w:p>
    <w:p w14:paraId="0FB73FE6" w14:textId="77777777" w:rsidR="003C46B8" w:rsidRDefault="003C46B8" w:rsidP="00E25C35">
      <w:pPr>
        <w:rPr>
          <w:b/>
          <w:bCs/>
        </w:rPr>
      </w:pPr>
    </w:p>
    <w:p w14:paraId="1DD9305D" w14:textId="77777777" w:rsidR="003C46B8" w:rsidRDefault="003C46B8" w:rsidP="00E25C35">
      <w:pPr>
        <w:rPr>
          <w:b/>
          <w:bCs/>
        </w:rPr>
      </w:pPr>
    </w:p>
    <w:p w14:paraId="1449DD4B" w14:textId="77777777" w:rsidR="002573C8" w:rsidRDefault="002573C8" w:rsidP="00E25C35">
      <w:pPr>
        <w:rPr>
          <w:b/>
          <w:bCs/>
        </w:rPr>
      </w:pPr>
    </w:p>
    <w:p w14:paraId="59D8DD6C" w14:textId="731126D8" w:rsidR="002573C8" w:rsidRDefault="003D50B4" w:rsidP="00E25C35">
      <w:pPr>
        <w:rPr>
          <w:b/>
          <w:bCs/>
        </w:rPr>
      </w:pPr>
      <w:r>
        <w:rPr>
          <w:b/>
          <w:bCs/>
        </w:rPr>
        <w:t>Feelings</w:t>
      </w:r>
    </w:p>
    <w:p w14:paraId="124E51E8" w14:textId="22750E4E" w:rsidR="003D50B4" w:rsidRPr="002F096E" w:rsidRDefault="002F096E" w:rsidP="00E25C35">
      <w:r>
        <w:t xml:space="preserve">Before I comeUniversity I did worry </w:t>
      </w:r>
      <w:r w:rsidR="00795B12">
        <w:t>and was nervous because English not my first language</w:t>
      </w:r>
      <w:r w:rsidR="00DA54B3">
        <w:t xml:space="preserve"> and I never </w:t>
      </w:r>
      <w:r w:rsidR="00B608C1">
        <w:t>went</w:t>
      </w:r>
      <w:r w:rsidR="00DA54B3">
        <w:t xml:space="preserve"> to </w:t>
      </w:r>
      <w:r w:rsidR="001910B9">
        <w:t xml:space="preserve">UK school. </w:t>
      </w:r>
      <w:r w:rsidR="00B608C1">
        <w:t xml:space="preserve">When I did come UK I made very good business and learn </w:t>
      </w:r>
      <w:r w:rsidR="00414D6D">
        <w:t xml:space="preserve">how to be barber so </w:t>
      </w:r>
      <w:r w:rsidR="00910D03">
        <w:t xml:space="preserve">to go to </w:t>
      </w:r>
      <w:r w:rsidR="00C76958">
        <w:t>UK University school was very different for me</w:t>
      </w:r>
      <w:r w:rsidR="00F87137">
        <w:t xml:space="preserve"> but I did want to show my children that </w:t>
      </w:r>
      <w:r w:rsidR="00C75084">
        <w:t>you can learn new things at any age</w:t>
      </w:r>
      <w:r w:rsidR="004B4673">
        <w:t xml:space="preserve"> (Linkedin, 2021)</w:t>
      </w:r>
      <w:r w:rsidR="00C75084">
        <w:t xml:space="preserve">. </w:t>
      </w:r>
      <w:r w:rsidR="00EA4BE1">
        <w:t xml:space="preserve">I want to learn the skills to make even better business and </w:t>
      </w:r>
      <w:r w:rsidR="0000493D">
        <w:t>good future for my family</w:t>
      </w:r>
      <w:r w:rsidR="00282BBB">
        <w:t xml:space="preserve"> this is why I </w:t>
      </w:r>
      <w:r w:rsidR="00440F8A">
        <w:t>think</w:t>
      </w:r>
      <w:r w:rsidR="00282BBB">
        <w:t xml:space="preserve"> that the P</w:t>
      </w:r>
      <w:r w:rsidR="00774221">
        <w:t>ersonal development plan</w:t>
      </w:r>
      <w:r w:rsidR="00282BBB">
        <w:t xml:space="preserve"> had the </w:t>
      </w:r>
      <w:r w:rsidR="003148CB">
        <w:t xml:space="preserve">most impact because it </w:t>
      </w:r>
      <w:r w:rsidR="00B537AC">
        <w:t xml:space="preserve">help me to look at where I am now and plan </w:t>
      </w:r>
      <w:r w:rsidR="00BF6D9B">
        <w:t xml:space="preserve">the </w:t>
      </w:r>
      <w:r w:rsidR="00F41062">
        <w:t xml:space="preserve">next </w:t>
      </w:r>
      <w:r w:rsidR="00BF6D9B">
        <w:t xml:space="preserve">steps for </w:t>
      </w:r>
      <w:r w:rsidR="00F41062">
        <w:t>my</w:t>
      </w:r>
      <w:r w:rsidR="00B537AC">
        <w:t xml:space="preserve"> future.</w:t>
      </w:r>
      <w:r w:rsidR="00E104A0">
        <w:t xml:space="preserve"> </w:t>
      </w:r>
      <w:r w:rsidR="00716B98">
        <w:t xml:space="preserve">I </w:t>
      </w:r>
      <w:r w:rsidR="00836337">
        <w:t>not</w:t>
      </w:r>
      <w:r w:rsidR="00716B98">
        <w:t xml:space="preserve"> see a personal development plan before so I did research to find</w:t>
      </w:r>
      <w:r w:rsidR="000466C6">
        <w:t xml:space="preserve"> information to help me and I did learn </w:t>
      </w:r>
      <w:r w:rsidR="00654EC0">
        <w:t xml:space="preserve">that </w:t>
      </w:r>
      <w:r w:rsidR="005D6945">
        <w:t xml:space="preserve">a PDP </w:t>
      </w:r>
      <w:r w:rsidR="00F0123C">
        <w:t xml:space="preserve">let me see what I want for future and </w:t>
      </w:r>
      <w:r w:rsidR="00721431">
        <w:t xml:space="preserve">how I can get </w:t>
      </w:r>
      <w:r w:rsidR="00207A9F">
        <w:t>to</w:t>
      </w:r>
      <w:r w:rsidR="00721431">
        <w:t xml:space="preserve"> there</w:t>
      </w:r>
      <w:r w:rsidR="006F4245">
        <w:t xml:space="preserve"> by set goals</w:t>
      </w:r>
      <w:r w:rsidR="000C1751">
        <w:t xml:space="preserve">. </w:t>
      </w:r>
      <w:r w:rsidR="006F4245">
        <w:t xml:space="preserve">motivation and </w:t>
      </w:r>
      <w:r w:rsidR="00A847EB">
        <w:t xml:space="preserve">understand me (Cottrell, </w:t>
      </w:r>
      <w:r w:rsidR="004A2241">
        <w:t>2021).</w:t>
      </w:r>
    </w:p>
    <w:p w14:paraId="28BB685F" w14:textId="77777777" w:rsidR="003D50B4" w:rsidRDefault="003D50B4" w:rsidP="00E25C35">
      <w:pPr>
        <w:rPr>
          <w:b/>
          <w:bCs/>
        </w:rPr>
      </w:pPr>
    </w:p>
    <w:p w14:paraId="2E4489EF" w14:textId="77777777" w:rsidR="00716F76" w:rsidRDefault="00716F76" w:rsidP="00E25C35">
      <w:pPr>
        <w:rPr>
          <w:b/>
          <w:bCs/>
        </w:rPr>
      </w:pPr>
    </w:p>
    <w:p w14:paraId="67757C20" w14:textId="40DCB510" w:rsidR="003D50B4" w:rsidRDefault="003D50B4" w:rsidP="00E25C35">
      <w:pPr>
        <w:rPr>
          <w:b/>
          <w:bCs/>
        </w:rPr>
      </w:pPr>
      <w:r>
        <w:rPr>
          <w:b/>
          <w:bCs/>
        </w:rPr>
        <w:t>Evaluation</w:t>
      </w:r>
    </w:p>
    <w:p w14:paraId="3ECC1212" w14:textId="43C0B3B8" w:rsidR="00D502A4" w:rsidRDefault="00EC40F7" w:rsidP="00E25C35">
      <w:r>
        <w:t xml:space="preserve">The Quality Assurance agency (2009) describes </w:t>
      </w:r>
      <w:r w:rsidR="00210CE8">
        <w:t xml:space="preserve">personal development planning as </w:t>
      </w:r>
      <w:r w:rsidR="00CD341E">
        <w:t>‘</w:t>
      </w:r>
      <w:r w:rsidR="006D225B" w:rsidRPr="006D225B">
        <w:t>a structured and supported process undertaken by a learner to reflect upon their own learning, performance and/or achievement and to plan for their personal, educational and career development</w:t>
      </w:r>
      <w:r w:rsidR="00217EFA">
        <w:t>’</w:t>
      </w:r>
      <w:r w:rsidR="004A1772">
        <w:t xml:space="preserve"> (QAA, 2009)</w:t>
      </w:r>
    </w:p>
    <w:p w14:paraId="20BA7F31" w14:textId="77777777" w:rsidR="00D502A4" w:rsidRDefault="00D502A4" w:rsidP="00E25C35"/>
    <w:p w14:paraId="44D62DB9" w14:textId="43E69D1C" w:rsidR="006548EA" w:rsidRPr="006548EA" w:rsidRDefault="009C0BD3" w:rsidP="00E25C35">
      <w:r>
        <w:t xml:space="preserve">The examples of the PDP were easy to follow </w:t>
      </w:r>
      <w:r w:rsidR="00643A28">
        <w:t xml:space="preserve">but some of the </w:t>
      </w:r>
      <w:r w:rsidR="00373B1D">
        <w:t xml:space="preserve">headings I found </w:t>
      </w:r>
      <w:r w:rsidR="00933041">
        <w:t xml:space="preserve">difficult to use like the </w:t>
      </w:r>
      <w:r w:rsidR="008F3F86">
        <w:t>actions</w:t>
      </w:r>
      <w:r w:rsidR="00751392">
        <w:t xml:space="preserve"> one</w:t>
      </w:r>
      <w:r w:rsidR="008F3F86">
        <w:t xml:space="preserve"> because I </w:t>
      </w:r>
      <w:r w:rsidR="005C6F8D">
        <w:t xml:space="preserve">did not know what I need for to </w:t>
      </w:r>
      <w:r w:rsidR="006E03D9">
        <w:t>achieve some of the goals.</w:t>
      </w:r>
      <w:r w:rsidR="00751392">
        <w:t xml:space="preserve"> </w:t>
      </w:r>
      <w:r w:rsidR="00DE42E1">
        <w:t xml:space="preserve">This mean that if I </w:t>
      </w:r>
      <w:r w:rsidR="00A36A3B">
        <w:t xml:space="preserve">not have the right action needed I </w:t>
      </w:r>
      <w:r w:rsidR="00C12D5A">
        <w:t xml:space="preserve">might not reach the goal. </w:t>
      </w:r>
      <w:r w:rsidR="005B41BF">
        <w:t xml:space="preserve">When I did learning for the personal development plan I should ask more questions in lectures for be sure I understanding all of the headings and what I could put in them for reach my goals because this would help me for writing my development plan but </w:t>
      </w:r>
      <w:r w:rsidR="001F144F">
        <w:t xml:space="preserve">I did more research to help </w:t>
      </w:r>
      <w:r w:rsidR="009A0C0D">
        <w:t>me</w:t>
      </w:r>
      <w:r w:rsidR="00CE24C8">
        <w:t xml:space="preserve"> understand this heading and found </w:t>
      </w:r>
      <w:r w:rsidR="00553D53">
        <w:t xml:space="preserve">the personal development cycle (CMI, </w:t>
      </w:r>
      <w:r w:rsidR="004E0244">
        <w:t xml:space="preserve">2020) </w:t>
      </w:r>
      <w:r w:rsidR="00A932D0">
        <w:t>that</w:t>
      </w:r>
      <w:r w:rsidR="004E0244">
        <w:t xml:space="preserve"> help me to better </w:t>
      </w:r>
      <w:r w:rsidR="00AE3D31">
        <w:t xml:space="preserve">understand </w:t>
      </w:r>
      <w:r w:rsidR="003E154A">
        <w:t>how to</w:t>
      </w:r>
      <w:r w:rsidR="00C64A5E">
        <w:t xml:space="preserve"> </w:t>
      </w:r>
      <w:r w:rsidR="004C33CB">
        <w:t>write this heading</w:t>
      </w:r>
      <w:r w:rsidR="00CC4F23">
        <w:t xml:space="preserve">. </w:t>
      </w:r>
    </w:p>
    <w:p w14:paraId="11ABBF74" w14:textId="77777777" w:rsidR="00994BC3" w:rsidRDefault="00994BC3" w:rsidP="00E25C35">
      <w:pPr>
        <w:rPr>
          <w:b/>
          <w:bCs/>
        </w:rPr>
      </w:pPr>
    </w:p>
    <w:p w14:paraId="479A5404" w14:textId="77777777" w:rsidR="003D50B4" w:rsidRDefault="003D50B4" w:rsidP="00E25C35">
      <w:pPr>
        <w:rPr>
          <w:b/>
          <w:bCs/>
        </w:rPr>
      </w:pPr>
    </w:p>
    <w:p w14:paraId="43097060" w14:textId="3D11236A" w:rsidR="00D70755" w:rsidRPr="000B7CB2" w:rsidRDefault="003D50B4" w:rsidP="00E25C35">
      <w:pPr>
        <w:rPr>
          <w:b/>
          <w:bCs/>
        </w:rPr>
      </w:pPr>
      <w:r>
        <w:rPr>
          <w:b/>
          <w:bCs/>
        </w:rPr>
        <w:t>Analysis</w:t>
      </w:r>
    </w:p>
    <w:p w14:paraId="229DABC6" w14:textId="09785757" w:rsidR="00E14D28" w:rsidRPr="0035667B" w:rsidRDefault="0035667B" w:rsidP="00E25C35">
      <w:r w:rsidRPr="0035667B">
        <w:t xml:space="preserve">The </w:t>
      </w:r>
      <w:r w:rsidR="002914C6">
        <w:t xml:space="preserve">positive of have a </w:t>
      </w:r>
      <w:r w:rsidRPr="0035667B">
        <w:t xml:space="preserve">personal development </w:t>
      </w:r>
      <w:r>
        <w:t xml:space="preserve">development plan </w:t>
      </w:r>
      <w:r w:rsidR="00DF4F5A">
        <w:t xml:space="preserve">is it </w:t>
      </w:r>
      <w:r>
        <w:t xml:space="preserve">will be good for me because it </w:t>
      </w:r>
      <w:r w:rsidR="00436192">
        <w:t xml:space="preserve">will help to stay focused and motivated </w:t>
      </w:r>
      <w:r w:rsidR="008A0D37">
        <w:t xml:space="preserve">and help to </w:t>
      </w:r>
      <w:r w:rsidR="002914C6">
        <w:t xml:space="preserve">stay on track to achieve my </w:t>
      </w:r>
      <w:r w:rsidR="002914C6" w:rsidRPr="00521C68">
        <w:t>goals</w:t>
      </w:r>
      <w:r w:rsidR="00DF4F5A" w:rsidRPr="00521C68">
        <w:t xml:space="preserve"> </w:t>
      </w:r>
      <w:r w:rsidR="00126A8E" w:rsidRPr="00521C68">
        <w:t xml:space="preserve">because it will be focus on my own </w:t>
      </w:r>
      <w:r w:rsidR="00C118BD" w:rsidRPr="00521C68">
        <w:t>needs and aim (</w:t>
      </w:r>
      <w:r w:rsidR="00BD0A93" w:rsidRPr="00521C68">
        <w:t>CPD, 2022)</w:t>
      </w:r>
      <w:r w:rsidR="004E3173" w:rsidRPr="00521C68">
        <w:t xml:space="preserve">. </w:t>
      </w:r>
      <w:r w:rsidR="00723073" w:rsidRPr="00521C68">
        <w:t xml:space="preserve">But </w:t>
      </w:r>
      <w:r w:rsidR="008315D7" w:rsidRPr="00521C68">
        <w:t xml:space="preserve">I </w:t>
      </w:r>
      <w:r w:rsidR="000A2388" w:rsidRPr="00521C68">
        <w:t>did</w:t>
      </w:r>
      <w:r w:rsidR="008315D7" w:rsidRPr="00521C68">
        <w:t xml:space="preserve"> also</w:t>
      </w:r>
      <w:r w:rsidR="000A2388" w:rsidRPr="00521C68">
        <w:t xml:space="preserve"> </w:t>
      </w:r>
      <w:r w:rsidR="007570FB">
        <w:t>learn</w:t>
      </w:r>
      <w:r w:rsidR="000A2388" w:rsidRPr="00521C68">
        <w:t xml:space="preserve"> that </w:t>
      </w:r>
      <w:r w:rsidR="004240CA" w:rsidRPr="00521C68">
        <w:t xml:space="preserve">PDPs </w:t>
      </w:r>
      <w:r w:rsidR="00576F61" w:rsidRPr="00521C68">
        <w:t>‘</w:t>
      </w:r>
      <w:r w:rsidR="00521C68" w:rsidRPr="00521C68">
        <w:rPr>
          <w:rFonts w:eastAsia="Times New Roman"/>
          <w:shd w:val="clear" w:color="auto" w:fill="FFFFFF"/>
        </w:rPr>
        <w:t>are very rigid and as circumstances change on a daily b</w:t>
      </w:r>
      <w:r w:rsidR="00521C68" w:rsidRPr="00D64DDD">
        <w:rPr>
          <w:rFonts w:eastAsia="Times New Roman"/>
          <w:shd w:val="clear" w:color="auto" w:fill="FFFFFF"/>
        </w:rPr>
        <w:t>asis you may not follow the plan properly</w:t>
      </w:r>
      <w:r w:rsidR="00D220CE" w:rsidRPr="00D64DDD">
        <w:rPr>
          <w:rFonts w:eastAsia="Times New Roman"/>
          <w:shd w:val="clear" w:color="auto" w:fill="FFFFFF"/>
        </w:rPr>
        <w:t>’</w:t>
      </w:r>
      <w:r w:rsidR="008A3D28" w:rsidRPr="00D64DDD">
        <w:rPr>
          <w:rFonts w:eastAsia="Times New Roman"/>
          <w:shd w:val="clear" w:color="auto" w:fill="FFFFFF"/>
        </w:rPr>
        <w:t xml:space="preserve"> and that</w:t>
      </w:r>
      <w:r w:rsidR="00ED680D" w:rsidRPr="00D64DDD">
        <w:rPr>
          <w:rFonts w:eastAsia="Times New Roman"/>
          <w:shd w:val="clear" w:color="auto" w:fill="FFFFFF"/>
        </w:rPr>
        <w:t xml:space="preserve"> som</w:t>
      </w:r>
      <w:r w:rsidR="00D64DDD" w:rsidRPr="00D64DDD">
        <w:rPr>
          <w:rFonts w:eastAsia="Times New Roman"/>
          <w:shd w:val="clear" w:color="auto" w:fill="FFFFFF"/>
        </w:rPr>
        <w:t xml:space="preserve">e PDP can </w:t>
      </w:r>
      <w:r w:rsidR="00D64DDD" w:rsidRPr="00D64DDD">
        <w:rPr>
          <w:rFonts w:eastAsia="Times New Roman"/>
          <w:shd w:val="clear" w:color="auto" w:fill="FFFFFF"/>
        </w:rPr>
        <w:lastRenderedPageBreak/>
        <w:t>‘can get an individual’s hopes up when they may not be capable, or have the resources to complete the tasks they have set’</w:t>
      </w:r>
      <w:r w:rsidR="00D220CE">
        <w:rPr>
          <w:rFonts w:eastAsia="Times New Roman"/>
          <w:shd w:val="clear" w:color="auto" w:fill="FFFFFF"/>
        </w:rPr>
        <w:t xml:space="preserve"> </w:t>
      </w:r>
      <w:r w:rsidR="00E14D28">
        <w:t>(</w:t>
      </w:r>
      <w:proofErr w:type="spellStart"/>
      <w:r w:rsidR="00E14D28">
        <w:t>Sadiq</w:t>
      </w:r>
      <w:proofErr w:type="spellEnd"/>
      <w:r w:rsidR="00E14D28">
        <w:t xml:space="preserve">, </w:t>
      </w:r>
      <w:r w:rsidR="00595115">
        <w:t>2016)</w:t>
      </w:r>
      <w:r w:rsidR="007906D1">
        <w:t>.</w:t>
      </w:r>
      <w:r w:rsidR="00E14D28">
        <w:t xml:space="preserve"> </w:t>
      </w:r>
      <w:r w:rsidR="00403983">
        <w:t xml:space="preserve">I </w:t>
      </w:r>
      <w:r w:rsidR="00472F5B">
        <w:t xml:space="preserve">want to build a PDP that </w:t>
      </w:r>
      <w:r w:rsidR="001360DC">
        <w:t xml:space="preserve">I can look at </w:t>
      </w:r>
      <w:r w:rsidR="0097603B">
        <w:t xml:space="preserve">when I need but not strict follow so </w:t>
      </w:r>
      <w:r w:rsidR="00A302D4">
        <w:t xml:space="preserve">I can </w:t>
      </w:r>
      <w:r w:rsidR="00472F5B">
        <w:t xml:space="preserve"> make change </w:t>
      </w:r>
      <w:r w:rsidR="00B55D2C">
        <w:t xml:space="preserve">to it </w:t>
      </w:r>
      <w:r w:rsidR="00D354B6">
        <w:t xml:space="preserve">when needed to meet changes </w:t>
      </w:r>
      <w:r w:rsidR="004F42CC">
        <w:t>in my lifestyle or family or business so I can</w:t>
      </w:r>
      <w:r w:rsidR="00F221A7">
        <w:t xml:space="preserve"> still </w:t>
      </w:r>
      <w:r w:rsidR="00714834">
        <w:t>do what need to</w:t>
      </w:r>
      <w:r w:rsidR="00982EDC">
        <w:t xml:space="preserve"> reach my future goals</w:t>
      </w:r>
      <w:r w:rsidR="00714834">
        <w:t>.</w:t>
      </w:r>
      <w:r w:rsidR="00160DFD">
        <w:t xml:space="preserve"> </w:t>
      </w:r>
      <w:r w:rsidR="00BD00EA">
        <w:t>It is important to check the PDP regular to make any update or change.</w:t>
      </w:r>
    </w:p>
    <w:p w14:paraId="77641009" w14:textId="77777777" w:rsidR="00F842FA" w:rsidRDefault="00F842FA" w:rsidP="00E25C35">
      <w:pPr>
        <w:rPr>
          <w:b/>
          <w:bCs/>
        </w:rPr>
      </w:pPr>
    </w:p>
    <w:p w14:paraId="75FC0859" w14:textId="77777777" w:rsidR="00E14D28" w:rsidRDefault="00E14D28" w:rsidP="00E25C35">
      <w:pPr>
        <w:rPr>
          <w:b/>
          <w:bCs/>
        </w:rPr>
      </w:pPr>
    </w:p>
    <w:p w14:paraId="060504C4" w14:textId="77777777" w:rsidR="00E14D28" w:rsidRDefault="00E14D28" w:rsidP="00E25C35">
      <w:pPr>
        <w:rPr>
          <w:b/>
          <w:bCs/>
        </w:rPr>
      </w:pPr>
    </w:p>
    <w:p w14:paraId="13727EC9" w14:textId="5DF6B313" w:rsidR="003D50B4" w:rsidRDefault="00ED0921" w:rsidP="00E25C35">
      <w:pPr>
        <w:rPr>
          <w:b/>
          <w:bCs/>
        </w:rPr>
      </w:pPr>
      <w:r>
        <w:rPr>
          <w:b/>
          <w:bCs/>
        </w:rPr>
        <w:t>Conclusion</w:t>
      </w:r>
    </w:p>
    <w:p w14:paraId="3D361C43" w14:textId="794B1EC5" w:rsidR="00ED0921" w:rsidRPr="00D9262A" w:rsidRDefault="00AF4859" w:rsidP="00E25C35">
      <w:r>
        <w:t xml:space="preserve">From start University I have learned </w:t>
      </w:r>
      <w:r w:rsidR="00A22642">
        <w:t>lots of new</w:t>
      </w:r>
      <w:r w:rsidR="000916A6">
        <w:t xml:space="preserve"> ways to help my learning and development and learned </w:t>
      </w:r>
      <w:r>
        <w:t>what a P</w:t>
      </w:r>
      <w:r w:rsidR="00CE4D7F">
        <w:t xml:space="preserve">ersonal development plan is </w:t>
      </w:r>
      <w:r>
        <w:t xml:space="preserve">and how to build one that will </w:t>
      </w:r>
      <w:r w:rsidR="00CE4D7F">
        <w:t xml:space="preserve">help me </w:t>
      </w:r>
      <w:r w:rsidR="001C0B71">
        <w:t>for my future career path</w:t>
      </w:r>
      <w:r w:rsidR="001442F2">
        <w:t xml:space="preserve">. </w:t>
      </w:r>
      <w:r w:rsidR="00D9262A">
        <w:t>This reflection</w:t>
      </w:r>
      <w:r w:rsidR="000058F2">
        <w:t xml:space="preserve"> show</w:t>
      </w:r>
      <w:r w:rsidR="00736D48">
        <w:t>ed</w:t>
      </w:r>
      <w:r w:rsidR="000058F2">
        <w:t xml:space="preserve"> me that </w:t>
      </w:r>
      <w:r w:rsidR="00CE3624">
        <w:t xml:space="preserve">it is important to have a personal development plan as </w:t>
      </w:r>
      <w:r w:rsidR="001F32E4">
        <w:t>it</w:t>
      </w:r>
      <w:r w:rsidR="00CE3624">
        <w:t xml:space="preserve"> gives me focus and motivation to </w:t>
      </w:r>
      <w:r w:rsidR="00A11B3B">
        <w:t>get</w:t>
      </w:r>
      <w:r w:rsidR="00195580">
        <w:t xml:space="preserve"> my dreams and goals but it is also important to build </w:t>
      </w:r>
      <w:r w:rsidR="00A11B3B">
        <w:t xml:space="preserve">a personal development plan </w:t>
      </w:r>
      <w:r w:rsidR="00685304">
        <w:t>I can change</w:t>
      </w:r>
      <w:r w:rsidR="00233A4C">
        <w:t xml:space="preserve"> regular</w:t>
      </w:r>
      <w:r w:rsidR="00685304">
        <w:t xml:space="preserve"> </w:t>
      </w:r>
      <w:r w:rsidR="00233A4C">
        <w:t xml:space="preserve">to fit my own </w:t>
      </w:r>
      <w:r w:rsidR="0042231F">
        <w:t>needs</w:t>
      </w:r>
      <w:r w:rsidR="00794CBE">
        <w:t xml:space="preserve">. </w:t>
      </w:r>
      <w:r w:rsidR="00E40D63">
        <w:t>I have learned what it is but t</w:t>
      </w:r>
      <w:r w:rsidR="007D0224">
        <w:t xml:space="preserve">o make sure I can build the best </w:t>
      </w:r>
      <w:r w:rsidR="001E70D2">
        <w:t>development plan I need to have better understanding</w:t>
      </w:r>
      <w:r w:rsidR="00AC7E7C">
        <w:t xml:space="preserve"> how</w:t>
      </w:r>
      <w:r w:rsidR="00941322">
        <w:t xml:space="preserve"> to write</w:t>
      </w:r>
      <w:r w:rsidR="00E757FC">
        <w:t xml:space="preserve"> one myself.</w:t>
      </w:r>
      <w:r w:rsidR="00941322">
        <w:t xml:space="preserve"> </w:t>
      </w:r>
      <w:r w:rsidR="00AC7E7C">
        <w:t xml:space="preserve"> </w:t>
      </w:r>
    </w:p>
    <w:p w14:paraId="3BD523DF" w14:textId="77777777" w:rsidR="00ED0921" w:rsidRDefault="00ED0921" w:rsidP="00E25C35">
      <w:pPr>
        <w:rPr>
          <w:b/>
          <w:bCs/>
        </w:rPr>
      </w:pPr>
    </w:p>
    <w:p w14:paraId="48470E45" w14:textId="14D6967E" w:rsidR="00ED0921" w:rsidRDefault="00ED0921" w:rsidP="00E25C35">
      <w:pPr>
        <w:rPr>
          <w:b/>
          <w:bCs/>
        </w:rPr>
      </w:pPr>
      <w:r>
        <w:rPr>
          <w:b/>
          <w:bCs/>
        </w:rPr>
        <w:t>Action Plan</w:t>
      </w:r>
    </w:p>
    <w:p w14:paraId="5E9150A8" w14:textId="44D6812A" w:rsidR="007D53DC" w:rsidRDefault="00DF24D6" w:rsidP="00E25C35">
      <w:r>
        <w:t xml:space="preserve">Now I have reflection on </w:t>
      </w:r>
      <w:r w:rsidR="001E2BEE">
        <w:t xml:space="preserve">my learning </w:t>
      </w:r>
      <w:r w:rsidR="0020003A">
        <w:t>how to do personal development plan</w:t>
      </w:r>
      <w:r w:rsidR="005C20E4">
        <w:t xml:space="preserve"> I will now make time to learn more </w:t>
      </w:r>
      <w:r w:rsidR="009E6BCD">
        <w:t>ways to build the best plan for my needs and goals</w:t>
      </w:r>
      <w:r w:rsidR="008D7C9E">
        <w:t xml:space="preserve"> by</w:t>
      </w:r>
      <w:r w:rsidR="008742AA">
        <w:t xml:space="preserve"> making action plan</w:t>
      </w:r>
      <w:r w:rsidR="009E6BCD">
        <w:t>.</w:t>
      </w:r>
      <w:r w:rsidR="008742AA">
        <w:t xml:space="preserve"> </w:t>
      </w:r>
      <w:r w:rsidR="007D53DC">
        <w:t>An action plan is ‘</w:t>
      </w:r>
      <w:r w:rsidR="004B6803">
        <w:t>a list of key tasks that need to be undertaken to achieve a particular goal’ (</w:t>
      </w:r>
      <w:r w:rsidR="00814185">
        <w:t>The Open University, 2023)</w:t>
      </w:r>
      <w:r w:rsidR="00E56E2F">
        <w:t xml:space="preserve">. </w:t>
      </w:r>
    </w:p>
    <w:p w14:paraId="340C6EDB" w14:textId="29D0E07D" w:rsidR="00951F3A" w:rsidRDefault="00951F3A" w:rsidP="00951F3A">
      <w:pPr>
        <w:pStyle w:val="ListParagraph"/>
        <w:numPr>
          <w:ilvl w:val="0"/>
          <w:numId w:val="1"/>
        </w:numPr>
      </w:pPr>
      <w:r>
        <w:t xml:space="preserve">Do more </w:t>
      </w:r>
      <w:r w:rsidR="000D0D90">
        <w:t xml:space="preserve">research on </w:t>
      </w:r>
      <w:r w:rsidR="006E51AC">
        <w:t xml:space="preserve">writing </w:t>
      </w:r>
      <w:r w:rsidR="00495641">
        <w:t>my own</w:t>
      </w:r>
      <w:r w:rsidR="000D0D90">
        <w:t xml:space="preserve"> personal development plan</w:t>
      </w:r>
      <w:r w:rsidR="00853AEE">
        <w:t xml:space="preserve"> to </w:t>
      </w:r>
      <w:r w:rsidR="00F02664">
        <w:t>fit my future goals</w:t>
      </w:r>
    </w:p>
    <w:p w14:paraId="060ECCAE" w14:textId="3A3AA008" w:rsidR="005B54D4" w:rsidRDefault="00C31025" w:rsidP="00951F3A">
      <w:pPr>
        <w:pStyle w:val="ListParagraph"/>
        <w:numPr>
          <w:ilvl w:val="0"/>
          <w:numId w:val="1"/>
        </w:numPr>
      </w:pPr>
      <w:r>
        <w:t xml:space="preserve">Think about what </w:t>
      </w:r>
      <w:r w:rsidR="000B73CB">
        <w:t>I need to work on first</w:t>
      </w:r>
      <w:r w:rsidR="005B573D">
        <w:t xml:space="preserve"> and what</w:t>
      </w:r>
      <w:r w:rsidR="00E42DBA">
        <w:t xml:space="preserve"> is most important to me</w:t>
      </w:r>
    </w:p>
    <w:p w14:paraId="4C55CE47" w14:textId="57323733" w:rsidR="00A8713F" w:rsidRDefault="00515B21" w:rsidP="00951F3A">
      <w:pPr>
        <w:pStyle w:val="ListParagraph"/>
        <w:numPr>
          <w:ilvl w:val="0"/>
          <w:numId w:val="1"/>
        </w:numPr>
      </w:pPr>
      <w:r>
        <w:t xml:space="preserve">Set tasks that </w:t>
      </w:r>
      <w:r w:rsidR="00692ECD">
        <w:t xml:space="preserve">I can reach </w:t>
      </w:r>
      <w:r w:rsidR="00A975C3">
        <w:t xml:space="preserve">and are not too difficult </w:t>
      </w:r>
      <w:r w:rsidR="00386E37">
        <w:t>to complete</w:t>
      </w:r>
    </w:p>
    <w:p w14:paraId="1246C82D" w14:textId="646136F3" w:rsidR="00F02664" w:rsidRDefault="00497816" w:rsidP="00951F3A">
      <w:pPr>
        <w:pStyle w:val="ListParagraph"/>
        <w:numPr>
          <w:ilvl w:val="0"/>
          <w:numId w:val="1"/>
        </w:numPr>
      </w:pPr>
      <w:r>
        <w:t xml:space="preserve">Better manage </w:t>
      </w:r>
      <w:r w:rsidR="00FA076A">
        <w:t xml:space="preserve">time </w:t>
      </w:r>
      <w:r w:rsidR="00B9577D">
        <w:t xml:space="preserve">for work family and university </w:t>
      </w:r>
    </w:p>
    <w:p w14:paraId="6AF752EA" w14:textId="39C94AD4" w:rsidR="009B72D9" w:rsidRDefault="006111CF" w:rsidP="00A8713F">
      <w:pPr>
        <w:pStyle w:val="ListParagraph"/>
        <w:numPr>
          <w:ilvl w:val="0"/>
          <w:numId w:val="1"/>
        </w:numPr>
      </w:pPr>
      <w:r>
        <w:t>Write my personal development plan and look at it regular to change if I need</w:t>
      </w:r>
    </w:p>
    <w:p w14:paraId="2B36263A" w14:textId="6E3B512D" w:rsidR="00ED0921" w:rsidRDefault="000C615A" w:rsidP="00E25C35">
      <w:pPr>
        <w:rPr>
          <w:b/>
          <w:bCs/>
        </w:rPr>
      </w:pPr>
      <w:r>
        <w:rPr>
          <w:b/>
          <w:bCs/>
        </w:rPr>
        <w:br w:type="page"/>
      </w:r>
    </w:p>
    <w:p w14:paraId="3FF9702E" w14:textId="50704EEF" w:rsidR="00ED0921" w:rsidRDefault="00ED0921" w:rsidP="000C615A">
      <w:pPr>
        <w:jc w:val="center"/>
        <w:rPr>
          <w:b/>
          <w:bCs/>
        </w:rPr>
      </w:pPr>
      <w:r>
        <w:rPr>
          <w:b/>
          <w:bCs/>
        </w:rPr>
        <w:lastRenderedPageBreak/>
        <w:t>References</w:t>
      </w:r>
    </w:p>
    <w:p w14:paraId="2388CD13" w14:textId="77777777" w:rsidR="000C615A" w:rsidRDefault="000C615A" w:rsidP="000C615A">
      <w:pPr>
        <w:jc w:val="center"/>
        <w:rPr>
          <w:b/>
          <w:bCs/>
        </w:rPr>
      </w:pPr>
    </w:p>
    <w:p w14:paraId="1BEB76A1" w14:textId="77777777" w:rsidR="000C615A" w:rsidRDefault="000C615A" w:rsidP="000C615A"/>
    <w:p w14:paraId="52E52DF9" w14:textId="0A546E25" w:rsidR="004A2241" w:rsidRDefault="004A2241" w:rsidP="000C615A">
      <w:r>
        <w:t xml:space="preserve">Cottrell S. (2021) </w:t>
      </w:r>
      <w:r w:rsidR="00A472A7" w:rsidRPr="0075211F">
        <w:rPr>
          <w:i/>
          <w:iCs/>
        </w:rPr>
        <w:t xml:space="preserve">Skills for success: </w:t>
      </w:r>
      <w:r w:rsidR="0062773F" w:rsidRPr="0075211F">
        <w:rPr>
          <w:i/>
          <w:iCs/>
        </w:rPr>
        <w:t>Personal Development and Employability</w:t>
      </w:r>
      <w:r w:rsidR="0062773F">
        <w:t xml:space="preserve">. </w:t>
      </w:r>
      <w:r w:rsidR="00311583">
        <w:t xml:space="preserve">London, </w:t>
      </w:r>
      <w:r w:rsidR="0075211F">
        <w:t>MacMillan Education UK.</w:t>
      </w:r>
    </w:p>
    <w:p w14:paraId="5FE50D67" w14:textId="77777777" w:rsidR="005323B7" w:rsidRDefault="005323B7" w:rsidP="000C615A"/>
    <w:p w14:paraId="40CE6233" w14:textId="3F5DA9D3" w:rsidR="005323B7" w:rsidRPr="00D5413E" w:rsidRDefault="005323B7" w:rsidP="000C615A">
      <w:r>
        <w:t xml:space="preserve">CMI (2020) </w:t>
      </w:r>
      <w:r w:rsidRPr="005323B7">
        <w:rPr>
          <w:i/>
          <w:iCs/>
        </w:rPr>
        <w:t>Personal Development Planning</w:t>
      </w:r>
      <w:r w:rsidR="00D5413E">
        <w:rPr>
          <w:i/>
          <w:iCs/>
        </w:rPr>
        <w:t xml:space="preserve">. </w:t>
      </w:r>
      <w:r w:rsidR="00D5413E">
        <w:t xml:space="preserve">Available at: </w:t>
      </w:r>
      <w:hyperlink r:id="rId5" w:history="1">
        <w:r w:rsidR="008642CE" w:rsidRPr="007E17E6">
          <w:rPr>
            <w:rStyle w:val="Hyperlink"/>
          </w:rPr>
          <w:t>https://www.managers.org.uk/knowledge-and-insights/research/personal-development-planning/</w:t>
        </w:r>
      </w:hyperlink>
      <w:r w:rsidR="008642CE">
        <w:t xml:space="preserve"> (Accessed 31 May 2023).  </w:t>
      </w:r>
    </w:p>
    <w:p w14:paraId="5B41E547" w14:textId="77777777" w:rsidR="002C0545" w:rsidRDefault="002C0545" w:rsidP="002C0545"/>
    <w:p w14:paraId="47DB2461" w14:textId="4823B858" w:rsidR="00BD0A93" w:rsidRPr="00FF563A" w:rsidRDefault="00BD0A93" w:rsidP="002C0545">
      <w:r>
        <w:t xml:space="preserve">CPD (2022) </w:t>
      </w:r>
      <w:r w:rsidR="00FF563A">
        <w:rPr>
          <w:i/>
          <w:iCs/>
        </w:rPr>
        <w:t xml:space="preserve">The importance of a personal development plan. </w:t>
      </w:r>
      <w:r w:rsidR="00FF563A">
        <w:t xml:space="preserve">Available at: </w:t>
      </w:r>
      <w:hyperlink r:id="rId6" w:anchor=":~:text=Having%20a%20PDP%20helps%20you,track%20and%20achieve%20their%20goals" w:history="1">
        <w:r w:rsidR="00C66A6A" w:rsidRPr="007E17E6">
          <w:rPr>
            <w:rStyle w:val="Hyperlink"/>
          </w:rPr>
          <w:t>https://cpduk.co.uk/news/the-importance-of-a-personal-development-plan#:~:text=Having%20a%20PDP%20helps%20you,track%20and%20achieve%20their%20goals</w:t>
        </w:r>
      </w:hyperlink>
      <w:r w:rsidR="00C66A6A" w:rsidRPr="00C66A6A">
        <w:t>.</w:t>
      </w:r>
      <w:r w:rsidR="00C66A6A">
        <w:t xml:space="preserve"> )Accessed: 31 May 2023)</w:t>
      </w:r>
    </w:p>
    <w:p w14:paraId="16A57CF0" w14:textId="77777777" w:rsidR="00BD0A93" w:rsidRDefault="00BD0A93" w:rsidP="002C0545"/>
    <w:p w14:paraId="7043D9AE" w14:textId="7C25B8E0" w:rsidR="002C0545" w:rsidRDefault="002C0545" w:rsidP="000C615A">
      <w:r>
        <w:t xml:space="preserve">Gibbs, G. (1988) </w:t>
      </w:r>
      <w:r w:rsidRPr="00185640">
        <w:rPr>
          <w:i/>
          <w:iCs/>
        </w:rPr>
        <w:t>Learning by doing : a guide to teaching and learning methods.</w:t>
      </w:r>
      <w:r>
        <w:t xml:space="preserve"> London: FEU.</w:t>
      </w:r>
    </w:p>
    <w:p w14:paraId="2746077A" w14:textId="3A92E0F5" w:rsidR="00882AE0" w:rsidRDefault="00882AE0" w:rsidP="000C615A"/>
    <w:p w14:paraId="6E254868" w14:textId="11F46836" w:rsidR="009B6EBB" w:rsidRDefault="004B4673" w:rsidP="000C615A">
      <w:r>
        <w:t xml:space="preserve">LinkedIn </w:t>
      </w:r>
      <w:r w:rsidR="00F410CE">
        <w:t xml:space="preserve">(2021) </w:t>
      </w:r>
      <w:r w:rsidR="00F410CE">
        <w:rPr>
          <w:i/>
          <w:iCs/>
        </w:rPr>
        <w:t>8 Reasons why you are never too old to learn</w:t>
      </w:r>
      <w:r w:rsidR="00DA1A62">
        <w:rPr>
          <w:i/>
          <w:iCs/>
        </w:rPr>
        <w:t xml:space="preserve">. </w:t>
      </w:r>
      <w:r w:rsidR="00DA1A62">
        <w:t xml:space="preserve">Available at: </w:t>
      </w:r>
      <w:hyperlink r:id="rId7" w:history="1">
        <w:r w:rsidR="00DA1A62" w:rsidRPr="00FB667A">
          <w:rPr>
            <w:rStyle w:val="Hyperlink"/>
          </w:rPr>
          <w:t>https://www.linkedin.com/pulse/8-reasons-why-you-never-too-old-learn-20-20-project-management?utm_source=share&amp;utm_medium=member_ios&amp;utm_campaign=share_via</w:t>
        </w:r>
      </w:hyperlink>
      <w:r w:rsidR="00DA1A62">
        <w:t xml:space="preserve"> (Accessed: 30 May 2023)</w:t>
      </w:r>
    </w:p>
    <w:p w14:paraId="68CA84C7" w14:textId="77777777" w:rsidR="009B6EBB" w:rsidRDefault="009B6EBB" w:rsidP="000C615A"/>
    <w:p w14:paraId="22263BE2" w14:textId="7C5B77AF" w:rsidR="00695459" w:rsidRPr="00B33AF7" w:rsidRDefault="00695459" w:rsidP="000C615A">
      <w:r>
        <w:t xml:space="preserve">QAA (2009) </w:t>
      </w:r>
      <w:r w:rsidR="00632C40">
        <w:rPr>
          <w:i/>
          <w:iCs/>
        </w:rPr>
        <w:t>P</w:t>
      </w:r>
      <w:r w:rsidR="00C061A6">
        <w:rPr>
          <w:i/>
          <w:iCs/>
        </w:rPr>
        <w:t xml:space="preserve">ersonal Development Planning : guidance for </w:t>
      </w:r>
      <w:r w:rsidR="00B33AF7">
        <w:rPr>
          <w:i/>
          <w:iCs/>
        </w:rPr>
        <w:t xml:space="preserve">institutional policy and practice in higher education. </w:t>
      </w:r>
      <w:r w:rsidR="00B33AF7">
        <w:t>Available at</w:t>
      </w:r>
      <w:r w:rsidR="00DB6D6C">
        <w:t xml:space="preserve"> </w:t>
      </w:r>
      <w:r w:rsidR="00B33AF7">
        <w:t xml:space="preserve"> </w:t>
      </w:r>
      <w:hyperlink r:id="rId8" w:history="1">
        <w:r w:rsidR="00DB6D6C" w:rsidRPr="007E17E6">
          <w:rPr>
            <w:rStyle w:val="Hyperlink"/>
          </w:rPr>
          <w:t>https://www.qaa.ac.uk/docs/qaas/enhancement-and-development/pdp-guidance-for-institutional-policy-and-practice.pdf?sfvrsn=4145f581_8</w:t>
        </w:r>
      </w:hyperlink>
      <w:r w:rsidR="00DB6D6C">
        <w:t xml:space="preserve"> (Accessed 31 May 2023)</w:t>
      </w:r>
    </w:p>
    <w:p w14:paraId="708A9478" w14:textId="77777777" w:rsidR="00695459" w:rsidRDefault="00695459" w:rsidP="000C615A"/>
    <w:p w14:paraId="10D0FC03" w14:textId="4849A01A" w:rsidR="00595115" w:rsidRDefault="00595115" w:rsidP="000C615A">
      <w:proofErr w:type="spellStart"/>
      <w:r>
        <w:t>Sadiq</w:t>
      </w:r>
      <w:proofErr w:type="spellEnd"/>
      <w:r>
        <w:t>, F. (2016) ‘</w:t>
      </w:r>
      <w:r w:rsidR="007F206F">
        <w:t xml:space="preserve">The importance of Personal development’ [LinkedIn] </w:t>
      </w:r>
      <w:r w:rsidR="004E7B73">
        <w:t>13 March</w:t>
      </w:r>
      <w:r w:rsidR="00E003BF">
        <w:t xml:space="preserve">. Available at: </w:t>
      </w:r>
      <w:hyperlink r:id="rId9" w:history="1">
        <w:r w:rsidR="001F3F55" w:rsidRPr="007E17E6">
          <w:rPr>
            <w:rStyle w:val="Hyperlink"/>
          </w:rPr>
          <w:t>https://www.linkedin.com/pulse/importance-personal-development-fathi-sadiq?utm_source=share&amp;utm_medium=member_ios&amp;utm_campaign=share_via</w:t>
        </w:r>
      </w:hyperlink>
      <w:r w:rsidR="001F3F55">
        <w:t xml:space="preserve"> (Accessed: 31 May 2023</w:t>
      </w:r>
      <w:r w:rsidR="0010599D">
        <w:t>)</w:t>
      </w:r>
    </w:p>
    <w:p w14:paraId="68698B69" w14:textId="77777777" w:rsidR="00595115" w:rsidRDefault="00595115" w:rsidP="000C615A"/>
    <w:p w14:paraId="1DFDE0A6" w14:textId="7494FBCD" w:rsidR="00814185" w:rsidRPr="00F9050D" w:rsidRDefault="00814185" w:rsidP="000C615A">
      <w:r>
        <w:t>The Open university</w:t>
      </w:r>
      <w:r w:rsidR="000D57EF">
        <w:t xml:space="preserve"> (2023) </w:t>
      </w:r>
      <w:r w:rsidR="000D57EF">
        <w:rPr>
          <w:i/>
          <w:iCs/>
        </w:rPr>
        <w:t>1.3 What is Action Planning?</w:t>
      </w:r>
      <w:r w:rsidR="00F9050D">
        <w:t xml:space="preserve">. Available at: </w:t>
      </w:r>
      <w:hyperlink r:id="rId10" w:history="1">
        <w:r w:rsidR="000C69BC" w:rsidRPr="007E17E6">
          <w:rPr>
            <w:rStyle w:val="Hyperlink"/>
          </w:rPr>
          <w:t>https://www.open.edu/openlearncreate/mod/oucontent/view.php?id=53774&amp;section=1.3</w:t>
        </w:r>
      </w:hyperlink>
      <w:r w:rsidR="000C69BC">
        <w:t xml:space="preserve"> [Accessed: 1 June 2023).</w:t>
      </w:r>
    </w:p>
    <w:p w14:paraId="27CAE0A6" w14:textId="77777777" w:rsidR="00814185" w:rsidRDefault="00814185" w:rsidP="000C615A"/>
    <w:p w14:paraId="62BD6939" w14:textId="61C3F829" w:rsidR="009B6EBB" w:rsidRDefault="00B82B36" w:rsidP="000C615A">
      <w:r>
        <w:t>UWTSD</w:t>
      </w:r>
      <w:r w:rsidR="005D7E44">
        <w:t xml:space="preserve"> (2023) </w:t>
      </w:r>
      <w:r w:rsidR="00BF6B73">
        <w:rPr>
          <w:i/>
          <w:iCs/>
        </w:rPr>
        <w:t xml:space="preserve">Employability Skills (CertHE). </w:t>
      </w:r>
      <w:r w:rsidR="00BF6B73">
        <w:t xml:space="preserve">Available at: </w:t>
      </w:r>
      <w:hyperlink r:id="rId11" w:history="1">
        <w:r w:rsidR="009B6EBB" w:rsidRPr="00FB667A">
          <w:rPr>
            <w:rStyle w:val="Hyperlink"/>
          </w:rPr>
          <w:t>https://www.uwtsd.ac.uk/certhe-employability-skills/</w:t>
        </w:r>
      </w:hyperlink>
      <w:r w:rsidR="009B6EBB">
        <w:t xml:space="preserve"> </w:t>
      </w:r>
      <w:r w:rsidR="003D57F8">
        <w:t xml:space="preserve">(Accessed: 30 May </w:t>
      </w:r>
      <w:r w:rsidR="00F749CC">
        <w:t>2023).</w:t>
      </w:r>
    </w:p>
    <w:p w14:paraId="39788F3B" w14:textId="77777777" w:rsidR="00B82B36" w:rsidRDefault="00B82B36" w:rsidP="000C615A"/>
    <w:p w14:paraId="78D68D00" w14:textId="77777777" w:rsidR="00B82B36" w:rsidRDefault="00B82B36" w:rsidP="000C615A"/>
    <w:p w14:paraId="552A9F58" w14:textId="77777777" w:rsidR="00B82B36" w:rsidRDefault="00B82B36" w:rsidP="000C615A"/>
    <w:p w14:paraId="38B03D6F" w14:textId="48F7D3B3" w:rsidR="00B82B36" w:rsidRPr="000C615A" w:rsidRDefault="00B82B36" w:rsidP="000C615A"/>
    <w:sectPr w:rsidR="00B82B36" w:rsidRPr="000C61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EA32071"/>
    <w:multiLevelType w:val="hybridMultilevel"/>
    <w:tmpl w:val="C796776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51929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CED"/>
    <w:rsid w:val="000001EB"/>
    <w:rsid w:val="00000963"/>
    <w:rsid w:val="000047F8"/>
    <w:rsid w:val="0000493D"/>
    <w:rsid w:val="000058F2"/>
    <w:rsid w:val="000172EF"/>
    <w:rsid w:val="00021A0B"/>
    <w:rsid w:val="000466C6"/>
    <w:rsid w:val="000916A6"/>
    <w:rsid w:val="000A2388"/>
    <w:rsid w:val="000B1463"/>
    <w:rsid w:val="000B73CB"/>
    <w:rsid w:val="000B7CB2"/>
    <w:rsid w:val="000C1751"/>
    <w:rsid w:val="000C615A"/>
    <w:rsid w:val="000C69BC"/>
    <w:rsid w:val="000D0D90"/>
    <w:rsid w:val="000D57EF"/>
    <w:rsid w:val="0010599D"/>
    <w:rsid w:val="0011428E"/>
    <w:rsid w:val="00114F87"/>
    <w:rsid w:val="00126A8E"/>
    <w:rsid w:val="0012743C"/>
    <w:rsid w:val="001360DC"/>
    <w:rsid w:val="001442F2"/>
    <w:rsid w:val="00160DFD"/>
    <w:rsid w:val="00165161"/>
    <w:rsid w:val="001803EF"/>
    <w:rsid w:val="00185640"/>
    <w:rsid w:val="001910B9"/>
    <w:rsid w:val="00195580"/>
    <w:rsid w:val="001A06E0"/>
    <w:rsid w:val="001A3823"/>
    <w:rsid w:val="001C0B71"/>
    <w:rsid w:val="001C17E5"/>
    <w:rsid w:val="001D1C76"/>
    <w:rsid w:val="001E2BEE"/>
    <w:rsid w:val="001E70D2"/>
    <w:rsid w:val="001F0970"/>
    <w:rsid w:val="001F144F"/>
    <w:rsid w:val="001F32E4"/>
    <w:rsid w:val="001F3F55"/>
    <w:rsid w:val="0020003A"/>
    <w:rsid w:val="002011DA"/>
    <w:rsid w:val="00207A9F"/>
    <w:rsid w:val="00210CE8"/>
    <w:rsid w:val="00217EFA"/>
    <w:rsid w:val="002300FB"/>
    <w:rsid w:val="00233A4C"/>
    <w:rsid w:val="002573C8"/>
    <w:rsid w:val="002632F7"/>
    <w:rsid w:val="00265295"/>
    <w:rsid w:val="00267F04"/>
    <w:rsid w:val="00282BBB"/>
    <w:rsid w:val="002914C6"/>
    <w:rsid w:val="002A2A70"/>
    <w:rsid w:val="002B2D3C"/>
    <w:rsid w:val="002C0545"/>
    <w:rsid w:val="002C5A4B"/>
    <w:rsid w:val="002D1265"/>
    <w:rsid w:val="002D1580"/>
    <w:rsid w:val="002F03B1"/>
    <w:rsid w:val="002F096E"/>
    <w:rsid w:val="00311583"/>
    <w:rsid w:val="003148CB"/>
    <w:rsid w:val="00315037"/>
    <w:rsid w:val="003537D4"/>
    <w:rsid w:val="0035667B"/>
    <w:rsid w:val="00363FAC"/>
    <w:rsid w:val="00373B1D"/>
    <w:rsid w:val="00386E37"/>
    <w:rsid w:val="003B76C4"/>
    <w:rsid w:val="003C46B8"/>
    <w:rsid w:val="003D50B4"/>
    <w:rsid w:val="003D57F8"/>
    <w:rsid w:val="003D640C"/>
    <w:rsid w:val="003E154A"/>
    <w:rsid w:val="003F419D"/>
    <w:rsid w:val="00403983"/>
    <w:rsid w:val="00410401"/>
    <w:rsid w:val="00414D6D"/>
    <w:rsid w:val="0042231F"/>
    <w:rsid w:val="004240CA"/>
    <w:rsid w:val="00425D28"/>
    <w:rsid w:val="00434CB1"/>
    <w:rsid w:val="00436192"/>
    <w:rsid w:val="00440F8A"/>
    <w:rsid w:val="00472F5B"/>
    <w:rsid w:val="00482306"/>
    <w:rsid w:val="00495641"/>
    <w:rsid w:val="00496E9E"/>
    <w:rsid w:val="00497816"/>
    <w:rsid w:val="004A1772"/>
    <w:rsid w:val="004A2241"/>
    <w:rsid w:val="004B4673"/>
    <w:rsid w:val="004B6803"/>
    <w:rsid w:val="004C33CB"/>
    <w:rsid w:val="004E0244"/>
    <w:rsid w:val="004E3173"/>
    <w:rsid w:val="004E7B73"/>
    <w:rsid w:val="004F42CC"/>
    <w:rsid w:val="00512019"/>
    <w:rsid w:val="00515B21"/>
    <w:rsid w:val="00521C68"/>
    <w:rsid w:val="00522749"/>
    <w:rsid w:val="005323B7"/>
    <w:rsid w:val="00533293"/>
    <w:rsid w:val="005340D4"/>
    <w:rsid w:val="0055306A"/>
    <w:rsid w:val="00553D53"/>
    <w:rsid w:val="00576F61"/>
    <w:rsid w:val="00577B0C"/>
    <w:rsid w:val="00577BF1"/>
    <w:rsid w:val="00594DC8"/>
    <w:rsid w:val="00595115"/>
    <w:rsid w:val="005B41BF"/>
    <w:rsid w:val="005B54D4"/>
    <w:rsid w:val="005B573D"/>
    <w:rsid w:val="005B6A38"/>
    <w:rsid w:val="005C20E4"/>
    <w:rsid w:val="005C279D"/>
    <w:rsid w:val="005C6F8D"/>
    <w:rsid w:val="005D6945"/>
    <w:rsid w:val="005D7E44"/>
    <w:rsid w:val="005F149E"/>
    <w:rsid w:val="00601F19"/>
    <w:rsid w:val="006111CF"/>
    <w:rsid w:val="0062773F"/>
    <w:rsid w:val="00631B11"/>
    <w:rsid w:val="00632C40"/>
    <w:rsid w:val="00643A28"/>
    <w:rsid w:val="006548EA"/>
    <w:rsid w:val="00654EC0"/>
    <w:rsid w:val="006617A1"/>
    <w:rsid w:val="00663E54"/>
    <w:rsid w:val="0067501B"/>
    <w:rsid w:val="00685304"/>
    <w:rsid w:val="00692ECD"/>
    <w:rsid w:val="00695459"/>
    <w:rsid w:val="006D225B"/>
    <w:rsid w:val="006E03D9"/>
    <w:rsid w:val="006E51AC"/>
    <w:rsid w:val="006F1A17"/>
    <w:rsid w:val="006F4245"/>
    <w:rsid w:val="00714834"/>
    <w:rsid w:val="00716B98"/>
    <w:rsid w:val="00716F76"/>
    <w:rsid w:val="00721431"/>
    <w:rsid w:val="00723073"/>
    <w:rsid w:val="00736D48"/>
    <w:rsid w:val="00751392"/>
    <w:rsid w:val="0075211F"/>
    <w:rsid w:val="007570FB"/>
    <w:rsid w:val="00771570"/>
    <w:rsid w:val="00774221"/>
    <w:rsid w:val="007873CA"/>
    <w:rsid w:val="007906D1"/>
    <w:rsid w:val="00794CBE"/>
    <w:rsid w:val="00795B12"/>
    <w:rsid w:val="007D0224"/>
    <w:rsid w:val="007D2C77"/>
    <w:rsid w:val="007D4859"/>
    <w:rsid w:val="007D53DC"/>
    <w:rsid w:val="007F206F"/>
    <w:rsid w:val="008049E0"/>
    <w:rsid w:val="00814185"/>
    <w:rsid w:val="00821EAD"/>
    <w:rsid w:val="008315D7"/>
    <w:rsid w:val="00833B50"/>
    <w:rsid w:val="00836337"/>
    <w:rsid w:val="00853AEE"/>
    <w:rsid w:val="008600EF"/>
    <w:rsid w:val="008642CE"/>
    <w:rsid w:val="008742AA"/>
    <w:rsid w:val="00877C3F"/>
    <w:rsid w:val="00882AE0"/>
    <w:rsid w:val="00884934"/>
    <w:rsid w:val="00887DEC"/>
    <w:rsid w:val="008A0D37"/>
    <w:rsid w:val="008A3D28"/>
    <w:rsid w:val="008C59D8"/>
    <w:rsid w:val="008D75EF"/>
    <w:rsid w:val="008D7C9E"/>
    <w:rsid w:val="008E4FFC"/>
    <w:rsid w:val="008F3F86"/>
    <w:rsid w:val="0090225F"/>
    <w:rsid w:val="0090670F"/>
    <w:rsid w:val="00910D03"/>
    <w:rsid w:val="0091431C"/>
    <w:rsid w:val="009328A0"/>
    <w:rsid w:val="00933041"/>
    <w:rsid w:val="00941322"/>
    <w:rsid w:val="00951F3A"/>
    <w:rsid w:val="00953BC1"/>
    <w:rsid w:val="00964828"/>
    <w:rsid w:val="0096671C"/>
    <w:rsid w:val="0097603B"/>
    <w:rsid w:val="00982EDC"/>
    <w:rsid w:val="00994BC3"/>
    <w:rsid w:val="009A0C0D"/>
    <w:rsid w:val="009B6EBB"/>
    <w:rsid w:val="009B72D9"/>
    <w:rsid w:val="009C0BD3"/>
    <w:rsid w:val="009C65D8"/>
    <w:rsid w:val="009C7FE6"/>
    <w:rsid w:val="009D52D9"/>
    <w:rsid w:val="009E6BCD"/>
    <w:rsid w:val="00A11B3B"/>
    <w:rsid w:val="00A1693E"/>
    <w:rsid w:val="00A22642"/>
    <w:rsid w:val="00A302D4"/>
    <w:rsid w:val="00A36A3B"/>
    <w:rsid w:val="00A37450"/>
    <w:rsid w:val="00A41450"/>
    <w:rsid w:val="00A44BCE"/>
    <w:rsid w:val="00A472A7"/>
    <w:rsid w:val="00A56437"/>
    <w:rsid w:val="00A75F8B"/>
    <w:rsid w:val="00A77FAA"/>
    <w:rsid w:val="00A847EB"/>
    <w:rsid w:val="00A8713F"/>
    <w:rsid w:val="00A932D0"/>
    <w:rsid w:val="00A973D9"/>
    <w:rsid w:val="00A975C3"/>
    <w:rsid w:val="00AA339C"/>
    <w:rsid w:val="00AC7E7C"/>
    <w:rsid w:val="00AE3D31"/>
    <w:rsid w:val="00AF241E"/>
    <w:rsid w:val="00AF4859"/>
    <w:rsid w:val="00B0092E"/>
    <w:rsid w:val="00B0725F"/>
    <w:rsid w:val="00B113D2"/>
    <w:rsid w:val="00B1302A"/>
    <w:rsid w:val="00B14FD7"/>
    <w:rsid w:val="00B171B3"/>
    <w:rsid w:val="00B25937"/>
    <w:rsid w:val="00B33AF7"/>
    <w:rsid w:val="00B407EB"/>
    <w:rsid w:val="00B50C8C"/>
    <w:rsid w:val="00B537AC"/>
    <w:rsid w:val="00B53A00"/>
    <w:rsid w:val="00B55D2C"/>
    <w:rsid w:val="00B608C1"/>
    <w:rsid w:val="00B82B36"/>
    <w:rsid w:val="00B9577D"/>
    <w:rsid w:val="00BC1031"/>
    <w:rsid w:val="00BD00EA"/>
    <w:rsid w:val="00BD0A93"/>
    <w:rsid w:val="00BF6B73"/>
    <w:rsid w:val="00BF6D9B"/>
    <w:rsid w:val="00C061A6"/>
    <w:rsid w:val="00C118BD"/>
    <w:rsid w:val="00C12D5A"/>
    <w:rsid w:val="00C14568"/>
    <w:rsid w:val="00C26B8A"/>
    <w:rsid w:val="00C31025"/>
    <w:rsid w:val="00C64A5E"/>
    <w:rsid w:val="00C6621A"/>
    <w:rsid w:val="00C66A6A"/>
    <w:rsid w:val="00C700C6"/>
    <w:rsid w:val="00C75084"/>
    <w:rsid w:val="00C76958"/>
    <w:rsid w:val="00C86814"/>
    <w:rsid w:val="00C9580F"/>
    <w:rsid w:val="00CA4378"/>
    <w:rsid w:val="00CA6C0E"/>
    <w:rsid w:val="00CB6411"/>
    <w:rsid w:val="00CC480C"/>
    <w:rsid w:val="00CC4F23"/>
    <w:rsid w:val="00CD341E"/>
    <w:rsid w:val="00CE24C8"/>
    <w:rsid w:val="00CE3624"/>
    <w:rsid w:val="00CE4D7F"/>
    <w:rsid w:val="00CF1247"/>
    <w:rsid w:val="00D00601"/>
    <w:rsid w:val="00D12E5A"/>
    <w:rsid w:val="00D17CC1"/>
    <w:rsid w:val="00D220CE"/>
    <w:rsid w:val="00D2609C"/>
    <w:rsid w:val="00D354B6"/>
    <w:rsid w:val="00D502A4"/>
    <w:rsid w:val="00D5413E"/>
    <w:rsid w:val="00D64DDD"/>
    <w:rsid w:val="00D70755"/>
    <w:rsid w:val="00D9262A"/>
    <w:rsid w:val="00D96946"/>
    <w:rsid w:val="00DA1182"/>
    <w:rsid w:val="00DA1A62"/>
    <w:rsid w:val="00DA54B3"/>
    <w:rsid w:val="00DB31A6"/>
    <w:rsid w:val="00DB6D6C"/>
    <w:rsid w:val="00DE0CED"/>
    <w:rsid w:val="00DE42A1"/>
    <w:rsid w:val="00DE42E1"/>
    <w:rsid w:val="00DF24D6"/>
    <w:rsid w:val="00DF4F5A"/>
    <w:rsid w:val="00E003BF"/>
    <w:rsid w:val="00E104A0"/>
    <w:rsid w:val="00E14D28"/>
    <w:rsid w:val="00E20C1C"/>
    <w:rsid w:val="00E25C35"/>
    <w:rsid w:val="00E309EC"/>
    <w:rsid w:val="00E40D63"/>
    <w:rsid w:val="00E42DBA"/>
    <w:rsid w:val="00E56E2F"/>
    <w:rsid w:val="00E757FC"/>
    <w:rsid w:val="00E768EF"/>
    <w:rsid w:val="00E83CD5"/>
    <w:rsid w:val="00E97005"/>
    <w:rsid w:val="00EA4BE1"/>
    <w:rsid w:val="00EC40F7"/>
    <w:rsid w:val="00ED0921"/>
    <w:rsid w:val="00ED680D"/>
    <w:rsid w:val="00F0123C"/>
    <w:rsid w:val="00F02664"/>
    <w:rsid w:val="00F21407"/>
    <w:rsid w:val="00F221A7"/>
    <w:rsid w:val="00F41062"/>
    <w:rsid w:val="00F410CE"/>
    <w:rsid w:val="00F45AE9"/>
    <w:rsid w:val="00F464BB"/>
    <w:rsid w:val="00F5461E"/>
    <w:rsid w:val="00F64412"/>
    <w:rsid w:val="00F749CC"/>
    <w:rsid w:val="00F77B58"/>
    <w:rsid w:val="00F842FA"/>
    <w:rsid w:val="00F850D1"/>
    <w:rsid w:val="00F87137"/>
    <w:rsid w:val="00F9050D"/>
    <w:rsid w:val="00F91F56"/>
    <w:rsid w:val="00FA076A"/>
    <w:rsid w:val="00FD231A"/>
    <w:rsid w:val="00FF12F0"/>
    <w:rsid w:val="00FF56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275715"/>
  <w15:chartTrackingRefBased/>
  <w15:docId w15:val="{F7672883-98DF-EC40-A327-4893C9CD39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882AE0"/>
  </w:style>
  <w:style w:type="character" w:styleId="Hyperlink">
    <w:name w:val="Hyperlink"/>
    <w:basedOn w:val="DefaultParagraphFont"/>
    <w:uiPriority w:val="99"/>
    <w:unhideWhenUsed/>
    <w:rsid w:val="009B6E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6EB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51F3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aa.ac.uk/docs/qaas/enhancement-and-development/pdp-guidance-for-institutional-policy-and-practice.pdf?sfvrsn=4145f581_8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linkedin.com/pulse/8-reasons-why-you-never-too-old-learn-20-20-project-management?utm_source=share&amp;utm_medium=member_ios&amp;utm_campaign=share_via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pduk.co.uk/news/the-importance-of-a-personal-development-plan" TargetMode="External"/><Relationship Id="rId11" Type="http://schemas.openxmlformats.org/officeDocument/2006/relationships/hyperlink" Target="https://www.uwtsd.ac.uk/certhe-employability-skills/" TargetMode="External"/><Relationship Id="rId5" Type="http://schemas.openxmlformats.org/officeDocument/2006/relationships/hyperlink" Target="https://www.managers.org.uk/knowledge-and-insights/research/personal-development-planning/" TargetMode="External"/><Relationship Id="rId10" Type="http://schemas.openxmlformats.org/officeDocument/2006/relationships/hyperlink" Target="https://www.open.edu/openlearncreate/mod/oucontent/view.php?id=53774&amp;section=1.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inkedin.com/pulse/importance-personal-development-fathi-sadiq?utm_source=share&amp;utm_medium=member_ios&amp;utm_campaign=share_v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1469</TotalTime>
  <Pages>3</Pages>
  <Words>1130</Words>
  <Characters>6441</Characters>
  <Application>Microsoft Office Word</Application>
  <DocSecurity>0</DocSecurity>
  <Lines>53</Lines>
  <Paragraphs>15</Paragraphs>
  <ScaleCrop>false</ScaleCrop>
  <Company/>
  <LinksUpToDate>false</LinksUpToDate>
  <CharactersWithSpaces>7556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Yalin Yildiz (2237858)</dc:creator>
  <cp:keywords/>
  <dc:description/>
  <cp:lastModifiedBy>Yalin Yildiz (2237858)</cp:lastModifiedBy>
  <cp:revision>329</cp:revision>
  <dcterms:created xsi:type="dcterms:W3CDTF">2023-05-31T10:30:00Z</dcterms:created>
  <dcterms:modified xsi:type="dcterms:W3CDTF">2023-06-01T20:40:00Z</dcterms:modified>
</cp:coreProperties>
</file>