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AD0E77" w:rsidP="00A71E36" w:rsidRDefault="00A71E36" w14:paraId="45291197" w14:textId="5BF3BB19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:rsidR="00A71E36" w:rsidP="00A71E36" w:rsidRDefault="00A71E36" w14:paraId="7B8FDF4E" w14:textId="77777777">
      <w:pPr>
        <w:jc w:val="center"/>
      </w:pPr>
    </w:p>
    <w:p w:rsidR="00A71E36" w:rsidP="00A71E36" w:rsidRDefault="00A71E36" w14:paraId="6AE91CBC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  <w:u w:val="single"/>
        </w:rPr>
        <w:t>Scheme of Work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:rsidR="00A71E36" w:rsidP="00A71E36" w:rsidRDefault="00A71E36" w14:paraId="0C004013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48"/>
          <w:szCs w:val="48"/>
        </w:rPr>
        <w:t> </w:t>
      </w:r>
    </w:p>
    <w:p w:rsidR="00B27CAA" w:rsidP="59F10117" w:rsidRDefault="00D75BC0" w14:paraId="41CF09E9" w14:textId="6D2C241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40"/>
          <w:szCs w:val="40"/>
        </w:rPr>
      </w:pPr>
      <w:r w:rsidRPr="59F10117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</w:t>
      </w:r>
      <w:r w:rsidRPr="59F10117" w:rsidR="03CB8DBE">
        <w:rPr>
          <w:rStyle w:val="normaltextrun"/>
          <w:rFonts w:ascii="Calibri" w:hAnsi="Calibri" w:cs="Calibri"/>
          <w:b/>
          <w:bCs/>
          <w:sz w:val="40"/>
          <w:szCs w:val="40"/>
        </w:rPr>
        <w:t>BMPL4018 – Response Policing</w:t>
      </w:r>
    </w:p>
    <w:p w:rsidR="00A71E36" w:rsidP="00A71E36" w:rsidRDefault="00A71E36" w14:paraId="1D4890E4" w14:textId="02563F8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 Tutor: Kelly Andrews</w:t>
      </w:r>
      <w:r>
        <w:rPr>
          <w:rStyle w:val="scxw122267793"/>
          <w:rFonts w:ascii="Calibri" w:hAnsi="Calibri" w:cs="Calibri"/>
          <w:sz w:val="40"/>
          <w:szCs w:val="40"/>
        </w:rPr>
        <w:t> </w:t>
      </w:r>
      <w:r>
        <w:rPr>
          <w:rFonts w:ascii="Calibri" w:hAnsi="Calibri" w:cs="Calibri"/>
          <w:sz w:val="40"/>
          <w:szCs w:val="40"/>
        </w:rPr>
        <w:br/>
      </w:r>
      <w:r>
        <w:rPr>
          <w:rStyle w:val="eop"/>
          <w:rFonts w:ascii="Calibri" w:hAnsi="Calibri" w:cs="Calibri"/>
          <w:sz w:val="40"/>
          <w:szCs w:val="40"/>
        </w:rPr>
        <w:t> </w:t>
      </w:r>
    </w:p>
    <w:p w:rsidR="00A71E36" w:rsidP="00A71E36" w:rsidRDefault="00A71E36" w14:paraId="03EB3DE5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72B2289B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FF0000"/>
          <w:sz w:val="36"/>
          <w:szCs w:val="36"/>
          <w:u w:val="single"/>
        </w:rPr>
        <w:t>*Subject to change*</w:t>
      </w:r>
      <w:r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:rsidR="00A71E36" w:rsidP="00A71E36" w:rsidRDefault="00A71E36" w14:paraId="37CCC386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4575BBA1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37B05F74" w14:textId="77777777">
      <w:pPr>
        <w:jc w:val="center"/>
        <w:rPr>
          <w:b/>
          <w:bCs/>
        </w:rPr>
      </w:pPr>
    </w:p>
    <w:p w:rsidR="00A71E36" w:rsidP="00A71E36" w:rsidRDefault="00A71E36" w14:paraId="38240693" w14:textId="77777777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:rsidTr="7D76A464" w14:paraId="21FB87B9" w14:textId="77777777">
        <w:tc>
          <w:tcPr>
            <w:tcW w:w="3005" w:type="dxa"/>
            <w:shd w:val="clear" w:color="auto" w:fill="ED7D31" w:themeFill="accent2"/>
            <w:tcMar/>
          </w:tcPr>
          <w:p w:rsidR="00A71E36" w:rsidP="00A71E36" w:rsidRDefault="00A71E36" w14:paraId="1B9FBF5F" w14:textId="3CD6EAB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005" w:type="dxa"/>
            <w:shd w:val="clear" w:color="auto" w:fill="ED7D31" w:themeFill="accent2"/>
            <w:tcMar/>
          </w:tcPr>
          <w:p w:rsidR="00A71E36" w:rsidP="00A71E36" w:rsidRDefault="00A71E36" w14:paraId="5A7D730E" w14:textId="5D364D2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  <w:shd w:val="clear" w:color="auto" w:fill="ED7D31" w:themeFill="accent2"/>
            <w:tcMar/>
          </w:tcPr>
          <w:p w:rsidR="00A71E36" w:rsidP="00A71E36" w:rsidRDefault="00A71E36" w14:paraId="19B3CE3C" w14:textId="5FFAB2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:rsidTr="7D76A464" w14:paraId="559FF50F" w14:textId="77777777">
        <w:trPr>
          <w:trHeight w:val="1365"/>
        </w:trPr>
        <w:tc>
          <w:tcPr>
            <w:tcW w:w="3005" w:type="dxa"/>
            <w:tcMar/>
          </w:tcPr>
          <w:p w:rsidR="00A71E36" w:rsidP="00A71E36" w:rsidRDefault="00A71E36" w14:paraId="1419815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7C7A0F3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57110A5B" w14:paraId="469B599E" w14:textId="49D9E494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W1: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</w:t>
            </w:r>
            <w:r w:rsidR="26CA7BCD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7/01/25</w:t>
            </w:r>
          </w:p>
          <w:p w:rsidR="00A71E36" w:rsidP="00A71E36" w:rsidRDefault="00A71E36" w14:paraId="6B38402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B554394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D4412A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9929953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6F07F51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218816CD" w14:textId="77777777">
            <w:pPr>
              <w:jc w:val="center"/>
              <w:rPr>
                <w:b/>
                <w:bCs/>
              </w:rPr>
            </w:pPr>
          </w:p>
          <w:p w:rsidR="00D75BC0" w:rsidP="00BA49D1" w:rsidRDefault="00540018" w14:paraId="7BA60D08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>Introduction to Module</w:t>
            </w:r>
          </w:p>
          <w:p w:rsidR="00540018" w:rsidP="00BA49D1" w:rsidRDefault="00540018" w14:paraId="13E4F59B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>Code of Ethics, NDM and JPLANE.</w:t>
            </w:r>
          </w:p>
          <w:p w:rsidR="00540018" w:rsidP="00BA49D1" w:rsidRDefault="00540018" w14:paraId="1810EC2E" w14:textId="702A3187">
            <w:pPr>
              <w:rPr>
                <w:b/>
                <w:bCs/>
              </w:rPr>
            </w:pPr>
            <w:r>
              <w:rPr>
                <w:b/>
                <w:bCs/>
              </w:rPr>
              <w:t>PACE</w:t>
            </w:r>
          </w:p>
        </w:tc>
        <w:tc>
          <w:tcPr>
            <w:tcW w:w="3006" w:type="dxa"/>
            <w:tcMar/>
          </w:tcPr>
          <w:p w:rsidR="00A71E36" w:rsidP="00A71E36" w:rsidRDefault="00A71E36" w14:paraId="5747A458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17454BA4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751660F" w14:textId="77777777">
            <w:pPr>
              <w:jc w:val="center"/>
              <w:rPr>
                <w:b/>
                <w:bCs/>
              </w:rPr>
            </w:pPr>
          </w:p>
          <w:p w:rsidR="00D93133" w:rsidP="00D93133" w:rsidRDefault="00D93133" w14:paraId="5C41712F" w14:textId="0EE9D220">
            <w:pPr>
              <w:rPr>
                <w:b/>
                <w:bCs/>
              </w:rPr>
            </w:pPr>
            <w:r>
              <w:rPr>
                <w:b/>
                <w:bCs/>
              </w:rPr>
              <w:t>Assessments to be discussed</w:t>
            </w:r>
          </w:p>
        </w:tc>
      </w:tr>
      <w:tr w:rsidR="00A71E36" w:rsidTr="7D76A464" w14:paraId="1AE42A1C" w14:textId="77777777">
        <w:tc>
          <w:tcPr>
            <w:tcW w:w="3005" w:type="dxa"/>
            <w:tcMar/>
          </w:tcPr>
          <w:p w:rsidR="00A71E36" w:rsidP="00A71E36" w:rsidRDefault="00A71E36" w14:paraId="5C58B27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6B9804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8678F6A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1149DA8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6D62D911" w14:textId="6A46A563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W2: </w:t>
            </w:r>
            <w:r w:rsidR="24D4567A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03/02/25</w:t>
            </w:r>
          </w:p>
          <w:p w:rsidR="00A71E36" w:rsidP="00A71E36" w:rsidRDefault="00A71E36" w14:paraId="6B28EEE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5F905A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4892A3F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auto"/>
            <w:tcMar/>
          </w:tcPr>
          <w:p w:rsidR="00A71E36" w:rsidP="00A71E36" w:rsidRDefault="00A71E36" w14:paraId="6365A1BF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52F89E6A" w14:textId="77777777">
            <w:pPr>
              <w:jc w:val="center"/>
              <w:rPr>
                <w:b/>
                <w:bCs/>
              </w:rPr>
            </w:pPr>
          </w:p>
          <w:p w:rsidR="00540018" w:rsidP="7D76A464" w:rsidRDefault="00540018" w14:paraId="128993E9" w14:textId="02F2E913">
            <w:pPr>
              <w:rPr>
                <w:b w:val="1"/>
                <w:bCs w:val="1"/>
              </w:rPr>
            </w:pPr>
            <w:r w:rsidRPr="7D76A464" w:rsidR="32BF646D">
              <w:rPr>
                <w:b w:val="1"/>
                <w:bCs w:val="1"/>
              </w:rPr>
              <w:t>Stop Search CODE A</w:t>
            </w:r>
          </w:p>
          <w:p w:rsidR="00540018" w:rsidP="7D76A464" w:rsidRDefault="00540018" w14:paraId="4D269F02" w14:textId="202A1A44">
            <w:pPr>
              <w:pStyle w:val="Normal"/>
              <w:jc w:val="center"/>
              <w:rPr>
                <w:b w:val="1"/>
                <w:bCs w:val="1"/>
              </w:rPr>
            </w:pPr>
          </w:p>
        </w:tc>
        <w:tc>
          <w:tcPr>
            <w:tcW w:w="3006" w:type="dxa"/>
            <w:tcMar/>
          </w:tcPr>
          <w:p w:rsidR="00A71E36" w:rsidP="00A71E36" w:rsidRDefault="00A71E36" w14:paraId="5DAEEDC3" w14:textId="77777777">
            <w:pPr>
              <w:jc w:val="center"/>
              <w:rPr>
                <w:b/>
                <w:bCs/>
              </w:rPr>
            </w:pPr>
          </w:p>
        </w:tc>
      </w:tr>
      <w:tr w:rsidR="00A71E36" w:rsidTr="7D76A464" w14:paraId="73BD4F00" w14:textId="77777777">
        <w:tc>
          <w:tcPr>
            <w:tcW w:w="3005" w:type="dxa"/>
            <w:tcMar/>
          </w:tcPr>
          <w:p w:rsidR="00A71E36" w:rsidP="00A71E36" w:rsidRDefault="00A71E36" w14:paraId="2CD6996E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566BFE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843A880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7B595636" w14:textId="1181CD45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W3: </w:t>
            </w:r>
            <w:r w:rsidR="6E01F1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10/02/25</w:t>
            </w:r>
          </w:p>
          <w:p w:rsidR="00A71E36" w:rsidP="00A71E36" w:rsidRDefault="00A71E36" w14:paraId="1E2DDF0B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60393A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E302699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7A9F887B" w14:textId="77777777">
            <w:pPr>
              <w:jc w:val="center"/>
              <w:rPr>
                <w:b/>
                <w:bCs/>
              </w:rPr>
            </w:pPr>
          </w:p>
          <w:p w:rsidR="00D93133" w:rsidP="7D76A464" w:rsidRDefault="00D93133" w14:textId="77777777" w14:paraId="353A7757">
            <w:pPr>
              <w:rPr>
                <w:b w:val="1"/>
                <w:bCs w:val="1"/>
              </w:rPr>
            </w:pPr>
            <w:r w:rsidRPr="7D76A464" w:rsidR="30FCE36A">
              <w:rPr>
                <w:b w:val="1"/>
                <w:bCs w:val="1"/>
              </w:rPr>
              <w:t>Arrest and Escort to Custody</w:t>
            </w:r>
          </w:p>
          <w:p w:rsidR="00D93133" w:rsidP="7D76A464" w:rsidRDefault="00D93133" w14:paraId="728E8875" w14:textId="3873370E">
            <w:pPr>
              <w:rPr>
                <w:b w:val="1"/>
                <w:bCs w:val="1"/>
              </w:rPr>
            </w:pPr>
            <w:r w:rsidRPr="7D76A464" w:rsidR="30FCE36A">
              <w:rPr>
                <w:b w:val="1"/>
                <w:bCs w:val="1"/>
              </w:rPr>
              <w:t>CODE G</w:t>
            </w:r>
          </w:p>
          <w:p w:rsidR="00D93133" w:rsidP="00A71E36" w:rsidRDefault="00D93133" w14:paraId="78B3F38C" w14:textId="037535FA">
            <w:pPr>
              <w:jc w:val="center"/>
              <w:rPr>
                <w:b w:val="1"/>
                <w:bCs w:val="1"/>
              </w:rPr>
            </w:pPr>
          </w:p>
          <w:p w:rsidR="00D93133" w:rsidP="00A71E36" w:rsidRDefault="00D93133" w14:paraId="6A7A7E40" w14:textId="77777777">
            <w:pPr>
              <w:jc w:val="center"/>
              <w:rPr>
                <w:b/>
                <w:bCs/>
              </w:rPr>
            </w:pPr>
          </w:p>
          <w:p w:rsidRPr="00D93133" w:rsidR="00D93133" w:rsidP="00D93133" w:rsidRDefault="00D93133" w14:paraId="58459EC9" w14:textId="77777777">
            <w:pPr>
              <w:jc w:val="center"/>
            </w:pPr>
          </w:p>
        </w:tc>
        <w:tc>
          <w:tcPr>
            <w:tcW w:w="3006" w:type="dxa"/>
            <w:tcMar/>
          </w:tcPr>
          <w:p w:rsidR="00A71E36" w:rsidP="00A71E36" w:rsidRDefault="00A71E36" w14:paraId="01E971BF" w14:textId="77777777">
            <w:pPr>
              <w:jc w:val="center"/>
              <w:rPr>
                <w:b/>
                <w:bCs/>
              </w:rPr>
            </w:pPr>
          </w:p>
        </w:tc>
      </w:tr>
      <w:tr w:rsidR="00A71E36" w:rsidTr="7D76A464" w14:paraId="5CB52FAE" w14:textId="77777777">
        <w:tc>
          <w:tcPr>
            <w:tcW w:w="3005" w:type="dxa"/>
            <w:tcMar/>
          </w:tcPr>
          <w:p w:rsidR="00A71E36" w:rsidP="00A71E36" w:rsidRDefault="00A71E36" w14:paraId="08E2820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C5EE71B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DB7D722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57110A5B" w14:paraId="5B089E80" w14:textId="3D4DAC62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W4: 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</w:t>
            </w:r>
            <w:r w:rsidR="7B1A55AC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7/02/25</w:t>
            </w:r>
          </w:p>
          <w:p w:rsidR="00A71E36" w:rsidP="00A71E36" w:rsidRDefault="00A71E36" w14:paraId="6F3FD24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744997E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E2CD27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08CB00F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0B648D7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49AF7DF0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780349C" w14:textId="77777777">
            <w:pPr>
              <w:jc w:val="center"/>
              <w:rPr>
                <w:b/>
                <w:bCs/>
              </w:rPr>
            </w:pPr>
          </w:p>
          <w:p w:rsidR="00BA49D1" w:rsidP="00C42BEE" w:rsidRDefault="00BA49D1" w14:paraId="2C211F6F" w14:textId="777777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540018">
              <w:rPr>
                <w:b/>
                <w:bCs/>
              </w:rPr>
              <w:t xml:space="preserve">Premises Search </w:t>
            </w:r>
          </w:p>
          <w:p w:rsidR="00540018" w:rsidP="00C42BEE" w:rsidRDefault="00540018" w14:paraId="704AFFFF" w14:textId="44D1CF0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Powers of Entry</w:t>
            </w:r>
          </w:p>
        </w:tc>
        <w:tc>
          <w:tcPr>
            <w:tcW w:w="3006" w:type="dxa"/>
            <w:tcMar/>
          </w:tcPr>
          <w:p w:rsidR="00A71E36" w:rsidP="00A71E36" w:rsidRDefault="00A71E36" w14:paraId="60110956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7E5A0757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3430CDC6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3D9A4206" w14:textId="77777777">
            <w:pPr>
              <w:jc w:val="center"/>
              <w:rPr>
                <w:b/>
                <w:bCs/>
              </w:rPr>
            </w:pPr>
          </w:p>
          <w:p w:rsidR="00802D48" w:rsidP="00712C3A" w:rsidRDefault="00802D48" w14:paraId="084BBD98" w14:textId="03D34D72">
            <w:pPr>
              <w:rPr>
                <w:b/>
                <w:bCs/>
              </w:rPr>
            </w:pPr>
          </w:p>
        </w:tc>
      </w:tr>
      <w:tr w:rsidR="00A71E36" w:rsidTr="7D76A464" w14:paraId="5559AC0E" w14:textId="77777777">
        <w:tc>
          <w:tcPr>
            <w:tcW w:w="3005" w:type="dxa"/>
            <w:tcMar/>
          </w:tcPr>
          <w:p w:rsidR="00A71E36" w:rsidP="00A71E36" w:rsidRDefault="00A71E36" w14:paraId="0DA71B6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C8DEC5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2042889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14E62154" w14:textId="4A39C27A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W5: 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</w:t>
            </w:r>
            <w:r w:rsidR="014F00F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4/02/25</w:t>
            </w:r>
          </w:p>
          <w:p w:rsidR="00A71E36" w:rsidP="00A71E36" w:rsidRDefault="00A71E36" w14:paraId="17BB2B43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B3E6C6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DF320A5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784599" w:rsidP="00563123" w:rsidRDefault="00784599" w14:paraId="5D39297D" w14:textId="77777777">
            <w:pPr>
              <w:jc w:val="center"/>
              <w:rPr>
                <w:b/>
                <w:bCs/>
              </w:rPr>
            </w:pPr>
          </w:p>
          <w:p w:rsidR="00540018" w:rsidP="00563123" w:rsidRDefault="00540018" w14:paraId="232CAB68" w14:textId="77777777">
            <w:pPr>
              <w:jc w:val="center"/>
              <w:rPr>
                <w:b/>
                <w:bCs/>
              </w:rPr>
            </w:pPr>
          </w:p>
          <w:p w:rsidR="00540018" w:rsidP="00563123" w:rsidRDefault="00540018" w14:paraId="5519F6EC" w14:textId="77777777">
            <w:pPr>
              <w:jc w:val="center"/>
              <w:rPr>
                <w:b/>
                <w:bCs/>
              </w:rPr>
            </w:pPr>
          </w:p>
          <w:p w:rsidR="00540018" w:rsidP="00563123" w:rsidRDefault="00540018" w14:paraId="63382C23" w14:textId="05CA303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JDM/JESIP</w:t>
            </w:r>
          </w:p>
        </w:tc>
        <w:tc>
          <w:tcPr>
            <w:tcW w:w="3006" w:type="dxa"/>
            <w:tcMar/>
          </w:tcPr>
          <w:p w:rsidR="00A71E36" w:rsidP="00A71E36" w:rsidRDefault="00A71E36" w14:paraId="4D8FF046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21D20935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5C45C64A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7D021E84" w14:textId="6E5DDDFD">
            <w:pPr>
              <w:jc w:val="center"/>
              <w:rPr>
                <w:b/>
                <w:bCs/>
              </w:rPr>
            </w:pPr>
          </w:p>
        </w:tc>
      </w:tr>
      <w:tr w:rsidR="00A71E36" w:rsidTr="7D76A464" w14:paraId="465816F7" w14:textId="77777777">
        <w:tc>
          <w:tcPr>
            <w:tcW w:w="3005" w:type="dxa"/>
            <w:tcMar/>
          </w:tcPr>
          <w:p w:rsidR="00A71E36" w:rsidP="00A71E36" w:rsidRDefault="00A71E36" w14:paraId="705DA1D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02C71A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4F61EB2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24EB1E32" w14:textId="71570C69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W6: </w:t>
            </w:r>
            <w:r w:rsidR="393444DA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03/03/25</w:t>
            </w:r>
          </w:p>
          <w:p w:rsidR="00A71E36" w:rsidP="00A71E36" w:rsidRDefault="00A71E36" w14:paraId="0715F3A8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7E541FD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91F3699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C2A89E6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D93133" w:rsidP="00712C3A" w:rsidRDefault="00D93133" w14:paraId="0DAFD130" w14:textId="77777777">
            <w:pPr>
              <w:rPr>
                <w:b/>
                <w:bCs/>
              </w:rPr>
            </w:pPr>
          </w:p>
          <w:p w:rsidR="00712C3A" w:rsidP="00712C3A" w:rsidRDefault="00712C3A" w14:paraId="63DB6A2C" w14:textId="77777777">
            <w:pPr>
              <w:rPr>
                <w:b/>
                <w:bCs/>
              </w:rPr>
            </w:pPr>
          </w:p>
          <w:p w:rsidR="00BA49D1" w:rsidP="00563123" w:rsidRDefault="00BA49D1" w14:paraId="18BADC29" w14:textId="580FC834">
            <w:pPr>
              <w:rPr>
                <w:b/>
                <w:bCs/>
              </w:rPr>
            </w:pPr>
          </w:p>
          <w:p w:rsidR="00D63711" w:rsidP="59F10117" w:rsidRDefault="1BB8C35E" w14:paraId="36F91D37" w14:textId="529D6621">
            <w:pPr>
              <w:rPr>
                <w:b/>
                <w:bCs/>
              </w:rPr>
            </w:pPr>
            <w:r w:rsidRPr="59F10117">
              <w:rPr>
                <w:b/>
                <w:bCs/>
              </w:rPr>
              <w:t>ASSESSMENT 1</w:t>
            </w:r>
          </w:p>
        </w:tc>
        <w:tc>
          <w:tcPr>
            <w:tcW w:w="3006" w:type="dxa"/>
            <w:tcMar/>
          </w:tcPr>
          <w:p w:rsidR="00A71E36" w:rsidP="00A71E36" w:rsidRDefault="00A71E36" w14:paraId="6D0BFDF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2ABFF0C6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1AF3EC85" w14:textId="77777777">
            <w:pPr>
              <w:jc w:val="center"/>
              <w:rPr>
                <w:b/>
                <w:bCs/>
              </w:rPr>
            </w:pPr>
          </w:p>
          <w:p w:rsidR="00D93133" w:rsidP="00784599" w:rsidRDefault="1BB8C35E" w14:paraId="0DE286BF" w14:textId="098DFCF9">
            <w:pPr>
              <w:rPr>
                <w:b/>
                <w:bCs/>
              </w:rPr>
            </w:pPr>
            <w:r w:rsidRPr="59F10117">
              <w:rPr>
                <w:b/>
                <w:bCs/>
              </w:rPr>
              <w:t>No Taught Session</w:t>
            </w:r>
          </w:p>
        </w:tc>
      </w:tr>
      <w:tr w:rsidR="00A71E36" w:rsidTr="7D76A464" w14:paraId="05825CAC" w14:textId="77777777">
        <w:tc>
          <w:tcPr>
            <w:tcW w:w="3005" w:type="dxa"/>
            <w:shd w:val="clear" w:color="auto" w:fill="FFD966" w:themeFill="accent4" w:themeFillTint="99"/>
            <w:tcMar/>
          </w:tcPr>
          <w:p w:rsidR="00A71E36" w:rsidP="00A71E36" w:rsidRDefault="00A71E36" w14:paraId="6605A1E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DE0C88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599C2C4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55AEDBAE" w14:textId="5E1B3AAA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            </w:t>
            </w:r>
            <w:r w:rsidR="5D4A770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10/03/25</w:t>
            </w:r>
          </w:p>
          <w:p w:rsidR="00A71E36" w:rsidP="00A71E36" w:rsidRDefault="00A71E36" w14:paraId="045C594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E6992F0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00D93133" w:rsidP="00A71E36" w:rsidRDefault="00D93133" w14:paraId="611EC9C8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4BAF43AA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777175DF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59F10117" w:rsidRDefault="5D4A7703" w14:paraId="2336C227" w14:textId="25CA5633">
            <w:pPr>
              <w:rPr>
                <w:rStyle w:val="eop"/>
                <w:rFonts w:ascii="Calibri" w:hAnsi="Calibri" w:cs="Calibri"/>
                <w:color w:val="000000" w:themeColor="text1"/>
              </w:rPr>
            </w:pP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INDUSTRY Week</w:t>
            </w:r>
          </w:p>
        </w:tc>
        <w:tc>
          <w:tcPr>
            <w:tcW w:w="3006" w:type="dxa"/>
            <w:shd w:val="clear" w:color="auto" w:fill="FFD966" w:themeFill="accent4" w:themeFillTint="99"/>
            <w:tcMar/>
          </w:tcPr>
          <w:p w:rsidR="00D93133" w:rsidP="00A71E36" w:rsidRDefault="00D93133" w14:paraId="1C8F59CD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51230D5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62E46AA2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00A71E36" w:rsidRDefault="00563123" w14:paraId="06C31828" w14:textId="594D5AE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 Taught sessions</w:t>
            </w:r>
          </w:p>
        </w:tc>
      </w:tr>
      <w:tr w:rsidR="00A71E36" w:rsidTr="7D76A464" w14:paraId="306B6E6A" w14:textId="77777777">
        <w:tc>
          <w:tcPr>
            <w:tcW w:w="3005" w:type="dxa"/>
            <w:shd w:val="clear" w:color="auto" w:fill="FFFFFF" w:themeFill="background1"/>
            <w:tcMar/>
          </w:tcPr>
          <w:p w:rsidR="00A71E36" w:rsidP="00A71E36" w:rsidRDefault="00A71E36" w14:paraId="1B13BF4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8DE985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CD3F42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5DCDAA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26EE4EE5" w14:paraId="4586B3BD" w14:textId="4F8DDFEC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W</w:t>
            </w:r>
            <w:r w:rsidRPr="59F10117" w:rsidR="1C3ADDAD">
              <w:rPr>
                <w:b/>
                <w:bCs/>
              </w:rPr>
              <w:t>7</w:t>
            </w:r>
            <w:r w:rsidRPr="59F10117">
              <w:rPr>
                <w:b/>
                <w:bCs/>
              </w:rPr>
              <w:t>: 17/03/25</w:t>
            </w:r>
          </w:p>
          <w:p w:rsidR="00A71E36" w:rsidP="00A71E36" w:rsidRDefault="00A71E36" w14:paraId="2CD3F82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9D094A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8D5214B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FF" w:themeFill="background1"/>
            <w:tcMar/>
          </w:tcPr>
          <w:p w:rsidR="00A71E36" w:rsidP="00A71E36" w:rsidRDefault="00A71E36" w14:paraId="6E1AFE78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6FEA91ED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66CBF3DC" w14:textId="77777777">
            <w:pPr>
              <w:jc w:val="center"/>
              <w:rPr>
                <w:b/>
                <w:bCs/>
              </w:rPr>
            </w:pPr>
          </w:p>
          <w:p w:rsidR="00784599" w:rsidP="59F10117" w:rsidRDefault="00540018" w14:paraId="036B112B" w14:textId="501322E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NIM</w:t>
            </w:r>
          </w:p>
        </w:tc>
        <w:tc>
          <w:tcPr>
            <w:tcW w:w="3006" w:type="dxa"/>
            <w:shd w:val="clear" w:color="auto" w:fill="FFFFFF" w:themeFill="background1"/>
            <w:tcMar/>
          </w:tcPr>
          <w:p w:rsidR="00A71E36" w:rsidP="00A71E36" w:rsidRDefault="00A71E36" w14:paraId="3D7E46B5" w14:textId="3FC15B87">
            <w:pPr>
              <w:jc w:val="center"/>
              <w:rPr>
                <w:b/>
                <w:bCs/>
              </w:rPr>
            </w:pPr>
          </w:p>
        </w:tc>
      </w:tr>
      <w:tr w:rsidR="00D93133" w:rsidTr="7D76A464" w14:paraId="1DDCBABD" w14:textId="77777777">
        <w:tc>
          <w:tcPr>
            <w:tcW w:w="3005" w:type="dxa"/>
            <w:shd w:val="clear" w:color="auto" w:fill="FFFFFF" w:themeFill="background1"/>
            <w:tcMar/>
          </w:tcPr>
          <w:p w:rsidR="00D93133" w:rsidP="00A71E36" w:rsidRDefault="00D93133" w14:paraId="3F6BB225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44EE6F2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3A057551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06FBA40E" w14:textId="5CF7E234">
            <w:pPr>
              <w:jc w:val="center"/>
              <w:rPr>
                <w:b/>
                <w:bCs/>
              </w:rPr>
            </w:pPr>
          </w:p>
          <w:p w:rsidR="00D93133" w:rsidP="00A71E36" w:rsidRDefault="17C6599C" w14:paraId="414FC789" w14:textId="78AFFE08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W</w:t>
            </w:r>
            <w:r w:rsidRPr="59F10117" w:rsidR="2A9BAFF3">
              <w:rPr>
                <w:b/>
                <w:bCs/>
              </w:rPr>
              <w:t>8</w:t>
            </w:r>
            <w:r w:rsidRPr="59F10117">
              <w:rPr>
                <w:b/>
                <w:bCs/>
              </w:rPr>
              <w:t>: 24/03/25</w:t>
            </w:r>
          </w:p>
          <w:p w:rsidR="00D93133" w:rsidP="00A71E36" w:rsidRDefault="00D93133" w14:paraId="12D69BB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5B5F149A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FF" w:themeFill="background1"/>
            <w:tcMar/>
          </w:tcPr>
          <w:p w:rsidR="00D93133" w:rsidP="00A71E36" w:rsidRDefault="00D93133" w14:paraId="0EB32A1B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12D92355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74BE4389" w14:textId="77777777">
            <w:pPr>
              <w:jc w:val="center"/>
              <w:rPr>
                <w:b/>
                <w:bCs/>
              </w:rPr>
            </w:pPr>
          </w:p>
          <w:p w:rsidR="00784599" w:rsidP="00802D48" w:rsidRDefault="0879C43F" w14:paraId="45B7621D" w14:textId="77777777">
            <w:pPr>
              <w:rPr>
                <w:b/>
                <w:bCs/>
              </w:rPr>
            </w:pPr>
            <w:r w:rsidRPr="59F10117">
              <w:rPr>
                <w:b/>
                <w:bCs/>
              </w:rPr>
              <w:t xml:space="preserve">                   </w:t>
            </w:r>
            <w:r w:rsidR="00540018">
              <w:rPr>
                <w:b/>
                <w:bCs/>
              </w:rPr>
              <w:t>Managing Initial Investigations.</w:t>
            </w:r>
          </w:p>
          <w:p w:rsidR="00540018" w:rsidP="00802D48" w:rsidRDefault="00540018" w14:paraId="69A62F03" w14:textId="6D3AE514">
            <w:pPr>
              <w:rPr>
                <w:b/>
                <w:bCs/>
              </w:rPr>
            </w:pPr>
            <w:r>
              <w:rPr>
                <w:b/>
                <w:bCs/>
              </w:rPr>
              <w:t>THRIVE/Golden Hour</w:t>
            </w:r>
          </w:p>
        </w:tc>
        <w:tc>
          <w:tcPr>
            <w:tcW w:w="3006" w:type="dxa"/>
            <w:shd w:val="clear" w:color="auto" w:fill="FFFFFF" w:themeFill="background1"/>
            <w:tcMar/>
          </w:tcPr>
          <w:p w:rsidR="00D93133" w:rsidP="00A71E36" w:rsidRDefault="00D93133" w14:paraId="5EB2FB31" w14:textId="77777777">
            <w:pPr>
              <w:jc w:val="center"/>
              <w:rPr>
                <w:b/>
                <w:bCs/>
              </w:rPr>
            </w:pPr>
          </w:p>
          <w:p w:rsidR="00C42BEE" w:rsidP="00A71E36" w:rsidRDefault="00C42BEE" w14:paraId="38572E8C" w14:textId="77777777">
            <w:pPr>
              <w:jc w:val="center"/>
              <w:rPr>
                <w:b/>
                <w:bCs/>
              </w:rPr>
            </w:pPr>
          </w:p>
          <w:p w:rsidR="00C42BEE" w:rsidP="00A71E36" w:rsidRDefault="00C42BEE" w14:paraId="64BAC492" w14:textId="77777777">
            <w:pPr>
              <w:jc w:val="center"/>
              <w:rPr>
                <w:b/>
                <w:bCs/>
              </w:rPr>
            </w:pPr>
          </w:p>
          <w:p w:rsidR="00C42BEE" w:rsidP="00C42BEE" w:rsidRDefault="00C42BEE" w14:paraId="585D6A42" w14:textId="0916C966">
            <w:pPr>
              <w:rPr>
                <w:b/>
                <w:bCs/>
              </w:rPr>
            </w:pPr>
          </w:p>
          <w:p w:rsidR="00C42BEE" w:rsidP="00C42BEE" w:rsidRDefault="00C42BEE" w14:paraId="2766627A" w14:textId="77777777">
            <w:pPr>
              <w:rPr>
                <w:b/>
                <w:bCs/>
              </w:rPr>
            </w:pPr>
          </w:p>
        </w:tc>
      </w:tr>
      <w:tr w:rsidR="00A71E36" w:rsidTr="7D76A464" w14:paraId="5BFE1BFA" w14:textId="77777777">
        <w:tc>
          <w:tcPr>
            <w:tcW w:w="3005" w:type="dxa"/>
            <w:tcMar/>
          </w:tcPr>
          <w:p w:rsidR="00A71E36" w:rsidP="00A71E36" w:rsidRDefault="00A71E36" w14:paraId="264D632A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8E14DD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8EBDF85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59F10117" w:rsidRDefault="1D8D72B1" w14:paraId="26CD0C54" w14:textId="3C831425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Pr="59F10117">
              <w:rPr>
                <w:rStyle w:val="normaltextrun"/>
                <w:rFonts w:ascii="Calibri" w:hAnsi="Calibri" w:cs="Calibri"/>
                <w:color w:val="000000" w:themeColor="text1"/>
              </w:rPr>
              <w:t>W</w:t>
            </w:r>
            <w:r w:rsidRPr="59F10117" w:rsidR="74293DD4">
              <w:rPr>
                <w:rStyle w:val="normaltextrun"/>
                <w:rFonts w:ascii="Calibri" w:hAnsi="Calibri" w:cs="Calibri"/>
                <w:color w:val="000000" w:themeColor="text1"/>
              </w:rPr>
              <w:t>9: 31/03/25</w:t>
            </w:r>
          </w:p>
          <w:p w:rsidR="00A71E36" w:rsidP="00A71E36" w:rsidRDefault="00A71E36" w14:paraId="0406D0F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4754EE4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F94E58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C75E9CE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3DD87D9C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7AE15006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7E8F4A06" w14:textId="77777777">
            <w:pPr>
              <w:jc w:val="center"/>
              <w:rPr>
                <w:b/>
                <w:bCs/>
              </w:rPr>
            </w:pPr>
          </w:p>
          <w:p w:rsidR="00BA49D1" w:rsidP="00563123" w:rsidRDefault="00540018" w14:paraId="12976924" w14:textId="7F4E729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Importance of Technology in Response Policing</w:t>
            </w:r>
          </w:p>
        </w:tc>
        <w:tc>
          <w:tcPr>
            <w:tcW w:w="3006" w:type="dxa"/>
            <w:tcMar/>
          </w:tcPr>
          <w:p w:rsidR="00A71E36" w:rsidP="00A71E36" w:rsidRDefault="00A71E36" w14:paraId="457962F3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163AD99B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19622F9C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4E5729D2" w14:textId="5ADFEEC8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2E83C47B" w14:textId="77777777">
            <w:pPr>
              <w:jc w:val="center"/>
              <w:rPr>
                <w:b/>
                <w:bCs/>
              </w:rPr>
            </w:pPr>
          </w:p>
          <w:p w:rsidR="009424D4" w:rsidP="009424D4" w:rsidRDefault="009424D4" w14:paraId="55A953BB" w14:textId="11782524">
            <w:pPr>
              <w:rPr>
                <w:b/>
                <w:bCs/>
              </w:rPr>
            </w:pPr>
          </w:p>
        </w:tc>
      </w:tr>
      <w:tr w:rsidR="00D93133" w:rsidTr="7D76A464" w14:paraId="28ADEDAF" w14:textId="77777777">
        <w:tc>
          <w:tcPr>
            <w:tcW w:w="3005" w:type="dxa"/>
            <w:shd w:val="clear" w:color="auto" w:fill="E2EFD9" w:themeFill="accent6" w:themeFillTint="33"/>
            <w:tcMar/>
          </w:tcPr>
          <w:p w:rsidR="00D93133" w:rsidP="00A71E36" w:rsidRDefault="00D93133" w14:paraId="048146E2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9CCF66A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503DDC38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59F10117" w:rsidRDefault="00D93133" w14:paraId="076D080E" w14:textId="6595FAB1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6DD4E3E7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5138DBE3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6A7E104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0B5A9EF9" w14:textId="68E47503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E2EFD9" w:themeFill="accent6" w:themeFillTint="33"/>
            <w:tcMar/>
          </w:tcPr>
          <w:p w:rsidR="00D93133" w:rsidP="00A71E36" w:rsidRDefault="00D93133" w14:paraId="6382B373" w14:textId="77777777">
            <w:pPr>
              <w:jc w:val="center"/>
              <w:rPr>
                <w:b/>
                <w:bCs/>
              </w:rPr>
            </w:pPr>
          </w:p>
          <w:p w:rsidR="00142BBD" w:rsidP="00A71E36" w:rsidRDefault="00142BBD" w14:paraId="195D266B" w14:textId="77777777">
            <w:pPr>
              <w:jc w:val="center"/>
              <w:rPr>
                <w:b/>
                <w:bCs/>
              </w:rPr>
            </w:pPr>
          </w:p>
          <w:p w:rsidR="00142BBD" w:rsidP="00A71E36" w:rsidRDefault="00142BBD" w14:paraId="425581FC" w14:textId="77777777">
            <w:pPr>
              <w:jc w:val="center"/>
              <w:rPr>
                <w:b/>
                <w:bCs/>
              </w:rPr>
            </w:pPr>
          </w:p>
          <w:p w:rsidR="00C448DC" w:rsidP="59F10117" w:rsidRDefault="74293DD4" w14:paraId="74E580B4" w14:textId="74EA869E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 xml:space="preserve">Easter Break </w:t>
            </w:r>
          </w:p>
          <w:p w:rsidR="00C448DC" w:rsidP="59F10117" w:rsidRDefault="5A097A2B" w14:paraId="0CBBD242" w14:textId="00815DC8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7</w:t>
            </w:r>
            <w:r w:rsidRPr="59F10117">
              <w:rPr>
                <w:b/>
                <w:bCs/>
                <w:vertAlign w:val="superscript"/>
              </w:rPr>
              <w:t>th</w:t>
            </w:r>
            <w:r w:rsidRPr="59F10117">
              <w:rPr>
                <w:b/>
                <w:bCs/>
              </w:rPr>
              <w:t xml:space="preserve"> April to 25</w:t>
            </w:r>
            <w:r w:rsidRPr="59F10117">
              <w:rPr>
                <w:b/>
                <w:bCs/>
                <w:vertAlign w:val="superscript"/>
              </w:rPr>
              <w:t>th</w:t>
            </w:r>
            <w:r w:rsidRPr="59F10117">
              <w:rPr>
                <w:b/>
                <w:bCs/>
              </w:rPr>
              <w:t xml:space="preserve"> April </w:t>
            </w:r>
          </w:p>
          <w:p w:rsidR="00C448DC" w:rsidP="00D75BC0" w:rsidRDefault="5A097A2B" w14:paraId="2E916BE2" w14:textId="0EBD94EF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3 Weeks</w:t>
            </w:r>
          </w:p>
        </w:tc>
        <w:tc>
          <w:tcPr>
            <w:tcW w:w="3006" w:type="dxa"/>
            <w:shd w:val="clear" w:color="auto" w:fill="E2EFD9" w:themeFill="accent6" w:themeFillTint="33"/>
            <w:tcMar/>
          </w:tcPr>
          <w:p w:rsidR="00D93133" w:rsidP="00A71E36" w:rsidRDefault="00D93133" w14:paraId="1BE48423" w14:textId="77777777">
            <w:pPr>
              <w:jc w:val="center"/>
              <w:rPr>
                <w:b/>
                <w:bCs/>
              </w:rPr>
            </w:pPr>
          </w:p>
        </w:tc>
      </w:tr>
      <w:tr w:rsidR="00685743" w:rsidTr="7D76A464" w14:paraId="3C403867" w14:textId="77777777">
        <w:tc>
          <w:tcPr>
            <w:tcW w:w="3005" w:type="dxa"/>
            <w:tcMar/>
          </w:tcPr>
          <w:p w:rsidR="00685743" w:rsidP="00A71E36" w:rsidRDefault="00685743" w14:paraId="27B7C9FC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685743" w:rsidP="00A71E36" w:rsidRDefault="00685743" w14:paraId="544AEF79" w14:textId="77777777">
            <w:pPr>
              <w:jc w:val="center"/>
              <w:rPr>
                <w:rStyle w:val="normaltextrun"/>
              </w:rPr>
            </w:pPr>
          </w:p>
          <w:p w:rsidR="00685743" w:rsidP="00A71E36" w:rsidRDefault="72340EBA" w14:paraId="63BD39D6" w14:textId="3C1818CC">
            <w:pPr>
              <w:jc w:val="center"/>
              <w:rPr>
                <w:rStyle w:val="normaltextrun"/>
              </w:rPr>
            </w:pPr>
            <w:r w:rsidRPr="59F10117">
              <w:rPr>
                <w:rStyle w:val="normaltextrun"/>
              </w:rPr>
              <w:t xml:space="preserve">WK10: </w:t>
            </w:r>
            <w:r w:rsidRPr="59F10117" w:rsidR="1650ABC0">
              <w:rPr>
                <w:rStyle w:val="normaltextrun"/>
              </w:rPr>
              <w:t>28/04/25</w:t>
            </w:r>
          </w:p>
          <w:p w:rsidR="00685743" w:rsidP="00A71E36" w:rsidRDefault="00685743" w14:paraId="319B07AB" w14:textId="77777777">
            <w:pPr>
              <w:jc w:val="center"/>
              <w:rPr>
                <w:rStyle w:val="normaltextrun"/>
              </w:rPr>
            </w:pPr>
          </w:p>
          <w:p w:rsidR="00685743" w:rsidP="00A71E36" w:rsidRDefault="00685743" w14:paraId="4DCBA5A0" w14:textId="77777777">
            <w:pPr>
              <w:jc w:val="center"/>
              <w:rPr>
                <w:rStyle w:val="normaltextrun"/>
              </w:rPr>
            </w:pPr>
          </w:p>
          <w:p w:rsidR="00685743" w:rsidP="00A71E36" w:rsidRDefault="00685743" w14:paraId="130125AE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</w:tc>
        <w:tc>
          <w:tcPr>
            <w:tcW w:w="3005" w:type="dxa"/>
            <w:tcMar/>
          </w:tcPr>
          <w:p w:rsidR="00685743" w:rsidP="00A71E36" w:rsidRDefault="00685743" w14:paraId="424F525B" w14:textId="77777777">
            <w:pPr>
              <w:jc w:val="center"/>
              <w:rPr>
                <w:b/>
                <w:bCs/>
              </w:rPr>
            </w:pPr>
          </w:p>
          <w:p w:rsidR="00563123" w:rsidP="00A71E36" w:rsidRDefault="00563123" w14:paraId="304CB420" w14:textId="77777777">
            <w:pPr>
              <w:jc w:val="center"/>
              <w:rPr>
                <w:b/>
                <w:bCs/>
              </w:rPr>
            </w:pPr>
          </w:p>
          <w:p w:rsidR="00C448DC" w:rsidP="00C448DC" w:rsidRDefault="1650ABC0" w14:paraId="2E0F3358" w14:textId="29EC2D2C">
            <w:pPr>
              <w:rPr>
                <w:b/>
                <w:bCs/>
              </w:rPr>
            </w:pPr>
            <w:r w:rsidRPr="59F10117">
              <w:rPr>
                <w:b/>
                <w:bCs/>
              </w:rPr>
              <w:t>Revision session</w:t>
            </w:r>
          </w:p>
        </w:tc>
        <w:tc>
          <w:tcPr>
            <w:tcW w:w="3006" w:type="dxa"/>
            <w:tcMar/>
          </w:tcPr>
          <w:p w:rsidR="00685743" w:rsidP="00A71E36" w:rsidRDefault="00685743" w14:paraId="1831741D" w14:textId="77777777">
            <w:pPr>
              <w:jc w:val="center"/>
              <w:rPr>
                <w:b/>
                <w:bCs/>
              </w:rPr>
            </w:pPr>
          </w:p>
        </w:tc>
      </w:tr>
    </w:tbl>
    <w:p w:rsidRPr="00A71E36" w:rsidR="00A71E36" w:rsidP="00A71E36" w:rsidRDefault="00A71E36" w14:paraId="48354DD8" w14:textId="77777777">
      <w:pPr>
        <w:jc w:val="center"/>
        <w:rPr>
          <w:b/>
          <w:bCs/>
        </w:rPr>
      </w:pPr>
    </w:p>
    <w:sectPr w:rsidRPr="00A71E36" w:rsidR="00A71E3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027F95"/>
    <w:rsid w:val="00142BBD"/>
    <w:rsid w:val="00540018"/>
    <w:rsid w:val="00563123"/>
    <w:rsid w:val="005A5D61"/>
    <w:rsid w:val="00651A51"/>
    <w:rsid w:val="00685743"/>
    <w:rsid w:val="00712C3A"/>
    <w:rsid w:val="00784599"/>
    <w:rsid w:val="00802D48"/>
    <w:rsid w:val="00814800"/>
    <w:rsid w:val="008B04C4"/>
    <w:rsid w:val="009424D4"/>
    <w:rsid w:val="00A71E36"/>
    <w:rsid w:val="00AD0E77"/>
    <w:rsid w:val="00B27CAA"/>
    <w:rsid w:val="00B82C0E"/>
    <w:rsid w:val="00BA49D1"/>
    <w:rsid w:val="00C42BEE"/>
    <w:rsid w:val="00C448DC"/>
    <w:rsid w:val="00D63711"/>
    <w:rsid w:val="00D75BC0"/>
    <w:rsid w:val="00D93133"/>
    <w:rsid w:val="00EA03EB"/>
    <w:rsid w:val="014F00F4"/>
    <w:rsid w:val="029A2082"/>
    <w:rsid w:val="03CB8DBE"/>
    <w:rsid w:val="03FBF277"/>
    <w:rsid w:val="0879C43F"/>
    <w:rsid w:val="146E5300"/>
    <w:rsid w:val="1650ABC0"/>
    <w:rsid w:val="16E5374E"/>
    <w:rsid w:val="17C6599C"/>
    <w:rsid w:val="1BB8C35E"/>
    <w:rsid w:val="1C3ADDAD"/>
    <w:rsid w:val="1CC019C0"/>
    <w:rsid w:val="1D8D72B1"/>
    <w:rsid w:val="210E084F"/>
    <w:rsid w:val="24D4567A"/>
    <w:rsid w:val="26CA7BCD"/>
    <w:rsid w:val="26EE4EE5"/>
    <w:rsid w:val="2A9BAFF3"/>
    <w:rsid w:val="2C05129F"/>
    <w:rsid w:val="30FCE36A"/>
    <w:rsid w:val="325A8D75"/>
    <w:rsid w:val="32BF646D"/>
    <w:rsid w:val="393444DA"/>
    <w:rsid w:val="3F642FD2"/>
    <w:rsid w:val="4355E9B0"/>
    <w:rsid w:val="57110A5B"/>
    <w:rsid w:val="59F10117"/>
    <w:rsid w:val="5A097A2B"/>
    <w:rsid w:val="5D4A7703"/>
    <w:rsid w:val="611EEAC8"/>
    <w:rsid w:val="644ADCDB"/>
    <w:rsid w:val="6E01F1EE"/>
    <w:rsid w:val="6FF75A1D"/>
    <w:rsid w:val="72340EBA"/>
    <w:rsid w:val="73198C21"/>
    <w:rsid w:val="74293DD4"/>
    <w:rsid w:val="78156A2A"/>
    <w:rsid w:val="78A79DBF"/>
    <w:rsid w:val="7B1A55AC"/>
    <w:rsid w:val="7D76A464"/>
    <w:rsid w:val="7DA48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wacimagecontainer" w:customStyle="1">
    <w:name w:val="wacimagecontainer"/>
    <w:basedOn w:val="DefaultParagraphFont"/>
    <w:rsid w:val="00A71E36"/>
  </w:style>
  <w:style w:type="paragraph" w:styleId="paragraph" w:customStyle="1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normaltextrun" w:customStyle="1">
    <w:name w:val="normaltextrun"/>
    <w:basedOn w:val="DefaultParagraphFont"/>
    <w:rsid w:val="00A71E36"/>
  </w:style>
  <w:style w:type="character" w:styleId="eop" w:customStyle="1">
    <w:name w:val="eop"/>
    <w:basedOn w:val="DefaultParagraphFont"/>
    <w:rsid w:val="00A71E36"/>
  </w:style>
  <w:style w:type="character" w:styleId="scxw122267793" w:customStyle="1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5</revision>
  <dcterms:created xsi:type="dcterms:W3CDTF">2023-12-19T12:55:00.0000000Z</dcterms:created>
  <dcterms:modified xsi:type="dcterms:W3CDTF">2024-12-17T08:46:03.3748869Z</dcterms:modified>
</coreProperties>
</file>