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D55E7" w14:textId="77777777" w:rsidR="008F4827" w:rsidRDefault="009A04A9">
      <w:r>
        <w:rPr>
          <w:noProof/>
          <w:lang w:val="en-GB" w:eastAsia="en-GB"/>
        </w:rPr>
        <w:drawing>
          <wp:inline distT="0" distB="0" distL="0" distR="0" wp14:anchorId="138B4ABA" wp14:editId="61BE8E38">
            <wp:extent cx="2895600" cy="1190625"/>
            <wp:effectExtent l="0" t="0" r="0" b="0"/>
            <wp:docPr id="1" name="Picture 1" descr="Macintosh HD:Users:julie:Desktop:TSD-Logo-Pack:RGB:TSD_logo20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julie:Desktop:TSD-Logo-Pack:RGB:TSD_logo2010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2150A" w14:textId="01EAADF1" w:rsidR="00785C30" w:rsidRDefault="00785C30" w:rsidP="00785C3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EXAMPLE OF INTERVIEW SCHEDULE</w:t>
      </w:r>
    </w:p>
    <w:p w14:paraId="49C54CEB" w14:textId="11717354" w:rsidR="009C27DC" w:rsidRPr="0066285B" w:rsidRDefault="009C27DC">
      <w:pPr>
        <w:rPr>
          <w:rFonts w:ascii="Arial" w:hAnsi="Arial" w:cs="Arial"/>
          <w:b/>
          <w:sz w:val="24"/>
          <w:szCs w:val="24"/>
        </w:rPr>
      </w:pPr>
      <w:r w:rsidRPr="0066285B">
        <w:rPr>
          <w:rFonts w:ascii="Arial" w:hAnsi="Arial" w:cs="Arial"/>
          <w:b/>
          <w:sz w:val="24"/>
          <w:szCs w:val="24"/>
        </w:rPr>
        <w:t>Interview Schedule</w:t>
      </w:r>
      <w:r w:rsidR="00106131">
        <w:rPr>
          <w:rFonts w:ascii="Arial" w:hAnsi="Arial" w:cs="Arial"/>
          <w:b/>
          <w:sz w:val="24"/>
          <w:szCs w:val="24"/>
        </w:rPr>
        <w:t xml:space="preserve"> School liaison Officers </w:t>
      </w:r>
    </w:p>
    <w:p w14:paraId="3124B095" w14:textId="77777777" w:rsidR="00697058" w:rsidRPr="0066285B" w:rsidRDefault="00697058" w:rsidP="00697058">
      <w:pPr>
        <w:pStyle w:val="Header"/>
        <w:tabs>
          <w:tab w:val="clear" w:pos="4320"/>
          <w:tab w:val="clear" w:pos="8640"/>
        </w:tabs>
        <w:ind w:right="138"/>
        <w:rPr>
          <w:rFonts w:ascii="Arial" w:hAnsi="Arial" w:cs="Arial"/>
          <w:color w:val="000000"/>
          <w:szCs w:val="24"/>
        </w:rPr>
      </w:pPr>
      <w:r w:rsidRPr="0066285B">
        <w:rPr>
          <w:rFonts w:ascii="Arial" w:hAnsi="Arial" w:cs="Arial"/>
          <w:color w:val="000000"/>
          <w:szCs w:val="24"/>
        </w:rPr>
        <w:t xml:space="preserve">The University of Wales Trinity Saint David are carrying out an evaluation of </w:t>
      </w:r>
      <w:r w:rsidR="00EF0E7B">
        <w:rPr>
          <w:rFonts w:ascii="Arial" w:hAnsi="Arial" w:cs="Arial"/>
          <w:color w:val="000000"/>
          <w:szCs w:val="24"/>
        </w:rPr>
        <w:t>……………</w:t>
      </w:r>
      <w:r w:rsidRPr="0066285B">
        <w:rPr>
          <w:rFonts w:ascii="Arial" w:hAnsi="Arial" w:cs="Arial"/>
          <w:color w:val="000000"/>
          <w:szCs w:val="24"/>
        </w:rPr>
        <w:t xml:space="preserve"> project. The aim of the evaluation is to asses both the quality of the provision as well as its impact on participant’s awareness of domestic abuse. </w:t>
      </w:r>
    </w:p>
    <w:p w14:paraId="67971C78" w14:textId="77777777" w:rsidR="00697058" w:rsidRPr="0066285B" w:rsidRDefault="00697058" w:rsidP="00697058">
      <w:pPr>
        <w:pStyle w:val="Header"/>
        <w:tabs>
          <w:tab w:val="clear" w:pos="4320"/>
          <w:tab w:val="clear" w:pos="8640"/>
        </w:tabs>
        <w:ind w:left="709" w:right="138"/>
        <w:rPr>
          <w:rFonts w:ascii="Arial" w:hAnsi="Arial" w:cs="Arial"/>
          <w:color w:val="000000"/>
          <w:szCs w:val="24"/>
        </w:rPr>
      </w:pPr>
    </w:p>
    <w:p w14:paraId="2B2C075B" w14:textId="77777777" w:rsidR="00697058" w:rsidRPr="0066285B" w:rsidRDefault="00697058" w:rsidP="00697058">
      <w:pPr>
        <w:pStyle w:val="Header"/>
        <w:tabs>
          <w:tab w:val="clear" w:pos="4320"/>
          <w:tab w:val="clear" w:pos="8640"/>
        </w:tabs>
        <w:ind w:right="138"/>
        <w:rPr>
          <w:rFonts w:ascii="Arial" w:hAnsi="Arial" w:cs="Arial"/>
          <w:color w:val="000000"/>
          <w:szCs w:val="24"/>
        </w:rPr>
      </w:pPr>
      <w:r w:rsidRPr="0066285B">
        <w:rPr>
          <w:rFonts w:ascii="Arial" w:hAnsi="Arial" w:cs="Arial"/>
          <w:color w:val="000000"/>
          <w:szCs w:val="24"/>
        </w:rPr>
        <w:t xml:space="preserve">The evaluation will initially look at two geographical areas within Wales were the project has been run. </w:t>
      </w:r>
    </w:p>
    <w:p w14:paraId="5322E6C7" w14:textId="77777777" w:rsidR="00697058" w:rsidRPr="0066285B" w:rsidRDefault="00697058">
      <w:pPr>
        <w:rPr>
          <w:rFonts w:ascii="Arial" w:hAnsi="Arial" w:cs="Arial"/>
          <w:b/>
          <w:sz w:val="24"/>
          <w:szCs w:val="24"/>
        </w:rPr>
      </w:pPr>
    </w:p>
    <w:p w14:paraId="7CFC4D63" w14:textId="77777777" w:rsidR="0066285B" w:rsidRPr="0066285B" w:rsidRDefault="0066285B">
      <w:pPr>
        <w:rPr>
          <w:rFonts w:ascii="Arial" w:hAnsi="Arial" w:cs="Arial"/>
          <w:b/>
          <w:sz w:val="24"/>
          <w:szCs w:val="24"/>
        </w:rPr>
      </w:pPr>
      <w:r w:rsidRPr="0066285B">
        <w:rPr>
          <w:rFonts w:ascii="Arial" w:hAnsi="Arial" w:cs="Arial"/>
          <w:b/>
          <w:sz w:val="24"/>
          <w:szCs w:val="24"/>
        </w:rPr>
        <w:t xml:space="preserve">The interview will last for 15-30 minutes . </w:t>
      </w:r>
    </w:p>
    <w:p w14:paraId="7631BAC9" w14:textId="77777777" w:rsidR="00697058" w:rsidRPr="0066285B" w:rsidRDefault="00697058">
      <w:pPr>
        <w:rPr>
          <w:rFonts w:ascii="Arial" w:hAnsi="Arial" w:cs="Arial"/>
          <w:sz w:val="24"/>
          <w:szCs w:val="24"/>
        </w:rPr>
      </w:pPr>
      <w:r w:rsidRPr="0066285B">
        <w:rPr>
          <w:rFonts w:ascii="Arial" w:hAnsi="Arial" w:cs="Arial"/>
          <w:sz w:val="24"/>
          <w:szCs w:val="24"/>
        </w:rPr>
        <w:t xml:space="preserve">The evaluation team and </w:t>
      </w:r>
      <w:r w:rsidR="00EF0E7B">
        <w:rPr>
          <w:rFonts w:ascii="Arial" w:hAnsi="Arial" w:cs="Arial"/>
          <w:sz w:val="24"/>
          <w:szCs w:val="24"/>
        </w:rPr>
        <w:t>………</w:t>
      </w:r>
      <w:r w:rsidRPr="0066285B">
        <w:rPr>
          <w:rFonts w:ascii="Arial" w:hAnsi="Arial" w:cs="Arial"/>
          <w:sz w:val="24"/>
          <w:szCs w:val="24"/>
        </w:rPr>
        <w:t xml:space="preserve">would like to take this opportunity to thank you for taking the time to engage with the study. </w:t>
      </w:r>
    </w:p>
    <w:p w14:paraId="6CD7998B" w14:textId="77777777" w:rsidR="00697058" w:rsidRPr="0066285B" w:rsidRDefault="00697058">
      <w:pPr>
        <w:rPr>
          <w:rFonts w:ascii="Arial" w:hAnsi="Arial" w:cs="Arial"/>
          <w:b/>
          <w:sz w:val="24"/>
          <w:szCs w:val="24"/>
        </w:rPr>
      </w:pPr>
    </w:p>
    <w:p w14:paraId="262A5253" w14:textId="77777777" w:rsidR="00697058" w:rsidRPr="0066285B" w:rsidRDefault="00697058" w:rsidP="00697058">
      <w:pPr>
        <w:rPr>
          <w:rFonts w:ascii="Arial" w:hAnsi="Arial" w:cs="Arial"/>
          <w:b/>
          <w:sz w:val="24"/>
          <w:szCs w:val="24"/>
          <w:lang w:val="en-GB"/>
        </w:rPr>
      </w:pPr>
      <w:r w:rsidRPr="0066285B">
        <w:rPr>
          <w:rFonts w:ascii="Arial" w:hAnsi="Arial" w:cs="Arial"/>
          <w:b/>
          <w:sz w:val="24"/>
          <w:szCs w:val="24"/>
          <w:lang w:val="en-GB"/>
        </w:rPr>
        <w:t>C</w:t>
      </w:r>
      <w:r w:rsidR="00EF0E7B">
        <w:rPr>
          <w:rFonts w:ascii="Arial" w:hAnsi="Arial" w:cs="Arial"/>
          <w:b/>
          <w:sz w:val="24"/>
          <w:szCs w:val="24"/>
          <w:lang w:val="en-GB"/>
        </w:rPr>
        <w:t>ONSENT ……EVALUATION: …….</w:t>
      </w:r>
      <w:r w:rsidRPr="0066285B">
        <w:rPr>
          <w:rFonts w:ascii="Arial" w:hAnsi="Arial" w:cs="Arial"/>
          <w:b/>
          <w:sz w:val="24"/>
          <w:szCs w:val="24"/>
          <w:lang w:val="en-GB"/>
        </w:rPr>
        <w:t xml:space="preserve">PROJECT </w:t>
      </w:r>
    </w:p>
    <w:p w14:paraId="40A4F220" w14:textId="77777777" w:rsidR="00697058" w:rsidRPr="0066285B" w:rsidRDefault="00697058" w:rsidP="006970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6285B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12E98367" w14:textId="77777777" w:rsidR="00697058" w:rsidRPr="0066285B" w:rsidRDefault="00697058" w:rsidP="006970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6285B">
        <w:rPr>
          <w:rFonts w:ascii="Arial" w:hAnsi="Arial" w:cs="Arial"/>
          <w:sz w:val="24"/>
          <w:szCs w:val="24"/>
        </w:rPr>
        <w:t xml:space="preserve">I …………………………………………………….consent to Participate in the Evaluation of </w:t>
      </w:r>
      <w:r w:rsidR="00EF0E7B">
        <w:rPr>
          <w:rFonts w:ascii="Arial" w:hAnsi="Arial" w:cs="Arial"/>
          <w:sz w:val="24"/>
          <w:szCs w:val="24"/>
        </w:rPr>
        <w:t>………</w:t>
      </w:r>
      <w:r w:rsidRPr="0066285B">
        <w:rPr>
          <w:rFonts w:ascii="Arial" w:hAnsi="Arial" w:cs="Arial"/>
          <w:sz w:val="24"/>
          <w:szCs w:val="24"/>
        </w:rPr>
        <w:t xml:space="preserve">Project with the University of Wales Trinity Saint David : </w:t>
      </w:r>
    </w:p>
    <w:p w14:paraId="2362CEBA" w14:textId="77777777" w:rsidR="00697058" w:rsidRPr="0066285B" w:rsidRDefault="00697058" w:rsidP="006970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0A173EA" w14:textId="77777777" w:rsidR="00697058" w:rsidRPr="0066285B" w:rsidRDefault="00697058" w:rsidP="006970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6285B">
        <w:rPr>
          <w:rFonts w:ascii="Arial" w:hAnsi="Arial" w:cs="Arial"/>
          <w:sz w:val="24"/>
          <w:szCs w:val="24"/>
        </w:rPr>
        <w:t xml:space="preserve">I also understand that although the data from this study may be published, my identity will be kept confidential. </w:t>
      </w:r>
    </w:p>
    <w:p w14:paraId="6CE89047" w14:textId="77777777" w:rsidR="00697058" w:rsidRPr="0066285B" w:rsidRDefault="00697058" w:rsidP="006970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0F3DD71" w14:textId="77777777" w:rsidR="00697058" w:rsidRPr="0066285B" w:rsidRDefault="00697058" w:rsidP="006970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6831663" w14:textId="77777777" w:rsidR="00697058" w:rsidRPr="0066285B" w:rsidRDefault="00697058" w:rsidP="006970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6285B">
        <w:rPr>
          <w:rFonts w:ascii="Arial" w:hAnsi="Arial" w:cs="Arial"/>
          <w:sz w:val="24"/>
          <w:szCs w:val="24"/>
        </w:rPr>
        <w:t>(Signature) (Date)</w:t>
      </w:r>
    </w:p>
    <w:p w14:paraId="3DFEA1BE" w14:textId="77777777" w:rsidR="00697058" w:rsidRPr="0066285B" w:rsidRDefault="00697058" w:rsidP="006970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6285B">
        <w:rPr>
          <w:rFonts w:ascii="Arial" w:hAnsi="Arial" w:cs="Arial"/>
          <w:sz w:val="24"/>
          <w:szCs w:val="24"/>
        </w:rPr>
        <w:t>_____________________________________________</w:t>
      </w:r>
    </w:p>
    <w:p w14:paraId="6C8FBE54" w14:textId="77777777" w:rsidR="00697058" w:rsidRPr="0066285B" w:rsidRDefault="00697058">
      <w:pPr>
        <w:rPr>
          <w:rFonts w:ascii="Arial" w:hAnsi="Arial" w:cs="Arial"/>
          <w:b/>
          <w:sz w:val="24"/>
          <w:szCs w:val="24"/>
        </w:rPr>
      </w:pPr>
      <w:r w:rsidRPr="0066285B">
        <w:rPr>
          <w:rFonts w:ascii="Arial" w:hAnsi="Arial" w:cs="Arial"/>
          <w:b/>
          <w:sz w:val="24"/>
          <w:szCs w:val="24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3"/>
        <w:gridCol w:w="7777"/>
      </w:tblGrid>
      <w:tr w:rsidR="00657CE3" w:rsidRPr="0038219F" w14:paraId="32E28892" w14:textId="77777777" w:rsidTr="00A33198">
        <w:tc>
          <w:tcPr>
            <w:tcW w:w="1391" w:type="dxa"/>
            <w:shd w:val="clear" w:color="auto" w:fill="BFBFBF" w:themeFill="background1" w:themeFillShade="BF"/>
          </w:tcPr>
          <w:p w14:paraId="61858138" w14:textId="77777777" w:rsidR="00657CE3" w:rsidRPr="0038219F" w:rsidRDefault="00657CE3">
            <w:pPr>
              <w:rPr>
                <w:rFonts w:ascii="Arial" w:hAnsi="Arial" w:cs="Arial"/>
                <w:b/>
              </w:rPr>
            </w:pPr>
            <w:r w:rsidRPr="0038219F">
              <w:rPr>
                <w:rFonts w:ascii="Arial" w:hAnsi="Arial" w:cs="Arial"/>
                <w:b/>
              </w:rPr>
              <w:lastRenderedPageBreak/>
              <w:t xml:space="preserve">Name </w:t>
            </w:r>
          </w:p>
        </w:tc>
        <w:tc>
          <w:tcPr>
            <w:tcW w:w="8185" w:type="dxa"/>
          </w:tcPr>
          <w:p w14:paraId="59BB1FFA" w14:textId="77777777" w:rsidR="00657CE3" w:rsidRPr="0038219F" w:rsidRDefault="00657CE3">
            <w:pPr>
              <w:rPr>
                <w:rFonts w:ascii="Arial" w:hAnsi="Arial" w:cs="Arial"/>
                <w:b/>
              </w:rPr>
            </w:pPr>
          </w:p>
          <w:p w14:paraId="7AC6A377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  <w:p w14:paraId="317A10C8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</w:tc>
      </w:tr>
      <w:tr w:rsidR="00657CE3" w:rsidRPr="0038219F" w14:paraId="3F9D3AF3" w14:textId="77777777" w:rsidTr="00A33198">
        <w:tc>
          <w:tcPr>
            <w:tcW w:w="1391" w:type="dxa"/>
            <w:shd w:val="clear" w:color="auto" w:fill="BFBFBF" w:themeFill="background1" w:themeFillShade="BF"/>
          </w:tcPr>
          <w:p w14:paraId="379E208E" w14:textId="77777777" w:rsidR="00657CE3" w:rsidRPr="0038219F" w:rsidRDefault="00657CE3">
            <w:pPr>
              <w:rPr>
                <w:rFonts w:ascii="Arial" w:hAnsi="Arial" w:cs="Arial"/>
                <w:b/>
              </w:rPr>
            </w:pPr>
            <w:proofErr w:type="spellStart"/>
            <w:r w:rsidRPr="0038219F">
              <w:rPr>
                <w:rFonts w:ascii="Arial" w:hAnsi="Arial" w:cs="Arial"/>
                <w:b/>
              </w:rPr>
              <w:t>Organisation</w:t>
            </w:r>
            <w:proofErr w:type="spellEnd"/>
            <w:r w:rsidRPr="0038219F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8185" w:type="dxa"/>
          </w:tcPr>
          <w:p w14:paraId="4853C76B" w14:textId="77777777" w:rsidR="00657CE3" w:rsidRPr="0038219F" w:rsidRDefault="00657CE3">
            <w:pPr>
              <w:rPr>
                <w:rFonts w:ascii="Arial" w:hAnsi="Arial" w:cs="Arial"/>
                <w:b/>
              </w:rPr>
            </w:pPr>
          </w:p>
          <w:p w14:paraId="511639EC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  <w:p w14:paraId="5CB8FBB5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</w:tc>
      </w:tr>
    </w:tbl>
    <w:p w14:paraId="0DEB6136" w14:textId="77777777" w:rsidR="00657CE3" w:rsidRPr="0038219F" w:rsidRDefault="00657CE3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57CE3" w:rsidRPr="0038219F" w14:paraId="24D831CE" w14:textId="77777777" w:rsidTr="00A33198">
        <w:tc>
          <w:tcPr>
            <w:tcW w:w="9576" w:type="dxa"/>
            <w:shd w:val="clear" w:color="auto" w:fill="BFBFBF" w:themeFill="background1" w:themeFillShade="BF"/>
          </w:tcPr>
          <w:p w14:paraId="19FCFB6F" w14:textId="77777777" w:rsidR="00657CE3" w:rsidRPr="0038219F" w:rsidRDefault="00657CE3" w:rsidP="00657CE3">
            <w:pPr>
              <w:rPr>
                <w:rFonts w:ascii="Arial" w:hAnsi="Arial" w:cs="Arial"/>
                <w:b/>
              </w:rPr>
            </w:pPr>
            <w:r w:rsidRPr="0038219F">
              <w:rPr>
                <w:rFonts w:ascii="Arial" w:hAnsi="Arial" w:cs="Arial"/>
                <w:b/>
              </w:rPr>
              <w:t>Question one (</w:t>
            </w:r>
            <w:r w:rsidR="00106131">
              <w:rPr>
                <w:rFonts w:ascii="Arial" w:hAnsi="Arial" w:cs="Arial"/>
                <w:b/>
              </w:rPr>
              <w:t xml:space="preserve">Background : </w:t>
            </w:r>
            <w:r w:rsidRPr="0038219F">
              <w:rPr>
                <w:rFonts w:ascii="Arial" w:hAnsi="Arial" w:cs="Arial"/>
                <w:b/>
              </w:rPr>
              <w:t xml:space="preserve">Role in </w:t>
            </w:r>
            <w:r w:rsidR="00A33198" w:rsidRPr="0038219F">
              <w:rPr>
                <w:rFonts w:ascii="Arial" w:hAnsi="Arial" w:cs="Arial"/>
                <w:b/>
              </w:rPr>
              <w:t>relation</w:t>
            </w:r>
            <w:r w:rsidRPr="0038219F">
              <w:rPr>
                <w:rFonts w:ascii="Arial" w:hAnsi="Arial" w:cs="Arial"/>
                <w:b/>
              </w:rPr>
              <w:t xml:space="preserve"> to</w:t>
            </w:r>
            <w:r w:rsidR="00F922B7">
              <w:rPr>
                <w:rFonts w:ascii="Arial" w:hAnsi="Arial" w:cs="Arial"/>
                <w:b/>
              </w:rPr>
              <w:t>…….</w:t>
            </w:r>
            <w:r w:rsidRPr="0038219F">
              <w:rPr>
                <w:rFonts w:ascii="Arial" w:hAnsi="Arial" w:cs="Arial"/>
                <w:b/>
              </w:rPr>
              <w:t xml:space="preserve">): </w:t>
            </w:r>
          </w:p>
          <w:p w14:paraId="19468840" w14:textId="77777777" w:rsidR="00657CE3" w:rsidRPr="0038219F" w:rsidRDefault="00657CE3" w:rsidP="00657CE3">
            <w:pPr>
              <w:rPr>
                <w:rFonts w:ascii="Arial" w:hAnsi="Arial" w:cs="Arial"/>
                <w:b/>
              </w:rPr>
            </w:pPr>
          </w:p>
          <w:p w14:paraId="41E5B832" w14:textId="77777777" w:rsidR="00657CE3" w:rsidRPr="0038219F" w:rsidRDefault="00657CE3" w:rsidP="007B4000">
            <w:pPr>
              <w:rPr>
                <w:rFonts w:ascii="Arial" w:hAnsi="Arial" w:cs="Arial"/>
                <w:b/>
              </w:rPr>
            </w:pPr>
          </w:p>
        </w:tc>
      </w:tr>
      <w:tr w:rsidR="00657CE3" w:rsidRPr="0038219F" w14:paraId="2E948893" w14:textId="77777777" w:rsidTr="00657CE3">
        <w:tc>
          <w:tcPr>
            <w:tcW w:w="9576" w:type="dxa"/>
          </w:tcPr>
          <w:p w14:paraId="14FB64EF" w14:textId="77777777" w:rsidR="007B4000" w:rsidRDefault="007B4000" w:rsidP="007B400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 w:rsidRPr="0038219F">
              <w:rPr>
                <w:rFonts w:ascii="Arial" w:hAnsi="Arial" w:cs="Arial"/>
                <w:b/>
              </w:rPr>
              <w:t xml:space="preserve"> </w:t>
            </w:r>
            <w:r w:rsidR="00106131">
              <w:rPr>
                <w:rFonts w:ascii="Arial" w:hAnsi="Arial" w:cs="Arial"/>
                <w:b/>
              </w:rPr>
              <w:t xml:space="preserve">Please could you outline the Spectrum project and the role you play as School liaison officers </w:t>
            </w:r>
          </w:p>
          <w:p w14:paraId="0B5BE80A" w14:textId="77777777" w:rsidR="00106131" w:rsidRPr="00106131" w:rsidRDefault="00106131" w:rsidP="00106131">
            <w:pPr>
              <w:rPr>
                <w:rFonts w:ascii="Arial" w:hAnsi="Arial" w:cs="Arial"/>
                <w:b/>
              </w:rPr>
            </w:pPr>
          </w:p>
          <w:p w14:paraId="5FE1787C" w14:textId="77777777" w:rsidR="00657CE3" w:rsidRPr="0038219F" w:rsidRDefault="00657CE3">
            <w:pPr>
              <w:rPr>
                <w:rFonts w:ascii="Arial" w:hAnsi="Arial" w:cs="Arial"/>
                <w:b/>
              </w:rPr>
            </w:pPr>
          </w:p>
          <w:p w14:paraId="67D8175E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  <w:p w14:paraId="680567AF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  <w:p w14:paraId="32678C0D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  <w:p w14:paraId="4974A2A4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  <w:p w14:paraId="1A905834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</w:tc>
      </w:tr>
      <w:tr w:rsidR="00657CE3" w:rsidRPr="0038219F" w14:paraId="54771CB5" w14:textId="77777777" w:rsidTr="00A33198">
        <w:tc>
          <w:tcPr>
            <w:tcW w:w="9576" w:type="dxa"/>
            <w:shd w:val="clear" w:color="auto" w:fill="BFBFBF" w:themeFill="background1" w:themeFillShade="BF"/>
          </w:tcPr>
          <w:p w14:paraId="13484666" w14:textId="77777777" w:rsidR="007B4000" w:rsidRPr="0038219F" w:rsidRDefault="007B4000" w:rsidP="007B4000">
            <w:pPr>
              <w:rPr>
                <w:rFonts w:ascii="Arial" w:hAnsi="Arial" w:cs="Arial"/>
                <w:b/>
              </w:rPr>
            </w:pPr>
            <w:r w:rsidRPr="0038219F">
              <w:rPr>
                <w:rFonts w:ascii="Arial" w:hAnsi="Arial" w:cs="Arial"/>
                <w:b/>
              </w:rPr>
              <w:t>Question 2 (Delivery of Project) ;</w:t>
            </w:r>
          </w:p>
          <w:p w14:paraId="56C1661C" w14:textId="77777777" w:rsidR="00657CE3" w:rsidRPr="0038219F" w:rsidRDefault="00657CE3">
            <w:pPr>
              <w:rPr>
                <w:rFonts w:ascii="Arial" w:hAnsi="Arial" w:cs="Arial"/>
                <w:b/>
              </w:rPr>
            </w:pPr>
          </w:p>
        </w:tc>
      </w:tr>
      <w:tr w:rsidR="007B4000" w:rsidRPr="0038219F" w14:paraId="6A5D5860" w14:textId="77777777" w:rsidTr="00657CE3">
        <w:tc>
          <w:tcPr>
            <w:tcW w:w="9576" w:type="dxa"/>
          </w:tcPr>
          <w:p w14:paraId="7895321A" w14:textId="77777777" w:rsidR="007B4000" w:rsidRPr="0038219F" w:rsidRDefault="007B4000" w:rsidP="00106131">
            <w:pPr>
              <w:rPr>
                <w:rFonts w:ascii="Arial" w:hAnsi="Arial" w:cs="Arial"/>
                <w:b/>
              </w:rPr>
            </w:pPr>
            <w:r w:rsidRPr="0038219F">
              <w:rPr>
                <w:rFonts w:ascii="Arial" w:hAnsi="Arial" w:cs="Arial"/>
                <w:b/>
              </w:rPr>
              <w:t>2.1</w:t>
            </w:r>
            <w:r w:rsidR="00106131">
              <w:rPr>
                <w:rFonts w:ascii="Arial" w:hAnsi="Arial" w:cs="Arial"/>
                <w:b/>
              </w:rPr>
              <w:t xml:space="preserve">   Could you describe how you  engage with schools and organizations to deliver the spectrum project. </w:t>
            </w:r>
            <w:r w:rsidR="00A33198" w:rsidRPr="0038219F">
              <w:rPr>
                <w:rFonts w:ascii="Arial" w:hAnsi="Arial" w:cs="Arial"/>
                <w:b/>
              </w:rPr>
              <w:t xml:space="preserve"> </w:t>
            </w:r>
          </w:p>
          <w:p w14:paraId="0EB0144C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  <w:p w14:paraId="14075D09" w14:textId="77777777" w:rsidR="00A33198" w:rsidRPr="0038219F" w:rsidRDefault="0010613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(prompts, how to you choose which schools to attention, do you target certain areas, or is based on first come approach)? </w:t>
            </w:r>
          </w:p>
          <w:p w14:paraId="7988E94C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  <w:p w14:paraId="146B104F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</w:tc>
      </w:tr>
      <w:tr w:rsidR="00106131" w:rsidRPr="0038219F" w14:paraId="3F3F10D0" w14:textId="77777777" w:rsidTr="00657CE3">
        <w:tc>
          <w:tcPr>
            <w:tcW w:w="9576" w:type="dxa"/>
          </w:tcPr>
          <w:p w14:paraId="1A144520" w14:textId="77777777" w:rsidR="00106131" w:rsidRDefault="00106131" w:rsidP="0010613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2.2  How </w:t>
            </w:r>
            <w:r w:rsidR="00790B6A">
              <w:rPr>
                <w:rFonts w:ascii="Arial" w:hAnsi="Arial" w:cs="Arial"/>
                <w:b/>
              </w:rPr>
              <w:t xml:space="preserve">is the spectrum project delivered </w:t>
            </w:r>
            <w:r>
              <w:rPr>
                <w:rFonts w:ascii="Arial" w:hAnsi="Arial" w:cs="Arial"/>
                <w:b/>
              </w:rPr>
              <w:t xml:space="preserve"> in a school </w:t>
            </w:r>
          </w:p>
          <w:p w14:paraId="16ACA5D5" w14:textId="77777777" w:rsidR="00106131" w:rsidRDefault="00106131" w:rsidP="0010613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</w:t>
            </w:r>
            <w:r w:rsidR="00790B6A">
              <w:rPr>
                <w:rFonts w:ascii="Arial" w:hAnsi="Arial" w:cs="Arial"/>
                <w:b/>
              </w:rPr>
              <w:t>Prompts</w:t>
            </w:r>
            <w:r>
              <w:rPr>
                <w:rFonts w:ascii="Arial" w:hAnsi="Arial" w:cs="Arial"/>
                <w:b/>
              </w:rPr>
              <w:t>, who is responsible?</w:t>
            </w:r>
          </w:p>
          <w:p w14:paraId="7862A19C" w14:textId="77777777" w:rsidR="00106131" w:rsidRDefault="00790B6A" w:rsidP="0010613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How many sessions are delivered? </w:t>
            </w:r>
          </w:p>
          <w:p w14:paraId="7ADED794" w14:textId="77777777" w:rsidR="00790B6A" w:rsidRDefault="00790B6A" w:rsidP="0010613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What teaching strategies  do you use?</w:t>
            </w:r>
          </w:p>
          <w:p w14:paraId="520136FC" w14:textId="77777777" w:rsidR="00790B6A" w:rsidRDefault="00790B6A" w:rsidP="0010613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Is it delivered flexibly depending on the year group?) </w:t>
            </w:r>
          </w:p>
          <w:p w14:paraId="13A742E2" w14:textId="77777777" w:rsidR="00790B6A" w:rsidRDefault="00790B6A" w:rsidP="00106131">
            <w:pPr>
              <w:rPr>
                <w:rFonts w:ascii="Arial" w:hAnsi="Arial" w:cs="Arial"/>
                <w:b/>
              </w:rPr>
            </w:pPr>
          </w:p>
          <w:p w14:paraId="12BD89B5" w14:textId="77777777" w:rsidR="00095D58" w:rsidRDefault="00095D58" w:rsidP="00106131">
            <w:pPr>
              <w:rPr>
                <w:rFonts w:ascii="Arial" w:hAnsi="Arial" w:cs="Arial"/>
                <w:b/>
              </w:rPr>
            </w:pPr>
          </w:p>
          <w:p w14:paraId="0C58A1AD" w14:textId="77777777" w:rsidR="00095D58" w:rsidRPr="00106131" w:rsidRDefault="00095D58" w:rsidP="00106131">
            <w:pPr>
              <w:rPr>
                <w:rFonts w:ascii="Arial" w:hAnsi="Arial" w:cs="Arial"/>
                <w:b/>
              </w:rPr>
            </w:pPr>
          </w:p>
        </w:tc>
      </w:tr>
      <w:tr w:rsidR="007B4000" w:rsidRPr="0038219F" w14:paraId="70A0E593" w14:textId="77777777" w:rsidTr="00657CE3">
        <w:tc>
          <w:tcPr>
            <w:tcW w:w="9576" w:type="dxa"/>
          </w:tcPr>
          <w:p w14:paraId="7174C06B" w14:textId="77777777" w:rsidR="007B4000" w:rsidRPr="0038219F" w:rsidRDefault="007B4000" w:rsidP="007B4000">
            <w:pPr>
              <w:rPr>
                <w:rFonts w:ascii="Arial" w:hAnsi="Arial" w:cs="Arial"/>
                <w:b/>
              </w:rPr>
            </w:pPr>
            <w:r w:rsidRPr="0038219F">
              <w:rPr>
                <w:rFonts w:ascii="Arial" w:hAnsi="Arial" w:cs="Arial"/>
                <w:b/>
              </w:rPr>
              <w:t xml:space="preserve"> </w:t>
            </w:r>
          </w:p>
          <w:p w14:paraId="2706C64E" w14:textId="77777777" w:rsidR="007B4000" w:rsidRPr="0038219F" w:rsidRDefault="007B4000">
            <w:pPr>
              <w:rPr>
                <w:rFonts w:ascii="Arial" w:hAnsi="Arial" w:cs="Arial"/>
                <w:b/>
              </w:rPr>
            </w:pPr>
          </w:p>
          <w:p w14:paraId="49F25482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</w:tc>
      </w:tr>
      <w:tr w:rsidR="007B4000" w:rsidRPr="0038219F" w14:paraId="3B3E4BDE" w14:textId="77777777" w:rsidTr="00657CE3">
        <w:tc>
          <w:tcPr>
            <w:tcW w:w="9576" w:type="dxa"/>
          </w:tcPr>
          <w:p w14:paraId="67943D40" w14:textId="77777777" w:rsidR="00095D58" w:rsidRPr="0038219F" w:rsidRDefault="00095D58" w:rsidP="00095D58">
            <w:pPr>
              <w:rPr>
                <w:rFonts w:ascii="Arial" w:hAnsi="Arial" w:cs="Arial"/>
                <w:b/>
              </w:rPr>
            </w:pPr>
            <w:r w:rsidRPr="0038219F">
              <w:rPr>
                <w:rFonts w:ascii="Arial" w:hAnsi="Arial" w:cs="Arial"/>
                <w:b/>
              </w:rPr>
              <w:t>2.4 Are you are aware of other similar programmes that are delivered in schools?</w:t>
            </w:r>
          </w:p>
          <w:p w14:paraId="3CFE9C0A" w14:textId="77777777" w:rsidR="00095D58" w:rsidRPr="0038219F" w:rsidRDefault="00095D58" w:rsidP="00095D58">
            <w:pPr>
              <w:rPr>
                <w:rFonts w:ascii="Arial" w:hAnsi="Arial" w:cs="Arial"/>
                <w:b/>
              </w:rPr>
            </w:pPr>
            <w:r w:rsidRPr="0038219F">
              <w:rPr>
                <w:rFonts w:ascii="Arial" w:hAnsi="Arial" w:cs="Arial"/>
                <w:b/>
              </w:rPr>
              <w:t xml:space="preserve">If so, how would you compare these to the Spectrum project </w:t>
            </w:r>
          </w:p>
          <w:p w14:paraId="0EB4F2AB" w14:textId="77777777" w:rsidR="00095D58" w:rsidRPr="0038219F" w:rsidRDefault="00095D58" w:rsidP="00095D58">
            <w:pPr>
              <w:rPr>
                <w:rFonts w:ascii="Arial" w:hAnsi="Arial" w:cs="Arial"/>
                <w:b/>
              </w:rPr>
            </w:pPr>
            <w:r w:rsidRPr="0038219F">
              <w:rPr>
                <w:rFonts w:ascii="Arial" w:hAnsi="Arial" w:cs="Arial"/>
                <w:b/>
              </w:rPr>
              <w:t xml:space="preserve">(prompts, </w:t>
            </w:r>
            <w:proofErr w:type="spellStart"/>
            <w:r w:rsidRPr="0038219F">
              <w:rPr>
                <w:rFonts w:ascii="Arial" w:hAnsi="Arial" w:cs="Arial"/>
                <w:b/>
              </w:rPr>
              <w:t>e.g</w:t>
            </w:r>
            <w:proofErr w:type="spellEnd"/>
            <w:r w:rsidRPr="0038219F">
              <w:rPr>
                <w:rFonts w:ascii="Arial" w:hAnsi="Arial" w:cs="Arial"/>
                <w:b/>
              </w:rPr>
              <w:t xml:space="preserve">  are the aims the same?  What are the differences in the content and delivery of the </w:t>
            </w:r>
            <w:proofErr w:type="spellStart"/>
            <w:r w:rsidRPr="0038219F">
              <w:rPr>
                <w:rFonts w:ascii="Arial" w:hAnsi="Arial" w:cs="Arial"/>
                <w:b/>
              </w:rPr>
              <w:t>programmes</w:t>
            </w:r>
            <w:proofErr w:type="spellEnd"/>
            <w:r w:rsidRPr="0038219F">
              <w:rPr>
                <w:rFonts w:ascii="Arial" w:hAnsi="Arial" w:cs="Arial"/>
                <w:b/>
              </w:rPr>
              <w:t>)?</w:t>
            </w:r>
          </w:p>
          <w:p w14:paraId="4ECE4517" w14:textId="77777777" w:rsidR="007B4000" w:rsidRPr="0038219F" w:rsidRDefault="007B4000" w:rsidP="007B4000">
            <w:pPr>
              <w:rPr>
                <w:rFonts w:ascii="Arial" w:hAnsi="Arial" w:cs="Arial"/>
                <w:b/>
              </w:rPr>
            </w:pPr>
          </w:p>
          <w:p w14:paraId="5A3D5B52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  <w:p w14:paraId="7EE53C11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</w:tc>
      </w:tr>
      <w:tr w:rsidR="007B4000" w:rsidRPr="0038219F" w14:paraId="35998E5B" w14:textId="77777777" w:rsidTr="00657CE3">
        <w:tc>
          <w:tcPr>
            <w:tcW w:w="9576" w:type="dxa"/>
          </w:tcPr>
          <w:p w14:paraId="5FF14882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  <w:p w14:paraId="46777A4B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  <w:p w14:paraId="709B6BA1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  <w:p w14:paraId="157CFE45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  <w:p w14:paraId="77335D6D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  <w:p w14:paraId="08941FED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</w:tc>
      </w:tr>
    </w:tbl>
    <w:p w14:paraId="5EF708EE" w14:textId="77777777" w:rsidR="0038219F" w:rsidRDefault="0038219F">
      <w:r>
        <w:lastRenderedPageBreak/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B4000" w:rsidRPr="0038219F" w14:paraId="1BCB2E01" w14:textId="77777777" w:rsidTr="00A33198">
        <w:tc>
          <w:tcPr>
            <w:tcW w:w="9576" w:type="dxa"/>
            <w:shd w:val="clear" w:color="auto" w:fill="BFBFBF" w:themeFill="background1" w:themeFillShade="BF"/>
          </w:tcPr>
          <w:p w14:paraId="461E846D" w14:textId="77777777" w:rsidR="007B4000" w:rsidRPr="0038219F" w:rsidRDefault="00A33198">
            <w:pPr>
              <w:rPr>
                <w:rFonts w:ascii="Arial" w:hAnsi="Arial" w:cs="Arial"/>
                <w:b/>
              </w:rPr>
            </w:pPr>
            <w:r w:rsidRPr="0038219F">
              <w:rPr>
                <w:rFonts w:ascii="Arial" w:hAnsi="Arial" w:cs="Arial"/>
                <w:b/>
              </w:rPr>
              <w:lastRenderedPageBreak/>
              <w:t>Question 3: Impact of Spectrum Project</w:t>
            </w:r>
          </w:p>
        </w:tc>
      </w:tr>
      <w:tr w:rsidR="007B4000" w:rsidRPr="0038219F" w14:paraId="3D1CB4D1" w14:textId="77777777" w:rsidTr="00657CE3">
        <w:tc>
          <w:tcPr>
            <w:tcW w:w="9576" w:type="dxa"/>
          </w:tcPr>
          <w:p w14:paraId="5CB09F1F" w14:textId="77777777" w:rsidR="007B4000" w:rsidRPr="0038219F" w:rsidRDefault="007B4000">
            <w:pPr>
              <w:rPr>
                <w:rFonts w:ascii="Arial" w:hAnsi="Arial" w:cs="Arial"/>
                <w:b/>
              </w:rPr>
            </w:pPr>
            <w:r w:rsidRPr="0038219F">
              <w:rPr>
                <w:rFonts w:ascii="Arial" w:hAnsi="Arial" w:cs="Arial"/>
                <w:b/>
              </w:rPr>
              <w:t xml:space="preserve">3.1 What do you </w:t>
            </w:r>
            <w:r w:rsidR="00791B88" w:rsidRPr="0038219F">
              <w:rPr>
                <w:rFonts w:ascii="Arial" w:hAnsi="Arial" w:cs="Arial"/>
                <w:b/>
              </w:rPr>
              <w:t>believe are the positive outcomes</w:t>
            </w:r>
            <w:r w:rsidRPr="0038219F">
              <w:rPr>
                <w:rFonts w:ascii="Arial" w:hAnsi="Arial" w:cs="Arial"/>
                <w:b/>
              </w:rPr>
              <w:t xml:space="preserve"> for young people as a result of </w:t>
            </w:r>
            <w:r w:rsidR="00791B88" w:rsidRPr="0038219F">
              <w:rPr>
                <w:rFonts w:ascii="Arial" w:hAnsi="Arial" w:cs="Arial"/>
                <w:b/>
              </w:rPr>
              <w:t>engaging</w:t>
            </w:r>
            <w:r w:rsidRPr="0038219F">
              <w:rPr>
                <w:rFonts w:ascii="Arial" w:hAnsi="Arial" w:cs="Arial"/>
                <w:b/>
              </w:rPr>
              <w:t xml:space="preserve"> in the Spectrum project? </w:t>
            </w:r>
          </w:p>
          <w:p w14:paraId="7ED56264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  <w:p w14:paraId="5B2C9960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  <w:r w:rsidRPr="0038219F">
              <w:rPr>
                <w:rFonts w:ascii="Arial" w:hAnsi="Arial" w:cs="Arial"/>
                <w:b/>
              </w:rPr>
              <w:t xml:space="preserve">(Prompts… do you think it makes a different to their awareness of domestic abuse and what ways?) </w:t>
            </w:r>
          </w:p>
          <w:p w14:paraId="5904EC3D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  <w:p w14:paraId="2CE7BD5F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  <w:p w14:paraId="5158BDDA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  <w:p w14:paraId="547833F4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  <w:p w14:paraId="226DF6BA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  <w:p w14:paraId="6F9F044D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  <w:p w14:paraId="4274E9CB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  <w:p w14:paraId="1A39F946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</w:tc>
      </w:tr>
      <w:tr w:rsidR="007B4000" w:rsidRPr="0038219F" w14:paraId="6DE5FAAB" w14:textId="77777777" w:rsidTr="00657CE3">
        <w:tc>
          <w:tcPr>
            <w:tcW w:w="9576" w:type="dxa"/>
          </w:tcPr>
          <w:p w14:paraId="11518D38" w14:textId="77777777" w:rsidR="007B4000" w:rsidRPr="0038219F" w:rsidRDefault="00791B88">
            <w:pPr>
              <w:rPr>
                <w:rFonts w:ascii="Arial" w:hAnsi="Arial" w:cs="Arial"/>
                <w:b/>
              </w:rPr>
            </w:pPr>
            <w:r w:rsidRPr="0038219F">
              <w:rPr>
                <w:rFonts w:ascii="Arial" w:hAnsi="Arial" w:cs="Arial"/>
                <w:b/>
              </w:rPr>
              <w:t xml:space="preserve">3.2 Can you tell me about any examples of positive outcomes for Young people as a result of engaging in the spectrum project </w:t>
            </w:r>
          </w:p>
          <w:p w14:paraId="00A36847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  <w:r w:rsidRPr="0038219F">
              <w:rPr>
                <w:rFonts w:ascii="Arial" w:hAnsi="Arial" w:cs="Arial"/>
                <w:b/>
              </w:rPr>
              <w:t>(</w:t>
            </w:r>
            <w:proofErr w:type="spellStart"/>
            <w:r w:rsidRPr="0038219F">
              <w:rPr>
                <w:rFonts w:ascii="Arial" w:hAnsi="Arial" w:cs="Arial"/>
                <w:b/>
              </w:rPr>
              <w:t>promts</w:t>
            </w:r>
            <w:proofErr w:type="spellEnd"/>
            <w:r w:rsidRPr="0038219F">
              <w:rPr>
                <w:rFonts w:ascii="Arial" w:hAnsi="Arial" w:cs="Arial"/>
                <w:b/>
              </w:rPr>
              <w:t xml:space="preserve">) examples of where awareness has been raised or it has made a difference to a child/ young person)? </w:t>
            </w:r>
          </w:p>
          <w:p w14:paraId="17E4117C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  <w:p w14:paraId="237F838A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</w:tc>
      </w:tr>
      <w:tr w:rsidR="007B4000" w:rsidRPr="0038219F" w14:paraId="022E54F0" w14:textId="77777777" w:rsidTr="00657CE3">
        <w:tc>
          <w:tcPr>
            <w:tcW w:w="9576" w:type="dxa"/>
          </w:tcPr>
          <w:p w14:paraId="2ACE56CA" w14:textId="77777777" w:rsidR="007B4000" w:rsidRPr="0038219F" w:rsidRDefault="00121252">
            <w:pPr>
              <w:rPr>
                <w:rFonts w:ascii="Arial" w:hAnsi="Arial" w:cs="Arial"/>
                <w:b/>
              </w:rPr>
            </w:pPr>
            <w:r w:rsidRPr="0038219F">
              <w:rPr>
                <w:rFonts w:ascii="Arial" w:hAnsi="Arial" w:cs="Arial"/>
                <w:b/>
              </w:rPr>
              <w:t xml:space="preserve">3.3: </w:t>
            </w:r>
            <w:r w:rsidR="00791B88" w:rsidRPr="0038219F">
              <w:rPr>
                <w:rFonts w:ascii="Arial" w:hAnsi="Arial" w:cs="Arial"/>
                <w:b/>
              </w:rPr>
              <w:t xml:space="preserve"> are there any wider impacts you can think in </w:t>
            </w:r>
            <w:r w:rsidR="00521891" w:rsidRPr="0038219F">
              <w:rPr>
                <w:rFonts w:ascii="Arial" w:hAnsi="Arial" w:cs="Arial"/>
                <w:b/>
              </w:rPr>
              <w:t>relation</w:t>
            </w:r>
            <w:r w:rsidR="00791B88" w:rsidRPr="0038219F">
              <w:rPr>
                <w:rFonts w:ascii="Arial" w:hAnsi="Arial" w:cs="Arial"/>
                <w:b/>
              </w:rPr>
              <w:t xml:space="preserve"> to the spectrum project </w:t>
            </w:r>
          </w:p>
          <w:p w14:paraId="48E44B64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  <w:r w:rsidRPr="0038219F">
              <w:rPr>
                <w:rFonts w:ascii="Arial" w:hAnsi="Arial" w:cs="Arial"/>
                <w:b/>
              </w:rPr>
              <w:t xml:space="preserve">(prompts, e.g. does it help to address issues of positive relationships that may influence other PSE objectives in and beyond school)? </w:t>
            </w:r>
          </w:p>
          <w:p w14:paraId="792D0428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  <w:p w14:paraId="4F0561A6" w14:textId="77777777" w:rsidR="00A33198" w:rsidRPr="0038219F" w:rsidRDefault="00A33198">
            <w:pPr>
              <w:rPr>
                <w:rFonts w:ascii="Arial" w:hAnsi="Arial" w:cs="Arial"/>
                <w:b/>
              </w:rPr>
            </w:pPr>
          </w:p>
          <w:p w14:paraId="1C800588" w14:textId="77777777" w:rsidR="00121252" w:rsidRPr="0038219F" w:rsidRDefault="00121252">
            <w:pPr>
              <w:rPr>
                <w:rFonts w:ascii="Arial" w:hAnsi="Arial" w:cs="Arial"/>
                <w:b/>
              </w:rPr>
            </w:pPr>
          </w:p>
          <w:p w14:paraId="7660FF48" w14:textId="77777777" w:rsidR="00121252" w:rsidRPr="0038219F" w:rsidRDefault="00121252">
            <w:pPr>
              <w:rPr>
                <w:rFonts w:ascii="Arial" w:hAnsi="Arial" w:cs="Arial"/>
                <w:b/>
              </w:rPr>
            </w:pPr>
          </w:p>
        </w:tc>
      </w:tr>
    </w:tbl>
    <w:p w14:paraId="467D1E54" w14:textId="77777777" w:rsidR="00121252" w:rsidRPr="0038219F" w:rsidRDefault="00121252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B4000" w:rsidRPr="0038219F" w14:paraId="54719D30" w14:textId="77777777" w:rsidTr="00121252">
        <w:tc>
          <w:tcPr>
            <w:tcW w:w="9576" w:type="dxa"/>
            <w:shd w:val="clear" w:color="auto" w:fill="BFBFBF" w:themeFill="background1" w:themeFillShade="BF"/>
          </w:tcPr>
          <w:p w14:paraId="49015DA0" w14:textId="77777777" w:rsidR="007B4000" w:rsidRPr="0038219F" w:rsidRDefault="00791B88">
            <w:pPr>
              <w:rPr>
                <w:rFonts w:ascii="Arial" w:hAnsi="Arial" w:cs="Arial"/>
                <w:b/>
              </w:rPr>
            </w:pPr>
            <w:r w:rsidRPr="0038219F">
              <w:rPr>
                <w:rFonts w:ascii="Arial" w:hAnsi="Arial" w:cs="Arial"/>
                <w:b/>
              </w:rPr>
              <w:t xml:space="preserve">Question 4 (wider reach/ areas for improvement) </w:t>
            </w:r>
          </w:p>
        </w:tc>
      </w:tr>
      <w:tr w:rsidR="007B4000" w:rsidRPr="0038219F" w14:paraId="0C054CD5" w14:textId="77777777" w:rsidTr="00657CE3">
        <w:tc>
          <w:tcPr>
            <w:tcW w:w="9576" w:type="dxa"/>
          </w:tcPr>
          <w:p w14:paraId="25A82104" w14:textId="77777777" w:rsidR="007B4000" w:rsidRPr="0038219F" w:rsidRDefault="00791B88" w:rsidP="00521891">
            <w:pPr>
              <w:rPr>
                <w:rFonts w:ascii="Arial" w:hAnsi="Arial" w:cs="Arial"/>
                <w:b/>
              </w:rPr>
            </w:pPr>
            <w:r w:rsidRPr="0038219F">
              <w:rPr>
                <w:rFonts w:ascii="Arial" w:hAnsi="Arial" w:cs="Arial"/>
                <w:b/>
              </w:rPr>
              <w:t>4.</w:t>
            </w:r>
            <w:r w:rsidR="00521891" w:rsidRPr="0038219F">
              <w:rPr>
                <w:rFonts w:ascii="Arial" w:hAnsi="Arial" w:cs="Arial"/>
                <w:b/>
              </w:rPr>
              <w:t>1</w:t>
            </w:r>
            <w:r w:rsidRPr="0038219F">
              <w:rPr>
                <w:rFonts w:ascii="Arial" w:hAnsi="Arial" w:cs="Arial"/>
                <w:b/>
              </w:rPr>
              <w:t xml:space="preserve"> </w:t>
            </w:r>
            <w:r w:rsidR="00521891" w:rsidRPr="0038219F">
              <w:rPr>
                <w:rFonts w:ascii="Arial" w:hAnsi="Arial" w:cs="Arial"/>
                <w:b/>
              </w:rPr>
              <w:t xml:space="preserve">From your perspective do you think the Spectrum project could be improved upon in any way? If so in what ways? </w:t>
            </w:r>
          </w:p>
          <w:p w14:paraId="3E07637B" w14:textId="77777777" w:rsidR="00521891" w:rsidRPr="0038219F" w:rsidRDefault="00521891" w:rsidP="00521891">
            <w:pPr>
              <w:rPr>
                <w:rFonts w:ascii="Arial" w:hAnsi="Arial" w:cs="Arial"/>
                <w:b/>
              </w:rPr>
            </w:pPr>
            <w:r w:rsidRPr="0038219F">
              <w:rPr>
                <w:rFonts w:ascii="Arial" w:hAnsi="Arial" w:cs="Arial"/>
                <w:b/>
              </w:rPr>
              <w:t>(</w:t>
            </w:r>
            <w:r w:rsidR="00121252" w:rsidRPr="0038219F">
              <w:rPr>
                <w:rFonts w:ascii="Arial" w:hAnsi="Arial" w:cs="Arial"/>
                <w:b/>
              </w:rPr>
              <w:t>prompts</w:t>
            </w:r>
            <w:r w:rsidRPr="0038219F">
              <w:rPr>
                <w:rFonts w:ascii="Arial" w:hAnsi="Arial" w:cs="Arial"/>
                <w:b/>
              </w:rPr>
              <w:t xml:space="preserve"> delivery,  impact, reach</w:t>
            </w:r>
            <w:r w:rsidR="00121252" w:rsidRPr="0038219F">
              <w:rPr>
                <w:rFonts w:ascii="Arial" w:hAnsi="Arial" w:cs="Arial"/>
                <w:b/>
              </w:rPr>
              <w:t>…..</w:t>
            </w:r>
            <w:r w:rsidRPr="0038219F">
              <w:rPr>
                <w:rFonts w:ascii="Arial" w:hAnsi="Arial" w:cs="Arial"/>
                <w:b/>
              </w:rPr>
              <w:t>)</w:t>
            </w:r>
          </w:p>
          <w:p w14:paraId="3C803508" w14:textId="77777777" w:rsidR="00121252" w:rsidRPr="0038219F" w:rsidRDefault="00121252" w:rsidP="00521891">
            <w:pPr>
              <w:rPr>
                <w:rFonts w:ascii="Arial" w:hAnsi="Arial" w:cs="Arial"/>
                <w:b/>
              </w:rPr>
            </w:pPr>
          </w:p>
          <w:p w14:paraId="1D7F5B76" w14:textId="77777777" w:rsidR="00121252" w:rsidRPr="0038219F" w:rsidRDefault="00121252" w:rsidP="00521891">
            <w:pPr>
              <w:rPr>
                <w:rFonts w:ascii="Arial" w:hAnsi="Arial" w:cs="Arial"/>
                <w:b/>
              </w:rPr>
            </w:pPr>
          </w:p>
          <w:p w14:paraId="39E47265" w14:textId="77777777" w:rsidR="00121252" w:rsidRPr="0038219F" w:rsidRDefault="00121252" w:rsidP="00521891">
            <w:pPr>
              <w:rPr>
                <w:rFonts w:ascii="Arial" w:hAnsi="Arial" w:cs="Arial"/>
                <w:b/>
              </w:rPr>
            </w:pPr>
          </w:p>
        </w:tc>
      </w:tr>
      <w:tr w:rsidR="007B4000" w:rsidRPr="0038219F" w14:paraId="2D141C01" w14:textId="77777777" w:rsidTr="00657CE3">
        <w:tc>
          <w:tcPr>
            <w:tcW w:w="9576" w:type="dxa"/>
          </w:tcPr>
          <w:p w14:paraId="42614D70" w14:textId="77777777" w:rsidR="007B4000" w:rsidRPr="0038219F" w:rsidRDefault="00521891">
            <w:pPr>
              <w:rPr>
                <w:rFonts w:ascii="Arial" w:hAnsi="Arial" w:cs="Arial"/>
                <w:b/>
              </w:rPr>
            </w:pPr>
            <w:r w:rsidRPr="0038219F">
              <w:rPr>
                <w:rFonts w:ascii="Arial" w:hAnsi="Arial" w:cs="Arial"/>
                <w:b/>
              </w:rPr>
              <w:t xml:space="preserve">4.2 how well do you think the Spectrum project links with current Welsh Government Policy on Domestic Abuse, </w:t>
            </w:r>
          </w:p>
          <w:p w14:paraId="29E49529" w14:textId="77777777" w:rsidR="00121252" w:rsidRPr="0038219F" w:rsidRDefault="00121252">
            <w:pPr>
              <w:rPr>
                <w:rFonts w:ascii="Arial" w:hAnsi="Arial" w:cs="Arial"/>
                <w:b/>
              </w:rPr>
            </w:pPr>
          </w:p>
          <w:p w14:paraId="413B06B5" w14:textId="77777777" w:rsidR="00121252" w:rsidRPr="0038219F" w:rsidRDefault="00121252">
            <w:pPr>
              <w:rPr>
                <w:rFonts w:ascii="Arial" w:hAnsi="Arial" w:cs="Arial"/>
                <w:b/>
              </w:rPr>
            </w:pPr>
          </w:p>
          <w:p w14:paraId="107D2C2B" w14:textId="77777777" w:rsidR="00121252" w:rsidRPr="0038219F" w:rsidRDefault="00121252">
            <w:pPr>
              <w:rPr>
                <w:rFonts w:ascii="Arial" w:hAnsi="Arial" w:cs="Arial"/>
                <w:b/>
              </w:rPr>
            </w:pPr>
          </w:p>
        </w:tc>
      </w:tr>
      <w:tr w:rsidR="00521891" w:rsidRPr="0038219F" w14:paraId="6C6A7945" w14:textId="77777777" w:rsidTr="00657CE3">
        <w:tc>
          <w:tcPr>
            <w:tcW w:w="9576" w:type="dxa"/>
          </w:tcPr>
          <w:p w14:paraId="7783168C" w14:textId="77777777" w:rsidR="00521891" w:rsidRPr="0038219F" w:rsidRDefault="00521891">
            <w:pPr>
              <w:rPr>
                <w:rFonts w:ascii="Arial" w:hAnsi="Arial" w:cs="Arial"/>
                <w:b/>
              </w:rPr>
            </w:pPr>
            <w:r w:rsidRPr="0038219F">
              <w:rPr>
                <w:rFonts w:ascii="Arial" w:hAnsi="Arial" w:cs="Arial"/>
                <w:b/>
              </w:rPr>
              <w:t xml:space="preserve">4.3 How well do you think the spectrum project addresses issues faced by young people </w:t>
            </w:r>
            <w:r w:rsidR="00AA5178" w:rsidRPr="0038219F">
              <w:rPr>
                <w:rFonts w:ascii="Arial" w:hAnsi="Arial" w:cs="Arial"/>
                <w:b/>
              </w:rPr>
              <w:t xml:space="preserve">today? </w:t>
            </w:r>
          </w:p>
          <w:p w14:paraId="7B04DDEF" w14:textId="77777777" w:rsidR="00521891" w:rsidRPr="0038219F" w:rsidRDefault="00521891">
            <w:pPr>
              <w:rPr>
                <w:rFonts w:ascii="Arial" w:hAnsi="Arial" w:cs="Arial"/>
                <w:b/>
              </w:rPr>
            </w:pPr>
          </w:p>
          <w:p w14:paraId="04C31B61" w14:textId="77777777" w:rsidR="0066285B" w:rsidRPr="0038219F" w:rsidRDefault="0066285B">
            <w:pPr>
              <w:rPr>
                <w:rFonts w:ascii="Arial" w:hAnsi="Arial" w:cs="Arial"/>
                <w:b/>
              </w:rPr>
            </w:pPr>
          </w:p>
          <w:p w14:paraId="4BFE0DF6" w14:textId="77777777" w:rsidR="0066285B" w:rsidRPr="0038219F" w:rsidRDefault="0066285B">
            <w:pPr>
              <w:rPr>
                <w:rFonts w:ascii="Arial" w:hAnsi="Arial" w:cs="Arial"/>
                <w:b/>
              </w:rPr>
            </w:pPr>
          </w:p>
        </w:tc>
      </w:tr>
    </w:tbl>
    <w:p w14:paraId="4BBB4347" w14:textId="77777777" w:rsidR="00121252" w:rsidRPr="0038219F" w:rsidRDefault="00121252">
      <w:pPr>
        <w:rPr>
          <w:rFonts w:ascii="Arial" w:hAnsi="Arial" w:cs="Arial"/>
        </w:rPr>
      </w:pPr>
      <w:r w:rsidRPr="0038219F">
        <w:rPr>
          <w:rFonts w:ascii="Arial" w:hAnsi="Arial" w:cs="Arial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521891" w:rsidRPr="0038219F" w14:paraId="22AE9D0B" w14:textId="77777777" w:rsidTr="00121252">
        <w:tc>
          <w:tcPr>
            <w:tcW w:w="9576" w:type="dxa"/>
            <w:shd w:val="clear" w:color="auto" w:fill="BFBFBF" w:themeFill="background1" w:themeFillShade="BF"/>
          </w:tcPr>
          <w:p w14:paraId="6A10D454" w14:textId="77777777" w:rsidR="00521891" w:rsidRPr="0038219F" w:rsidRDefault="00521891">
            <w:pPr>
              <w:rPr>
                <w:rFonts w:ascii="Arial" w:hAnsi="Arial" w:cs="Arial"/>
                <w:b/>
              </w:rPr>
            </w:pPr>
            <w:r w:rsidRPr="0038219F">
              <w:rPr>
                <w:rFonts w:ascii="Arial" w:hAnsi="Arial" w:cs="Arial"/>
                <w:b/>
              </w:rPr>
              <w:lastRenderedPageBreak/>
              <w:t>5. Please outline am other comments you would like to make in</w:t>
            </w:r>
            <w:r w:rsidR="00AA5178" w:rsidRPr="0038219F">
              <w:rPr>
                <w:rFonts w:ascii="Arial" w:hAnsi="Arial" w:cs="Arial"/>
                <w:b/>
              </w:rPr>
              <w:t xml:space="preserve"> relation</w:t>
            </w:r>
            <w:r w:rsidRPr="0038219F">
              <w:rPr>
                <w:rFonts w:ascii="Arial" w:hAnsi="Arial" w:cs="Arial"/>
                <w:b/>
              </w:rPr>
              <w:t xml:space="preserve"> to the </w:t>
            </w:r>
            <w:r w:rsidR="00AA5178" w:rsidRPr="0038219F">
              <w:rPr>
                <w:rFonts w:ascii="Arial" w:hAnsi="Arial" w:cs="Arial"/>
                <w:b/>
              </w:rPr>
              <w:t>spectrum</w:t>
            </w:r>
            <w:r w:rsidRPr="0038219F">
              <w:rPr>
                <w:rFonts w:ascii="Arial" w:hAnsi="Arial" w:cs="Arial"/>
                <w:b/>
              </w:rPr>
              <w:t xml:space="preserve"> project. </w:t>
            </w:r>
          </w:p>
        </w:tc>
      </w:tr>
      <w:tr w:rsidR="00121252" w:rsidRPr="0038219F" w14:paraId="6881B083" w14:textId="77777777" w:rsidTr="00121252">
        <w:tc>
          <w:tcPr>
            <w:tcW w:w="9576" w:type="dxa"/>
            <w:shd w:val="clear" w:color="auto" w:fill="FFFFFF" w:themeFill="background1"/>
          </w:tcPr>
          <w:p w14:paraId="1FCB7282" w14:textId="77777777" w:rsidR="00121252" w:rsidRPr="0038219F" w:rsidRDefault="00121252">
            <w:pPr>
              <w:rPr>
                <w:rFonts w:ascii="Arial" w:hAnsi="Arial" w:cs="Arial"/>
                <w:b/>
              </w:rPr>
            </w:pPr>
          </w:p>
          <w:p w14:paraId="5AF4B1F4" w14:textId="77777777" w:rsidR="00AA5178" w:rsidRPr="0038219F" w:rsidRDefault="00AA5178">
            <w:pPr>
              <w:rPr>
                <w:rFonts w:ascii="Arial" w:hAnsi="Arial" w:cs="Arial"/>
                <w:b/>
              </w:rPr>
            </w:pPr>
          </w:p>
          <w:p w14:paraId="785BB77A" w14:textId="77777777" w:rsidR="00AA5178" w:rsidRPr="0038219F" w:rsidRDefault="00AA5178">
            <w:pPr>
              <w:rPr>
                <w:rFonts w:ascii="Arial" w:hAnsi="Arial" w:cs="Arial"/>
                <w:b/>
              </w:rPr>
            </w:pPr>
          </w:p>
          <w:p w14:paraId="719ABB5A" w14:textId="77777777" w:rsidR="00AA5178" w:rsidRPr="0038219F" w:rsidRDefault="00AA5178">
            <w:pPr>
              <w:rPr>
                <w:rFonts w:ascii="Arial" w:hAnsi="Arial" w:cs="Arial"/>
                <w:b/>
              </w:rPr>
            </w:pPr>
          </w:p>
          <w:p w14:paraId="58126B99" w14:textId="77777777" w:rsidR="00AA5178" w:rsidRPr="0038219F" w:rsidRDefault="00AA5178">
            <w:pPr>
              <w:rPr>
                <w:rFonts w:ascii="Arial" w:hAnsi="Arial" w:cs="Arial"/>
                <w:b/>
              </w:rPr>
            </w:pPr>
          </w:p>
          <w:p w14:paraId="55B6A8D1" w14:textId="77777777" w:rsidR="00AA5178" w:rsidRPr="0038219F" w:rsidRDefault="00AA5178">
            <w:pPr>
              <w:rPr>
                <w:rFonts w:ascii="Arial" w:hAnsi="Arial" w:cs="Arial"/>
                <w:b/>
              </w:rPr>
            </w:pPr>
          </w:p>
          <w:p w14:paraId="5B774AC4" w14:textId="77777777" w:rsidR="00AA5178" w:rsidRPr="0038219F" w:rsidRDefault="00AA5178">
            <w:pPr>
              <w:rPr>
                <w:rFonts w:ascii="Arial" w:hAnsi="Arial" w:cs="Arial"/>
                <w:b/>
              </w:rPr>
            </w:pPr>
          </w:p>
          <w:p w14:paraId="0A7C302D" w14:textId="77777777" w:rsidR="00AA5178" w:rsidRPr="0038219F" w:rsidRDefault="00AA5178">
            <w:pPr>
              <w:rPr>
                <w:rFonts w:ascii="Arial" w:hAnsi="Arial" w:cs="Arial"/>
                <w:b/>
              </w:rPr>
            </w:pPr>
          </w:p>
          <w:p w14:paraId="5950E232" w14:textId="77777777" w:rsidR="00AA5178" w:rsidRPr="0038219F" w:rsidRDefault="00AA5178">
            <w:pPr>
              <w:rPr>
                <w:rFonts w:ascii="Arial" w:hAnsi="Arial" w:cs="Arial"/>
                <w:b/>
              </w:rPr>
            </w:pPr>
          </w:p>
          <w:p w14:paraId="0F028CAE" w14:textId="77777777" w:rsidR="00AA5178" w:rsidRPr="0038219F" w:rsidRDefault="00AA5178">
            <w:pPr>
              <w:rPr>
                <w:rFonts w:ascii="Arial" w:hAnsi="Arial" w:cs="Arial"/>
                <w:b/>
              </w:rPr>
            </w:pPr>
          </w:p>
          <w:p w14:paraId="6FDBB3FE" w14:textId="77777777" w:rsidR="00AA5178" w:rsidRPr="0038219F" w:rsidRDefault="00AA5178">
            <w:pPr>
              <w:rPr>
                <w:rFonts w:ascii="Arial" w:hAnsi="Arial" w:cs="Arial"/>
                <w:b/>
              </w:rPr>
            </w:pPr>
          </w:p>
          <w:p w14:paraId="5A950DBC" w14:textId="77777777" w:rsidR="00AA5178" w:rsidRPr="0038219F" w:rsidRDefault="00AA5178">
            <w:pPr>
              <w:rPr>
                <w:rFonts w:ascii="Arial" w:hAnsi="Arial" w:cs="Arial"/>
                <w:b/>
              </w:rPr>
            </w:pPr>
          </w:p>
          <w:p w14:paraId="233CC5E2" w14:textId="77777777" w:rsidR="00AA5178" w:rsidRPr="0038219F" w:rsidRDefault="00AA5178">
            <w:pPr>
              <w:rPr>
                <w:rFonts w:ascii="Arial" w:hAnsi="Arial" w:cs="Arial"/>
                <w:b/>
              </w:rPr>
            </w:pPr>
          </w:p>
          <w:p w14:paraId="6D8027BF" w14:textId="77777777" w:rsidR="00AA5178" w:rsidRPr="0038219F" w:rsidRDefault="00AA5178">
            <w:pPr>
              <w:rPr>
                <w:rFonts w:ascii="Arial" w:hAnsi="Arial" w:cs="Arial"/>
                <w:b/>
              </w:rPr>
            </w:pPr>
          </w:p>
        </w:tc>
      </w:tr>
    </w:tbl>
    <w:p w14:paraId="525D819B" w14:textId="77777777" w:rsidR="00121252" w:rsidRPr="0066285B" w:rsidRDefault="00121252">
      <w:pPr>
        <w:rPr>
          <w:rFonts w:ascii="Arial" w:hAnsi="Arial" w:cs="Arial"/>
          <w:b/>
          <w:sz w:val="24"/>
          <w:szCs w:val="24"/>
        </w:rPr>
      </w:pPr>
    </w:p>
    <w:p w14:paraId="6842065A" w14:textId="77777777" w:rsidR="00121252" w:rsidRPr="0066285B" w:rsidRDefault="00121252">
      <w:pPr>
        <w:rPr>
          <w:rFonts w:ascii="Arial" w:hAnsi="Arial" w:cs="Arial"/>
          <w:b/>
          <w:sz w:val="24"/>
          <w:szCs w:val="24"/>
        </w:rPr>
      </w:pPr>
    </w:p>
    <w:p w14:paraId="47FA8BE1" w14:textId="77777777" w:rsidR="00121252" w:rsidRPr="0066285B" w:rsidRDefault="00121252" w:rsidP="0038219F">
      <w:pPr>
        <w:jc w:val="center"/>
        <w:rPr>
          <w:rFonts w:ascii="Arial" w:hAnsi="Arial" w:cs="Arial"/>
          <w:b/>
          <w:sz w:val="24"/>
          <w:szCs w:val="24"/>
        </w:rPr>
      </w:pPr>
    </w:p>
    <w:p w14:paraId="71D500C4" w14:textId="77777777" w:rsidR="00657CE3" w:rsidRPr="0038219F" w:rsidRDefault="00521891">
      <w:pPr>
        <w:rPr>
          <w:rFonts w:ascii="Arial" w:hAnsi="Arial" w:cs="Arial"/>
          <w:b/>
          <w:sz w:val="24"/>
          <w:szCs w:val="24"/>
        </w:rPr>
      </w:pPr>
      <w:r w:rsidRPr="0038219F">
        <w:rPr>
          <w:rFonts w:ascii="Arial" w:hAnsi="Arial" w:cs="Arial"/>
          <w:b/>
          <w:sz w:val="24"/>
          <w:szCs w:val="24"/>
        </w:rPr>
        <w:t xml:space="preserve">Many thanks for taking the time to be interviewed. </w:t>
      </w:r>
    </w:p>
    <w:sectPr w:rsidR="00657CE3" w:rsidRPr="003821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2F1AD" w14:textId="77777777" w:rsidR="00981127" w:rsidRDefault="00981127" w:rsidP="00981127">
      <w:pPr>
        <w:spacing w:after="0" w:line="240" w:lineRule="auto"/>
      </w:pPr>
      <w:r>
        <w:separator/>
      </w:r>
    </w:p>
  </w:endnote>
  <w:endnote w:type="continuationSeparator" w:id="0">
    <w:p w14:paraId="1B41718E" w14:textId="77777777" w:rsidR="00981127" w:rsidRDefault="00981127" w:rsidP="009811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2F393" w14:textId="77777777" w:rsidR="00981127" w:rsidRDefault="00981127" w:rsidP="00981127">
      <w:pPr>
        <w:spacing w:after="0" w:line="240" w:lineRule="auto"/>
      </w:pPr>
      <w:r>
        <w:separator/>
      </w:r>
    </w:p>
  </w:footnote>
  <w:footnote w:type="continuationSeparator" w:id="0">
    <w:p w14:paraId="676428F6" w14:textId="77777777" w:rsidR="00981127" w:rsidRDefault="00981127" w:rsidP="009811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0F6033"/>
    <w:multiLevelType w:val="hybridMultilevel"/>
    <w:tmpl w:val="A5E490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940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4A9"/>
    <w:rsid w:val="00095D58"/>
    <w:rsid w:val="00106131"/>
    <w:rsid w:val="00121252"/>
    <w:rsid w:val="00145B77"/>
    <w:rsid w:val="0038219F"/>
    <w:rsid w:val="00521891"/>
    <w:rsid w:val="00657CE3"/>
    <w:rsid w:val="0066285B"/>
    <w:rsid w:val="006775BA"/>
    <w:rsid w:val="00697058"/>
    <w:rsid w:val="00785C30"/>
    <w:rsid w:val="00790B6A"/>
    <w:rsid w:val="00791B88"/>
    <w:rsid w:val="007B4000"/>
    <w:rsid w:val="008F4827"/>
    <w:rsid w:val="00981127"/>
    <w:rsid w:val="009A04A9"/>
    <w:rsid w:val="009C27DC"/>
    <w:rsid w:val="00A33198"/>
    <w:rsid w:val="00AA5178"/>
    <w:rsid w:val="00E55501"/>
    <w:rsid w:val="00EF0E7B"/>
    <w:rsid w:val="00F92007"/>
    <w:rsid w:val="00F92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8879CAF"/>
  <w15:docId w15:val="{3E9B5853-4A94-448B-9A20-6A7BD23EE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04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04A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semiHidden/>
    <w:rsid w:val="00697058"/>
    <w:pPr>
      <w:tabs>
        <w:tab w:val="center" w:pos="4320"/>
        <w:tab w:val="right" w:pos="8640"/>
      </w:tabs>
      <w:spacing w:after="0" w:line="240" w:lineRule="auto"/>
    </w:pPr>
    <w:rPr>
      <w:rFonts w:ascii="Times" w:eastAsia="Times" w:hAnsi="Times" w:cs="Times New Roman"/>
      <w:sz w:val="24"/>
      <w:szCs w:val="20"/>
      <w:lang w:val="en-GB"/>
    </w:rPr>
  </w:style>
  <w:style w:type="character" w:customStyle="1" w:styleId="HeaderChar">
    <w:name w:val="Header Char"/>
    <w:basedOn w:val="DefaultParagraphFont"/>
    <w:link w:val="Header"/>
    <w:semiHidden/>
    <w:rsid w:val="00697058"/>
    <w:rPr>
      <w:rFonts w:ascii="Times" w:eastAsia="Times" w:hAnsi="Times" w:cs="Times New Roman"/>
      <w:sz w:val="24"/>
      <w:szCs w:val="20"/>
      <w:lang w:val="en-GB"/>
    </w:rPr>
  </w:style>
  <w:style w:type="table" w:styleId="TableGrid">
    <w:name w:val="Table Grid"/>
    <w:basedOn w:val="TableNormal"/>
    <w:uiPriority w:val="59"/>
    <w:rsid w:val="00657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319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811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1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 Caroline Lohmann-Hancock (Associate Professor)</cp:lastModifiedBy>
  <cp:revision>3</cp:revision>
  <dcterms:created xsi:type="dcterms:W3CDTF">2021-09-26T09:11:00Z</dcterms:created>
  <dcterms:modified xsi:type="dcterms:W3CDTF">2023-09-14T14:38:00Z</dcterms:modified>
</cp:coreProperties>
</file>