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F3EBD" w:rsidP="0D387AA2" w:rsidRDefault="006F3EBD" w14:paraId="685BC7AD" w14:textId="06532674">
      <w:pPr>
        <w:spacing w:before="0" w:beforeAutospacing="off" w:after="0" w:afterAutospacing="off"/>
        <w:jc w:val="center"/>
      </w:pPr>
      <w:r w:rsidRPr="0D387AA2" w:rsidR="01B1A17F">
        <w:rPr>
          <w:rFonts w:ascii="Calibri" w:hAnsi="Calibri" w:eastAsia="Calibri" w:cs="Calibri"/>
          <w:b w:val="1"/>
          <w:bCs w:val="1"/>
          <w:i w:val="0"/>
          <w:iCs w:val="0"/>
          <w:strike w:val="0"/>
          <w:dstrike w:val="0"/>
          <w:noProof w:val="0"/>
          <w:color w:val="000000" w:themeColor="text1" w:themeTint="FF" w:themeShade="FF"/>
          <w:sz w:val="24"/>
          <w:szCs w:val="24"/>
          <w:u w:val="none"/>
          <w:lang w:val="en-GB"/>
        </w:rPr>
        <w:t>Larisa Tereza Bethell</w:t>
      </w:r>
    </w:p>
    <w:p w:rsidR="006F3EBD" w:rsidP="0D387AA2" w:rsidRDefault="006F3EBD" w14:paraId="42F9E011" w14:textId="35FFF49F">
      <w:pPr>
        <w:spacing w:before="0" w:beforeAutospacing="off" w:after="0" w:afterAutospacing="off"/>
        <w:jc w:val="cente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Location: Hereford</w:t>
      </w:r>
    </w:p>
    <w:p w:rsidR="006F3EBD" w:rsidP="0D387AA2" w:rsidRDefault="006F3EBD" w14:paraId="1C214C8D" w14:textId="3CDA67FD">
      <w:pPr>
        <w:spacing w:before="0" w:beforeAutospacing="off" w:after="0" w:afterAutospacing="off"/>
        <w:jc w:val="cente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M: 07891495772</w:t>
      </w:r>
      <w:r>
        <w:br/>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E: </w:t>
      </w:r>
      <w:hyperlink r:id="Rbf995d5574ab4440">
        <w:r w:rsidRPr="0D387AA2" w:rsidR="01B1A17F">
          <w:rPr>
            <w:rStyle w:val="Hyperlink"/>
            <w:b w:val="0"/>
            <w:bCs w:val="0"/>
            <w:i w:val="0"/>
            <w:iCs w:val="0"/>
            <w:strike w:val="0"/>
            <w:dstrike w:val="0"/>
            <w:noProof w:val="0"/>
            <w:lang w:val="en-GB"/>
          </w:rPr>
          <w:t>bethell.larisa@gmail.com</w:t>
        </w:r>
      </w:hyperlink>
    </w:p>
    <w:p w:rsidR="006F3EBD" w:rsidP="0D387AA2" w:rsidRDefault="006F3EBD" w14:paraId="69B928A6" w14:textId="46E81A34">
      <w:pPr>
        <w:spacing w:before="0" w:beforeAutospacing="0" w:after="0" w:afterAutospacing="0"/>
      </w:pPr>
    </w:p>
    <w:p w:rsidR="006F3EBD" w:rsidP="0D387AA2" w:rsidRDefault="006F3EBD" w14:paraId="4375214E" w14:textId="37198685">
      <w:pPr>
        <w:spacing w:before="0" w:beforeAutospacing="off" w:after="0" w:afterAutospacing="off"/>
        <w:jc w:val="center"/>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006F3EBD" w:rsidP="0D387AA2" w:rsidRDefault="006F3EBD" w14:paraId="7CFCB76B" w14:textId="329268D6">
      <w:pPr>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4"/>
          <w:szCs w:val="24"/>
          <w:u w:val="single"/>
          <w:lang w:val="en-GB"/>
        </w:rPr>
      </w:pPr>
      <w:r w:rsidRPr="0D387AA2" w:rsidR="01B1A17F">
        <w:rPr>
          <w:rFonts w:ascii="Calibri" w:hAnsi="Calibri" w:eastAsia="Calibri" w:cs="Calibri"/>
          <w:b w:val="1"/>
          <w:bCs w:val="1"/>
          <w:i w:val="0"/>
          <w:iCs w:val="0"/>
          <w:strike w:val="0"/>
          <w:dstrike w:val="0"/>
          <w:noProof w:val="0"/>
          <w:color w:val="000000" w:themeColor="text1" w:themeTint="FF" w:themeShade="FF"/>
          <w:sz w:val="24"/>
          <w:szCs w:val="24"/>
          <w:u w:val="single"/>
          <w:lang w:val="en-GB"/>
        </w:rPr>
        <w:t>Personal Profile</w:t>
      </w:r>
      <w:r>
        <w:br/>
      </w:r>
    </w:p>
    <w:p w:rsidR="006F3EBD" w:rsidP="0D387AA2" w:rsidRDefault="006F3EBD" w14:paraId="2C33F101" w14:textId="42053655">
      <w:pPr>
        <w:spacing w:before="0" w:beforeAutospacing="off" w:after="0" w:afterAutospacing="off"/>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Dedicated and compassionate person with </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a strong desire</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a positive attitude, who </w:t>
      </w:r>
      <w:r w:rsidRPr="0D387AA2" w:rsidR="02FB0D36">
        <w:rPr>
          <w:rFonts w:ascii="Calibri" w:hAnsi="Calibri" w:eastAsia="Calibri" w:cs="Calibri"/>
          <w:b w:val="0"/>
          <w:bCs w:val="0"/>
          <w:i w:val="0"/>
          <w:iCs w:val="0"/>
          <w:strike w:val="0"/>
          <w:dstrike w:val="0"/>
          <w:noProof w:val="0"/>
          <w:color w:val="000000" w:themeColor="text1" w:themeTint="FF" w:themeShade="FF"/>
          <w:sz w:val="24"/>
          <w:szCs w:val="24"/>
          <w:u w:val="none"/>
          <w:lang w:val="en-GB"/>
        </w:rPr>
        <w:t>can</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work unsupervised. A good team member and a good timekeeper with </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very good</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organisational skills; able to manage own time, plan own work programme and work autonomously. Always willing to learn new skills and </w:t>
      </w:r>
      <w:r w:rsidRPr="0D387AA2" w:rsidR="4F826F9A">
        <w:rPr>
          <w:rFonts w:ascii="Calibri" w:hAnsi="Calibri" w:eastAsia="Calibri" w:cs="Calibri"/>
          <w:b w:val="0"/>
          <w:bCs w:val="0"/>
          <w:i w:val="0"/>
          <w:iCs w:val="0"/>
          <w:strike w:val="0"/>
          <w:dstrike w:val="0"/>
          <w:noProof w:val="0"/>
          <w:color w:val="000000" w:themeColor="text1" w:themeTint="FF" w:themeShade="FF"/>
          <w:sz w:val="24"/>
          <w:szCs w:val="24"/>
          <w:u w:val="none"/>
          <w:lang w:val="en-GB"/>
        </w:rPr>
        <w:t>can</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pass experience on to others. Good written and verbal communication skills and used to working in flexible changing working environments</w:t>
      </w:r>
      <w:r w:rsidRPr="0D387AA2" w:rsidR="0C781BC6">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0D387AA2" w:rsidR="6F8A2B8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0D387AA2" w:rsidR="35CD8B7F">
        <w:rPr>
          <w:rFonts w:ascii="Calibri" w:hAnsi="Calibri" w:eastAsia="Calibri" w:cs="Calibri"/>
          <w:b w:val="0"/>
          <w:bCs w:val="0"/>
          <w:i w:val="0"/>
          <w:iCs w:val="0"/>
          <w:strike w:val="0"/>
          <w:dstrike w:val="0"/>
          <w:noProof w:val="0"/>
          <w:color w:val="000000" w:themeColor="text1" w:themeTint="FF" w:themeShade="FF"/>
          <w:sz w:val="24"/>
          <w:szCs w:val="24"/>
          <w:u w:val="none"/>
          <w:lang w:val="en-GB"/>
        </w:rPr>
        <w:t>e</w:t>
      </w:r>
      <w:r w:rsidRPr="0D387AA2" w:rsidR="6F8A2B8D">
        <w:rPr>
          <w:rFonts w:ascii="Calibri" w:hAnsi="Calibri" w:eastAsia="Calibri" w:cs="Calibri"/>
          <w:b w:val="0"/>
          <w:bCs w:val="0"/>
          <w:i w:val="0"/>
          <w:iCs w:val="0"/>
          <w:strike w:val="0"/>
          <w:dstrike w:val="0"/>
          <w:noProof w:val="0"/>
          <w:color w:val="000000" w:themeColor="text1" w:themeTint="FF" w:themeShade="FF"/>
          <w:sz w:val="24"/>
          <w:szCs w:val="24"/>
          <w:u w:val="none"/>
          <w:lang w:val="en-GB"/>
        </w:rPr>
        <w:t>xperience</w:t>
      </w:r>
      <w:r w:rsidRPr="0D387AA2" w:rsidR="0EE7AD3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in</w:t>
      </w:r>
      <w:r w:rsidRPr="0D387AA2" w:rsidR="334144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retail,</w:t>
      </w:r>
      <w:r w:rsidRPr="0D387AA2" w:rsidR="6F8A2B8D">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hospitality and catering</w:t>
      </w:r>
      <w:r w:rsidRPr="0D387AA2" w:rsidR="47A1003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0D387AA2" w:rsidR="0AA90CEF">
        <w:rPr>
          <w:rFonts w:ascii="Calibri" w:hAnsi="Calibri" w:eastAsia="Calibri" w:cs="Calibri"/>
          <w:b w:val="0"/>
          <w:bCs w:val="0"/>
          <w:i w:val="0"/>
          <w:iCs w:val="0"/>
          <w:strike w:val="0"/>
          <w:dstrike w:val="0"/>
          <w:noProof w:val="0"/>
          <w:color w:val="000000" w:themeColor="text1" w:themeTint="FF" w:themeShade="FF"/>
          <w:sz w:val="24"/>
          <w:szCs w:val="24"/>
          <w:u w:val="none"/>
          <w:lang w:val="en-GB"/>
        </w:rPr>
        <w:t>over 1</w:t>
      </w:r>
      <w:r w:rsidRPr="0D387AA2" w:rsidR="70F2BCD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5 </w:t>
      </w:r>
      <w:r w:rsidRPr="0D387AA2" w:rsidR="0AA90CEF">
        <w:rPr>
          <w:rFonts w:ascii="Calibri" w:hAnsi="Calibri" w:eastAsia="Calibri" w:cs="Calibri"/>
          <w:b w:val="0"/>
          <w:bCs w:val="0"/>
          <w:i w:val="0"/>
          <w:iCs w:val="0"/>
          <w:strike w:val="0"/>
          <w:dstrike w:val="0"/>
          <w:noProof w:val="0"/>
          <w:color w:val="000000" w:themeColor="text1" w:themeTint="FF" w:themeShade="FF"/>
          <w:sz w:val="24"/>
          <w:szCs w:val="24"/>
          <w:u w:val="none"/>
          <w:lang w:val="en-GB"/>
        </w:rPr>
        <w:t>years.</w:t>
      </w:r>
      <w:r w:rsidRPr="0D387AA2" w:rsidR="47A1003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006F3EBD" w:rsidP="0D387AA2" w:rsidRDefault="006F3EBD" w14:paraId="1A8180A1" w14:textId="72FF27BB">
      <w:pPr>
        <w:spacing w:before="0" w:beforeAutospacing="0" w:after="0" w:afterAutospacing="0"/>
      </w:pPr>
    </w:p>
    <w:p w:rsidR="006F3EBD" w:rsidP="0D387AA2" w:rsidRDefault="006F3EBD" w14:paraId="600891DE" w14:textId="3764E56F">
      <w:pPr>
        <w:spacing w:before="0" w:beforeAutospacing="0" w:after="0" w:afterAutospacing="0"/>
        <w:rPr>
          <w:b w:val="1"/>
          <w:bCs w:val="1"/>
        </w:rPr>
      </w:pPr>
      <w:r w:rsidRPr="0D387AA2" w:rsidR="2DC8D25A">
        <w:rPr>
          <w:b w:val="1"/>
          <w:bCs w:val="1"/>
        </w:rPr>
        <w:t>Current employment</w:t>
      </w:r>
      <w:r w:rsidRPr="0D387AA2" w:rsidR="77090171">
        <w:rPr>
          <w:b w:val="1"/>
          <w:bCs w:val="1"/>
        </w:rPr>
        <w:t>: from 04/12/2023</w:t>
      </w:r>
    </w:p>
    <w:p w:rsidR="006F3EBD" w:rsidP="0D387AA2" w:rsidRDefault="006F3EBD" w14:paraId="34F4EFDA" w14:textId="38F0CBD0">
      <w:pPr>
        <w:spacing w:before="0" w:beforeAutospacing="0" w:after="0" w:afterAutospacing="0"/>
        <w:rPr>
          <w:b w:val="1"/>
          <w:bCs w:val="1"/>
          <w:sz w:val="22"/>
          <w:szCs w:val="22"/>
        </w:rPr>
      </w:pPr>
      <w:r w:rsidRPr="0D387AA2" w:rsidR="2DC8D25A">
        <w:rPr>
          <w:b w:val="1"/>
          <w:bCs w:val="1"/>
          <w:sz w:val="22"/>
          <w:szCs w:val="22"/>
        </w:rPr>
        <w:t>Catering assistant | S</w:t>
      </w:r>
      <w:r w:rsidRPr="0D387AA2" w:rsidR="11C8C8BA">
        <w:rPr>
          <w:b w:val="1"/>
          <w:bCs w:val="1"/>
          <w:sz w:val="22"/>
          <w:szCs w:val="22"/>
        </w:rPr>
        <w:t>odexo Healthcare</w:t>
      </w:r>
    </w:p>
    <w:p w:rsidR="006F3EBD" w:rsidP="0D387AA2" w:rsidRDefault="006F3EBD" w14:paraId="00A62D35" w14:textId="58CF8D21">
      <w:pPr>
        <w:pStyle w:val="ListParagraph"/>
        <w:numPr>
          <w:ilvl w:val="0"/>
          <w:numId w:val="3"/>
        </w:numPr>
        <w:spacing w:before="0" w:beforeAutospacing="0" w:after="0" w:afterAutospacing="0"/>
        <w:rPr>
          <w:b w:val="0"/>
          <w:bCs w:val="0"/>
          <w:sz w:val="24"/>
          <w:szCs w:val="24"/>
        </w:rPr>
      </w:pPr>
      <w:r w:rsidRPr="0D387AA2" w:rsidR="2CAEE8A6">
        <w:rPr>
          <w:b w:val="0"/>
          <w:bCs w:val="0"/>
          <w:sz w:val="24"/>
          <w:szCs w:val="24"/>
        </w:rPr>
        <w:t>Support daily catering operation in a busy healthcare environment</w:t>
      </w:r>
      <w:r w:rsidRPr="0D387AA2" w:rsidR="78721487">
        <w:rPr>
          <w:b w:val="0"/>
          <w:bCs w:val="0"/>
          <w:sz w:val="24"/>
          <w:szCs w:val="24"/>
        </w:rPr>
        <w:t>.</w:t>
      </w:r>
    </w:p>
    <w:p w:rsidR="006F3EBD" w:rsidP="0D387AA2" w:rsidRDefault="006F3EBD" w14:paraId="11414D4B" w14:textId="0A6A3288">
      <w:pPr>
        <w:pStyle w:val="ListParagraph"/>
        <w:numPr>
          <w:ilvl w:val="0"/>
          <w:numId w:val="3"/>
        </w:numPr>
        <w:spacing w:before="0" w:beforeAutospacing="0" w:after="0" w:afterAutospacing="0"/>
        <w:rPr>
          <w:b w:val="0"/>
          <w:bCs w:val="0"/>
          <w:sz w:val="24"/>
          <w:szCs w:val="24"/>
        </w:rPr>
      </w:pPr>
      <w:r w:rsidRPr="0D387AA2" w:rsidR="78721487">
        <w:rPr>
          <w:b w:val="0"/>
          <w:bCs w:val="0"/>
          <w:sz w:val="24"/>
          <w:szCs w:val="24"/>
        </w:rPr>
        <w:t xml:space="preserve">Serve meals and </w:t>
      </w:r>
      <w:r w:rsidRPr="0D387AA2" w:rsidR="3428F83A">
        <w:rPr>
          <w:b w:val="0"/>
          <w:bCs w:val="0"/>
          <w:sz w:val="24"/>
          <w:szCs w:val="24"/>
        </w:rPr>
        <w:t>assist</w:t>
      </w:r>
      <w:r w:rsidRPr="0D387AA2" w:rsidR="3428F83A">
        <w:rPr>
          <w:b w:val="0"/>
          <w:bCs w:val="0"/>
          <w:sz w:val="24"/>
          <w:szCs w:val="24"/>
        </w:rPr>
        <w:t xml:space="preserve"> patients while providing ex</w:t>
      </w:r>
      <w:r w:rsidRPr="0D387AA2" w:rsidR="34AAF212">
        <w:rPr>
          <w:b w:val="0"/>
          <w:bCs w:val="0"/>
          <w:sz w:val="24"/>
          <w:szCs w:val="24"/>
        </w:rPr>
        <w:t>cellent cust</w:t>
      </w:r>
      <w:r w:rsidRPr="0D387AA2" w:rsidR="76617AA3">
        <w:rPr>
          <w:b w:val="0"/>
          <w:bCs w:val="0"/>
          <w:sz w:val="24"/>
          <w:szCs w:val="24"/>
        </w:rPr>
        <w:t>omer care.</w:t>
      </w:r>
    </w:p>
    <w:p w:rsidR="006F3EBD" w:rsidP="0D387AA2" w:rsidRDefault="006F3EBD" w14:paraId="33069C54" w14:textId="30F384D4">
      <w:pPr>
        <w:pStyle w:val="ListParagraph"/>
        <w:numPr>
          <w:ilvl w:val="0"/>
          <w:numId w:val="3"/>
        </w:numPr>
        <w:spacing w:before="0" w:beforeAutospacing="0" w:after="0" w:afterAutospacing="0"/>
        <w:rPr>
          <w:b w:val="0"/>
          <w:bCs w:val="0"/>
          <w:sz w:val="24"/>
          <w:szCs w:val="24"/>
        </w:rPr>
      </w:pPr>
      <w:r w:rsidRPr="0D387AA2" w:rsidR="04ACF74F">
        <w:rPr>
          <w:b w:val="0"/>
          <w:bCs w:val="0"/>
          <w:sz w:val="24"/>
          <w:szCs w:val="24"/>
        </w:rPr>
        <w:t>Maintain</w:t>
      </w:r>
      <w:r w:rsidRPr="0D387AA2" w:rsidR="76617AA3">
        <w:rPr>
          <w:b w:val="0"/>
          <w:bCs w:val="0"/>
          <w:sz w:val="24"/>
          <w:szCs w:val="24"/>
        </w:rPr>
        <w:t xml:space="preserve"> </w:t>
      </w:r>
      <w:r w:rsidRPr="0D387AA2" w:rsidR="76617AA3">
        <w:rPr>
          <w:b w:val="0"/>
          <w:bCs w:val="0"/>
          <w:sz w:val="24"/>
          <w:szCs w:val="24"/>
        </w:rPr>
        <w:t>high standards</w:t>
      </w:r>
      <w:r w:rsidRPr="0D387AA2" w:rsidR="76617AA3">
        <w:rPr>
          <w:b w:val="0"/>
          <w:bCs w:val="0"/>
          <w:sz w:val="24"/>
          <w:szCs w:val="24"/>
        </w:rPr>
        <w:t xml:space="preserve"> of hygiene, food </w:t>
      </w:r>
      <w:r w:rsidRPr="0D387AA2" w:rsidR="56701096">
        <w:rPr>
          <w:b w:val="0"/>
          <w:bCs w:val="0"/>
          <w:sz w:val="24"/>
          <w:szCs w:val="24"/>
        </w:rPr>
        <w:t>safety</w:t>
      </w:r>
      <w:r w:rsidRPr="0D387AA2" w:rsidR="76617AA3">
        <w:rPr>
          <w:b w:val="0"/>
          <w:bCs w:val="0"/>
          <w:sz w:val="24"/>
          <w:szCs w:val="24"/>
        </w:rPr>
        <w:t xml:space="preserve"> and </w:t>
      </w:r>
      <w:r w:rsidRPr="0D387AA2" w:rsidR="767948E9">
        <w:rPr>
          <w:b w:val="0"/>
          <w:bCs w:val="0"/>
          <w:sz w:val="24"/>
          <w:szCs w:val="24"/>
        </w:rPr>
        <w:t>cleanliness.</w:t>
      </w:r>
    </w:p>
    <w:p w:rsidR="006F3EBD" w:rsidP="0D387AA2" w:rsidRDefault="006F3EBD" w14:paraId="66DE2829" w14:textId="3B6FC1B2">
      <w:pPr>
        <w:pStyle w:val="ListParagraph"/>
        <w:numPr>
          <w:ilvl w:val="0"/>
          <w:numId w:val="3"/>
        </w:numPr>
        <w:spacing w:before="0" w:beforeAutospacing="0" w:after="0" w:afterAutospacing="0"/>
        <w:rPr>
          <w:b w:val="0"/>
          <w:bCs w:val="0"/>
          <w:sz w:val="24"/>
          <w:szCs w:val="24"/>
        </w:rPr>
      </w:pPr>
      <w:r w:rsidRPr="0D387AA2" w:rsidR="767948E9">
        <w:rPr>
          <w:b w:val="0"/>
          <w:bCs w:val="0"/>
          <w:sz w:val="24"/>
          <w:szCs w:val="24"/>
        </w:rPr>
        <w:t xml:space="preserve">Work closely with colleagues to ensure </w:t>
      </w:r>
      <w:r w:rsidRPr="0D387AA2" w:rsidR="767948E9">
        <w:rPr>
          <w:b w:val="0"/>
          <w:bCs w:val="0"/>
          <w:sz w:val="24"/>
          <w:szCs w:val="24"/>
        </w:rPr>
        <w:t>an</w:t>
      </w:r>
      <w:r w:rsidRPr="0D387AA2" w:rsidR="767948E9">
        <w:rPr>
          <w:b w:val="0"/>
          <w:bCs w:val="0"/>
          <w:sz w:val="24"/>
          <w:szCs w:val="24"/>
        </w:rPr>
        <w:t xml:space="preserve"> efficient service.</w:t>
      </w:r>
    </w:p>
    <w:p w:rsidR="006F3EBD" w:rsidP="0D387AA2" w:rsidRDefault="006F3EBD" w14:paraId="753BDE52" w14:textId="635736CB">
      <w:pPr>
        <w:pStyle w:val="ListParagraph"/>
        <w:spacing w:before="0" w:beforeAutospacing="0" w:after="0" w:afterAutospacing="0"/>
        <w:ind w:left="720"/>
        <w:rPr>
          <w:b w:val="1"/>
          <w:bCs w:val="1"/>
          <w:sz w:val="22"/>
          <w:szCs w:val="22"/>
        </w:rPr>
      </w:pPr>
    </w:p>
    <w:p w:rsidR="006F3EBD" w:rsidP="0D387AA2" w:rsidRDefault="006F3EBD" w14:paraId="00B7ECDC" w14:textId="1C3427E9">
      <w:pPr>
        <w:pStyle w:val="Normal"/>
        <w:spacing w:before="0" w:beforeAutospacing="0" w:after="0" w:afterAutospacing="0"/>
        <w:ind w:left="0"/>
        <w:jc w:val="both"/>
        <w:rPr>
          <w:b w:val="1"/>
          <w:bCs w:val="1"/>
          <w:sz w:val="24"/>
          <w:szCs w:val="24"/>
        </w:rPr>
      </w:pPr>
      <w:r w:rsidRPr="0D387AA2" w:rsidR="705C5C7C">
        <w:rPr>
          <w:b w:val="1"/>
          <w:bCs w:val="1"/>
          <w:sz w:val="24"/>
          <w:szCs w:val="24"/>
        </w:rPr>
        <w:t>Education</w:t>
      </w:r>
    </w:p>
    <w:p w:rsidR="006F3EBD" w:rsidP="0D387AA2" w:rsidRDefault="006F3EBD" w14:paraId="4775FE5C" w14:textId="20541F44">
      <w:pPr>
        <w:pStyle w:val="Normal"/>
        <w:spacing w:before="0" w:beforeAutospacing="0" w:after="0" w:afterAutospacing="0"/>
        <w:ind w:left="0"/>
        <w:jc w:val="both"/>
        <w:rPr>
          <w:b w:val="0"/>
          <w:bCs w:val="0"/>
          <w:sz w:val="24"/>
          <w:szCs w:val="24"/>
          <w:highlight w:val="yellow"/>
        </w:rPr>
      </w:pPr>
      <w:r w:rsidRPr="0D387AA2" w:rsidR="705C5C7C">
        <w:rPr>
          <w:b w:val="0"/>
          <w:bCs w:val="0"/>
          <w:sz w:val="24"/>
          <w:szCs w:val="24"/>
        </w:rPr>
        <w:t>Current</w:t>
      </w:r>
      <w:r w:rsidRPr="0D387AA2" w:rsidR="464B7F3F">
        <w:rPr>
          <w:b w:val="0"/>
          <w:bCs w:val="0"/>
          <w:sz w:val="24"/>
          <w:szCs w:val="24"/>
        </w:rPr>
        <w:t xml:space="preserve"> </w:t>
      </w:r>
      <w:r w:rsidRPr="0D387AA2" w:rsidR="179AB5E5">
        <w:rPr>
          <w:b w:val="0"/>
          <w:bCs w:val="0"/>
          <w:sz w:val="24"/>
          <w:szCs w:val="24"/>
        </w:rPr>
        <w:t>stud</w:t>
      </w:r>
      <w:r w:rsidRPr="0D387AA2" w:rsidR="6D4EB87D">
        <w:rPr>
          <w:b w:val="0"/>
          <w:bCs w:val="0"/>
          <w:sz w:val="24"/>
          <w:szCs w:val="24"/>
        </w:rPr>
        <w:t>y</w:t>
      </w:r>
      <w:r w:rsidRPr="0D387AA2" w:rsidR="179AB5E5">
        <w:rPr>
          <w:b w:val="0"/>
          <w:bCs w:val="0"/>
          <w:sz w:val="24"/>
          <w:szCs w:val="24"/>
        </w:rPr>
        <w:t xml:space="preserve">: </w:t>
      </w:r>
      <w:r w:rsidRPr="0D387AA2" w:rsidR="464B7F3F">
        <w:rPr>
          <w:b w:val="0"/>
          <w:bCs w:val="0"/>
          <w:sz w:val="24"/>
          <w:szCs w:val="24"/>
        </w:rPr>
        <w:t xml:space="preserve">level 4 CERTH Business and </w:t>
      </w:r>
      <w:r w:rsidRPr="0D387AA2" w:rsidR="4BF3A2CB">
        <w:rPr>
          <w:b w:val="0"/>
          <w:bCs w:val="0"/>
          <w:sz w:val="24"/>
          <w:szCs w:val="24"/>
        </w:rPr>
        <w:t>Management for</w:t>
      </w:r>
      <w:r w:rsidRPr="0D387AA2" w:rsidR="40DF3343">
        <w:rPr>
          <w:b w:val="0"/>
          <w:bCs w:val="0"/>
          <w:sz w:val="24"/>
          <w:szCs w:val="24"/>
        </w:rPr>
        <w:t xml:space="preserve"> the</w:t>
      </w:r>
      <w:r w:rsidRPr="0D387AA2" w:rsidR="4BF3A2CB">
        <w:rPr>
          <w:b w:val="0"/>
          <w:bCs w:val="0"/>
          <w:sz w:val="24"/>
          <w:szCs w:val="24"/>
        </w:rPr>
        <w:t xml:space="preserve"> Workplace</w:t>
      </w:r>
      <w:r w:rsidRPr="0D387AA2" w:rsidR="43D84D6A">
        <w:rPr>
          <w:b w:val="0"/>
          <w:bCs w:val="0"/>
          <w:sz w:val="24"/>
          <w:szCs w:val="24"/>
        </w:rPr>
        <w:t xml:space="preserve"> at University of Wales Trinity </w:t>
      </w:r>
      <w:r w:rsidRPr="0D387AA2" w:rsidR="5925C338">
        <w:rPr>
          <w:b w:val="0"/>
          <w:bCs w:val="0"/>
          <w:sz w:val="24"/>
          <w:szCs w:val="24"/>
        </w:rPr>
        <w:t>Saint Davies | Birmingham.</w:t>
      </w:r>
    </w:p>
    <w:p w:rsidR="006F3EBD" w:rsidP="0D387AA2" w:rsidRDefault="006F3EBD" w14:paraId="3BCDE327" w14:textId="0911FA0C">
      <w:pPr>
        <w:pStyle w:val="Normal"/>
        <w:spacing w:before="0" w:beforeAutospacing="0" w:after="0" w:afterAutospacing="0"/>
        <w:ind w:left="0"/>
        <w:jc w:val="both"/>
        <w:rPr>
          <w:b w:val="0"/>
          <w:bCs w:val="0"/>
          <w:sz w:val="22"/>
          <w:szCs w:val="22"/>
        </w:rPr>
      </w:pPr>
      <w:r w:rsidRPr="0D387AA2" w:rsidR="275FF75A">
        <w:rPr>
          <w:b w:val="0"/>
          <w:bCs w:val="0"/>
          <w:sz w:val="24"/>
          <w:szCs w:val="24"/>
        </w:rPr>
        <w:t>Previous</w:t>
      </w:r>
      <w:r w:rsidRPr="0D387AA2" w:rsidR="275FF75A">
        <w:rPr>
          <w:b w:val="0"/>
          <w:bCs w:val="0"/>
          <w:sz w:val="24"/>
          <w:szCs w:val="24"/>
        </w:rPr>
        <w:t xml:space="preserve">: </w:t>
      </w:r>
      <w:r w:rsidRPr="0D387AA2" w:rsidR="675D570D">
        <w:rPr>
          <w:b w:val="0"/>
          <w:bCs w:val="0"/>
          <w:sz w:val="22"/>
          <w:szCs w:val="22"/>
        </w:rPr>
        <w:t xml:space="preserve">Higher Education Diploma </w:t>
      </w:r>
      <w:r w:rsidRPr="0D387AA2" w:rsidR="5C3B35B1">
        <w:rPr>
          <w:b w:val="0"/>
          <w:bCs w:val="0"/>
          <w:sz w:val="22"/>
          <w:szCs w:val="22"/>
        </w:rPr>
        <w:t xml:space="preserve">| </w:t>
      </w:r>
      <w:r w:rsidRPr="0D387AA2" w:rsidR="5C3B35B1">
        <w:rPr>
          <w:b w:val="0"/>
          <w:bCs w:val="0"/>
          <w:sz w:val="22"/>
          <w:szCs w:val="22"/>
        </w:rPr>
        <w:t>Liceul</w:t>
      </w:r>
      <w:r w:rsidRPr="0D387AA2" w:rsidR="5C3B35B1">
        <w:rPr>
          <w:b w:val="0"/>
          <w:bCs w:val="0"/>
          <w:sz w:val="22"/>
          <w:szCs w:val="22"/>
        </w:rPr>
        <w:t xml:space="preserve"> Roman Voda |</w:t>
      </w:r>
      <w:r w:rsidRPr="0D387AA2" w:rsidR="042239AE">
        <w:rPr>
          <w:b w:val="0"/>
          <w:bCs w:val="0"/>
          <w:sz w:val="22"/>
          <w:szCs w:val="22"/>
        </w:rPr>
        <w:t>Roman | Romania</w:t>
      </w:r>
      <w:r w:rsidRPr="0D387AA2" w:rsidR="67FCC94E">
        <w:rPr>
          <w:b w:val="0"/>
          <w:bCs w:val="0"/>
          <w:sz w:val="22"/>
          <w:szCs w:val="22"/>
        </w:rPr>
        <w:t xml:space="preserve"> |1996-1999</w:t>
      </w:r>
    </w:p>
    <w:p w:rsidR="006F3EBD" w:rsidP="0D387AA2" w:rsidRDefault="006F3EBD" w14:paraId="61526B6D" w14:textId="4F393C0E">
      <w:pPr>
        <w:spacing w:before="0" w:beforeAutospacing="off" w:after="0" w:afterAutospacing="off"/>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Key Skills:</w:t>
      </w:r>
    </w:p>
    <w:p w:rsidR="006F3EBD" w:rsidP="0D387AA2" w:rsidRDefault="006F3EBD" w14:paraId="0390FEF7" w14:textId="36A6F7E6">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Outstanding customer service skills, ensuring exceptional experiences for customers.</w:t>
      </w:r>
    </w:p>
    <w:p w:rsidR="006F3EBD" w:rsidP="0D387AA2" w:rsidRDefault="006F3EBD" w14:paraId="7118E72F" w14:textId="240465B3">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3ADF0E05">
        <w:rPr>
          <w:rFonts w:ascii="Calibri" w:hAnsi="Calibri" w:eastAsia="Calibri" w:cs="Calibri"/>
          <w:b w:val="0"/>
          <w:bCs w:val="0"/>
          <w:i w:val="0"/>
          <w:iCs w:val="0"/>
          <w:strike w:val="0"/>
          <w:dstrike w:val="0"/>
          <w:noProof w:val="0"/>
          <w:color w:val="000000" w:themeColor="text1" w:themeTint="FF" w:themeShade="FF"/>
          <w:sz w:val="24"/>
          <w:szCs w:val="24"/>
          <w:u w:val="none"/>
          <w:lang w:val="en-GB"/>
        </w:rPr>
        <w:t>Food Safety- Health</w:t>
      </w:r>
      <w:r w:rsidRPr="0D387AA2" w:rsidR="759D712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&amp; Safety</w:t>
      </w:r>
    </w:p>
    <w:p w:rsidR="006F3EBD" w:rsidP="0D387AA2" w:rsidRDefault="006F3EBD" w14:paraId="53A4EF2B" w14:textId="65059968">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Ability to </w:t>
      </w:r>
      <w:r w:rsidRPr="0D387AA2" w:rsidR="64F6E4CD">
        <w:rPr>
          <w:rFonts w:ascii="Calibri" w:hAnsi="Calibri" w:eastAsia="Calibri" w:cs="Calibri"/>
          <w:b w:val="0"/>
          <w:bCs w:val="0"/>
          <w:i w:val="0"/>
          <w:iCs w:val="0"/>
          <w:strike w:val="0"/>
          <w:dstrike w:val="0"/>
          <w:noProof w:val="0"/>
          <w:color w:val="000000" w:themeColor="text1" w:themeTint="FF" w:themeShade="FF"/>
          <w:sz w:val="24"/>
          <w:szCs w:val="24"/>
          <w:u w:val="none"/>
          <w:lang w:val="en-GB"/>
        </w:rPr>
        <w:t>work</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under pressure, </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maintaining</w:t>
      </w: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composure and delivering results.</w:t>
      </w:r>
    </w:p>
    <w:p w:rsidR="006F3EBD" w:rsidP="0D387AA2" w:rsidRDefault="006F3EBD" w14:paraId="5BC477D6" w14:textId="7CA3560B">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Highly organised, managing tasks efficiently and effectively.</w:t>
      </w:r>
    </w:p>
    <w:p w:rsidR="006F3EBD" w:rsidP="0D387AA2" w:rsidRDefault="006F3EBD" w14:paraId="51991CB4" w14:textId="761115AA">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Strong attention to detail, ensuring accuracy and precision in work.</w:t>
      </w:r>
    </w:p>
    <w:p w:rsidR="006F3EBD" w:rsidP="0D387AA2" w:rsidRDefault="006F3EBD" w14:paraId="320BAA6B" w14:textId="0004A2E3">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Professional in appearance, demonstrating a strong work ethic.</w:t>
      </w:r>
    </w:p>
    <w:p w:rsidR="006F3EBD" w:rsidP="0D387AA2" w:rsidRDefault="006F3EBD" w14:paraId="202B7483" w14:textId="0AD93AC7">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Proficient in cash management, handling transactions accurately.</w:t>
      </w:r>
    </w:p>
    <w:p w:rsidR="006F3EBD" w:rsidP="0D387AA2" w:rsidRDefault="006F3EBD" w14:paraId="5C8946EB" w14:textId="71A03E4F">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Quick problem-solving skills, </w:t>
      </w:r>
      <w:r w:rsidRPr="0D387AA2" w:rsidR="58FBFDC3">
        <w:rPr>
          <w:rFonts w:ascii="Calibri" w:hAnsi="Calibri" w:eastAsia="Calibri" w:cs="Calibri"/>
          <w:b w:val="0"/>
          <w:bCs w:val="0"/>
          <w:i w:val="0"/>
          <w:iCs w:val="0"/>
          <w:strike w:val="0"/>
          <w:dstrike w:val="0"/>
          <w:noProof w:val="0"/>
          <w:color w:val="000000" w:themeColor="text1" w:themeTint="FF" w:themeShade="FF"/>
          <w:sz w:val="24"/>
          <w:szCs w:val="24"/>
          <w:u w:val="none"/>
          <w:lang w:val="en-GB"/>
        </w:rPr>
        <w:t>time management.</w:t>
      </w:r>
    </w:p>
    <w:p w:rsidR="006F3EBD" w:rsidP="0D387AA2" w:rsidRDefault="006F3EBD" w14:paraId="4DE181D6" w14:textId="0187B9D4">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Adaptability and willingness to learn new skills</w:t>
      </w:r>
      <w:r w:rsidRPr="0D387AA2" w:rsidR="02C9E553">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p>
    <w:p w:rsidR="006F3EBD" w:rsidP="0D387AA2" w:rsidRDefault="006F3EBD" w14:paraId="02C2147B" w14:textId="79471B99">
      <w:pPr>
        <w:pStyle w:val="ListParagraph"/>
        <w:numPr>
          <w:ilvl w:val="0"/>
          <w:numId w:val="2"/>
        </w:num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B1A17F">
        <w:rPr>
          <w:rFonts w:ascii="Calibri" w:hAnsi="Calibri" w:eastAsia="Calibri" w:cs="Calibri"/>
          <w:b w:val="0"/>
          <w:bCs w:val="0"/>
          <w:i w:val="0"/>
          <w:iCs w:val="0"/>
          <w:strike w:val="0"/>
          <w:dstrike w:val="0"/>
          <w:noProof w:val="0"/>
          <w:color w:val="000000" w:themeColor="text1" w:themeTint="FF" w:themeShade="FF"/>
          <w:sz w:val="24"/>
          <w:szCs w:val="24"/>
          <w:u w:val="none"/>
          <w:lang w:val="en-GB"/>
        </w:rPr>
        <w:t>Strong team player, collaborating effectively with colleagues to achieve shared goals.</w:t>
      </w:r>
    </w:p>
    <w:p w:rsidR="006F3EBD" w:rsidP="0D387AA2" w:rsidRDefault="006F3EBD" w14:paraId="4026393C" w14:textId="2AFE00D9">
      <w:pPr>
        <w:spacing w:before="0" w:beforeAutospacing="0" w:after="0" w:afterAutospacing="0"/>
      </w:pPr>
    </w:p>
    <w:p w:rsidR="006F3EBD" w:rsidP="0D387AA2" w:rsidRDefault="006F3EBD" w14:paraId="5406D56C" w14:textId="3E2EE61F">
      <w:pPr>
        <w:pStyle w:val="NormalWeb"/>
        <w:spacing w:before="0" w:beforeAutospacing="off" w:after="0" w:afterAutospacing="off"/>
        <w:rPr>
          <w:noProof w:val="0"/>
          <w:lang w:val="en-GB"/>
        </w:rPr>
      </w:pPr>
      <w:r w:rsidRPr="0D387AA2" w:rsidR="5EB725B0">
        <w:rPr>
          <w:rFonts w:ascii="Calibri" w:hAnsi="Calibri" w:eastAsia="Calibri" w:cs="Calibri"/>
          <w:b w:val="1"/>
          <w:bCs w:val="1"/>
          <w:i w:val="0"/>
          <w:iCs w:val="0"/>
          <w:strike w:val="0"/>
          <w:dstrike w:val="0"/>
          <w:noProof w:val="0"/>
          <w:color w:val="000000" w:themeColor="text1" w:themeTint="FF" w:themeShade="FF"/>
          <w:sz w:val="24"/>
          <w:szCs w:val="24"/>
          <w:u w:val="single"/>
          <w:lang w:val="en-GB"/>
        </w:rPr>
        <w:t>Employment History</w:t>
      </w:r>
    </w:p>
    <w:p w:rsidR="29CEDF0B" w:rsidP="29CEDF0B" w:rsidRDefault="29CEDF0B" w14:paraId="53CC24E4" w14:textId="02C6055D">
      <w:pPr/>
    </w:p>
    <w:p w:rsidR="29CEDF0B" w:rsidP="0D387AA2" w:rsidRDefault="29CEDF0B" w14:paraId="0D0966C7" w14:textId="47BB5784">
      <w:pPr>
        <w:pStyle w:val="Normal"/>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0D387AA2" w:rsidR="5D3F6DA0">
        <w:rPr>
          <w:rFonts w:ascii="Calibri" w:hAnsi="Calibri" w:eastAsia="Calibri" w:cs="Calibri"/>
          <w:b w:val="1"/>
          <w:bCs w:val="1"/>
          <w:i w:val="0"/>
          <w:iCs w:val="0"/>
          <w:strike w:val="0"/>
          <w:dstrike w:val="0"/>
          <w:noProof w:val="0"/>
          <w:color w:val="000000" w:themeColor="text1" w:themeTint="FF" w:themeShade="FF"/>
          <w:sz w:val="24"/>
          <w:szCs w:val="24"/>
          <w:u w:val="none"/>
          <w:lang w:val="en-GB"/>
        </w:rPr>
        <w:t>05/11/2016 – 30/03/2019</w:t>
      </w:r>
      <w:r>
        <w:tab/>
      </w:r>
      <w:r>
        <w:tab/>
      </w:r>
      <w:r w:rsidRPr="0D387AA2" w:rsidR="5D3F6DA0">
        <w:rPr>
          <w:rFonts w:ascii="Calibri" w:hAnsi="Calibri" w:eastAsia="Calibri" w:cs="Calibri"/>
          <w:b w:val="1"/>
          <w:bCs w:val="1"/>
          <w:i w:val="0"/>
          <w:iCs w:val="0"/>
          <w:strike w:val="0"/>
          <w:dstrike w:val="0"/>
          <w:noProof w:val="0"/>
          <w:color w:val="000000" w:themeColor="text1" w:themeTint="FF" w:themeShade="FF"/>
          <w:sz w:val="24"/>
          <w:szCs w:val="24"/>
          <w:u w:val="none"/>
          <w:lang w:val="en-GB"/>
        </w:rPr>
        <w:t>Pizza Hut, Restaurant</w:t>
      </w:r>
      <w:r>
        <w:tab/>
      </w:r>
      <w:r>
        <w:tab/>
      </w:r>
      <w:r w:rsidRPr="0D387AA2" w:rsidR="5D3F6DA0">
        <w:rPr>
          <w:rFonts w:ascii="Calibri" w:hAnsi="Calibri" w:eastAsia="Calibri" w:cs="Calibri"/>
          <w:b w:val="1"/>
          <w:bCs w:val="1"/>
          <w:i w:val="0"/>
          <w:iCs w:val="0"/>
          <w:strike w:val="0"/>
          <w:dstrike w:val="0"/>
          <w:noProof w:val="0"/>
          <w:color w:val="000000" w:themeColor="text1" w:themeTint="FF" w:themeShade="FF"/>
          <w:sz w:val="24"/>
          <w:szCs w:val="24"/>
          <w:u w:val="none"/>
          <w:lang w:val="en-GB"/>
        </w:rPr>
        <w:t>Pizza Maker/Team</w:t>
      </w:r>
      <w:r w:rsidRPr="0D387AA2" w:rsidR="518DD655">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Member</w:t>
      </w:r>
      <w:r>
        <w:br/>
      </w:r>
    </w:p>
    <w:p w:rsidR="29CEDF0B" w:rsidP="0D387AA2" w:rsidRDefault="29CEDF0B" w14:paraId="609F5CFA" w14:textId="649DF788">
      <w:pPr>
        <w:spacing w:before="0" w:beforeAutospacing="off" w:after="0" w:afterAutospacing="off"/>
      </w:pPr>
      <w:r w:rsidRPr="0D387AA2" w:rsidR="5D3F6DA0">
        <w:rPr>
          <w:rFonts w:ascii="Calibri" w:hAnsi="Calibri" w:eastAsia="Calibri" w:cs="Calibri"/>
          <w:b w:val="0"/>
          <w:bCs w:val="0"/>
          <w:i w:val="0"/>
          <w:iCs w:val="0"/>
          <w:strike w:val="0"/>
          <w:dstrike w:val="0"/>
          <w:noProof w:val="0"/>
          <w:color w:val="000000" w:themeColor="text1" w:themeTint="FF" w:themeShade="FF"/>
          <w:sz w:val="24"/>
          <w:szCs w:val="24"/>
          <w:u w:val="none"/>
          <w:lang w:val="en-GB"/>
        </w:rPr>
        <w:t>As a Pizza Hut Pizza maker/Team Member, your daily tasks include preparing and stretching dough, adding toppings and sauces, operating ovens, monitoring cooking times, ensuring quality and presentation of pizzas, maintaining cleanliness and hygiene standards, assisting with inventory management, and providing excellent customer service.</w:t>
      </w:r>
    </w:p>
    <w:p w:rsidR="29CEDF0B" w:rsidP="0D387AA2" w:rsidRDefault="29CEDF0B" w14:paraId="65BF3462" w14:textId="61AA5767">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29CEDF0B" w:rsidP="0D387AA2" w:rsidRDefault="29CEDF0B" w14:paraId="58B772E9" w14:textId="5E2EFBB1">
      <w:pPr>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0D387AA2" w:rsidR="30035FFA">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05/04/2019 – </w:t>
      </w:r>
      <w:r w:rsidRPr="0D387AA2" w:rsidR="3A893815">
        <w:rPr>
          <w:rFonts w:ascii="Calibri" w:hAnsi="Calibri" w:eastAsia="Calibri" w:cs="Calibri"/>
          <w:b w:val="1"/>
          <w:bCs w:val="1"/>
          <w:i w:val="0"/>
          <w:iCs w:val="0"/>
          <w:strike w:val="0"/>
          <w:dstrike w:val="0"/>
          <w:noProof w:val="0"/>
          <w:color w:val="000000" w:themeColor="text1" w:themeTint="FF" w:themeShade="FF"/>
          <w:sz w:val="24"/>
          <w:szCs w:val="24"/>
          <w:u w:val="none"/>
          <w:lang w:val="en-GB"/>
        </w:rPr>
        <w:t>25/11/2023</w:t>
      </w:r>
      <w:r>
        <w:tab/>
      </w:r>
      <w:r>
        <w:tab/>
      </w:r>
      <w:r w:rsidRPr="0D387AA2" w:rsidR="30035FFA">
        <w:rPr>
          <w:rFonts w:ascii="Calibri" w:hAnsi="Calibri" w:eastAsia="Calibri" w:cs="Calibri"/>
          <w:b w:val="1"/>
          <w:bCs w:val="1"/>
          <w:i w:val="0"/>
          <w:iCs w:val="0"/>
          <w:strike w:val="0"/>
          <w:dstrike w:val="0"/>
          <w:noProof w:val="0"/>
          <w:color w:val="000000" w:themeColor="text1" w:themeTint="FF" w:themeShade="FF"/>
          <w:sz w:val="24"/>
          <w:szCs w:val="24"/>
          <w:u w:val="none"/>
          <w:lang w:val="en-GB"/>
        </w:rPr>
        <w:t>Pizza Hut, Delivery</w:t>
      </w:r>
      <w:r>
        <w:tab/>
      </w:r>
      <w:r>
        <w:tab/>
      </w:r>
      <w:r w:rsidRPr="0D387AA2" w:rsidR="30035FFA">
        <w:rPr>
          <w:rFonts w:ascii="Calibri" w:hAnsi="Calibri" w:eastAsia="Calibri" w:cs="Calibri"/>
          <w:b w:val="1"/>
          <w:bCs w:val="1"/>
          <w:i w:val="0"/>
          <w:iCs w:val="0"/>
          <w:strike w:val="0"/>
          <w:dstrike w:val="0"/>
          <w:noProof w:val="0"/>
          <w:color w:val="000000" w:themeColor="text1" w:themeTint="FF" w:themeShade="FF"/>
          <w:sz w:val="24"/>
          <w:szCs w:val="24"/>
          <w:u w:val="none"/>
          <w:lang w:val="en-GB"/>
        </w:rPr>
        <w:t>Pizza Maker/Team Member</w:t>
      </w:r>
      <w:r>
        <w:br/>
      </w:r>
    </w:p>
    <w:p w:rsidR="29CEDF0B" w:rsidP="0D387AA2" w:rsidRDefault="29CEDF0B" w14:paraId="5BCEFC6E" w14:textId="2891B953">
      <w:pPr>
        <w:spacing w:before="0" w:beforeAutospacing="off" w:after="0" w:afterAutospacing="off"/>
      </w:pPr>
      <w:r w:rsidRPr="0D387AA2" w:rsidR="30035FFA">
        <w:rPr>
          <w:rFonts w:ascii="Calibri" w:hAnsi="Calibri" w:eastAsia="Calibri" w:cs="Calibri"/>
          <w:b w:val="0"/>
          <w:bCs w:val="0"/>
          <w:i w:val="0"/>
          <w:iCs w:val="0"/>
          <w:strike w:val="0"/>
          <w:dstrike w:val="0"/>
          <w:noProof w:val="0"/>
          <w:color w:val="000000" w:themeColor="text1" w:themeTint="FF" w:themeShade="FF"/>
          <w:sz w:val="24"/>
          <w:szCs w:val="24"/>
          <w:u w:val="none"/>
          <w:lang w:val="en-GB"/>
        </w:rPr>
        <w:t>My tasks involve a range of responsibilities. Preparing and stretching the dough, adding toppings and sauces, operating pizza ovens, monitoring cooking times, and ensuring the quality and consistency of pizzas. Additionally, I will be organising ingredients for a busy rush, cleaning workstations, and assisting with customer orders. Specially in delivery, I will be responsible for accurate packaging and assisting in delivering pizzas for drivers such as Pizza Hut Drivers, Uber Eats Drivers, and Just Eat Drivers. I take appreciation for providing excellent customer service and maintaining a timely and efficient delivery process.</w:t>
      </w:r>
    </w:p>
    <w:p w:rsidR="29CEDF0B" w:rsidP="0D387AA2" w:rsidRDefault="29CEDF0B" w14:paraId="054A8A72" w14:textId="157916B6">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29CEDF0B" w:rsidP="29CEDF0B" w:rsidRDefault="29CEDF0B" w14:paraId="506287DC" w14:textId="5AAD8E3A">
      <w:pPr/>
      <w:r w:rsidRPr="0D387AA2" w:rsidR="697AEA44">
        <w:rPr>
          <w:rFonts w:ascii="Calibri" w:hAnsi="Calibri" w:eastAsia="Calibri" w:cs="Calibri"/>
          <w:b w:val="1"/>
          <w:bCs w:val="1"/>
          <w:noProof w:val="0"/>
          <w:sz w:val="24"/>
          <w:szCs w:val="24"/>
          <w:lang w:val="en-GB"/>
        </w:rPr>
        <w:t>13/11/2004 – 09/09/2013</w:t>
      </w:r>
      <w:r>
        <w:tab/>
      </w:r>
      <w:r>
        <w:tab/>
      </w:r>
      <w:r w:rsidRPr="0D387AA2" w:rsidR="697AEA44">
        <w:rPr>
          <w:rFonts w:ascii="Calibri" w:hAnsi="Calibri" w:eastAsia="Calibri" w:cs="Calibri"/>
          <w:b w:val="1"/>
          <w:bCs w:val="1"/>
          <w:noProof w:val="0"/>
          <w:sz w:val="24"/>
          <w:szCs w:val="24"/>
          <w:lang w:val="en-GB"/>
        </w:rPr>
        <w:t>Tesco, Hereford</w:t>
      </w:r>
      <w:r>
        <w:tab/>
      </w:r>
      <w:r w:rsidRPr="0D387AA2" w:rsidR="697AEA44">
        <w:rPr>
          <w:rFonts w:ascii="Calibri" w:hAnsi="Calibri" w:eastAsia="Calibri" w:cs="Calibri"/>
          <w:b w:val="1"/>
          <w:bCs w:val="1"/>
          <w:noProof w:val="0"/>
          <w:sz w:val="24"/>
          <w:szCs w:val="24"/>
          <w:lang w:val="en-GB"/>
        </w:rPr>
        <w:t xml:space="preserve">              Customer Assistant</w:t>
      </w:r>
      <w:r>
        <w:br/>
      </w:r>
      <w:r w:rsidRPr="0D387AA2" w:rsidR="697AEA44">
        <w:rPr>
          <w:rFonts w:ascii="Calibri" w:hAnsi="Calibri" w:eastAsia="Calibri" w:cs="Calibri"/>
          <w:noProof w:val="0"/>
          <w:sz w:val="24"/>
          <w:szCs w:val="24"/>
          <w:lang w:val="en-GB"/>
        </w:rPr>
        <w:t xml:space="preserve"> </w:t>
      </w:r>
    </w:p>
    <w:p w:rsidR="29CEDF0B" w:rsidP="29CEDF0B" w:rsidRDefault="29CEDF0B" w14:paraId="739E31DD" w14:textId="2006C940">
      <w:pPr/>
      <w:r w:rsidRPr="0D387AA2" w:rsidR="697AEA44">
        <w:rPr>
          <w:rFonts w:ascii="Calibri" w:hAnsi="Calibri" w:eastAsia="Calibri" w:cs="Calibri"/>
          <w:noProof w:val="0"/>
          <w:sz w:val="24"/>
          <w:szCs w:val="24"/>
          <w:lang w:val="en-GB"/>
        </w:rPr>
        <w:t xml:space="preserve">While working here I received payment by cash, cheque, credit/debit </w:t>
      </w:r>
      <w:r w:rsidRPr="0D387AA2" w:rsidR="697AEA44">
        <w:rPr>
          <w:rFonts w:ascii="Calibri" w:hAnsi="Calibri" w:eastAsia="Calibri" w:cs="Calibri"/>
          <w:noProof w:val="0"/>
          <w:sz w:val="24"/>
          <w:szCs w:val="24"/>
          <w:lang w:val="en-GB"/>
        </w:rPr>
        <w:t>cards</w:t>
      </w:r>
      <w:r w:rsidRPr="0D387AA2" w:rsidR="697AEA44">
        <w:rPr>
          <w:rFonts w:ascii="Calibri" w:hAnsi="Calibri" w:eastAsia="Calibri" w:cs="Calibri"/>
          <w:noProof w:val="0"/>
          <w:sz w:val="24"/>
          <w:szCs w:val="24"/>
          <w:lang w:val="en-GB"/>
        </w:rPr>
        <w:t xml:space="preserve"> and vouchers. Issued change and receipts to customers for payments, refunds etc. Clean checkout areas ready for the next shift and greet customers entering the store. Answer customer queries and provide information on procedures and policies. Weigh items sold by weight </w:t>
      </w:r>
      <w:r w:rsidRPr="0D387AA2" w:rsidR="697AEA44">
        <w:rPr>
          <w:rFonts w:ascii="Calibri" w:hAnsi="Calibri" w:eastAsia="Calibri" w:cs="Calibri"/>
          <w:noProof w:val="0"/>
          <w:sz w:val="24"/>
          <w:szCs w:val="24"/>
          <w:lang w:val="en-GB"/>
        </w:rPr>
        <w:t>to</w:t>
      </w:r>
      <w:r w:rsidRPr="0D387AA2" w:rsidR="697AEA44">
        <w:rPr>
          <w:rFonts w:ascii="Calibri" w:hAnsi="Calibri" w:eastAsia="Calibri" w:cs="Calibri"/>
          <w:noProof w:val="0"/>
          <w:sz w:val="24"/>
          <w:szCs w:val="24"/>
          <w:lang w:val="en-GB"/>
        </w:rPr>
        <w:t xml:space="preserve"> </w:t>
      </w:r>
      <w:r w:rsidRPr="0D387AA2" w:rsidR="697AEA44">
        <w:rPr>
          <w:rFonts w:ascii="Calibri" w:hAnsi="Calibri" w:eastAsia="Calibri" w:cs="Calibri"/>
          <w:noProof w:val="0"/>
          <w:sz w:val="24"/>
          <w:szCs w:val="24"/>
          <w:lang w:val="en-GB"/>
        </w:rPr>
        <w:t>determine</w:t>
      </w:r>
      <w:r w:rsidRPr="0D387AA2" w:rsidR="697AEA44">
        <w:rPr>
          <w:rFonts w:ascii="Calibri" w:hAnsi="Calibri" w:eastAsia="Calibri" w:cs="Calibri"/>
          <w:noProof w:val="0"/>
          <w:sz w:val="24"/>
          <w:szCs w:val="24"/>
          <w:lang w:val="en-GB"/>
        </w:rPr>
        <w:t xml:space="preserve"> a price and help new cashier staff. Using cash registers and cashing up at the end of the day.</w:t>
      </w:r>
    </w:p>
    <w:p w:rsidR="29CEDF0B" w:rsidP="0D387AA2" w:rsidRDefault="29CEDF0B" w14:paraId="65CC4278" w14:textId="3FFEF84D">
      <w:pPr>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0D387AA2" w:rsidR="321C69F9">
        <w:rPr>
          <w:rFonts w:ascii="Calibri" w:hAnsi="Calibri" w:eastAsia="Calibri" w:cs="Calibri"/>
          <w:b w:val="1"/>
          <w:bCs w:val="1"/>
          <w:i w:val="0"/>
          <w:iCs w:val="0"/>
          <w:strike w:val="0"/>
          <w:dstrike w:val="0"/>
          <w:noProof w:val="0"/>
          <w:color w:val="000000" w:themeColor="text1" w:themeTint="FF" w:themeShade="FF"/>
          <w:sz w:val="24"/>
          <w:szCs w:val="24"/>
          <w:u w:val="single"/>
          <w:lang w:val="en-GB"/>
        </w:rPr>
        <w:t>Interests/Hobbies</w:t>
      </w:r>
      <w:r>
        <w:br/>
      </w:r>
      <w:r w:rsidRPr="0D387AA2" w:rsidR="321C69F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Meeting and socialising with new people, visiting the gym, music, and spending quality time with </w:t>
      </w:r>
      <w:r w:rsidRPr="0D387AA2" w:rsidR="25F2AE8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family, friends, </w:t>
      </w:r>
      <w:r w:rsidRPr="0D387AA2" w:rsidR="321C69F9">
        <w:rPr>
          <w:rFonts w:ascii="Calibri" w:hAnsi="Calibri" w:eastAsia="Calibri" w:cs="Calibri"/>
          <w:b w:val="0"/>
          <w:bCs w:val="0"/>
          <w:i w:val="0"/>
          <w:iCs w:val="0"/>
          <w:strike w:val="0"/>
          <w:dstrike w:val="0"/>
          <w:noProof w:val="0"/>
          <w:color w:val="000000" w:themeColor="text1" w:themeTint="FF" w:themeShade="FF"/>
          <w:sz w:val="24"/>
          <w:szCs w:val="24"/>
          <w:u w:val="none"/>
          <w:lang w:val="en-GB"/>
        </w:rPr>
        <w:t>reading books.</w:t>
      </w:r>
      <w:r w:rsidRPr="0D387AA2" w:rsidR="3CC56E4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0D387AA2" w:rsidR="561CEC67">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w:rsidR="29CEDF0B" w:rsidP="0D387AA2" w:rsidRDefault="29CEDF0B" w14:paraId="146A9A8C" w14:textId="7A27AAB8">
      <w:pPr>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w:rsidR="29CEDF0B" w:rsidP="0D387AA2" w:rsidRDefault="29CEDF0B" w14:paraId="3FAB3962" w14:textId="7805366E">
      <w:pPr>
        <w:spacing w:before="0" w:beforeAutospacing="off" w:after="0" w:afterAutospacing="off"/>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0D387AA2" w:rsidR="561CEC67">
        <w:rPr>
          <w:rFonts w:ascii="Calibri" w:hAnsi="Calibri" w:eastAsia="Calibri" w:cs="Calibri"/>
          <w:b w:val="1"/>
          <w:bCs w:val="1"/>
          <w:i w:val="0"/>
          <w:iCs w:val="0"/>
          <w:strike w:val="0"/>
          <w:dstrike w:val="0"/>
          <w:noProof w:val="0"/>
          <w:color w:val="000000" w:themeColor="text1" w:themeTint="FF" w:themeShade="FF"/>
          <w:sz w:val="24"/>
          <w:szCs w:val="24"/>
          <w:u w:val="none"/>
          <w:lang w:val="en-GB"/>
        </w:rPr>
        <w:t>Reference</w:t>
      </w:r>
      <w:r w:rsidRPr="0D387AA2" w:rsidR="3CC56E4B">
        <w:rPr>
          <w:rFonts w:ascii="Calibri" w:hAnsi="Calibri" w:eastAsia="Calibri" w:cs="Calibri"/>
          <w:b w:val="1"/>
          <w:bCs w:val="1"/>
          <w:i w:val="0"/>
          <w:iCs w:val="0"/>
          <w:strike w:val="0"/>
          <w:dstrike w:val="0"/>
          <w:noProof w:val="0"/>
          <w:color w:val="000000" w:themeColor="text1" w:themeTint="FF" w:themeShade="FF"/>
          <w:sz w:val="24"/>
          <w:szCs w:val="24"/>
          <w:u w:val="none"/>
          <w:lang w:val="en-GB"/>
        </w:rPr>
        <w:t>s available upon</w:t>
      </w:r>
      <w:r w:rsidRPr="0D387AA2" w:rsidR="4AF65D67">
        <w:rPr>
          <w:rFonts w:ascii="Calibri" w:hAnsi="Calibri" w:eastAsia="Calibri" w:cs="Calibri"/>
          <w:b w:val="1"/>
          <w:bCs w:val="1"/>
          <w:i w:val="0"/>
          <w:iCs w:val="0"/>
          <w:strike w:val="0"/>
          <w:dstrike w:val="0"/>
          <w:noProof w:val="0"/>
          <w:color w:val="000000" w:themeColor="text1" w:themeTint="FF" w:themeShade="FF"/>
          <w:sz w:val="24"/>
          <w:szCs w:val="24"/>
          <w:u w:val="none"/>
          <w:lang w:val="en-GB"/>
        </w:rPr>
        <w:t xml:space="preserve"> request</w:t>
      </w:r>
    </w:p>
    <w:p w:rsidR="29CEDF0B" w:rsidP="0D387AA2" w:rsidRDefault="29CEDF0B" w14:paraId="741AEDB2" w14:textId="3E8E5C44">
      <w:pPr>
        <w:spacing w:before="0" w:beforeAutospacing="off" w:after="0" w:afterAutospacing="off"/>
        <w:jc w:val="right"/>
        <w:rPr>
          <w:rFonts w:ascii="Calibri" w:hAnsi="Calibri" w:eastAsia="Calibri" w:cs="Calibri"/>
          <w:b w:val="1"/>
          <w:bCs w:val="1"/>
          <w:i w:val="0"/>
          <w:iCs w:val="0"/>
          <w:strike w:val="0"/>
          <w:dstrike w:val="0"/>
          <w:noProof w:val="0"/>
          <w:color w:val="000000" w:themeColor="text1" w:themeTint="FF" w:themeShade="FF"/>
          <w:sz w:val="24"/>
          <w:szCs w:val="24"/>
          <w:u w:val="none"/>
          <w:lang w:val="en-GB"/>
        </w:rPr>
      </w:pPr>
    </w:p>
    <w:p w:rsidR="29CEDF0B" w:rsidP="0D387AA2" w:rsidRDefault="29CEDF0B" w14:paraId="19CA407F" w14:textId="1E7A2815">
      <w:pPr>
        <w:spacing w:before="0" w:beforeAutospacing="off" w:after="0" w:afterAutospacing="off"/>
        <w:jc w:val="right"/>
        <w:rPr>
          <w:rFonts w:ascii="Calibri" w:hAnsi="Calibri" w:eastAsia="Calibri" w:cs="Calibri"/>
          <w:b w:val="1"/>
          <w:bCs w:val="1"/>
          <w:i w:val="0"/>
          <w:iCs w:val="0"/>
          <w:strike w:val="0"/>
          <w:dstrike w:val="0"/>
          <w:noProof w:val="0"/>
          <w:color w:val="000000" w:themeColor="text1" w:themeTint="FF" w:themeShade="FF"/>
          <w:sz w:val="24"/>
          <w:szCs w:val="24"/>
          <w:u w:val="none"/>
          <w:lang w:val="en-GB"/>
        </w:rPr>
      </w:pPr>
    </w:p>
    <w:p w:rsidR="29CEDF0B" w:rsidP="0D387AA2" w:rsidRDefault="29CEDF0B" w14:paraId="5C64038B" w14:textId="57B1A1F5">
      <w:pPr>
        <w:spacing w:before="0" w:beforeAutospacing="off" w:after="0" w:afterAutospacing="off"/>
        <w:jc w:val="right"/>
        <w:rPr>
          <w:rFonts w:ascii="Calibri" w:hAnsi="Calibri" w:eastAsia="Calibri" w:cs="Calibri"/>
          <w:b w:val="1"/>
          <w:bCs w:val="1"/>
          <w:i w:val="0"/>
          <w:iCs w:val="0"/>
          <w:strike w:val="0"/>
          <w:dstrike w:val="0"/>
          <w:noProof w:val="0"/>
          <w:color w:val="000000" w:themeColor="text1" w:themeTint="FF" w:themeShade="FF"/>
          <w:sz w:val="24"/>
          <w:szCs w:val="24"/>
          <w:u w:val="none"/>
          <w:lang w:val="en-GB"/>
        </w:rPr>
      </w:pPr>
    </w:p>
    <w:p w:rsidR="29CEDF0B" w:rsidP="0D387AA2" w:rsidRDefault="29CEDF0B" w14:paraId="6D2FE157" w14:textId="1C037601">
      <w:pPr>
        <w:spacing w:before="0" w:beforeAutospacing="off" w:after="0" w:afterAutospacing="off"/>
        <w:jc w:val="right"/>
        <w:rPr>
          <w:rFonts w:ascii="Calibri" w:hAnsi="Calibri" w:eastAsia="Calibri" w:cs="Calibri"/>
          <w:b w:val="1"/>
          <w:bCs w:val="1"/>
          <w:i w:val="0"/>
          <w:iCs w:val="0"/>
          <w:strike w:val="0"/>
          <w:dstrike w:val="0"/>
          <w:noProof w:val="0"/>
          <w:color w:val="000000" w:themeColor="text1" w:themeTint="FF" w:themeShade="FF"/>
          <w:sz w:val="24"/>
          <w:szCs w:val="24"/>
          <w:u w:val="single"/>
          <w:lang w:val="en-GB"/>
        </w:rPr>
      </w:pPr>
      <w:r w:rsidRPr="0D387AA2" w:rsidR="0148D801">
        <w:rPr>
          <w:rFonts w:ascii="Calibri" w:hAnsi="Calibri" w:eastAsia="Calibri" w:cs="Calibri"/>
          <w:b w:val="1"/>
          <w:bCs w:val="1"/>
          <w:i w:val="0"/>
          <w:iCs w:val="0"/>
          <w:strike w:val="0"/>
          <w:dstrike w:val="0"/>
          <w:noProof w:val="0"/>
          <w:color w:val="000000" w:themeColor="text1" w:themeTint="FF" w:themeShade="FF"/>
          <w:sz w:val="24"/>
          <w:szCs w:val="24"/>
          <w:u w:val="none"/>
          <w:lang w:val="en-GB"/>
        </w:rPr>
        <w:t>Larisa Tereza Bethell</w:t>
      </w:r>
    </w:p>
    <w:p w:rsidR="29CEDF0B" w:rsidP="0D387AA2" w:rsidRDefault="29CEDF0B" w14:paraId="10C5E175" w14:textId="6D25246F">
      <w:pPr>
        <w:pStyle w:val="Normal"/>
        <w:jc w:val="right"/>
        <w:rPr>
          <w:rFonts w:ascii="Calibri" w:hAnsi="Calibri" w:eastAsia="Calibri" w:cs="Calibri"/>
          <w:b w:val="1"/>
          <w:bCs w:val="1"/>
          <w:i w:val="0"/>
          <w:iCs w:val="0"/>
          <w:strike w:val="0"/>
          <w:dstrike w:val="0"/>
          <w:noProof w:val="0"/>
          <w:color w:val="000000" w:themeColor="text1" w:themeTint="FF" w:themeShade="FF"/>
          <w:sz w:val="24"/>
          <w:szCs w:val="24"/>
          <w:u w:val="none"/>
          <w:lang w:val="en-GB"/>
        </w:rPr>
      </w:pPr>
      <w:r w:rsidRPr="0D387AA2" w:rsidR="0148D801">
        <w:rPr>
          <w:rFonts w:ascii="Calibri" w:hAnsi="Calibri" w:eastAsia="Calibri" w:cs="Calibri"/>
          <w:b w:val="1"/>
          <w:bCs w:val="1"/>
          <w:i w:val="0"/>
          <w:iCs w:val="0"/>
          <w:strike w:val="0"/>
          <w:dstrike w:val="0"/>
          <w:noProof w:val="0"/>
          <w:color w:val="000000" w:themeColor="text1" w:themeTint="FF" w:themeShade="FF"/>
          <w:sz w:val="24"/>
          <w:szCs w:val="24"/>
          <w:u w:val="none"/>
          <w:lang w:val="en-GB"/>
        </w:rPr>
        <w:t>Location: Hereford</w:t>
      </w:r>
    </w:p>
    <w:p w:rsidR="29CEDF0B" w:rsidP="29CEDF0B" w:rsidRDefault="29CEDF0B" w14:paraId="518A3E0E" w14:textId="4458619B">
      <w:pPr>
        <w:rPr>
          <w:b w:val="1"/>
          <w:bCs w:val="1"/>
        </w:rPr>
      </w:pPr>
      <w:r w:rsidRPr="0D387AA2" w:rsidR="0865C23D">
        <w:rPr>
          <w:b w:val="1"/>
          <w:bCs w:val="1"/>
        </w:rPr>
        <w:t xml:space="preserve">Cover Letter </w:t>
      </w:r>
    </w:p>
    <w:p w:rsidR="29CEDF0B" w:rsidP="0D387AA2" w:rsidRDefault="29CEDF0B" w14:paraId="3591B165" w14:textId="3D96DD88">
      <w:pPr>
        <w:pStyle w:val="Normal"/>
        <w:spacing w:before="0" w:beforeAutospacing="off" w:after="0" w:afterAutospacing="off"/>
        <w:ind w:left="0"/>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48D801">
        <w:rPr>
          <w:rFonts w:ascii="Calibri" w:hAnsi="Calibri" w:eastAsia="Calibri" w:cs="Calibri"/>
          <w:b w:val="0"/>
          <w:bCs w:val="0"/>
          <w:i w:val="0"/>
          <w:iCs w:val="0"/>
          <w:strike w:val="0"/>
          <w:dstrike w:val="0"/>
          <w:noProof w:val="0"/>
          <w:color w:val="000000" w:themeColor="text1" w:themeTint="FF" w:themeShade="FF"/>
          <w:sz w:val="24"/>
          <w:szCs w:val="24"/>
          <w:u w:val="none"/>
          <w:lang w:val="en-GB"/>
        </w:rPr>
        <w:t>Duty Catering Manager – Kettering</w:t>
      </w:r>
    </w:p>
    <w:p w:rsidR="29CEDF0B" w:rsidP="0D387AA2" w:rsidRDefault="29CEDF0B" w14:paraId="2B4C5C63" w14:textId="64B69042">
      <w:pPr>
        <w:pStyle w:val="Normal"/>
        <w:spacing w:before="0" w:beforeAutospacing="off" w:after="0" w:afterAutospacing="off"/>
        <w:ind w:left="0"/>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48D801">
        <w:rPr>
          <w:rFonts w:ascii="Calibri" w:hAnsi="Calibri" w:eastAsia="Calibri" w:cs="Calibri"/>
          <w:b w:val="0"/>
          <w:bCs w:val="0"/>
          <w:i w:val="0"/>
          <w:iCs w:val="0"/>
          <w:strike w:val="0"/>
          <w:dstrike w:val="0"/>
          <w:noProof w:val="0"/>
          <w:color w:val="000000" w:themeColor="text1" w:themeTint="FF" w:themeShade="FF"/>
          <w:sz w:val="24"/>
          <w:szCs w:val="24"/>
          <w:u w:val="none"/>
          <w:lang w:val="en-GB"/>
        </w:rPr>
        <w:t>Eurest</w:t>
      </w:r>
    </w:p>
    <w:p w:rsidR="29CEDF0B" w:rsidP="0D387AA2" w:rsidRDefault="29CEDF0B" w14:paraId="3F8776F0" w14:textId="53239986">
      <w:pPr>
        <w:pStyle w:val="Normal"/>
        <w:spacing w:before="0" w:beforeAutospacing="off" w:after="0" w:afterAutospacing="off"/>
        <w:ind w:left="0"/>
        <w:jc w:val="both"/>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0D387AA2" w:rsidR="0148D801">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Northamptonshire, England </w:t>
      </w:r>
    </w:p>
    <w:p w:rsidR="29CEDF0B" w:rsidP="0D387AA2" w:rsidRDefault="29CEDF0B" w14:paraId="07C6CB0C" w14:textId="25769459">
      <w:pPr>
        <w:rPr>
          <w:b w:val="0"/>
          <w:bCs w:val="0"/>
        </w:rPr>
      </w:pPr>
      <w:r w:rsidR="7AE32598">
        <w:rPr>
          <w:b w:val="0"/>
          <w:bCs w:val="0"/>
        </w:rPr>
        <w:t xml:space="preserve">17/06/2026 </w:t>
      </w:r>
    </w:p>
    <w:p w:rsidR="29CEDF0B" w:rsidP="0D387AA2" w:rsidRDefault="29CEDF0B" w14:paraId="7C67076E" w14:textId="1CA3A8D7">
      <w:pPr>
        <w:rPr>
          <w:b w:val="0"/>
          <w:bCs w:val="0"/>
        </w:rPr>
      </w:pPr>
    </w:p>
    <w:p w:rsidR="29CEDF0B" w:rsidP="0D387AA2" w:rsidRDefault="29CEDF0B" w14:paraId="4D55DBA3" w14:textId="027F3172">
      <w:pPr>
        <w:rPr>
          <w:b w:val="0"/>
          <w:bCs w:val="0"/>
        </w:rPr>
      </w:pPr>
      <w:r w:rsidR="7AE32598">
        <w:rPr>
          <w:b w:val="0"/>
          <w:bCs w:val="0"/>
        </w:rPr>
        <w:t>Dear Hiring Manager,</w:t>
      </w:r>
    </w:p>
    <w:p w:rsidR="29CEDF0B" w:rsidP="0D387AA2" w:rsidRDefault="29CEDF0B" w14:paraId="1CE7C5ED" w14:textId="0F66BC6C">
      <w:pPr>
        <w:rPr>
          <w:b w:val="0"/>
          <w:bCs w:val="0"/>
        </w:rPr>
      </w:pPr>
      <w:r w:rsidR="43287D7F">
        <w:rPr>
          <w:b w:val="0"/>
          <w:bCs w:val="0"/>
        </w:rPr>
        <w:t>I am applying for the Duty Catering Manager role at Eurest.</w:t>
      </w:r>
    </w:p>
    <w:p w:rsidR="29CEDF0B" w:rsidP="0D387AA2" w:rsidRDefault="29CEDF0B" w14:paraId="0A2B4535" w14:textId="2200BD90">
      <w:pPr>
        <w:rPr>
          <w:b w:val="0"/>
          <w:bCs w:val="0"/>
        </w:rPr>
      </w:pPr>
      <w:r w:rsidR="19563062">
        <w:rPr>
          <w:b w:val="0"/>
          <w:bCs w:val="0"/>
        </w:rPr>
        <w:t>I have over 1</w:t>
      </w:r>
      <w:r w:rsidR="211D49D4">
        <w:rPr>
          <w:b w:val="0"/>
          <w:bCs w:val="0"/>
        </w:rPr>
        <w:t>5</w:t>
      </w:r>
      <w:r w:rsidR="19563062">
        <w:rPr>
          <w:b w:val="0"/>
          <w:bCs w:val="0"/>
        </w:rPr>
        <w:t xml:space="preserve"> </w:t>
      </w:r>
      <w:r w:rsidR="7667ED4C">
        <w:rPr>
          <w:b w:val="0"/>
          <w:bCs w:val="0"/>
        </w:rPr>
        <w:t>years' experience</w:t>
      </w:r>
      <w:r w:rsidR="19563062">
        <w:rPr>
          <w:b w:val="0"/>
          <w:bCs w:val="0"/>
        </w:rPr>
        <w:t xml:space="preserve"> in hospitality, catering and retail</w:t>
      </w:r>
      <w:r w:rsidR="27F2AFF4">
        <w:rPr>
          <w:b w:val="0"/>
          <w:bCs w:val="0"/>
        </w:rPr>
        <w:t>, currently working as a catering assistant at Sodexo Healthc</w:t>
      </w:r>
      <w:r w:rsidR="02747853">
        <w:rPr>
          <w:b w:val="0"/>
          <w:bCs w:val="0"/>
        </w:rPr>
        <w:t xml:space="preserve">are with </w:t>
      </w:r>
      <w:r w:rsidR="02747853">
        <w:rPr>
          <w:b w:val="0"/>
          <w:bCs w:val="0"/>
        </w:rPr>
        <w:t>previous</w:t>
      </w:r>
      <w:r w:rsidR="02747853">
        <w:rPr>
          <w:b w:val="0"/>
          <w:bCs w:val="0"/>
        </w:rPr>
        <w:t xml:space="preserve"> experience at Pizza Hut and T</w:t>
      </w:r>
      <w:r w:rsidR="54E3BBD8">
        <w:rPr>
          <w:b w:val="0"/>
          <w:bCs w:val="0"/>
        </w:rPr>
        <w:t xml:space="preserve">esco in a </w:t>
      </w:r>
      <w:r w:rsidR="3F0AD3D0">
        <w:rPr>
          <w:b w:val="0"/>
          <w:bCs w:val="0"/>
        </w:rPr>
        <w:t>fast-paced</w:t>
      </w:r>
      <w:r w:rsidR="54E3BBD8">
        <w:rPr>
          <w:b w:val="0"/>
          <w:bCs w:val="0"/>
        </w:rPr>
        <w:t xml:space="preserve"> food service </w:t>
      </w:r>
      <w:r w:rsidR="2BEEBBD6">
        <w:rPr>
          <w:b w:val="0"/>
          <w:bCs w:val="0"/>
        </w:rPr>
        <w:t>environments</w:t>
      </w:r>
      <w:r w:rsidR="7A490411">
        <w:rPr>
          <w:b w:val="0"/>
          <w:bCs w:val="0"/>
        </w:rPr>
        <w:t xml:space="preserve"> and </w:t>
      </w:r>
      <w:r w:rsidR="191A0134">
        <w:rPr>
          <w:b w:val="0"/>
          <w:bCs w:val="0"/>
        </w:rPr>
        <w:t>customer service.</w:t>
      </w:r>
    </w:p>
    <w:p w:rsidR="29CEDF0B" w:rsidP="0D387AA2" w:rsidRDefault="29CEDF0B" w14:paraId="76CF790F" w14:textId="04158CFE">
      <w:pPr>
        <w:rPr>
          <w:b w:val="0"/>
          <w:bCs w:val="0"/>
        </w:rPr>
      </w:pPr>
      <w:r w:rsidR="0D03F57C">
        <w:rPr>
          <w:b w:val="0"/>
          <w:bCs w:val="0"/>
        </w:rPr>
        <w:t xml:space="preserve">Through these roles </w:t>
      </w:r>
      <w:r w:rsidR="52228EC4">
        <w:rPr>
          <w:b w:val="0"/>
          <w:bCs w:val="0"/>
        </w:rPr>
        <w:t>I</w:t>
      </w:r>
      <w:r w:rsidR="0D03F57C">
        <w:rPr>
          <w:b w:val="0"/>
          <w:bCs w:val="0"/>
        </w:rPr>
        <w:t xml:space="preserve"> have developed </w:t>
      </w:r>
      <w:r w:rsidRPr="0D387AA2" w:rsidR="0D03F57C">
        <w:rPr>
          <w:b w:val="0"/>
          <w:bCs w:val="0"/>
          <w:highlight w:val="yellow"/>
        </w:rPr>
        <w:t>strong skills in customer se</w:t>
      </w:r>
      <w:r w:rsidRPr="0D387AA2" w:rsidR="15CFDF25">
        <w:rPr>
          <w:b w:val="0"/>
          <w:bCs w:val="0"/>
          <w:highlight w:val="yellow"/>
        </w:rPr>
        <w:t>rvices</w:t>
      </w:r>
      <w:r w:rsidR="15CFDF25">
        <w:rPr>
          <w:b w:val="0"/>
          <w:bCs w:val="0"/>
        </w:rPr>
        <w:t xml:space="preserve">, </w:t>
      </w:r>
      <w:r w:rsidRPr="0D387AA2" w:rsidR="15CFDF25">
        <w:rPr>
          <w:b w:val="0"/>
          <w:bCs w:val="0"/>
          <w:highlight w:val="yellow"/>
        </w:rPr>
        <w:t>team support</w:t>
      </w:r>
      <w:r w:rsidR="15CFDF25">
        <w:rPr>
          <w:b w:val="0"/>
          <w:bCs w:val="0"/>
        </w:rPr>
        <w:t xml:space="preserve">, </w:t>
      </w:r>
      <w:r w:rsidRPr="0D387AA2" w:rsidR="15CFDF25">
        <w:rPr>
          <w:b w:val="0"/>
          <w:bCs w:val="0"/>
          <w:highlight w:val="yellow"/>
        </w:rPr>
        <w:t>food</w:t>
      </w:r>
      <w:r w:rsidR="15CFDF25">
        <w:rPr>
          <w:b w:val="0"/>
          <w:bCs w:val="0"/>
        </w:rPr>
        <w:t xml:space="preserve"> </w:t>
      </w:r>
      <w:r w:rsidRPr="0D387AA2" w:rsidR="15CFDF25">
        <w:rPr>
          <w:b w:val="0"/>
          <w:bCs w:val="0"/>
          <w:highlight w:val="yellow"/>
        </w:rPr>
        <w:t>safety</w:t>
      </w:r>
      <w:r w:rsidR="15CFDF25">
        <w:rPr>
          <w:b w:val="0"/>
          <w:bCs w:val="0"/>
        </w:rPr>
        <w:t xml:space="preserve">, and </w:t>
      </w:r>
      <w:r w:rsidRPr="0D387AA2" w:rsidR="15CFDF25">
        <w:rPr>
          <w:b w:val="0"/>
          <w:bCs w:val="0"/>
          <w:highlight w:val="yellow"/>
        </w:rPr>
        <w:t xml:space="preserve">working </w:t>
      </w:r>
      <w:r w:rsidRPr="0D387AA2" w:rsidR="313194FC">
        <w:rPr>
          <w:b w:val="0"/>
          <w:bCs w:val="0"/>
          <w:highlight w:val="yellow"/>
        </w:rPr>
        <w:t>efficiently</w:t>
      </w:r>
      <w:r w:rsidRPr="0D387AA2" w:rsidR="15CFDF25">
        <w:rPr>
          <w:b w:val="0"/>
          <w:bCs w:val="0"/>
          <w:highlight w:val="yellow"/>
        </w:rPr>
        <w:t xml:space="preserve"> under</w:t>
      </w:r>
      <w:r w:rsidRPr="0D387AA2" w:rsidR="2B65163B">
        <w:rPr>
          <w:b w:val="0"/>
          <w:bCs w:val="0"/>
          <w:highlight w:val="yellow"/>
        </w:rPr>
        <w:t xml:space="preserve"> </w:t>
      </w:r>
      <w:r w:rsidRPr="0D387AA2" w:rsidR="708EB253">
        <w:rPr>
          <w:b w:val="0"/>
          <w:bCs w:val="0"/>
          <w:highlight w:val="yellow"/>
        </w:rPr>
        <w:t>pressure</w:t>
      </w:r>
      <w:r w:rsidR="708EB253">
        <w:rPr>
          <w:b w:val="0"/>
          <w:bCs w:val="0"/>
        </w:rPr>
        <w:t xml:space="preserve">. I am confident in my ability to support daily </w:t>
      </w:r>
      <w:r w:rsidR="28C8E315">
        <w:rPr>
          <w:b w:val="0"/>
          <w:bCs w:val="0"/>
        </w:rPr>
        <w:t xml:space="preserve">catering operations, </w:t>
      </w:r>
      <w:r w:rsidRPr="0D387AA2" w:rsidR="28C8E315">
        <w:rPr>
          <w:b w:val="0"/>
          <w:bCs w:val="0"/>
          <w:highlight w:val="yellow"/>
        </w:rPr>
        <w:t>maintain</w:t>
      </w:r>
      <w:r w:rsidRPr="0D387AA2" w:rsidR="28C8E315">
        <w:rPr>
          <w:b w:val="0"/>
          <w:bCs w:val="0"/>
          <w:highlight w:val="yellow"/>
        </w:rPr>
        <w:t xml:space="preserve"> </w:t>
      </w:r>
      <w:r w:rsidRPr="0D387AA2" w:rsidR="28C8E315">
        <w:rPr>
          <w:b w:val="0"/>
          <w:bCs w:val="0"/>
          <w:highlight w:val="yellow"/>
        </w:rPr>
        <w:t>high standards</w:t>
      </w:r>
      <w:r w:rsidR="28C8E315">
        <w:rPr>
          <w:b w:val="0"/>
          <w:bCs w:val="0"/>
        </w:rPr>
        <w:t xml:space="preserve"> and contribute posit</w:t>
      </w:r>
      <w:r w:rsidR="34218537">
        <w:rPr>
          <w:b w:val="0"/>
          <w:bCs w:val="0"/>
        </w:rPr>
        <w:t>ively to a team.</w:t>
      </w:r>
    </w:p>
    <w:p w:rsidR="29CEDF0B" w:rsidP="0D387AA2" w:rsidRDefault="29CEDF0B" w14:paraId="1A1C9D72" w14:textId="2465D62F">
      <w:pPr>
        <w:rPr>
          <w:b w:val="0"/>
          <w:bCs w:val="0"/>
        </w:rPr>
      </w:pPr>
      <w:r w:rsidR="34218537">
        <w:rPr>
          <w:b w:val="0"/>
          <w:bCs w:val="0"/>
        </w:rPr>
        <w:t xml:space="preserve">I am </w:t>
      </w:r>
      <w:r w:rsidRPr="0D387AA2" w:rsidR="34218537">
        <w:rPr>
          <w:b w:val="0"/>
          <w:bCs w:val="0"/>
          <w:highlight w:val="yellow"/>
        </w:rPr>
        <w:t>reliable,</w:t>
      </w:r>
      <w:r w:rsidR="34218537">
        <w:rPr>
          <w:b w:val="0"/>
          <w:bCs w:val="0"/>
        </w:rPr>
        <w:t xml:space="preserve"> </w:t>
      </w:r>
      <w:r w:rsidRPr="0D387AA2" w:rsidR="34218537">
        <w:rPr>
          <w:b w:val="0"/>
          <w:bCs w:val="0"/>
          <w:highlight w:val="yellow"/>
        </w:rPr>
        <w:t>hardworking</w:t>
      </w:r>
      <w:r w:rsidR="34218537">
        <w:rPr>
          <w:b w:val="0"/>
          <w:bCs w:val="0"/>
        </w:rPr>
        <w:t xml:space="preserve">, and </w:t>
      </w:r>
      <w:r w:rsidRPr="0D387AA2" w:rsidR="34218537">
        <w:rPr>
          <w:b w:val="0"/>
          <w:bCs w:val="0"/>
          <w:highlight w:val="yellow"/>
        </w:rPr>
        <w:t>motivated</w:t>
      </w:r>
      <w:r w:rsidR="34218537">
        <w:rPr>
          <w:b w:val="0"/>
          <w:bCs w:val="0"/>
        </w:rPr>
        <w:t>, and i wou</w:t>
      </w:r>
      <w:r w:rsidR="27D5A04F">
        <w:rPr>
          <w:b w:val="0"/>
          <w:bCs w:val="0"/>
        </w:rPr>
        <w:t xml:space="preserve">ld welcome the </w:t>
      </w:r>
      <w:r w:rsidR="58EFE6A5">
        <w:rPr>
          <w:b w:val="0"/>
          <w:bCs w:val="0"/>
        </w:rPr>
        <w:t>opportunity</w:t>
      </w:r>
      <w:r w:rsidR="27D5A04F">
        <w:rPr>
          <w:b w:val="0"/>
          <w:bCs w:val="0"/>
        </w:rPr>
        <w:t xml:space="preserve"> to bring my experience and </w:t>
      </w:r>
      <w:r w:rsidRPr="0D387AA2" w:rsidR="27D5A04F">
        <w:rPr>
          <w:b w:val="0"/>
          <w:bCs w:val="0"/>
          <w:highlight w:val="yellow"/>
        </w:rPr>
        <w:t xml:space="preserve">work </w:t>
      </w:r>
      <w:r w:rsidRPr="0D387AA2" w:rsidR="59FC6945">
        <w:rPr>
          <w:b w:val="0"/>
          <w:bCs w:val="0"/>
          <w:highlight w:val="yellow"/>
        </w:rPr>
        <w:t>ethic</w:t>
      </w:r>
      <w:r w:rsidR="59FC6945">
        <w:rPr>
          <w:b w:val="0"/>
          <w:bCs w:val="0"/>
        </w:rPr>
        <w:t xml:space="preserve"> to your team</w:t>
      </w:r>
      <w:r w:rsidR="40A8E2CF">
        <w:rPr>
          <w:b w:val="0"/>
          <w:bCs w:val="0"/>
        </w:rPr>
        <w:t>.</w:t>
      </w:r>
    </w:p>
    <w:p w:rsidR="29CEDF0B" w:rsidP="0D387AA2" w:rsidRDefault="29CEDF0B" w14:paraId="61F7935B" w14:textId="2B38D81A">
      <w:pPr>
        <w:rPr>
          <w:b w:val="0"/>
          <w:bCs w:val="0"/>
        </w:rPr>
      </w:pPr>
      <w:r w:rsidR="40A8E2CF">
        <w:rPr>
          <w:b w:val="0"/>
          <w:bCs w:val="0"/>
        </w:rPr>
        <w:t xml:space="preserve">Thank you for your </w:t>
      </w:r>
      <w:r w:rsidR="40A8E2CF">
        <w:rPr>
          <w:b w:val="0"/>
          <w:bCs w:val="0"/>
        </w:rPr>
        <w:t>consideration</w:t>
      </w:r>
      <w:r w:rsidR="40A8E2CF">
        <w:rPr>
          <w:b w:val="0"/>
          <w:bCs w:val="0"/>
        </w:rPr>
        <w:t xml:space="preserve">. </w:t>
      </w:r>
    </w:p>
    <w:p w:rsidR="29CEDF0B" w:rsidP="0D387AA2" w:rsidRDefault="29CEDF0B" w14:paraId="64B03A32" w14:textId="7C3C0859">
      <w:pPr>
        <w:rPr>
          <w:b w:val="0"/>
          <w:bCs w:val="0"/>
        </w:rPr>
      </w:pPr>
      <w:r w:rsidR="40A8E2CF">
        <w:rPr>
          <w:b w:val="0"/>
          <w:bCs w:val="0"/>
        </w:rPr>
        <w:t xml:space="preserve">Yours </w:t>
      </w:r>
      <w:r w:rsidR="5D54E372">
        <w:rPr>
          <w:b w:val="0"/>
          <w:bCs w:val="0"/>
        </w:rPr>
        <w:t>faithfully,</w:t>
      </w:r>
    </w:p>
    <w:p w:rsidR="29CEDF0B" w:rsidP="0D387AA2" w:rsidRDefault="29CEDF0B" w14:paraId="3DD161E8" w14:textId="18E29B02">
      <w:pPr>
        <w:rPr>
          <w:b w:val="0"/>
          <w:bCs w:val="0"/>
        </w:rPr>
      </w:pPr>
      <w:r w:rsidR="5D54E372">
        <w:rPr>
          <w:b w:val="0"/>
          <w:bCs w:val="0"/>
        </w:rPr>
        <w:t>Larisa Tereza Bethell</w:t>
      </w:r>
    </w:p>
    <w:p w:rsidR="29CEDF0B" w:rsidP="0D387AA2" w:rsidRDefault="29CEDF0B" w14:paraId="79CA2439" w14:textId="7BCBB1AD">
      <w:pPr>
        <w:rPr>
          <w:b w:val="0"/>
          <w:bCs w:val="0"/>
        </w:rPr>
      </w:pPr>
    </w:p>
    <w:p w:rsidR="29CEDF0B" w:rsidP="0D387AA2" w:rsidRDefault="29CEDF0B" w14:paraId="7AFD4CD8" w14:textId="6EFA3E57">
      <w:pPr>
        <w:shd w:val="clear" w:color="auto" w:fill="FFFFFF" w:themeFill="background1"/>
        <w:jc w:val="left"/>
      </w:pPr>
      <w:r w:rsidRPr="0D387AA2" w:rsidR="7E65C1BB">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Duty Catering Manager – Kettering</w:t>
      </w:r>
      <w:r>
        <w:br/>
      </w:r>
      <w:r>
        <w:br/>
      </w:r>
      <w:r w:rsidRPr="0D387AA2" w:rsidR="7E65C1BB">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40 Hours Per Week</w:t>
      </w:r>
      <w:r>
        <w:br/>
      </w:r>
      <w:r w:rsidRPr="0D387AA2" w:rsidR="7E65C1BB">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£34,702 per annum</w:t>
      </w:r>
    </w:p>
    <w:p w:rsidR="29CEDF0B" w:rsidP="0D387AA2" w:rsidRDefault="29CEDF0B" w14:paraId="2254099C" w14:textId="328D8E0B">
      <w:pPr/>
    </w:p>
    <w:p w:rsidR="29CEDF0B" w:rsidP="0D387AA2" w:rsidRDefault="29CEDF0B" w14:paraId="5C2A2C08" w14:textId="3169AECF">
      <w:pPr>
        <w:shd w:val="clear" w:color="auto" w:fill="FFFFFF" w:themeFill="background1"/>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We are seeking an enthusiastic and experienced </w:t>
      </w:r>
      <w:r w:rsidRPr="0D387AA2" w:rsidR="7E65C1BB">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Duty Catering Manager</w:t>
      </w: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to support the launch and day-to-day operation of a brand-new catering facility at Amazon in Kettering. This is an excellent opportunity for a hospitality professional who thrives in a fast-paced environment and is passionate about delivering exceptional customer service.</w:t>
      </w:r>
    </w:p>
    <w:p w:rsidR="29CEDF0B" w:rsidP="0D387AA2" w:rsidRDefault="29CEDF0B" w14:paraId="2CAB55D0" w14:textId="7A933D3D">
      <w:pPr>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About the Role</w:t>
      </w:r>
    </w:p>
    <w:p w:rsidR="29CEDF0B" w:rsidP="0D387AA2" w:rsidRDefault="29CEDF0B" w14:paraId="06ADB9C7" w14:textId="63637F8C">
      <w:pPr>
        <w:shd w:val="clear" w:color="auto" w:fill="FFFFFF" w:themeFill="background1"/>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As Duty Manager, you will play a key role in ensuring the smooth running of daily catering operations, leading teams on shift, maintaining high service standards, and supporting the overall success of the site. You will work closely with the General Catering Manager to deliver an outstanding dining experience for customers and clients alike.</w:t>
      </w:r>
    </w:p>
    <w:p w:rsidR="29CEDF0B" w:rsidP="0D387AA2" w:rsidRDefault="29CEDF0B" w14:paraId="0F41170B" w14:textId="06B3EF5E">
      <w:pPr>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Key Responsibilities</w:t>
      </w:r>
    </w:p>
    <w:p w:rsidR="29CEDF0B" w:rsidP="0D387AA2" w:rsidRDefault="29CEDF0B" w14:paraId="0DFDFD28" w14:textId="0AADF400">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Support the management of daily catering operations across the site.</w:t>
      </w:r>
    </w:p>
    <w:p w:rsidR="29CEDF0B" w:rsidP="0D387AA2" w:rsidRDefault="29CEDF0B" w14:paraId="09071D0A" w14:textId="02F66A59">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Lead and motivate team members to deliver excellent customer service.</w:t>
      </w:r>
    </w:p>
    <w:p w:rsidR="29CEDF0B" w:rsidP="0D387AA2" w:rsidRDefault="29CEDF0B" w14:paraId="29292D09" w14:textId="2D6C8B65">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Ensure food quality, presentation, and service standards are consistently achieved.</w:t>
      </w:r>
    </w:p>
    <w:p w:rsidR="29CEDF0B" w:rsidP="0D387AA2" w:rsidRDefault="29CEDF0B" w14:paraId="2E1765E9" w14:textId="453109C7">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Assist with staffing, training, and team development.</w:t>
      </w:r>
    </w:p>
    <w:p w:rsidR="29CEDF0B" w:rsidP="0D387AA2" w:rsidRDefault="29CEDF0B" w14:paraId="4DB05DE0" w14:textId="3005ACAF">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Monitor compliance with food safety, health &amp; safety, and company procedures.</w:t>
      </w:r>
    </w:p>
    <w:p w:rsidR="29CEDF0B" w:rsidP="0D387AA2" w:rsidRDefault="29CEDF0B" w14:paraId="0667C802" w14:textId="1F5890AA">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Support stock control, ordering, and cost management.</w:t>
      </w:r>
    </w:p>
    <w:p w:rsidR="29CEDF0B" w:rsidP="0D387AA2" w:rsidRDefault="29CEDF0B" w14:paraId="23FD9C6E" w14:textId="560FEE45">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Handle customer feedback and resolve issues professionally and efficiently.</w:t>
      </w:r>
    </w:p>
    <w:p w:rsidR="29CEDF0B" w:rsidP="0D387AA2" w:rsidRDefault="29CEDF0B" w14:paraId="7500D1F1" w14:textId="7B0A87B8">
      <w:pPr>
        <w:pStyle w:val="ListParagraph"/>
        <w:numPr>
          <w:ilvl w:val="0"/>
          <w:numId w:val="5"/>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Act as the site lead during designated shifts and in the absence of senior management.</w:t>
      </w:r>
    </w:p>
    <w:p w:rsidR="29CEDF0B" w:rsidP="0D387AA2" w:rsidRDefault="29CEDF0B" w14:paraId="39FE5A50" w14:textId="32B2328B">
      <w:pPr>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What We're Looking For</w:t>
      </w:r>
    </w:p>
    <w:p w:rsidR="29CEDF0B" w:rsidP="0D387AA2" w:rsidRDefault="29CEDF0B" w14:paraId="7D0D2233" w14:textId="272BC38D">
      <w:pPr>
        <w:pStyle w:val="ListParagraph"/>
        <w:numPr>
          <w:ilvl w:val="0"/>
          <w:numId w:val="6"/>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Previous supervisory or management experience within catering, hospitality, retail, or food service.</w:t>
      </w:r>
    </w:p>
    <w:p w:rsidR="29CEDF0B" w:rsidP="0D387AA2" w:rsidRDefault="29CEDF0B" w14:paraId="29F9FE5C" w14:textId="243975CE">
      <w:pPr>
        <w:pStyle w:val="ListParagraph"/>
        <w:numPr>
          <w:ilvl w:val="0"/>
          <w:numId w:val="6"/>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Strong leadership and communication skills.</w:t>
      </w:r>
    </w:p>
    <w:p w:rsidR="29CEDF0B" w:rsidP="0D387AA2" w:rsidRDefault="29CEDF0B" w14:paraId="7A138348" w14:textId="377CD93F">
      <w:pPr>
        <w:pStyle w:val="ListParagraph"/>
        <w:numPr>
          <w:ilvl w:val="0"/>
          <w:numId w:val="6"/>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Excellent organisational and problem-solving abilities.</w:t>
      </w:r>
    </w:p>
    <w:p w:rsidR="29CEDF0B" w:rsidP="0D387AA2" w:rsidRDefault="29CEDF0B" w14:paraId="0786D427" w14:textId="705427F0">
      <w:pPr>
        <w:pStyle w:val="ListParagraph"/>
        <w:numPr>
          <w:ilvl w:val="0"/>
          <w:numId w:val="6"/>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 hands-on approach with the ability to lead by example.</w:t>
      </w:r>
    </w:p>
    <w:p w:rsidR="29CEDF0B" w:rsidP="0D387AA2" w:rsidRDefault="29CEDF0B" w14:paraId="6E2B281A" w14:textId="2C0E75DC">
      <w:pPr>
        <w:pStyle w:val="ListParagraph"/>
        <w:numPr>
          <w:ilvl w:val="0"/>
          <w:numId w:val="6"/>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Good understanding of food safety and health &amp; safety requirements.</w:t>
      </w:r>
    </w:p>
    <w:p w:rsidR="29CEDF0B" w:rsidP="0D387AA2" w:rsidRDefault="29CEDF0B" w14:paraId="43ABE104" w14:textId="72691AE2">
      <w:pPr>
        <w:pStyle w:val="ListParagraph"/>
        <w:numPr>
          <w:ilvl w:val="0"/>
          <w:numId w:val="6"/>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Ability to work effectively in a busy, high-volume environment.</w:t>
      </w:r>
    </w:p>
    <w:p w:rsidR="29CEDF0B" w:rsidP="0D387AA2" w:rsidRDefault="29CEDF0B" w14:paraId="19565AFF" w14:textId="49385CC2">
      <w:pPr>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What We Offer</w:t>
      </w:r>
    </w:p>
    <w:p w:rsidR="29CEDF0B" w:rsidP="0D387AA2" w:rsidRDefault="29CEDF0B" w14:paraId="49BC7479" w14:textId="10F13D64">
      <w:pPr>
        <w:pStyle w:val="ListParagraph"/>
        <w:numPr>
          <w:ilvl w:val="0"/>
          <w:numId w:val="7"/>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Competitive salary of </w:t>
      </w:r>
      <w:r w:rsidRPr="0D387AA2" w:rsidR="7E65C1BB">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£34,702 per annum</w:t>
      </w: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t>
      </w:r>
    </w:p>
    <w:p w:rsidR="29CEDF0B" w:rsidP="0D387AA2" w:rsidRDefault="29CEDF0B" w14:paraId="13F6E013" w14:textId="4ED42DA5">
      <w:pPr>
        <w:pStyle w:val="ListParagraph"/>
        <w:numPr>
          <w:ilvl w:val="0"/>
          <w:numId w:val="7"/>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Opportunity to be part of an exciting new opening.</w:t>
      </w:r>
    </w:p>
    <w:p w:rsidR="29CEDF0B" w:rsidP="0D387AA2" w:rsidRDefault="29CEDF0B" w14:paraId="527252EA" w14:textId="529923E3">
      <w:pPr>
        <w:pStyle w:val="ListParagraph"/>
        <w:numPr>
          <w:ilvl w:val="0"/>
          <w:numId w:val="7"/>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Ongoing training and career development opportunities.</w:t>
      </w:r>
    </w:p>
    <w:p w:rsidR="29CEDF0B" w:rsidP="0D387AA2" w:rsidRDefault="29CEDF0B" w14:paraId="0A3F69C4" w14:textId="5FE62CD2">
      <w:pPr>
        <w:pStyle w:val="ListParagraph"/>
        <w:numPr>
          <w:ilvl w:val="0"/>
          <w:numId w:val="7"/>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Supportive team culture and dynamic working environment.</w:t>
      </w:r>
    </w:p>
    <w:p w:rsidR="29CEDF0B" w:rsidP="0D387AA2" w:rsidRDefault="29CEDF0B" w14:paraId="52A40B2B" w14:textId="748DD6C1">
      <w:pPr>
        <w:pStyle w:val="ListParagraph"/>
        <w:numPr>
          <w:ilvl w:val="0"/>
          <w:numId w:val="7"/>
        </w:numPr>
        <w:shd w:val="clear" w:color="auto" w:fill="FFFFFF" w:themeFill="background1"/>
        <w:spacing w:before="0" w:beforeAutospacing="off" w:after="0" w:afterAutospacing="off"/>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Company benefits package.</w:t>
      </w:r>
    </w:p>
    <w:p w:rsidR="29CEDF0B" w:rsidP="0D387AA2" w:rsidRDefault="29CEDF0B" w14:paraId="72935E79" w14:textId="52C8A942">
      <w:pPr>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Apply Today</w:t>
      </w:r>
    </w:p>
    <w:p w:rsidR="29CEDF0B" w:rsidP="0D387AA2" w:rsidRDefault="29CEDF0B" w14:paraId="3A138D20" w14:textId="1180A509">
      <w:pPr>
        <w:shd w:val="clear" w:color="auto" w:fill="FFFFFF" w:themeFill="background1"/>
        <w:jc w:val="left"/>
      </w:pP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If </w:t>
      </w: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you're</w:t>
      </w: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a motivated leader with a passion for hospitality and operational excellence, </w:t>
      </w: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we'd</w:t>
      </w:r>
      <w:r w:rsidRPr="0D387AA2" w:rsidR="7E65C1BB">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love to hear from you.</w:t>
      </w:r>
    </w:p>
    <w:sectPr w:rsidR="29CEDF0B">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E77A9" w:rsidRDefault="009E77A9" w14:paraId="6931F4EF" w14:textId="77777777">
      <w:pPr>
        <w:spacing w:after="0" w:line="240" w:lineRule="auto"/>
      </w:pPr>
      <w:r>
        <w:separator/>
      </w:r>
    </w:p>
  </w:endnote>
  <w:endnote w:type="continuationSeparator" w:id="0">
    <w:p w:rsidR="009E77A9" w:rsidRDefault="009E77A9" w14:paraId="3D8BBD7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EDF0B" w:rsidTr="29CEDF0B" w14:paraId="302CA7B0" w14:textId="77777777">
      <w:trPr>
        <w:trHeight w:val="300"/>
      </w:trPr>
      <w:tc>
        <w:tcPr>
          <w:tcW w:w="3005" w:type="dxa"/>
        </w:tcPr>
        <w:p w:rsidR="29CEDF0B" w:rsidP="29CEDF0B" w:rsidRDefault="29CEDF0B" w14:paraId="050EC3DC" w14:textId="2CFEC733">
          <w:pPr>
            <w:pStyle w:val="Header"/>
            <w:ind w:left="-115"/>
          </w:pPr>
        </w:p>
      </w:tc>
      <w:tc>
        <w:tcPr>
          <w:tcW w:w="3005" w:type="dxa"/>
        </w:tcPr>
        <w:p w:rsidR="29CEDF0B" w:rsidP="29CEDF0B" w:rsidRDefault="29CEDF0B" w14:paraId="22F45AC0" w14:textId="5D908317">
          <w:pPr>
            <w:pStyle w:val="Header"/>
            <w:jc w:val="center"/>
          </w:pPr>
        </w:p>
      </w:tc>
      <w:tc>
        <w:tcPr>
          <w:tcW w:w="3005" w:type="dxa"/>
        </w:tcPr>
        <w:p w:rsidR="29CEDF0B" w:rsidP="29CEDF0B" w:rsidRDefault="29CEDF0B" w14:paraId="76634CB2" w14:textId="42AB1CF3">
          <w:pPr>
            <w:pStyle w:val="Header"/>
            <w:ind w:right="-115"/>
            <w:jc w:val="right"/>
          </w:pPr>
        </w:p>
      </w:tc>
    </w:tr>
  </w:tbl>
  <w:p w:rsidR="29CEDF0B" w:rsidP="29CEDF0B" w:rsidRDefault="29CEDF0B" w14:paraId="0AE1DF42" w14:textId="5F573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E77A9" w:rsidRDefault="009E77A9" w14:paraId="6F79DACF" w14:textId="77777777">
      <w:pPr>
        <w:spacing w:after="0" w:line="240" w:lineRule="auto"/>
      </w:pPr>
      <w:r>
        <w:separator/>
      </w:r>
    </w:p>
  </w:footnote>
  <w:footnote w:type="continuationSeparator" w:id="0">
    <w:p w:rsidR="009E77A9" w:rsidRDefault="009E77A9" w14:paraId="2598BA9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4f447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d2b0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25d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764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25b8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bd4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9185ED6"/>
    <w:multiLevelType w:val="hybridMultilevel"/>
    <w:tmpl w:val="B97096C2"/>
    <w:lvl w:ilvl="0" w:tplc="07661370">
      <w:start w:val="1"/>
      <w:numFmt w:val="bullet"/>
      <w:lvlText w:val=""/>
      <w:lvlJc w:val="left"/>
      <w:pPr>
        <w:ind w:left="720" w:hanging="360"/>
      </w:pPr>
      <w:rPr>
        <w:rFonts w:hint="default" w:ascii="Wingdings" w:hAnsi="Wingdings"/>
      </w:rPr>
    </w:lvl>
    <w:lvl w:ilvl="1" w:tplc="24C4C348">
      <w:start w:val="1"/>
      <w:numFmt w:val="bullet"/>
      <w:lvlText w:val=""/>
      <w:lvlJc w:val="left"/>
      <w:pPr>
        <w:ind w:left="1440" w:hanging="360"/>
      </w:pPr>
      <w:rPr>
        <w:rFonts w:hint="default" w:ascii="Wingdings" w:hAnsi="Wingdings"/>
      </w:rPr>
    </w:lvl>
    <w:lvl w:ilvl="2" w:tplc="4CA6D20E">
      <w:start w:val="1"/>
      <w:numFmt w:val="bullet"/>
      <w:lvlText w:val=""/>
      <w:lvlJc w:val="left"/>
      <w:pPr>
        <w:ind w:left="2160" w:hanging="360"/>
      </w:pPr>
      <w:rPr>
        <w:rFonts w:hint="default" w:ascii="Wingdings" w:hAnsi="Wingdings"/>
      </w:rPr>
    </w:lvl>
    <w:lvl w:ilvl="3" w:tplc="1390FC6E">
      <w:start w:val="1"/>
      <w:numFmt w:val="bullet"/>
      <w:lvlText w:val=""/>
      <w:lvlJc w:val="left"/>
      <w:pPr>
        <w:ind w:left="2880" w:hanging="360"/>
      </w:pPr>
      <w:rPr>
        <w:rFonts w:hint="default" w:ascii="Wingdings" w:hAnsi="Wingdings"/>
      </w:rPr>
    </w:lvl>
    <w:lvl w:ilvl="4" w:tplc="98F0D37C">
      <w:start w:val="1"/>
      <w:numFmt w:val="bullet"/>
      <w:lvlText w:val=""/>
      <w:lvlJc w:val="left"/>
      <w:pPr>
        <w:ind w:left="3600" w:hanging="360"/>
      </w:pPr>
      <w:rPr>
        <w:rFonts w:hint="default" w:ascii="Wingdings" w:hAnsi="Wingdings"/>
      </w:rPr>
    </w:lvl>
    <w:lvl w:ilvl="5" w:tplc="DA3847C8">
      <w:start w:val="1"/>
      <w:numFmt w:val="bullet"/>
      <w:lvlText w:val=""/>
      <w:lvlJc w:val="left"/>
      <w:pPr>
        <w:ind w:left="4320" w:hanging="360"/>
      </w:pPr>
      <w:rPr>
        <w:rFonts w:hint="default" w:ascii="Wingdings" w:hAnsi="Wingdings"/>
      </w:rPr>
    </w:lvl>
    <w:lvl w:ilvl="6" w:tplc="44EA3EF4">
      <w:start w:val="1"/>
      <w:numFmt w:val="bullet"/>
      <w:lvlText w:val=""/>
      <w:lvlJc w:val="left"/>
      <w:pPr>
        <w:ind w:left="5040" w:hanging="360"/>
      </w:pPr>
      <w:rPr>
        <w:rFonts w:hint="default" w:ascii="Wingdings" w:hAnsi="Wingdings"/>
      </w:rPr>
    </w:lvl>
    <w:lvl w:ilvl="7" w:tplc="872C2FC8">
      <w:start w:val="1"/>
      <w:numFmt w:val="bullet"/>
      <w:lvlText w:val=""/>
      <w:lvlJc w:val="left"/>
      <w:pPr>
        <w:ind w:left="5760" w:hanging="360"/>
      </w:pPr>
      <w:rPr>
        <w:rFonts w:hint="default" w:ascii="Wingdings" w:hAnsi="Wingdings"/>
      </w:rPr>
    </w:lvl>
    <w:lvl w:ilvl="8" w:tplc="63CAA0AE">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16cid:durableId="162940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D29579"/>
    <w:rsid w:val="004C7AA5"/>
    <w:rsid w:val="005C6FD3"/>
    <w:rsid w:val="006F3EBD"/>
    <w:rsid w:val="009C5790"/>
    <w:rsid w:val="009E77A9"/>
    <w:rsid w:val="00A21AE3"/>
    <w:rsid w:val="00D91761"/>
    <w:rsid w:val="0148D801"/>
    <w:rsid w:val="01B1A17F"/>
    <w:rsid w:val="02747853"/>
    <w:rsid w:val="02ABDF64"/>
    <w:rsid w:val="02C9E553"/>
    <w:rsid w:val="02FB0D36"/>
    <w:rsid w:val="03304B10"/>
    <w:rsid w:val="042239AE"/>
    <w:rsid w:val="0473B323"/>
    <w:rsid w:val="048BA788"/>
    <w:rsid w:val="04ACF74F"/>
    <w:rsid w:val="076FC060"/>
    <w:rsid w:val="078A5DFD"/>
    <w:rsid w:val="078E548D"/>
    <w:rsid w:val="0865C23D"/>
    <w:rsid w:val="087FC126"/>
    <w:rsid w:val="08C6A673"/>
    <w:rsid w:val="08FF661C"/>
    <w:rsid w:val="095E7C18"/>
    <w:rsid w:val="09B2F4BD"/>
    <w:rsid w:val="09D2273A"/>
    <w:rsid w:val="0A1BBF12"/>
    <w:rsid w:val="0AA90CEF"/>
    <w:rsid w:val="0BB4A470"/>
    <w:rsid w:val="0C0DFB75"/>
    <w:rsid w:val="0C781BC6"/>
    <w:rsid w:val="0D03F57C"/>
    <w:rsid w:val="0D387AA2"/>
    <w:rsid w:val="0DDBA926"/>
    <w:rsid w:val="0E20EC01"/>
    <w:rsid w:val="0E84561A"/>
    <w:rsid w:val="0EE7AD31"/>
    <w:rsid w:val="0F04E2E0"/>
    <w:rsid w:val="0FC113EC"/>
    <w:rsid w:val="112A87AF"/>
    <w:rsid w:val="11C8C8BA"/>
    <w:rsid w:val="121B3B5C"/>
    <w:rsid w:val="126602FD"/>
    <w:rsid w:val="1324A909"/>
    <w:rsid w:val="13628AA7"/>
    <w:rsid w:val="138E5ED9"/>
    <w:rsid w:val="14087E23"/>
    <w:rsid w:val="14823B81"/>
    <w:rsid w:val="149522F7"/>
    <w:rsid w:val="14A97378"/>
    <w:rsid w:val="14C8FB03"/>
    <w:rsid w:val="15187136"/>
    <w:rsid w:val="15CFDF25"/>
    <w:rsid w:val="162C098B"/>
    <w:rsid w:val="177A34DD"/>
    <w:rsid w:val="177CF289"/>
    <w:rsid w:val="179AB5E5"/>
    <w:rsid w:val="1844CAAA"/>
    <w:rsid w:val="1867A2B5"/>
    <w:rsid w:val="18CEED89"/>
    <w:rsid w:val="191A0134"/>
    <w:rsid w:val="19563062"/>
    <w:rsid w:val="19BEC342"/>
    <w:rsid w:val="1A3F5B6C"/>
    <w:rsid w:val="1B904561"/>
    <w:rsid w:val="1BBBD128"/>
    <w:rsid w:val="1C9484D4"/>
    <w:rsid w:val="1E08B595"/>
    <w:rsid w:val="1E394C36"/>
    <w:rsid w:val="2051866D"/>
    <w:rsid w:val="211D49D4"/>
    <w:rsid w:val="2186A47D"/>
    <w:rsid w:val="22714838"/>
    <w:rsid w:val="231D48C1"/>
    <w:rsid w:val="25F2AE88"/>
    <w:rsid w:val="2604FA8A"/>
    <w:rsid w:val="26693A68"/>
    <w:rsid w:val="26B27AAC"/>
    <w:rsid w:val="275FF75A"/>
    <w:rsid w:val="27877BD6"/>
    <w:rsid w:val="27D5A04F"/>
    <w:rsid w:val="27F2AFF4"/>
    <w:rsid w:val="286F7A8C"/>
    <w:rsid w:val="28C8E315"/>
    <w:rsid w:val="28DABBBA"/>
    <w:rsid w:val="29CEDF0B"/>
    <w:rsid w:val="2B65163B"/>
    <w:rsid w:val="2B8930C8"/>
    <w:rsid w:val="2BD94DC2"/>
    <w:rsid w:val="2BEEBBD6"/>
    <w:rsid w:val="2BF9BB43"/>
    <w:rsid w:val="2C171337"/>
    <w:rsid w:val="2CAEE8A6"/>
    <w:rsid w:val="2D57DB33"/>
    <w:rsid w:val="2DC8D25A"/>
    <w:rsid w:val="2F032D2F"/>
    <w:rsid w:val="2FFAD1FC"/>
    <w:rsid w:val="30035FFA"/>
    <w:rsid w:val="304C16FD"/>
    <w:rsid w:val="3054CA7D"/>
    <w:rsid w:val="308925BB"/>
    <w:rsid w:val="30AF4EA9"/>
    <w:rsid w:val="30E2E790"/>
    <w:rsid w:val="313194FC"/>
    <w:rsid w:val="3171C523"/>
    <w:rsid w:val="3179DCF2"/>
    <w:rsid w:val="31F9EEC3"/>
    <w:rsid w:val="321C69F9"/>
    <w:rsid w:val="32201BF3"/>
    <w:rsid w:val="32842AC8"/>
    <w:rsid w:val="33414416"/>
    <w:rsid w:val="33A82400"/>
    <w:rsid w:val="33BE0222"/>
    <w:rsid w:val="34218537"/>
    <w:rsid w:val="3428F83A"/>
    <w:rsid w:val="34AAF212"/>
    <w:rsid w:val="34D9DE86"/>
    <w:rsid w:val="35CD8B7F"/>
    <w:rsid w:val="365DCA3F"/>
    <w:rsid w:val="37CB3951"/>
    <w:rsid w:val="38C71509"/>
    <w:rsid w:val="39CA57A1"/>
    <w:rsid w:val="3A893815"/>
    <w:rsid w:val="3AC921E8"/>
    <w:rsid w:val="3AD8E900"/>
    <w:rsid w:val="3ADF0E05"/>
    <w:rsid w:val="3B0B5923"/>
    <w:rsid w:val="3BAAE08F"/>
    <w:rsid w:val="3BFC2422"/>
    <w:rsid w:val="3C2ECD7C"/>
    <w:rsid w:val="3C2F7EE6"/>
    <w:rsid w:val="3C887EF2"/>
    <w:rsid w:val="3CB1941D"/>
    <w:rsid w:val="3CB271BE"/>
    <w:rsid w:val="3CC56E4B"/>
    <w:rsid w:val="3D6F65FB"/>
    <w:rsid w:val="3D7755DD"/>
    <w:rsid w:val="3F0AD3D0"/>
    <w:rsid w:val="3F8D7D7D"/>
    <w:rsid w:val="40158943"/>
    <w:rsid w:val="4059BF29"/>
    <w:rsid w:val="40734483"/>
    <w:rsid w:val="408FFEC6"/>
    <w:rsid w:val="40A8E2CF"/>
    <w:rsid w:val="40DF3343"/>
    <w:rsid w:val="43287D7F"/>
    <w:rsid w:val="43D84D6A"/>
    <w:rsid w:val="449A6130"/>
    <w:rsid w:val="44BE28BD"/>
    <w:rsid w:val="44FA303D"/>
    <w:rsid w:val="455F1F4C"/>
    <w:rsid w:val="456053F3"/>
    <w:rsid w:val="464B7F3F"/>
    <w:rsid w:val="46C18D85"/>
    <w:rsid w:val="4742F885"/>
    <w:rsid w:val="47A10039"/>
    <w:rsid w:val="48492AFA"/>
    <w:rsid w:val="49488989"/>
    <w:rsid w:val="49564E80"/>
    <w:rsid w:val="49866C0D"/>
    <w:rsid w:val="4A3AC5EB"/>
    <w:rsid w:val="4AAE4B8D"/>
    <w:rsid w:val="4AB7F93A"/>
    <w:rsid w:val="4AF65D67"/>
    <w:rsid w:val="4B2B8C8A"/>
    <w:rsid w:val="4B77EDC0"/>
    <w:rsid w:val="4B928005"/>
    <w:rsid w:val="4BF3A2CB"/>
    <w:rsid w:val="4C0B2320"/>
    <w:rsid w:val="4C3C1B6B"/>
    <w:rsid w:val="4C6C4CAE"/>
    <w:rsid w:val="4C76A84E"/>
    <w:rsid w:val="4C90396B"/>
    <w:rsid w:val="4CEC12D1"/>
    <w:rsid w:val="4CF112DE"/>
    <w:rsid w:val="4D5FA128"/>
    <w:rsid w:val="4F41ABA2"/>
    <w:rsid w:val="4F826F9A"/>
    <w:rsid w:val="50139516"/>
    <w:rsid w:val="504531E9"/>
    <w:rsid w:val="518DD655"/>
    <w:rsid w:val="5201C880"/>
    <w:rsid w:val="520A8935"/>
    <w:rsid w:val="52228EC4"/>
    <w:rsid w:val="52667183"/>
    <w:rsid w:val="530F1D5B"/>
    <w:rsid w:val="534D45B3"/>
    <w:rsid w:val="5384FE37"/>
    <w:rsid w:val="54AABC63"/>
    <w:rsid w:val="54E3BBD8"/>
    <w:rsid w:val="55506E50"/>
    <w:rsid w:val="561CEC67"/>
    <w:rsid w:val="565E1F0B"/>
    <w:rsid w:val="56701096"/>
    <w:rsid w:val="570D680E"/>
    <w:rsid w:val="58EFE6A5"/>
    <w:rsid w:val="58FBFDC3"/>
    <w:rsid w:val="5925C338"/>
    <w:rsid w:val="59438063"/>
    <w:rsid w:val="59FC6945"/>
    <w:rsid w:val="5A5C53BC"/>
    <w:rsid w:val="5BFF2717"/>
    <w:rsid w:val="5C3B35B1"/>
    <w:rsid w:val="5D3F6DA0"/>
    <w:rsid w:val="5D54E372"/>
    <w:rsid w:val="5DA9F229"/>
    <w:rsid w:val="5DFF50FD"/>
    <w:rsid w:val="5E30512C"/>
    <w:rsid w:val="5EB725B0"/>
    <w:rsid w:val="5F4689E0"/>
    <w:rsid w:val="5FCB0E54"/>
    <w:rsid w:val="5FE70A7E"/>
    <w:rsid w:val="6148A48D"/>
    <w:rsid w:val="61B276AD"/>
    <w:rsid w:val="6372D4EA"/>
    <w:rsid w:val="64D29579"/>
    <w:rsid w:val="64D4DFDE"/>
    <w:rsid w:val="64F6E4CD"/>
    <w:rsid w:val="651FC830"/>
    <w:rsid w:val="6687EDAB"/>
    <w:rsid w:val="66D8B1D7"/>
    <w:rsid w:val="675D570D"/>
    <w:rsid w:val="67EE5208"/>
    <w:rsid w:val="67FCC94E"/>
    <w:rsid w:val="6806C35D"/>
    <w:rsid w:val="682D72C9"/>
    <w:rsid w:val="6867D496"/>
    <w:rsid w:val="68C7E0F2"/>
    <w:rsid w:val="68D194FB"/>
    <w:rsid w:val="696EE0EA"/>
    <w:rsid w:val="697AEA44"/>
    <w:rsid w:val="699F4326"/>
    <w:rsid w:val="6A2613AA"/>
    <w:rsid w:val="6B3D4E73"/>
    <w:rsid w:val="6D4EB87D"/>
    <w:rsid w:val="6D5613DB"/>
    <w:rsid w:val="6DF3FDB3"/>
    <w:rsid w:val="6E7E848B"/>
    <w:rsid w:val="6F567DA8"/>
    <w:rsid w:val="6F85451C"/>
    <w:rsid w:val="6F8A2B8D"/>
    <w:rsid w:val="705C5C7C"/>
    <w:rsid w:val="708D27A3"/>
    <w:rsid w:val="708EB253"/>
    <w:rsid w:val="70B0E352"/>
    <w:rsid w:val="70E779D3"/>
    <w:rsid w:val="70F2BCDF"/>
    <w:rsid w:val="742C12F1"/>
    <w:rsid w:val="7491A697"/>
    <w:rsid w:val="74CF01D1"/>
    <w:rsid w:val="74D9D12F"/>
    <w:rsid w:val="74EFE7C8"/>
    <w:rsid w:val="75466E06"/>
    <w:rsid w:val="759D7127"/>
    <w:rsid w:val="7640E048"/>
    <w:rsid w:val="76617AA3"/>
    <w:rsid w:val="7667ED4C"/>
    <w:rsid w:val="767948E9"/>
    <w:rsid w:val="767C6B84"/>
    <w:rsid w:val="76A0FDD4"/>
    <w:rsid w:val="77090171"/>
    <w:rsid w:val="7710A48F"/>
    <w:rsid w:val="7716686E"/>
    <w:rsid w:val="77D2F5AE"/>
    <w:rsid w:val="7819BD25"/>
    <w:rsid w:val="78721487"/>
    <w:rsid w:val="79ACD239"/>
    <w:rsid w:val="7A10C646"/>
    <w:rsid w:val="7A490411"/>
    <w:rsid w:val="7A626AE0"/>
    <w:rsid w:val="7AA94957"/>
    <w:rsid w:val="7AE32598"/>
    <w:rsid w:val="7B49E4BD"/>
    <w:rsid w:val="7B71ED24"/>
    <w:rsid w:val="7BCCBA58"/>
    <w:rsid w:val="7C315033"/>
    <w:rsid w:val="7C5F6F5F"/>
    <w:rsid w:val="7CDDEB21"/>
    <w:rsid w:val="7E299A75"/>
    <w:rsid w:val="7E50C896"/>
    <w:rsid w:val="7E65C1BB"/>
    <w:rsid w:val="7F8D6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3F7CD"/>
  <w15:chartTrackingRefBased/>
  <w15:docId w15:val="{A6262429-2112-4080-A291-63FE0C7C5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29CEDF0B"/>
    <w:pPr>
      <w:tabs>
        <w:tab w:val="center" w:pos="4680"/>
        <w:tab w:val="right" w:pos="9360"/>
      </w:tabs>
      <w:spacing w:after="0" w:line="240" w:lineRule="auto"/>
    </w:pPr>
  </w:style>
  <w:style w:type="paragraph" w:styleId="Footer">
    <w:name w:val="footer"/>
    <w:basedOn w:val="Normal"/>
    <w:uiPriority w:val="99"/>
    <w:unhideWhenUsed/>
    <w:rsid w:val="29CEDF0B"/>
    <w:pPr>
      <w:tabs>
        <w:tab w:val="center" w:pos="4680"/>
        <w:tab w:val="right" w:pos="9360"/>
      </w:tabs>
      <w:spacing w:after="0" w:line="240" w:lineRule="auto"/>
    </w:pPr>
  </w:style>
  <w:style w:type="paragraph" w:styleId="ListParagraph">
    <w:name w:val="List Paragraph"/>
    <w:basedOn w:val="Normal"/>
    <w:uiPriority w:val="34"/>
    <w:qFormat/>
    <w:rsid w:val="29CEDF0B"/>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6F3EBD"/>
    <w:pPr>
      <w:spacing w:before="100" w:beforeAutospacing="1" w:after="100" w:afterAutospacing="1" w:line="240" w:lineRule="auto"/>
    </w:pPr>
    <w:rPr>
      <w:rFonts w:ascii="Times New Roman" w:hAnsi="Times New Roman" w:eastAsia="Times New Roman" w:cs="Times New Roman"/>
      <w:lang w:eastAsia="en-GB"/>
    </w:rPr>
  </w:style>
  <w:style w:type="character" w:styleId="Hyperlink">
    <w:uiPriority w:val="99"/>
    <w:name w:val="Hyperlink"/>
    <w:basedOn w:val="DefaultParagraphFont"/>
    <w:unhideWhenUsed/>
    <w:rsid w:val="0D387A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mailto:bethell.larisa@gmail.com" TargetMode="External" Id="Rbf995d5574ab44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Larisa Tereza Bethell (2422563)</dc:creator>
  <keywords/>
  <dc:description/>
  <lastModifiedBy>Larisa Tereza Bethell (2422563)</lastModifiedBy>
  <revision>7</revision>
  <dcterms:created xsi:type="dcterms:W3CDTF">2026-06-19T16:17:00.0000000Z</dcterms:created>
  <dcterms:modified xsi:type="dcterms:W3CDTF">2026-06-21T15:49:37.5015329Z</dcterms:modified>
</coreProperties>
</file>