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80A" w:rsidRDefault="007663AD">
      <w:r>
        <w:rPr>
          <w:noProof/>
          <w:lang w:eastAsia="en-GB"/>
        </w:rPr>
        <w:drawing>
          <wp:inline distT="0" distB="0" distL="0" distR="0">
            <wp:extent cx="5751665" cy="6933537"/>
            <wp:effectExtent l="0" t="0" r="1905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48" t="23159" r="554" b="5987"/>
                    <a:stretch/>
                  </pic:blipFill>
                  <pic:spPr bwMode="auto">
                    <a:xfrm rot="10800000">
                      <a:off x="0" y="0"/>
                      <a:ext cx="5758710" cy="69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827557" cy="7259541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34" r="17128" b="12957"/>
                    <a:stretch/>
                  </pic:blipFill>
                  <pic:spPr bwMode="auto">
                    <a:xfrm>
                      <a:off x="0" y="0"/>
                      <a:ext cx="5833069" cy="726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030456" cy="6694998"/>
            <wp:effectExtent l="0" t="0" r="889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5" t="25621" b="3239"/>
                    <a:stretch/>
                  </pic:blipFill>
                  <pic:spPr bwMode="auto">
                    <a:xfrm rot="10800000">
                      <a:off x="0" y="0"/>
                      <a:ext cx="6040143" cy="6705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01085" cy="753086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11" t="17074" r="8401" b="9036"/>
                    <a:stretch/>
                  </pic:blipFill>
                  <pic:spPr bwMode="auto">
                    <a:xfrm>
                      <a:off x="0" y="0"/>
                      <a:ext cx="5705786" cy="753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6190257" cy="7235687"/>
            <wp:effectExtent l="0" t="0" r="127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80" t="9805" b="16093"/>
                    <a:stretch/>
                  </pic:blipFill>
                  <pic:spPr bwMode="auto">
                    <a:xfrm rot="10800000">
                      <a:off x="0" y="0"/>
                      <a:ext cx="6195005" cy="724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C78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3AD"/>
    <w:rsid w:val="0038620D"/>
    <w:rsid w:val="004C720C"/>
    <w:rsid w:val="004D44CB"/>
    <w:rsid w:val="007663AD"/>
    <w:rsid w:val="007C780A"/>
    <w:rsid w:val="00847D23"/>
    <w:rsid w:val="00BB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3BAE67-5B06-4136-B580-1566C9F5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emery</dc:creator>
  <cp:keywords/>
  <dc:description/>
  <cp:lastModifiedBy>Kerry Tudor</cp:lastModifiedBy>
  <cp:revision>3</cp:revision>
  <dcterms:created xsi:type="dcterms:W3CDTF">2018-06-21T06:54:00Z</dcterms:created>
  <dcterms:modified xsi:type="dcterms:W3CDTF">2018-06-21T06:57:00Z</dcterms:modified>
</cp:coreProperties>
</file>